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BC2766" w14:textId="77777777" w:rsidR="00346727" w:rsidRDefault="00346727">
      <w:pPr>
        <w:pStyle w:val="BodyText"/>
        <w:ind w:left="0"/>
        <w:rPr>
          <w:rFonts w:ascii="Times New Roman"/>
          <w:sz w:val="17"/>
        </w:rPr>
      </w:pPr>
    </w:p>
    <w:p w14:paraId="46BC2768" w14:textId="77777777" w:rsidR="00346727" w:rsidRDefault="00904B7D">
      <w:pPr>
        <w:pStyle w:val="BodyText"/>
        <w:ind w:left="0"/>
        <w:rPr>
          <w:rFonts w:ascii="Times New Roman"/>
          <w:sz w:val="17"/>
        </w:rPr>
      </w:pPr>
      <w:r>
        <w:rPr>
          <w:noProof/>
        </w:rPr>
        <w:pict w14:anchorId="46BC27AF">
          <v:group id="_x0000_s3439" alt="" style="position:absolute;margin-left:34.55pt;margin-top:28.1pt;width:532.65pt;height:800.1pt;z-index:-257885184;mso-position-horizontal-relative:page;mso-position-vertical-relative:page" coordorigin="691,562" coordsize="10653,16002">
            <v:shape id="_x0000_s3504" alt="" style="position:absolute;left:6090;top:585;width:2591;height:2587" coordorigin="6091,586" coordsize="2591,2587" path="m6091,3173r2591,l7382,586,6091,3173xe" filled="f" strokecolor="#d1d3d4" strokeweight=".5pt">
              <v:path arrowok="t"/>
            </v:shape>
            <v:shape id="_x0000_s3503" alt="" style="position:absolute;left:8705;top:3294;width:2579;height:2340" coordorigin="8705,3295" coordsize="2579,2340" o:spt="100" adj="0,,0" path="m8705,3418r2579,l11284,3295r-2579,l8705,3418xm8705,3858r2579,l11284,3734r-2579,l8705,3858xm8705,3638r2579,l11284,3514r-2579,l8705,3638xm8705,4080r2579,l11284,3957r-2579,l8705,4080xm8705,4303r2579,l11284,4179r-2579,l8705,4303xm8705,4525r2579,l11284,4402r-2579,l8705,4525xm8705,4750r2579,l11284,4626r-2579,l8705,4750xm8705,5189r2579,l11284,5066r-2579,l8705,5189xm8705,4969r2579,l11284,4845r-2579,l8705,4969xm8705,5412r2579,l11284,5288r-2579,l8705,5412xm8705,5634r2579,l11284,5511r-2579,l8705,5634xe" filled="f" strokecolor="#d1d3d4" strokeweight=".5pt">
              <v:stroke joinstyle="round"/>
              <v:formulas/>
              <v:path arrowok="t" o:connecttype="segments"/>
            </v:shape>
            <v:shape id="_x0000_s3502" alt="" style="position:absolute;left:8705;top:3182;width:2584;height:2569" coordorigin="8705,3183" coordsize="2584,2569" path="m11289,5751r,-2568l10755,3183r-1,76l10750,3335r-7,75l10733,3485r-12,73l10706,3631r-18,71l10668,3773r-22,69l10621,3911r-27,67l10565,4044r-32,65l10499,4172r-36,62l10425,4295r-40,59l10343,4412r-45,56l10252,4523r-48,53l10155,4627r-52,50l10050,4724r-55,46l9939,4814r-58,42l9821,4896r-61,38l9698,4970r-64,34l9569,5036r-66,29l9436,5092r-69,25l9297,5139r-71,20l9155,5176r-73,15l9008,5203r-74,10l8858,5220r-76,4l8705,5226r,525l11289,5751xe" filled="f" strokecolor="#d1d3d4" strokeweight=".5pt">
              <v:path arrowok="t"/>
            </v:shape>
            <v:shape id="_x0000_s3501" alt="" style="position:absolute;left:7390;top:3188;width:2591;height:2574" coordorigin="7391,3189" coordsize="2591,2574" o:spt="100" adj="0,,0" path="m8686,3189l7391,5762r701,l8686,4581r701,l8686,3189xm9387,4581r-701,l9280,5762r701,l9387,4581xe" stroked="f">
              <v:stroke joinstyle="round"/>
              <v:formulas/>
              <v:path arrowok="t" o:connecttype="segments"/>
            </v:shape>
            <v:shape id="_x0000_s3500" alt="" style="position:absolute;left:7390;top:3188;width:2591;height:2574" coordorigin="7391,3189" coordsize="2591,2574" path="m9280,5762r701,l8686,3189,7391,5762r701,l8686,4581r594,1181xe" filled="f" strokecolor="#d1d3d4" strokeweight=".5pt">
              <v:path arrowok="t"/>
            </v:shape>
            <v:shape id="_x0000_s3499" alt="" style="position:absolute;left:8716;top:599;width:2544;height:2582" coordorigin="8716,600" coordsize="2544,2582" path="m11260,600r-2544,l9988,3182,11260,600xe" filled="f" strokecolor="#d1d3d4" strokeweight=".5pt">
              <v:path arrowok="t"/>
            </v:shape>
            <v:shape id="_x0000_s3498" alt="" style="position:absolute;left:3467;top:5756;width:2574;height:5142" coordorigin="3468,5756" coordsize="2574,5142" path="m3468,8327r1,-76l3472,8176r6,-74l3485,8028r10,-74l3506,7882r14,-72l3536,7738r17,-70l3573,7598r22,-69l3618,7461r25,-67l3670,7328r29,-66l3729,7198r33,-64l3796,7072r35,-61l3868,6950r39,-59l3948,6833r42,-57l4033,6721r45,-55l4124,6613r48,-52l4222,6511r50,-49l4324,6414r53,-46l4432,6323r55,-44l4544,6237r58,-40l4662,6158r60,-37l4783,6085r63,-34l4910,6019r64,-30l5040,5960r66,-27l5173,5907r69,-23l5311,5863r70,-20l5451,5825r72,-16l5595,5796r73,-12l5741,5774r75,-8l5890,5761r76,-3l6042,5756r,5142l5966,10897r-76,-4l5816,10888r-75,-8l5668,10870r-73,-11l5523,10845r-72,-16l5381,10811r-70,-19l5242,10770r-69,-23l5106,10722r-66,-27l4974,10666r-64,-31l4846,10603r-63,-34l4722,10533r-60,-37l4602,10457r-58,-40l4487,10375r-55,-44l4377,10287r-53,-47l4272,10192r-50,-49l4172,10093r-48,-52l4078,9988r-45,-55l3990,9878r-42,-57l3907,9763r-39,-59l3831,9644r-35,-62l3762,9520r-33,-64l3699,9392r-29,-65l3643,9260r-25,-67l3595,9125r-22,-69l3553,8986r-17,-70l3520,8845r-14,-72l3495,8700r-10,-73l3478,8553r-6,-75l3469,8403r-1,-76xe" filled="f" strokecolor="#d1d3d4" strokeweight=".5pt">
              <v:path arrowok="t"/>
            </v:shape>
            <v:shape id="_x0000_s3497" alt="" style="position:absolute;left:841;top:10925;width:1294;height:2532" coordorigin="842,10926" coordsize="1294,2532" path="m842,12192r2,74l851,12339r10,72l876,12482r19,69l917,12618r26,66l973,12748r34,62l1043,12870r40,57l1126,12983r46,53l1221,13086r51,48l1326,13179r57,42l1442,13260r61,36l1566,13328r66,29l1699,13383r69,22l1838,13424r73,14l1984,13449r75,6l2135,13458r,-2532l2059,10928r-75,6l1911,10945r-73,15l1768,10978r-69,22l1632,11026r-66,29l1503,11088r-61,36l1383,11163r-57,42l1272,11250r-51,47l1172,11348r-46,53l1083,11456r-40,58l1007,11574r-34,62l943,11699r-26,66l895,11833r-19,69l861,11972r-10,72l844,12117r-2,75xe" filled="f" strokecolor="#d1d3d4" strokeweight=".5pt">
              <v:path arrowok="t"/>
            </v:shape>
            <v:shape id="_x0000_s3496" alt="" style="position:absolute;left:2144;top:10925;width:1284;height:2532" coordorigin="2145,10926" coordsize="1284,2532" path="m3429,12192r-2,74l3420,12339r-10,72l3395,12482r-19,69l3354,12618r-26,66l3298,12748r-33,62l3229,12870r-39,57l3147,12983r-46,53l3053,13086r-51,48l2948,13179r-56,42l2833,13260r-60,36l2710,13328r-65,30l2578,13383r-68,22l2439,13424r-71,14l2295,13449r-75,6l2145,13458r,-2532l2220,10928r75,7l2368,10945r71,15l2510,10978r68,22l2645,11026r65,29l2773,11088r60,36l2892,11163r56,42l3002,11250r51,47l3101,11348r46,53l3190,11456r39,58l3265,11574r33,62l3328,11700r26,65l3376,11833r19,69l3410,11972r10,72l3427,12117r2,75xe" filled="f" strokecolor="#d1d3d4" strokeweight=".5pt">
              <v:path arrowok="t"/>
            </v:shape>
            <v:shape id="_x0000_s3495" alt="" style="position:absolute;left:3454;top:3183;width:1286;height:2569" coordorigin="3455,3183" coordsize="1286,2569" path="m4740,4467r-2,-75l4731,4318r-10,-73l4706,4173r-19,-70l4665,4035r-26,-67l4609,3903r-33,-63l4540,3780r-40,-59l4458,3665r-46,-54l4364,3560r-52,-48l4259,3466r-57,-43l4144,3384r-61,-36l4020,3314r-65,-29l3888,3259r-68,-23l3749,3218r-71,-15l3605,3192r-75,-6l3455,3183r,2568l3530,5749r75,-7l3678,5732r71,-15l3820,5698r68,-22l3955,5650r65,-30l4083,5587r61,-37l4202,5511r57,-43l4312,5423r52,-49l4412,5323r46,-53l4500,5213r40,-58l4576,5094r33,-63l4639,4966r26,-66l4687,4831r19,-70l4721,4690r10,-73l4738,4543r2,-76xe" filled="f" strokecolor="#d1d3d4" strokeweight=".5pt">
              <v:path arrowok="t"/>
            </v:shape>
            <v:shape id="_x0000_s3494" alt="" style="position:absolute;left:828;top:3183;width:10495;height:12752" coordorigin="829,3183" coordsize="10495,12752" o:spt="100" adj="0,,0" path="m3413,5189r-2584,l829,5756r2584,l3413,5189xm3413,3183r-2577,l836,3750r2577,l3413,3183xm3413,4183r-2577,l836,4750r2577,l3413,4183xm8707,7771r-2666,l6041,8340r2666,l8707,7771xm8707,5756r-2666,l6041,6326r2666,l8707,5756xm8707,6760r-2666,l6041,7330r2666,l8707,6760xm11323,10350r-2613,l8710,10916r2613,l11323,10350xm11323,9347r-2613,l8710,9912r2613,l11323,9347xm3448,13719r2593,l6041,13595r-2593,l3448,13719xm3448,14159r2593,l6041,14035r-2593,l3448,14159xm3448,13938r2593,l6041,13815r-2593,l3448,13938xm3448,14381r2593,l6041,14257r-2593,l3448,14381xm3448,14604r2593,l6041,14480r-2593,l3448,14604xm3448,14826r2593,l6041,14702r-2593,l3448,14826xm3448,15050r2593,l6041,14926r-2593,l3448,15050xm3448,15490r2593,l6041,15366r-2593,l3448,15490xm3448,15270r2593,l6041,15146r-2593,l3448,15270xm3447,15712r2594,l6041,15589r-2594,l3447,15712xm3447,15935r2594,l6041,15811r-2594,l3447,15935xe" filled="f" strokecolor="#d1d3d4" strokeweight=".5pt">
              <v:stroke joinstyle="round"/>
              <v:formulas/>
              <v:path arrowok="t" o:connecttype="segments"/>
            </v:shape>
            <v:shape id="_x0000_s3493" alt="" style="position:absolute;left:3449;top:13462;width:2598;height:2594" coordorigin="3450,13463" coordsize="2598,2594" path="m6048,13463r-2598,l4753,16057,6048,13463xe" stroked="f">
              <v:path arrowok="t"/>
            </v:shape>
            <v:shape id="_x0000_s3492" alt="" style="position:absolute;left:3449;top:13462;width:2598;height:2594" coordorigin="3450,13463" coordsize="2598,2594" path="m6048,13463r-2598,l4753,16057,6048,13463xe" filled="f" strokecolor="#d1d3d4" strokeweight=".5pt">
              <v:path arrowok="t"/>
            </v:shape>
            <v:shape id="_x0000_s3491" alt="" style="position:absolute;left:6046;top:11016;width:2611;height:2340" coordorigin="6046,11016" coordsize="2611,2340" o:spt="100" adj="0,,0" path="m6046,11140r2611,l8657,11016r-2611,l6046,11140xm6046,11579r2611,l8657,11456r-2611,l6046,11579xm6046,11359r2611,l8657,11236r-2611,l6046,11359xm6046,11802r2611,l8657,11678r-2611,l6046,11802xm6046,12024r2611,l8657,11901r-2611,l6046,12024xm6046,12247r2611,l8657,12123r-2611,l6046,12247xm6046,12471r2611,l8657,12347r-2611,l6046,12471xm6046,12911r2611,l8657,12787r-2611,l6046,12911xm6046,12691r2611,l8657,12567r-2611,l6046,12691xm6046,13133r2611,l8657,13010r-2611,l6046,13133xm6046,13356r2611,l8657,13232r-2611,l6046,13356xe" filled="f" strokecolor="#d1d3d4" strokeweight=".5pt">
              <v:stroke joinstyle="round"/>
              <v:formulas/>
              <v:path arrowok="t" o:connecttype="segments"/>
            </v:shape>
            <v:shape id="_x0000_s3490" alt="" style="position:absolute;left:6080;top:10900;width:5163;height:5140" coordorigin="6081,10900" coordsize="5163,5140" o:spt="100" adj="0,,0" path="m11243,10900r-2580,l6081,16039r2102,l9965,12489r1278,l11243,10900xm11243,12489r-1278,l11243,15037r,-2548xe" stroked="f">
              <v:stroke joinstyle="round"/>
              <v:formulas/>
              <v:path arrowok="t" o:connecttype="segments"/>
            </v:shape>
            <v:shape id="_x0000_s3489" alt="" style="position:absolute;left:6080;top:10900;width:5163;height:5140" coordorigin="6081,10900" coordsize="5163,5140" path="m8663,10900l6081,16039r2102,l9965,12489r1278,2548l11243,10900r-2580,xe" filled="f" strokecolor="#d1d3d4" strokeweight=".5pt">
              <v:path arrowok="t"/>
            </v:shape>
            <v:shape id="_x0000_s3488" alt="" style="position:absolute;left:3448;top:8427;width:2596;height:2340" coordorigin="3448,8428" coordsize="2596,2340" o:spt="100" adj="0,,0" path="m3448,8551r2596,l6044,8428r-2596,l3448,8551xm3448,8991r2596,l6044,8867r-2596,l3448,8991xm3448,8771r2596,l6044,8647r-2596,l3448,8771xm3448,9214r2596,l6044,9090r-2596,l3448,9214xm3448,9436r2596,l6044,9312r-2596,l3448,9436xm3448,9658r2596,l6044,9535r-2596,l3448,9658xm3448,9883r2596,l6044,9759r-2596,l3448,9883xm3448,10322r2596,l6044,10199r-2596,l3448,10322xm3448,10102r2596,l6044,9978r-2596,l3448,10102xm3448,10545r2596,l6044,10421r-2596,l3448,10545xm3448,10767r2596,l6044,10644r-2596,l3448,10767xe" filled="f" strokecolor="#d1d3d4" strokeweight=".5pt">
              <v:stroke joinstyle="round"/>
              <v:formulas/>
              <v:path arrowok="t" o:connecttype="segments"/>
            </v:shape>
            <v:shape id="_x0000_s3487" alt="" style="position:absolute;left:8938;top:6000;width:2125;height:2124" coordorigin="8939,6000" coordsize="2125,2124" path="m10001,8124r76,-3l10151,8113r73,-13l10295,8082r69,-22l10431,8033r65,-31l10558,7966r59,-39l10673,7884r54,-47l10777,7787r47,-53l10867,7677r39,-59l10942,7556r31,-64l11000,7425r22,-69l11040,7285r13,-73l11061,7138r2,-76l11061,6986r-8,-74l11040,6839r-18,-71l11000,6699r-27,-67l10942,6568r-36,-62l10867,6446r-43,-56l10777,6337r-50,-51l10673,6240r-56,-43l10558,6157r-62,-35l10431,6091r-67,-27l10295,6041r-71,-17l10151,6011r-74,-8l10001,6000r-76,3l9851,6011r-73,13l9707,6041r-69,23l9571,6091r-64,31l9445,6157r-60,40l9329,6240r-54,46l9225,6337r-46,53l9135,6446r-39,60l9061,6568r-32,64l9002,6699r-22,69l8962,6839r-13,73l8941,6986r-2,76l8941,7138r8,74l8962,7285r18,71l9002,7425r27,67l9061,7556r35,62l9135,7677r44,57l9225,7787r50,50l9329,7884r56,43l9445,7966r62,36l9571,8033r67,27l9707,8082r71,18l9851,8113r74,8l10001,8124xe" filled="f" strokecolor="#d1d3d4" strokeweight=".5pt">
              <v:path arrowok="t"/>
            </v:shape>
            <v:shape id="_x0000_s3486" alt="" style="position:absolute;left:836;top:5762;width:5202;height:5141" coordorigin="837,5762" coordsize="5202,5141" o:spt="100" adj="0,,0" path="m3438,5762l837,10903r1407,l3438,8544r1407,l3438,5762xm4845,8544r-1407,l4631,10903r1407,l4845,8544xe" stroked="f">
              <v:stroke joinstyle="round"/>
              <v:formulas/>
              <v:path arrowok="t" o:connecttype="segments"/>
            </v:shape>
            <v:shape id="_x0000_s3485" alt="" style="position:absolute;left:836;top:5762;width:5202;height:5141" coordorigin="837,5762" coordsize="5202,5141" path="m4631,10903r1407,l3438,5762,837,10903r1407,l3438,8544r1193,2359xe" filled="f" strokecolor="#d1d3d4" strokeweight=".5pt">
              <v:path arrowok="t"/>
            </v:shape>
            <v:shape id="_x0000_s3484" alt="" style="position:absolute;left:828;top:8340;width:2620;height:2563" coordorigin="829,8340" coordsize="2620,2563" o:spt="100" adj="0,,0" path="m3448,10350r-2619,l829,10903r2619,l3448,10350xm3445,8340r-2611,l834,8908r2611,l3445,8340xm3445,9341r-2611,l834,9908r2611,l3445,9341xe" filled="f" strokecolor="#d1d3d4" strokeweight=".5pt">
              <v:stroke joinstyle="round"/>
              <v:formulas/>
              <v:path arrowok="t" o:connecttype="segments"/>
            </v:shape>
            <v:line id="_x0000_s3483" alt="" style="position:absolute" from="829,5756" to="11330,5762" strokecolor="#d1d3d4" strokeweight=".5pt"/>
            <v:line id="_x0000_s3482" alt="" style="position:absolute" from="11339,590" to="830,582" strokecolor="#d1d3d4" strokeweight=".5pt"/>
            <v:line id="_x0000_s3481" alt="" style="position:absolute" from="11327,3180" to="838,3175" strokecolor="#d1d3d4" strokeweight=".5pt"/>
            <v:line id="_x0000_s3480" alt="" style="position:absolute" from="11327,5756" to="829,5756" strokecolor="#d1d3d4" strokeweight=".5pt"/>
            <v:shape id="_x0000_s3479" alt="" style="position:absolute;left:829;top:8340;width:10494;height:2" coordorigin="829,8340" coordsize="10494,0" o:spt="100" adj="0,,0" path="m5206,8340r6117,m829,8340r3470,e" filled="f" strokecolor="#d1d3d4" strokeweight=".5pt">
              <v:stroke joinstyle="round"/>
              <v:formulas/>
              <v:path arrowok="t" o:connecttype="segments"/>
            </v:shape>
            <v:line id="_x0000_s3478" alt="" style="position:absolute" from="11328,10903" to="824,10903" strokecolor="#d1d3d4" strokeweight=".5pt"/>
            <v:line id="_x0000_s3477" alt="" style="position:absolute" from="11317,13463" to="826,13463" strokecolor="#d1d3d4" strokeweight=".5pt"/>
            <v:line id="_x0000_s3476" alt="" style="position:absolute" from="8183,16061" to="11335,16061" strokecolor="#d1d3d4" strokeweight=".21308mm"/>
            <v:shape id="_x0000_s3475" alt="" style="position:absolute;left:833;top:694;width:2618;height:2340" coordorigin="834,695" coordsize="2618,2340" o:spt="100" adj="0,,0" path="m834,818r2617,l3451,695r-2617,l834,818xm834,1258r2617,l3451,1134r-2617,l834,1258xm834,1038r2617,l3451,914r-2617,l834,1038xm834,1480r2617,l3451,1357r-2617,l834,1480xm834,1703r2617,l3451,1579r-2617,l834,1703xm834,1925r2617,l3451,1802r-2617,l834,1925xm834,2150r2617,l3451,2026r-2617,l834,2150xm834,2589r2617,l3451,2466r-2617,l834,2589xm834,2369r2617,l3451,2245r-2617,l834,2369xm834,2812r2617,l3451,2688r-2617,l834,2812xm834,3034r2617,l3451,2911r-2617,l834,3034xe" filled="f" strokecolor="#d1d3d4" strokeweight=".5pt">
              <v:stroke joinstyle="round"/>
              <v:formulas/>
              <v:path arrowok="t" o:connecttype="segments"/>
            </v:shape>
            <v:line id="_x0000_s3474" alt="" style="position:absolute" from="831,584" to="831,14625" strokecolor="#d1d3d4" strokeweight=".26mm"/>
            <v:line id="_x0000_s3473" alt="" style="position:absolute" from="3450,590" to="3450,14625" strokecolor="#d1d3d4" strokeweight=".23142mm"/>
            <v:line id="_x0000_s3472" alt="" style="position:absolute" from="6041,562" to="6041,14625" strokecolor="#d1d3d4" strokeweight=".19933mm"/>
            <v:line id="_x0000_s3471" alt="" style="position:absolute" from="8707,589" to="8704,16075" strokecolor="#d1d3d4" strokeweight=".5pt"/>
            <v:line id="_x0000_s3470" alt="" style="position:absolute" from="11327,595" to="11319,16075" strokecolor="#d1d3d4" strokeweight=".5pt"/>
            <v:line id="_x0000_s3469" alt="" style="position:absolute" from="8705,8864" to="11328,8854" strokecolor="#d1d3d4" strokeweight=".5pt"/>
            <v:rect id="_x0000_s3468" alt="" style="position:absolute;left:690;top:14624;width:7493;height:1939" stroked="f"/>
            <v:shape id="_x0000_s3467" alt="" style="position:absolute;left:5724;top:7378;width:2230;height:1083" coordorigin="5725,7378" coordsize="2230,1083" o:spt="100" adj="0,,0" path="m5836,7964r-78,l5758,7930r67,l5825,7905r-67,l5758,7873r76,l5834,7847r-109,l5725,7990r111,l5836,7964t,-466l5758,7498r,-33l5825,7465r,-26l5758,7439r,-31l5834,7408r,-27l5725,7381r,143l5836,7524r,-26m5837,8431r-78,l5759,8398r66,l5825,8372r-66,l5759,8341r75,l5834,8314r-108,l5726,8458r111,l5837,8431m5992,7381r-32,l5960,7468r-26,-31l5888,7381r-27,l5861,7524r32,l5893,7437r72,87l5992,7524r,-56l5992,7381t14,991l6002,8359r-10,-17l5989,8338r-9,-9l5972,8325r,48l5972,8400r-4,11l5951,8427r-12,4l5895,8431r,-89l5939,8342r12,4l5968,8362r4,11l5972,8325r-4,-2l5959,8319r-10,-2l5938,8315r-11,-1l5861,8314r,144l5927,8458r11,-1l5949,8456r10,-3l5968,8449r12,-6l5989,8435r3,-4l6002,8413r4,-12l6006,8372t17,-382l6022,7904r,-57l5995,7847r-53,89l5924,7906r-36,-59l5861,7847r,143l5892,7990r,-84l5934,7975r15,l5972,7936r19,-32l5991,7990r32,m6133,7381r-125,l6008,7408r46,l6054,7524r33,l6087,7408r46,l6133,7381t25,933l6125,8314r,93l6122,8417r-11,12l6103,8432r-10,l6079,8430r-10,-7l6063,8410r-2,-15l6061,8314r-34,l6027,8395r2,15l6032,8423r5,11l6045,8443r9,8l6065,8456r13,3l6093,8460r14,-1l6120,8456r11,-5l6140,8443r8,-9l6149,8432r4,-9l6156,8410r2,-15l6158,8314t21,-426l6177,7879r-4,-5l6166,7863r-7,-6l6145,7851r,40l6145,7907r-2,6l6132,7921r-7,3l6088,7924r,-50l6125,7874r7,2l6143,7885r2,6l6145,7851r-5,-2l6129,7847r-74,l6055,7990r33,l6088,7951r41,l6140,7949r19,-9l6166,7934r7,-10l6177,7919r2,-10l6179,7888t97,-364l6248,7484r-4,-6l6254,7474r7,-6l6268,7458r3,-5l6274,7444r,-22l6271,7413r-3,-5l6261,7397r-7,-6l6240,7385r,40l6240,7441r-3,6l6227,7456r-8,2l6182,7458r,-50l6219,7408r8,2l6237,7419r3,6l6240,7385r-5,-2l6224,7381r-75,l6149,7524r33,l6182,7484r31,l6241,7524r35,m6306,7963r-72,l6234,7847r-33,l6201,7990r105,l6306,7963t10,374l6310,8329r-9,-6l6281,8314r-11,-2l6257,8312r-11,1l6236,8314r-9,3l6217,8321r-11,7l6196,8337r-13,22l6179,8372r,28l6183,8413r13,23l6206,8445r11,6l6227,8455r9,3l6246,8460r11,l6270,8460r11,-2l6301,8450r9,-7l6316,8435r-3,-3l6295,8415r-10,11l6273,8432r-23,l6242,8430r-14,-8l6223,8417r-8,-14l6213,8395r,-18l6215,8369r8,-14l6228,8350r14,-8l6250,8340r23,l6285,8346r10,11l6313,8340r3,-3m6409,7498r-78,l6331,7465r67,l6398,7439r-67,l6331,7408r75,l6406,7381r-108,l6298,7524r111,l6409,7498t59,406l6465,7892r-12,-19l6451,7869r-9,-9l6435,7856r,54l6435,7927r-2,8l6425,7949r-6,6l6406,7962r-8,2l6381,7964r-8,-2l6360,7955r-6,-6l6347,7935r-2,-8l6345,7910r2,-8l6354,7888r6,-6l6373,7874r8,-1l6398,7873r8,1l6419,7882r6,6l6433,7902r2,8l6435,7856r-5,-2l6421,7850r-10,-3l6400,7845r-10,-1l6379,7845r-11,2l6359,7850r-10,4l6337,7860r-9,9l6314,7892r-3,12l6311,7933r3,12l6328,7968r9,9l6349,7983r10,4l6368,7990r11,2l6390,7993r10,-1l6411,7990r10,-3l6430,7983r12,-6l6451,7968r2,-4l6465,7945r3,-12l6468,7904t8,554l6462,8427r-11,-25l6426,8347r-8,-19l6418,8402r-46,l6395,8347r23,55l6418,8328r-6,-14l6379,8314r-64,144l6349,8458r13,-31l6428,8427r13,31l6476,8458t82,-1036l6556,7413r-4,-5l6545,7397r-7,-6l6524,7385r,40l6524,7441r-2,6l6511,7456r-7,2l6467,7458r,-50l6504,7408r7,2l6522,7419r2,6l6524,7385r-5,-2l6508,7381r-75,l6433,7524r34,l6467,7485r41,l6519,7483r19,-9l6545,7468r7,-10l6556,7453r2,-9l6558,7422t33,892l6466,8314r,27l6512,8341r,117l6545,8458r,-117l6591,8341r,-27m6610,7847r-33,l6539,7910r-39,-63l6465,7847r56,92l6521,7990r33,l6554,7939r17,-29l6610,7847t30,467l6607,8314r,144l6640,8458r,-144m6707,7524r-28,-40l6675,7478r9,-4l6691,7468r7,-10l6702,7453r2,-9l6704,7422r-2,-9l6698,7408r-7,-11l6684,7391r-14,-6l6670,7425r,16l6668,7447r-11,9l6650,7458r-37,l6613,7408r37,l6657,7410r11,9l6670,7425r,-40l6666,7383r-12,-2l6580,7381r,143l6613,7524r,-40l6643,7484r28,40l6707,7524t48,466l6741,7960r-11,-26l6705,7879r-8,-19l6697,7934r-46,l6674,7879r23,55l6697,7860r-6,-13l6658,7847r-64,143l6628,7990r13,-30l6707,7960r13,30l6755,7990t65,382l6816,8359r-11,-19l6803,8337r-10,-9l6786,8324r,53l6786,8395r-2,8l6777,8417r-6,5l6757,8430r-7,2l6733,8432r-8,-2l6712,8422r-6,-5l6698,8403r-2,-8l6696,8377r2,-8l6706,8355r6,-5l6725,8342r8,-2l6750,8340r7,2l6771,8350r6,5l6784,8369r2,8l6786,8324r-4,-2l6772,8317r-9,-3l6752,8313r-11,-1l6730,8313r-10,1l6710,8317r-9,5l6689,8328r-9,9l6666,8359r-3,13l6663,8400r3,13l6680,8436r9,8l6701,8451r9,4l6720,8458r10,2l6741,8460r11,l6763,8458r9,-3l6782,8451r11,-7l6803,8436r2,-4l6816,8413r4,-13l6820,8372t20,-874l6761,7498r,-33l6828,7465r,-26l6761,7439r,-31l6837,7408r,-27l6728,7381r,143l6840,7524r,-26m6900,7942r-3,-7l6894,7930r-6,-7l6882,7918r-9,-2l6879,7912r5,-4l6886,7906r5,-9l6893,7891r,-18l6892,7872r-4,-9l6878,7857r-7,-5l6866,7851r,85l6866,7954r-2,4l6855,7964r-6,1l6801,7965r,-35l6857,7930r9,6l6866,7851r-5,-2l6859,7849r,34l6859,7894r-2,4l6848,7904r-6,2l6801,7906r,-34l6842,7872r6,1l6857,7879r2,4l6859,7849r-9,-2l6838,7847r-70,l6768,7990r74,l6855,7990r12,-2l6877,7985r8,-5l6895,7973r4,-8l6900,7964r,-22m6956,7847r-33,l6923,7990r33,l6956,7847t19,467l6942,8314r,88l6917,8371r-47,-57l6843,8314r,144l6876,8458r,-87l6947,8458r28,l6975,8402r,-88m6996,7381r-33,l6963,7468r-25,-31l6891,7381r-27,l6864,7524r33,l6897,7437r71,87l6996,7524r,-56l6996,7381t97,582l7021,7963r,-116l6988,7847r,143l7093,7990r,-27m7139,7498r-78,l7061,7465r66,l7127,7439r-66,l7061,7408r75,l7136,7381r-108,l7028,7524r111,l7139,7498t4,349l7110,7847r,143l7143,7990r,-143m7284,7847r-125,l7159,7874r46,l7205,7990r33,l7238,7874r46,l7284,7847t8,-466l7259,7381r,92l7257,7483r-11,13l7238,7499r-11,l7213,7496r-10,-7l7197,7477r-2,-16l7195,7381r-33,l7162,7461r1,15l7166,7489r6,11l7179,7510r10,7l7200,7523r13,3l7227,7527r15,-1l7255,7523r11,-6l7275,7510r8,-10l7283,7499r5,-10l7291,7476r1,-15l7292,7381t136,470l7397,7851r-37,62l7323,7851r-35,l7342,7941r,49l7374,7990r,-49l7391,7913r37,-62m7450,7524r-28,-40l7418,7478r9,-4l7435,7468r7,-10l7445,7453r3,-9l7448,7422r-3,-9l7442,7408r-7,-11l7428,7391r-14,-6l7414,7425r,16l7411,7447r-10,9l7393,7458r-37,l7356,7408r37,l7401,7410r10,9l7414,7425r,-40l7409,7383r-11,-2l7323,7381r,143l7356,7524r,-40l7387,7484r27,40l7450,7524t130,-33l7580,7472r-3,-7l7567,7454r-6,-4l7547,7445r-9,-3l7528,7440r-11,-3l7509,7435r-10,-5l7496,7426r,-10l7499,7413r8,-6l7514,7405r10,l7534,7406r10,2l7553,7411r10,5l7568,7405r6,-14l7567,7387r-8,-3l7542,7379r-9,-1l7511,7378r-11,2l7481,7388r-6,6l7466,7407r-3,8l7463,7433r3,7l7476,7452r6,4l7496,7461r9,3l7523,7468r5,2l7537,7472r3,2l7546,7479r1,2l7547,7490r-2,3l7536,7499r-7,1l7511,7500r-9,-1l7485,7493r-7,-3l7472,7485r-12,25l7467,7515r8,4l7497,7525r11,2l7532,7527r11,-2l7562,7517r6,-5l7576,7500r2,-2l7580,7491t152,-110l7699,7381r,56l7634,7437r,-56l7601,7381r,143l7634,7524r,-58l7699,7466r,58l7732,7524r,-58l7732,7437r,-56m7798,7381r-34,l7764,7524r34,l7798,7381t156,41l7952,7413r-4,-5l7941,7397r-7,-6l7920,7385r,40l7920,7441r-2,6l7907,7456r-7,2l7863,7458r,-50l7900,7408r7,2l7918,7419r2,6l7920,7385r-4,-2l7904,7381r-74,l7830,7524r33,l7863,7485r41,l7916,7483r18,-9l7941,7468r7,-10l7952,7453r2,-9l7954,7422e" fillcolor="#231f20" stroked="f">
              <v:stroke joinstyle="round"/>
              <v:formulas/>
              <v:path arrowok="t" o:connecttype="segments"/>
            </v:shape>
            <v:shape id="_x0000_s3466" alt="" style="position:absolute;left:4560;top:7139;width:1030;height:445" coordorigin="4561,7140" coordsize="1030,445" o:spt="100" adj="0,,0" path="m5206,7320r-645,l4561,7584r645,l5206,7320t384,116l5583,7395r-19,-35l5535,7333r-37,-18l5573,7220r,-80l5320,7140r,92l5442,7232r-67,82l5375,7388r58,l5459,7392r18,10l5488,7417r3,19l5488,7455r-11,15l5459,7480r-26,4l5432,7484r,l5294,7484r,97l5429,7581r,l5431,7581r2,l5433,7581r60,-10l5543,7544r34,-45l5580,7484r10,-48e" fillcolor="#6d6e71" stroked="f">
              <v:stroke joinstyle="round"/>
              <v:formulas/>
              <v:path arrowok="t" o:connecttype="segments"/>
            </v:shape>
            <v:rect id="_x0000_s3465" alt="" style="position:absolute;left:4298;top:7320;width:262;height:264" fillcolor="#231f20" stroked="f"/>
            <v:rect id="_x0000_s3464" alt="" style="position:absolute;left:4560;top:7786;width:646;height:264" fillcolor="#939598" stroked="f"/>
            <v:rect id="_x0000_s3463" alt="" style="position:absolute;left:4298;top:7786;width:262;height:264" fillcolor="#231f20" stroked="f"/>
            <v:rect id="_x0000_s3462" alt="" style="position:absolute;left:4560;top:8254;width:646;height:264" fillcolor="#7e8083" stroked="f"/>
            <v:rect id="_x0000_s3461" alt="" style="position:absolute;left:4298;top:8254;width:262;height:264"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60" type="#_x0000_t75" alt="" style="position:absolute;left:7280;top:15374;width:215;height:274">
              <v:imagedata r:id="rId5" o:title=""/>
            </v:shape>
            <v:shape id="_x0000_s3459" type="#_x0000_t75" alt="" style="position:absolute;left:7529;top:15374;width:195;height:274">
              <v:imagedata r:id="rId6" o:title=""/>
            </v:shape>
            <v:shape id="_x0000_s3458" type="#_x0000_t75" alt="" style="position:absolute;left:7754;top:15374;width:200;height:274">
              <v:imagedata r:id="rId7" o:title=""/>
            </v:shape>
            <v:shape id="_x0000_s3457" alt="" style="position:absolute;left:7211;top:15040;width:136;height:516" coordorigin="7211,15040" coordsize="136,516" path="m7346,15040r-55,60l7248,15169r-27,78l7211,15332r6,62l7234,15451r24,54l7289,15555e" filled="f" strokecolor="#8a8c8e" strokeweight=".30481mm">
              <v:path arrowok="t"/>
            </v:shape>
            <v:shape id="_x0000_s3456" alt="" style="position:absolute;left:7339;top:15000;width:653;height:365" coordorigin="7340,15001" coordsize="653,365" o:spt="100" adj="0,,0" path="m7834,15049r-387,l7479,15050r42,8l7511,15081r-21,61l7471,15227r-4,95l7467,15323r2,5l7486,15366r3,-5l7496,15349r11,-16l7521,15316r12,-13l7541,15295r8,-7l7560,15279r1,-7l7563,15252r5,-29l7576,15187r6,-22l7586,15151r6,-14l7600,15117r24,-7l7687,15100r220,l7868,15067r-34,-18xm7907,15100r-220,l7774,15106r97,38l7917,15178r35,34l7976,15243r16,25l7986,15239r-7,-28l7969,15184r-12,-26l7917,15109r-10,-9xm7353,15067r,l7353,15067r,xm7455,15008r-38,2l7387,15014r-20,3l7358,15019r,l7355,15021r-15,13l7353,15067r58,-13l7447,15049r387,l7808,15034r-62,-19l7549,15015r-6,-2l7525,15011r-29,-3l7455,15008xm7625,15001r-21,1l7582,15006r-33,9l7746,15015r-10,-3l7653,15002r-28,-1xe" fillcolor="#4c4d4f" stroked="f">
              <v:stroke joinstyle="round"/>
              <v:formulas/>
              <v:path arrowok="t" o:connecttype="segments"/>
            </v:shape>
            <v:shape id="_x0000_s3455" alt="" style="position:absolute;left:7580;top:15105;width:417;height:279" coordorigin="7580,15105" coordsize="417,279" o:spt="100" adj="0,,0" path="m7945,15222r-196,l7856,15247r60,37l7958,15328r26,37l7994,15384r1,-13l7996,15358r1,-13l7997,15331r,-12l7997,15307r-2,-12l7978,15265r-30,-40l7945,15222xm7727,15105r-46,6l7614,15133r-2,6l7606,15154r-7,21l7593,15199r-5,20l7585,15233r-2,13l7580,15265r22,-12l7661,15231r88,-9l7945,15222r-41,-38l7845,15148r-70,-31l7727,15105xe" fillcolor="#8a8c8e" stroked="f">
              <v:stroke joinstyle="round"/>
              <v:formulas/>
              <v:path arrowok="t" o:connecttype="segments"/>
            </v:shape>
            <v:shape id="_x0000_s3454" type="#_x0000_t75" alt="" style="position:absolute;left:7353;top:15053;width:169;height:269">
              <v:imagedata r:id="rId8" o:title=""/>
            </v:shape>
            <v:shape id="_x0000_s3453" alt="" style="position:absolute;left:7388;top:14935;width:541;height:174" coordorigin="7388,14936" coordsize="541,174" o:spt="100" adj="0,,0" path="m7792,14985r-119,l7755,15000r61,24l7864,15053r38,29l7929,15109r-8,-11l7913,15088r-8,-11l7896,15067r-17,-17l7849,15023r-43,-31l7792,14985xm7597,14936r-18,l7561,14937r-44,7l7475,14956r-40,16l7397,14992r-6,4l7388,14998r16,-2l7443,14992r53,-1l7581,14991r27,-4l7673,14985r119,l7748,14964r-9,-4l7729,14957r-9,-4l7710,14951r-22,-6l7679,14943r-13,-2l7655,14939r-20,-2l7619,14936r-8,l7597,14936xm7581,14991r-85,l7551,14997r15,-3l7581,14991xm7710,14951r10,3l7730,14957r9,3l7748,14964r-9,-4l7730,14957r-10,-4l7710,14951xm7688,14945r22,6l7692,14946r-4,-1xm7666,14941r13,2l7674,14942r-8,-1xm7611,14936r8,l7615,14936r-4,xe" fillcolor="#8a8c8e" stroked="f">
              <v:stroke joinstyle="round"/>
              <v:formulas/>
              <v:path arrowok="t" o:connecttype="segments"/>
            </v:shape>
            <v:shape id="_x0000_s3452" type="#_x0000_t75" alt="" style="position:absolute;left:7361;top:15073;width:132;height:201">
              <v:imagedata r:id="rId9" o:title=""/>
            </v:shape>
            <v:shape id="_x0000_s3451" alt="" style="position:absolute;left:7639;top:15269;width:252;height:92" coordorigin="7640,15269" coordsize="252,92" o:spt="100" adj="0,,0" path="m7692,15288r-25,l7671,15290r1,4l7672,15299r-6,6l7656,15311r-10,7l7640,15331r,27l7692,15358r-2,-18l7659,15340r,-5l7665,15327r10,-6l7685,15315r7,-10l7692,15288xm7678,15270r-25,l7645,15274r-5,5l7648,15295r3,-4l7656,15288r36,l7689,15276r-11,-6xm7746,15269r-30,l7702,15279r-1,12l7701,15339r1,12l7716,15361r30,l7759,15351r1,-8l7725,15343r-4,-4l7720,15334r,-38l7721,15291r4,-4l7760,15287r-1,-8l7746,15269xm7760,15287r-23,l7741,15291r1,5l7742,15334r-1,5l7737,15343r23,l7761,15339r,-48l7760,15287xm7774,15337r-6,15l7773,15356r8,5l7807,15361r12,-7l7821,15343r-37,l7778,15340r-4,-3xm7819,15287r-24,l7799,15290r1,4l7800,15301r,3l7797,15306r-16,l7781,15322r18,l7802,15324r,3l7802,15337r-1,4l7797,15343r24,l7822,15341r,-17l7821,15318r-4,-5l7810,15311r5,-2l7819,15305r1,-6l7820,15289r-1,-2xm7807,15270r-24,l7776,15273r-5,4l7777,15292r3,-2l7784,15287r35,l7817,15276r-10,-6xm7877,15269r-31,l7833,15279r-1,12l7832,15339r1,12l7846,15361r31,l7890,15351r1,-8l7856,15343r-4,-4l7851,15334r,-38l7852,15291r4,-4l7891,15287r-1,-8l7877,15269xm7891,15287r-24,l7872,15291r,5l7872,15334r,5l7867,15343r24,l7892,15339r,-48l7891,15287xe" fillcolor="#231f20" stroked="f">
              <v:stroke joinstyle="round"/>
              <v:formulas/>
              <v:path arrowok="t" o:connecttype="segments"/>
            </v:shape>
            <v:shape id="_x0000_s3450" type="#_x0000_t75" alt="" style="position:absolute;left:4694;top:14926;width:1895;height:802">
              <v:imagedata r:id="rId10" o:title=""/>
            </v:shape>
            <v:shape id="_x0000_s3449" type="#_x0000_t75" alt="" style="position:absolute;left:1176;top:14772;width:2877;height:991">
              <v:imagedata r:id="rId11" o:title=""/>
            </v:shape>
            <v:shape id="_x0000_s3448" type="#_x0000_t75" alt="" style="position:absolute;left:4943;top:11006;width:2354;height:2354">
              <v:imagedata r:id="rId12" o:title=""/>
            </v:shape>
            <v:shape id="_x0000_s3447" alt="" style="position:absolute;left:3695;top:831;width:2125;height:2124" coordorigin="3696,832" coordsize="2125,2124" path="m4758,2956r76,-3l4908,2945r73,-13l5052,2914r69,-22l5188,2865r65,-31l5315,2798r59,-39l5430,2716r54,-47l5534,2619r47,-53l5624,2509r39,-59l5698,2388r32,-64l5757,2257r22,-69l5797,2117r13,-73l5818,1970r2,-76l5818,1818r-8,-74l5797,1671r-18,-71l5757,1531r-27,-67l5698,1399r-35,-62l5624,1278r-43,-56l5534,1168r-50,-50l5430,1072r-56,-44l5315,989r-62,-35l5188,923r-67,-27l5052,873r-71,-18l4908,842r-74,-7l4758,832r-76,3l4608,842r-73,13l4464,873r-69,23l4328,923r-65,31l4201,989r-59,39l4086,1072r-54,46l3982,1168r-47,54l3892,1278r-39,59l3818,1399r-32,65l3759,1531r-22,69l3719,1671r-13,73l3698,1818r-2,76l3698,1970r8,74l3719,2117r18,71l3759,2257r27,67l3818,2388r35,62l3892,2509r43,57l3982,2619r50,50l4086,2716r56,43l4201,2798r62,36l4328,2865r67,27l4464,2914r71,18l4608,2945r74,8l4758,2956xe" filled="f" strokecolor="#d1d3d4" strokeweight=".5pt">
              <v:path arrowok="t"/>
            </v:shape>
            <v:rect id="_x0000_s3446" alt="" style="position:absolute;left:833;top:586;width:10485;height:15462" filled="f" strokecolor="#231f20" strokeweight="2pt"/>
            <v:shape id="_x0000_s3445" alt="" style="position:absolute;left:1751;top:832;width:9014;height:6196" coordorigin="1751,833" coordsize="9014,6196" path="m10765,833l1751,3469r17,3559l10765,4397r,-3564xe" stroked="f">
              <v:path arrowok="t"/>
            </v:shape>
            <v:shape id="_x0000_s3444" alt="" style="position:absolute;left:1751;top:832;width:9014;height:6196" coordorigin="1751,833" coordsize="9014,6196" path="m1751,3469r17,3559l10765,4397r,-3564l1751,3469xe" filled="f" strokecolor="#231f20" strokeweight="2.52pt">
              <v:path arrowok="t"/>
            </v:shape>
            <v:shape id="_x0000_s3443" alt="" style="position:absolute;left:9190;top:2637;width:642;height:753" coordorigin="9190,2637" coordsize="642,753" o:spt="100" adj="0,,0" path="m9355,3343r-1,-11l9354,3326r,-3l9354,3322r-1,-3l9352,3318r-1,-2l9350,3315r-4,1l9344,3318r-5,4l9336,3325r-7,6l9324,3334r-10,6l9307,3343r-15,3l9286,3346r-1,l9285,3346r-12,-1l9268,3343r-9,-7l9254,3332r-6,-11l9245,3314r-3,-15l9241,3292r-1,-16l9240,3267r2,-17l9244,3242r5,-16l9252,3218r9,-13l9266,3199r12,-10l9286,3185r16,-3l9309,3181r11,1l9325,3184r7,2l9336,3188r5,3l9343,3191r3,-1l9348,3188r1,-7l9350,3176r,-11l9349,3161r-1,-7l9346,3151r-5,-3l9336,3146r-12,-3l9318,3142r-16,l9295,3143r-8,2l9276,3148r-10,3l9257,3155r-8,5l9238,3167r-9,9l9214,3195r-7,10l9198,3228r-3,12l9191,3264r-1,12l9191,3300r2,12l9198,3336r5,12l9215,3366r8,8l9240,3384r9,3l9271,3389r12,-1l9303,3384r7,-2l9323,3376r5,-3l9338,3368r4,-3l9349,3359r2,-2l9353,3354r,-2l9354,3348r,-2l9355,3343t174,-17l9528,3306r-2,-100l9525,3184r-1,-24l9524,3159r-1,-1l9522,3157r-3,l9517,3157r-5,l9509,3158r-10,2l9494,3162r-6,3l9487,3168r,16l9483,3181r,71l9482,3260r-3,16l9476,3283r-7,13l9465,3301r-9,8l9451,3312r-9,2l9439,3314r-5,-2l9432,3311r-4,-5l9426,3304r-2,-6l9423,3295r-2,-9l9420,3281r-1,-11l9419,3260r1,-8l9420,3247r3,-12l9425,3230r4,-9l9432,3217r7,-6l9443,3209r11,-3l9460,3206r12,5l9477,3214r6,6l9483,3244r,8l9483,3181r-3,-3l9472,3174r-17,-5l9447,3169r-20,5l9418,3177r-15,11l9397,3195r-10,15l9384,3218r-6,18l9376,3245r-2,18l9374,3272r1,18l9377,3298r3,15l9382,3320r7,14l9393,3339r10,10l9408,3352r14,4l9430,3355r16,-3l9452,3349r12,-7l9469,3338r9,-9l9481,3324r6,-10l9487,3314r2,-4l9490,3306r1,27l9491,3334r1,2l9493,3336r3,l9498,3336r5,l9506,3335r10,-2l9521,3331r6,-3l9529,3326t50,-684l9578,2640r-2,-2l9574,2637r-6,1l9564,2638r-10,3l9550,2642r-7,2l9541,2645r-4,2l9536,2648r-1,2l9534,2652r,2l9499,2843r,l9472,2745r-21,-72l9451,2671r-2,-3l9448,2667r-4,l9442,2667r-7,1l9431,2668r-10,3l9416,2672r-6,2l9408,2675r-4,2l9403,2679r-2,3l9401,2684r-1,2l9363,2874r,l9320,2704r-1,-2l9319,2700r-2,-2l9316,2697r-3,l9310,2697r-6,l9300,2698r-11,3l9285,2702r-6,2l9276,2705r-2,3l9273,2710r,4l9274,2717r1,4l9332,2915r,3l9333,2920r3,3l9337,2924r5,1l9346,2924r8,-1l9359,2922r13,-3l9377,2918r8,-2l9388,2914r4,-2l9393,2910r2,-4l9396,2904r,-3l9401,2874r25,-129l9427,2745r41,143l9469,2890r2,3l9473,2894r4,l9480,2894r8,-1l9493,2892r12,-3l9510,2888r8,-3l9521,2884r5,-3l9527,2880r3,-4l9530,2873r1,-3l9537,2843r40,-188l9578,2650r1,-3l9579,2642t87,506l9666,3140r,-4l9666,3134r-1,-4l9665,3128r-1,-2l9664,3125r-1,-1l9662,3124r-1,l9658,3123r-1,l9655,3123r-1,l9652,3123r-4,1l9646,3124r-6,1l9636,3127r-8,5l9625,3136r-7,8l9615,3148r-6,10l9607,3163r-1,6l9605,3145r,-3l9605,3141r-1,-1l9603,3140r-1,-1l9600,3139r-2,l9593,3139r-3,1l9583,3141r-3,1l9575,3144r-2,1l9571,3146r-1,1l9568,3149r,9l9572,3311r,3l9573,3315r1,2l9575,3317r3,1l9581,3318r5,-1l9590,3316r8,-2l9602,3313r2,l9607,3312r3,-1l9613,3309r1,-1l9615,3306r1,-2l9614,3231r,-8l9614,3216r4,-15l9620,3195r6,-12l9629,3178r8,-8l9639,3169r1,-1l9646,3167r2,-1l9651,3167r5,l9659,3167r1,l9662,3167r1,-1l9663,3166r2,-4l9665,3160r1,-6l9666,3148t70,-436l9734,2704r-1,-6l9730,2693r-7,-10l9719,2680r-12,-6l9700,2672r-7,-1l9693,2723r-3,6l9688,2732r-6,6l9677,2741r-12,5l9657,2749r-23,5l9634,2748r1,-5l9638,2732r2,-5l9645,2719r3,-4l9657,2709r4,-3l9674,2704r6,l9688,2708r3,4l9693,2719r,4l9693,2671r-9,-1l9675,2671r-23,5l9642,2680r-18,12l9617,2698r-12,15l9601,2722r-7,18l9592,2749r-3,18l9589,2780r1,15l9591,2803r,1l9595,2821r4,8l9608,2843r5,5l9626,2855r8,2l9651,2858r10,-1l9679,2853r7,-2l9698,2846r6,-2l9714,2839r4,-2l9725,2833r2,-2l9728,2829r1,-1l9730,2826r,-4l9731,2821r,-3l9731,2808r-1,-3l9730,2803r-1,-4l9729,2798r-2,-1l9726,2797r-3,l9721,2798r-5,4l9712,2804r-8,5l9699,2811r-12,5l9680,2818r-18,4l9654,2822r-12,-8l9638,2808r-3,-12l9635,2794r-1,-5l9634,2786r,-3l9650,2780r12,-3l9673,2773r10,-3l9692,2766r12,-5l9713,2755r1,-1l9727,2742r4,-7l9736,2720r,-8m9832,3136r-2,-8l9829,3123r-2,-5l9819,3108r-4,-4l9803,3098r-7,-2l9789,3096r,52l9787,3154r-3,3l9778,3163r-5,3l9761,3171r-7,2l9730,3179r,-6l9731,3167r3,-10l9736,3152r5,-9l9744,3140r9,-7l9758,3131r12,-3l9776,3129r8,4l9787,3137r2,6l9789,3148r,-52l9780,3095r-9,1l9748,3101r-10,4l9721,3116r-8,7l9702,3138r-5,8l9690,3164r-2,10l9686,3192r-1,12l9686,3220r1,8l9688,3229r3,17l9695,3254r9,14l9709,3273r13,7l9730,3282r18,l9757,3281r18,-4l9782,3276r12,-5l9800,3269r10,-5l9814,3262r7,-4l9823,3256r1,-2l9825,3252r1,-2l9826,3247r1,-1l9827,3243r,-10l9827,3230r-1,-2l9825,3224r,-1l9823,3222r-1,-1l9819,3222r-2,1l9812,3227r-4,2l9800,3233r-5,3l9783,3241r-6,2l9758,3247r-8,-1l9738,3239r-4,-6l9731,3221r,-2l9730,3213r,-2l9730,3208r16,-4l9758,3201r11,-3l9779,3194r9,-3l9800,3185r9,-6l9810,3179r13,-13l9827,3159r5,-15l9832,3136e" fillcolor="#231f20" stroked="f">
              <v:stroke joinstyle="round"/>
              <v:formulas/>
              <v:path arrowok="t" o:connecttype="segments"/>
            </v:shape>
            <v:shape id="_x0000_s3442" alt="" style="position:absolute;left:-1414;top:15675;width:1631;height:1712" coordorigin="-1414,15676" coordsize="1631,1712" o:spt="100" adj="0,,0" path="m4239,4979r8,-11l4254,4958r7,-9l4267,4941r22,-17l4314,4917r26,2l4365,4931r20,20l4397,4975r4,26l4393,5026r-30,55l4332,5134r-32,53l4267,5239r-20,19l4223,5266r-27,-2l4170,5252r-20,-20l4138,5208r-3,-27l4141,5153r4,-12l4152,5130r6,-12l4124,5097r-33,-21l4059,5056r-32,-20l3981,5070r-47,34l3885,5140r-50,38l3843,5212r8,38l3860,5289r9,40l3884,5327r12,-4l3909,5323r27,3l3959,5339r19,20l3989,5384r2,30l3983,5441r-16,23l3942,5477r-56,14l3829,5505r-57,12l3715,5529r-28,-2l3663,5515r-19,-22l3632,5466r-1,-29l3640,5410r17,-21l3681,5374r11,-4l3703,5368r13,-4l3707,5324r-9,-39l3690,5249r-7,-34l3626,5202r-56,-13l3516,5176r-54,-12l3453,5163r-15,6l3433,5177r-18,28l3397,5233r-18,30l3361,5293r9,7l3378,5306r7,6l3392,5318r20,25l3422,5370r-1,29l3410,5426r-19,21l3367,5459r-27,2l3312,5450r-48,-31l3215,5388r-48,-33l3120,5322r-21,-22l3088,5273r1,-29l3100,5215r18,-21l3142,5182r26,-2l3197,5188r7,4l3213,5197r10,6l3236,5210r17,-32l3271,5147r17,-32l3304,5083r3,-7l3302,5061r-5,-8l3264,5007r-34,-46l3196,4915r-36,-49l3129,4873r-35,8l3057,4889r-38,9l3022,4912r2,11l3026,4935r-3,31l3012,4993r-20,19l2965,5023r-28,l2911,5013r-20,-19l2878,4967r-14,-57l2850,4852r-12,-58l2826,4736r,-31l2837,4679r20,-21l2883,4647r28,-1l2936,4656r22,18l2972,4700r4,11l2979,4723r3,14l3020,4728r37,-8l3092,4712r32,-7l3135,4646r11,-58l3157,4531r10,-56l3169,4465r-7,-15l3155,4444r-27,-20l3100,4405r-28,-20l3043,4365r-7,10l3030,4383r-6,8l3019,4398r-23,21l2970,4428r-27,-1l2916,4414r-21,-21l2883,4368r-2,-28l2891,4312r28,-51l2949,4211r30,-49l3009,4113r20,-21l3054,4081r27,l3107,4092r23,19l3143,4137r3,29l3139,4196r-4,11l3129,4217r-6,11l3156,4249r34,20l3222,4290r32,19l3300,4276r47,-35l3396,4205r50,-37l3438,4134r-8,-37l3421,4058r-9,-40l3400,4019r-12,3l3376,4023r-29,-3l3321,4007r-19,-22l3291,3957r-1,-29l3299,3901r18,-21l3342,3867r55,-13l3452,3841r55,-12l3562,3817r29,1l3617,3830r20,22l3649,3880r1,29l3641,3935r-17,22l3600,3972r-11,4l3578,3978r-13,4l3574,4022r9,39l3591,4098r8,36l3659,4145r59,12l3777,4168r58,11l3853,4148r19,-32l3891,4082r21,-36l3907,4042r-11,-8l3886,4025r-19,-24l3859,3974r1,-28l3871,3920r19,-21l3913,3886r26,-2l3965,3893r51,32l4066,3958r49,34l4164,4026r20,22l4193,4074r-1,29l4181,4130r-18,21l4141,4163r-26,3l4088,4159r-12,-5l4065,4147r-12,-7l4034,4175r-18,34l3997,4243r-18,33l4012,4324r34,51l4082,4427r36,53l4151,4473r35,-8l4224,4456r38,-8l4260,4437r-2,-11l4256,4416r-1,-10l4258,4378r11,-25l4288,4334r24,-11l4340,4322r27,9l4388,4348r14,26l4417,4434r14,59l4444,4553r12,61l4455,4643r-11,25l4424,4688r-26,11l4370,4700r-25,-10l4323,4672r-14,-26l4305,4635r-3,-12l4299,4609r-38,8l4224,4626r-35,8l4157,4641r-11,59l4135,4758r-11,56l4114,4871r-2,9l4119,4896r7,6l4154,4921r27,19l4210,4960r29,19xm3298,4749r23,71l3356,4884r46,54l3456,4982r61,33l3582,5035r70,7l3722,5034r67,-23l3848,4975r51,-46l3940,4874r29,-63l3988,4744r5,-72l3984,4598r-23,-71l3926,4463r-45,-54l3827,4364r-61,-33l3700,4311r-69,-7l3561,4312r-68,22l3434,4370r-51,46l3342,4472r-31,62l3293,4603r-5,72l3298,4749xe" filled="f" strokecolor="#231f20" strokeweight="2.52pt">
              <v:stroke joinstyle="round"/>
              <v:formulas/>
              <v:path arrowok="t" o:connecttype="segments"/>
            </v:shape>
            <v:shape id="_x0000_s3441" type="#_x0000_t75" alt="" style="position:absolute;left:7649;top:2833;width:1258;height:1569">
              <v:imagedata r:id="rId13" o:title=""/>
            </v:shape>
            <v:shape id="_x0000_s3440" alt="" style="position:absolute;left:1225;top:4575;width:1032;height:1480" coordorigin="1226,4575" coordsize="1032,1480" o:spt="100" adj="0,,0" path="m2251,5308r,-268l1226,5369r,242l2251,5308t,-465l2251,4575,1226,4904r,242l2251,4843t6,641l1232,5812r,243l2257,5751r,-267e" fillcolor="#231f20" stroked="f">
              <v:stroke joinstyle="round"/>
              <v:formulas/>
              <v:path arrowok="t" o:connecttype="segments"/>
            </v:shape>
            <w10:wrap anchorx="page" anchory="page"/>
          </v:group>
        </w:pict>
      </w:r>
      <w:r>
        <w:rPr>
          <w:noProof/>
        </w:rPr>
        <w:pict w14:anchorId="46BC27B1">
          <v:shapetype id="_x0000_t202" coordsize="21600,21600" o:spt="202" path="m,l,21600r21600,l21600,xe">
            <v:stroke joinstyle="miter"/>
            <v:path gradientshapeok="t" o:connecttype="rect"/>
          </v:shapetype>
          <v:shape id="_x0000_s3438" type="#_x0000_t202" alt="" style="position:absolute;margin-left:188.1pt;margin-top:461.45pt;width:234.35pt;height:31.3pt;z-index:-257884160;mso-wrap-style:square;mso-wrap-edited:f;mso-width-percent:0;mso-height-percent:0;mso-position-horizontal-relative:page;mso-position-vertical-relative:page;mso-width-percent:0;mso-height-percent:0;v-text-anchor:top" filled="f" stroked="f">
            <v:textbox inset="0,0,0,0">
              <w:txbxContent>
                <w:p w14:paraId="46BC2C15" w14:textId="77777777" w:rsidR="00346727" w:rsidRDefault="00904B7D">
                  <w:pPr>
                    <w:spacing w:before="20"/>
                    <w:ind w:left="20"/>
                    <w:rPr>
                      <w:b/>
                      <w:sz w:val="48"/>
                    </w:rPr>
                  </w:pPr>
                  <w:r>
                    <w:rPr>
                      <w:b/>
                      <w:color w:val="231F20"/>
                      <w:spacing w:val="-7"/>
                      <w:sz w:val="48"/>
                    </w:rPr>
                    <w:t xml:space="preserve">Teacher’s </w:t>
                  </w:r>
                  <w:r>
                    <w:rPr>
                      <w:b/>
                      <w:color w:val="231F20"/>
                      <w:sz w:val="48"/>
                    </w:rPr>
                    <w:t>Project Notes</w:t>
                  </w:r>
                </w:p>
              </w:txbxContent>
            </v:textbox>
            <w10:wrap anchorx="page" anchory="page"/>
          </v:shape>
        </w:pict>
      </w:r>
      <w:r>
        <w:rPr>
          <w:noProof/>
        </w:rPr>
        <w:pict w14:anchorId="46BC27B2">
          <v:shape id="_x0000_s3437" type="#_x0000_t202" alt="" style="position:absolute;margin-left:171.25pt;margin-top:500.25pt;width:268.7pt;height:22.8pt;z-index:-257883136;mso-wrap-style:square;mso-wrap-edited:f;mso-width-percent:0;mso-height-percent:0;mso-position-horizontal-relative:page;mso-position-vertical-relative:page;mso-width-percent:0;mso-height-percent:0;v-text-anchor:top" filled="f" stroked="f">
            <v:textbox inset="0,0,0,0">
              <w:txbxContent>
                <w:p w14:paraId="46BC2C16" w14:textId="77777777" w:rsidR="00346727" w:rsidRDefault="00904B7D">
                  <w:pPr>
                    <w:spacing w:before="20"/>
                    <w:ind w:left="20"/>
                    <w:rPr>
                      <w:b/>
                      <w:sz w:val="34"/>
                    </w:rPr>
                  </w:pPr>
                  <w:r>
                    <w:rPr>
                      <w:b/>
                      <w:color w:val="231F20"/>
                      <w:sz w:val="34"/>
                    </w:rPr>
                    <w:t>A POSITIVE RESPONSE TO COVID-19</w:t>
                  </w:r>
                </w:p>
              </w:txbxContent>
            </v:textbox>
            <w10:wrap anchorx="page" anchory="page"/>
          </v:shape>
        </w:pict>
      </w:r>
      <w:r>
        <w:rPr>
          <w:noProof/>
        </w:rPr>
        <w:pict w14:anchorId="46BC27B3">
          <v:shape id="_x0000_s3436" type="#_x0000_t202" alt="" style="position:absolute;margin-left:57.3pt;margin-top:692.75pt;width:295.45pt;height:20.35pt;z-index:-257882112;mso-wrap-style:square;mso-wrap-edited:f;mso-width-percent:0;mso-height-percent:0;mso-position-horizontal-relative:page;mso-position-vertical-relative:page;mso-width-percent:0;mso-height-percent:0;v-text-anchor:top" filled="f" stroked="f">
            <v:textbox inset="0,0,0,0">
              <w:txbxContent>
                <w:p w14:paraId="46BC2C17" w14:textId="77777777" w:rsidR="00346727" w:rsidRDefault="00904B7D">
                  <w:pPr>
                    <w:spacing w:before="20"/>
                    <w:ind w:left="20"/>
                    <w:rPr>
                      <w:b/>
                      <w:sz w:val="30"/>
                    </w:rPr>
                  </w:pPr>
                  <w:r>
                    <w:rPr>
                      <w:b/>
                      <w:color w:val="231F20"/>
                      <w:spacing w:val="-3"/>
                      <w:sz w:val="30"/>
                    </w:rPr>
                    <w:t xml:space="preserve">PROJECT-BASED </w:t>
                  </w:r>
                  <w:r>
                    <w:rPr>
                      <w:b/>
                      <w:color w:val="231F20"/>
                      <w:sz w:val="30"/>
                    </w:rPr>
                    <w:t xml:space="preserve">LEARNING | LIFE </w:t>
                  </w:r>
                  <w:r>
                    <w:rPr>
                      <w:b/>
                      <w:color w:val="231F20"/>
                      <w:spacing w:val="-6"/>
                      <w:sz w:val="30"/>
                    </w:rPr>
                    <w:t>ORIENTATION</w:t>
                  </w:r>
                </w:p>
              </w:txbxContent>
            </v:textbox>
            <w10:wrap anchorx="page" anchory="page"/>
          </v:shape>
        </w:pict>
      </w:r>
      <w:r>
        <w:rPr>
          <w:noProof/>
        </w:rPr>
        <w:pict w14:anchorId="46BC27B4">
          <v:shape id="_x0000_s3435" type="#_x0000_t202" alt="" style="position:absolute;margin-left:466.15pt;margin-top:693.15pt;width:51.65pt;height:22.8pt;z-index:-257881088;mso-wrap-style:square;mso-wrap-edited:f;mso-width-percent:0;mso-height-percent:0;mso-position-horizontal-relative:page;mso-position-vertical-relative:page;mso-width-percent:0;mso-height-percent:0;v-text-anchor:top" filled="f" stroked="f">
            <v:textbox inset="0,0,0,0">
              <w:txbxContent>
                <w:p w14:paraId="46BC2C18" w14:textId="77777777" w:rsidR="00346727" w:rsidRDefault="00904B7D">
                  <w:pPr>
                    <w:spacing w:before="20"/>
                    <w:ind w:left="20"/>
                    <w:rPr>
                      <w:b/>
                      <w:sz w:val="34"/>
                    </w:rPr>
                  </w:pPr>
                  <w:r>
                    <w:rPr>
                      <w:b/>
                      <w:color w:val="231F20"/>
                      <w:sz w:val="34"/>
                    </w:rPr>
                    <w:t>GRADE</w:t>
                  </w:r>
                </w:p>
              </w:txbxContent>
            </v:textbox>
            <w10:wrap anchorx="page" anchory="page"/>
          </v:shape>
        </w:pict>
      </w:r>
      <w:r>
        <w:rPr>
          <w:noProof/>
        </w:rPr>
        <w:pict w14:anchorId="46BC27B5">
          <v:shape id="_x0000_s3434" type="#_x0000_t202" alt="" style="position:absolute;margin-left:464pt;margin-top:704.9pt;width:75pt;height:89.9pt;z-index:-257880064;mso-wrap-style:square;mso-wrap-edited:f;mso-width-percent:0;mso-height-percent:0;mso-position-horizontal-relative:page;mso-position-vertical-relative:page;mso-width-percent:0;mso-height-percent:0;v-text-anchor:top" filled="f" stroked="f">
            <v:textbox inset="0,0,0,0">
              <w:txbxContent>
                <w:p w14:paraId="46BC2C19" w14:textId="77777777" w:rsidR="00346727" w:rsidRDefault="00904B7D">
                  <w:pPr>
                    <w:spacing w:before="20"/>
                    <w:ind w:left="20"/>
                    <w:rPr>
                      <w:b/>
                      <w:sz w:val="144"/>
                    </w:rPr>
                  </w:pPr>
                  <w:r>
                    <w:rPr>
                      <w:b/>
                      <w:color w:val="231F20"/>
                      <w:sz w:val="144"/>
                    </w:rPr>
                    <w:t>10</w:t>
                  </w:r>
                </w:p>
              </w:txbxContent>
            </v:textbox>
            <w10:wrap anchorx="page" anchory="page"/>
          </v:shape>
        </w:pict>
      </w:r>
      <w:r>
        <w:rPr>
          <w:noProof/>
        </w:rPr>
        <w:pict w14:anchorId="46BC2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433" type="#_x0000_t136" alt="" style="position:absolute;margin-left:229.35pt;margin-top:175.15pt;width:90.75pt;height:22.7pt;rotation:344;z-index:-257879040;mso-wrap-edited:f;mso-width-percent:0;mso-height-percent:0;mso-position-horizontal-relative:page;mso-position-vertical-relative:page;mso-width-percent:0;mso-height-percent:0" fillcolor="#231f20" stroked="f">
            <o:extrusion v:ext="view" autorotationcenter="t"/>
            <v:textpath style="font-family:&quot;Calibri&quot;;font-size:22pt;font-weight:bold;v-text-kern:t;mso-text-shadow:auto" string="COVID-19"/>
            <w10:wrap anchorx="page" anchory="page"/>
          </v:shape>
        </w:pict>
      </w:r>
      <w:r>
        <w:rPr>
          <w:noProof/>
        </w:rPr>
        <w:pict w14:anchorId="46BC27B7">
          <v:shape id="_x0000_s3432" type="#_x0000_t136" alt="" style="position:absolute;margin-left:237.75pt;margin-top:205.25pt;width:62.6pt;height:22.7pt;rotation:344;z-index:-257878016;mso-wrap-edited:f;mso-width-percent:0;mso-height-percent:0;mso-position-horizontal-relative:page;mso-position-vertical-relative:page;mso-width-percent:0;mso-height-percent:0" fillcolor="#231f20" stroked="f">
            <o:extrusion v:ext="view" autorotationcenter="t"/>
            <v:textpath style="font-family:&quot;Calibri&quot;;font-size:22pt;font-weight:bold;v-text-kern:t;mso-text-shadow:auto" string="SERIES"/>
            <w10:wrap anchorx="page" anchory="page"/>
          </v:shape>
        </w:pict>
      </w:r>
      <w:r>
        <w:rPr>
          <w:noProof/>
        </w:rPr>
        <w:pict w14:anchorId="46BC27B8">
          <v:shape id="_x0000_s3431" type="#_x0000_t202" alt="" style="position:absolute;margin-left:41.7pt;margin-top:29.35pt;width:130.8pt;height:5.4pt;z-index:-257876992;mso-wrap-style:square;mso-wrap-edited:f;mso-width-percent:0;mso-height-percent:0;mso-position-horizontal-relative:page;mso-position-vertical-relative:page;mso-width-percent:0;mso-height-percent:0;v-text-anchor:top" filled="f" stroked="f">
            <v:textbox inset="0,0,0,0">
              <w:txbxContent>
                <w:p w14:paraId="46BC31DD" w14:textId="77777777" w:rsidR="00000000" w:rsidRDefault="00904B7D"/>
              </w:txbxContent>
            </v:textbox>
            <w10:wrap anchorx="page" anchory="page"/>
          </v:shape>
        </w:pict>
      </w:r>
      <w:r>
        <w:rPr>
          <w:noProof/>
        </w:rPr>
        <w:pict w14:anchorId="46BC27B9">
          <v:shape id="_x0000_s3430" type="#_x0000_t202" alt="" style="position:absolute;margin-left:172.5pt;margin-top:29.35pt;width:129.6pt;height:129.55pt;z-index:-257875968;mso-wrap-style:square;mso-wrap-edited:f;mso-width-percent:0;mso-height-percent:0;mso-position-horizontal-relative:page;mso-position-vertical-relative:page;mso-width-percent:0;mso-height-percent:0;v-text-anchor:top" filled="f" stroked="f">
            <v:textbox inset="0,0,0,0">
              <w:txbxContent>
                <w:p w14:paraId="46BC2C1A" w14:textId="77777777" w:rsidR="00346727" w:rsidRDefault="00346727">
                  <w:pPr>
                    <w:pStyle w:val="BodyText"/>
                    <w:rPr>
                      <w:rFonts w:ascii="Times New Roman"/>
                      <w:sz w:val="17"/>
                    </w:rPr>
                  </w:pPr>
                </w:p>
              </w:txbxContent>
            </v:textbox>
            <w10:wrap anchorx="page" anchory="page"/>
          </v:shape>
        </w:pict>
      </w:r>
      <w:r>
        <w:rPr>
          <w:noProof/>
        </w:rPr>
        <w:pict w14:anchorId="46BC27BA">
          <v:shape id="_x0000_s3429" type="#_x0000_t202" alt="" style="position:absolute;margin-left:302.05pt;margin-top:29.35pt;width:133.2pt;height:129.55pt;z-index:-257874944;mso-wrap-style:square;mso-wrap-edited:f;mso-width-percent:0;mso-height-percent:0;mso-position-horizontal-relative:page;mso-position-vertical-relative:page;mso-width-percent:0;mso-height-percent:0;v-text-anchor:top" filled="f" stroked="f">
            <v:textbox inset="0,0,0,0">
              <w:txbxContent>
                <w:p w14:paraId="46BC2C1B" w14:textId="77777777" w:rsidR="00346727" w:rsidRDefault="00346727">
                  <w:pPr>
                    <w:pStyle w:val="BodyText"/>
                    <w:rPr>
                      <w:rFonts w:ascii="Times New Roman"/>
                      <w:sz w:val="17"/>
                    </w:rPr>
                  </w:pPr>
                </w:p>
              </w:txbxContent>
            </v:textbox>
            <w10:wrap anchorx="page" anchory="page"/>
          </v:shape>
        </w:pict>
      </w:r>
      <w:r>
        <w:rPr>
          <w:noProof/>
        </w:rPr>
        <w:pict w14:anchorId="46BC27BB">
          <v:shape id="_x0000_s3428" type="#_x0000_t202" alt="" style="position:absolute;margin-left:435.25pt;margin-top:29.35pt;width:130.7pt;height:129.55pt;z-index:-257873920;mso-wrap-style:square;mso-wrap-edited:f;mso-width-percent:0;mso-height-percent:0;mso-position-horizontal-relative:page;mso-position-vertical-relative:page;mso-width-percent:0;mso-height-percent:0;v-text-anchor:top" filled="f" stroked="f">
            <v:textbox inset="0,0,0,0">
              <w:txbxContent>
                <w:p w14:paraId="46BC2C1C" w14:textId="77777777" w:rsidR="00346727" w:rsidRDefault="00346727">
                  <w:pPr>
                    <w:pStyle w:val="BodyText"/>
                    <w:rPr>
                      <w:rFonts w:ascii="Times New Roman"/>
                      <w:sz w:val="17"/>
                    </w:rPr>
                  </w:pPr>
                </w:p>
              </w:txbxContent>
            </v:textbox>
            <w10:wrap anchorx="page" anchory="page"/>
          </v:shape>
        </w:pict>
      </w:r>
      <w:r>
        <w:rPr>
          <w:noProof/>
        </w:rPr>
        <w:pict w14:anchorId="46BC27BC">
          <v:shape id="_x0000_s3427" type="#_x0000_t202" alt="" style="position:absolute;margin-left:41.7pt;margin-top:34.75pt;width:130.8pt;height:6.2pt;z-index:-257872896;mso-wrap-style:square;mso-wrap-edited:f;mso-width-percent:0;mso-height-percent:0;mso-position-horizontal-relative:page;mso-position-vertical-relative:page;mso-width-percent:0;mso-height-percent:0;v-text-anchor:top" filled="f" stroked="f">
            <v:textbox inset="0,0,0,0">
              <w:txbxContent>
                <w:p w14:paraId="46BC31E2" w14:textId="77777777" w:rsidR="00000000" w:rsidRDefault="00904B7D"/>
              </w:txbxContent>
            </v:textbox>
            <w10:wrap anchorx="page" anchory="page"/>
          </v:shape>
        </w:pict>
      </w:r>
      <w:r>
        <w:rPr>
          <w:noProof/>
        </w:rPr>
        <w:pict w14:anchorId="46BC27BD">
          <v:shape id="_x0000_s3426" type="#_x0000_t202" alt="" style="position:absolute;margin-left:41.7pt;margin-top:40.9pt;width:130.8pt;height:4.8pt;z-index:-257871872;mso-wrap-style:square;mso-wrap-edited:f;mso-width-percent:0;mso-height-percent:0;mso-position-horizontal-relative:page;mso-position-vertical-relative:page;mso-width-percent:0;mso-height-percent:0;v-text-anchor:top" filled="f" stroked="f">
            <v:textbox inset="0,0,0,0">
              <w:txbxContent>
                <w:p w14:paraId="46BC31E4" w14:textId="77777777" w:rsidR="00000000" w:rsidRDefault="00904B7D"/>
              </w:txbxContent>
            </v:textbox>
            <w10:wrap anchorx="page" anchory="page"/>
          </v:shape>
        </w:pict>
      </w:r>
      <w:r>
        <w:rPr>
          <w:noProof/>
        </w:rPr>
        <w:pict w14:anchorId="46BC27BE">
          <v:shape id="_x0000_s3425" type="#_x0000_t202" alt="" style="position:absolute;margin-left:41.7pt;margin-top:45.7pt;width:130.8pt;height:6.2pt;z-index:-257870848;mso-wrap-style:square;mso-wrap-edited:f;mso-width-percent:0;mso-height-percent:0;mso-position-horizontal-relative:page;mso-position-vertical-relative:page;mso-width-percent:0;mso-height-percent:0;v-text-anchor:top" filled="f" stroked="f">
            <v:textbox inset="0,0,0,0">
              <w:txbxContent>
                <w:p w14:paraId="46BC31E6" w14:textId="77777777" w:rsidR="00000000" w:rsidRDefault="00904B7D"/>
              </w:txbxContent>
            </v:textbox>
            <w10:wrap anchorx="page" anchory="page"/>
          </v:shape>
        </w:pict>
      </w:r>
      <w:r>
        <w:rPr>
          <w:noProof/>
        </w:rPr>
        <w:pict w14:anchorId="46BC27BF">
          <v:shape id="_x0000_s3424" type="#_x0000_t202" alt="" style="position:absolute;margin-left:41.7pt;margin-top:51.9pt;width:130.8pt;height:4.85pt;z-index:-257869824;mso-wrap-style:square;mso-wrap-edited:f;mso-width-percent:0;mso-height-percent:0;mso-position-horizontal-relative:page;mso-position-vertical-relative:page;mso-width-percent:0;mso-height-percent:0;v-text-anchor:top" filled="f" stroked="f">
            <v:textbox inset="0,0,0,0">
              <w:txbxContent>
                <w:p w14:paraId="46BC31E8" w14:textId="77777777" w:rsidR="00000000" w:rsidRDefault="00904B7D"/>
              </w:txbxContent>
            </v:textbox>
            <w10:wrap anchorx="page" anchory="page"/>
          </v:shape>
        </w:pict>
      </w:r>
      <w:r>
        <w:rPr>
          <w:noProof/>
        </w:rPr>
        <w:pict w14:anchorId="46BC27C0">
          <v:shape id="_x0000_s3423" type="#_x0000_t202" alt="" style="position:absolute;margin-left:41.7pt;margin-top:56.7pt;width:130.8pt;height:6.2pt;z-index:-257868800;mso-wrap-style:square;mso-wrap-edited:f;mso-width-percent:0;mso-height-percent:0;mso-position-horizontal-relative:page;mso-position-vertical-relative:page;mso-width-percent:0;mso-height-percent:0;v-text-anchor:top" filled="f" stroked="f">
            <v:textbox inset="0,0,0,0">
              <w:txbxContent>
                <w:p w14:paraId="46BC31EA" w14:textId="77777777" w:rsidR="00000000" w:rsidRDefault="00904B7D"/>
              </w:txbxContent>
            </v:textbox>
            <w10:wrap anchorx="page" anchory="page"/>
          </v:shape>
        </w:pict>
      </w:r>
      <w:r>
        <w:rPr>
          <w:noProof/>
        </w:rPr>
        <w:pict w14:anchorId="46BC27C1">
          <v:shape id="_x0000_s3422" type="#_x0000_t202" alt="" style="position:absolute;margin-left:41.7pt;margin-top:62.9pt;width:130.8pt;height:4.95pt;z-index:-257867776;mso-wrap-style:square;mso-wrap-edited:f;mso-width-percent:0;mso-height-percent:0;mso-position-horizontal-relative:page;mso-position-vertical-relative:page;mso-width-percent:0;mso-height-percent:0;v-text-anchor:top" filled="f" stroked="f">
            <v:textbox inset="0,0,0,0">
              <w:txbxContent>
                <w:p w14:paraId="46BC31EC" w14:textId="77777777" w:rsidR="00000000" w:rsidRDefault="00904B7D"/>
              </w:txbxContent>
            </v:textbox>
            <w10:wrap anchorx="page" anchory="page"/>
          </v:shape>
        </w:pict>
      </w:r>
      <w:r>
        <w:rPr>
          <w:noProof/>
        </w:rPr>
        <w:pict w14:anchorId="46BC27C2">
          <v:shape id="_x0000_s3421" type="#_x0000_t202" alt="" style="position:absolute;margin-left:41.7pt;margin-top:67.85pt;width:130.8pt;height:6.2pt;z-index:-257866752;mso-wrap-style:square;mso-wrap-edited:f;mso-width-percent:0;mso-height-percent:0;mso-position-horizontal-relative:page;mso-position-vertical-relative:page;mso-width-percent:0;mso-height-percent:0;v-text-anchor:top" filled="f" stroked="f">
            <v:textbox inset="0,0,0,0">
              <w:txbxContent>
                <w:p w14:paraId="46BC31EE" w14:textId="77777777" w:rsidR="00000000" w:rsidRDefault="00904B7D"/>
              </w:txbxContent>
            </v:textbox>
            <w10:wrap anchorx="page" anchory="page"/>
          </v:shape>
        </w:pict>
      </w:r>
      <w:r>
        <w:rPr>
          <w:noProof/>
        </w:rPr>
        <w:pict w14:anchorId="46BC27C3">
          <v:shape id="_x0000_s3420" type="#_x0000_t202" alt="" style="position:absolute;margin-left:41.7pt;margin-top:74pt;width:130.8pt;height:4.95pt;z-index:-257865728;mso-wrap-style:square;mso-wrap-edited:f;mso-width-percent:0;mso-height-percent:0;mso-position-horizontal-relative:page;mso-position-vertical-relative:page;mso-width-percent:0;mso-height-percent:0;v-text-anchor:top" filled="f" stroked="f">
            <v:textbox inset="0,0,0,0">
              <w:txbxContent>
                <w:p w14:paraId="46BC31F0" w14:textId="77777777" w:rsidR="00000000" w:rsidRDefault="00904B7D"/>
              </w:txbxContent>
            </v:textbox>
            <w10:wrap anchorx="page" anchory="page"/>
          </v:shape>
        </w:pict>
      </w:r>
      <w:r>
        <w:rPr>
          <w:noProof/>
        </w:rPr>
        <w:pict w14:anchorId="46BC27C4">
          <v:shape id="_x0000_s3419" type="#_x0000_t202" alt="" style="position:absolute;margin-left:41.7pt;margin-top:78.95pt;width:130.8pt;height:6.2pt;z-index:-257864704;mso-wrap-style:square;mso-wrap-edited:f;mso-width-percent:0;mso-height-percent:0;mso-position-horizontal-relative:page;mso-position-vertical-relative:page;mso-width-percent:0;mso-height-percent:0;v-text-anchor:top" filled="f" stroked="f">
            <v:textbox inset="0,0,0,0">
              <w:txbxContent>
                <w:p w14:paraId="46BC31F2" w14:textId="77777777" w:rsidR="00000000" w:rsidRDefault="00904B7D"/>
              </w:txbxContent>
            </v:textbox>
            <w10:wrap anchorx="page" anchory="page"/>
          </v:shape>
        </w:pict>
      </w:r>
      <w:r>
        <w:rPr>
          <w:noProof/>
        </w:rPr>
        <w:pict w14:anchorId="46BC27C5">
          <v:shape id="_x0000_s3418" type="#_x0000_t202" alt="" style="position:absolute;margin-left:41.7pt;margin-top:85.15pt;width:130.8pt;height:4.95pt;z-index:-257863680;mso-wrap-style:square;mso-wrap-edited:f;mso-width-percent:0;mso-height-percent:0;mso-position-horizontal-relative:page;mso-position-vertical-relative:page;mso-width-percent:0;mso-height-percent:0;v-text-anchor:top" filled="f" stroked="f">
            <v:textbox inset="0,0,0,0">
              <w:txbxContent>
                <w:p w14:paraId="46BC31F4" w14:textId="77777777" w:rsidR="00000000" w:rsidRDefault="00904B7D"/>
              </w:txbxContent>
            </v:textbox>
            <w10:wrap anchorx="page" anchory="page"/>
          </v:shape>
        </w:pict>
      </w:r>
      <w:r>
        <w:rPr>
          <w:noProof/>
        </w:rPr>
        <w:pict w14:anchorId="46BC27C6">
          <v:shape id="_x0000_s3417" type="#_x0000_t202" alt="" style="position:absolute;margin-left:41.7pt;margin-top:90.1pt;width:130.8pt;height:6.2pt;z-index:-257862656;mso-wrap-style:square;mso-wrap-edited:f;mso-width-percent:0;mso-height-percent:0;mso-position-horizontal-relative:page;mso-position-vertical-relative:page;mso-width-percent:0;mso-height-percent:0;v-text-anchor:top" filled="f" stroked="f">
            <v:textbox inset="0,0,0,0">
              <w:txbxContent>
                <w:p w14:paraId="46BC31F6" w14:textId="77777777" w:rsidR="00000000" w:rsidRDefault="00904B7D"/>
              </w:txbxContent>
            </v:textbox>
            <w10:wrap anchorx="page" anchory="page"/>
          </v:shape>
        </w:pict>
      </w:r>
      <w:r>
        <w:rPr>
          <w:noProof/>
        </w:rPr>
        <w:pict w14:anchorId="46BC27C7">
          <v:shape id="_x0000_s3416" type="#_x0000_t202" alt="" style="position:absolute;margin-left:41.7pt;margin-top:96.25pt;width:130.8pt;height:5.05pt;z-index:-257861632;mso-wrap-style:square;mso-wrap-edited:f;mso-width-percent:0;mso-height-percent:0;mso-position-horizontal-relative:page;mso-position-vertical-relative:page;mso-width-percent:0;mso-height-percent:0;v-text-anchor:top" filled="f" stroked="f">
            <v:textbox inset="0,0,0,0">
              <w:txbxContent>
                <w:p w14:paraId="46BC31F8" w14:textId="77777777" w:rsidR="00000000" w:rsidRDefault="00904B7D"/>
              </w:txbxContent>
            </v:textbox>
            <w10:wrap anchorx="page" anchory="page"/>
          </v:shape>
        </w:pict>
      </w:r>
      <w:r>
        <w:rPr>
          <w:noProof/>
        </w:rPr>
        <w:pict w14:anchorId="46BC27C8">
          <v:shape id="_x0000_s3415" type="#_x0000_t202" alt="" style="position:absolute;margin-left:41.7pt;margin-top:101.3pt;width:130.8pt;height:6.2pt;z-index:-257860608;mso-wrap-style:square;mso-wrap-edited:f;mso-width-percent:0;mso-height-percent:0;mso-position-horizontal-relative:page;mso-position-vertical-relative:page;mso-width-percent:0;mso-height-percent:0;v-text-anchor:top" filled="f" stroked="f">
            <v:textbox inset="0,0,0,0">
              <w:txbxContent>
                <w:p w14:paraId="46BC31FA" w14:textId="77777777" w:rsidR="00000000" w:rsidRDefault="00904B7D"/>
              </w:txbxContent>
            </v:textbox>
            <w10:wrap anchorx="page" anchory="page"/>
          </v:shape>
        </w:pict>
      </w:r>
      <w:r>
        <w:rPr>
          <w:noProof/>
        </w:rPr>
        <w:pict w14:anchorId="46BC27C9">
          <v:shape id="_x0000_s3414" type="#_x0000_t202" alt="" style="position:absolute;margin-left:41.7pt;margin-top:107.5pt;width:130.8pt;height:4.8pt;z-index:-257859584;mso-wrap-style:square;mso-wrap-edited:f;mso-width-percent:0;mso-height-percent:0;mso-position-horizontal-relative:page;mso-position-vertical-relative:page;mso-width-percent:0;mso-height-percent:0;v-text-anchor:top" filled="f" stroked="f">
            <v:textbox inset="0,0,0,0">
              <w:txbxContent>
                <w:p w14:paraId="46BC31FC" w14:textId="77777777" w:rsidR="00000000" w:rsidRDefault="00904B7D"/>
              </w:txbxContent>
            </v:textbox>
            <w10:wrap anchorx="page" anchory="page"/>
          </v:shape>
        </w:pict>
      </w:r>
      <w:r>
        <w:rPr>
          <w:noProof/>
        </w:rPr>
        <w:pict w14:anchorId="46BC27CA">
          <v:shape id="_x0000_s3413" type="#_x0000_t202" alt="" style="position:absolute;margin-left:41.7pt;margin-top:112.25pt;width:130.8pt;height:6.2pt;z-index:-257858560;mso-wrap-style:square;mso-wrap-edited:f;mso-width-percent:0;mso-height-percent:0;mso-position-horizontal-relative:page;mso-position-vertical-relative:page;mso-width-percent:0;mso-height-percent:0;v-text-anchor:top" filled="f" stroked="f">
            <v:textbox inset="0,0,0,0">
              <w:txbxContent>
                <w:p w14:paraId="46BC31FE" w14:textId="77777777" w:rsidR="00000000" w:rsidRDefault="00904B7D"/>
              </w:txbxContent>
            </v:textbox>
            <w10:wrap anchorx="page" anchory="page"/>
          </v:shape>
        </w:pict>
      </w:r>
      <w:r>
        <w:rPr>
          <w:noProof/>
        </w:rPr>
        <w:pict w14:anchorId="46BC27CB">
          <v:shape id="_x0000_s3412" type="#_x0000_t202" alt="" style="position:absolute;margin-left:41.7pt;margin-top:118.45pt;width:130.8pt;height:4.85pt;z-index:-257857536;mso-wrap-style:square;mso-wrap-edited:f;mso-width-percent:0;mso-height-percent:0;mso-position-horizontal-relative:page;mso-position-vertical-relative:page;mso-width-percent:0;mso-height-percent:0;v-text-anchor:top" filled="f" stroked="f">
            <v:textbox inset="0,0,0,0">
              <w:txbxContent>
                <w:p w14:paraId="46BC3200" w14:textId="77777777" w:rsidR="00000000" w:rsidRDefault="00904B7D"/>
              </w:txbxContent>
            </v:textbox>
            <w10:wrap anchorx="page" anchory="page"/>
          </v:shape>
        </w:pict>
      </w:r>
      <w:r>
        <w:rPr>
          <w:noProof/>
        </w:rPr>
        <w:pict w14:anchorId="46BC27CC">
          <v:shape id="_x0000_s3411" type="#_x0000_t202" alt="" style="position:absolute;margin-left:41.7pt;margin-top:123.3pt;width:130.8pt;height:6.2pt;z-index:-257856512;mso-wrap-style:square;mso-wrap-edited:f;mso-width-percent:0;mso-height-percent:0;mso-position-horizontal-relative:page;mso-position-vertical-relative:page;mso-width-percent:0;mso-height-percent:0;v-text-anchor:top" filled="f" stroked="f">
            <v:textbox inset="0,0,0,0">
              <w:txbxContent>
                <w:p w14:paraId="46BC3202" w14:textId="77777777" w:rsidR="00000000" w:rsidRDefault="00904B7D"/>
              </w:txbxContent>
            </v:textbox>
            <w10:wrap anchorx="page" anchory="page"/>
          </v:shape>
        </w:pict>
      </w:r>
      <w:r>
        <w:rPr>
          <w:noProof/>
        </w:rPr>
        <w:pict w14:anchorId="46BC27CD">
          <v:shape id="_x0000_s3410" type="#_x0000_t202" alt="" style="position:absolute;margin-left:41.7pt;margin-top:129.45pt;width:130.8pt;height:4.95pt;z-index:-257855488;mso-wrap-style:square;mso-wrap-edited:f;mso-width-percent:0;mso-height-percent:0;mso-position-horizontal-relative:page;mso-position-vertical-relative:page;mso-width-percent:0;mso-height-percent:0;v-text-anchor:top" filled="f" stroked="f">
            <v:textbox inset="0,0,0,0">
              <w:txbxContent>
                <w:p w14:paraId="46BC3204" w14:textId="77777777" w:rsidR="00000000" w:rsidRDefault="00904B7D"/>
              </w:txbxContent>
            </v:textbox>
            <w10:wrap anchorx="page" anchory="page"/>
          </v:shape>
        </w:pict>
      </w:r>
      <w:r>
        <w:rPr>
          <w:noProof/>
        </w:rPr>
        <w:pict w14:anchorId="46BC27CE">
          <v:shape id="_x0000_s3409" type="#_x0000_t202" alt="" style="position:absolute;margin-left:41.7pt;margin-top:134.4pt;width:130.8pt;height:6.2pt;z-index:-257854464;mso-wrap-style:square;mso-wrap-edited:f;mso-width-percent:0;mso-height-percent:0;mso-position-horizontal-relative:page;mso-position-vertical-relative:page;mso-width-percent:0;mso-height-percent:0;v-text-anchor:top" filled="f" stroked="f">
            <v:textbox inset="0,0,0,0">
              <w:txbxContent>
                <w:p w14:paraId="46BC3206" w14:textId="77777777" w:rsidR="00000000" w:rsidRDefault="00904B7D"/>
              </w:txbxContent>
            </v:textbox>
            <w10:wrap anchorx="page" anchory="page"/>
          </v:shape>
        </w:pict>
      </w:r>
      <w:r>
        <w:rPr>
          <w:noProof/>
        </w:rPr>
        <w:pict w14:anchorId="46BC27CF">
          <v:shape id="_x0000_s3408" type="#_x0000_t202" alt="" style="position:absolute;margin-left:41.7pt;margin-top:140.6pt;width:130.8pt;height:4.95pt;z-index:-257853440;mso-wrap-style:square;mso-wrap-edited:f;mso-width-percent:0;mso-height-percent:0;mso-position-horizontal-relative:page;mso-position-vertical-relative:page;mso-width-percent:0;mso-height-percent:0;v-text-anchor:top" filled="f" stroked="f">
            <v:textbox inset="0,0,0,0">
              <w:txbxContent>
                <w:p w14:paraId="46BC3208" w14:textId="77777777" w:rsidR="00000000" w:rsidRDefault="00904B7D"/>
              </w:txbxContent>
            </v:textbox>
            <w10:wrap anchorx="page" anchory="page"/>
          </v:shape>
        </w:pict>
      </w:r>
      <w:r>
        <w:rPr>
          <w:noProof/>
        </w:rPr>
        <w:pict w14:anchorId="46BC27D0">
          <v:shape id="_x0000_s3407" type="#_x0000_t202" alt="" style="position:absolute;margin-left:41.7pt;margin-top:145.55pt;width:130.8pt;height:6.2pt;z-index:-257852416;mso-wrap-style:square;mso-wrap-edited:f;mso-width-percent:0;mso-height-percent:0;mso-position-horizontal-relative:page;mso-position-vertical-relative:page;mso-width-percent:0;mso-height-percent:0;v-text-anchor:top" filled="f" stroked="f">
            <v:textbox inset="0,0,0,0">
              <w:txbxContent>
                <w:p w14:paraId="46BC320A" w14:textId="77777777" w:rsidR="00000000" w:rsidRDefault="00904B7D"/>
              </w:txbxContent>
            </v:textbox>
            <w10:wrap anchorx="page" anchory="page"/>
          </v:shape>
        </w:pict>
      </w:r>
      <w:r>
        <w:rPr>
          <w:noProof/>
        </w:rPr>
        <w:pict w14:anchorId="46BC27D1">
          <v:shape id="_x0000_s3406" type="#_x0000_t202" alt="" style="position:absolute;margin-left:41.7pt;margin-top:151.7pt;width:130.8pt;height:7.2pt;z-index:-257851392;mso-wrap-style:square;mso-wrap-edited:f;mso-width-percent:0;mso-height-percent:0;mso-position-horizontal-relative:page;mso-position-vertical-relative:page;mso-width-percent:0;mso-height-percent:0;v-text-anchor:top" filled="f" stroked="f">
            <v:textbox inset="0,0,0,0">
              <w:txbxContent>
                <w:p w14:paraId="46BC320C" w14:textId="77777777" w:rsidR="00000000" w:rsidRDefault="00904B7D"/>
              </w:txbxContent>
            </v:textbox>
            <w10:wrap anchorx="page" anchory="page"/>
          </v:shape>
        </w:pict>
      </w:r>
      <w:r>
        <w:rPr>
          <w:noProof/>
        </w:rPr>
        <w:pict w14:anchorId="46BC27D2">
          <v:shape id="_x0000_s3405" type="#_x0000_t202" alt="" style="position:absolute;margin-left:41.7pt;margin-top:158.9pt;width:130.8pt;height:28.25pt;z-index:-257850368;mso-wrap-style:square;mso-wrap-edited:f;mso-width-percent:0;mso-height-percent:0;mso-position-horizontal-relative:page;mso-position-vertical-relative:page;mso-width-percent:0;mso-height-percent:0;v-text-anchor:top" filled="f" stroked="f">
            <v:textbox inset="0,0,0,0">
              <w:txbxContent>
                <w:p w14:paraId="46BC2C1D" w14:textId="77777777" w:rsidR="00346727" w:rsidRDefault="00346727">
                  <w:pPr>
                    <w:pStyle w:val="BodyText"/>
                    <w:rPr>
                      <w:rFonts w:ascii="Times New Roman"/>
                      <w:sz w:val="17"/>
                    </w:rPr>
                  </w:pPr>
                </w:p>
              </w:txbxContent>
            </v:textbox>
            <w10:wrap anchorx="page" anchory="page"/>
          </v:shape>
        </w:pict>
      </w:r>
      <w:r>
        <w:rPr>
          <w:noProof/>
        </w:rPr>
        <w:pict w14:anchorId="46BC27D3">
          <v:shape id="_x0000_s3404" type="#_x0000_t202" alt="" style="position:absolute;margin-left:172.5pt;margin-top:158.9pt;width:129.6pt;height:129.1pt;z-index:-257849344;mso-wrap-style:square;mso-wrap-edited:f;mso-width-percent:0;mso-height-percent:0;mso-position-horizontal-relative:page;mso-position-vertical-relative:page;mso-width-percent:0;mso-height-percent:0;v-text-anchor:top" filled="f" stroked="f">
            <v:textbox inset="0,0,0,0">
              <w:txbxContent>
                <w:p w14:paraId="46BC2C1E" w14:textId="77777777" w:rsidR="00346727" w:rsidRDefault="00346727">
                  <w:pPr>
                    <w:pStyle w:val="BodyText"/>
                    <w:rPr>
                      <w:rFonts w:ascii="Times New Roman"/>
                      <w:sz w:val="17"/>
                    </w:rPr>
                  </w:pPr>
                </w:p>
              </w:txbxContent>
            </v:textbox>
            <w10:wrap anchorx="page" anchory="page"/>
          </v:shape>
        </w:pict>
      </w:r>
      <w:r>
        <w:rPr>
          <w:noProof/>
        </w:rPr>
        <w:pict w14:anchorId="46BC27D4">
          <v:shape id="_x0000_s3403" type="#_x0000_t202" alt="" style="position:absolute;margin-left:302.05pt;margin-top:158.9pt;width:133.2pt;height:129.1pt;z-index:-257848320;mso-wrap-style:square;mso-wrap-edited:f;mso-width-percent:0;mso-height-percent:0;mso-position-horizontal-relative:page;mso-position-vertical-relative:page;mso-width-percent:0;mso-height-percent:0;v-text-anchor:top" filled="f" stroked="f">
            <v:textbox inset="0,0,0,0">
              <w:txbxContent>
                <w:p w14:paraId="46BC2C1F" w14:textId="77777777" w:rsidR="00346727" w:rsidRDefault="00346727">
                  <w:pPr>
                    <w:pStyle w:val="BodyText"/>
                    <w:rPr>
                      <w:rFonts w:ascii="Times New Roman"/>
                      <w:sz w:val="17"/>
                    </w:rPr>
                  </w:pPr>
                </w:p>
              </w:txbxContent>
            </v:textbox>
            <w10:wrap anchorx="page" anchory="page"/>
          </v:shape>
        </w:pict>
      </w:r>
      <w:r>
        <w:rPr>
          <w:noProof/>
        </w:rPr>
        <w:pict w14:anchorId="46BC27D5">
          <v:shape id="_x0000_s3402" type="#_x0000_t202" alt="" style="position:absolute;margin-left:435.25pt;margin-top:158.9pt;width:130.7pt;height:5.9pt;z-index:-257847296;mso-wrap-style:square;mso-wrap-edited:f;mso-width-percent:0;mso-height-percent:0;mso-position-horizontal-relative:page;mso-position-vertical-relative:page;mso-width-percent:0;mso-height-percent:0;v-text-anchor:top" filled="f" stroked="f">
            <v:textbox inset="0,0,0,0">
              <w:txbxContent>
                <w:p w14:paraId="46BC3211" w14:textId="77777777" w:rsidR="00000000" w:rsidRDefault="00904B7D"/>
              </w:txbxContent>
            </v:textbox>
            <w10:wrap anchorx="page" anchory="page"/>
          </v:shape>
        </w:pict>
      </w:r>
      <w:r>
        <w:rPr>
          <w:noProof/>
        </w:rPr>
        <w:pict w14:anchorId="46BC27D6">
          <v:shape id="_x0000_s3401" type="#_x0000_t202" alt="" style="position:absolute;margin-left:435.25pt;margin-top:164.75pt;width:130.7pt;height:6.2pt;z-index:-257846272;mso-wrap-style:square;mso-wrap-edited:f;mso-width-percent:0;mso-height-percent:0;mso-position-horizontal-relative:page;mso-position-vertical-relative:page;mso-width-percent:0;mso-height-percent:0;v-text-anchor:top" filled="f" stroked="f">
            <v:textbox inset="0,0,0,0">
              <w:txbxContent>
                <w:p w14:paraId="46BC3213" w14:textId="77777777" w:rsidR="00000000" w:rsidRDefault="00904B7D"/>
              </w:txbxContent>
            </v:textbox>
            <w10:wrap anchorx="page" anchory="page"/>
          </v:shape>
        </w:pict>
      </w:r>
      <w:r>
        <w:rPr>
          <w:noProof/>
        </w:rPr>
        <w:pict w14:anchorId="46BC27D7">
          <v:shape id="_x0000_s3400" type="#_x0000_t202" alt="" style="position:absolute;margin-left:435.25pt;margin-top:170.9pt;width:130.7pt;height:4.8pt;z-index:-257845248;mso-wrap-style:square;mso-wrap-edited:f;mso-width-percent:0;mso-height-percent:0;mso-position-horizontal-relative:page;mso-position-vertical-relative:page;mso-width-percent:0;mso-height-percent:0;v-text-anchor:top" filled="f" stroked="f">
            <v:textbox inset="0,0,0,0">
              <w:txbxContent>
                <w:p w14:paraId="46BC3215" w14:textId="77777777" w:rsidR="00000000" w:rsidRDefault="00904B7D"/>
              </w:txbxContent>
            </v:textbox>
            <w10:wrap anchorx="page" anchory="page"/>
          </v:shape>
        </w:pict>
      </w:r>
      <w:r>
        <w:rPr>
          <w:noProof/>
        </w:rPr>
        <w:pict w14:anchorId="46BC27D8">
          <v:shape id="_x0000_s3399" type="#_x0000_t202" alt="" style="position:absolute;margin-left:435.25pt;margin-top:175.7pt;width:130.7pt;height:6.2pt;z-index:-257844224;mso-wrap-style:square;mso-wrap-edited:f;mso-width-percent:0;mso-height-percent:0;mso-position-horizontal-relative:page;mso-position-vertical-relative:page;mso-width-percent:0;mso-height-percent:0;v-text-anchor:top" filled="f" stroked="f">
            <v:textbox inset="0,0,0,0">
              <w:txbxContent>
                <w:p w14:paraId="46BC3217" w14:textId="77777777" w:rsidR="00000000" w:rsidRDefault="00904B7D"/>
              </w:txbxContent>
            </v:textbox>
            <w10:wrap anchorx="page" anchory="page"/>
          </v:shape>
        </w:pict>
      </w:r>
      <w:r>
        <w:rPr>
          <w:noProof/>
        </w:rPr>
        <w:pict w14:anchorId="46BC27D9">
          <v:shape id="_x0000_s3398" type="#_x0000_t202" alt="" style="position:absolute;margin-left:435.25pt;margin-top:181.9pt;width:130.7pt;height:5.25pt;z-index:-257843200;mso-wrap-style:square;mso-wrap-edited:f;mso-width-percent:0;mso-height-percent:0;mso-position-horizontal-relative:page;mso-position-vertical-relative:page;mso-width-percent:0;mso-height-percent:0;v-text-anchor:top" filled="f" stroked="f">
            <v:textbox inset="0,0,0,0">
              <w:txbxContent>
                <w:p w14:paraId="46BC3219" w14:textId="77777777" w:rsidR="00000000" w:rsidRDefault="00904B7D"/>
              </w:txbxContent>
            </v:textbox>
            <w10:wrap anchorx="page" anchory="page"/>
          </v:shape>
        </w:pict>
      </w:r>
      <w:r>
        <w:rPr>
          <w:noProof/>
        </w:rPr>
        <w:pict w14:anchorId="46BC27DA">
          <v:shape id="_x0000_s3397" type="#_x0000_t202" alt="" style="position:absolute;margin-left:41.7pt;margin-top:187.1pt;width:130.8pt;height:21.95pt;z-index:-257842176;mso-wrap-style:square;mso-wrap-edited:f;mso-width-percent:0;mso-height-percent:0;mso-position-horizontal-relative:page;mso-position-vertical-relative:page;mso-width-percent:0;mso-height-percent:0;v-text-anchor:top" filled="f" stroked="f">
            <v:textbox inset="0,0,0,0">
              <w:txbxContent>
                <w:p w14:paraId="46BC2C20" w14:textId="77777777" w:rsidR="00346727" w:rsidRDefault="00346727">
                  <w:pPr>
                    <w:pStyle w:val="BodyText"/>
                    <w:rPr>
                      <w:rFonts w:ascii="Times New Roman"/>
                      <w:sz w:val="17"/>
                    </w:rPr>
                  </w:pPr>
                </w:p>
              </w:txbxContent>
            </v:textbox>
            <w10:wrap anchorx="page" anchory="page"/>
          </v:shape>
        </w:pict>
      </w:r>
      <w:r>
        <w:rPr>
          <w:noProof/>
        </w:rPr>
        <w:pict w14:anchorId="46BC27DB">
          <v:shape id="_x0000_s3396" type="#_x0000_t202" alt="" style="position:absolute;margin-left:435.25pt;margin-top:187.1pt;width:130.7pt;height:5.8pt;z-index:-257841152;mso-wrap-style:square;mso-wrap-edited:f;mso-width-percent:0;mso-height-percent:0;mso-position-horizontal-relative:page;mso-position-vertical-relative:page;mso-width-percent:0;mso-height-percent:0;v-text-anchor:top" filled="f" stroked="f">
            <v:textbox inset="0,0,0,0">
              <w:txbxContent>
                <w:p w14:paraId="46BC321C" w14:textId="77777777" w:rsidR="00000000" w:rsidRDefault="00904B7D"/>
              </w:txbxContent>
            </v:textbox>
            <w10:wrap anchorx="page" anchory="page"/>
          </v:shape>
        </w:pict>
      </w:r>
      <w:r>
        <w:rPr>
          <w:noProof/>
        </w:rPr>
        <w:pict w14:anchorId="46BC27DC">
          <v:shape id="_x0000_s3395" type="#_x0000_t202" alt="" style="position:absolute;margin-left:435.25pt;margin-top:192.9pt;width:130.7pt;height:4.95pt;z-index:-257840128;mso-wrap-style:square;mso-wrap-edited:f;mso-width-percent:0;mso-height-percent:0;mso-position-horizontal-relative:page;mso-position-vertical-relative:page;mso-width-percent:0;mso-height-percent:0;v-text-anchor:top" filled="f" stroked="f">
            <v:textbox inset="0,0,0,0">
              <w:txbxContent>
                <w:p w14:paraId="46BC321E" w14:textId="77777777" w:rsidR="00000000" w:rsidRDefault="00904B7D"/>
              </w:txbxContent>
            </v:textbox>
            <w10:wrap anchorx="page" anchory="page"/>
          </v:shape>
        </w:pict>
      </w:r>
      <w:r>
        <w:rPr>
          <w:noProof/>
        </w:rPr>
        <w:pict w14:anchorId="46BC27DD">
          <v:shape id="_x0000_s3394" type="#_x0000_t202" alt="" style="position:absolute;margin-left:435.25pt;margin-top:197.85pt;width:130.7pt;height:6.2pt;z-index:-257839104;mso-wrap-style:square;mso-wrap-edited:f;mso-width-percent:0;mso-height-percent:0;mso-position-horizontal-relative:page;mso-position-vertical-relative:page;mso-width-percent:0;mso-height-percent:0;v-text-anchor:top" filled="f" stroked="f">
            <v:textbox inset="0,0,0,0">
              <w:txbxContent>
                <w:p w14:paraId="46BC3220" w14:textId="77777777" w:rsidR="00000000" w:rsidRDefault="00904B7D"/>
              </w:txbxContent>
            </v:textbox>
            <w10:wrap anchorx="page" anchory="page"/>
          </v:shape>
        </w:pict>
      </w:r>
      <w:r>
        <w:rPr>
          <w:noProof/>
        </w:rPr>
        <w:pict w14:anchorId="46BC27DE">
          <v:shape id="_x0000_s3393" type="#_x0000_t202" alt="" style="position:absolute;margin-left:435.25pt;margin-top:204pt;width:130.7pt;height:5.05pt;z-index:-257838080;mso-wrap-style:square;mso-wrap-edited:f;mso-width-percent:0;mso-height-percent:0;mso-position-horizontal-relative:page;mso-position-vertical-relative:page;mso-width-percent:0;mso-height-percent:0;v-text-anchor:top" filled="f" stroked="f">
            <v:textbox inset="0,0,0,0">
              <w:txbxContent>
                <w:p w14:paraId="46BC3222" w14:textId="77777777" w:rsidR="00000000" w:rsidRDefault="00904B7D"/>
              </w:txbxContent>
            </v:textbox>
            <w10:wrap anchorx="page" anchory="page"/>
          </v:shape>
        </w:pict>
      </w:r>
      <w:r>
        <w:rPr>
          <w:noProof/>
        </w:rPr>
        <w:pict w14:anchorId="46BC27DF">
          <v:shape id="_x0000_s3392" type="#_x0000_t202" alt="" style="position:absolute;margin-left:41.7pt;margin-top:209.05pt;width:130.8pt;height:28.45pt;z-index:-257837056;mso-wrap-style:square;mso-wrap-edited:f;mso-width-percent:0;mso-height-percent:0;mso-position-horizontal-relative:page;mso-position-vertical-relative:page;mso-width-percent:0;mso-height-percent:0;v-text-anchor:top" filled="f" stroked="f">
            <v:textbox inset="0,0,0,0">
              <w:txbxContent>
                <w:p w14:paraId="46BC2C21" w14:textId="77777777" w:rsidR="00346727" w:rsidRDefault="00346727">
                  <w:pPr>
                    <w:pStyle w:val="BodyText"/>
                    <w:rPr>
                      <w:rFonts w:ascii="Times New Roman"/>
                      <w:sz w:val="17"/>
                    </w:rPr>
                  </w:pPr>
                </w:p>
              </w:txbxContent>
            </v:textbox>
            <w10:wrap anchorx="page" anchory="page"/>
          </v:shape>
        </w:pict>
      </w:r>
      <w:r>
        <w:rPr>
          <w:noProof/>
        </w:rPr>
        <w:pict w14:anchorId="46BC27E0">
          <v:shape id="_x0000_s3391" type="#_x0000_t202" alt="" style="position:absolute;margin-left:435.25pt;margin-top:209.05pt;width:130.7pt;height:6.1pt;z-index:-257836032;mso-wrap-style:square;mso-wrap-edited:f;mso-width-percent:0;mso-height-percent:0;mso-position-horizontal-relative:page;mso-position-vertical-relative:page;mso-width-percent:0;mso-height-percent:0;v-text-anchor:top" filled="f" stroked="f">
            <v:textbox inset="0,0,0,0">
              <w:txbxContent>
                <w:p w14:paraId="46BC3225" w14:textId="77777777" w:rsidR="00000000" w:rsidRDefault="00904B7D"/>
              </w:txbxContent>
            </v:textbox>
            <w10:wrap anchorx="page" anchory="page"/>
          </v:shape>
        </w:pict>
      </w:r>
      <w:r>
        <w:rPr>
          <w:noProof/>
        </w:rPr>
        <w:pict w14:anchorId="46BC27E1">
          <v:shape id="_x0000_s3390" type="#_x0000_t202" alt="" style="position:absolute;margin-left:435.25pt;margin-top:215.15pt;width:130.7pt;height:4.95pt;z-index:-257835008;mso-wrap-style:square;mso-wrap-edited:f;mso-width-percent:0;mso-height-percent:0;mso-position-horizontal-relative:page;mso-position-vertical-relative:page;mso-width-percent:0;mso-height-percent:0;v-text-anchor:top" filled="f" stroked="f">
            <v:textbox inset="0,0,0,0">
              <w:txbxContent>
                <w:p w14:paraId="46BC3227" w14:textId="77777777" w:rsidR="00000000" w:rsidRDefault="00904B7D"/>
              </w:txbxContent>
            </v:textbox>
            <w10:wrap anchorx="page" anchory="page"/>
          </v:shape>
        </w:pict>
      </w:r>
      <w:r>
        <w:rPr>
          <w:noProof/>
        </w:rPr>
        <w:pict w14:anchorId="46BC27E2">
          <v:shape id="_x0000_s3389" type="#_x0000_t202" alt="" style="position:absolute;margin-left:435.25pt;margin-top:220.1pt;width:130.7pt;height:6.2pt;z-index:-257833984;mso-wrap-style:square;mso-wrap-edited:f;mso-width-percent:0;mso-height-percent:0;mso-position-horizontal-relative:page;mso-position-vertical-relative:page;mso-width-percent:0;mso-height-percent:0;v-text-anchor:top" filled="f" stroked="f">
            <v:textbox inset="0,0,0,0">
              <w:txbxContent>
                <w:p w14:paraId="46BC3229" w14:textId="77777777" w:rsidR="00000000" w:rsidRDefault="00904B7D"/>
              </w:txbxContent>
            </v:textbox>
            <w10:wrap anchorx="page" anchory="page"/>
          </v:shape>
        </w:pict>
      </w:r>
      <w:r>
        <w:rPr>
          <w:noProof/>
        </w:rPr>
        <w:pict w14:anchorId="46BC27E3">
          <v:shape id="_x0000_s3388" type="#_x0000_t202" alt="" style="position:absolute;margin-left:435.25pt;margin-top:226.25pt;width:130.7pt;height:5.05pt;z-index:-257832960;mso-wrap-style:square;mso-wrap-edited:f;mso-width-percent:0;mso-height-percent:0;mso-position-horizontal-relative:page;mso-position-vertical-relative:page;mso-width-percent:0;mso-height-percent:0;v-text-anchor:top" filled="f" stroked="f">
            <v:textbox inset="0,0,0,0">
              <w:txbxContent>
                <w:p w14:paraId="46BC322B" w14:textId="77777777" w:rsidR="00000000" w:rsidRDefault="00904B7D"/>
              </w:txbxContent>
            </v:textbox>
            <w10:wrap anchorx="page" anchory="page"/>
          </v:shape>
        </w:pict>
      </w:r>
      <w:r>
        <w:rPr>
          <w:noProof/>
        </w:rPr>
        <w:pict w14:anchorId="46BC27E4">
          <v:shape id="_x0000_s3387" type="#_x0000_t202" alt="" style="position:absolute;margin-left:435.25pt;margin-top:231.3pt;width:130.7pt;height:6.2pt;z-index:-257831936;mso-wrap-style:square;mso-wrap-edited:f;mso-width-percent:0;mso-height-percent:0;mso-position-horizontal-relative:page;mso-position-vertical-relative:page;mso-width-percent:0;mso-height-percent:0;v-text-anchor:top" filled="f" stroked="f">
            <v:textbox inset="0,0,0,0">
              <w:txbxContent>
                <w:p w14:paraId="46BC322D" w14:textId="77777777" w:rsidR="00000000" w:rsidRDefault="00904B7D"/>
              </w:txbxContent>
            </v:textbox>
            <w10:wrap anchorx="page" anchory="page"/>
          </v:shape>
        </w:pict>
      </w:r>
      <w:r>
        <w:rPr>
          <w:noProof/>
        </w:rPr>
        <w:pict w14:anchorId="46BC27E5">
          <v:shape id="_x0000_s3386" type="#_x0000_t202" alt="" style="position:absolute;margin-left:41.7pt;margin-top:237.5pt;width:130.8pt;height:22pt;z-index:-257830912;mso-wrap-style:square;mso-wrap-edited:f;mso-width-percent:0;mso-height-percent:0;mso-position-horizontal-relative:page;mso-position-vertical-relative:page;mso-width-percent:0;mso-height-percent:0;v-text-anchor:top" filled="f" stroked="f">
            <v:textbox inset="0,0,0,0">
              <w:txbxContent>
                <w:p w14:paraId="46BC2C22" w14:textId="77777777" w:rsidR="00346727" w:rsidRDefault="00346727">
                  <w:pPr>
                    <w:pStyle w:val="BodyText"/>
                    <w:rPr>
                      <w:rFonts w:ascii="Times New Roman"/>
                      <w:sz w:val="17"/>
                    </w:rPr>
                  </w:pPr>
                </w:p>
              </w:txbxContent>
            </v:textbox>
            <w10:wrap anchorx="page" anchory="page"/>
          </v:shape>
        </w:pict>
      </w:r>
      <w:r>
        <w:rPr>
          <w:noProof/>
        </w:rPr>
        <w:pict w14:anchorId="46BC27E6">
          <v:shape id="_x0000_s3385" type="#_x0000_t202" alt="" style="position:absolute;margin-left:435.25pt;margin-top:237.5pt;width:130.7pt;height:4.8pt;z-index:-257829888;mso-wrap-style:square;mso-wrap-edited:f;mso-width-percent:0;mso-height-percent:0;mso-position-horizontal-relative:page;mso-position-vertical-relative:page;mso-width-percent:0;mso-height-percent:0;v-text-anchor:top" filled="f" stroked="f">
            <v:textbox inset="0,0,0,0">
              <w:txbxContent>
                <w:p w14:paraId="46BC3230" w14:textId="77777777" w:rsidR="00000000" w:rsidRDefault="00904B7D"/>
              </w:txbxContent>
            </v:textbox>
            <w10:wrap anchorx="page" anchory="page"/>
          </v:shape>
        </w:pict>
      </w:r>
      <w:r>
        <w:rPr>
          <w:noProof/>
        </w:rPr>
        <w:pict w14:anchorId="46BC27E7">
          <v:shape id="_x0000_s3384" type="#_x0000_t202" alt="" style="position:absolute;margin-left:435.25pt;margin-top:242.25pt;width:130.7pt;height:6.2pt;z-index:-257828864;mso-wrap-style:square;mso-wrap-edited:f;mso-width-percent:0;mso-height-percent:0;mso-position-horizontal-relative:page;mso-position-vertical-relative:page;mso-width-percent:0;mso-height-percent:0;v-text-anchor:top" filled="f" stroked="f">
            <v:textbox inset="0,0,0,0">
              <w:txbxContent>
                <w:p w14:paraId="46BC3232" w14:textId="77777777" w:rsidR="00000000" w:rsidRDefault="00904B7D"/>
              </w:txbxContent>
            </v:textbox>
            <w10:wrap anchorx="page" anchory="page"/>
          </v:shape>
        </w:pict>
      </w:r>
      <w:r>
        <w:rPr>
          <w:noProof/>
        </w:rPr>
        <w:pict w14:anchorId="46BC27E8">
          <v:shape id="_x0000_s3383" type="#_x0000_t202" alt="" style="position:absolute;margin-left:435.25pt;margin-top:248.45pt;width:130.7pt;height:4.85pt;z-index:-257827840;mso-wrap-style:square;mso-wrap-edited:f;mso-width-percent:0;mso-height-percent:0;mso-position-horizontal-relative:page;mso-position-vertical-relative:page;mso-width-percent:0;mso-height-percent:0;v-text-anchor:top" filled="f" stroked="f">
            <v:textbox inset="0,0,0,0">
              <w:txbxContent>
                <w:p w14:paraId="46BC3234" w14:textId="77777777" w:rsidR="00000000" w:rsidRDefault="00904B7D"/>
              </w:txbxContent>
            </v:textbox>
            <w10:wrap anchorx="page" anchory="page"/>
          </v:shape>
        </w:pict>
      </w:r>
      <w:r>
        <w:rPr>
          <w:noProof/>
        </w:rPr>
        <w:pict w14:anchorId="46BC27E9">
          <v:shape id="_x0000_s3382" type="#_x0000_t202" alt="" style="position:absolute;margin-left:435.25pt;margin-top:253.3pt;width:130.7pt;height:6.2pt;z-index:-257826816;mso-wrap-style:square;mso-wrap-edited:f;mso-width-percent:0;mso-height-percent:0;mso-position-horizontal-relative:page;mso-position-vertical-relative:page;mso-width-percent:0;mso-height-percent:0;v-text-anchor:top" filled="f" stroked="f">
            <v:textbox inset="0,0,0,0">
              <w:txbxContent>
                <w:p w14:paraId="46BC3236" w14:textId="77777777" w:rsidR="00000000" w:rsidRDefault="00904B7D"/>
              </w:txbxContent>
            </v:textbox>
            <w10:wrap anchorx="page" anchory="page"/>
          </v:shape>
        </w:pict>
      </w:r>
      <w:r>
        <w:rPr>
          <w:noProof/>
        </w:rPr>
        <w:pict w14:anchorId="46BC27EA">
          <v:shape id="_x0000_s3381" type="#_x0000_t202" alt="" style="position:absolute;margin-left:41.7pt;margin-top:259.45pt;width:130.8pt;height:28.55pt;z-index:-257825792;mso-wrap-style:square;mso-wrap-edited:f;mso-width-percent:0;mso-height-percent:0;mso-position-horizontal-relative:page;mso-position-vertical-relative:page;mso-width-percent:0;mso-height-percent:0;v-text-anchor:top" filled="f" stroked="f">
            <v:textbox inset="0,0,0,0">
              <w:txbxContent>
                <w:p w14:paraId="46BC2C23" w14:textId="77777777" w:rsidR="00346727" w:rsidRDefault="00346727">
                  <w:pPr>
                    <w:pStyle w:val="BodyText"/>
                    <w:rPr>
                      <w:rFonts w:ascii="Times New Roman"/>
                      <w:sz w:val="17"/>
                    </w:rPr>
                  </w:pPr>
                </w:p>
              </w:txbxContent>
            </v:textbox>
            <w10:wrap anchorx="page" anchory="page"/>
          </v:shape>
        </w:pict>
      </w:r>
      <w:r>
        <w:rPr>
          <w:noProof/>
        </w:rPr>
        <w:pict w14:anchorId="46BC27EB">
          <v:shape id="_x0000_s3380" type="#_x0000_t202" alt="" style="position:absolute;margin-left:435.25pt;margin-top:259.45pt;width:130.7pt;height:4.95pt;z-index:-257824768;mso-wrap-style:square;mso-wrap-edited:f;mso-width-percent:0;mso-height-percent:0;mso-position-horizontal-relative:page;mso-position-vertical-relative:page;mso-width-percent:0;mso-height-percent:0;v-text-anchor:top" filled="f" stroked="f">
            <v:textbox inset="0,0,0,0">
              <w:txbxContent>
                <w:p w14:paraId="46BC3239" w14:textId="77777777" w:rsidR="00000000" w:rsidRDefault="00904B7D"/>
              </w:txbxContent>
            </v:textbox>
            <w10:wrap anchorx="page" anchory="page"/>
          </v:shape>
        </w:pict>
      </w:r>
      <w:r>
        <w:rPr>
          <w:noProof/>
        </w:rPr>
        <w:pict w14:anchorId="46BC27EC">
          <v:shape id="_x0000_s3379" type="#_x0000_t202" alt="" style="position:absolute;margin-left:435.25pt;margin-top:264.4pt;width:130.7pt;height:6.2pt;z-index:-257823744;mso-wrap-style:square;mso-wrap-edited:f;mso-width-percent:0;mso-height-percent:0;mso-position-horizontal-relative:page;mso-position-vertical-relative:page;mso-width-percent:0;mso-height-percent:0;v-text-anchor:top" filled="f" stroked="f">
            <v:textbox inset="0,0,0,0">
              <w:txbxContent>
                <w:p w14:paraId="46BC323B" w14:textId="77777777" w:rsidR="00000000" w:rsidRDefault="00904B7D"/>
              </w:txbxContent>
            </v:textbox>
            <w10:wrap anchorx="page" anchory="page"/>
          </v:shape>
        </w:pict>
      </w:r>
      <w:r>
        <w:rPr>
          <w:noProof/>
        </w:rPr>
        <w:pict w14:anchorId="46BC27ED">
          <v:shape id="_x0000_s3378" type="#_x0000_t202" alt="" style="position:absolute;margin-left:435.25pt;margin-top:270.6pt;width:130.7pt;height:4.95pt;z-index:-257822720;mso-wrap-style:square;mso-wrap-edited:f;mso-width-percent:0;mso-height-percent:0;mso-position-horizontal-relative:page;mso-position-vertical-relative:page;mso-width-percent:0;mso-height-percent:0;v-text-anchor:top" filled="f" stroked="f">
            <v:textbox inset="0,0,0,0">
              <w:txbxContent>
                <w:p w14:paraId="46BC323D" w14:textId="77777777" w:rsidR="00000000" w:rsidRDefault="00904B7D"/>
              </w:txbxContent>
            </v:textbox>
            <w10:wrap anchorx="page" anchory="page"/>
          </v:shape>
        </w:pict>
      </w:r>
      <w:r>
        <w:rPr>
          <w:noProof/>
        </w:rPr>
        <w:pict w14:anchorId="46BC27EE">
          <v:shape id="_x0000_s3377" type="#_x0000_t202" alt="" style="position:absolute;margin-left:435.25pt;margin-top:275.55pt;width:130.7pt;height:6.2pt;z-index:-257821696;mso-wrap-style:square;mso-wrap-edited:f;mso-width-percent:0;mso-height-percent:0;mso-position-horizontal-relative:page;mso-position-vertical-relative:page;mso-width-percent:0;mso-height-percent:0;v-text-anchor:top" filled="f" stroked="f">
            <v:textbox inset="0,0,0,0">
              <w:txbxContent>
                <w:p w14:paraId="46BC323F" w14:textId="77777777" w:rsidR="00000000" w:rsidRDefault="00904B7D"/>
              </w:txbxContent>
            </v:textbox>
            <w10:wrap anchorx="page" anchory="page"/>
          </v:shape>
        </w:pict>
      </w:r>
      <w:r>
        <w:rPr>
          <w:noProof/>
        </w:rPr>
        <w:pict w14:anchorId="46BC27EF">
          <v:shape id="_x0000_s3376" type="#_x0000_t202" alt="" style="position:absolute;margin-left:435.25pt;margin-top:281.7pt;width:130.7pt;height:6.3pt;z-index:-257820672;mso-wrap-style:square;mso-wrap-edited:f;mso-width-percent:0;mso-height-percent:0;mso-position-horizontal-relative:page;mso-position-vertical-relative:page;mso-width-percent:0;mso-height-percent:0;v-text-anchor:top" filled="f" stroked="f">
            <v:textbox inset="0,0,0,0">
              <w:txbxContent>
                <w:p w14:paraId="46BC3241" w14:textId="77777777" w:rsidR="00000000" w:rsidRDefault="00904B7D"/>
              </w:txbxContent>
            </v:textbox>
            <w10:wrap anchorx="page" anchory="page"/>
          </v:shape>
        </w:pict>
      </w:r>
      <w:r>
        <w:rPr>
          <w:noProof/>
        </w:rPr>
        <w:pict w14:anchorId="46BC27F0">
          <v:shape id="_x0000_s3375" type="#_x0000_t202" alt="" style="position:absolute;margin-left:41.7pt;margin-top:287.95pt;width:130.8pt;height:129.1pt;z-index:-257819648;mso-wrap-style:square;mso-wrap-edited:f;mso-width-percent:0;mso-height-percent:0;mso-position-horizontal-relative:page;mso-position-vertical-relative:page;mso-width-percent:0;mso-height-percent:0;v-text-anchor:top" filled="f" stroked="f">
            <v:textbox inset="0,0,0,0">
              <w:txbxContent>
                <w:p w14:paraId="46BC2C24" w14:textId="77777777" w:rsidR="00346727" w:rsidRDefault="00346727">
                  <w:pPr>
                    <w:pStyle w:val="BodyText"/>
                    <w:rPr>
                      <w:rFonts w:ascii="Times New Roman"/>
                      <w:sz w:val="17"/>
                    </w:rPr>
                  </w:pPr>
                </w:p>
              </w:txbxContent>
            </v:textbox>
            <w10:wrap anchorx="page" anchory="page"/>
          </v:shape>
        </w:pict>
      </w:r>
      <w:r>
        <w:rPr>
          <w:noProof/>
        </w:rPr>
        <w:pict w14:anchorId="46BC27F1">
          <v:shape id="_x0000_s3374" type="#_x0000_t202" alt="" style="position:absolute;margin-left:172.5pt;margin-top:287.95pt;width:42.5pt;height:129.1pt;z-index:-257818624;mso-wrap-style:square;mso-wrap-edited:f;mso-width-percent:0;mso-height-percent:0;mso-position-horizontal-relative:page;mso-position-vertical-relative:page;mso-width-percent:0;mso-height-percent:0;v-text-anchor:top" filled="f" stroked="f">
            <v:textbox inset="0,0,0,0">
              <w:txbxContent>
                <w:p w14:paraId="46BC2C25" w14:textId="77777777" w:rsidR="00346727" w:rsidRDefault="00346727">
                  <w:pPr>
                    <w:pStyle w:val="BodyText"/>
                    <w:rPr>
                      <w:rFonts w:ascii="Times New Roman"/>
                      <w:sz w:val="17"/>
                    </w:rPr>
                  </w:pPr>
                </w:p>
              </w:txbxContent>
            </v:textbox>
            <w10:wrap anchorx="page" anchory="page"/>
          </v:shape>
        </w:pict>
      </w:r>
      <w:r>
        <w:rPr>
          <w:noProof/>
        </w:rPr>
        <w:pict w14:anchorId="46BC27F2">
          <v:shape id="_x0000_s3373" type="#_x0000_t202" alt="" style="position:absolute;margin-left:214.95pt;margin-top:287.95pt;width:45.4pt;height:129.1pt;z-index:-257817600;mso-wrap-style:square;mso-wrap-edited:f;mso-width-percent:0;mso-height-percent:0;mso-position-horizontal-relative:page;mso-position-vertical-relative:page;mso-width-percent:0;mso-height-percent:0;v-text-anchor:top" filled="f" stroked="f">
            <v:textbox inset="0,0,0,0">
              <w:txbxContent>
                <w:p w14:paraId="46BC2C26" w14:textId="77777777" w:rsidR="00346727" w:rsidRDefault="00346727">
                  <w:pPr>
                    <w:pStyle w:val="BodyText"/>
                    <w:rPr>
                      <w:rFonts w:ascii="Times New Roman"/>
                      <w:sz w:val="17"/>
                    </w:rPr>
                  </w:pPr>
                </w:p>
              </w:txbxContent>
            </v:textbox>
            <w10:wrap anchorx="page" anchory="page"/>
          </v:shape>
        </w:pict>
      </w:r>
      <w:r>
        <w:rPr>
          <w:noProof/>
        </w:rPr>
        <w:pict w14:anchorId="46BC27F3">
          <v:shape id="_x0000_s3372" type="#_x0000_t202" alt="" style="position:absolute;margin-left:260.3pt;margin-top:287.95pt;width:41.8pt;height:129.1pt;z-index:-257816576;mso-wrap-style:square;mso-wrap-edited:f;mso-width-percent:0;mso-height-percent:0;mso-position-horizontal-relative:page;mso-position-vertical-relative:page;mso-width-percent:0;mso-height-percent:0;v-text-anchor:top" filled="f" stroked="f">
            <v:textbox inset="0,0,0,0">
              <w:txbxContent>
                <w:p w14:paraId="46BC2C27" w14:textId="77777777" w:rsidR="00346727" w:rsidRDefault="00346727">
                  <w:pPr>
                    <w:pStyle w:val="BodyText"/>
                    <w:rPr>
                      <w:rFonts w:ascii="Times New Roman"/>
                      <w:sz w:val="17"/>
                    </w:rPr>
                  </w:pPr>
                </w:p>
              </w:txbxContent>
            </v:textbox>
            <w10:wrap anchorx="page" anchory="page"/>
          </v:shape>
        </w:pict>
      </w:r>
      <w:r>
        <w:rPr>
          <w:noProof/>
        </w:rPr>
        <w:pict w14:anchorId="46BC27F4">
          <v:shape id="_x0000_s3371" type="#_x0000_t202" alt="" style="position:absolute;margin-left:302.05pt;margin-top:287.95pt;width:133.2pt;height:78.55pt;z-index:-257815552;mso-wrap-style:square;mso-wrap-edited:f;mso-width-percent:0;mso-height-percent:0;mso-position-horizontal-relative:page;mso-position-vertical-relative:page;mso-width-percent:0;mso-height-percent:0;v-text-anchor:top" filled="f" stroked="f">
            <v:textbox inset="0,0,0,0">
              <w:txbxContent>
                <w:p w14:paraId="46BC2C28" w14:textId="77777777" w:rsidR="00346727" w:rsidRDefault="00346727">
                  <w:pPr>
                    <w:pStyle w:val="BodyText"/>
                    <w:rPr>
                      <w:rFonts w:ascii="Times New Roman"/>
                      <w:sz w:val="17"/>
                    </w:rPr>
                  </w:pPr>
                </w:p>
              </w:txbxContent>
            </v:textbox>
            <w10:wrap anchorx="page" anchory="page"/>
          </v:shape>
        </w:pict>
      </w:r>
      <w:r>
        <w:rPr>
          <w:noProof/>
        </w:rPr>
        <w:pict w14:anchorId="46BC27F5">
          <v:shape id="_x0000_s3370" type="#_x0000_t202" alt="" style="position:absolute;margin-left:435.25pt;margin-top:287.95pt;width:130.7pt;height:129.1pt;z-index:-257814528;mso-wrap-style:square;mso-wrap-edited:f;mso-width-percent:0;mso-height-percent:0;mso-position-horizontal-relative:page;mso-position-vertical-relative:page;mso-width-percent:0;mso-height-percent:0;v-text-anchor:top" filled="f" stroked="f">
            <v:textbox inset="0,0,0,0">
              <w:txbxContent>
                <w:p w14:paraId="46BC2C29" w14:textId="77777777" w:rsidR="00346727" w:rsidRDefault="00346727">
                  <w:pPr>
                    <w:pStyle w:val="BodyText"/>
                    <w:rPr>
                      <w:rFonts w:ascii="Times New Roman"/>
                      <w:sz w:val="17"/>
                    </w:rPr>
                  </w:pPr>
                </w:p>
              </w:txbxContent>
            </v:textbox>
            <w10:wrap anchorx="page" anchory="page"/>
          </v:shape>
        </w:pict>
      </w:r>
      <w:r>
        <w:rPr>
          <w:noProof/>
        </w:rPr>
        <w:pict w14:anchorId="46BC27F6">
          <v:shape id="_x0000_s3369" type="#_x0000_t202" alt="" style="position:absolute;margin-left:302.05pt;margin-top:366.5pt;width:133.2pt;height:22.05pt;z-index:-257813504;mso-wrap-style:square;mso-wrap-edited:f;mso-width-percent:0;mso-height-percent:0;mso-position-horizontal-relative:page;mso-position-vertical-relative:page;mso-width-percent:0;mso-height-percent:0;v-text-anchor:top" filled="f" stroked="f">
            <v:textbox inset="0,0,0,0">
              <w:txbxContent>
                <w:p w14:paraId="46BC2C2A" w14:textId="77777777" w:rsidR="00346727" w:rsidRDefault="00346727">
                  <w:pPr>
                    <w:pStyle w:val="BodyText"/>
                    <w:rPr>
                      <w:rFonts w:ascii="Times New Roman"/>
                      <w:sz w:val="17"/>
                    </w:rPr>
                  </w:pPr>
                </w:p>
              </w:txbxContent>
            </v:textbox>
            <w10:wrap anchorx="page" anchory="page"/>
          </v:shape>
        </w:pict>
      </w:r>
      <w:r>
        <w:rPr>
          <w:noProof/>
        </w:rPr>
        <w:pict w14:anchorId="46BC27F7">
          <v:shape id="_x0000_s3368" type="#_x0000_t202" alt="" style="position:absolute;margin-left:302.05pt;margin-top:388.55pt;width:133.2pt;height:28.5pt;z-index:-257812480;mso-wrap-style:square;mso-wrap-edited:f;mso-width-percent:0;mso-height-percent:0;mso-position-horizontal-relative:page;mso-position-vertical-relative:page;mso-width-percent:0;mso-height-percent:0;v-text-anchor:top" filled="f" stroked="f">
            <v:textbox inset="0,0,0,0">
              <w:txbxContent>
                <w:p w14:paraId="46BC2C2B" w14:textId="77777777" w:rsidR="00346727" w:rsidRDefault="00346727">
                  <w:pPr>
                    <w:pStyle w:val="BodyText"/>
                    <w:rPr>
                      <w:rFonts w:ascii="Times New Roman"/>
                      <w:sz w:val="17"/>
                    </w:rPr>
                  </w:pPr>
                </w:p>
              </w:txbxContent>
            </v:textbox>
            <w10:wrap anchorx="page" anchory="page"/>
          </v:shape>
        </w:pict>
      </w:r>
      <w:r>
        <w:rPr>
          <w:noProof/>
        </w:rPr>
        <w:pict w14:anchorId="46BC27F8">
          <v:shape id="_x0000_s3367" type="#_x0000_t202" alt="" style="position:absolute;margin-left:41.7pt;margin-top:417pt;width:130.8pt;height:27.2pt;z-index:-257811456;mso-wrap-style:square;mso-wrap-edited:f;mso-width-percent:0;mso-height-percent:0;mso-position-horizontal-relative:page;mso-position-vertical-relative:page;mso-width-percent:0;mso-height-percent:0;v-text-anchor:top" filled="f" stroked="f">
            <v:textbox inset="0,0,0,0">
              <w:txbxContent>
                <w:p w14:paraId="46BC2C2C" w14:textId="77777777" w:rsidR="00346727" w:rsidRDefault="00346727">
                  <w:pPr>
                    <w:pStyle w:val="BodyText"/>
                    <w:rPr>
                      <w:rFonts w:ascii="Times New Roman"/>
                      <w:sz w:val="17"/>
                    </w:rPr>
                  </w:pPr>
                </w:p>
              </w:txbxContent>
            </v:textbox>
            <w10:wrap anchorx="page" anchory="page"/>
          </v:shape>
        </w:pict>
      </w:r>
      <w:r>
        <w:rPr>
          <w:noProof/>
        </w:rPr>
        <w:pict w14:anchorId="46BC27F9">
          <v:shape id="_x0000_s3366" type="#_x0000_t202" alt="" style="position:absolute;margin-left:172.5pt;margin-top:417pt;width:129.6pt;height:128.15pt;z-index:-257810432;mso-wrap-style:square;mso-wrap-edited:f;mso-width-percent:0;mso-height-percent:0;mso-position-horizontal-relative:page;mso-position-vertical-relative:page;mso-width-percent:0;mso-height-percent:0;v-text-anchor:top" filled="f" stroked="f">
            <v:textbox inset="0,0,0,0">
              <w:txbxContent>
                <w:p w14:paraId="46BC2C2D" w14:textId="77777777" w:rsidR="00346727" w:rsidRDefault="00346727">
                  <w:pPr>
                    <w:pStyle w:val="BodyText"/>
                    <w:rPr>
                      <w:rFonts w:ascii="Times New Roman"/>
                      <w:sz w:val="17"/>
                    </w:rPr>
                  </w:pPr>
                </w:p>
              </w:txbxContent>
            </v:textbox>
            <w10:wrap anchorx="page" anchory="page"/>
          </v:shape>
        </w:pict>
      </w:r>
      <w:r>
        <w:rPr>
          <w:noProof/>
        </w:rPr>
        <w:pict w14:anchorId="46BC27FA">
          <v:shape id="_x0000_s3365" type="#_x0000_t202" alt="" style="position:absolute;margin-left:302.05pt;margin-top:417pt;width:133.2pt;height:128.15pt;z-index:-257809408;mso-wrap-style:square;mso-wrap-edited:f;mso-width-percent:0;mso-height-percent:0;mso-position-horizontal-relative:page;mso-position-vertical-relative:page;mso-width-percent:0;mso-height-percent:0;v-text-anchor:top" filled="f" stroked="f">
            <v:textbox inset="0,0,0,0">
              <w:txbxContent>
                <w:p w14:paraId="46BC2C2E" w14:textId="77777777" w:rsidR="00346727" w:rsidRDefault="00346727">
                  <w:pPr>
                    <w:pStyle w:val="BodyText"/>
                    <w:rPr>
                      <w:rFonts w:ascii="Times New Roman"/>
                      <w:sz w:val="17"/>
                    </w:rPr>
                  </w:pPr>
                </w:p>
              </w:txbxContent>
            </v:textbox>
            <w10:wrap anchorx="page" anchory="page"/>
          </v:shape>
        </w:pict>
      </w:r>
      <w:r>
        <w:rPr>
          <w:noProof/>
        </w:rPr>
        <w:pict w14:anchorId="46BC27FB">
          <v:shape id="_x0000_s3364" type="#_x0000_t202" alt="" style="position:absolute;margin-left:435.25pt;margin-top:417pt;width:130.7pt;height:27.2pt;z-index:-257808384;mso-wrap-style:square;mso-wrap-edited:f;mso-width-percent:0;mso-height-percent:0;mso-position-horizontal-relative:page;mso-position-vertical-relative:page;mso-width-percent:0;mso-height-percent:0;v-text-anchor:top" filled="f" stroked="f">
            <v:textbox inset="0,0,0,0">
              <w:txbxContent>
                <w:p w14:paraId="46BC2C2F" w14:textId="77777777" w:rsidR="00346727" w:rsidRDefault="00346727">
                  <w:pPr>
                    <w:pStyle w:val="BodyText"/>
                    <w:rPr>
                      <w:rFonts w:ascii="Times New Roman"/>
                      <w:sz w:val="17"/>
                    </w:rPr>
                  </w:pPr>
                </w:p>
              </w:txbxContent>
            </v:textbox>
            <w10:wrap anchorx="page" anchory="page"/>
          </v:shape>
        </w:pict>
      </w:r>
      <w:r>
        <w:rPr>
          <w:noProof/>
        </w:rPr>
        <w:pict w14:anchorId="46BC27FC">
          <v:shape id="_x0000_s3363" type="#_x0000_t202" alt="" style="position:absolute;margin-left:435.25pt;margin-top:444.2pt;width:130.7pt;height:23.05pt;z-index:-257807360;mso-wrap-style:square;mso-wrap-edited:f;mso-width-percent:0;mso-height-percent:0;mso-position-horizontal-relative:page;mso-position-vertical-relative:page;mso-width-percent:0;mso-height-percent:0;v-text-anchor:top" filled="f" stroked="f">
            <v:textbox inset="0,0,0,0">
              <w:txbxContent>
                <w:p w14:paraId="46BC2C30" w14:textId="77777777" w:rsidR="00346727" w:rsidRDefault="00346727">
                  <w:pPr>
                    <w:pStyle w:val="BodyText"/>
                    <w:rPr>
                      <w:rFonts w:ascii="Times New Roman"/>
                      <w:sz w:val="17"/>
                    </w:rPr>
                  </w:pPr>
                </w:p>
              </w:txbxContent>
            </v:textbox>
            <w10:wrap anchorx="page" anchory="page"/>
          </v:shape>
        </w:pict>
      </w:r>
      <w:r>
        <w:rPr>
          <w:noProof/>
        </w:rPr>
        <w:pict w14:anchorId="46BC27FD">
          <v:shape id="_x0000_s3362" type="#_x0000_t202" alt="" style="position:absolute;margin-left:41.7pt;margin-top:444.2pt;width:130.8pt;height:23.05pt;z-index:-257806336;mso-wrap-style:square;mso-wrap-edited:f;mso-width-percent:0;mso-height-percent:0;mso-position-horizontal-relative:page;mso-position-vertical-relative:page;mso-width-percent:0;mso-height-percent:0;v-text-anchor:top" filled="f" stroked="f">
            <v:textbox inset="0,0,0,0">
              <w:txbxContent>
                <w:p w14:paraId="46BC2C31" w14:textId="77777777" w:rsidR="00346727" w:rsidRDefault="00346727">
                  <w:pPr>
                    <w:pStyle w:val="BodyText"/>
                    <w:rPr>
                      <w:rFonts w:ascii="Times New Roman"/>
                      <w:sz w:val="17"/>
                    </w:rPr>
                  </w:pPr>
                </w:p>
              </w:txbxContent>
            </v:textbox>
            <w10:wrap anchorx="page" anchory="page"/>
          </v:shape>
        </w:pict>
      </w:r>
      <w:r>
        <w:rPr>
          <w:noProof/>
        </w:rPr>
        <w:pict w14:anchorId="46BC27FE">
          <v:shape id="_x0000_s3361" type="#_x0000_t202" alt="" style="position:absolute;margin-left:41.7pt;margin-top:467.2pt;width:130.8pt;height:28.35pt;z-index:-257805312;mso-wrap-style:square;mso-wrap-edited:f;mso-width-percent:0;mso-height-percent:0;mso-position-horizontal-relative:page;mso-position-vertical-relative:page;mso-width-percent:0;mso-height-percent:0;v-text-anchor:top" filled="f" stroked="f">
            <v:textbox inset="0,0,0,0">
              <w:txbxContent>
                <w:p w14:paraId="46BC2C32" w14:textId="77777777" w:rsidR="00346727" w:rsidRDefault="00346727">
                  <w:pPr>
                    <w:pStyle w:val="BodyText"/>
                    <w:rPr>
                      <w:rFonts w:ascii="Times New Roman"/>
                      <w:sz w:val="17"/>
                    </w:rPr>
                  </w:pPr>
                </w:p>
              </w:txbxContent>
            </v:textbox>
            <w10:wrap anchorx="page" anchory="page"/>
          </v:shape>
        </w:pict>
      </w:r>
      <w:r>
        <w:rPr>
          <w:noProof/>
        </w:rPr>
        <w:pict w14:anchorId="46BC27FF">
          <v:shape id="_x0000_s3360" type="#_x0000_t202" alt="" style="position:absolute;margin-left:435.25pt;margin-top:467.2pt;width:130.7pt;height:28.35pt;z-index:-257804288;mso-wrap-style:square;mso-wrap-edited:f;mso-width-percent:0;mso-height-percent:0;mso-position-horizontal-relative:page;mso-position-vertical-relative:page;mso-width-percent:0;mso-height-percent:0;v-text-anchor:top" filled="f" stroked="f">
            <v:textbox inset="0,0,0,0">
              <w:txbxContent>
                <w:p w14:paraId="46BC2C33" w14:textId="77777777" w:rsidR="00346727" w:rsidRDefault="00346727">
                  <w:pPr>
                    <w:pStyle w:val="BodyText"/>
                    <w:rPr>
                      <w:rFonts w:ascii="Times New Roman"/>
                      <w:sz w:val="17"/>
                    </w:rPr>
                  </w:pPr>
                </w:p>
              </w:txbxContent>
            </v:textbox>
            <w10:wrap anchorx="page" anchory="page"/>
          </v:shape>
        </w:pict>
      </w:r>
      <w:r>
        <w:rPr>
          <w:noProof/>
        </w:rPr>
        <w:pict w14:anchorId="46BC2800">
          <v:shape id="_x0000_s3359" type="#_x0000_t202" alt="" style="position:absolute;margin-left:41.7pt;margin-top:495.5pt;width:130.8pt;height:22pt;z-index:-257803264;mso-wrap-style:square;mso-wrap-edited:f;mso-width-percent:0;mso-height-percent:0;mso-position-horizontal-relative:page;mso-position-vertical-relative:page;mso-width-percent:0;mso-height-percent:0;v-text-anchor:top" filled="f" stroked="f">
            <v:textbox inset="0,0,0,0">
              <w:txbxContent>
                <w:p w14:paraId="46BC2C34" w14:textId="77777777" w:rsidR="00346727" w:rsidRDefault="00346727">
                  <w:pPr>
                    <w:pStyle w:val="BodyText"/>
                    <w:rPr>
                      <w:rFonts w:ascii="Times New Roman"/>
                      <w:sz w:val="17"/>
                    </w:rPr>
                  </w:pPr>
                </w:p>
              </w:txbxContent>
            </v:textbox>
            <w10:wrap anchorx="page" anchory="page"/>
          </v:shape>
        </w:pict>
      </w:r>
      <w:r>
        <w:rPr>
          <w:noProof/>
        </w:rPr>
        <w:pict w14:anchorId="46BC2801">
          <v:shape id="_x0000_s3358" type="#_x0000_t202" alt="" style="position:absolute;margin-left:435.25pt;margin-top:495.5pt;width:130.7pt;height:22pt;z-index:-257802240;mso-wrap-style:square;mso-wrap-edited:f;mso-width-percent:0;mso-height-percent:0;mso-position-horizontal-relative:page;mso-position-vertical-relative:page;mso-width-percent:0;mso-height-percent:0;v-text-anchor:top" filled="f" stroked="f">
            <v:textbox inset="0,0,0,0">
              <w:txbxContent>
                <w:p w14:paraId="46BC2C35" w14:textId="77777777" w:rsidR="00346727" w:rsidRDefault="00346727">
                  <w:pPr>
                    <w:pStyle w:val="BodyText"/>
                    <w:rPr>
                      <w:rFonts w:ascii="Times New Roman"/>
                      <w:sz w:val="17"/>
                    </w:rPr>
                  </w:pPr>
                </w:p>
              </w:txbxContent>
            </v:textbox>
            <w10:wrap anchorx="page" anchory="page"/>
          </v:shape>
        </w:pict>
      </w:r>
      <w:r>
        <w:rPr>
          <w:noProof/>
        </w:rPr>
        <w:pict w14:anchorId="46BC2802">
          <v:shape id="_x0000_s3357" type="#_x0000_t202" alt="" style="position:absolute;margin-left:41.7pt;margin-top:517.5pt;width:130.8pt;height:27.7pt;z-index:-257801216;mso-wrap-style:square;mso-wrap-edited:f;mso-width-percent:0;mso-height-percent:0;mso-position-horizontal-relative:page;mso-position-vertical-relative:page;mso-width-percent:0;mso-height-percent:0;v-text-anchor:top" filled="f" stroked="f">
            <v:textbox inset="0,0,0,0">
              <w:txbxContent>
                <w:p w14:paraId="46BC2C36" w14:textId="77777777" w:rsidR="00346727" w:rsidRDefault="00346727">
                  <w:pPr>
                    <w:pStyle w:val="BodyText"/>
                    <w:rPr>
                      <w:rFonts w:ascii="Times New Roman"/>
                      <w:sz w:val="17"/>
                    </w:rPr>
                  </w:pPr>
                </w:p>
              </w:txbxContent>
            </v:textbox>
            <w10:wrap anchorx="page" anchory="page"/>
          </v:shape>
        </w:pict>
      </w:r>
      <w:r>
        <w:rPr>
          <w:noProof/>
        </w:rPr>
        <w:pict w14:anchorId="46BC2803">
          <v:shape id="_x0000_s3356" type="#_x0000_t202" alt="" style="position:absolute;margin-left:435.25pt;margin-top:517.5pt;width:130.7pt;height:27.7pt;z-index:-257800192;mso-wrap-style:square;mso-wrap-edited:f;mso-width-percent:0;mso-height-percent:0;mso-position-horizontal-relative:page;mso-position-vertical-relative:page;mso-width-percent:0;mso-height-percent:0;v-text-anchor:top" filled="f" stroked="f">
            <v:textbox inset="0,0,0,0">
              <w:txbxContent>
                <w:p w14:paraId="46BC2C37" w14:textId="77777777" w:rsidR="00346727" w:rsidRDefault="00346727">
                  <w:pPr>
                    <w:pStyle w:val="BodyText"/>
                    <w:rPr>
                      <w:rFonts w:ascii="Times New Roman"/>
                      <w:sz w:val="17"/>
                    </w:rPr>
                  </w:pPr>
                </w:p>
              </w:txbxContent>
            </v:textbox>
            <w10:wrap anchorx="page" anchory="page"/>
          </v:shape>
        </w:pict>
      </w:r>
      <w:r>
        <w:rPr>
          <w:noProof/>
        </w:rPr>
        <w:pict w14:anchorId="46BC2804">
          <v:shape id="_x0000_s3355" type="#_x0000_t202" alt="" style="position:absolute;margin-left:41.7pt;margin-top:545.15pt;width:130.8pt;height:128pt;z-index:-257799168;mso-wrap-style:square;mso-wrap-edited:f;mso-width-percent:0;mso-height-percent:0;mso-position-horizontal-relative:page;mso-position-vertical-relative:page;mso-width-percent:0;mso-height-percent:0;v-text-anchor:top" filled="f" stroked="f">
            <v:textbox inset="0,0,0,0">
              <w:txbxContent>
                <w:p w14:paraId="46BC2C38" w14:textId="77777777" w:rsidR="00346727" w:rsidRDefault="00346727">
                  <w:pPr>
                    <w:pStyle w:val="BodyText"/>
                    <w:rPr>
                      <w:rFonts w:ascii="Times New Roman"/>
                      <w:sz w:val="17"/>
                    </w:rPr>
                  </w:pPr>
                </w:p>
              </w:txbxContent>
            </v:textbox>
            <w10:wrap anchorx="page" anchory="page"/>
          </v:shape>
        </w:pict>
      </w:r>
      <w:r>
        <w:rPr>
          <w:noProof/>
        </w:rPr>
        <w:pict w14:anchorId="46BC2805">
          <v:shape id="_x0000_s3354" type="#_x0000_t202" alt="" style="position:absolute;margin-left:172.5pt;margin-top:545.15pt;width:129.6pt;height:128pt;z-index:-257798144;mso-wrap-style:square;mso-wrap-edited:f;mso-width-percent:0;mso-height-percent:0;mso-position-horizontal-relative:page;mso-position-vertical-relative:page;mso-width-percent:0;mso-height-percent:0;v-text-anchor:top" filled="f" stroked="f">
            <v:textbox inset="0,0,0,0">
              <w:txbxContent>
                <w:p w14:paraId="46BC2C39" w14:textId="77777777" w:rsidR="00346727" w:rsidRDefault="00346727">
                  <w:pPr>
                    <w:pStyle w:val="BodyText"/>
                    <w:rPr>
                      <w:rFonts w:ascii="Times New Roman"/>
                      <w:sz w:val="17"/>
                    </w:rPr>
                  </w:pPr>
                </w:p>
              </w:txbxContent>
            </v:textbox>
            <w10:wrap anchorx="page" anchory="page"/>
          </v:shape>
        </w:pict>
      </w:r>
      <w:r>
        <w:rPr>
          <w:noProof/>
        </w:rPr>
        <w:pict w14:anchorId="46BC2806">
          <v:shape id="_x0000_s3353" type="#_x0000_t202" alt="" style="position:absolute;margin-left:302.05pt;margin-top:545.15pt;width:133.2pt;height:5.7pt;z-index:-257797120;mso-wrap-style:square;mso-wrap-edited:f;mso-width-percent:0;mso-height-percent:0;mso-position-horizontal-relative:page;mso-position-vertical-relative:page;mso-width-percent:0;mso-height-percent:0;v-text-anchor:top" filled="f" stroked="f">
            <v:textbox inset="0,0,0,0">
              <w:txbxContent>
                <w:p w14:paraId="46BC3259" w14:textId="77777777" w:rsidR="00000000" w:rsidRDefault="00904B7D"/>
              </w:txbxContent>
            </v:textbox>
            <w10:wrap anchorx="page" anchory="page"/>
          </v:shape>
        </w:pict>
      </w:r>
      <w:r>
        <w:rPr>
          <w:noProof/>
        </w:rPr>
        <w:pict w14:anchorId="46BC2807">
          <v:shape id="_x0000_s3352" type="#_x0000_t202" alt="" style="position:absolute;margin-left:435.25pt;margin-top:545.15pt;width:130.7pt;height:128pt;z-index:-257796096;mso-wrap-style:square;mso-wrap-edited:f;mso-width-percent:0;mso-height-percent:0;mso-position-horizontal-relative:page;mso-position-vertical-relative:page;mso-width-percent:0;mso-height-percent:0;v-text-anchor:top" filled="f" stroked="f">
            <v:textbox inset="0,0,0,0">
              <w:txbxContent>
                <w:p w14:paraId="46BC2C3A" w14:textId="77777777" w:rsidR="00346727" w:rsidRDefault="00346727">
                  <w:pPr>
                    <w:pStyle w:val="BodyText"/>
                    <w:rPr>
                      <w:rFonts w:ascii="Times New Roman"/>
                      <w:sz w:val="17"/>
                    </w:rPr>
                  </w:pPr>
                </w:p>
              </w:txbxContent>
            </v:textbox>
            <w10:wrap anchorx="page" anchory="page"/>
          </v:shape>
        </w:pict>
      </w:r>
      <w:r>
        <w:rPr>
          <w:noProof/>
        </w:rPr>
        <w:pict w14:anchorId="46BC2808">
          <v:shape id="_x0000_s3351" type="#_x0000_t202" alt="" style="position:absolute;margin-left:302.05pt;margin-top:550.8pt;width:133.2pt;height:6.2pt;z-index:-257795072;mso-wrap-style:square;mso-wrap-edited:f;mso-width-percent:0;mso-height-percent:0;mso-position-horizontal-relative:page;mso-position-vertical-relative:page;mso-width-percent:0;mso-height-percent:0;v-text-anchor:top" filled="f" stroked="f">
            <v:textbox inset="0,0,0,0">
              <w:txbxContent>
                <w:p w14:paraId="46BC325C" w14:textId="77777777" w:rsidR="00000000" w:rsidRDefault="00904B7D"/>
              </w:txbxContent>
            </v:textbox>
            <w10:wrap anchorx="page" anchory="page"/>
          </v:shape>
        </w:pict>
      </w:r>
      <w:r>
        <w:rPr>
          <w:noProof/>
        </w:rPr>
        <w:pict w14:anchorId="46BC2809">
          <v:shape id="_x0000_s3350" type="#_x0000_t202" alt="" style="position:absolute;margin-left:302.05pt;margin-top:557pt;width:133.2pt;height:4.8pt;z-index:-257794048;mso-wrap-style:square;mso-wrap-edited:f;mso-width-percent:0;mso-height-percent:0;mso-position-horizontal-relative:page;mso-position-vertical-relative:page;mso-width-percent:0;mso-height-percent:0;v-text-anchor:top" filled="f" stroked="f">
            <v:textbox inset="0,0,0,0">
              <w:txbxContent>
                <w:p w14:paraId="46BC325E" w14:textId="77777777" w:rsidR="00000000" w:rsidRDefault="00904B7D"/>
              </w:txbxContent>
            </v:textbox>
            <w10:wrap anchorx="page" anchory="page"/>
          </v:shape>
        </w:pict>
      </w:r>
      <w:r>
        <w:rPr>
          <w:noProof/>
        </w:rPr>
        <w:pict w14:anchorId="46BC280A">
          <v:shape id="_x0000_s3349" type="#_x0000_t202" alt="" style="position:absolute;margin-left:302.05pt;margin-top:561.8pt;width:133.2pt;height:6.2pt;z-index:-257793024;mso-wrap-style:square;mso-wrap-edited:f;mso-width-percent:0;mso-height-percent:0;mso-position-horizontal-relative:page;mso-position-vertical-relative:page;mso-width-percent:0;mso-height-percent:0;v-text-anchor:top" filled="f" stroked="f">
            <v:textbox inset="0,0,0,0">
              <w:txbxContent>
                <w:p w14:paraId="46BC3260" w14:textId="77777777" w:rsidR="00000000" w:rsidRDefault="00904B7D"/>
              </w:txbxContent>
            </v:textbox>
            <w10:wrap anchorx="page" anchory="page"/>
          </v:shape>
        </w:pict>
      </w:r>
      <w:r>
        <w:rPr>
          <w:noProof/>
        </w:rPr>
        <w:pict w14:anchorId="46BC280B">
          <v:shape id="_x0000_s3348" type="#_x0000_t202" alt="" style="position:absolute;margin-left:302.05pt;margin-top:567.95pt;width:133.2pt;height:4.85pt;z-index:-257792000;mso-wrap-style:square;mso-wrap-edited:f;mso-width-percent:0;mso-height-percent:0;mso-position-horizontal-relative:page;mso-position-vertical-relative:page;mso-width-percent:0;mso-height-percent:0;v-text-anchor:top" filled="f" stroked="f">
            <v:textbox inset="0,0,0,0">
              <w:txbxContent>
                <w:p w14:paraId="46BC3262" w14:textId="77777777" w:rsidR="00000000" w:rsidRDefault="00904B7D"/>
              </w:txbxContent>
            </v:textbox>
            <w10:wrap anchorx="page" anchory="page"/>
          </v:shape>
        </w:pict>
      </w:r>
      <w:r>
        <w:rPr>
          <w:noProof/>
        </w:rPr>
        <w:pict w14:anchorId="46BC280C">
          <v:shape id="_x0000_s3347" type="#_x0000_t202" alt="" style="position:absolute;margin-left:302.05pt;margin-top:572.8pt;width:133.2pt;height:6.2pt;z-index:-257790976;mso-wrap-style:square;mso-wrap-edited:f;mso-width-percent:0;mso-height-percent:0;mso-position-horizontal-relative:page;mso-position-vertical-relative:page;mso-width-percent:0;mso-height-percent:0;v-text-anchor:top" filled="f" stroked="f">
            <v:textbox inset="0,0,0,0">
              <w:txbxContent>
                <w:p w14:paraId="46BC3264" w14:textId="77777777" w:rsidR="00000000" w:rsidRDefault="00904B7D"/>
              </w:txbxContent>
            </v:textbox>
            <w10:wrap anchorx="page" anchory="page"/>
          </v:shape>
        </w:pict>
      </w:r>
      <w:r>
        <w:rPr>
          <w:noProof/>
        </w:rPr>
        <w:pict w14:anchorId="46BC280D">
          <v:shape id="_x0000_s3346" type="#_x0000_t202" alt="" style="position:absolute;margin-left:302.05pt;margin-top:579pt;width:133.2pt;height:4.95pt;z-index:-257789952;mso-wrap-style:square;mso-wrap-edited:f;mso-width-percent:0;mso-height-percent:0;mso-position-horizontal-relative:page;mso-position-vertical-relative:page;mso-width-percent:0;mso-height-percent:0;v-text-anchor:top" filled="f" stroked="f">
            <v:textbox inset="0,0,0,0">
              <w:txbxContent>
                <w:p w14:paraId="46BC3266" w14:textId="77777777" w:rsidR="00000000" w:rsidRDefault="00904B7D"/>
              </w:txbxContent>
            </v:textbox>
            <w10:wrap anchorx="page" anchory="page"/>
          </v:shape>
        </w:pict>
      </w:r>
      <w:r>
        <w:rPr>
          <w:noProof/>
        </w:rPr>
        <w:pict w14:anchorId="46BC280E">
          <v:shape id="_x0000_s3345" type="#_x0000_t202" alt="" style="position:absolute;margin-left:302.05pt;margin-top:583.9pt;width:133.2pt;height:6.2pt;z-index:-257788928;mso-wrap-style:square;mso-wrap-edited:f;mso-width-percent:0;mso-height-percent:0;mso-position-horizontal-relative:page;mso-position-vertical-relative:page;mso-width-percent:0;mso-height-percent:0;v-text-anchor:top" filled="f" stroked="f">
            <v:textbox inset="0,0,0,0">
              <w:txbxContent>
                <w:p w14:paraId="46BC3268" w14:textId="77777777" w:rsidR="00000000" w:rsidRDefault="00904B7D"/>
              </w:txbxContent>
            </v:textbox>
            <w10:wrap anchorx="page" anchory="page"/>
          </v:shape>
        </w:pict>
      </w:r>
      <w:r>
        <w:rPr>
          <w:noProof/>
        </w:rPr>
        <w:pict w14:anchorId="46BC280F">
          <v:shape id="_x0000_s3344" type="#_x0000_t202" alt="" style="position:absolute;margin-left:302.05pt;margin-top:590.1pt;width:133.2pt;height:4.95pt;z-index:-257787904;mso-wrap-style:square;mso-wrap-edited:f;mso-width-percent:0;mso-height-percent:0;mso-position-horizontal-relative:page;mso-position-vertical-relative:page;mso-width-percent:0;mso-height-percent:0;v-text-anchor:top" filled="f" stroked="f">
            <v:textbox inset="0,0,0,0">
              <w:txbxContent>
                <w:p w14:paraId="46BC326A" w14:textId="77777777" w:rsidR="00000000" w:rsidRDefault="00904B7D"/>
              </w:txbxContent>
            </v:textbox>
            <w10:wrap anchorx="page" anchory="page"/>
          </v:shape>
        </w:pict>
      </w:r>
      <w:r>
        <w:rPr>
          <w:noProof/>
        </w:rPr>
        <w:pict w14:anchorId="46BC2810">
          <v:shape id="_x0000_s3343" type="#_x0000_t202" alt="" style="position:absolute;margin-left:302.05pt;margin-top:595.05pt;width:133.2pt;height:6.2pt;z-index:-257786880;mso-wrap-style:square;mso-wrap-edited:f;mso-width-percent:0;mso-height-percent:0;mso-position-horizontal-relative:page;mso-position-vertical-relative:page;mso-width-percent:0;mso-height-percent:0;v-text-anchor:top" filled="f" stroked="f">
            <v:textbox inset="0,0,0,0">
              <w:txbxContent>
                <w:p w14:paraId="46BC326C" w14:textId="77777777" w:rsidR="00000000" w:rsidRDefault="00904B7D"/>
              </w:txbxContent>
            </v:textbox>
            <w10:wrap anchorx="page" anchory="page"/>
          </v:shape>
        </w:pict>
      </w:r>
      <w:r>
        <w:rPr>
          <w:noProof/>
        </w:rPr>
        <w:pict w14:anchorId="46BC2811">
          <v:shape id="_x0000_s3342" type="#_x0000_t202" alt="" style="position:absolute;margin-left:302.05pt;margin-top:601.2pt;width:133.2pt;height:4.95pt;z-index:-257785856;mso-wrap-style:square;mso-wrap-edited:f;mso-width-percent:0;mso-height-percent:0;mso-position-horizontal-relative:page;mso-position-vertical-relative:page;mso-width-percent:0;mso-height-percent:0;v-text-anchor:top" filled="f" stroked="f">
            <v:textbox inset="0,0,0,0">
              <w:txbxContent>
                <w:p w14:paraId="46BC326E" w14:textId="77777777" w:rsidR="00000000" w:rsidRDefault="00904B7D"/>
              </w:txbxContent>
            </v:textbox>
            <w10:wrap anchorx="page" anchory="page"/>
          </v:shape>
        </w:pict>
      </w:r>
      <w:r>
        <w:rPr>
          <w:noProof/>
        </w:rPr>
        <w:pict w14:anchorId="46BC2812">
          <v:shape id="_x0000_s3341" type="#_x0000_t202" alt="" style="position:absolute;margin-left:302.05pt;margin-top:606.15pt;width:133.2pt;height:6.2pt;z-index:-257784832;mso-wrap-style:square;mso-wrap-edited:f;mso-width-percent:0;mso-height-percent:0;mso-position-horizontal-relative:page;mso-position-vertical-relative:page;mso-width-percent:0;mso-height-percent:0;v-text-anchor:top" filled="f" stroked="f">
            <v:textbox inset="0,0,0,0">
              <w:txbxContent>
                <w:p w14:paraId="46BC3270" w14:textId="77777777" w:rsidR="00000000" w:rsidRDefault="00904B7D"/>
              </w:txbxContent>
            </v:textbox>
            <w10:wrap anchorx="page" anchory="page"/>
          </v:shape>
        </w:pict>
      </w:r>
      <w:r>
        <w:rPr>
          <w:noProof/>
        </w:rPr>
        <w:pict w14:anchorId="46BC2813">
          <v:shape id="_x0000_s3340" type="#_x0000_t202" alt="" style="position:absolute;margin-left:302.05pt;margin-top:612.35pt;width:133.2pt;height:5.05pt;z-index:-257783808;mso-wrap-style:square;mso-wrap-edited:f;mso-width-percent:0;mso-height-percent:0;mso-position-horizontal-relative:page;mso-position-vertical-relative:page;mso-width-percent:0;mso-height-percent:0;v-text-anchor:top" filled="f" stroked="f">
            <v:textbox inset="0,0,0,0">
              <w:txbxContent>
                <w:p w14:paraId="46BC3272" w14:textId="77777777" w:rsidR="00000000" w:rsidRDefault="00904B7D"/>
              </w:txbxContent>
            </v:textbox>
            <w10:wrap anchorx="page" anchory="page"/>
          </v:shape>
        </w:pict>
      </w:r>
      <w:r>
        <w:rPr>
          <w:noProof/>
        </w:rPr>
        <w:pict w14:anchorId="46BC2814">
          <v:shape id="_x0000_s3339" type="#_x0000_t202" alt="" style="position:absolute;margin-left:302.05pt;margin-top:617.35pt;width:133.2pt;height:6.2pt;z-index:-257782784;mso-wrap-style:square;mso-wrap-edited:f;mso-width-percent:0;mso-height-percent:0;mso-position-horizontal-relative:page;mso-position-vertical-relative:page;mso-width-percent:0;mso-height-percent:0;v-text-anchor:top" filled="f" stroked="f">
            <v:textbox inset="0,0,0,0">
              <w:txbxContent>
                <w:p w14:paraId="46BC3274" w14:textId="77777777" w:rsidR="00000000" w:rsidRDefault="00904B7D"/>
              </w:txbxContent>
            </v:textbox>
            <w10:wrap anchorx="page" anchory="page"/>
          </v:shape>
        </w:pict>
      </w:r>
      <w:r>
        <w:rPr>
          <w:noProof/>
        </w:rPr>
        <w:pict w14:anchorId="46BC2815">
          <v:shape id="_x0000_s3338" type="#_x0000_t202" alt="" style="position:absolute;margin-left:302.05pt;margin-top:623.55pt;width:133.2pt;height:4.8pt;z-index:-257781760;mso-wrap-style:square;mso-wrap-edited:f;mso-width-percent:0;mso-height-percent:0;mso-position-horizontal-relative:page;mso-position-vertical-relative:page;mso-width-percent:0;mso-height-percent:0;v-text-anchor:top" filled="f" stroked="f">
            <v:textbox inset="0,0,0,0">
              <w:txbxContent>
                <w:p w14:paraId="46BC3276" w14:textId="77777777" w:rsidR="00000000" w:rsidRDefault="00904B7D"/>
              </w:txbxContent>
            </v:textbox>
            <w10:wrap anchorx="page" anchory="page"/>
          </v:shape>
        </w:pict>
      </w:r>
      <w:r>
        <w:rPr>
          <w:noProof/>
        </w:rPr>
        <w:pict w14:anchorId="46BC2816">
          <v:shape id="_x0000_s3337" type="#_x0000_t202" alt="" style="position:absolute;margin-left:302.05pt;margin-top:628.35pt;width:133.2pt;height:6.2pt;z-index:-257780736;mso-wrap-style:square;mso-wrap-edited:f;mso-width-percent:0;mso-height-percent:0;mso-position-horizontal-relative:page;mso-position-vertical-relative:page;mso-width-percent:0;mso-height-percent:0;v-text-anchor:top" filled="f" stroked="f">
            <v:textbox inset="0,0,0,0">
              <w:txbxContent>
                <w:p w14:paraId="46BC3278" w14:textId="77777777" w:rsidR="00000000" w:rsidRDefault="00904B7D"/>
              </w:txbxContent>
            </v:textbox>
            <w10:wrap anchorx="page" anchory="page"/>
          </v:shape>
        </w:pict>
      </w:r>
      <w:r>
        <w:rPr>
          <w:noProof/>
        </w:rPr>
        <w:pict w14:anchorId="46BC2817">
          <v:shape id="_x0000_s3336" type="#_x0000_t202" alt="" style="position:absolute;margin-left:302.05pt;margin-top:634.55pt;width:133.2pt;height:4.85pt;z-index:-257779712;mso-wrap-style:square;mso-wrap-edited:f;mso-width-percent:0;mso-height-percent:0;mso-position-horizontal-relative:page;mso-position-vertical-relative:page;mso-width-percent:0;mso-height-percent:0;v-text-anchor:top" filled="f" stroked="f">
            <v:textbox inset="0,0,0,0">
              <w:txbxContent>
                <w:p w14:paraId="46BC327A" w14:textId="77777777" w:rsidR="00000000" w:rsidRDefault="00904B7D"/>
              </w:txbxContent>
            </v:textbox>
            <w10:wrap anchorx="page" anchory="page"/>
          </v:shape>
        </w:pict>
      </w:r>
      <w:r>
        <w:rPr>
          <w:noProof/>
        </w:rPr>
        <w:pict w14:anchorId="46BC2818">
          <v:shape id="_x0000_s3335" type="#_x0000_t202" alt="" style="position:absolute;margin-left:302.05pt;margin-top:639.35pt;width:133.2pt;height:6.2pt;z-index:-257778688;mso-wrap-style:square;mso-wrap-edited:f;mso-width-percent:0;mso-height-percent:0;mso-position-horizontal-relative:page;mso-position-vertical-relative:page;mso-width-percent:0;mso-height-percent:0;v-text-anchor:top" filled="f" stroked="f">
            <v:textbox inset="0,0,0,0">
              <w:txbxContent>
                <w:p w14:paraId="46BC327C" w14:textId="77777777" w:rsidR="00000000" w:rsidRDefault="00904B7D"/>
              </w:txbxContent>
            </v:textbox>
            <w10:wrap anchorx="page" anchory="page"/>
          </v:shape>
        </w:pict>
      </w:r>
      <w:r>
        <w:rPr>
          <w:noProof/>
        </w:rPr>
        <w:pict w14:anchorId="46BC2819">
          <v:shape id="_x0000_s3334" type="#_x0000_t202" alt="" style="position:absolute;margin-left:302.05pt;margin-top:645.55pt;width:133.2pt;height:4.95pt;z-index:-257777664;mso-wrap-style:square;mso-wrap-edited:f;mso-width-percent:0;mso-height-percent:0;mso-position-horizontal-relative:page;mso-position-vertical-relative:page;mso-width-percent:0;mso-height-percent:0;v-text-anchor:top" filled="f" stroked="f">
            <v:textbox inset="0,0,0,0">
              <w:txbxContent>
                <w:p w14:paraId="46BC327E" w14:textId="77777777" w:rsidR="00000000" w:rsidRDefault="00904B7D"/>
              </w:txbxContent>
            </v:textbox>
            <w10:wrap anchorx="page" anchory="page"/>
          </v:shape>
        </w:pict>
      </w:r>
      <w:r>
        <w:rPr>
          <w:noProof/>
        </w:rPr>
        <w:pict w14:anchorId="46BC281A">
          <v:shape id="_x0000_s3333" type="#_x0000_t202" alt="" style="position:absolute;margin-left:302.05pt;margin-top:650.5pt;width:133.2pt;height:6.2pt;z-index:-257776640;mso-wrap-style:square;mso-wrap-edited:f;mso-width-percent:0;mso-height-percent:0;mso-position-horizontal-relative:page;mso-position-vertical-relative:page;mso-width-percent:0;mso-height-percent:0;v-text-anchor:top" filled="f" stroked="f">
            <v:textbox inset="0,0,0,0">
              <w:txbxContent>
                <w:p w14:paraId="46BC3280" w14:textId="77777777" w:rsidR="00000000" w:rsidRDefault="00904B7D"/>
              </w:txbxContent>
            </v:textbox>
            <w10:wrap anchorx="page" anchory="page"/>
          </v:shape>
        </w:pict>
      </w:r>
      <w:r>
        <w:rPr>
          <w:noProof/>
        </w:rPr>
        <w:pict w14:anchorId="46BC281B">
          <v:shape id="_x0000_s3332" type="#_x0000_t202" alt="" style="position:absolute;margin-left:302.05pt;margin-top:656.65pt;width:133.2pt;height:4.95pt;z-index:-257775616;mso-wrap-style:square;mso-wrap-edited:f;mso-width-percent:0;mso-height-percent:0;mso-position-horizontal-relative:page;mso-position-vertical-relative:page;mso-width-percent:0;mso-height-percent:0;v-text-anchor:top" filled="f" stroked="f">
            <v:textbox inset="0,0,0,0">
              <w:txbxContent>
                <w:p w14:paraId="46BC3282" w14:textId="77777777" w:rsidR="00000000" w:rsidRDefault="00904B7D"/>
              </w:txbxContent>
            </v:textbox>
            <w10:wrap anchorx="page" anchory="page"/>
          </v:shape>
        </w:pict>
      </w:r>
      <w:r>
        <w:rPr>
          <w:noProof/>
        </w:rPr>
        <w:pict w14:anchorId="46BC281C">
          <v:shape id="_x0000_s3331" type="#_x0000_t202" alt="" style="position:absolute;margin-left:302.05pt;margin-top:661.6pt;width:133.2pt;height:6.2pt;z-index:-257774592;mso-wrap-style:square;mso-wrap-edited:f;mso-width-percent:0;mso-height-percent:0;mso-position-horizontal-relative:page;mso-position-vertical-relative:page;mso-width-percent:0;mso-height-percent:0;v-text-anchor:top" filled="f" stroked="f">
            <v:textbox inset="0,0,0,0">
              <w:txbxContent>
                <w:p w14:paraId="46BC3284" w14:textId="77777777" w:rsidR="00000000" w:rsidRDefault="00904B7D"/>
              </w:txbxContent>
            </v:textbox>
            <w10:wrap anchorx="page" anchory="page"/>
          </v:shape>
        </w:pict>
      </w:r>
      <w:r>
        <w:rPr>
          <w:noProof/>
        </w:rPr>
        <w:pict w14:anchorId="46BC281D">
          <v:shape id="_x0000_s3330" type="#_x0000_t202" alt="" style="position:absolute;margin-left:302.05pt;margin-top:667.8pt;width:133.2pt;height:5.4pt;z-index:-257773568;mso-wrap-style:square;mso-wrap-edited:f;mso-width-percent:0;mso-height-percent:0;mso-position-horizontal-relative:page;mso-position-vertical-relative:page;mso-width-percent:0;mso-height-percent:0;v-text-anchor:top" filled="f" stroked="f">
            <v:textbox inset="0,0,0,0">
              <w:txbxContent>
                <w:p w14:paraId="46BC3286" w14:textId="77777777" w:rsidR="00000000" w:rsidRDefault="00904B7D"/>
              </w:txbxContent>
            </v:textbox>
            <w10:wrap anchorx="page" anchory="page"/>
          </v:shape>
        </w:pict>
      </w:r>
      <w:r>
        <w:rPr>
          <w:noProof/>
        </w:rPr>
        <w:pict w14:anchorId="46BC281E">
          <v:shape id="_x0000_s3329" type="#_x0000_t202" alt="" style="position:absolute;margin-left:41.7pt;margin-top:673.15pt;width:130.8pt;height:58.1pt;z-index:-257772544;mso-wrap-style:square;mso-wrap-edited:f;mso-width-percent:0;mso-height-percent:0;mso-position-horizontal-relative:page;mso-position-vertical-relative:page;mso-width-percent:0;mso-height-percent:0;v-text-anchor:top" filled="f" stroked="f">
            <v:textbox inset="0,0,0,0">
              <w:txbxContent>
                <w:p w14:paraId="46BC2C3B" w14:textId="77777777" w:rsidR="00346727" w:rsidRDefault="00346727">
                  <w:pPr>
                    <w:pStyle w:val="BodyText"/>
                    <w:rPr>
                      <w:rFonts w:ascii="Times New Roman"/>
                      <w:sz w:val="17"/>
                    </w:rPr>
                  </w:pPr>
                </w:p>
              </w:txbxContent>
            </v:textbox>
            <w10:wrap anchorx="page" anchory="page"/>
          </v:shape>
        </w:pict>
      </w:r>
      <w:r>
        <w:rPr>
          <w:noProof/>
        </w:rPr>
        <w:pict w14:anchorId="46BC281F">
          <v:shape id="_x0000_s3328" type="#_x0000_t202" alt="" style="position:absolute;margin-left:172.5pt;margin-top:673.15pt;width:129.6pt;height:58.1pt;z-index:-257771520;mso-wrap-style:square;mso-wrap-edited:f;mso-width-percent:0;mso-height-percent:0;mso-position-horizontal-relative:page;mso-position-vertical-relative:page;mso-width-percent:0;mso-height-percent:0;v-text-anchor:top" filled="f" stroked="f">
            <v:textbox inset="0,0,0,0">
              <w:txbxContent>
                <w:p w14:paraId="46BC2C3C" w14:textId="77777777" w:rsidR="00346727" w:rsidRDefault="00346727">
                  <w:pPr>
                    <w:pStyle w:val="BodyText"/>
                    <w:rPr>
                      <w:rFonts w:ascii="Times New Roman"/>
                      <w:sz w:val="17"/>
                    </w:rPr>
                  </w:pPr>
                </w:p>
              </w:txbxContent>
            </v:textbox>
            <w10:wrap anchorx="page" anchory="page"/>
          </v:shape>
        </w:pict>
      </w:r>
      <w:r>
        <w:rPr>
          <w:noProof/>
        </w:rPr>
        <w:pict w14:anchorId="46BC2820">
          <v:shape id="_x0000_s3327" type="#_x0000_t202" alt="" style="position:absolute;margin-left:302.05pt;margin-top:673.15pt;width:133.2pt;height:58.1pt;z-index:-257770496;mso-wrap-style:square;mso-wrap-edited:f;mso-width-percent:0;mso-height-percent:0;mso-position-horizontal-relative:page;mso-position-vertical-relative:page;mso-width-percent:0;mso-height-percent:0;v-text-anchor:top" filled="f" stroked="f">
            <v:textbox inset="0,0,0,0">
              <w:txbxContent>
                <w:p w14:paraId="46BC2C3D" w14:textId="77777777" w:rsidR="00346727" w:rsidRDefault="00346727">
                  <w:pPr>
                    <w:pStyle w:val="BodyText"/>
                    <w:rPr>
                      <w:rFonts w:ascii="Times New Roman"/>
                      <w:sz w:val="17"/>
                    </w:rPr>
                  </w:pPr>
                </w:p>
              </w:txbxContent>
            </v:textbox>
            <w10:wrap anchorx="page" anchory="page"/>
          </v:shape>
        </w:pict>
      </w:r>
      <w:r>
        <w:rPr>
          <w:noProof/>
        </w:rPr>
        <w:pict w14:anchorId="46BC2821">
          <v:shape id="_x0000_s3326" type="#_x0000_t202" alt="" style="position:absolute;margin-left:435.25pt;margin-top:673.15pt;width:130.7pt;height:129.3pt;z-index:-257769472;mso-wrap-style:square;mso-wrap-edited:f;mso-width-percent:0;mso-height-percent:0;mso-position-horizontal-relative:page;mso-position-vertical-relative:page;mso-width-percent:0;mso-height-percent:0;v-text-anchor:top" filled="f" stroked="f">
            <v:textbox inset="0,0,0,0">
              <w:txbxContent>
                <w:p w14:paraId="46BC2C3E" w14:textId="77777777" w:rsidR="00346727" w:rsidRDefault="00346727">
                  <w:pPr>
                    <w:pStyle w:val="BodyText"/>
                    <w:rPr>
                      <w:rFonts w:ascii="Times New Roman"/>
                      <w:sz w:val="17"/>
                    </w:rPr>
                  </w:pPr>
                </w:p>
              </w:txbxContent>
            </v:textbox>
            <w10:wrap anchorx="page" anchory="page"/>
          </v:shape>
        </w:pict>
      </w:r>
      <w:r>
        <w:rPr>
          <w:noProof/>
        </w:rPr>
        <w:pict w14:anchorId="46BC2822">
          <v:shape id="_x0000_s3325" type="#_x0000_t202" alt="" style="position:absolute;margin-left:41.7pt;margin-top:731.25pt;width:393.6pt;height:71.2pt;z-index:-257768448;mso-wrap-style:square;mso-wrap-edited:f;mso-width-percent:0;mso-height-percent:0;mso-position-horizontal-relative:page;mso-position-vertical-relative:page;mso-width-percent:0;mso-height-percent:0;v-text-anchor:top" filled="f" stroked="f">
            <v:textbox inset="0,0,0,0">
              <w:txbxContent>
                <w:p w14:paraId="46BC2C3F" w14:textId="77777777" w:rsidR="00346727" w:rsidRDefault="00346727">
                  <w:pPr>
                    <w:pStyle w:val="BodyText"/>
                    <w:rPr>
                      <w:rFonts w:ascii="Times New Roman"/>
                      <w:sz w:val="17"/>
                    </w:rPr>
                  </w:pPr>
                </w:p>
              </w:txbxContent>
            </v:textbox>
            <w10:wrap anchorx="page" anchory="page"/>
          </v:shape>
        </w:pict>
      </w:r>
      <w:r>
        <w:rPr>
          <w:noProof/>
        </w:rPr>
        <w:pict w14:anchorId="46BC2823">
          <v:shape id="_x0000_s3324" type="#_x0000_t202" alt="" style="position:absolute;margin-left:214.95pt;margin-top:412.7pt;width:13.1pt;height:13.2pt;z-index:-257767424;mso-wrap-style:square;mso-wrap-edited:f;mso-width-percent:0;mso-height-percent:0;mso-position-horizontal-relative:page;mso-position-vertical-relative:page;mso-width-percent:0;mso-height-percent:0;v-text-anchor:top" filled="f" stroked="f">
            <v:textbox inset="0,0,0,0">
              <w:txbxContent>
                <w:p w14:paraId="46BC2C40" w14:textId="77777777" w:rsidR="00346727" w:rsidRDefault="00346727">
                  <w:pPr>
                    <w:pStyle w:val="BodyText"/>
                    <w:rPr>
                      <w:rFonts w:ascii="Times New Roman"/>
                      <w:sz w:val="17"/>
                    </w:rPr>
                  </w:pPr>
                </w:p>
              </w:txbxContent>
            </v:textbox>
            <w10:wrap anchorx="page" anchory="page"/>
          </v:shape>
        </w:pict>
      </w:r>
      <w:r>
        <w:rPr>
          <w:noProof/>
        </w:rPr>
        <w:pict w14:anchorId="46BC2824">
          <v:shape id="_x0000_s3323" type="#_x0000_t202" alt="" style="position:absolute;margin-left:228pt;margin-top:412.7pt;width:32.3pt;height:13.2pt;z-index:-257766400;mso-wrap-style:square;mso-wrap-edited:f;mso-width-percent:0;mso-height-percent:0;mso-position-horizontal-relative:page;mso-position-vertical-relative:page;mso-width-percent:0;mso-height-percent:0;v-text-anchor:top" filled="f" stroked="f">
            <v:textbox inset="0,0,0,0">
              <w:txbxContent>
                <w:p w14:paraId="46BC2C41" w14:textId="77777777" w:rsidR="00346727" w:rsidRDefault="00346727">
                  <w:pPr>
                    <w:pStyle w:val="BodyText"/>
                    <w:rPr>
                      <w:rFonts w:ascii="Times New Roman"/>
                      <w:sz w:val="17"/>
                    </w:rPr>
                  </w:pPr>
                </w:p>
              </w:txbxContent>
            </v:textbox>
            <w10:wrap anchorx="page" anchory="page"/>
          </v:shape>
        </w:pict>
      </w:r>
      <w:r>
        <w:rPr>
          <w:noProof/>
        </w:rPr>
        <w:pict w14:anchorId="46BC2825">
          <v:shape id="_x0000_s3322" type="#_x0000_t202" alt="" style="position:absolute;margin-left:214.95pt;margin-top:389.3pt;width:13.1pt;height:13.2pt;z-index:-257765376;mso-wrap-style:square;mso-wrap-edited:f;mso-width-percent:0;mso-height-percent:0;mso-position-horizontal-relative:page;mso-position-vertical-relative:page;mso-width-percent:0;mso-height-percent:0;v-text-anchor:top" filled="f" stroked="f">
            <v:textbox inset="0,0,0,0">
              <w:txbxContent>
                <w:p w14:paraId="46BC2C42" w14:textId="77777777" w:rsidR="00346727" w:rsidRDefault="00346727">
                  <w:pPr>
                    <w:pStyle w:val="BodyText"/>
                    <w:rPr>
                      <w:rFonts w:ascii="Times New Roman"/>
                      <w:sz w:val="17"/>
                    </w:rPr>
                  </w:pPr>
                </w:p>
              </w:txbxContent>
            </v:textbox>
            <w10:wrap anchorx="page" anchory="page"/>
          </v:shape>
        </w:pict>
      </w:r>
      <w:r>
        <w:rPr>
          <w:noProof/>
        </w:rPr>
        <w:pict w14:anchorId="46BC2826">
          <v:shape id="_x0000_s3321" type="#_x0000_t202" alt="" style="position:absolute;margin-left:228.05pt;margin-top:389.3pt;width:32.3pt;height:13.2pt;z-index:-257764352;mso-wrap-style:square;mso-wrap-edited:f;mso-width-percent:0;mso-height-percent:0;mso-position-horizontal-relative:page;mso-position-vertical-relative:page;mso-width-percent:0;mso-height-percent:0;v-text-anchor:top" filled="f" stroked="f">
            <v:textbox inset="0,0,0,0">
              <w:txbxContent>
                <w:p w14:paraId="46BC2C43" w14:textId="77777777" w:rsidR="00346727" w:rsidRDefault="00346727">
                  <w:pPr>
                    <w:pStyle w:val="BodyText"/>
                    <w:rPr>
                      <w:rFonts w:ascii="Times New Roman"/>
                      <w:sz w:val="17"/>
                    </w:rPr>
                  </w:pPr>
                </w:p>
              </w:txbxContent>
            </v:textbox>
            <w10:wrap anchorx="page" anchory="page"/>
          </v:shape>
        </w:pict>
      </w:r>
      <w:r>
        <w:rPr>
          <w:noProof/>
        </w:rPr>
        <w:pict w14:anchorId="46BC2827">
          <v:shape id="_x0000_s3320" type="#_x0000_t202" alt="" style="position:absolute;margin-left:214.95pt;margin-top:366pt;width:13.1pt;height:13.2pt;z-index:-257763328;mso-wrap-style:square;mso-wrap-edited:f;mso-width-percent:0;mso-height-percent:0;mso-position-horizontal-relative:page;mso-position-vertical-relative:page;mso-width-percent:0;mso-height-percent:0;v-text-anchor:top" filled="f" stroked="f">
            <v:textbox inset="0,0,0,0">
              <w:txbxContent>
                <w:p w14:paraId="46BC2C44" w14:textId="77777777" w:rsidR="00346727" w:rsidRDefault="00346727">
                  <w:pPr>
                    <w:pStyle w:val="BodyText"/>
                    <w:rPr>
                      <w:rFonts w:ascii="Times New Roman"/>
                      <w:sz w:val="17"/>
                    </w:rPr>
                  </w:pPr>
                </w:p>
              </w:txbxContent>
            </v:textbox>
            <w10:wrap anchorx="page" anchory="page"/>
          </v:shape>
        </w:pict>
      </w:r>
      <w:r>
        <w:rPr>
          <w:noProof/>
        </w:rPr>
        <w:pict w14:anchorId="46BC2828">
          <v:shape id="_x0000_s3319" type="#_x0000_t202" alt="" style="position:absolute;margin-left:228.05pt;margin-top:366pt;width:32.3pt;height:13.2pt;z-index:-257762304;mso-wrap-style:square;mso-wrap-edited:f;mso-width-percent:0;mso-height-percent:0;mso-position-horizontal-relative:page;mso-position-vertical-relative:page;mso-width-percent:0;mso-height-percent:0;v-text-anchor:top" filled="f" stroked="f">
            <v:textbox inset="0,0,0,0">
              <w:txbxContent>
                <w:p w14:paraId="46BC2C45" w14:textId="77777777" w:rsidR="00346727" w:rsidRDefault="00346727">
                  <w:pPr>
                    <w:pStyle w:val="BodyText"/>
                    <w:rPr>
                      <w:rFonts w:ascii="Times New Roman"/>
                      <w:sz w:val="17"/>
                    </w:rPr>
                  </w:pPr>
                </w:p>
              </w:txbxContent>
            </v:textbox>
            <w10:wrap anchorx="page" anchory="page"/>
          </v:shape>
        </w:pict>
      </w:r>
    </w:p>
    <w:p w14:paraId="46BC2769" w14:textId="77777777" w:rsidR="00346727" w:rsidRDefault="00346727">
      <w:pPr>
        <w:rPr>
          <w:rFonts w:ascii="Times New Roman"/>
          <w:sz w:val="17"/>
        </w:rPr>
        <w:sectPr w:rsidR="00346727">
          <w:pgSz w:w="11910" w:h="16840"/>
          <w:pgMar w:top="0" w:right="0" w:bottom="0" w:left="0" w:header="720" w:footer="720" w:gutter="0"/>
          <w:cols w:space="720"/>
        </w:sectPr>
      </w:pPr>
    </w:p>
    <w:p w14:paraId="46BC276A" w14:textId="77777777" w:rsidR="00346727" w:rsidRDefault="00904B7D">
      <w:pPr>
        <w:rPr>
          <w:sz w:val="2"/>
          <w:szCs w:val="2"/>
        </w:rPr>
      </w:pPr>
      <w:r>
        <w:rPr>
          <w:noProof/>
        </w:rPr>
        <w:lastRenderedPageBreak/>
        <w:pict w14:anchorId="46BC2829">
          <v:group id="_x0000_s3306" alt="" style="position:absolute;margin-left:26.85pt;margin-top:28.1pt;width:527.05pt;height:779.5pt;z-index:-257761280;mso-position-horizontal-relative:page;mso-position-vertical-relative:page" coordorigin="537,562" coordsize="10541,15590">
            <v:rect id="_x0000_s3318" alt="" style="position:absolute;left:536;top:599;width:10541;height:15552" fillcolor="#231f20" stroked="f">
              <v:fill opacity="26214f"/>
            </v:rect>
            <v:rect id="_x0000_s3317" alt="" style="position:absolute;left:566;top:566;width:10314;height:15321" stroked="f"/>
            <v:rect id="_x0000_s3316" alt="" style="position:absolute;left:566;top:566;width:10314;height:15321" filled="f" strokecolor="#939598" strokeweight=".5pt"/>
            <v:shape id="_x0000_s3315" alt="" style="position:absolute;left:8231;top:14539;width:1878;height:891" coordorigin="8231,14540" coordsize="1878,891" o:spt="100" adj="0,,0" path="m8325,15021r-66,l8259,14994r56,l8315,14973r-56,l8259,14947r64,l8323,14925r-92,l8231,15043r94,l8325,15021t,-383l8259,14638r,-27l8315,14611r,-22l8259,14589r,-25l8323,14564r,-22l8231,14542r,118l8325,14660r,-22m8325,15406r-65,l8260,15379r56,l8316,15357r-56,l8260,15332r63,l8323,15310r-91,l8232,15428r93,l8325,15406t131,-864l8429,14542r,72l8407,14588r-38,-46l8345,14542r,118l8373,14660r,-72l8433,14660r23,l8456,14614r,-72m8468,15357r-3,-10l8456,15332r-2,-3l8446,15322r-7,-3l8439,15358r,22l8436,15389r-15,13l8412,15406r-38,l8374,15332r38,l8421,15336r15,13l8439,15358r,-39l8426,15312r-12,-2l8346,15310r,118l8414,15428r12,-2l8446,15416r8,-7l8456,15406r9,-15l8468,15381r,-24m8482,15043r,-71l8481,14925r-23,l8414,14999r-15,-25l8369,14925r-24,l8345,15043r27,l8372,14974r35,57l8420,15031r19,-32l8455,14972r,71l8482,15043t93,-501l8470,14542r,22l8508,14564r,96l8536,14660r,-96l8575,14564r,-22m8595,15310r-27,l8568,15386r-2,8l8556,15404r-6,3l8541,15407r-12,-2l8521,15399r-5,-10l8514,15376r,-66l8486,15310r,66l8487,15388r3,11l8494,15408r6,8l8508,15422r10,5l8528,15429r13,1l8553,15429r11,-2l8573,15422r8,-6l8587,15408r1,-1l8592,15399r3,-11l8595,15376r,-66m8614,14959r-3,-7l8609,14947r-6,-8l8597,14934r-12,-5l8585,14961r,13l8583,14980r-9,7l8568,14988r-31,l8537,14947r31,l8574,14949r9,7l8585,14961r,-32l8581,14927r-9,-2l8509,14925r,118l8537,15043r,-32l8572,15011r9,-2l8597,15002r6,-5l8609,14988r2,-4l8614,14977r,-18m8696,14660r-24,-33l8668,14622r8,-3l8682,14614r6,-9l8691,14601r2,-7l8693,14576r-2,-8l8688,14564r-5,-8l8677,14551r-12,-6l8665,14578r,13l8663,14596r-9,8l8648,14605r-32,l8616,14564r32,l8654,14566r9,7l8665,14578r,-33l8661,14544r-10,-2l8588,14542r,118l8616,14660r,-33l8642,14627r23,33l8696,14660t24,361l8660,15021r,-96l8632,14925r,118l8720,15043r,-22m8729,15329r-5,-7l8716,15317r-17,-7l8690,15308r-23,l8656,15310r-20,11l8628,15328r-11,19l8614,15357r,24l8617,15391r11,19l8636,15417r20,10l8667,15430r23,l8699,15428r17,-7l8724,15416r5,-7l8727,15407r-16,-14l8703,15402r-10,5l8673,15407r-6,-2l8655,15399r-5,-5l8644,15383r-2,-7l8642,15362r2,-7l8650,15344r5,-5l8667,15333r6,-2l8693,15331r10,5l8711,15345r16,-14l8729,15329t78,-691l8741,14638r,-27l8798,14611r,-22l8741,14589r,-25l8805,14564r,-22l8714,14542r,118l8807,14660r,-22m8857,14973r-3,-11l8844,14946r-1,-2l8835,14936r-6,-3l8829,14977r,14l8827,14998r-6,11l8816,15014r-11,6l8798,15022r-14,l8777,15020r-11,-6l8761,15009r-6,-11l8753,14991r,-14l8755,14970r6,-11l8766,14954r11,-6l8784,14946r14,l8805,14948r11,6l8821,14959r6,11l8829,14977r,-44l8815,14926r-12,-3l8778,14923r-11,3l8747,14936r-8,8l8728,14962r-3,11l8725,14996r3,10l8739,15025r8,7l8767,15043r11,2l8803,15045r12,-2l8835,15032r8,-7l8844,15022r10,-16l8857,14996r,-23m8864,15428r-12,-25l8843,15382r-21,-45l8815,15321r,61l8776,15382r20,-45l8815,15382r,-61l8810,15310r-28,l8728,15428r29,l8767,15403r57,l8834,15428r30,m8933,14576r-2,-8l8928,14564r-6,-8l8916,14551r-12,-6l8904,14578r,13l8902,14596r-8,7l8887,14605r-31,l8856,14564r31,l8894,14566r8,7l8904,14578r,-33l8900,14544r-9,-2l8828,14542r,118l8856,14660r,-33l8891,14627r9,-1l8916,14619r6,-5l8928,14605r3,-4l8933,14593r,-17m8960,15310r-105,l8855,15332r39,l8894,15428r28,l8922,15332r38,l8960,15310t16,-385l8949,14925r-32,53l8884,14925r-29,l8901,15001r,42l8929,15043r,-42l8944,14978r32,-53m9002,15310r-28,l8974,15428r28,l9002,15310t56,-650l9035,14627r-4,-5l9039,14619r6,-5l9051,14605r3,-4l9056,14594r,-18l9054,14568r-3,-4l9045,14556r-6,-5l9028,14545r,33l9028,14591r-3,5l9017,14604r-7,1l8979,14605r,-41l9010,14564r7,2l9025,14573r3,5l9028,14545r-5,-1l9014,14542r-63,l8951,14660r28,l8979,14627r26,l9028,14660r30,m9099,15043r-12,-25l9078,14997r-21,-45l9050,14936r,61l9011,14997r20,-45l9050,14997r,-61l9045,14925r-28,l8963,15043r29,l9002,15018r57,l9069,15043r30,m9153,15357r-2,-10l9141,15331r-2,-3l9131,15321r-6,-3l9125,15362r,14l9123,15383r-6,11l9112,15399r-11,6l9094,15407r-14,l9074,15405r-12,-6l9058,15394r-7,-11l9049,15376r,-14l9051,15355r7,-11l9062,15339r12,-6l9080,15331r14,l9101,15333r11,6l9117,15344r6,11l9125,15362r,-44l9111,15311r-11,-3l9075,15308r-12,3l9043,15321r-8,7l9024,15347r-3,10l9021,15381r3,10l9035,15410r8,7l9063,15427r12,3l9100,15430r11,-3l9131,15417r8,-7l9141,15407r10,-16l9153,15381r,-24m9170,14638r-66,l9104,14611r56,l9160,14589r-56,l9104,14564r64,l9168,14542r-92,l9076,14660r94,l9170,14638t51,366l9219,14998r-4,-5l9211,14988r-6,-4l9198,14982r6,-3l9207,14976r2,-2l9213,14967r2,-5l9215,14946r-1,l9211,14939r-16,-11l9192,14927r,71l9192,15013r-1,4l9183,15021r-6,2l9137,15023r,-30l9185,14993r7,5l9192,14927r-6,-1l9186,14955r,9l9185,14968r-8,4l9172,14974r-35,l9137,14946r35,l9177,14947r8,4l9186,14955r,-29l9183,14925r-73,l9110,15043r78,l9200,15040r16,-11l9220,15023r1,-2l9221,15004t47,-79l9240,14925r,118l9268,15043r,-118m9284,15310r-28,l9256,15382r-21,-26l9196,15310r-23,l9173,15428r27,l9200,15356r61,72l9284,15428r,-46l9284,15310t17,-768l9274,14542r,72l9253,14588r-39,-46l9191,14542r,118l9218,14660r,-72l9278,14660r23,l9301,14614r,-72m9384,15021r-61,l9323,14925r-28,l9295,15043r89,l9384,15021t38,-383l9356,14638r,-27l9412,14611r,-22l9356,14589r,-25l9420,14564r,-22l9328,14542r,118l9422,14660r,-22m9426,14925r-28,l9398,15043r28,l9426,14925t118,l9439,14925r,22l9478,14947r,96l9506,15043r,-96l9544,14947r,-22m9551,14542r-27,l9524,14618r-3,8l9512,14636r-7,3l9497,14639r-12,-2l9476,14631r-5,-10l9470,14608r,-66l9442,14542r,66l9443,14620r2,11l9450,14640r6,8l9464,14654r9,5l9484,14661r12,1l9509,14661r10,-2l9529,14654r8,-6l9543,14640r1,-1l9548,14631r2,-11l9551,14608r,-66m9666,14929r-27,l9608,14980r-31,-51l9548,14929r45,73l9593,15043r27,l9620,15003r15,-23l9666,14929t18,-269l9661,14627r-4,-5l9665,14619r6,-5l9677,14605r3,-4l9682,14594r,-18l9680,14568r-3,-4l9671,14556r-6,-5l9654,14545r,33l9654,14591r-2,5l9643,14604r-7,1l9605,14605r,-41l9636,14564r7,2l9652,14573r2,5l9654,14545r-4,-1l9640,14542r-63,l9577,14660r28,l9605,14627r26,l9654,14660r30,m9794,14632r-1,-15l9791,14611r-8,-9l9778,14599r-12,-5l9759,14592r-10,-2l9741,14588r-7,-2l9725,14582r-2,-3l9723,14571r2,-3l9733,14563r5,-1l9757,14562r12,3l9780,14571r4,-9l9788,14550r-5,-3l9776,14544r-14,-3l9754,14540r-19,l9726,14541r-15,7l9705,14552r-8,12l9695,14570r,15l9697,14591r9,9l9711,14604r12,4l9730,14610r15,4l9750,14615r7,2l9760,14619r5,3l9766,14625r,7l9764,14634r-8,5l9750,14640r-15,l9728,14639r-14,-4l9708,14632r-6,-4l9693,14648r5,4l9706,14656r17,5l9733,14662r20,l9763,14660r15,-6l9784,14650r6,-10l9792,14638r2,-6m9922,14542r-28,l9894,14588r-55,l9839,14542r-28,l9811,14660r28,l9839,14612r55,l9894,14660r28,l9922,14612r,-24l9922,14542t55,l9949,14542r,118l9977,14660r,-118m10109,14576r-2,-8l10104,14564r-6,-8l10092,14551r-12,-6l10080,14578r,13l10078,14596r-9,7l10063,14605r-31,l10032,14564r31,l10069,14566r9,7l10080,14578r,-33l10076,14544r-9,-2l10004,14542r,118l10032,14660r,-33l10067,14627r9,-1l10092,14619r6,-5l10104,14605r3,-4l10109,14593r,-17e" fillcolor="#231f20" stroked="f">
              <v:stroke joinstyle="round"/>
              <v:formulas/>
              <v:path arrowok="t" o:connecttype="segments"/>
            </v:shape>
            <v:shape id="_x0000_s3314" type="#_x0000_t75" alt="" style="position:absolute;left:7868;top:14343;width:250;height:363">
              <v:imagedata r:id="rId14" o:title=""/>
            </v:shape>
            <v:rect id="_x0000_s3313" alt="" style="position:absolute;left:7250;top:14492;width:544;height:217" fillcolor="#6d6e71" stroked="f"/>
            <v:rect id="_x0000_s3312" alt="" style="position:absolute;left:7029;top:14492;width:221;height:217" fillcolor="#231f20" stroked="f"/>
            <v:rect id="_x0000_s3311" alt="" style="position:absolute;left:7250;top:14875;width:544;height:217" fillcolor="#939598" stroked="f"/>
            <v:rect id="_x0000_s3310" alt="" style="position:absolute;left:7029;top:14875;width:221;height:217" fillcolor="#231f20" stroked="f"/>
            <v:rect id="_x0000_s3309" alt="" style="position:absolute;left:7250;top:15260;width:544;height:217" fillcolor="#7e8083" stroked="f"/>
            <v:rect id="_x0000_s3308" alt="" style="position:absolute;left:7029;top:15260;width:221;height:217" fillcolor="#231f20" stroked="f"/>
            <v:shape id="_x0000_s3307" type="#_x0000_t75" alt="" style="position:absolute;left:1306;top:14343;width:3247;height:1134">
              <v:imagedata r:id="rId15" o:title=""/>
            </v:shape>
            <w10:wrap anchorx="page" anchory="page"/>
          </v:group>
        </w:pict>
      </w:r>
      <w:r>
        <w:rPr>
          <w:noProof/>
        </w:rPr>
        <w:pict w14:anchorId="46BC282A">
          <v:shape id="_x0000_s3305" type="#_x0000_t202" alt="" style="position:absolute;margin-left:76.25pt;margin-top:97.95pt;width:414.8pt;height:172.95pt;z-index:-257760256;mso-wrap-style:square;mso-wrap-edited:f;mso-width-percent:0;mso-height-percent:0;mso-position-horizontal-relative:page;mso-position-vertical-relative:page;mso-width-percent:0;mso-height-percent:0;v-text-anchor:top" filled="f" stroked="f">
            <v:textbox inset="0,0,0,0">
              <w:txbxContent>
                <w:p w14:paraId="46BC2C46" w14:textId="77777777" w:rsidR="00346727" w:rsidRDefault="00904B7D">
                  <w:pPr>
                    <w:pStyle w:val="BodyText"/>
                    <w:spacing w:before="20"/>
                    <w:ind w:left="20"/>
                  </w:pPr>
                  <w:r>
                    <w:rPr>
                      <w:color w:val="231F20"/>
                    </w:rPr>
                    <w:t>Dear Teacher</w:t>
                  </w:r>
                </w:p>
                <w:p w14:paraId="46BC2C47" w14:textId="77777777" w:rsidR="00346727" w:rsidRDefault="00904B7D">
                  <w:pPr>
                    <w:spacing w:before="169" w:line="235" w:lineRule="auto"/>
                    <w:ind w:left="20" w:right="-19"/>
                  </w:pPr>
                  <w:r>
                    <w:rPr>
                      <w:color w:val="231F20"/>
                    </w:rPr>
                    <w:t xml:space="preserve">Provided herewith is a </w:t>
                  </w:r>
                  <w:r>
                    <w:rPr>
                      <w:b/>
                      <w:color w:val="231F20"/>
                    </w:rPr>
                    <w:t xml:space="preserve">Learner’s Project Workbook </w:t>
                  </w:r>
                  <w:r>
                    <w:rPr>
                      <w:color w:val="231F20"/>
                    </w:rPr>
                    <w:t xml:space="preserve">and a set of </w:t>
                  </w:r>
                  <w:r>
                    <w:rPr>
                      <w:b/>
                      <w:color w:val="231F20"/>
                    </w:rPr>
                    <w:t xml:space="preserve">Teacher’s Project Notes for the School- Based Assessment (SBA) Task for Term 3 </w:t>
                  </w:r>
                  <w:r>
                    <w:rPr>
                      <w:color w:val="231F20"/>
                    </w:rPr>
                    <w:t>as per the SBA Plan in Section 4 of the CAPS. These documents were specially created to support you with COVID-19 issues for your subject as per the trimmed Annual Teaching Plan</w:t>
                  </w:r>
                  <w:r>
                    <w:rPr>
                      <w:color w:val="231F20"/>
                    </w:rPr>
                    <w:t xml:space="preserve"> (Section 3) for Term 3.</w:t>
                  </w:r>
                </w:p>
                <w:p w14:paraId="46BC2C48" w14:textId="77777777" w:rsidR="00346727" w:rsidRDefault="00904B7D">
                  <w:pPr>
                    <w:pStyle w:val="BodyText"/>
                    <w:spacing w:before="174" w:line="235" w:lineRule="auto"/>
                    <w:ind w:left="20" w:right="-5"/>
                  </w:pPr>
                  <w:r>
                    <w:rPr>
                      <w:color w:val="231F20"/>
                    </w:rPr>
                    <w:t xml:space="preserve">Most </w:t>
                  </w:r>
                  <w:r>
                    <w:rPr>
                      <w:color w:val="231F20"/>
                      <w:spacing w:val="-3"/>
                    </w:rPr>
                    <w:t xml:space="preserve">importantly, </w:t>
                  </w:r>
                  <w:r>
                    <w:rPr>
                      <w:color w:val="231F20"/>
                    </w:rPr>
                    <w:t>it is envisaged that this will lessen your workload as we come to grips with the disruptions caused by COVID-19.</w:t>
                  </w:r>
                </w:p>
                <w:p w14:paraId="46BC2C49" w14:textId="77777777" w:rsidR="00346727" w:rsidRDefault="00904B7D">
                  <w:pPr>
                    <w:pStyle w:val="BodyText"/>
                    <w:spacing w:before="171" w:line="235" w:lineRule="auto"/>
                    <w:ind w:left="20"/>
                  </w:pPr>
                  <w:r>
                    <w:rPr>
                      <w:color w:val="231F20"/>
                    </w:rPr>
                    <w:t>The Learner’s Workbook and Teacher’s Project Notes were created by DBE-E</w:t>
                  </w:r>
                  <w:r>
                    <w:rPr>
                      <w:color w:val="231F20"/>
                      <w:position w:val="7"/>
                      <w:sz w:val="13"/>
                    </w:rPr>
                    <w:t>3</w:t>
                  </w:r>
                  <w:r>
                    <w:rPr>
                      <w:color w:val="231F20"/>
                    </w:rPr>
                    <w:t xml:space="preserve">, a unit at the National Department of Basic Education which is rolling out Project-Based Learning </w:t>
                  </w:r>
                  <w:r>
                    <w:rPr>
                      <w:b/>
                      <w:color w:val="231F20"/>
                    </w:rPr>
                    <w:t xml:space="preserve">(PBL) </w:t>
                  </w:r>
                  <w:r>
                    <w:rPr>
                      <w:color w:val="231F20"/>
                    </w:rPr>
                    <w:t xml:space="preserve">in schools, to better prepare learners for a changing world. Although you may </w:t>
                  </w:r>
                  <w:r>
                    <w:rPr>
                      <w:color w:val="231F20"/>
                    </w:rPr>
                    <w:t>not be part of the DBE-E</w:t>
                  </w:r>
                  <w:r>
                    <w:rPr>
                      <w:color w:val="231F20"/>
                      <w:position w:val="7"/>
                      <w:sz w:val="13"/>
                    </w:rPr>
                    <w:t xml:space="preserve">3 </w:t>
                  </w:r>
                  <w:proofErr w:type="spellStart"/>
                  <w:r>
                    <w:rPr>
                      <w:color w:val="231F20"/>
                    </w:rPr>
                    <w:t>Programme</w:t>
                  </w:r>
                  <w:proofErr w:type="spellEnd"/>
                  <w:r>
                    <w:rPr>
                      <w:color w:val="231F20"/>
                    </w:rPr>
                    <w:t xml:space="preserve"> as yet, these projects were created to:</w:t>
                  </w:r>
                </w:p>
              </w:txbxContent>
            </v:textbox>
            <w10:wrap anchorx="page" anchory="page"/>
          </v:shape>
        </w:pict>
      </w:r>
      <w:r>
        <w:rPr>
          <w:noProof/>
        </w:rPr>
        <w:pict w14:anchorId="46BC282B">
          <v:shape id="_x0000_s3304" type="#_x0000_t202" alt="" style="position:absolute;margin-left:76.25pt;margin-top:277.2pt;width:10.35pt;height:15.45pt;z-index:-257759232;mso-wrap-style:square;mso-wrap-edited:f;mso-width-percent:0;mso-height-percent:0;mso-position-horizontal-relative:page;mso-position-vertical-relative:page;mso-width-percent:0;mso-height-percent:0;v-text-anchor:top" filled="f" stroked="f">
            <v:textbox inset="0,0,0,0">
              <w:txbxContent>
                <w:p w14:paraId="46BC2C4A" w14:textId="77777777" w:rsidR="00346727" w:rsidRDefault="00904B7D">
                  <w:pPr>
                    <w:pStyle w:val="BodyText"/>
                    <w:spacing w:before="20"/>
                    <w:ind w:left="20"/>
                  </w:pPr>
                  <w:r>
                    <w:rPr>
                      <w:color w:val="231F20"/>
                    </w:rPr>
                    <w:t>1.</w:t>
                  </w:r>
                </w:p>
              </w:txbxContent>
            </v:textbox>
            <w10:wrap anchorx="page" anchory="page"/>
          </v:shape>
        </w:pict>
      </w:r>
      <w:r>
        <w:rPr>
          <w:noProof/>
        </w:rPr>
        <w:pict w14:anchorId="46BC282C">
          <v:shape id="_x0000_s3303" type="#_x0000_t202" alt="" style="position:absolute;margin-left:93.25pt;margin-top:277.2pt;width:372.75pt;height:66.4pt;z-index:-257758208;mso-wrap-style:square;mso-wrap-edited:f;mso-width-percent:0;mso-height-percent:0;mso-position-horizontal-relative:page;mso-position-vertical-relative:page;mso-width-percent:0;mso-height-percent:0;v-text-anchor:top" filled="f" stroked="f">
            <v:textbox inset="0,0,0,0">
              <w:txbxContent>
                <w:p w14:paraId="46BC2C4B" w14:textId="77777777" w:rsidR="00346727" w:rsidRDefault="00904B7D">
                  <w:pPr>
                    <w:pStyle w:val="BodyText"/>
                    <w:spacing w:before="24" w:line="235" w:lineRule="auto"/>
                    <w:ind w:left="20" w:hanging="1"/>
                  </w:pPr>
                  <w:r>
                    <w:rPr>
                      <w:color w:val="231F20"/>
                    </w:rPr>
                    <w:t>Engage learners in processing the pandemic which is affecting their lives and those of their families;</w:t>
                  </w:r>
                </w:p>
                <w:p w14:paraId="46BC2C4C" w14:textId="77777777" w:rsidR="00346727" w:rsidRDefault="00904B7D">
                  <w:pPr>
                    <w:pStyle w:val="BodyText"/>
                    <w:spacing w:before="9" w:line="370" w:lineRule="atLeast"/>
                    <w:ind w:left="20"/>
                  </w:pPr>
                  <w:r>
                    <w:rPr>
                      <w:color w:val="231F20"/>
                    </w:rPr>
                    <w:t>Promote</w:t>
                  </w:r>
                  <w:r>
                    <w:rPr>
                      <w:color w:val="231F20"/>
                      <w:spacing w:val="-7"/>
                    </w:rPr>
                    <w:t xml:space="preserve"> </w:t>
                  </w:r>
                  <w:r>
                    <w:rPr>
                      <w:color w:val="231F20"/>
                    </w:rPr>
                    <w:t>learner</w:t>
                  </w:r>
                  <w:r>
                    <w:rPr>
                      <w:color w:val="231F20"/>
                      <w:spacing w:val="-8"/>
                    </w:rPr>
                    <w:t xml:space="preserve"> </w:t>
                  </w:r>
                  <w:r>
                    <w:rPr>
                      <w:color w:val="231F20"/>
                    </w:rPr>
                    <w:t>self-reliance</w:t>
                  </w:r>
                  <w:r>
                    <w:rPr>
                      <w:color w:val="231F20"/>
                      <w:spacing w:val="-7"/>
                    </w:rPr>
                    <w:t xml:space="preserve"> </w:t>
                  </w:r>
                  <w:r>
                    <w:rPr>
                      <w:color w:val="231F20"/>
                    </w:rPr>
                    <w:t>and</w:t>
                  </w:r>
                  <w:r>
                    <w:rPr>
                      <w:color w:val="231F20"/>
                      <w:spacing w:val="-7"/>
                    </w:rPr>
                    <w:t xml:space="preserve"> </w:t>
                  </w:r>
                  <w:r>
                    <w:rPr>
                      <w:color w:val="231F20"/>
                    </w:rPr>
                    <w:t>independent</w:t>
                  </w:r>
                  <w:r>
                    <w:rPr>
                      <w:color w:val="231F20"/>
                      <w:spacing w:val="-7"/>
                    </w:rPr>
                    <w:t xml:space="preserve"> </w:t>
                  </w:r>
                  <w:r>
                    <w:rPr>
                      <w:color w:val="231F20"/>
                    </w:rPr>
                    <w:t>learning</w:t>
                  </w:r>
                  <w:r>
                    <w:rPr>
                      <w:color w:val="231F20"/>
                      <w:spacing w:val="-8"/>
                    </w:rPr>
                    <w:t xml:space="preserve"> </w:t>
                  </w:r>
                  <w:r>
                    <w:rPr>
                      <w:color w:val="231F20"/>
                    </w:rPr>
                    <w:t>using</w:t>
                  </w:r>
                  <w:r>
                    <w:rPr>
                      <w:color w:val="231F20"/>
                      <w:spacing w:val="-7"/>
                    </w:rPr>
                    <w:t xml:space="preserve"> </w:t>
                  </w:r>
                  <w:r>
                    <w:rPr>
                      <w:color w:val="231F20"/>
                    </w:rPr>
                    <w:t>safety</w:t>
                  </w:r>
                  <w:r>
                    <w:rPr>
                      <w:color w:val="231F20"/>
                      <w:spacing w:val="-7"/>
                    </w:rPr>
                    <w:t xml:space="preserve"> </w:t>
                  </w:r>
                  <w:r>
                    <w:rPr>
                      <w:color w:val="231F20"/>
                    </w:rPr>
                    <w:t>measures;</w:t>
                  </w:r>
                  <w:r>
                    <w:rPr>
                      <w:color w:val="231F20"/>
                      <w:spacing w:val="-7"/>
                    </w:rPr>
                    <w:t xml:space="preserve"> </w:t>
                  </w:r>
                  <w:r>
                    <w:rPr>
                      <w:color w:val="231F20"/>
                    </w:rPr>
                    <w:t>and Encourage social learning in a safe</w:t>
                  </w:r>
                  <w:r>
                    <w:rPr>
                      <w:color w:val="231F20"/>
                      <w:spacing w:val="-9"/>
                    </w:rPr>
                    <w:t xml:space="preserve"> </w:t>
                  </w:r>
                  <w:r>
                    <w:rPr>
                      <w:color w:val="231F20"/>
                    </w:rPr>
                    <w:t>environment.</w:t>
                  </w:r>
                </w:p>
              </w:txbxContent>
            </v:textbox>
            <w10:wrap anchorx="page" anchory="page"/>
          </v:shape>
        </w:pict>
      </w:r>
      <w:r>
        <w:rPr>
          <w:noProof/>
        </w:rPr>
        <w:pict w14:anchorId="46BC282D">
          <v:shape id="_x0000_s3302" type="#_x0000_t202" alt="" style="position:absolute;margin-left:76.25pt;margin-top:309.25pt;width:10.35pt;height:34.3pt;z-index:-257757184;mso-wrap-style:square;mso-wrap-edited:f;mso-width-percent:0;mso-height-percent:0;mso-position-horizontal-relative:page;mso-position-vertical-relative:page;mso-width-percent:0;mso-height-percent:0;v-text-anchor:top" filled="f" stroked="f">
            <v:textbox inset="0,0,0,0">
              <w:txbxContent>
                <w:p w14:paraId="46BC2C4D" w14:textId="77777777" w:rsidR="00346727" w:rsidRDefault="00904B7D">
                  <w:pPr>
                    <w:pStyle w:val="BodyText"/>
                    <w:spacing w:before="20"/>
                    <w:ind w:left="20"/>
                  </w:pPr>
                  <w:r>
                    <w:rPr>
                      <w:color w:val="231F20"/>
                    </w:rPr>
                    <w:t>2.</w:t>
                  </w:r>
                </w:p>
                <w:p w14:paraId="46BC2C4E" w14:textId="77777777" w:rsidR="00346727" w:rsidRDefault="00904B7D">
                  <w:pPr>
                    <w:pStyle w:val="BodyText"/>
                    <w:spacing w:before="109"/>
                    <w:ind w:left="20"/>
                  </w:pPr>
                  <w:r>
                    <w:rPr>
                      <w:color w:val="231F20"/>
                    </w:rPr>
                    <w:t>3.</w:t>
                  </w:r>
                </w:p>
              </w:txbxContent>
            </v:textbox>
            <w10:wrap anchorx="page" anchory="page"/>
          </v:shape>
        </w:pict>
      </w:r>
      <w:r>
        <w:rPr>
          <w:noProof/>
        </w:rPr>
        <w:pict w14:anchorId="46BC282E">
          <v:shape id="_x0000_s3301" type="#_x0000_t202" alt="" style="position:absolute;margin-left:76.25pt;margin-top:361.15pt;width:424.2pt;height:89.95pt;z-index:-257756160;mso-wrap-style:square;mso-wrap-edited:f;mso-width-percent:0;mso-height-percent:0;mso-position-horizontal-relative:page;mso-position-vertical-relative:page;mso-width-percent:0;mso-height-percent:0;v-text-anchor:top" filled="f" stroked="f">
            <v:textbox inset="0,0,0,0">
              <w:txbxContent>
                <w:p w14:paraId="46BC2C4F" w14:textId="77777777" w:rsidR="00346727" w:rsidRDefault="00904B7D">
                  <w:pPr>
                    <w:spacing w:before="20"/>
                    <w:ind w:left="20"/>
                    <w:rPr>
                      <w:b/>
                    </w:rPr>
                  </w:pPr>
                  <w:r>
                    <w:rPr>
                      <w:b/>
                      <w:color w:val="231F20"/>
                    </w:rPr>
                    <w:t>Where did this all start?</w:t>
                  </w:r>
                </w:p>
                <w:p w14:paraId="46BC2C50" w14:textId="77777777" w:rsidR="00346727" w:rsidRDefault="00904B7D">
                  <w:pPr>
                    <w:spacing w:before="169" w:line="235" w:lineRule="auto"/>
                    <w:ind w:left="20"/>
                  </w:pPr>
                  <w:r>
                    <w:rPr>
                      <w:b/>
                      <w:color w:val="231F20"/>
                    </w:rPr>
                    <w:t>E</w:t>
                  </w:r>
                  <w:r>
                    <w:rPr>
                      <w:b/>
                      <w:color w:val="231F20"/>
                      <w:position w:val="7"/>
                      <w:sz w:val="13"/>
                    </w:rPr>
                    <w:t>3</w:t>
                  </w:r>
                  <w:r>
                    <w:rPr>
                      <w:b/>
                      <w:color w:val="231F20"/>
                    </w:rPr>
                    <w:t>:</w:t>
                  </w:r>
                  <w:r>
                    <w:rPr>
                      <w:b/>
                      <w:color w:val="231F20"/>
                      <w:spacing w:val="-5"/>
                    </w:rPr>
                    <w:t xml:space="preserve"> </w:t>
                  </w:r>
                  <w:r>
                    <w:rPr>
                      <w:b/>
                      <w:color w:val="231F20"/>
                    </w:rPr>
                    <w:t>Entrepreneurship,</w:t>
                  </w:r>
                  <w:r>
                    <w:rPr>
                      <w:b/>
                      <w:color w:val="231F20"/>
                      <w:spacing w:val="-4"/>
                    </w:rPr>
                    <w:t xml:space="preserve"> </w:t>
                  </w:r>
                  <w:r>
                    <w:rPr>
                      <w:b/>
                      <w:color w:val="231F20"/>
                    </w:rPr>
                    <w:t>Employability</w:t>
                  </w:r>
                  <w:r>
                    <w:rPr>
                      <w:b/>
                      <w:color w:val="231F20"/>
                      <w:spacing w:val="-5"/>
                    </w:rPr>
                    <w:t xml:space="preserve"> </w:t>
                  </w:r>
                  <w:r>
                    <w:rPr>
                      <w:b/>
                      <w:color w:val="231F20"/>
                    </w:rPr>
                    <w:t>and</w:t>
                  </w:r>
                  <w:r>
                    <w:rPr>
                      <w:b/>
                      <w:color w:val="231F20"/>
                      <w:spacing w:val="-4"/>
                    </w:rPr>
                    <w:t xml:space="preserve"> </w:t>
                  </w:r>
                  <w:r>
                    <w:rPr>
                      <w:b/>
                      <w:color w:val="231F20"/>
                    </w:rPr>
                    <w:t>Education</w:t>
                  </w:r>
                  <w:r>
                    <w:rPr>
                      <w:b/>
                      <w:color w:val="231F20"/>
                      <w:spacing w:val="-5"/>
                    </w:rPr>
                    <w:t xml:space="preserve"> </w:t>
                  </w:r>
                  <w:r>
                    <w:rPr>
                      <w:b/>
                      <w:color w:val="231F20"/>
                    </w:rPr>
                    <w:t>is</w:t>
                  </w:r>
                  <w:r>
                    <w:rPr>
                      <w:b/>
                      <w:color w:val="231F20"/>
                      <w:spacing w:val="-5"/>
                    </w:rPr>
                    <w:t xml:space="preserve"> </w:t>
                  </w:r>
                  <w:r>
                    <w:rPr>
                      <w:b/>
                      <w:color w:val="231F20"/>
                    </w:rPr>
                    <w:t>currently</w:t>
                  </w:r>
                  <w:r>
                    <w:rPr>
                      <w:b/>
                      <w:color w:val="231F20"/>
                      <w:spacing w:val="-4"/>
                    </w:rPr>
                    <w:t xml:space="preserve"> </w:t>
                  </w:r>
                  <w:r>
                    <w:rPr>
                      <w:b/>
                      <w:color w:val="231F20"/>
                    </w:rPr>
                    <w:t>being</w:t>
                  </w:r>
                  <w:r>
                    <w:rPr>
                      <w:b/>
                      <w:color w:val="231F20"/>
                      <w:spacing w:val="-4"/>
                    </w:rPr>
                    <w:t xml:space="preserve"> </w:t>
                  </w:r>
                  <w:r>
                    <w:rPr>
                      <w:b/>
                      <w:color w:val="231F20"/>
                    </w:rPr>
                    <w:t>rolled</w:t>
                  </w:r>
                  <w:r>
                    <w:rPr>
                      <w:b/>
                      <w:color w:val="231F20"/>
                      <w:spacing w:val="-5"/>
                    </w:rPr>
                    <w:t xml:space="preserve"> </w:t>
                  </w:r>
                  <w:r>
                    <w:rPr>
                      <w:b/>
                      <w:color w:val="231F20"/>
                    </w:rPr>
                    <w:t>out</w:t>
                  </w:r>
                  <w:r>
                    <w:rPr>
                      <w:b/>
                      <w:color w:val="231F20"/>
                      <w:spacing w:val="-4"/>
                    </w:rPr>
                    <w:t xml:space="preserve"> </w:t>
                  </w:r>
                  <w:r>
                    <w:rPr>
                      <w:b/>
                      <w:color w:val="231F20"/>
                    </w:rPr>
                    <w:t>in</w:t>
                  </w:r>
                  <w:r>
                    <w:rPr>
                      <w:b/>
                      <w:color w:val="231F20"/>
                      <w:spacing w:val="-5"/>
                    </w:rPr>
                    <w:t xml:space="preserve"> </w:t>
                  </w:r>
                  <w:r>
                    <w:rPr>
                      <w:b/>
                      <w:color w:val="231F20"/>
                    </w:rPr>
                    <w:t>SA</w:t>
                  </w:r>
                  <w:r>
                    <w:rPr>
                      <w:b/>
                      <w:color w:val="231F20"/>
                      <w:spacing w:val="-4"/>
                    </w:rPr>
                    <w:t xml:space="preserve"> </w:t>
                  </w:r>
                  <w:r>
                    <w:rPr>
                      <w:b/>
                      <w:color w:val="231F20"/>
                    </w:rPr>
                    <w:t xml:space="preserve">schools. </w:t>
                  </w:r>
                  <w:r>
                    <w:rPr>
                      <w:color w:val="231F20"/>
                    </w:rPr>
                    <w:t>The DBE-E</w:t>
                  </w:r>
                  <w:r>
                    <w:rPr>
                      <w:color w:val="231F20"/>
                      <w:position w:val="7"/>
                      <w:sz w:val="13"/>
                    </w:rPr>
                    <w:t xml:space="preserve">3 </w:t>
                  </w:r>
                  <w:r>
                    <w:rPr>
                      <w:color w:val="231F20"/>
                    </w:rPr>
                    <w:t>Unit, in response to the National Development Plan, has been working in public schools</w:t>
                  </w:r>
                  <w:r>
                    <w:rPr>
                      <w:color w:val="231F20"/>
                      <w:spacing w:val="-7"/>
                    </w:rPr>
                    <w:t xml:space="preserve"> </w:t>
                  </w:r>
                  <w:r>
                    <w:rPr>
                      <w:color w:val="231F20"/>
                    </w:rPr>
                    <w:t>since</w:t>
                  </w:r>
                  <w:r>
                    <w:rPr>
                      <w:color w:val="231F20"/>
                      <w:spacing w:val="-6"/>
                    </w:rPr>
                    <w:t xml:space="preserve"> </w:t>
                  </w:r>
                  <w:r>
                    <w:rPr>
                      <w:color w:val="231F20"/>
                    </w:rPr>
                    <w:t>2018</w:t>
                  </w:r>
                  <w:r>
                    <w:rPr>
                      <w:color w:val="231F20"/>
                      <w:spacing w:val="-5"/>
                    </w:rPr>
                    <w:t xml:space="preserve"> </w:t>
                  </w:r>
                  <w:r>
                    <w:rPr>
                      <w:color w:val="231F20"/>
                    </w:rPr>
                    <w:t>to</w:t>
                  </w:r>
                  <w:r>
                    <w:rPr>
                      <w:color w:val="231F20"/>
                      <w:spacing w:val="-6"/>
                    </w:rPr>
                    <w:t xml:space="preserve"> </w:t>
                  </w:r>
                  <w:r>
                    <w:rPr>
                      <w:color w:val="231F20"/>
                    </w:rPr>
                    <w:t>advocate</w:t>
                  </w:r>
                  <w:r>
                    <w:rPr>
                      <w:color w:val="231F20"/>
                      <w:spacing w:val="-5"/>
                    </w:rPr>
                    <w:t xml:space="preserve"> </w:t>
                  </w:r>
                  <w:r>
                    <w:rPr>
                      <w:color w:val="231F20"/>
                    </w:rPr>
                    <w:t>the</w:t>
                  </w:r>
                  <w:r>
                    <w:rPr>
                      <w:color w:val="231F20"/>
                      <w:spacing w:val="-5"/>
                    </w:rPr>
                    <w:t xml:space="preserve"> </w:t>
                  </w:r>
                  <w:r>
                    <w:rPr>
                      <w:color w:val="231F20"/>
                    </w:rPr>
                    <w:t>eventual</w:t>
                  </w:r>
                  <w:r>
                    <w:rPr>
                      <w:color w:val="231F20"/>
                      <w:spacing w:val="-5"/>
                    </w:rPr>
                    <w:t xml:space="preserve"> </w:t>
                  </w:r>
                  <w:r>
                    <w:rPr>
                      <w:color w:val="231F20"/>
                    </w:rPr>
                    <w:t>implementation</w:t>
                  </w:r>
                  <w:r>
                    <w:rPr>
                      <w:color w:val="231F20"/>
                      <w:spacing w:val="-6"/>
                    </w:rPr>
                    <w:t xml:space="preserve"> </w:t>
                  </w:r>
                  <w:r>
                    <w:rPr>
                      <w:color w:val="231F20"/>
                    </w:rPr>
                    <w:t>of</w:t>
                  </w:r>
                  <w:r>
                    <w:rPr>
                      <w:color w:val="231F20"/>
                      <w:spacing w:val="-6"/>
                    </w:rPr>
                    <w:t xml:space="preserve"> </w:t>
                  </w:r>
                  <w:r>
                    <w:rPr>
                      <w:color w:val="231F20"/>
                    </w:rPr>
                    <w:t>Activity-Based</w:t>
                  </w:r>
                  <w:r>
                    <w:rPr>
                      <w:color w:val="231F20"/>
                      <w:spacing w:val="-7"/>
                    </w:rPr>
                    <w:t xml:space="preserve"> </w:t>
                  </w:r>
                  <w:r>
                    <w:rPr>
                      <w:color w:val="231F20"/>
                    </w:rPr>
                    <w:t>Learning,</w:t>
                  </w:r>
                  <w:r>
                    <w:rPr>
                      <w:color w:val="231F20"/>
                      <w:spacing w:val="-5"/>
                    </w:rPr>
                    <w:t xml:space="preserve"> </w:t>
                  </w:r>
                  <w:r>
                    <w:rPr>
                      <w:color w:val="231F20"/>
                    </w:rPr>
                    <w:t>with</w:t>
                  </w:r>
                  <w:r>
                    <w:rPr>
                      <w:color w:val="231F20"/>
                      <w:spacing w:val="-5"/>
                    </w:rPr>
                    <w:t xml:space="preserve"> </w:t>
                  </w:r>
                  <w:r>
                    <w:rPr>
                      <w:color w:val="231F20"/>
                    </w:rPr>
                    <w:t xml:space="preserve">a special </w:t>
                  </w:r>
                  <w:r>
                    <w:rPr>
                      <w:b/>
                      <w:color w:val="231F20"/>
                    </w:rPr>
                    <w:t>focus on PBL</w:t>
                  </w:r>
                  <w:r>
                    <w:rPr>
                      <w:color w:val="231F20"/>
                    </w:rPr>
                    <w:t>. E</w:t>
                  </w:r>
                  <w:r>
                    <w:rPr>
                      <w:color w:val="231F20"/>
                      <w:position w:val="7"/>
                      <w:sz w:val="13"/>
                    </w:rPr>
                    <w:t xml:space="preserve">3 </w:t>
                  </w:r>
                  <w:r>
                    <w:rPr>
                      <w:color w:val="231F20"/>
                    </w:rPr>
                    <w:t xml:space="preserve">is part of a DBE </w:t>
                  </w:r>
                  <w:proofErr w:type="spellStart"/>
                  <w:r>
                    <w:rPr>
                      <w:color w:val="231F20"/>
                    </w:rPr>
                    <w:t>programme</w:t>
                  </w:r>
                  <w:proofErr w:type="spellEnd"/>
                  <w:r>
                    <w:rPr>
                      <w:color w:val="231F20"/>
                    </w:rPr>
                    <w:t xml:space="preserve"> to introduce </w:t>
                  </w:r>
                  <w:r>
                    <w:rPr>
                      <w:i/>
                      <w:color w:val="231F20"/>
                    </w:rPr>
                    <w:t>Thinking Skills fo</w:t>
                  </w:r>
                  <w:r>
                    <w:rPr>
                      <w:i/>
                      <w:color w:val="231F20"/>
                    </w:rPr>
                    <w:t xml:space="preserve">r a Changing </w:t>
                  </w:r>
                  <w:r>
                    <w:rPr>
                      <w:i/>
                      <w:color w:val="231F20"/>
                      <w:spacing w:val="-3"/>
                    </w:rPr>
                    <w:t>World</w:t>
                  </w:r>
                  <w:r>
                    <w:rPr>
                      <w:i/>
                      <w:color w:val="231F20"/>
                      <w:spacing w:val="-4"/>
                    </w:rPr>
                    <w:t xml:space="preserve"> </w:t>
                  </w:r>
                  <w:r>
                    <w:rPr>
                      <w:color w:val="231F20"/>
                    </w:rPr>
                    <w:t>into</w:t>
                  </w:r>
                  <w:r>
                    <w:rPr>
                      <w:color w:val="231F20"/>
                      <w:spacing w:val="-4"/>
                    </w:rPr>
                    <w:t xml:space="preserve"> </w:t>
                  </w:r>
                  <w:r>
                    <w:rPr>
                      <w:color w:val="231F20"/>
                    </w:rPr>
                    <w:t>the</w:t>
                  </w:r>
                  <w:r>
                    <w:rPr>
                      <w:color w:val="231F20"/>
                      <w:spacing w:val="-4"/>
                    </w:rPr>
                    <w:t xml:space="preserve"> </w:t>
                  </w:r>
                  <w:r>
                    <w:rPr>
                      <w:color w:val="231F20"/>
                    </w:rPr>
                    <w:t>curriculum</w:t>
                  </w:r>
                  <w:r>
                    <w:rPr>
                      <w:color w:val="231F20"/>
                      <w:spacing w:val="-3"/>
                    </w:rPr>
                    <w:t xml:space="preserve"> </w:t>
                  </w:r>
                  <w:r>
                    <w:rPr>
                      <w:color w:val="231F20"/>
                    </w:rPr>
                    <w:t>in</w:t>
                  </w:r>
                  <w:r>
                    <w:rPr>
                      <w:color w:val="231F20"/>
                      <w:spacing w:val="-4"/>
                    </w:rPr>
                    <w:t xml:space="preserve"> </w:t>
                  </w:r>
                  <w:r>
                    <w:rPr>
                      <w:color w:val="231F20"/>
                    </w:rPr>
                    <w:t>its</w:t>
                  </w:r>
                  <w:r>
                    <w:rPr>
                      <w:color w:val="231F20"/>
                      <w:spacing w:val="-4"/>
                    </w:rPr>
                    <w:t xml:space="preserve"> </w:t>
                  </w:r>
                  <w:r>
                    <w:rPr>
                      <w:color w:val="231F20"/>
                    </w:rPr>
                    <w:t>effort</w:t>
                  </w:r>
                  <w:r>
                    <w:rPr>
                      <w:color w:val="231F20"/>
                      <w:spacing w:val="-5"/>
                    </w:rPr>
                    <w:t xml:space="preserve"> </w:t>
                  </w:r>
                  <w:r>
                    <w:rPr>
                      <w:color w:val="231F20"/>
                    </w:rPr>
                    <w:t>to</w:t>
                  </w:r>
                  <w:r>
                    <w:rPr>
                      <w:color w:val="231F20"/>
                      <w:spacing w:val="-4"/>
                    </w:rPr>
                    <w:t xml:space="preserve"> </w:t>
                  </w:r>
                  <w:r>
                    <w:rPr>
                      <w:color w:val="231F20"/>
                    </w:rPr>
                    <w:t>reduce</w:t>
                  </w:r>
                  <w:r>
                    <w:rPr>
                      <w:color w:val="231F20"/>
                      <w:spacing w:val="-3"/>
                    </w:rPr>
                    <w:t xml:space="preserve"> </w:t>
                  </w:r>
                  <w:r>
                    <w:rPr>
                      <w:color w:val="231F20"/>
                    </w:rPr>
                    <w:t>youth</w:t>
                  </w:r>
                  <w:r>
                    <w:rPr>
                      <w:color w:val="231F20"/>
                      <w:spacing w:val="-5"/>
                    </w:rPr>
                    <w:t xml:space="preserve"> </w:t>
                  </w:r>
                  <w:r>
                    <w:rPr>
                      <w:color w:val="231F20"/>
                    </w:rPr>
                    <w:t>unemployment</w:t>
                  </w:r>
                  <w:r>
                    <w:rPr>
                      <w:color w:val="231F20"/>
                      <w:spacing w:val="-3"/>
                    </w:rPr>
                    <w:t xml:space="preserve"> </w:t>
                  </w:r>
                  <w:r>
                    <w:rPr>
                      <w:color w:val="231F20"/>
                    </w:rPr>
                    <w:t>substantially</w:t>
                  </w:r>
                  <w:r>
                    <w:rPr>
                      <w:color w:val="231F20"/>
                      <w:spacing w:val="-4"/>
                    </w:rPr>
                    <w:t xml:space="preserve"> </w:t>
                  </w:r>
                  <w:r>
                    <w:rPr>
                      <w:color w:val="231F20"/>
                    </w:rPr>
                    <w:t>by</w:t>
                  </w:r>
                  <w:r>
                    <w:rPr>
                      <w:color w:val="231F20"/>
                      <w:spacing w:val="-4"/>
                    </w:rPr>
                    <w:t xml:space="preserve"> </w:t>
                  </w:r>
                  <w:r>
                    <w:rPr>
                      <w:color w:val="231F20"/>
                    </w:rPr>
                    <w:t>2030.</w:t>
                  </w:r>
                </w:p>
              </w:txbxContent>
            </v:textbox>
            <w10:wrap anchorx="page" anchory="page"/>
          </v:shape>
        </w:pict>
      </w:r>
      <w:r>
        <w:rPr>
          <w:noProof/>
        </w:rPr>
        <w:pict w14:anchorId="46BC282F">
          <v:shape id="_x0000_s3300" type="#_x0000_t202" alt="" style="position:absolute;margin-left:76.25pt;margin-top:468.7pt;width:421.15pt;height:172.95pt;z-index:-257755136;mso-wrap-style:square;mso-wrap-edited:f;mso-width-percent:0;mso-height-percent:0;mso-position-horizontal-relative:page;mso-position-vertical-relative:page;mso-width-percent:0;mso-height-percent:0;v-text-anchor:top" filled="f" stroked="f">
            <v:textbox inset="0,0,0,0">
              <w:txbxContent>
                <w:p w14:paraId="46BC2C51" w14:textId="77777777" w:rsidR="00346727" w:rsidRDefault="00904B7D">
                  <w:pPr>
                    <w:spacing w:before="20"/>
                    <w:ind w:left="20"/>
                    <w:rPr>
                      <w:b/>
                    </w:rPr>
                  </w:pPr>
                  <w:r>
                    <w:rPr>
                      <w:b/>
                      <w:color w:val="231F20"/>
                    </w:rPr>
                    <w:t>How did this work in 2018 and 2019?</w:t>
                  </w:r>
                </w:p>
                <w:p w14:paraId="46BC2C52" w14:textId="77777777" w:rsidR="00346727" w:rsidRDefault="00904B7D">
                  <w:pPr>
                    <w:pStyle w:val="BodyText"/>
                    <w:spacing w:before="169" w:line="235" w:lineRule="auto"/>
                    <w:ind w:left="20" w:right="125"/>
                  </w:pPr>
                  <w:r>
                    <w:rPr>
                      <w:color w:val="231F20"/>
                    </w:rPr>
                    <w:t>Initially three provinces in 2018, and then all nine provinces in 2019, implemented PBL in Term 3, the term in which the SBA is an actual project. This meant that the projects, written by teachers for teachers were available to select schools by the provin</w:t>
                  </w:r>
                  <w:r>
                    <w:rPr>
                      <w:color w:val="231F20"/>
                    </w:rPr>
                    <w:t xml:space="preserve">ces as part of a pilot research project. In this initial phase schools on the </w:t>
                  </w:r>
                  <w:proofErr w:type="spellStart"/>
                  <w:r>
                    <w:rPr>
                      <w:color w:val="231F20"/>
                    </w:rPr>
                    <w:t>programme</w:t>
                  </w:r>
                  <w:proofErr w:type="spellEnd"/>
                  <w:r>
                    <w:rPr>
                      <w:color w:val="231F20"/>
                    </w:rPr>
                    <w:t xml:space="preserve"> were provided with projects for Life Skills Grade 4-6, EMS Grade 7-9 and Life Orientation Grade 10 to 11.</w:t>
                  </w:r>
                </w:p>
                <w:p w14:paraId="46BC2C53" w14:textId="77777777" w:rsidR="00346727" w:rsidRDefault="00904B7D">
                  <w:pPr>
                    <w:spacing w:before="175" w:line="235" w:lineRule="auto"/>
                    <w:ind w:left="20" w:right="-14"/>
                    <w:rPr>
                      <w:i/>
                    </w:rPr>
                  </w:pPr>
                  <w:r>
                    <w:rPr>
                      <w:i/>
                      <w:color w:val="231F20"/>
                    </w:rPr>
                    <w:t xml:space="preserve">The Learner’s Workbook and </w:t>
                  </w:r>
                  <w:r>
                    <w:rPr>
                      <w:i/>
                      <w:color w:val="231F20"/>
                      <w:spacing w:val="-3"/>
                    </w:rPr>
                    <w:t xml:space="preserve">Teacher’s </w:t>
                  </w:r>
                  <w:r>
                    <w:rPr>
                      <w:i/>
                      <w:color w:val="231F20"/>
                    </w:rPr>
                    <w:t>Project Notes are provide</w:t>
                  </w:r>
                  <w:r>
                    <w:rPr>
                      <w:i/>
                      <w:color w:val="231F20"/>
                    </w:rPr>
                    <w:t>d as a critical resource for you during COVID-19, and the beginning of activity-based learning and PBL as a teaching method the DBE- E</w:t>
                  </w:r>
                  <w:r>
                    <w:rPr>
                      <w:i/>
                      <w:color w:val="231F20"/>
                      <w:position w:val="7"/>
                      <w:sz w:val="13"/>
                    </w:rPr>
                    <w:t xml:space="preserve">3 </w:t>
                  </w:r>
                  <w:r>
                    <w:rPr>
                      <w:i/>
                      <w:color w:val="231F20"/>
                    </w:rPr>
                    <w:t>is consciously promoting.</w:t>
                  </w:r>
                </w:p>
                <w:p w14:paraId="46BC2C54" w14:textId="77777777" w:rsidR="00346727" w:rsidRDefault="00904B7D">
                  <w:pPr>
                    <w:spacing w:before="172" w:line="235" w:lineRule="auto"/>
                    <w:ind w:left="20" w:right="446"/>
                    <w:rPr>
                      <w:b/>
                    </w:rPr>
                  </w:pPr>
                  <w:r>
                    <w:rPr>
                      <w:b/>
                      <w:color w:val="231F20"/>
                    </w:rPr>
                    <w:t>We truly respect your anxiety during this time, and acknowledge your commitment. We appreciate</w:t>
                  </w:r>
                  <w:r>
                    <w:rPr>
                      <w:b/>
                      <w:color w:val="231F20"/>
                    </w:rPr>
                    <w:t xml:space="preserve"> all your hard work.</w:t>
                  </w:r>
                </w:p>
              </w:txbxContent>
            </v:textbox>
            <w10:wrap anchorx="page" anchory="page"/>
          </v:shape>
        </w:pict>
      </w:r>
      <w:r>
        <w:rPr>
          <w:noProof/>
        </w:rPr>
        <w:pict w14:anchorId="46BC2830">
          <v:shape id="_x0000_s3299" type="#_x0000_t202" alt="" style="position:absolute;margin-left:26.85pt;margin-top:29.95pt;width:527.05pt;height:777.6pt;z-index:-257754112;mso-wrap-style:square;mso-wrap-edited:f;mso-width-percent:0;mso-height-percent:0;mso-position-horizontal-relative:page;mso-position-vertical-relative:page;mso-width-percent:0;mso-height-percent:0;v-text-anchor:top" filled="f" stroked="f">
            <v:textbox inset="0,0,0,0">
              <w:txbxContent>
                <w:p w14:paraId="46BC2C55" w14:textId="77777777" w:rsidR="00346727" w:rsidRDefault="00346727">
                  <w:pPr>
                    <w:pStyle w:val="BodyText"/>
                    <w:rPr>
                      <w:rFonts w:ascii="Times New Roman"/>
                      <w:sz w:val="17"/>
                    </w:rPr>
                  </w:pPr>
                </w:p>
              </w:txbxContent>
            </v:textbox>
            <w10:wrap anchorx="page" anchory="page"/>
          </v:shape>
        </w:pict>
      </w:r>
      <w:r>
        <w:rPr>
          <w:noProof/>
        </w:rPr>
        <w:pict w14:anchorId="46BC2831">
          <v:shape id="_x0000_s3298" type="#_x0000_t202" alt="" style="position:absolute;margin-left:28.35pt;margin-top:28.35pt;width:515.7pt;height:766.05pt;z-index:-257753088;mso-wrap-style:square;mso-wrap-edited:f;mso-width-percent:0;mso-height-percent:0;mso-position-horizontal-relative:page;mso-position-vertical-relative:page;mso-width-percent:0;mso-height-percent:0;v-text-anchor:top" filled="f" stroked="f">
            <v:textbox inset="0,0,0,0">
              <w:txbxContent>
                <w:p w14:paraId="46BC2C56" w14:textId="77777777" w:rsidR="00346727" w:rsidRDefault="00346727">
                  <w:pPr>
                    <w:pStyle w:val="BodyText"/>
                    <w:rPr>
                      <w:rFonts w:ascii="Times New Roman"/>
                      <w:sz w:val="17"/>
                    </w:rPr>
                  </w:pPr>
                </w:p>
              </w:txbxContent>
            </v:textbox>
            <w10:wrap anchorx="page" anchory="page"/>
          </v:shape>
        </w:pict>
      </w:r>
      <w:r>
        <w:rPr>
          <w:noProof/>
        </w:rPr>
        <w:pict w14:anchorId="46BC2832">
          <v:shape id="_x0000_s3297" type="#_x0000_t202" alt="" style="position:absolute;margin-left:351.5pt;margin-top:763.05pt;width:11.05pt;height:10.85pt;z-index:-257752064;mso-wrap-style:square;mso-wrap-edited:f;mso-width-percent:0;mso-height-percent:0;mso-position-horizontal-relative:page;mso-position-vertical-relative:page;mso-width-percent:0;mso-height-percent:0;v-text-anchor:top" filled="f" stroked="f">
            <v:textbox inset="0,0,0,0">
              <w:txbxContent>
                <w:p w14:paraId="46BC2C57" w14:textId="77777777" w:rsidR="00346727" w:rsidRDefault="00346727">
                  <w:pPr>
                    <w:pStyle w:val="BodyText"/>
                    <w:rPr>
                      <w:rFonts w:ascii="Times New Roman"/>
                      <w:sz w:val="17"/>
                    </w:rPr>
                  </w:pPr>
                </w:p>
              </w:txbxContent>
            </v:textbox>
            <w10:wrap anchorx="page" anchory="page"/>
          </v:shape>
        </w:pict>
      </w:r>
      <w:r>
        <w:rPr>
          <w:noProof/>
        </w:rPr>
        <w:pict w14:anchorId="46BC2833">
          <v:shape id="_x0000_s3296" type="#_x0000_t202" alt="" style="position:absolute;margin-left:362.5pt;margin-top:763.05pt;width:27.2pt;height:10.85pt;z-index:-257751040;mso-wrap-style:square;mso-wrap-edited:f;mso-width-percent:0;mso-height-percent:0;mso-position-horizontal-relative:page;mso-position-vertical-relative:page;mso-width-percent:0;mso-height-percent:0;v-text-anchor:top" filled="f" stroked="f">
            <v:textbox inset="0,0,0,0">
              <w:txbxContent>
                <w:p w14:paraId="46BC2C58" w14:textId="77777777" w:rsidR="00346727" w:rsidRDefault="00346727">
                  <w:pPr>
                    <w:pStyle w:val="BodyText"/>
                    <w:rPr>
                      <w:rFonts w:ascii="Times New Roman"/>
                      <w:sz w:val="17"/>
                    </w:rPr>
                  </w:pPr>
                </w:p>
              </w:txbxContent>
            </v:textbox>
            <w10:wrap anchorx="page" anchory="page"/>
          </v:shape>
        </w:pict>
      </w:r>
      <w:r>
        <w:rPr>
          <w:noProof/>
        </w:rPr>
        <w:pict w14:anchorId="46BC2834">
          <v:shape id="_x0000_s3295" type="#_x0000_t202" alt="" style="position:absolute;margin-left:351.5pt;margin-top:743.75pt;width:11.05pt;height:10.85pt;z-index:-257750016;mso-wrap-style:square;mso-wrap-edited:f;mso-width-percent:0;mso-height-percent:0;mso-position-horizontal-relative:page;mso-position-vertical-relative:page;mso-width-percent:0;mso-height-percent:0;v-text-anchor:top" filled="f" stroked="f">
            <v:textbox inset="0,0,0,0">
              <w:txbxContent>
                <w:p w14:paraId="46BC2C59" w14:textId="77777777" w:rsidR="00346727" w:rsidRDefault="00346727">
                  <w:pPr>
                    <w:pStyle w:val="BodyText"/>
                    <w:rPr>
                      <w:rFonts w:ascii="Times New Roman"/>
                      <w:sz w:val="17"/>
                    </w:rPr>
                  </w:pPr>
                </w:p>
              </w:txbxContent>
            </v:textbox>
            <w10:wrap anchorx="page" anchory="page"/>
          </v:shape>
        </w:pict>
      </w:r>
      <w:r>
        <w:rPr>
          <w:noProof/>
        </w:rPr>
        <w:pict w14:anchorId="46BC2835">
          <v:shape id="_x0000_s3294" type="#_x0000_t202" alt="" style="position:absolute;margin-left:362.5pt;margin-top:743.75pt;width:27.2pt;height:10.85pt;z-index:-257748992;mso-wrap-style:square;mso-wrap-edited:f;mso-width-percent:0;mso-height-percent:0;mso-position-horizontal-relative:page;mso-position-vertical-relative:page;mso-width-percent:0;mso-height-percent:0;v-text-anchor:top" filled="f" stroked="f">
            <v:textbox inset="0,0,0,0">
              <w:txbxContent>
                <w:p w14:paraId="46BC2C5A" w14:textId="77777777" w:rsidR="00346727" w:rsidRDefault="00346727">
                  <w:pPr>
                    <w:pStyle w:val="BodyText"/>
                    <w:rPr>
                      <w:rFonts w:ascii="Times New Roman"/>
                      <w:sz w:val="17"/>
                    </w:rPr>
                  </w:pPr>
                </w:p>
              </w:txbxContent>
            </v:textbox>
            <w10:wrap anchorx="page" anchory="page"/>
          </v:shape>
        </w:pict>
      </w:r>
      <w:r>
        <w:rPr>
          <w:noProof/>
        </w:rPr>
        <w:pict w14:anchorId="46BC2836">
          <v:shape id="_x0000_s3293" type="#_x0000_t202" alt="" style="position:absolute;margin-left:351.5pt;margin-top:724.6pt;width:11.05pt;height:10.85pt;z-index:-257747968;mso-wrap-style:square;mso-wrap-edited:f;mso-width-percent:0;mso-height-percent:0;mso-position-horizontal-relative:page;mso-position-vertical-relative:page;mso-width-percent:0;mso-height-percent:0;v-text-anchor:top" filled="f" stroked="f">
            <v:textbox inset="0,0,0,0">
              <w:txbxContent>
                <w:p w14:paraId="46BC2C5B" w14:textId="77777777" w:rsidR="00346727" w:rsidRDefault="00346727">
                  <w:pPr>
                    <w:pStyle w:val="BodyText"/>
                    <w:rPr>
                      <w:rFonts w:ascii="Times New Roman"/>
                      <w:sz w:val="17"/>
                    </w:rPr>
                  </w:pPr>
                </w:p>
              </w:txbxContent>
            </v:textbox>
            <w10:wrap anchorx="page" anchory="page"/>
          </v:shape>
        </w:pict>
      </w:r>
      <w:r>
        <w:rPr>
          <w:noProof/>
        </w:rPr>
        <w:pict w14:anchorId="46BC2837">
          <v:shape id="_x0000_s3292" type="#_x0000_t202" alt="" style="position:absolute;margin-left:362.5pt;margin-top:724.6pt;width:27.2pt;height:10.85pt;z-index:-257746944;mso-wrap-style:square;mso-wrap-edited:f;mso-width-percent:0;mso-height-percent:0;mso-position-horizontal-relative:page;mso-position-vertical-relative:page;mso-width-percent:0;mso-height-percent:0;v-text-anchor:top" filled="f" stroked="f">
            <v:textbox inset="0,0,0,0">
              <w:txbxContent>
                <w:p w14:paraId="46BC2C5C" w14:textId="77777777" w:rsidR="00346727" w:rsidRDefault="00346727">
                  <w:pPr>
                    <w:pStyle w:val="BodyText"/>
                    <w:rPr>
                      <w:rFonts w:ascii="Times New Roman"/>
                      <w:sz w:val="17"/>
                    </w:rPr>
                  </w:pPr>
                </w:p>
              </w:txbxContent>
            </v:textbox>
            <w10:wrap anchorx="page" anchory="page"/>
          </v:shape>
        </w:pict>
      </w:r>
    </w:p>
    <w:p w14:paraId="46BC276B" w14:textId="77777777" w:rsidR="00346727" w:rsidRDefault="00346727">
      <w:pPr>
        <w:rPr>
          <w:sz w:val="2"/>
          <w:szCs w:val="2"/>
        </w:rPr>
        <w:sectPr w:rsidR="00346727">
          <w:pgSz w:w="11910" w:h="16840"/>
          <w:pgMar w:top="1580" w:right="0" w:bottom="280" w:left="420" w:header="720" w:footer="720" w:gutter="0"/>
          <w:cols w:space="720"/>
        </w:sectPr>
      </w:pPr>
    </w:p>
    <w:p w14:paraId="46BC276C" w14:textId="77777777" w:rsidR="00346727" w:rsidRDefault="00904B7D">
      <w:pPr>
        <w:rPr>
          <w:sz w:val="2"/>
          <w:szCs w:val="2"/>
        </w:rPr>
      </w:pPr>
      <w:r>
        <w:rPr>
          <w:noProof/>
        </w:rPr>
        <w:lastRenderedPageBreak/>
        <w:pict w14:anchorId="46BC2838">
          <v:shape id="_x0000_s3291" type="#_x0000_t202" alt="" style="position:absolute;margin-left:193.55pt;margin-top:275.6pt;width:227.95pt;height:26.45pt;z-index:-257745920;mso-wrap-style:square;mso-wrap-edited:f;mso-width-percent:0;mso-height-percent:0;mso-position-horizontal-relative:page;mso-position-vertical-relative:page;mso-width-percent:0;mso-height-percent:0;v-text-anchor:top" filled="f" stroked="f">
            <v:textbox inset="0,0,0,0">
              <w:txbxContent>
                <w:p w14:paraId="46BC2C5D" w14:textId="77777777" w:rsidR="00346727" w:rsidRDefault="00904B7D">
                  <w:pPr>
                    <w:spacing w:before="20"/>
                    <w:ind w:left="20"/>
                    <w:rPr>
                      <w:b/>
                      <w:sz w:val="40"/>
                    </w:rPr>
                  </w:pPr>
                  <w:r>
                    <w:rPr>
                      <w:b/>
                      <w:color w:val="231F20"/>
                      <w:sz w:val="40"/>
                    </w:rPr>
                    <w:t xml:space="preserve">TEACHER’S </w:t>
                  </w:r>
                  <w:r>
                    <w:rPr>
                      <w:b/>
                      <w:color w:val="231F20"/>
                      <w:spacing w:val="-3"/>
                      <w:sz w:val="40"/>
                    </w:rPr>
                    <w:t>PROJECT NOTES</w:t>
                  </w:r>
                </w:p>
              </w:txbxContent>
            </v:textbox>
            <w10:wrap anchorx="page" anchory="page"/>
          </v:shape>
        </w:pict>
      </w:r>
      <w:r>
        <w:rPr>
          <w:noProof/>
        </w:rPr>
        <w:pict w14:anchorId="46BC2839">
          <v:shape id="_x0000_s3290" type="#_x0000_t202" alt="" style="position:absolute;margin-left:197.8pt;margin-top:333.6pt;width:219.4pt;height:26.45pt;z-index:-257744896;mso-wrap-style:square;mso-wrap-edited:f;mso-width-percent:0;mso-height-percent:0;mso-position-horizontal-relative:page;mso-position-vertical-relative:page;mso-width-percent:0;mso-height-percent:0;v-text-anchor:top" filled="f" stroked="f">
            <v:textbox inset="0,0,0,0">
              <w:txbxContent>
                <w:p w14:paraId="46BC2C5E" w14:textId="77777777" w:rsidR="00346727" w:rsidRDefault="00904B7D">
                  <w:pPr>
                    <w:spacing w:before="20"/>
                    <w:ind w:left="20"/>
                    <w:rPr>
                      <w:b/>
                      <w:sz w:val="40"/>
                    </w:rPr>
                  </w:pPr>
                  <w:r>
                    <w:rPr>
                      <w:b/>
                      <w:color w:val="231F20"/>
                      <w:sz w:val="40"/>
                    </w:rPr>
                    <w:t>GRADE 10 Life</w:t>
                  </w:r>
                  <w:r>
                    <w:rPr>
                      <w:b/>
                      <w:color w:val="231F20"/>
                      <w:spacing w:val="-33"/>
                      <w:sz w:val="40"/>
                    </w:rPr>
                    <w:t xml:space="preserve"> </w:t>
                  </w:r>
                  <w:r>
                    <w:rPr>
                      <w:b/>
                      <w:color w:val="231F20"/>
                      <w:sz w:val="40"/>
                    </w:rPr>
                    <w:t>Orientation</w:t>
                  </w:r>
                </w:p>
              </w:txbxContent>
            </v:textbox>
            <w10:wrap anchorx="page" anchory="page"/>
          </v:shape>
        </w:pict>
      </w:r>
      <w:r>
        <w:rPr>
          <w:noProof/>
        </w:rPr>
        <w:pict w14:anchorId="46BC283A">
          <v:shape id="_x0000_s3289" type="#_x0000_t202" alt="" style="position:absolute;margin-left:179.05pt;margin-top:391.65pt;width:256.95pt;height:26.45pt;z-index:-257743872;mso-wrap-style:square;mso-wrap-edited:f;mso-width-percent:0;mso-height-percent:0;mso-position-horizontal-relative:page;mso-position-vertical-relative:page;mso-width-percent:0;mso-height-percent:0;v-text-anchor:top" filled="f" stroked="f">
            <v:textbox inset="0,0,0,0">
              <w:txbxContent>
                <w:p w14:paraId="46BC2C5F" w14:textId="77777777" w:rsidR="00346727" w:rsidRDefault="00904B7D">
                  <w:pPr>
                    <w:spacing w:before="20"/>
                    <w:ind w:left="20"/>
                    <w:rPr>
                      <w:b/>
                      <w:sz w:val="40"/>
                    </w:rPr>
                  </w:pPr>
                  <w:r>
                    <w:rPr>
                      <w:b/>
                      <w:color w:val="231F20"/>
                      <w:sz w:val="40"/>
                    </w:rPr>
                    <w:t xml:space="preserve">E³ </w:t>
                  </w:r>
                  <w:r>
                    <w:rPr>
                      <w:b/>
                      <w:color w:val="231F20"/>
                      <w:spacing w:val="-3"/>
                      <w:sz w:val="40"/>
                    </w:rPr>
                    <w:t xml:space="preserve">PROJECT </w:t>
                  </w:r>
                  <w:r>
                    <w:rPr>
                      <w:b/>
                      <w:color w:val="231F20"/>
                      <w:sz w:val="40"/>
                    </w:rPr>
                    <w:t xml:space="preserve">FOR TRIMMED </w:t>
                  </w:r>
                  <w:r>
                    <w:rPr>
                      <w:b/>
                      <w:color w:val="231F20"/>
                      <w:spacing w:val="-12"/>
                      <w:sz w:val="40"/>
                    </w:rPr>
                    <w:t>ATP</w:t>
                  </w:r>
                </w:p>
              </w:txbxContent>
            </v:textbox>
            <w10:wrap anchorx="page" anchory="page"/>
          </v:shape>
        </w:pict>
      </w:r>
      <w:r>
        <w:rPr>
          <w:noProof/>
        </w:rPr>
        <w:pict w14:anchorId="46BC283B">
          <v:shape id="_x0000_s3288" type="#_x0000_t202" alt="" style="position:absolute;margin-left:172.5pt;margin-top:449.65pt;width:269.95pt;height:26.45pt;z-index:-257742848;mso-wrap-style:square;mso-wrap-edited:f;mso-width-percent:0;mso-height-percent:0;mso-position-horizontal-relative:page;mso-position-vertical-relative:page;mso-width-percent:0;mso-height-percent:0;v-text-anchor:top" filled="f" stroked="f">
            <v:textbox inset="0,0,0,0">
              <w:txbxContent>
                <w:p w14:paraId="46BC2C60" w14:textId="77777777" w:rsidR="00346727" w:rsidRDefault="00904B7D">
                  <w:pPr>
                    <w:spacing w:before="20"/>
                    <w:ind w:left="20"/>
                    <w:rPr>
                      <w:b/>
                      <w:sz w:val="40"/>
                    </w:rPr>
                  </w:pPr>
                  <w:r>
                    <w:rPr>
                      <w:b/>
                      <w:color w:val="231F20"/>
                      <w:sz w:val="40"/>
                    </w:rPr>
                    <w:t xml:space="preserve">A positive response </w:t>
                  </w:r>
                  <w:r>
                    <w:rPr>
                      <w:b/>
                      <w:color w:val="231F20"/>
                      <w:spacing w:val="-3"/>
                      <w:sz w:val="40"/>
                    </w:rPr>
                    <w:t>to COVID-19</w:t>
                  </w:r>
                </w:p>
              </w:txbxContent>
            </v:textbox>
            <w10:wrap anchorx="page" anchory="page"/>
          </v:shape>
        </w:pict>
      </w:r>
    </w:p>
    <w:p w14:paraId="46BC276D" w14:textId="77777777" w:rsidR="00346727" w:rsidRDefault="00346727">
      <w:pPr>
        <w:rPr>
          <w:sz w:val="2"/>
          <w:szCs w:val="2"/>
        </w:rPr>
        <w:sectPr w:rsidR="00346727">
          <w:pgSz w:w="11910" w:h="16840"/>
          <w:pgMar w:top="1580" w:right="0" w:bottom="280" w:left="420" w:header="720" w:footer="720" w:gutter="0"/>
          <w:cols w:space="720"/>
        </w:sectPr>
      </w:pPr>
    </w:p>
    <w:p w14:paraId="46BC276E" w14:textId="77777777" w:rsidR="00346727" w:rsidRDefault="00904B7D">
      <w:pPr>
        <w:rPr>
          <w:sz w:val="2"/>
          <w:szCs w:val="2"/>
        </w:rPr>
      </w:pPr>
      <w:r>
        <w:rPr>
          <w:noProof/>
        </w:rPr>
        <w:lastRenderedPageBreak/>
        <w:pict w14:anchorId="46BC283C">
          <v:shape id="_x0000_s3287" type="#_x0000_t202" alt="" style="position:absolute;margin-left:271.4pt;margin-top:106pt;width:91.15pt;height:26.45pt;z-index:-257741824;mso-wrap-style:square;mso-wrap-edited:f;mso-width-percent:0;mso-height-percent:0;mso-position-horizontal-relative:page;mso-position-vertical-relative:page;mso-width-percent:0;mso-height-percent:0;v-text-anchor:top" filled="f" stroked="f">
            <v:textbox inset="0,0,0,0">
              <w:txbxContent>
                <w:p w14:paraId="46BC2C61" w14:textId="77777777" w:rsidR="00346727" w:rsidRDefault="00904B7D">
                  <w:pPr>
                    <w:spacing w:before="20"/>
                    <w:ind w:left="20"/>
                    <w:rPr>
                      <w:b/>
                      <w:sz w:val="40"/>
                    </w:rPr>
                  </w:pPr>
                  <w:r>
                    <w:rPr>
                      <w:b/>
                      <w:color w:val="231F20"/>
                      <w:sz w:val="40"/>
                    </w:rPr>
                    <w:t>CONTENTS</w:t>
                  </w:r>
                </w:p>
              </w:txbxContent>
            </v:textbox>
            <w10:wrap anchorx="page" anchory="page"/>
          </v:shape>
        </w:pict>
      </w:r>
      <w:r>
        <w:rPr>
          <w:noProof/>
        </w:rPr>
        <w:pict w14:anchorId="46BC283D">
          <v:shape id="_x0000_s3286" type="#_x0000_t202" alt="" style="position:absolute;margin-left:112.4pt;margin-top:161.75pt;width:406pt;height:15.45pt;z-index:-257740800;mso-wrap-style:square;mso-wrap-edited:f;mso-width-percent:0;mso-height-percent:0;mso-position-horizontal-relative:page;mso-position-vertical-relative:page;mso-width-percent:0;mso-height-percent:0;v-text-anchor:top" filled="f" stroked="f">
            <v:textbox inset="0,0,0,0">
              <w:txbxContent>
                <w:p w14:paraId="46BC2C62" w14:textId="77777777" w:rsidR="00346727" w:rsidRDefault="00904B7D">
                  <w:pPr>
                    <w:pStyle w:val="BodyText"/>
                    <w:tabs>
                      <w:tab w:val="right" w:leader="dot" w:pos="8099"/>
                    </w:tabs>
                    <w:spacing w:before="20"/>
                    <w:ind w:left="20"/>
                  </w:pPr>
                  <w:r>
                    <w:rPr>
                      <w:color w:val="231F20"/>
                    </w:rPr>
                    <w:t>TEACHER</w:t>
                  </w:r>
                  <w:r>
                    <w:rPr>
                      <w:color w:val="231F20"/>
                      <w:spacing w:val="-2"/>
                    </w:rPr>
                    <w:t xml:space="preserve"> </w:t>
                  </w:r>
                  <w:r>
                    <w:rPr>
                      <w:color w:val="231F20"/>
                    </w:rPr>
                    <w:t xml:space="preserve">AGENCY </w:t>
                  </w:r>
                  <w:r>
                    <w:rPr>
                      <w:color w:val="231F20"/>
                      <w:spacing w:val="-4"/>
                    </w:rPr>
                    <w:t>AWARD</w:t>
                  </w:r>
                  <w:r>
                    <w:rPr>
                      <w:color w:val="231F20"/>
                      <w:spacing w:val="-4"/>
                    </w:rPr>
                    <w:tab/>
                  </w:r>
                  <w:r>
                    <w:rPr>
                      <w:color w:val="231F20"/>
                    </w:rPr>
                    <w:t>6</w:t>
                  </w:r>
                </w:p>
              </w:txbxContent>
            </v:textbox>
            <w10:wrap anchorx="page" anchory="page"/>
          </v:shape>
        </w:pict>
      </w:r>
      <w:r>
        <w:rPr>
          <w:noProof/>
        </w:rPr>
        <w:pict w14:anchorId="46BC283E">
          <v:shape id="_x0000_s3285" type="#_x0000_t202" alt="" style="position:absolute;margin-left:112.4pt;margin-top:189.15pt;width:405.95pt;height:15.45pt;z-index:-257739776;mso-wrap-style:square;mso-wrap-edited:f;mso-width-percent:0;mso-height-percent:0;mso-position-horizontal-relative:page;mso-position-vertical-relative:page;mso-width-percent:0;mso-height-percent:0;v-text-anchor:top" filled="f" stroked="f">
            <v:textbox inset="0,0,0,0">
              <w:txbxContent>
                <w:p w14:paraId="46BC2C63" w14:textId="77777777" w:rsidR="00346727" w:rsidRDefault="00904B7D">
                  <w:pPr>
                    <w:pStyle w:val="BodyText"/>
                    <w:tabs>
                      <w:tab w:val="right" w:leader="dot" w:pos="8099"/>
                    </w:tabs>
                    <w:spacing w:before="20"/>
                    <w:ind w:left="20"/>
                  </w:pPr>
                  <w:r>
                    <w:rPr>
                      <w:color w:val="231F20"/>
                    </w:rPr>
                    <w:t>LEARNER PROJECT PORTFOLIO FOR</w:t>
                  </w:r>
                  <w:r>
                    <w:rPr>
                      <w:color w:val="231F20"/>
                      <w:spacing w:val="-5"/>
                    </w:rPr>
                    <w:t xml:space="preserve"> </w:t>
                  </w:r>
                  <w:r>
                    <w:rPr>
                      <w:color w:val="231F20"/>
                    </w:rPr>
                    <w:t>E³</w:t>
                  </w:r>
                  <w:r>
                    <w:rPr>
                      <w:color w:val="231F20"/>
                      <w:spacing w:val="-1"/>
                    </w:rPr>
                    <w:t xml:space="preserve"> </w:t>
                  </w:r>
                  <w:r>
                    <w:rPr>
                      <w:color w:val="231F20"/>
                    </w:rPr>
                    <w:t>WEBSITE</w:t>
                  </w:r>
                  <w:r>
                    <w:rPr>
                      <w:color w:val="231F20"/>
                    </w:rPr>
                    <w:tab/>
                    <w:t>7</w:t>
                  </w:r>
                </w:p>
              </w:txbxContent>
            </v:textbox>
            <w10:wrap anchorx="page" anchory="page"/>
          </v:shape>
        </w:pict>
      </w:r>
      <w:r>
        <w:rPr>
          <w:noProof/>
        </w:rPr>
        <w:pict w14:anchorId="46BC283F">
          <v:shape id="_x0000_s3284" type="#_x0000_t202" alt="" style="position:absolute;margin-left:112.4pt;margin-top:216.5pt;width:405.95pt;height:15.45pt;z-index:-257738752;mso-wrap-style:square;mso-wrap-edited:f;mso-width-percent:0;mso-height-percent:0;mso-position-horizontal-relative:page;mso-position-vertical-relative:page;mso-width-percent:0;mso-height-percent:0;v-text-anchor:top" filled="f" stroked="f">
            <v:textbox inset="0,0,0,0">
              <w:txbxContent>
                <w:p w14:paraId="46BC2C64" w14:textId="77777777" w:rsidR="00346727" w:rsidRDefault="00904B7D">
                  <w:pPr>
                    <w:pStyle w:val="BodyText"/>
                    <w:tabs>
                      <w:tab w:val="right" w:leader="dot" w:pos="8099"/>
                    </w:tabs>
                    <w:spacing w:before="20"/>
                    <w:ind w:left="20"/>
                  </w:pPr>
                  <w:r>
                    <w:rPr>
                      <w:color w:val="231F20"/>
                    </w:rPr>
                    <w:t xml:space="preserve">RUBRIC </w:t>
                  </w:r>
                  <w:r>
                    <w:rPr>
                      <w:color w:val="231F20"/>
                      <w:spacing w:val="-4"/>
                    </w:rPr>
                    <w:t xml:space="preserve">TO </w:t>
                  </w:r>
                  <w:r>
                    <w:rPr>
                      <w:color w:val="231F20"/>
                      <w:spacing w:val="-5"/>
                    </w:rPr>
                    <w:t xml:space="preserve">RATE </w:t>
                  </w:r>
                  <w:r>
                    <w:rPr>
                      <w:color w:val="231F20"/>
                    </w:rPr>
                    <w:t>THE LEVEL OF COMPETENCIES</w:t>
                  </w:r>
                  <w:r>
                    <w:rPr>
                      <w:color w:val="231F20"/>
                      <w:spacing w:val="-1"/>
                    </w:rPr>
                    <w:t xml:space="preserve"> </w:t>
                  </w:r>
                  <w:r>
                    <w:rPr>
                      <w:color w:val="231F20"/>
                    </w:rPr>
                    <w:t>AND</w:t>
                  </w:r>
                  <w:r>
                    <w:rPr>
                      <w:color w:val="231F20"/>
                      <w:spacing w:val="-1"/>
                    </w:rPr>
                    <w:t xml:space="preserve"> </w:t>
                  </w:r>
                  <w:r>
                    <w:rPr>
                      <w:color w:val="231F20"/>
                    </w:rPr>
                    <w:t>E-MINDSET</w:t>
                  </w:r>
                  <w:r>
                    <w:rPr>
                      <w:color w:val="231F20"/>
                    </w:rPr>
                    <w:tab/>
                    <w:t>8</w:t>
                  </w:r>
                </w:p>
              </w:txbxContent>
            </v:textbox>
            <w10:wrap anchorx="page" anchory="page"/>
          </v:shape>
        </w:pict>
      </w:r>
      <w:r>
        <w:rPr>
          <w:noProof/>
        </w:rPr>
        <w:pict w14:anchorId="46BC2840">
          <v:shape id="_x0000_s3283" type="#_x0000_t202" alt="" style="position:absolute;margin-left:112.4pt;margin-top:243.9pt;width:405.95pt;height:15.45pt;z-index:-257737728;mso-wrap-style:square;mso-wrap-edited:f;mso-width-percent:0;mso-height-percent:0;mso-position-horizontal-relative:page;mso-position-vertical-relative:page;mso-width-percent:0;mso-height-percent:0;v-text-anchor:top" filled="f" stroked="f">
            <v:textbox inset="0,0,0,0">
              <w:txbxContent>
                <w:p w14:paraId="46BC2C65" w14:textId="77777777" w:rsidR="00346727" w:rsidRDefault="00904B7D">
                  <w:pPr>
                    <w:pStyle w:val="BodyText"/>
                    <w:tabs>
                      <w:tab w:val="right" w:leader="dot" w:pos="8099"/>
                    </w:tabs>
                    <w:spacing w:before="20"/>
                    <w:ind w:left="20"/>
                  </w:pPr>
                  <w:r>
                    <w:rPr>
                      <w:color w:val="231F20"/>
                      <w:spacing w:val="-5"/>
                    </w:rPr>
                    <w:t xml:space="preserve">PART </w:t>
                  </w:r>
                  <w:r>
                    <w:rPr>
                      <w:color w:val="231F20"/>
                    </w:rPr>
                    <w:t>1 – SETTING</w:t>
                  </w:r>
                  <w:r>
                    <w:rPr>
                      <w:color w:val="231F20"/>
                      <w:spacing w:val="1"/>
                    </w:rPr>
                    <w:t xml:space="preserve"> </w:t>
                  </w:r>
                  <w:r>
                    <w:rPr>
                      <w:color w:val="231F20"/>
                    </w:rPr>
                    <w:t>THE</w:t>
                  </w:r>
                  <w:r>
                    <w:rPr>
                      <w:color w:val="231F20"/>
                      <w:spacing w:val="-1"/>
                    </w:rPr>
                    <w:t xml:space="preserve"> </w:t>
                  </w:r>
                  <w:r>
                    <w:rPr>
                      <w:color w:val="231F20"/>
                    </w:rPr>
                    <w:t>SCENE</w:t>
                  </w:r>
                  <w:r>
                    <w:rPr>
                      <w:color w:val="231F20"/>
                    </w:rPr>
                    <w:tab/>
                    <w:t>9</w:t>
                  </w:r>
                </w:p>
              </w:txbxContent>
            </v:textbox>
            <w10:wrap anchorx="page" anchory="page"/>
          </v:shape>
        </w:pict>
      </w:r>
      <w:r>
        <w:rPr>
          <w:noProof/>
        </w:rPr>
        <w:pict w14:anchorId="46BC2841">
          <v:shape id="_x0000_s3282" type="#_x0000_t202" alt="" style="position:absolute;margin-left:129.4pt;margin-top:262.75pt;width:10.35pt;height:72.05pt;z-index:-257736704;mso-wrap-style:square;mso-wrap-edited:f;mso-width-percent:0;mso-height-percent:0;mso-position-horizontal-relative:page;mso-position-vertical-relative:page;mso-width-percent:0;mso-height-percent:0;v-text-anchor:top" filled="f" stroked="f">
            <v:textbox inset="0,0,0,0">
              <w:txbxContent>
                <w:p w14:paraId="46BC2C66" w14:textId="77777777" w:rsidR="00346727" w:rsidRDefault="00904B7D">
                  <w:pPr>
                    <w:pStyle w:val="BodyText"/>
                    <w:spacing w:before="20"/>
                    <w:ind w:left="20"/>
                  </w:pPr>
                  <w:r>
                    <w:rPr>
                      <w:color w:val="231F20"/>
                    </w:rPr>
                    <w:t>1.</w:t>
                  </w:r>
                </w:p>
                <w:p w14:paraId="46BC2C67" w14:textId="77777777" w:rsidR="00346727" w:rsidRDefault="00904B7D">
                  <w:pPr>
                    <w:pStyle w:val="BodyText"/>
                    <w:spacing w:before="109"/>
                    <w:ind w:left="20"/>
                  </w:pPr>
                  <w:r>
                    <w:rPr>
                      <w:color w:val="231F20"/>
                    </w:rPr>
                    <w:t>2.</w:t>
                  </w:r>
                </w:p>
                <w:p w14:paraId="46BC2C68" w14:textId="77777777" w:rsidR="00346727" w:rsidRDefault="00904B7D">
                  <w:pPr>
                    <w:pStyle w:val="BodyText"/>
                    <w:spacing w:before="108"/>
                    <w:ind w:left="20"/>
                  </w:pPr>
                  <w:r>
                    <w:rPr>
                      <w:color w:val="231F20"/>
                    </w:rPr>
                    <w:t>3.</w:t>
                  </w:r>
                </w:p>
                <w:p w14:paraId="46BC2C69" w14:textId="77777777" w:rsidR="00346727" w:rsidRDefault="00904B7D">
                  <w:pPr>
                    <w:pStyle w:val="BodyText"/>
                    <w:spacing w:before="109"/>
                    <w:ind w:left="20"/>
                  </w:pPr>
                  <w:r>
                    <w:rPr>
                      <w:color w:val="231F20"/>
                    </w:rPr>
                    <w:t>4.</w:t>
                  </w:r>
                </w:p>
              </w:txbxContent>
            </v:textbox>
            <w10:wrap anchorx="page" anchory="page"/>
          </v:shape>
        </w:pict>
      </w:r>
      <w:r>
        <w:rPr>
          <w:noProof/>
        </w:rPr>
        <w:pict w14:anchorId="46BC2842">
          <v:shape id="_x0000_s3281" type="#_x0000_t202" alt="" style="position:absolute;margin-left:155.4pt;margin-top:262.75pt;width:363pt;height:72.05pt;z-index:-257735680;mso-wrap-style:square;mso-wrap-edited:f;mso-width-percent:0;mso-height-percent:0;mso-position-horizontal-relative:page;mso-position-vertical-relative:page;mso-width-percent:0;mso-height-percent:0;v-text-anchor:top" filled="f" stroked="f">
            <v:textbox inset="0,0,0,0">
              <w:txbxContent>
                <w:p w14:paraId="46BC2C6A" w14:textId="77777777" w:rsidR="00346727" w:rsidRDefault="00904B7D">
                  <w:pPr>
                    <w:pStyle w:val="BodyText"/>
                    <w:tabs>
                      <w:tab w:val="right" w:leader="dot" w:pos="7239"/>
                    </w:tabs>
                    <w:spacing w:before="20"/>
                    <w:ind w:left="20"/>
                  </w:pPr>
                  <w:r>
                    <w:rPr>
                      <w:color w:val="231F20"/>
                    </w:rPr>
                    <w:t>The trimmed projects - E³ response</w:t>
                  </w:r>
                  <w:r>
                    <w:rPr>
                      <w:color w:val="231F20"/>
                      <w:spacing w:val="-7"/>
                    </w:rPr>
                    <w:t xml:space="preserve"> </w:t>
                  </w:r>
                  <w:r>
                    <w:rPr>
                      <w:color w:val="231F20"/>
                    </w:rPr>
                    <w:t>to</w:t>
                  </w:r>
                  <w:r>
                    <w:rPr>
                      <w:color w:val="231F20"/>
                      <w:spacing w:val="-2"/>
                    </w:rPr>
                    <w:t xml:space="preserve"> </w:t>
                  </w:r>
                  <w:r>
                    <w:rPr>
                      <w:color w:val="231F20"/>
                    </w:rPr>
                    <w:t>COVID-19</w:t>
                  </w:r>
                  <w:r>
                    <w:rPr>
                      <w:color w:val="231F20"/>
                    </w:rPr>
                    <w:tab/>
                    <w:t>9</w:t>
                  </w:r>
                </w:p>
                <w:p w14:paraId="46BC2C6B" w14:textId="77777777" w:rsidR="00346727" w:rsidRDefault="00904B7D">
                  <w:pPr>
                    <w:pStyle w:val="BodyText"/>
                    <w:tabs>
                      <w:tab w:val="right" w:leader="dot" w:pos="7239"/>
                    </w:tabs>
                    <w:spacing w:before="109"/>
                    <w:ind w:left="20"/>
                  </w:pPr>
                  <w:r>
                    <w:rPr>
                      <w:color w:val="231F20"/>
                    </w:rPr>
                    <w:t>Social Learning during</w:t>
                  </w:r>
                  <w:r>
                    <w:rPr>
                      <w:color w:val="231F20"/>
                      <w:spacing w:val="-5"/>
                    </w:rPr>
                    <w:t xml:space="preserve"> </w:t>
                  </w:r>
                  <w:r>
                    <w:rPr>
                      <w:color w:val="231F20"/>
                    </w:rPr>
                    <w:t>COVID-19</w:t>
                  </w:r>
                  <w:r>
                    <w:rPr>
                      <w:color w:val="231F20"/>
                      <w:spacing w:val="-2"/>
                    </w:rPr>
                    <w:t xml:space="preserve"> </w:t>
                  </w:r>
                  <w:r>
                    <w:rPr>
                      <w:color w:val="231F20"/>
                    </w:rPr>
                    <w:t>(Coronavirus)</w:t>
                  </w:r>
                  <w:r>
                    <w:rPr>
                      <w:color w:val="231F20"/>
                    </w:rPr>
                    <w:tab/>
                    <w:t>9</w:t>
                  </w:r>
                </w:p>
                <w:p w14:paraId="46BC2C6C" w14:textId="77777777" w:rsidR="00346727" w:rsidRDefault="00904B7D">
                  <w:pPr>
                    <w:pStyle w:val="BodyText"/>
                    <w:tabs>
                      <w:tab w:val="right" w:leader="dot" w:pos="7239"/>
                    </w:tabs>
                    <w:spacing w:before="108"/>
                    <w:ind w:left="20"/>
                  </w:pPr>
                  <w:r>
                    <w:rPr>
                      <w:color w:val="231F20"/>
                    </w:rPr>
                    <w:t>Generic Project outline for</w:t>
                  </w:r>
                  <w:r>
                    <w:rPr>
                      <w:color w:val="231F20"/>
                      <w:spacing w:val="-5"/>
                    </w:rPr>
                    <w:t xml:space="preserve"> </w:t>
                  </w:r>
                  <w:r>
                    <w:rPr>
                      <w:color w:val="231F20"/>
                    </w:rPr>
                    <w:t>all</w:t>
                  </w:r>
                  <w:r>
                    <w:rPr>
                      <w:color w:val="231F20"/>
                      <w:spacing w:val="-1"/>
                    </w:rPr>
                    <w:t xml:space="preserve"> </w:t>
                  </w:r>
                  <w:r>
                    <w:rPr>
                      <w:color w:val="231F20"/>
                    </w:rPr>
                    <w:t>Projects</w:t>
                  </w:r>
                  <w:r>
                    <w:rPr>
                      <w:color w:val="231F20"/>
                    </w:rPr>
                    <w:tab/>
                    <w:t>10</w:t>
                  </w:r>
                </w:p>
                <w:p w14:paraId="46BC2C6D" w14:textId="77777777" w:rsidR="00346727" w:rsidRDefault="00904B7D">
                  <w:pPr>
                    <w:pStyle w:val="BodyText"/>
                    <w:tabs>
                      <w:tab w:val="right" w:leader="dot" w:pos="7239"/>
                    </w:tabs>
                    <w:spacing w:before="109"/>
                    <w:ind w:left="20"/>
                  </w:pPr>
                  <w:r>
                    <w:rPr>
                      <w:color w:val="231F20"/>
                      <w:spacing w:val="-3"/>
                    </w:rPr>
                    <w:t>Teacher’s</w:t>
                  </w:r>
                  <w:r>
                    <w:rPr>
                      <w:color w:val="231F20"/>
                      <w:spacing w:val="-2"/>
                    </w:rPr>
                    <w:t xml:space="preserve"> </w:t>
                  </w:r>
                  <w:r>
                    <w:rPr>
                      <w:color w:val="231F20"/>
                    </w:rPr>
                    <w:t>Resource Pack</w:t>
                  </w:r>
                  <w:r>
                    <w:rPr>
                      <w:color w:val="231F20"/>
                    </w:rPr>
                    <w:tab/>
                    <w:t>11</w:t>
                  </w:r>
                </w:p>
              </w:txbxContent>
            </v:textbox>
            <w10:wrap anchorx="page" anchory="page"/>
          </v:shape>
        </w:pict>
      </w:r>
      <w:r>
        <w:rPr>
          <w:noProof/>
        </w:rPr>
        <w:pict w14:anchorId="46BC2843">
          <v:shape id="_x0000_s3280" type="#_x0000_t202" alt="" style="position:absolute;margin-left:112.4pt;margin-top:346.75pt;width:406pt;height:15.45pt;z-index:-257734656;mso-wrap-style:square;mso-wrap-edited:f;mso-width-percent:0;mso-height-percent:0;mso-position-horizontal-relative:page;mso-position-vertical-relative:page;mso-width-percent:0;mso-height-percent:0;v-text-anchor:top" filled="f" stroked="f">
            <v:textbox inset="0,0,0,0">
              <w:txbxContent>
                <w:p w14:paraId="46BC2C6E" w14:textId="77777777" w:rsidR="00346727" w:rsidRDefault="00904B7D">
                  <w:pPr>
                    <w:pStyle w:val="BodyText"/>
                    <w:tabs>
                      <w:tab w:val="right" w:leader="dot" w:pos="8100"/>
                    </w:tabs>
                    <w:spacing w:before="20"/>
                    <w:ind w:left="20"/>
                  </w:pPr>
                  <w:r>
                    <w:rPr>
                      <w:color w:val="231F20"/>
                      <w:spacing w:val="-5"/>
                    </w:rPr>
                    <w:t xml:space="preserve">PART </w:t>
                  </w:r>
                  <w:r>
                    <w:rPr>
                      <w:color w:val="231F20"/>
                    </w:rPr>
                    <w:t>2 –</w:t>
                  </w:r>
                  <w:r>
                    <w:rPr>
                      <w:color w:val="231F20"/>
                      <w:spacing w:val="2"/>
                    </w:rPr>
                    <w:t xml:space="preserve"> </w:t>
                  </w:r>
                  <w:r>
                    <w:rPr>
                      <w:color w:val="231F20"/>
                    </w:rPr>
                    <w:t>THE</w:t>
                  </w:r>
                  <w:r>
                    <w:rPr>
                      <w:color w:val="231F20"/>
                      <w:spacing w:val="-1"/>
                    </w:rPr>
                    <w:t xml:space="preserve"> </w:t>
                  </w:r>
                  <w:r>
                    <w:rPr>
                      <w:color w:val="231F20"/>
                    </w:rPr>
                    <w:t>PROJECT</w:t>
                  </w:r>
                  <w:r>
                    <w:rPr>
                      <w:color w:val="231F20"/>
                    </w:rPr>
                    <w:tab/>
                    <w:t>13</w:t>
                  </w:r>
                </w:p>
              </w:txbxContent>
            </v:textbox>
            <w10:wrap anchorx="page" anchory="page"/>
          </v:shape>
        </w:pict>
      </w:r>
      <w:r>
        <w:rPr>
          <w:noProof/>
        </w:rPr>
        <w:pict w14:anchorId="46BC2844">
          <v:shape id="_x0000_s3279" type="#_x0000_t202" alt="" style="position:absolute;margin-left:129.4pt;margin-top:365.6pt;width:10.35pt;height:34.3pt;z-index:-257733632;mso-wrap-style:square;mso-wrap-edited:f;mso-width-percent:0;mso-height-percent:0;mso-position-horizontal-relative:page;mso-position-vertical-relative:page;mso-width-percent:0;mso-height-percent:0;v-text-anchor:top" filled="f" stroked="f">
            <v:textbox inset="0,0,0,0">
              <w:txbxContent>
                <w:p w14:paraId="46BC2C6F" w14:textId="77777777" w:rsidR="00346727" w:rsidRDefault="00904B7D">
                  <w:pPr>
                    <w:pStyle w:val="BodyText"/>
                    <w:spacing w:before="20"/>
                    <w:ind w:left="20"/>
                  </w:pPr>
                  <w:r>
                    <w:rPr>
                      <w:color w:val="231F20"/>
                    </w:rPr>
                    <w:t>5.</w:t>
                  </w:r>
                </w:p>
                <w:p w14:paraId="46BC2C70" w14:textId="77777777" w:rsidR="00346727" w:rsidRDefault="00904B7D">
                  <w:pPr>
                    <w:pStyle w:val="BodyText"/>
                    <w:spacing w:before="109"/>
                    <w:ind w:left="20"/>
                  </w:pPr>
                  <w:r>
                    <w:rPr>
                      <w:color w:val="231F20"/>
                    </w:rPr>
                    <w:t>6.</w:t>
                  </w:r>
                </w:p>
              </w:txbxContent>
            </v:textbox>
            <w10:wrap anchorx="page" anchory="page"/>
          </v:shape>
        </w:pict>
      </w:r>
      <w:r>
        <w:rPr>
          <w:noProof/>
        </w:rPr>
        <w:pict w14:anchorId="46BC2845">
          <v:shape id="_x0000_s3278" type="#_x0000_t202" alt="" style="position:absolute;margin-left:155.4pt;margin-top:365.6pt;width:363pt;height:34.3pt;z-index:-257732608;mso-wrap-style:square;mso-wrap-edited:f;mso-width-percent:0;mso-height-percent:0;mso-position-horizontal-relative:page;mso-position-vertical-relative:page;mso-width-percent:0;mso-height-percent:0;v-text-anchor:top" filled="f" stroked="f">
            <v:textbox inset="0,0,0,0">
              <w:txbxContent>
                <w:p w14:paraId="46BC2C71" w14:textId="77777777" w:rsidR="00346727" w:rsidRDefault="00904B7D">
                  <w:pPr>
                    <w:pStyle w:val="BodyText"/>
                    <w:tabs>
                      <w:tab w:val="right" w:leader="dot" w:pos="7239"/>
                    </w:tabs>
                    <w:spacing w:before="20"/>
                    <w:ind w:left="20"/>
                  </w:pPr>
                  <w:r>
                    <w:rPr>
                      <w:color w:val="231F20"/>
                    </w:rPr>
                    <w:t>Project Summary and</w:t>
                  </w:r>
                  <w:r>
                    <w:rPr>
                      <w:color w:val="231F20"/>
                      <w:spacing w:val="-3"/>
                    </w:rPr>
                    <w:t xml:space="preserve"> </w:t>
                  </w:r>
                  <w:r>
                    <w:rPr>
                      <w:color w:val="231F20"/>
                    </w:rPr>
                    <w:t>CAPS</w:t>
                  </w:r>
                  <w:r>
                    <w:rPr>
                      <w:color w:val="231F20"/>
                      <w:spacing w:val="-1"/>
                    </w:rPr>
                    <w:t xml:space="preserve"> </w:t>
                  </w:r>
                  <w:r>
                    <w:rPr>
                      <w:color w:val="231F20"/>
                    </w:rPr>
                    <w:t>alignment.</w:t>
                  </w:r>
                  <w:r>
                    <w:rPr>
                      <w:color w:val="231F20"/>
                    </w:rPr>
                    <w:tab/>
                    <w:t>13</w:t>
                  </w:r>
                </w:p>
                <w:p w14:paraId="46BC2C72" w14:textId="77777777" w:rsidR="00346727" w:rsidRDefault="00904B7D">
                  <w:pPr>
                    <w:pStyle w:val="BodyText"/>
                    <w:tabs>
                      <w:tab w:val="right" w:leader="dot" w:pos="7239"/>
                    </w:tabs>
                    <w:spacing w:before="109"/>
                    <w:ind w:left="20"/>
                  </w:pPr>
                  <w:r>
                    <w:rPr>
                      <w:color w:val="231F20"/>
                    </w:rPr>
                    <w:t>The Project in</w:t>
                  </w:r>
                  <w:r>
                    <w:rPr>
                      <w:color w:val="231F20"/>
                      <w:spacing w:val="-4"/>
                    </w:rPr>
                    <w:t xml:space="preserve"> </w:t>
                  </w:r>
                  <w:r>
                    <w:rPr>
                      <w:color w:val="231F20"/>
                    </w:rPr>
                    <w:t>more detail</w:t>
                  </w:r>
                  <w:r>
                    <w:rPr>
                      <w:color w:val="231F20"/>
                    </w:rPr>
                    <w:tab/>
                    <w:t>15</w:t>
                  </w:r>
                </w:p>
              </w:txbxContent>
            </v:textbox>
            <w10:wrap anchorx="page" anchory="page"/>
          </v:shape>
        </w:pict>
      </w:r>
      <w:r>
        <w:rPr>
          <w:noProof/>
        </w:rPr>
        <w:pict w14:anchorId="46BC2846">
          <v:shape id="_x0000_s3277" type="#_x0000_t202" alt="" style="position:absolute;margin-left:112.4pt;margin-top:411.85pt;width:406pt;height:37.15pt;z-index:-257731584;mso-wrap-style:square;mso-wrap-edited:f;mso-width-percent:0;mso-height-percent:0;mso-position-horizontal-relative:page;mso-position-vertical-relative:page;mso-width-percent:0;mso-height-percent:0;v-text-anchor:top" filled="f" stroked="f">
            <v:textbox inset="0,0,0,0">
              <w:txbxContent>
                <w:p w14:paraId="46BC2C73" w14:textId="77777777" w:rsidR="00346727" w:rsidRDefault="00904B7D">
                  <w:pPr>
                    <w:pStyle w:val="BodyText"/>
                    <w:tabs>
                      <w:tab w:val="right" w:leader="dot" w:pos="8100"/>
                    </w:tabs>
                    <w:spacing w:before="20"/>
                    <w:ind w:left="20"/>
                  </w:pPr>
                  <w:r>
                    <w:rPr>
                      <w:color w:val="231F20"/>
                      <w:spacing w:val="-5"/>
                    </w:rPr>
                    <w:t xml:space="preserve">PART </w:t>
                  </w:r>
                  <w:r>
                    <w:rPr>
                      <w:color w:val="231F20"/>
                    </w:rPr>
                    <w:t>3 –</w:t>
                  </w:r>
                  <w:r>
                    <w:rPr>
                      <w:color w:val="231F20"/>
                      <w:spacing w:val="2"/>
                    </w:rPr>
                    <w:t xml:space="preserve"> </w:t>
                  </w:r>
                  <w:r>
                    <w:rPr>
                      <w:color w:val="231F20"/>
                    </w:rPr>
                    <w:t>TEACHER’S</w:t>
                  </w:r>
                  <w:r>
                    <w:rPr>
                      <w:color w:val="231F20"/>
                      <w:spacing w:val="-1"/>
                    </w:rPr>
                    <w:t xml:space="preserve"> </w:t>
                  </w:r>
                  <w:r>
                    <w:rPr>
                      <w:color w:val="231F20"/>
                    </w:rPr>
                    <w:t>RESOURCES</w:t>
                  </w:r>
                  <w:r>
                    <w:rPr>
                      <w:color w:val="231F20"/>
                    </w:rPr>
                    <w:tab/>
                    <w:t>22</w:t>
                  </w:r>
                </w:p>
                <w:p w14:paraId="46BC2C74" w14:textId="77777777" w:rsidR="00346727" w:rsidRDefault="00904B7D">
                  <w:pPr>
                    <w:pStyle w:val="BodyText"/>
                    <w:spacing w:before="165"/>
                    <w:ind w:left="360"/>
                  </w:pPr>
                  <w:r>
                    <w:rPr>
                      <w:color w:val="231F20"/>
                    </w:rPr>
                    <w:t>PROJECT RESOURCES</w:t>
                  </w:r>
                </w:p>
              </w:txbxContent>
            </v:textbox>
            <w10:wrap anchorx="page" anchory="page"/>
          </v:shape>
        </w:pict>
      </w:r>
      <w:r>
        <w:rPr>
          <w:noProof/>
        </w:rPr>
        <w:pict w14:anchorId="46BC2847">
          <v:shape id="_x0000_s3276" type="#_x0000_t202" alt="" style="position:absolute;margin-left:129.4pt;margin-top:452.4pt;width:15.9pt;height:53.2pt;z-index:-257730560;mso-wrap-style:square;mso-wrap-edited:f;mso-width-percent:0;mso-height-percent:0;mso-position-horizontal-relative:page;mso-position-vertical-relative:page;mso-width-percent:0;mso-height-percent:0;v-text-anchor:top" filled="f" stroked="f">
            <v:textbox inset="0,0,0,0">
              <w:txbxContent>
                <w:p w14:paraId="46BC2C75" w14:textId="77777777" w:rsidR="00346727" w:rsidRDefault="00904B7D">
                  <w:pPr>
                    <w:pStyle w:val="BodyText"/>
                    <w:spacing w:before="20"/>
                    <w:ind w:left="20"/>
                  </w:pPr>
                  <w:r>
                    <w:rPr>
                      <w:color w:val="231F20"/>
                    </w:rPr>
                    <w:t>7.1</w:t>
                  </w:r>
                </w:p>
                <w:p w14:paraId="46BC2C76" w14:textId="77777777" w:rsidR="00346727" w:rsidRDefault="00904B7D">
                  <w:pPr>
                    <w:pStyle w:val="BodyText"/>
                    <w:spacing w:before="109"/>
                    <w:ind w:left="20"/>
                  </w:pPr>
                  <w:r>
                    <w:rPr>
                      <w:color w:val="231F20"/>
                    </w:rPr>
                    <w:t>7.2</w:t>
                  </w:r>
                </w:p>
                <w:p w14:paraId="46BC2C77" w14:textId="77777777" w:rsidR="00346727" w:rsidRDefault="00904B7D">
                  <w:pPr>
                    <w:pStyle w:val="BodyText"/>
                    <w:spacing w:before="108"/>
                    <w:ind w:left="20"/>
                  </w:pPr>
                  <w:r>
                    <w:rPr>
                      <w:color w:val="231F20"/>
                    </w:rPr>
                    <w:t>7.3</w:t>
                  </w:r>
                </w:p>
              </w:txbxContent>
            </v:textbox>
            <w10:wrap anchorx="page" anchory="page"/>
          </v:shape>
        </w:pict>
      </w:r>
      <w:r>
        <w:rPr>
          <w:noProof/>
        </w:rPr>
        <w:pict w14:anchorId="46BC2848">
          <v:shape id="_x0000_s3275" type="#_x0000_t202" alt="" style="position:absolute;margin-left:155.4pt;margin-top:452.4pt;width:363pt;height:53.2pt;z-index:-257729536;mso-wrap-style:square;mso-wrap-edited:f;mso-width-percent:0;mso-height-percent:0;mso-position-horizontal-relative:page;mso-position-vertical-relative:page;mso-width-percent:0;mso-height-percent:0;v-text-anchor:top" filled="f" stroked="f">
            <v:textbox inset="0,0,0,0">
              <w:txbxContent>
                <w:p w14:paraId="46BC2C78" w14:textId="77777777" w:rsidR="00346727" w:rsidRDefault="00904B7D">
                  <w:pPr>
                    <w:pStyle w:val="BodyText"/>
                    <w:tabs>
                      <w:tab w:val="right" w:leader="dot" w:pos="7239"/>
                    </w:tabs>
                    <w:spacing w:before="20"/>
                    <w:ind w:left="20"/>
                  </w:pPr>
                  <w:r>
                    <w:rPr>
                      <w:color w:val="231F20"/>
                    </w:rPr>
                    <w:t>Letter</w:t>
                  </w:r>
                  <w:r>
                    <w:rPr>
                      <w:color w:val="231F20"/>
                      <w:spacing w:val="-1"/>
                    </w:rPr>
                    <w:t xml:space="preserve"> </w:t>
                  </w:r>
                  <w:r>
                    <w:rPr>
                      <w:color w:val="231F20"/>
                    </w:rPr>
                    <w:t>to</w:t>
                  </w:r>
                  <w:r>
                    <w:rPr>
                      <w:color w:val="231F20"/>
                      <w:spacing w:val="-1"/>
                    </w:rPr>
                    <w:t xml:space="preserve"> </w:t>
                  </w:r>
                  <w:r>
                    <w:rPr>
                      <w:color w:val="231F20"/>
                    </w:rPr>
                    <w:t>parents/caregivers</w:t>
                  </w:r>
                  <w:r>
                    <w:rPr>
                      <w:color w:val="231F20"/>
                    </w:rPr>
                    <w:tab/>
                    <w:t>22</w:t>
                  </w:r>
                </w:p>
                <w:p w14:paraId="46BC2C79" w14:textId="77777777" w:rsidR="00346727" w:rsidRDefault="00904B7D">
                  <w:pPr>
                    <w:pStyle w:val="BodyText"/>
                    <w:tabs>
                      <w:tab w:val="right" w:leader="dot" w:pos="7239"/>
                    </w:tabs>
                    <w:spacing w:before="109"/>
                    <w:ind w:left="20"/>
                  </w:pPr>
                  <w:r>
                    <w:rPr>
                      <w:color w:val="231F20"/>
                    </w:rPr>
                    <w:t>Primary vs</w:t>
                  </w:r>
                  <w:r>
                    <w:rPr>
                      <w:color w:val="231F20"/>
                      <w:spacing w:val="-2"/>
                    </w:rPr>
                    <w:t xml:space="preserve"> </w:t>
                  </w:r>
                  <w:r>
                    <w:rPr>
                      <w:color w:val="231F20"/>
                    </w:rPr>
                    <w:t>Secondary resources</w:t>
                  </w:r>
                  <w:r>
                    <w:rPr>
                      <w:color w:val="231F20"/>
                    </w:rPr>
                    <w:tab/>
                    <w:t>24</w:t>
                  </w:r>
                </w:p>
                <w:p w14:paraId="46BC2C7A" w14:textId="77777777" w:rsidR="00346727" w:rsidRDefault="00904B7D">
                  <w:pPr>
                    <w:pStyle w:val="BodyText"/>
                    <w:tabs>
                      <w:tab w:val="right" w:leader="dot" w:pos="7239"/>
                    </w:tabs>
                    <w:spacing w:before="108"/>
                    <w:ind w:left="20"/>
                  </w:pPr>
                  <w:r>
                    <w:rPr>
                      <w:color w:val="231F20"/>
                    </w:rPr>
                    <w:t>The big question</w:t>
                  </w:r>
                  <w:r>
                    <w:rPr>
                      <w:color w:val="231F20"/>
                      <w:spacing w:val="-4"/>
                    </w:rPr>
                    <w:t xml:space="preserve"> </w:t>
                  </w:r>
                  <w:r>
                    <w:rPr>
                      <w:color w:val="231F20"/>
                    </w:rPr>
                    <w:t>in</w:t>
                  </w:r>
                  <w:r>
                    <w:rPr>
                      <w:color w:val="231F20"/>
                      <w:spacing w:val="-1"/>
                    </w:rPr>
                    <w:t xml:space="preserve"> </w:t>
                  </w:r>
                  <w:r>
                    <w:rPr>
                      <w:color w:val="231F20"/>
                    </w:rPr>
                    <w:t>research</w:t>
                  </w:r>
                  <w:r>
                    <w:rPr>
                      <w:color w:val="231F20"/>
                    </w:rPr>
                    <w:tab/>
                    <w:t>25</w:t>
                  </w:r>
                </w:p>
              </w:txbxContent>
            </v:textbox>
            <w10:wrap anchorx="page" anchory="page"/>
          </v:shape>
        </w:pict>
      </w:r>
      <w:r>
        <w:rPr>
          <w:noProof/>
        </w:rPr>
        <w:pict w14:anchorId="46BC2849">
          <v:shape id="_x0000_s3274" type="#_x0000_t202" alt="" style="position:absolute;margin-left:129.4pt;margin-top:514.7pt;width:146pt;height:15.45pt;z-index:-257728512;mso-wrap-style:square;mso-wrap-edited:f;mso-width-percent:0;mso-height-percent:0;mso-position-horizontal-relative:page;mso-position-vertical-relative:page;mso-width-percent:0;mso-height-percent:0;v-text-anchor:top" filled="f" stroked="f">
            <v:textbox inset="0,0,0,0">
              <w:txbxContent>
                <w:p w14:paraId="46BC2C7B" w14:textId="77777777" w:rsidR="00346727" w:rsidRDefault="00904B7D">
                  <w:pPr>
                    <w:pStyle w:val="BodyText"/>
                    <w:spacing w:before="20"/>
                    <w:ind w:left="20"/>
                  </w:pPr>
                  <w:r>
                    <w:rPr>
                      <w:color w:val="231F20"/>
                    </w:rPr>
                    <w:t>TEACHER DEVELOPMENT NOTES</w:t>
                  </w:r>
                </w:p>
              </w:txbxContent>
            </v:textbox>
            <w10:wrap anchorx="page" anchory="page"/>
          </v:shape>
        </w:pict>
      </w:r>
      <w:r>
        <w:rPr>
          <w:noProof/>
        </w:rPr>
        <w:pict w14:anchorId="46BC284A">
          <v:shape id="_x0000_s3273" type="#_x0000_t202" alt="" style="position:absolute;margin-left:129.4pt;margin-top:533.55pt;width:21.5pt;height:128.65pt;z-index:-257727488;mso-wrap-style:square;mso-wrap-edited:f;mso-width-percent:0;mso-height-percent:0;mso-position-horizontal-relative:page;mso-position-vertical-relative:page;mso-width-percent:0;mso-height-percent:0;v-text-anchor:top" filled="f" stroked="f">
            <v:textbox inset="0,0,0,0">
              <w:txbxContent>
                <w:p w14:paraId="46BC2C7C" w14:textId="77777777" w:rsidR="00346727" w:rsidRDefault="00904B7D">
                  <w:pPr>
                    <w:pStyle w:val="BodyText"/>
                    <w:spacing w:before="20"/>
                    <w:ind w:left="20"/>
                  </w:pPr>
                  <w:r>
                    <w:rPr>
                      <w:color w:val="231F20"/>
                    </w:rPr>
                    <w:t>7.4</w:t>
                  </w:r>
                </w:p>
                <w:p w14:paraId="46BC2C7D" w14:textId="77777777" w:rsidR="00346727" w:rsidRDefault="00904B7D">
                  <w:pPr>
                    <w:pStyle w:val="BodyText"/>
                    <w:spacing w:before="109"/>
                    <w:ind w:left="20"/>
                  </w:pPr>
                  <w:r>
                    <w:rPr>
                      <w:color w:val="231F20"/>
                    </w:rPr>
                    <w:t>7.5</w:t>
                  </w:r>
                </w:p>
                <w:p w14:paraId="46BC2C7E" w14:textId="77777777" w:rsidR="00346727" w:rsidRDefault="00904B7D">
                  <w:pPr>
                    <w:pStyle w:val="BodyText"/>
                    <w:spacing w:before="108"/>
                    <w:ind w:left="20"/>
                  </w:pPr>
                  <w:r>
                    <w:rPr>
                      <w:color w:val="231F20"/>
                    </w:rPr>
                    <w:t>7.6</w:t>
                  </w:r>
                </w:p>
                <w:p w14:paraId="46BC2C7F" w14:textId="77777777" w:rsidR="00346727" w:rsidRDefault="00904B7D">
                  <w:pPr>
                    <w:pStyle w:val="BodyText"/>
                    <w:spacing w:before="109"/>
                    <w:ind w:left="20"/>
                  </w:pPr>
                  <w:r>
                    <w:rPr>
                      <w:color w:val="231F20"/>
                    </w:rPr>
                    <w:t>7.7</w:t>
                  </w:r>
                </w:p>
                <w:p w14:paraId="46BC2C80" w14:textId="77777777" w:rsidR="00346727" w:rsidRDefault="00904B7D">
                  <w:pPr>
                    <w:pStyle w:val="BodyText"/>
                    <w:spacing w:before="109"/>
                    <w:ind w:left="20"/>
                  </w:pPr>
                  <w:r>
                    <w:rPr>
                      <w:color w:val="231F20"/>
                    </w:rPr>
                    <w:t>7.8</w:t>
                  </w:r>
                </w:p>
                <w:p w14:paraId="46BC2C81" w14:textId="77777777" w:rsidR="00346727" w:rsidRDefault="00904B7D">
                  <w:pPr>
                    <w:pStyle w:val="BodyText"/>
                    <w:spacing w:before="109"/>
                    <w:ind w:left="20"/>
                  </w:pPr>
                  <w:r>
                    <w:rPr>
                      <w:color w:val="231F20"/>
                    </w:rPr>
                    <w:t>7.9</w:t>
                  </w:r>
                </w:p>
                <w:p w14:paraId="46BC2C82" w14:textId="77777777" w:rsidR="00346727" w:rsidRDefault="00904B7D">
                  <w:pPr>
                    <w:pStyle w:val="BodyText"/>
                    <w:spacing w:before="109"/>
                    <w:ind w:left="20"/>
                  </w:pPr>
                  <w:r>
                    <w:rPr>
                      <w:color w:val="231F20"/>
                    </w:rPr>
                    <w:t>7.10</w:t>
                  </w:r>
                </w:p>
              </w:txbxContent>
            </v:textbox>
            <w10:wrap anchorx="page" anchory="page"/>
          </v:shape>
        </w:pict>
      </w:r>
      <w:r>
        <w:rPr>
          <w:noProof/>
        </w:rPr>
        <w:pict w14:anchorId="46BC284B">
          <v:shape id="_x0000_s3272" type="#_x0000_t202" alt="" style="position:absolute;margin-left:155.4pt;margin-top:533.55pt;width:363pt;height:128.65pt;z-index:-257726464;mso-wrap-style:square;mso-wrap-edited:f;mso-width-percent:0;mso-height-percent:0;mso-position-horizontal-relative:page;mso-position-vertical-relative:page;mso-width-percent:0;mso-height-percent:0;v-text-anchor:top" filled="f" stroked="f">
            <v:textbox inset="0,0,0,0">
              <w:txbxContent>
                <w:p w14:paraId="46BC2C83" w14:textId="77777777" w:rsidR="00346727" w:rsidRDefault="00904B7D">
                  <w:pPr>
                    <w:pStyle w:val="BodyText"/>
                    <w:tabs>
                      <w:tab w:val="right" w:leader="dot" w:pos="7239"/>
                    </w:tabs>
                    <w:spacing w:before="20"/>
                    <w:ind w:left="20"/>
                  </w:pPr>
                  <w:r>
                    <w:rPr>
                      <w:color w:val="231F20"/>
                    </w:rPr>
                    <w:t>Traditional vs.</w:t>
                  </w:r>
                  <w:r>
                    <w:rPr>
                      <w:color w:val="231F20"/>
                      <w:spacing w:val="-4"/>
                    </w:rPr>
                    <w:t xml:space="preserve"> </w:t>
                  </w:r>
                  <w:r>
                    <w:rPr>
                      <w:color w:val="231F20"/>
                    </w:rPr>
                    <w:t>Activity-based</w:t>
                  </w:r>
                  <w:r>
                    <w:rPr>
                      <w:color w:val="231F20"/>
                      <w:spacing w:val="-1"/>
                    </w:rPr>
                    <w:t xml:space="preserve"> </w:t>
                  </w:r>
                  <w:r>
                    <w:rPr>
                      <w:color w:val="231F20"/>
                    </w:rPr>
                    <w:t>Learning</w:t>
                  </w:r>
                  <w:r>
                    <w:rPr>
                      <w:color w:val="231F20"/>
                    </w:rPr>
                    <w:tab/>
                    <w:t>27</w:t>
                  </w:r>
                </w:p>
                <w:p w14:paraId="46BC2C84" w14:textId="77777777" w:rsidR="00346727" w:rsidRDefault="00904B7D">
                  <w:pPr>
                    <w:pStyle w:val="BodyText"/>
                    <w:tabs>
                      <w:tab w:val="right" w:leader="dot" w:pos="7239"/>
                    </w:tabs>
                    <w:spacing w:before="109"/>
                    <w:ind w:left="20"/>
                  </w:pPr>
                  <w:r>
                    <w:rPr>
                      <w:color w:val="231F20"/>
                    </w:rPr>
                    <w:t>The Project-based</w:t>
                  </w:r>
                  <w:r>
                    <w:rPr>
                      <w:color w:val="231F20"/>
                      <w:spacing w:val="-3"/>
                    </w:rPr>
                    <w:t xml:space="preserve"> </w:t>
                  </w:r>
                  <w:r>
                    <w:rPr>
                      <w:color w:val="231F20"/>
                    </w:rPr>
                    <w:t>Learning</w:t>
                  </w:r>
                  <w:r>
                    <w:rPr>
                      <w:color w:val="231F20"/>
                      <w:spacing w:val="-2"/>
                    </w:rPr>
                    <w:t xml:space="preserve"> </w:t>
                  </w:r>
                  <w:r>
                    <w:rPr>
                      <w:color w:val="231F20"/>
                    </w:rPr>
                    <w:t>Cycle</w:t>
                  </w:r>
                  <w:r>
                    <w:rPr>
                      <w:color w:val="231F20"/>
                    </w:rPr>
                    <w:tab/>
                    <w:t>28</w:t>
                  </w:r>
                </w:p>
                <w:p w14:paraId="46BC2C85" w14:textId="77777777" w:rsidR="00346727" w:rsidRDefault="00904B7D">
                  <w:pPr>
                    <w:pStyle w:val="BodyText"/>
                    <w:tabs>
                      <w:tab w:val="right" w:leader="dot" w:pos="7239"/>
                    </w:tabs>
                    <w:spacing w:before="108"/>
                    <w:ind w:left="20"/>
                  </w:pPr>
                  <w:r>
                    <w:rPr>
                      <w:color w:val="231F20"/>
                    </w:rPr>
                    <w:t>The</w:t>
                  </w:r>
                  <w:r>
                    <w:rPr>
                      <w:color w:val="231F20"/>
                      <w:spacing w:val="-2"/>
                    </w:rPr>
                    <w:t xml:space="preserve"> </w:t>
                  </w:r>
                  <w:r>
                    <w:rPr>
                      <w:color w:val="231F20"/>
                    </w:rPr>
                    <w:t>PBL facilitator</w:t>
                  </w:r>
                  <w:r>
                    <w:rPr>
                      <w:color w:val="231F20"/>
                    </w:rPr>
                    <w:tab/>
                    <w:t>29</w:t>
                  </w:r>
                </w:p>
                <w:p w14:paraId="46BC2C86" w14:textId="77777777" w:rsidR="00346727" w:rsidRDefault="00904B7D">
                  <w:pPr>
                    <w:pStyle w:val="BodyText"/>
                    <w:tabs>
                      <w:tab w:val="right" w:leader="dot" w:pos="7239"/>
                    </w:tabs>
                    <w:spacing w:before="109"/>
                    <w:ind w:left="20"/>
                  </w:pPr>
                  <w:r>
                    <w:rPr>
                      <w:color w:val="231F20"/>
                    </w:rPr>
                    <w:t>The E³ competencies which we are trying</w:t>
                  </w:r>
                  <w:r>
                    <w:rPr>
                      <w:color w:val="231F20"/>
                      <w:spacing w:val="-6"/>
                    </w:rPr>
                    <w:t xml:space="preserve"> </w:t>
                  </w:r>
                  <w:r>
                    <w:rPr>
                      <w:color w:val="231F20"/>
                    </w:rPr>
                    <w:t>to</w:t>
                  </w:r>
                  <w:r>
                    <w:rPr>
                      <w:color w:val="231F20"/>
                      <w:spacing w:val="-1"/>
                    </w:rPr>
                    <w:t xml:space="preserve"> </w:t>
                  </w:r>
                  <w:r>
                    <w:rPr>
                      <w:color w:val="231F20"/>
                    </w:rPr>
                    <w:t>achieve</w:t>
                  </w:r>
                  <w:r>
                    <w:rPr>
                      <w:color w:val="231F20"/>
                    </w:rPr>
                    <w:tab/>
                    <w:t>30</w:t>
                  </w:r>
                </w:p>
                <w:p w14:paraId="46BC2C87" w14:textId="77777777" w:rsidR="00346727" w:rsidRDefault="00904B7D">
                  <w:pPr>
                    <w:pStyle w:val="BodyText"/>
                    <w:tabs>
                      <w:tab w:val="right" w:leader="dot" w:pos="7239"/>
                    </w:tabs>
                    <w:spacing w:before="109"/>
                    <w:ind w:left="20"/>
                  </w:pPr>
                  <w:r>
                    <w:rPr>
                      <w:color w:val="231F20"/>
                    </w:rPr>
                    <w:t>The journey to PBL via Enquiry-based and</w:t>
                  </w:r>
                  <w:r>
                    <w:rPr>
                      <w:color w:val="231F20"/>
                      <w:spacing w:val="-15"/>
                    </w:rPr>
                    <w:t xml:space="preserve"> </w:t>
                  </w:r>
                  <w:r>
                    <w:rPr>
                      <w:color w:val="231F20"/>
                    </w:rPr>
                    <w:t>Problem-based</w:t>
                  </w:r>
                  <w:r>
                    <w:rPr>
                      <w:color w:val="231F20"/>
                      <w:spacing w:val="-3"/>
                    </w:rPr>
                    <w:t xml:space="preserve"> </w:t>
                  </w:r>
                  <w:r>
                    <w:rPr>
                      <w:color w:val="231F20"/>
                    </w:rPr>
                    <w:t>Learning</w:t>
                  </w:r>
                  <w:r>
                    <w:rPr>
                      <w:color w:val="231F20"/>
                    </w:rPr>
                    <w:tab/>
                    <w:t>30</w:t>
                  </w:r>
                </w:p>
                <w:p w14:paraId="46BC2C88" w14:textId="77777777" w:rsidR="00346727" w:rsidRDefault="00904B7D">
                  <w:pPr>
                    <w:pStyle w:val="BodyText"/>
                    <w:tabs>
                      <w:tab w:val="right" w:leader="dot" w:pos="7239"/>
                    </w:tabs>
                    <w:spacing w:before="109"/>
                    <w:ind w:left="20"/>
                  </w:pPr>
                  <w:r>
                    <w:rPr>
                      <w:color w:val="231F20"/>
                    </w:rPr>
                    <w:t>Bridging the unemployment gap</w:t>
                  </w:r>
                  <w:r>
                    <w:rPr>
                      <w:color w:val="231F20"/>
                      <w:spacing w:val="-4"/>
                    </w:rPr>
                    <w:t xml:space="preserve"> </w:t>
                  </w:r>
                  <w:r>
                    <w:rPr>
                      <w:color w:val="231F20"/>
                    </w:rPr>
                    <w:t>through</w:t>
                  </w:r>
                  <w:r>
                    <w:rPr>
                      <w:color w:val="231F20"/>
                      <w:spacing w:val="-2"/>
                    </w:rPr>
                    <w:t xml:space="preserve"> </w:t>
                  </w:r>
                  <w:r>
                    <w:rPr>
                      <w:color w:val="231F20"/>
                    </w:rPr>
                    <w:t>Education</w:t>
                  </w:r>
                  <w:r>
                    <w:rPr>
                      <w:color w:val="231F20"/>
                    </w:rPr>
                    <w:tab/>
                    <w:t>31</w:t>
                  </w:r>
                </w:p>
                <w:p w14:paraId="46BC2C89" w14:textId="77777777" w:rsidR="00346727" w:rsidRDefault="00904B7D">
                  <w:pPr>
                    <w:pStyle w:val="BodyText"/>
                    <w:tabs>
                      <w:tab w:val="right" w:leader="dot" w:pos="7239"/>
                    </w:tabs>
                    <w:spacing w:before="109"/>
                    <w:ind w:left="20"/>
                  </w:pPr>
                  <w:r>
                    <w:rPr>
                      <w:color w:val="231F20"/>
                    </w:rPr>
                    <w:t>The E³</w:t>
                  </w:r>
                  <w:r>
                    <w:rPr>
                      <w:color w:val="231F20"/>
                      <w:spacing w:val="-3"/>
                    </w:rPr>
                    <w:t xml:space="preserve"> </w:t>
                  </w:r>
                  <w:r>
                    <w:rPr>
                      <w:color w:val="231F20"/>
                    </w:rPr>
                    <w:t>learning</w:t>
                  </w:r>
                  <w:r>
                    <w:rPr>
                      <w:color w:val="231F20"/>
                      <w:spacing w:val="-1"/>
                    </w:rPr>
                    <w:t xml:space="preserve"> </w:t>
                  </w:r>
                  <w:r>
                    <w:rPr>
                      <w:color w:val="231F20"/>
                    </w:rPr>
                    <w:t>cycle</w:t>
                  </w:r>
                  <w:r>
                    <w:rPr>
                      <w:color w:val="231F20"/>
                    </w:rPr>
                    <w:tab/>
                    <w:t>32</w:t>
                  </w:r>
                </w:p>
              </w:txbxContent>
            </v:textbox>
            <w10:wrap anchorx="page" anchory="page"/>
          </v:shape>
        </w:pict>
      </w:r>
      <w:r>
        <w:rPr>
          <w:noProof/>
        </w:rPr>
        <w:pict w14:anchorId="46BC284C">
          <v:shape id="_x0000_s3271" type="#_x0000_t202" alt="" style="position:absolute;margin-left:112.4pt;margin-top:674.15pt;width:180.75pt;height:15.45pt;z-index:-257725440;mso-wrap-style:square;mso-wrap-edited:f;mso-width-percent:0;mso-height-percent:0;mso-position-horizontal-relative:page;mso-position-vertical-relative:page;mso-width-percent:0;mso-height-percent:0;v-text-anchor:top" filled="f" stroked="f">
            <v:textbox inset="0,0,0,0">
              <w:txbxContent>
                <w:p w14:paraId="46BC2C8A" w14:textId="77777777" w:rsidR="00346727" w:rsidRDefault="00904B7D">
                  <w:pPr>
                    <w:pStyle w:val="BodyText"/>
                    <w:spacing w:before="20"/>
                    <w:ind w:left="20"/>
                  </w:pPr>
                  <w:r>
                    <w:rPr>
                      <w:color w:val="231F20"/>
                    </w:rPr>
                    <w:t xml:space="preserve">TEACHER AGENCY </w:t>
                  </w:r>
                  <w:r>
                    <w:rPr>
                      <w:color w:val="231F20"/>
                      <w:spacing w:val="-4"/>
                    </w:rPr>
                    <w:t xml:space="preserve">AWARD </w:t>
                  </w:r>
                  <w:r>
                    <w:rPr>
                      <w:color w:val="231F20"/>
                    </w:rPr>
                    <w:t>ENTRY FORM</w:t>
                  </w:r>
                </w:p>
              </w:txbxContent>
            </v:textbox>
            <w10:wrap anchorx="page" anchory="page"/>
          </v:shape>
        </w:pict>
      </w:r>
    </w:p>
    <w:p w14:paraId="46BC276F" w14:textId="77777777" w:rsidR="00346727" w:rsidRDefault="00346727">
      <w:pPr>
        <w:rPr>
          <w:sz w:val="2"/>
          <w:szCs w:val="2"/>
        </w:rPr>
        <w:sectPr w:rsidR="00346727">
          <w:pgSz w:w="11910" w:h="16840"/>
          <w:pgMar w:top="1580" w:right="0" w:bottom="280" w:left="420" w:header="720" w:footer="720" w:gutter="0"/>
          <w:cols w:space="720"/>
        </w:sectPr>
      </w:pPr>
    </w:p>
    <w:p w14:paraId="46BC2770" w14:textId="77777777" w:rsidR="00346727" w:rsidRDefault="00904B7D">
      <w:pPr>
        <w:rPr>
          <w:sz w:val="2"/>
          <w:szCs w:val="2"/>
        </w:rPr>
      </w:pPr>
      <w:r>
        <w:rPr>
          <w:noProof/>
        </w:rPr>
        <w:lastRenderedPageBreak/>
        <w:pict w14:anchorId="46BC284D">
          <v:group id="_x0000_s3252" alt="" style="position:absolute;margin-left:236.25pt;margin-top:27.75pt;width:317.55pt;height:306.5pt;z-index:-257724416;mso-position-horizontal-relative:page;mso-position-vertical-relative:page" coordorigin="4725,555" coordsize="6351,6130">
            <v:shape id="_x0000_s3270" alt="" style="position:absolute;left:6876;top:2577;width:2460;height:2587" coordorigin="6876,2578" coordsize="2460,2587" o:spt="100" adj="0,,0" path="m6876,2578r1,2587l6879,5165r2,-3l6879,5160r2,l6882,2583r-3,l6882,2581r2454,l9336,2578r-2460,xm6879,5160r2,2l6881,5160r-2,xm6881,5160r,2l9334,5162r-2453,-2xm9336,2581r-4,l9334,2583r-2,l9334,5162r2,-2581xm6882,2581r-3,2l6882,2583r,-2xm9332,2581r-2450,l6882,2583r2450,l9332,2581xm9332,2581r,2l9334,2583r-2,-2xe" fillcolor="#263338" stroked="f">
              <v:stroke joinstyle="round"/>
              <v:formulas/>
              <v:path arrowok="t" o:connecttype="segments"/>
            </v:shape>
            <v:shape id="_x0000_s3269" alt="" style="position:absolute;left:8667;top:2352;width:982;height:1036" coordorigin="8668,2352" coordsize="982,1036" o:spt="100" adj="0,,0" path="m8673,2545r-1,-7l8669,2538r-1,7l8668,2562r1,7l8672,2569r1,-7l8673,2545t,-62l8672,2476r-3,l8668,2483r,17l8669,2507r3,l8673,2500r,-17m8673,2421r-1,-7l8669,2414r-1,7l8668,2438r1,7l8672,2445r1,-7l8673,2421t,-62l8672,2352r-3,l8668,2359r,17l8669,2383r3,l8673,2376r,-17m9402,3384r-7,-1l9378,3383r-7,1l9371,3387r7,1l9395,3388r7,-1l9402,3384t62,l9457,3383r-17,l9433,3384r,3l9440,3388r17,l9464,3387r,-3m9526,3384r-7,-1l9502,3383r-7,1l9495,3387r7,1l9519,3388r7,-1l9526,3384t62,l9581,3383r-17,l9557,3384r,3l9564,3388r17,l9588,3387r,-3m9650,3384r-7,-1l9626,3383r-7,1l9619,3387r7,1l9643,3388r7,-1l9650,3384e" fillcolor="#e0e0e0" stroked="f">
              <v:stroke joinstyle="round"/>
              <v:formulas/>
              <v:path arrowok="t" o:connecttype="segments"/>
            </v:shape>
            <v:line id="_x0000_s3268" alt="" style="position:absolute" from="8694,2283" to="9715,2283" strokecolor="#e0e0e0" strokeweight=".09489mm">
              <v:stroke dashstyle="1 1"/>
            </v:line>
            <v:shape id="_x0000_s3267" alt="" style="position:absolute;left:8629;top:2233;width:1185;height:920" coordorigin="8630,2234" coordsize="1185,920" o:spt="100" adj="0,,0" path="m8711,2242r-81,l8630,2324r81,l8711,2242t1065,887l9775,3123r-3,l9771,3129r,18l9772,3153r3,l9776,3147r,-18m9776,3068r-1,-7l9772,3061r-1,7l9771,3085r1,7l9775,3092r1,-7l9776,3068t,-62l9775,2999r-3,l9771,3006r,17l9772,3030r3,l9776,3023r,-17m9776,2944r-1,-7l9772,2937r-1,7l9771,2961r1,7l9775,2968r1,-7l9776,2944t,-62l9775,2875r-3,l9771,2882r,17l9772,2906r3,l9776,2899r,-17m9776,2820r-1,-7l9772,2813r-1,7l9771,2837r1,7l9775,2844r1,-7l9776,2820t,-62l9775,2751r-3,l9771,2758r,17l9772,2782r3,l9776,2775r,-17m9776,2696r-1,-7l9772,2689r-1,7l9771,2713r1,7l9775,2720r1,-7l9776,2696t,-62l9775,2627r-3,l9771,2634r,17l9772,2658r3,l9776,2651r,-17m9776,2572r-1,-7l9772,2565r-1,7l9771,2589r1,7l9775,2596r1,-7l9776,2572t,-62l9775,2503r-3,l9771,2510r,17l9772,2534r3,l9776,2527r,-17m9776,2448r-1,-7l9772,2441r-1,7l9771,2465r1,7l9775,2472r1,-7l9776,2448t,-62l9775,2380r-3,l9771,2386r,18l9772,2411r3,l9776,2404r,-18m9776,2325r-1,-7l9772,2318r-1,7l9771,2342r1,7l9775,2349r1,-7l9776,2325t38,-91l9733,2234r,82l9814,2316r,-82e" fillcolor="#e0e0e0" stroked="f">
              <v:stroke joinstyle="round"/>
              <v:formulas/>
              <v:path arrowok="t" o:connecttype="segments"/>
            </v:shape>
            <v:shape id="_x0000_s3266" alt="" style="position:absolute;left:5382;top:5132;width:920;height:920" coordorigin="5383,5133" coordsize="920,920" path="m6150,5362r-16,-20l6117,5323r-18,-18l6079,5289r17,-93l5952,5135r-55,76l5872,5209r-25,-2l5821,5208r-26,2l5742,5133r-145,58l5612,5284r-20,16l5573,5317r-18,19l5539,5355r-93,-17l5385,5482r76,55l5459,5562r-2,26l5458,5613r2,26l5383,5693r58,145l5534,5823r16,20l5567,5862r19,17l5605,5895r-17,93l5732,6050r55,-77l5812,5976r26,1l5863,5976r26,-2l5943,6052r145,-58l6073,5900r20,-16l6112,5867r17,-18l6145,5829r93,17l6300,5703r-77,-56l6226,5622r1,-25l6226,5571r-2,-26l6302,5492r-58,-145l6150,5362xe" filled="f" strokecolor="#939598" strokeweight=".5pt">
              <v:path arrowok="t"/>
            </v:shape>
            <v:shape id="_x0000_s3265" type="#_x0000_t75" alt="" style="position:absolute;left:5667;top:5413;width:346;height:346">
              <v:imagedata r:id="rId16" o:title=""/>
            </v:shape>
            <v:shape id="_x0000_s3264" alt="" style="position:absolute;left:6438;top:709;width:1110;height:1111" coordorigin="6438,709" coordsize="1110,1111" o:spt="100" adj="0,,0" path="m7059,1723r-13,l7051,1726r-3,l7112,1820r24,-10l7119,1810r-7,-2l7116,1807r-57,-84xm6705,1628r-21,113l6864,1817r8,-10l6858,1807r3,-4l6708,1738r-12,l6693,1732r5,l6716,1631r-8,l6705,1628xm7116,1807r-4,1l7119,1810r-3,-3xm7282,1740r-166,67l7119,1810r17,l7293,1747r,-3l7282,1744r,-4xm6861,1803r-3,4l6865,1805r-4,-2xm6926,1713r-65,90l6865,1805r-7,2l6872,1807r59,-82l6928,1724r5,-2l7058,1722r-3,-4l6991,1718r-31,-1l6929,1713r-3,xm7286,1739r-4,1l7282,1744r4,-5xm7292,1739r-6,l7282,1744r11,l7292,1739xm7355,1542r-2,2l7334,1566r-20,22l7291,1609r-24,19l7264,1630r18,110l7286,1739r6,l7275,1636r-2,l7275,1631r3,l7298,1616r23,-21l7342,1572r16,-20l7356,1552r4,-2l7398,1550r-43,-8xm6693,1732r3,6l6697,1734r-4,-2xm6697,1734r-1,4l6708,1738r-11,-4xm6698,1732r-5,l6697,1734r1,-2xm7058,1722r-125,l6931,1725r28,3l6991,1729r30,-1l7048,1726r-2,-3l7059,1723r-1,-1xm7046,1723r2,3l7051,1726r-5,-3xm6933,1722r-5,2l6931,1725r2,-3xm7053,1714r-3,1l7021,1717r-30,1l7055,1718r-2,-4xm7275,1631r-2,5l7275,1634r,-3xm7275,1634r-2,2l7275,1636r,-2xm7278,1631r-3,l7275,1634r3,-3xm6705,1625r,3l6708,1631r-3,-6xm6717,1625r-12,l6708,1631r8,l6717,1625xm6636,1543r-15,l6627,1545r-3,l6641,1567r21,23l6685,1612r20,16l6705,1625r12,l6717,1624r-2,-2l6692,1603r-21,-21l6650,1560r-14,-17xm7398,1550r-38,l7358,1552r112,20l7473,1565r-10,l7465,1562r-67,-12xm7465,1562r-2,3l7468,1563r-3,-1xm7536,1397r-71,165l7468,1563r-5,2l7473,1565r71,-166l7538,1399r-2,-2xm6532,1317r-94,65l6511,1563r53,-8l6520,1555r-6,-4l6518,1551r-65,-162l6448,1389r2,-7l6458,1382r86,-60l6544,1320r-12,l6532,1317xm6518,1551r-4,l6520,1555r-2,-4xm6628,1533r-110,18l6520,1555r44,l6624,1545r-3,-2l6636,1543r-6,-7l6628,1533xm7360,1550r-4,2l7358,1552r2,-2xm6621,1543r3,2l6627,1545r-6,-2xm7537,1394r-1,3l7538,1399r-1,-5xm7546,1394r-9,l7538,1399r6,l7546,1394r,xm7540,1143r-93,63l7447,1208r3,29l7451,1267r-2,31l7446,1329r-1,2l7536,1397r1,-3l7546,1394r-89,-64l7453,1330r-1,-4l7453,1326r4,-28l7458,1267r-1,-30l7454,1211r-1,l7454,1207r3,l7547,1145r-6,l7540,1143xm6450,1382r-2,7l6452,1386r-2,-4xm6452,1386r-4,3l6453,1389r-1,-3xm6458,1382r-8,l6452,1386r6,-4xm7452,1326r1,4l7453,1328r-1,-2xm7453,1328r,2l7457,1330r-4,-2xm7453,1326r-1,l7453,1328r,-2xm6535,1315r-3,2l6532,1320r3,-5xm6543,1315r-8,l6532,1320r12,l6543,1319r,-4xm6533,1201r-3,27l6529,1258r,31l6532,1317r3,-2l6543,1315r-2,-26l6540,1258r1,-29l6544,1203r-8,l6533,1201xm7454,1207r-1,4l7454,1209r,-2xm7454,1209r-1,2l7454,1211r,-2xm7457,1207r-3,l7454,1209r3,-2xm6534,1197r-1,4l6536,1203r-2,-6xm6545,1197r-11,l6536,1203r8,l6545,1199r,-2xm6518,954r-77,180l6533,1201r1,-4l6545,1197r,-1l6460,1134r-7,l6451,1128r4,l6524,966r-4,l6526,962r35,l6518,954xm7542,1141r-2,2l7541,1145r1,-4xm7546,1141r-4,l7541,1145r6,l7547,1145r-1,-4xm7476,971r-4,l7474,972r-1,1l7540,1143r2,-2l7546,1141,7476,971xm6451,1128r2,6l6454,1130r-3,-2xm6454,1130r-1,4l6460,1134r-6,-4xm6455,1128r-4,l6454,1130r1,-2xm7475,968r-84,15l7365,988r-2,l7363,989r2,-1l7370,988r21,-3l7473,973r-1,-2l7476,971r-1,-3xm7300,790r-5,l7297,793r-2,l7275,902r24,19l7317,938r14,15l7343,966r15,17l7361,987r2,2l7363,988r-2,-2l7358,982r-7,-10l7344,964r-11,-13l7319,936r-18,-17l7281,902r-2,l7279,900r1,l7300,793r-3,l7295,792r5,l7300,790xm6561,962r-35,l6524,966r110,20l6636,984r5,-7l6628,977r2,-2l6561,962xm6630,975r-2,2l6633,976r-3,-1xm6713,893r-21,17l6669,931r-21,22l6630,975r3,1l6628,977r13,l6656,960r21,-22l6699,918r23,-19l6724,898r,-2l6714,896r-1,-3xm7472,971r1,2l7474,972r-2,-1xm6526,962r-6,4l6524,966r2,-4xm7279,900r,2l7279,901r,-1xm7279,901r,1l7281,902r-2,-1xm7280,900r-1,l7279,901r1,-1xm6716,891r-3,2l6714,896r2,-5xm6723,891r-7,l6714,896r10,l6723,891xm6876,709r-180,72l6713,893r3,-2l6723,891,6706,789r-3,l6706,783r10,l6873,720r-3,-3l6881,717r-5,-8xm7065,808r-64,l7031,809r28,3l7062,813r3,-5xm6881,717r-11,l6876,719r-3,1l6936,812r3,-1l6970,809r31,-1l7065,808r1,-2l7057,806r1,-1l6942,805r-4,-2l6940,803r-59,-86xm7058,805r-1,1l7060,805r-2,xm7125,713r-67,92l7060,805r-3,1l7066,806r61,-85l7125,720r4,-1l7139,719r-14,-6xm6940,803r-2,l6942,805r-2,-2xm7001,800r-31,1l6940,803r2,2l7058,805r,l7031,802r-30,-2xm7295,790r,2l7297,793r-2,-3xm7139,719r-10,l7127,721r168,71l7295,790r5,l7301,789,7139,719xm6706,783r-3,6l6706,787r,-4xm6706,787r-3,2l6706,789r,-2xm6716,783r-10,l6706,787r10,-4xm7129,719r-4,1l7127,721r2,-2xm6870,717r3,3l6876,719r-6,-2xe" fillcolor="#e0e0e0" stroked="f">
              <v:stroke joinstyle="round"/>
              <v:formulas/>
              <v:path arrowok="t" o:connecttype="segments"/>
            </v:shape>
            <v:shape id="_x0000_s3263" type="#_x0000_t75" alt="" style="position:absolute;left:4725;top:1857;width:6351;height:4829">
              <v:imagedata r:id="rId17" o:title=""/>
            </v:shape>
            <v:line id="_x0000_s3262" alt="" style="position:absolute" from="5172,6227" to="5509,6227" strokecolor="#e0e0e0" strokeweight=".25822mm"/>
            <v:shape id="_x0000_s3261" type="#_x0000_t75" alt="" style="position:absolute;left:6822;top:1970;width:186;height:186">
              <v:imagedata r:id="rId18" o:title=""/>
            </v:shape>
            <v:shape id="_x0000_s3260" alt="" style="position:absolute;left:9205;top:741;width:1782;height:845" coordorigin="9206,742" coordsize="1782,845" o:spt="100" adj="0,,0" path="m9295,1199r-63,l9232,1173r53,l9285,1153r-53,l9232,1128r60,l9292,1107r-86,l9206,1220r89,l9295,1199t,-364l9232,835r,-26l9285,809r,-20l9232,789r,-24l9292,765r,-21l9206,744r,112l9295,856r,-21m9295,1564r-62,l9233,1538r53,l9286,1518r-53,l9233,1493r60,l9293,1473r-87,l9206,1585r89,l9295,1564m9419,744r-26,l9393,812r-20,-24l9336,744r-22,l9314,856r26,l9340,788r58,68l9419,856r,-44l9419,744t11,773l9427,1508r-8,-14l9417,1491r-8,-7l9403,1481r,37l9403,1539r-3,9l9386,1560r-9,3l9341,1563r,-69l9377,1494r9,3l9400,1509r3,9l9403,1481r-13,-6l9379,1473r-64,l9315,1585r64,l9390,1582r19,-9l9417,1567r2,-4l9427,1550r3,-10l9430,1517t13,-297l9443,1152r,-45l9421,1107r-42,70l9365,1154r-29,-47l9314,1107r,113l9339,1220r,-66l9373,1208r12,l9403,1177r15,-25l9419,1220r24,m9532,744r-100,l9432,765r37,l9469,856r26,l9495,765r37,l9532,744t19,729l9525,1473r,72l9523,1552r-9,10l9508,1565r-25,l9474,1554r,-81l9447,1473r,62l9448,1547r3,10l9455,1566r6,7l9469,1579r9,4l9488,1586r11,1l9511,1586r10,-3l9530,1579r8,-6l9544,1566r,-1l9548,1557r3,-10l9551,1535r,-62m9569,1140r-2,-7l9564,1129r-6,-9l9553,1116r-11,-5l9542,1142r,12l9540,1159r-9,7l9525,1168r-29,l9496,1129r29,l9531,1130r9,7l9542,1142r,-31l9538,1109r-9,-2l9469,1107r,113l9496,1220r,-31l9529,1189r9,-2l9553,1181r5,-5l9564,1168r3,-4l9569,1156r,-16m9646,856r-22,-31l9621,820r7,-3l9634,812r5,-8l9642,800r2,-7l9644,776r-2,-7l9639,765r-5,-8l9628,752r-11,-5l9617,778r,13l9615,796r-8,6l9601,804r-30,l9571,765r30,l9607,767r8,6l9617,778r,-31l9613,746r-9,-2l9545,744r,112l9571,856r,-31l9596,825r22,31l9646,856t24,342l9612,1198r,-91l9586,1107r,113l9670,1220r,-22m9678,1491r-5,-7l9666,1479r-16,-7l9641,1471r-22,l9609,1473r-19,10l9582,1490r-11,18l9569,1518r,22l9571,1550r11,17l9590,1574r19,10l9619,1587r22,l9650,1585r16,-7l9673,1573r5,-6l9676,1565r-15,-14l9653,1560r-9,5l9625,1565r-6,-2l9608,1557r-5,-4l9597,1542r-1,-6l9596,1522r1,-7l9603,1505r5,-5l9619,1494r6,-1l9644,1493r9,4l9661,1506r15,-13l9678,1491t74,-656l9690,835r,-26l9743,809r,-20l9690,789r,-24l9750,765r,-21l9663,744r,112l9752,856r,-21m9800,1153r-3,-10l9788,1128r-2,-3l9778,1118r-5,-3l9773,1157r,13l9771,1177r-6,11l9761,1192r-11,6l9744,1199r-14,l9724,1198r-11,-6l9709,1188r-7,-11l9701,1170r,-13l9702,1150r7,-10l9713,1135r11,-6l9730,1128r14,l9750,1129r11,6l9765,1140r6,10l9773,1157r,-42l9759,1108r-10,-2l9725,1106r-11,2l9695,1118r-7,7l9677,1143r-3,10l9674,1175r3,9l9688,1202r7,7l9714,1219r11,3l9749,1222r10,-3l9778,1209r8,-7l9788,1199r9,-15l9800,1175r,-22m9806,1585r-11,-24l9786,1541r-20,-43l9759,1483r,58l9723,1541r18,-43l9759,1541r,-58l9755,1473r-27,l9677,1585r27,l9715,1561r53,l9778,1585r28,m9871,776r-2,-7l9867,765r-6,-8l9856,752r-11,-5l9845,778r,13l9842,796r-8,6l9828,804r-30,l9798,765r30,l9834,767r8,6l9845,778r,-31l9841,746r-9,-2l9772,744r,112l9798,856r,-31l9832,825r9,-2l9856,817r5,-5l9867,804r2,-4l9871,793r,-17m9898,1473r-100,l9798,1494r36,l9834,1585r27,l9861,1494r37,l9898,1473t15,-366l9887,1107r-31,50l9825,1107r-28,l9842,1180r,40l9868,1220r,-40l9882,1157r31,-50m9937,1473r-27,l9910,1585r27,l9937,1473t53,-617l9968,825r-3,-5l9972,817r6,-5l9983,804r3,-4l9988,793r,-17l9986,769r-2,-4l9978,757r-6,-5l9961,747r,31l9961,791r-2,5l9951,802r-6,2l9915,804r,-39l9945,765r6,2l9959,773r2,5l9961,747r-4,-1l9949,744r-60,l9889,856r26,l9915,825r25,l9962,856r28,m10029,1220r-11,-24l10009,1176r-20,-43l9982,1118r,58l9946,1176r18,-43l9982,1176r,-58l9978,1107r-27,l9900,1220r27,l9938,1196r53,l10001,1220r28,m10081,1518r-3,-10l10069,1493r-2,-3l10060,1483r-6,-3l10054,1522r,14l10052,1542r-6,11l10042,1557r-11,6l10025,1565r-14,l10005,1563r-11,-6l9990,1553r-6,-11l9982,1536r,-14l9984,1515r6,-10l9994,1500r11,-6l10011,1493r14,l10031,1494r11,6l10046,1505r6,10l10054,1522r,-42l10041,1473r-11,-2l10006,1471r-11,2l9976,1483r-7,7l9958,1508r-3,10l9955,1540r3,10l9969,1567r7,7l9995,1584r11,3l10030,1587r11,-3l10060,1574r7,-7l10069,1565r9,-15l10081,1540r,-22m10096,835r-62,l10034,809r53,l10087,789r-53,l10034,765r60,l10094,744r-86,l10008,856r88,l10096,835t48,347l10143,1176r-3,-4l10135,1167r-5,-4l10123,1161r5,-2l10132,1155r1,-2l10137,1147r2,-5l10139,1128r-1,-1l10135,1121r-15,-11l10118,1110r,67l10118,1191r-2,3l10109,1199r-5,1l10066,1200r,-28l10111,1172r7,5l10118,1110r-6,-2l10112,1136r,9l10110,1148r-6,4l10099,1153r-33,l10066,1127r33,l10104,1128r6,4l10112,1136r,-28l10109,1107r-70,l10039,1220r75,l10125,1217r16,-11l10144,1200r,-1l10144,1182t46,-75l10163,1107r,113l10190,1220r,-113m10204,1473r-26,l10178,1541r-20,-24l10121,1473r-22,l10099,1585r26,l10125,1517r58,68l10204,1585r,-44l10204,1473t17,-729l10195,744r,68l10175,788r-37,-44l10116,744r,112l10142,856r,-68l10199,856r22,l10221,812r,-68m10299,1198r-57,l10242,1107r-27,l10215,1220r84,l10299,1198t37,-363l10273,835r,-26l10326,809r,-20l10273,789r,-24l10334,765r,-21l10247,744r,112l10336,856r,-21m10339,1107r-26,l10313,1220r26,l10339,1107t113,l10352,1107r,22l10388,1129r,91l10415,1220r,-91l10452,1129r,-22m10458,744r-26,l10432,816r-2,8l10421,833r-6,3l10389,836r-8,-10l10381,744r-27,l10354,807r1,11l10358,828r4,9l10368,845r7,5l10384,855r11,2l10406,858r12,-1l10428,855r9,-5l10444,845r6,-8l10451,836r4,-8l10457,818r1,-11l10458,744t109,367l10542,1111r-30,48l10482,1111r-27,l10498,1181r,39l10524,1220r,-39l10537,1159r30,-48m10584,856r-22,-31l10559,820r7,-3l10572,812r6,-8l10580,800r2,-7l10582,776r-2,-7l10578,765r-6,-8l10566,752r-11,-5l10555,778r,13l10553,796r-8,6l10539,804r-30,l10509,765r30,l10545,767r8,6l10555,778r,-31l10551,746r-8,-2l10483,744r,112l10509,856r,-31l10534,825r22,31l10584,856t104,-26l10688,815r-2,-5l10678,801r-5,-3l10662,794r-7,-2l10646,790r-8,-2l10632,786r-9,-4l10621,779r,-7l10623,769r7,-5l10636,763r18,l10664,766r11,6l10679,763r4,-11l10678,749r-6,-3l10658,743r-7,-1l10633,742r-9,2l10609,750r-5,4l10597,764r-2,6l10595,784r2,6l10605,799r5,4l10621,807r7,2l10642,812r5,1l10654,815r2,2l10661,820r1,2l10662,829r-2,3l10653,836r-6,1l10633,837r-7,-1l10612,832r-5,-3l10602,825r-9,20l10598,849r7,3l10622,857r8,1l10650,858r9,-2l10673,850r6,-4l10685,837r1,-2l10688,830t122,-86l10783,744r,44l10731,788r,-44l10705,744r,112l10731,856r,-46l10783,810r,46l10810,856r,-46l10810,788r,-44m10862,744r-26,l10836,856r26,l10862,744t125,32l10985,769r-2,-4l10977,757r-6,-5l10960,747r,31l10960,791r-2,5l10950,802r-6,2l10914,804r,-39l10944,765r6,2l10958,773r2,5l10960,747r-4,-1l10948,744r-60,l10888,856r26,l10914,825r34,l10956,823r15,-6l10977,812r6,-8l10985,800r2,-7l10987,776e" fillcolor="#231f20" stroked="f">
              <v:stroke joinstyle="round"/>
              <v:formulas/>
              <v:path arrowok="t" o:connecttype="segments"/>
            </v:shape>
            <v:shape id="_x0000_s3259" type="#_x0000_t75" alt="" style="position:absolute;left:8861;top:555;width:237;height:345">
              <v:imagedata r:id="rId19" o:title=""/>
            </v:shape>
            <v:rect id="_x0000_s3258" alt="" style="position:absolute;left:8275;top:696;width:516;height:206" fillcolor="#6d6e71" stroked="f"/>
            <v:rect id="_x0000_s3257" alt="" style="position:absolute;left:8065;top:696;width:210;height:206" fillcolor="#231f20" stroked="f"/>
            <v:rect id="_x0000_s3256" alt="" style="position:absolute;left:8275;top:1060;width:516;height:206" fillcolor="#939598" stroked="f"/>
            <v:rect id="_x0000_s3255" alt="" style="position:absolute;left:8065;top:1060;width:210;height:206" fillcolor="#231f20" stroked="f"/>
            <v:rect id="_x0000_s3254" alt="" style="position:absolute;left:8275;top:1425;width:516;height:206" fillcolor="#7e8083" stroked="f"/>
            <v:rect id="_x0000_s3253" alt="" style="position:absolute;left:8065;top:1425;width:210;height:206" fillcolor="#231f20" stroked="f"/>
            <w10:wrap anchorx="page" anchory="page"/>
          </v:group>
        </w:pict>
      </w:r>
      <w:r>
        <w:rPr>
          <w:noProof/>
        </w:rPr>
        <w:pict w14:anchorId="46BC284E">
          <v:shape id="_x0000_s3251" alt="" style="position:absolute;margin-left:27.6pt;margin-top:117.85pt;width:188.55pt;height:141.2pt;z-index:-257723392;mso-wrap-edited:f;mso-width-percent:0;mso-height-percent:0;mso-position-horizontal-relative:page;mso-position-vertical-relative:page;mso-width-percent:0;mso-height-percent:0" coordsize="3771,2824" o:spt="100" adj="0,,0" path="m,941r3770,l3770,,,,,941xm,1883r3770,l3770,941,,941r,942xm,2824r3770,l3770,1882,,1882r,942xe" filled="f" strokecolor="#939598" strokeweight=".7pt">
            <v:stroke joinstyle="round"/>
            <v:formulas/>
            <v:path arrowok="t" o:connecttype="custom" o:connectlocs="0,2094230;2393950,2094230;2393950,1496695;0,1496695;0,2094230;0,2692400;2393950,2692400;2393950,2094230;0,2094230;0,2692400;0,3289935;2393950,3289935;2393950,2691765;0,2691765;0,3289935" o:connectangles="0,0,0,0,0,0,0,0,0,0,0,0,0,0,0"/>
            <w10:wrap anchorx="page" anchory="page"/>
          </v:shape>
        </w:pict>
      </w:r>
      <w:r>
        <w:rPr>
          <w:noProof/>
        </w:rPr>
        <w:drawing>
          <wp:anchor distT="0" distB="0" distL="0" distR="0" simplePos="0" relativeHeight="245594112" behindDoc="1" locked="0" layoutInCell="1" allowOverlap="1" wp14:anchorId="46BC284F" wp14:editId="46BC2850">
            <wp:simplePos x="0" y="0"/>
            <wp:positionH relativeFrom="page">
              <wp:posOffset>2847320</wp:posOffset>
            </wp:positionH>
            <wp:positionV relativeFrom="page">
              <wp:posOffset>1752556</wp:posOffset>
            </wp:positionV>
            <wp:extent cx="83477" cy="83489"/>
            <wp:effectExtent l="0" t="0" r="0" b="0"/>
            <wp:wrapNone/>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20" cstate="print"/>
                    <a:stretch>
                      <a:fillRect/>
                    </a:stretch>
                  </pic:blipFill>
                  <pic:spPr>
                    <a:xfrm>
                      <a:off x="0" y="0"/>
                      <a:ext cx="83477" cy="83489"/>
                    </a:xfrm>
                    <a:prstGeom prst="rect">
                      <a:avLst/>
                    </a:prstGeom>
                  </pic:spPr>
                </pic:pic>
              </a:graphicData>
            </a:graphic>
          </wp:anchor>
        </w:drawing>
      </w:r>
      <w:r>
        <w:rPr>
          <w:noProof/>
        </w:rPr>
        <w:drawing>
          <wp:anchor distT="0" distB="0" distL="0" distR="0" simplePos="0" relativeHeight="245595136" behindDoc="1" locked="0" layoutInCell="1" allowOverlap="1" wp14:anchorId="46BC2851" wp14:editId="46BC2852">
            <wp:simplePos x="0" y="0"/>
            <wp:positionH relativeFrom="page">
              <wp:posOffset>6548105</wp:posOffset>
            </wp:positionH>
            <wp:positionV relativeFrom="page">
              <wp:posOffset>8888721</wp:posOffset>
            </wp:positionV>
            <wp:extent cx="69181" cy="70827"/>
            <wp:effectExtent l="0" t="0" r="0" b="0"/>
            <wp:wrapNone/>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21" cstate="print"/>
                    <a:stretch>
                      <a:fillRect/>
                    </a:stretch>
                  </pic:blipFill>
                  <pic:spPr>
                    <a:xfrm>
                      <a:off x="0" y="0"/>
                      <a:ext cx="69181" cy="70827"/>
                    </a:xfrm>
                    <a:prstGeom prst="rect">
                      <a:avLst/>
                    </a:prstGeom>
                  </pic:spPr>
                </pic:pic>
              </a:graphicData>
            </a:graphic>
          </wp:anchor>
        </w:drawing>
      </w:r>
      <w:r>
        <w:rPr>
          <w:noProof/>
        </w:rPr>
        <w:drawing>
          <wp:anchor distT="0" distB="0" distL="0" distR="0" simplePos="0" relativeHeight="245596160" behindDoc="1" locked="0" layoutInCell="1" allowOverlap="1" wp14:anchorId="46BC2853" wp14:editId="46BC2854">
            <wp:simplePos x="0" y="0"/>
            <wp:positionH relativeFrom="page">
              <wp:posOffset>6078857</wp:posOffset>
            </wp:positionH>
            <wp:positionV relativeFrom="page">
              <wp:posOffset>8098786</wp:posOffset>
            </wp:positionV>
            <wp:extent cx="903282" cy="741044"/>
            <wp:effectExtent l="0" t="0" r="0" b="0"/>
            <wp:wrapNone/>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22" cstate="print"/>
                    <a:stretch>
                      <a:fillRect/>
                    </a:stretch>
                  </pic:blipFill>
                  <pic:spPr>
                    <a:xfrm>
                      <a:off x="0" y="0"/>
                      <a:ext cx="903282" cy="741044"/>
                    </a:xfrm>
                    <a:prstGeom prst="rect">
                      <a:avLst/>
                    </a:prstGeom>
                  </pic:spPr>
                </pic:pic>
              </a:graphicData>
            </a:graphic>
          </wp:anchor>
        </w:drawing>
      </w:r>
      <w:r>
        <w:rPr>
          <w:noProof/>
        </w:rPr>
        <w:pict w14:anchorId="46BC2855">
          <v:shape id="_x0000_s3250" type="#_x0000_t202" alt="" style="position:absolute;margin-left:26.25pt;margin-top:25.35pt;width:326.95pt;height:59.25pt;z-index:-257719296;mso-wrap-style:square;mso-wrap-edited:f;mso-width-percent:0;mso-height-percent:0;mso-position-horizontal-relative:page;mso-position-vertical-relative:page;mso-width-percent:0;mso-height-percent:0;v-text-anchor:top" filled="f" stroked="f">
            <v:textbox inset="0,0,0,0">
              <w:txbxContent>
                <w:p w14:paraId="46BC2C8B" w14:textId="77777777" w:rsidR="00346727" w:rsidRDefault="00904B7D">
                  <w:pPr>
                    <w:spacing w:before="48"/>
                    <w:ind w:left="20"/>
                    <w:rPr>
                      <w:rFonts w:ascii="Montserrat"/>
                      <w:b/>
                      <w:sz w:val="26"/>
                    </w:rPr>
                  </w:pPr>
                  <w:r>
                    <w:rPr>
                      <w:rFonts w:ascii="Montserrat"/>
                      <w:b/>
                      <w:color w:val="231F20"/>
                      <w:sz w:val="26"/>
                    </w:rPr>
                    <w:t>RECOGNISING SOLUTION-SEEKING TEACHERS</w:t>
                  </w:r>
                </w:p>
                <w:p w14:paraId="46BC2C8C" w14:textId="77777777" w:rsidR="00346727" w:rsidRDefault="00904B7D">
                  <w:pPr>
                    <w:spacing w:before="23"/>
                    <w:ind w:left="20"/>
                    <w:rPr>
                      <w:rFonts w:ascii="Montserrat"/>
                      <w:b/>
                      <w:sz w:val="32"/>
                    </w:rPr>
                  </w:pPr>
                  <w:r>
                    <w:rPr>
                      <w:rFonts w:ascii="Montserrat"/>
                      <w:b/>
                      <w:color w:val="231F20"/>
                      <w:sz w:val="32"/>
                    </w:rPr>
                    <w:t xml:space="preserve">ENTER THE TEACHER AGENCY </w:t>
                  </w:r>
                  <w:r>
                    <w:rPr>
                      <w:rFonts w:ascii="Montserrat"/>
                      <w:b/>
                      <w:color w:val="231F20"/>
                      <w:spacing w:val="-6"/>
                      <w:sz w:val="32"/>
                    </w:rPr>
                    <w:t>AWARD</w:t>
                  </w:r>
                </w:p>
                <w:p w14:paraId="46BC2C8D" w14:textId="77777777" w:rsidR="00346727" w:rsidRDefault="00904B7D">
                  <w:pPr>
                    <w:spacing w:before="40"/>
                    <w:ind w:left="20"/>
                    <w:rPr>
                      <w:rFonts w:ascii="Montserrat-BoldItalic" w:hAnsi="Montserrat-BoldItalic"/>
                      <w:b/>
                      <w:i/>
                      <w:sz w:val="28"/>
                    </w:rPr>
                  </w:pPr>
                  <w:r>
                    <w:rPr>
                      <w:rFonts w:ascii="Montserrat-BoldItalic" w:hAnsi="Montserrat-BoldItalic"/>
                      <w:b/>
                      <w:i/>
                      <w:color w:val="231F20"/>
                      <w:sz w:val="28"/>
                    </w:rPr>
                    <w:t>If it’s going to be, it’s up to me</w:t>
                  </w:r>
                </w:p>
              </w:txbxContent>
            </v:textbox>
            <w10:wrap anchorx="page" anchory="page"/>
          </v:shape>
        </w:pict>
      </w:r>
      <w:r>
        <w:rPr>
          <w:noProof/>
        </w:rPr>
        <w:pict w14:anchorId="46BC2856">
          <v:shape id="_x0000_s3249" type="#_x0000_t202" alt="" style="position:absolute;margin-left:27.35pt;margin-top:297.9pt;width:242.65pt;height:208.25pt;z-index:-257718272;mso-wrap-style:square;mso-wrap-edited:f;mso-width-percent:0;mso-height-percent:0;mso-position-horizontal-relative:page;mso-position-vertical-relative:page;mso-width-percent:0;mso-height-percent:0;v-text-anchor:top" filled="f" stroked="f">
            <v:textbox inset="0,0,0,0">
              <w:txbxContent>
                <w:p w14:paraId="46BC2C8E" w14:textId="77777777" w:rsidR="00346727" w:rsidRDefault="00904B7D">
                  <w:pPr>
                    <w:spacing w:before="48"/>
                    <w:ind w:left="20"/>
                    <w:rPr>
                      <w:rFonts w:ascii="Montserrat"/>
                      <w:b/>
                      <w:sz w:val="26"/>
                    </w:rPr>
                  </w:pPr>
                  <w:r>
                    <w:rPr>
                      <w:rFonts w:ascii="Montserrat"/>
                      <w:b/>
                      <w:color w:val="231F20"/>
                      <w:sz w:val="26"/>
                    </w:rPr>
                    <w:t>SO WHY?</w:t>
                  </w:r>
                </w:p>
                <w:p w14:paraId="46BC2C8F" w14:textId="77777777" w:rsidR="00346727" w:rsidRDefault="00904B7D">
                  <w:pPr>
                    <w:spacing w:before="108" w:line="235" w:lineRule="auto"/>
                    <w:ind w:left="20" w:right="-7"/>
                    <w:rPr>
                      <w:rFonts w:ascii="Montserrat"/>
                      <w:sz w:val="20"/>
                    </w:rPr>
                  </w:pPr>
                  <w:r>
                    <w:rPr>
                      <w:rFonts w:ascii="Montserrat"/>
                      <w:color w:val="231F20"/>
                      <w:sz w:val="20"/>
                    </w:rPr>
                    <w:t>To reward you for being awesome! You have shown that you care, that you have found a solution to a problem that helps others and that you have just gone ahead and made it happen.</w:t>
                  </w:r>
                </w:p>
                <w:p w14:paraId="46BC2C90" w14:textId="77777777" w:rsidR="00346727" w:rsidRDefault="00904B7D">
                  <w:pPr>
                    <w:spacing w:before="112" w:line="235" w:lineRule="auto"/>
                    <w:ind w:left="20" w:right="277"/>
                    <w:rPr>
                      <w:rFonts w:ascii="Montserrat"/>
                      <w:sz w:val="20"/>
                    </w:rPr>
                  </w:pPr>
                  <w:r>
                    <w:rPr>
                      <w:rFonts w:ascii="Montserrat"/>
                      <w:color w:val="231F20"/>
                      <w:sz w:val="20"/>
                    </w:rPr>
                    <w:t>We want to acknowledge and reward you and tell the world you are our hero! We</w:t>
                  </w:r>
                  <w:r>
                    <w:rPr>
                      <w:rFonts w:ascii="Montserrat"/>
                      <w:color w:val="231F20"/>
                      <w:sz w:val="20"/>
                    </w:rPr>
                    <w:t xml:space="preserve"> want to reward you if you can show us that you are</w:t>
                  </w:r>
                </w:p>
                <w:p w14:paraId="46BC2C91" w14:textId="77777777" w:rsidR="00346727" w:rsidRDefault="00904B7D">
                  <w:pPr>
                    <w:spacing w:before="3" w:line="235" w:lineRule="auto"/>
                    <w:ind w:left="20" w:right="88"/>
                    <w:jc w:val="both"/>
                    <w:rPr>
                      <w:rFonts w:ascii="Montserrat"/>
                      <w:sz w:val="17"/>
                    </w:rPr>
                  </w:pPr>
                  <w:r>
                    <w:rPr>
                      <w:rFonts w:ascii="Montserrat"/>
                      <w:color w:val="231F20"/>
                      <w:sz w:val="20"/>
                    </w:rPr>
                    <w:t>self-motivated, self-directed and want to grow</w:t>
                  </w:r>
                  <w:r>
                    <w:rPr>
                      <w:rFonts w:ascii="Montserrat"/>
                      <w:color w:val="231F20"/>
                      <w:spacing w:val="-28"/>
                      <w:sz w:val="20"/>
                    </w:rPr>
                    <w:t xml:space="preserve"> </w:t>
                  </w:r>
                  <w:r>
                    <w:rPr>
                      <w:rFonts w:ascii="Montserrat"/>
                      <w:color w:val="231F20"/>
                      <w:spacing w:val="-14"/>
                      <w:sz w:val="20"/>
                    </w:rPr>
                    <w:t xml:space="preserve">- </w:t>
                  </w:r>
                  <w:r>
                    <w:rPr>
                      <w:rFonts w:ascii="Montserrat"/>
                      <w:color w:val="231F20"/>
                      <w:sz w:val="20"/>
                    </w:rPr>
                    <w:t>and if you are driven by purpose and the desire to help</w:t>
                  </w:r>
                  <w:r>
                    <w:rPr>
                      <w:rFonts w:ascii="Montserrat"/>
                      <w:color w:val="231F20"/>
                      <w:spacing w:val="-1"/>
                      <w:sz w:val="20"/>
                    </w:rPr>
                    <w:t xml:space="preserve"> </w:t>
                  </w:r>
                  <w:r>
                    <w:rPr>
                      <w:rFonts w:ascii="Montserrat"/>
                      <w:color w:val="231F20"/>
                      <w:sz w:val="20"/>
                    </w:rPr>
                    <w:t>others</w:t>
                  </w:r>
                  <w:r>
                    <w:rPr>
                      <w:rFonts w:ascii="Montserrat"/>
                      <w:color w:val="231F20"/>
                      <w:sz w:val="17"/>
                    </w:rPr>
                    <w:t>.</w:t>
                  </w:r>
                </w:p>
                <w:p w14:paraId="46BC2C92" w14:textId="77777777" w:rsidR="00346727" w:rsidRDefault="00346727">
                  <w:pPr>
                    <w:pStyle w:val="BodyText"/>
                    <w:ind w:left="0"/>
                    <w:rPr>
                      <w:rFonts w:ascii="Montserrat"/>
                      <w:sz w:val="21"/>
                    </w:rPr>
                  </w:pPr>
                </w:p>
                <w:p w14:paraId="46BC2C93" w14:textId="77777777" w:rsidR="00346727" w:rsidRDefault="00904B7D">
                  <w:pPr>
                    <w:ind w:left="20"/>
                    <w:jc w:val="both"/>
                    <w:rPr>
                      <w:rFonts w:ascii="Montserrat"/>
                      <w:b/>
                      <w:sz w:val="26"/>
                    </w:rPr>
                  </w:pPr>
                  <w:r>
                    <w:rPr>
                      <w:rFonts w:ascii="Montserrat"/>
                      <w:b/>
                      <w:color w:val="231F20"/>
                      <w:sz w:val="26"/>
                    </w:rPr>
                    <w:t>WHO</w:t>
                  </w:r>
                  <w:r>
                    <w:rPr>
                      <w:rFonts w:ascii="Montserrat"/>
                      <w:b/>
                      <w:color w:val="231F20"/>
                      <w:spacing w:val="-6"/>
                      <w:sz w:val="26"/>
                    </w:rPr>
                    <w:t xml:space="preserve"> </w:t>
                  </w:r>
                  <w:r>
                    <w:rPr>
                      <w:rFonts w:ascii="Montserrat"/>
                      <w:b/>
                      <w:color w:val="231F20"/>
                      <w:sz w:val="26"/>
                    </w:rPr>
                    <w:t>ME?</w:t>
                  </w:r>
                </w:p>
                <w:p w14:paraId="46BC2C94" w14:textId="77777777" w:rsidR="00346727" w:rsidRDefault="00904B7D">
                  <w:pPr>
                    <w:spacing w:before="108" w:line="235" w:lineRule="auto"/>
                    <w:ind w:left="20"/>
                    <w:rPr>
                      <w:rFonts w:ascii="Montserrat"/>
                      <w:sz w:val="20"/>
                    </w:rPr>
                  </w:pPr>
                  <w:r>
                    <w:rPr>
                      <w:rFonts w:ascii="Montserrat"/>
                      <w:color w:val="231F20"/>
                      <w:sz w:val="20"/>
                    </w:rPr>
                    <w:t>Yes you! Any teacher or school official who is doing something for the greater goo</w:t>
                  </w:r>
                  <w:r>
                    <w:rPr>
                      <w:rFonts w:ascii="Montserrat"/>
                      <w:color w:val="231F20"/>
                      <w:sz w:val="20"/>
                    </w:rPr>
                    <w:t>d.</w:t>
                  </w:r>
                </w:p>
              </w:txbxContent>
            </v:textbox>
            <w10:wrap anchorx="page" anchory="page"/>
          </v:shape>
        </w:pict>
      </w:r>
      <w:r>
        <w:rPr>
          <w:noProof/>
        </w:rPr>
        <w:pict w14:anchorId="46BC2857">
          <v:shape id="_x0000_s3248" type="#_x0000_t202" alt="" style="position:absolute;margin-left:319.65pt;margin-top:364.05pt;width:207.4pt;height:48.8pt;z-index:-257717248;mso-wrap-style:square;mso-wrap-edited:f;mso-width-percent:0;mso-height-percent:0;mso-position-horizontal-relative:page;mso-position-vertical-relative:page;mso-width-percent:0;mso-height-percent:0;v-text-anchor:top" filled="f" stroked="f">
            <v:textbox inset="0,0,0,0">
              <w:txbxContent>
                <w:p w14:paraId="46BC2C95" w14:textId="77777777" w:rsidR="00346727" w:rsidRDefault="00904B7D">
                  <w:pPr>
                    <w:spacing w:before="48"/>
                    <w:ind w:left="20"/>
                    <w:rPr>
                      <w:rFonts w:ascii="Montserrat"/>
                      <w:b/>
                      <w:sz w:val="26"/>
                    </w:rPr>
                  </w:pPr>
                  <w:r>
                    <w:rPr>
                      <w:rFonts w:ascii="Montserrat"/>
                      <w:b/>
                      <w:color w:val="231F20"/>
                      <w:sz w:val="26"/>
                    </w:rPr>
                    <w:t>WAIT WHAT?!</w:t>
                  </w:r>
                </w:p>
                <w:p w14:paraId="46BC2C96" w14:textId="77777777" w:rsidR="00346727" w:rsidRDefault="00904B7D">
                  <w:pPr>
                    <w:spacing w:before="108" w:line="235" w:lineRule="auto"/>
                    <w:ind w:left="20" w:right="-19"/>
                    <w:rPr>
                      <w:rFonts w:ascii="Montserrat" w:hAnsi="Montserrat"/>
                      <w:sz w:val="20"/>
                    </w:rPr>
                  </w:pPr>
                  <w:proofErr w:type="gramStart"/>
                  <w:r>
                    <w:rPr>
                      <w:rFonts w:ascii="Montserrat" w:hAnsi="Montserrat"/>
                      <w:color w:val="231F20"/>
                      <w:sz w:val="20"/>
                    </w:rPr>
                    <w:t>So</w:t>
                  </w:r>
                  <w:proofErr w:type="gramEnd"/>
                  <w:r>
                    <w:rPr>
                      <w:rFonts w:ascii="Montserrat" w:hAnsi="Montserrat"/>
                      <w:color w:val="231F20"/>
                      <w:sz w:val="20"/>
                    </w:rPr>
                    <w:t xml:space="preserve"> here’s what you need to show us - you need to be able to tell us that you:</w:t>
                  </w:r>
                </w:p>
              </w:txbxContent>
            </v:textbox>
            <w10:wrap anchorx="page" anchory="page"/>
          </v:shape>
        </w:pict>
      </w:r>
      <w:r>
        <w:rPr>
          <w:noProof/>
        </w:rPr>
        <w:pict w14:anchorId="46BC2858">
          <v:shape id="_x0000_s3247" type="#_x0000_t202" alt="" style="position:absolute;margin-left:319.65pt;margin-top:415.15pt;width:7.65pt;height:43.7pt;z-index:-257716224;mso-wrap-style:square;mso-wrap-edited:f;mso-width-percent:0;mso-height-percent:0;mso-position-horizontal-relative:page;mso-position-vertical-relative:page;mso-width-percent:0;mso-height-percent:0;v-text-anchor:top" filled="f" stroked="f">
            <v:textbox inset="0,0,0,0">
              <w:txbxContent>
                <w:p w14:paraId="46BC2C97" w14:textId="77777777" w:rsidR="00346727" w:rsidRDefault="00904B7D">
                  <w:pPr>
                    <w:spacing w:before="34"/>
                    <w:ind w:left="20"/>
                    <w:rPr>
                      <w:rFonts w:ascii="Montserrat"/>
                      <w:sz w:val="20"/>
                    </w:rPr>
                  </w:pPr>
                  <w:r>
                    <w:rPr>
                      <w:rFonts w:ascii="Montserrat"/>
                      <w:color w:val="231F20"/>
                      <w:sz w:val="20"/>
                    </w:rPr>
                    <w:t>1</w:t>
                  </w:r>
                </w:p>
                <w:p w14:paraId="46BC2C98" w14:textId="77777777" w:rsidR="00346727" w:rsidRDefault="00904B7D">
                  <w:pPr>
                    <w:spacing w:before="43"/>
                    <w:ind w:left="20"/>
                    <w:rPr>
                      <w:rFonts w:ascii="Montserrat"/>
                      <w:sz w:val="20"/>
                    </w:rPr>
                  </w:pPr>
                  <w:r>
                    <w:rPr>
                      <w:rFonts w:ascii="Montserrat"/>
                      <w:color w:val="231F20"/>
                      <w:sz w:val="20"/>
                    </w:rPr>
                    <w:t>2</w:t>
                  </w:r>
                </w:p>
                <w:p w14:paraId="46BC2C99" w14:textId="77777777" w:rsidR="00346727" w:rsidRDefault="00904B7D">
                  <w:pPr>
                    <w:spacing w:before="42"/>
                    <w:ind w:left="20"/>
                    <w:rPr>
                      <w:rFonts w:ascii="Montserrat"/>
                      <w:sz w:val="20"/>
                    </w:rPr>
                  </w:pPr>
                  <w:r>
                    <w:rPr>
                      <w:rFonts w:ascii="Montserrat"/>
                      <w:color w:val="231F20"/>
                      <w:sz w:val="20"/>
                    </w:rPr>
                    <w:t>3</w:t>
                  </w:r>
                </w:p>
              </w:txbxContent>
            </v:textbox>
            <w10:wrap anchorx="page" anchory="page"/>
          </v:shape>
        </w:pict>
      </w:r>
      <w:r>
        <w:rPr>
          <w:noProof/>
        </w:rPr>
        <w:pict w14:anchorId="46BC2859">
          <v:shape id="_x0000_s3246" type="#_x0000_t202" alt="" style="position:absolute;margin-left:334.3pt;margin-top:415.15pt;width:217.2pt;height:79.7pt;z-index:-257715200;mso-wrap-style:square;mso-wrap-edited:f;mso-width-percent:0;mso-height-percent:0;mso-position-horizontal-relative:page;mso-position-vertical-relative:page;mso-width-percent:0;mso-height-percent:0;v-text-anchor:top" filled="f" stroked="f">
            <v:textbox inset="0,0,0,0">
              <w:txbxContent>
                <w:p w14:paraId="46BC2C9A" w14:textId="77777777" w:rsidR="00346727" w:rsidRDefault="00904B7D">
                  <w:pPr>
                    <w:spacing w:before="34" w:line="280" w:lineRule="auto"/>
                    <w:ind w:left="20" w:right="527"/>
                    <w:rPr>
                      <w:rFonts w:ascii="Montserrat"/>
                      <w:sz w:val="20"/>
                    </w:rPr>
                  </w:pPr>
                  <w:r>
                    <w:rPr>
                      <w:rFonts w:ascii="Montserrat"/>
                      <w:color w:val="231F20"/>
                      <w:sz w:val="20"/>
                    </w:rPr>
                    <w:t>Had the courage to just get going Had belief in yourself to just do it</w:t>
                  </w:r>
                </w:p>
                <w:p w14:paraId="46BC2C9B" w14:textId="77777777" w:rsidR="00346727" w:rsidRDefault="00904B7D">
                  <w:pPr>
                    <w:spacing w:before="6" w:line="235" w:lineRule="auto"/>
                    <w:ind w:left="20" w:right="1"/>
                    <w:rPr>
                      <w:rFonts w:ascii="Montserrat"/>
                      <w:sz w:val="20"/>
                    </w:rPr>
                  </w:pPr>
                  <w:r>
                    <w:rPr>
                      <w:rFonts w:ascii="Montserrat"/>
                      <w:color w:val="231F20"/>
                      <w:sz w:val="20"/>
                    </w:rPr>
                    <w:t>Activated a range of competencies that make you THE person that this new crazy world needs to fix it and solve its problems, competencies such as:</w:t>
                  </w:r>
                </w:p>
              </w:txbxContent>
            </v:textbox>
            <w10:wrap anchorx="page" anchory="page"/>
          </v:shape>
        </w:pict>
      </w:r>
      <w:r>
        <w:rPr>
          <w:noProof/>
        </w:rPr>
        <w:pict w14:anchorId="46BC285A">
          <v:shape id="_x0000_s3245" type="#_x0000_t202" alt="" style="position:absolute;margin-left:334.3pt;margin-top:494.1pt;width:13.25pt;height:15.05pt;z-index:-257714176;mso-wrap-style:square;mso-wrap-edited:f;mso-width-percent:0;mso-height-percent:0;mso-position-horizontal-relative:page;mso-position-vertical-relative:page;mso-width-percent:0;mso-height-percent:0;v-text-anchor:top" filled="f" stroked="f">
            <v:textbox inset="0,0,0,0">
              <w:txbxContent>
                <w:p w14:paraId="46BC2C9C" w14:textId="77777777" w:rsidR="00346727" w:rsidRDefault="00904B7D">
                  <w:pPr>
                    <w:spacing w:before="34"/>
                    <w:ind w:left="20"/>
                    <w:rPr>
                      <w:rFonts w:ascii="Montserrat"/>
                      <w:sz w:val="20"/>
                    </w:rPr>
                  </w:pPr>
                  <w:r>
                    <w:rPr>
                      <w:rFonts w:ascii="Montserrat"/>
                      <w:color w:val="231F20"/>
                      <w:sz w:val="20"/>
                    </w:rPr>
                    <w:t>3.1</w:t>
                  </w:r>
                </w:p>
              </w:txbxContent>
            </v:textbox>
            <w10:wrap anchorx="page" anchory="page"/>
          </v:shape>
        </w:pict>
      </w:r>
      <w:r>
        <w:rPr>
          <w:noProof/>
        </w:rPr>
        <w:pict w14:anchorId="46BC285B">
          <v:shape id="_x0000_s3244" type="#_x0000_t202" alt="" style="position:absolute;margin-left:354.3pt;margin-top:494.1pt;width:198.15pt;height:151.7pt;z-index:-257713152;mso-wrap-style:square;mso-wrap-edited:f;mso-width-percent:0;mso-height-percent:0;mso-position-horizontal-relative:page;mso-position-vertical-relative:page;mso-width-percent:0;mso-height-percent:0;v-text-anchor:top" filled="f" stroked="f">
            <v:textbox inset="0,0,0,0">
              <w:txbxContent>
                <w:p w14:paraId="46BC2C9D" w14:textId="77777777" w:rsidR="00346727" w:rsidRDefault="00904B7D">
                  <w:pPr>
                    <w:spacing w:before="38" w:line="235" w:lineRule="auto"/>
                    <w:ind w:left="20"/>
                    <w:rPr>
                      <w:rFonts w:ascii="Montserrat"/>
                      <w:sz w:val="20"/>
                    </w:rPr>
                  </w:pPr>
                  <w:r>
                    <w:rPr>
                      <w:rFonts w:ascii="Montserrat"/>
                      <w:color w:val="231F20"/>
                      <w:sz w:val="20"/>
                    </w:rPr>
                    <w:t xml:space="preserve">A great character who is </w:t>
                  </w:r>
                  <w:r>
                    <w:rPr>
                      <w:rFonts w:ascii="Montserrat"/>
                      <w:color w:val="231F20"/>
                      <w:spacing w:val="-3"/>
                      <w:sz w:val="20"/>
                    </w:rPr>
                    <w:t xml:space="preserve">self-motivated </w:t>
                  </w:r>
                  <w:r>
                    <w:rPr>
                      <w:rFonts w:ascii="Montserrat"/>
                      <w:color w:val="231F20"/>
                      <w:sz w:val="20"/>
                    </w:rPr>
                    <w:t>to be a SA citizen who cares, who is curious about fixing t</w:t>
                  </w:r>
                  <w:r>
                    <w:rPr>
                      <w:rFonts w:ascii="Montserrat"/>
                      <w:color w:val="231F20"/>
                      <w:sz w:val="20"/>
                    </w:rPr>
                    <w:t>hings and who has the energy, enthusiasm and resilience to carry on.</w:t>
                  </w:r>
                </w:p>
                <w:p w14:paraId="46BC2C9E" w14:textId="77777777" w:rsidR="00346727" w:rsidRDefault="00904B7D">
                  <w:pPr>
                    <w:spacing w:before="52" w:line="235" w:lineRule="auto"/>
                    <w:ind w:left="20"/>
                    <w:rPr>
                      <w:rFonts w:ascii="Montserrat"/>
                      <w:sz w:val="20"/>
                    </w:rPr>
                  </w:pPr>
                  <w:r>
                    <w:rPr>
                      <w:rFonts w:ascii="Montserrat"/>
                      <w:color w:val="231F20"/>
                      <w:sz w:val="20"/>
                    </w:rPr>
                    <w:t>The ability to think and be creative, figure things out, find the information you need and make sense of it.</w:t>
                  </w:r>
                </w:p>
                <w:p w14:paraId="46BC2C9F" w14:textId="77777777" w:rsidR="00346727" w:rsidRDefault="00904B7D">
                  <w:pPr>
                    <w:spacing w:before="49" w:line="235" w:lineRule="auto"/>
                    <w:ind w:left="20" w:right="118"/>
                    <w:jc w:val="both"/>
                    <w:rPr>
                      <w:rFonts w:ascii="Montserrat"/>
                      <w:sz w:val="20"/>
                    </w:rPr>
                  </w:pPr>
                  <w:r>
                    <w:rPr>
                      <w:rFonts w:ascii="Montserrat"/>
                      <w:color w:val="231F20"/>
                      <w:sz w:val="20"/>
                    </w:rPr>
                    <w:t>How you made connections, how you collaborated and communicated with others as</w:t>
                  </w:r>
                  <w:r>
                    <w:rPr>
                      <w:rFonts w:ascii="Montserrat"/>
                      <w:color w:val="231F20"/>
                      <w:sz w:val="20"/>
                    </w:rPr>
                    <w:t xml:space="preserve"> you stood in their </w:t>
                  </w:r>
                  <w:r>
                    <w:rPr>
                      <w:rFonts w:ascii="Montserrat"/>
                      <w:color w:val="231F20"/>
                      <w:spacing w:val="-3"/>
                      <w:sz w:val="20"/>
                    </w:rPr>
                    <w:t xml:space="preserve">moccasins </w:t>
                  </w:r>
                  <w:r>
                    <w:rPr>
                      <w:rFonts w:ascii="Montserrat"/>
                      <w:color w:val="231F20"/>
                      <w:sz w:val="20"/>
                    </w:rPr>
                    <w:t>to solve problems.</w:t>
                  </w:r>
                </w:p>
              </w:txbxContent>
            </v:textbox>
            <w10:wrap anchorx="page" anchory="page"/>
          </v:shape>
        </w:pict>
      </w:r>
      <w:r>
        <w:rPr>
          <w:noProof/>
        </w:rPr>
        <w:pict w14:anchorId="46BC285C">
          <v:shape id="_x0000_s3243" type="#_x0000_t202" alt="" style="position:absolute;margin-left:27.35pt;margin-top:517.4pt;width:247.2pt;height:198.2pt;z-index:-257712128;mso-wrap-style:square;mso-wrap-edited:f;mso-width-percent:0;mso-height-percent:0;mso-position-horizontal-relative:page;mso-position-vertical-relative:page;mso-width-percent:0;mso-height-percent:0;v-text-anchor:top" filled="f" stroked="f">
            <v:textbox inset="0,0,0,0">
              <w:txbxContent>
                <w:p w14:paraId="46BC2CA0" w14:textId="77777777" w:rsidR="00346727" w:rsidRDefault="00904B7D">
                  <w:pPr>
                    <w:spacing w:before="48"/>
                    <w:ind w:left="20"/>
                    <w:rPr>
                      <w:rFonts w:ascii="Montserrat"/>
                      <w:b/>
                      <w:sz w:val="26"/>
                    </w:rPr>
                  </w:pPr>
                  <w:r>
                    <w:rPr>
                      <w:rFonts w:ascii="Montserrat"/>
                      <w:b/>
                      <w:color w:val="231F20"/>
                      <w:sz w:val="26"/>
                    </w:rPr>
                    <w:t>WHAT WILL I WIN?</w:t>
                  </w:r>
                </w:p>
                <w:p w14:paraId="46BC2CA1" w14:textId="77777777" w:rsidR="00346727" w:rsidRDefault="00904B7D">
                  <w:pPr>
                    <w:spacing w:before="108" w:line="235" w:lineRule="auto"/>
                    <w:ind w:left="20" w:right="120"/>
                    <w:rPr>
                      <w:rFonts w:ascii="Montserrat" w:hAnsi="Montserrat"/>
                      <w:sz w:val="20"/>
                    </w:rPr>
                  </w:pPr>
                  <w:r>
                    <w:rPr>
                      <w:rFonts w:ascii="Montserrat" w:hAnsi="Montserrat"/>
                      <w:color w:val="231F20"/>
                      <w:spacing w:val="-3"/>
                      <w:sz w:val="20"/>
                    </w:rPr>
                    <w:t xml:space="preserve">T&amp;Cs: </w:t>
                  </w:r>
                  <w:r>
                    <w:rPr>
                      <w:rFonts w:ascii="Montserrat" w:hAnsi="Montserrat"/>
                      <w:color w:val="231F20"/>
                      <w:spacing w:val="-6"/>
                      <w:sz w:val="20"/>
                    </w:rPr>
                    <w:t xml:space="preserve">We </w:t>
                  </w:r>
                  <w:r>
                    <w:rPr>
                      <w:rFonts w:ascii="Montserrat" w:hAnsi="Montserrat"/>
                      <w:color w:val="231F20"/>
                      <w:sz w:val="20"/>
                    </w:rPr>
                    <w:t xml:space="preserve">will be awarding exciting, significant prizes of up to R5000 per prize winner. These will go to worthy recipients </w:t>
                  </w:r>
                  <w:r>
                    <w:rPr>
                      <w:rFonts w:ascii="Montserrat" w:hAnsi="Montserrat"/>
                      <w:color w:val="231F20"/>
                      <w:spacing w:val="3"/>
                      <w:sz w:val="20"/>
                    </w:rPr>
                    <w:t xml:space="preserve">from </w:t>
                  </w:r>
                  <w:r>
                    <w:rPr>
                      <w:rFonts w:ascii="Montserrat" w:hAnsi="Montserrat"/>
                      <w:color w:val="231F20"/>
                      <w:sz w:val="20"/>
                    </w:rPr>
                    <w:t>each province whose solutions meet the criteria on the entr</w:t>
                  </w:r>
                  <w:r>
                    <w:rPr>
                      <w:rFonts w:ascii="Montserrat" w:hAnsi="Montserrat"/>
                      <w:color w:val="231F20"/>
                      <w:sz w:val="20"/>
                    </w:rPr>
                    <w:t xml:space="preserve">y form.  These will be judged by E³.  </w:t>
                  </w:r>
                  <w:r>
                    <w:rPr>
                      <w:rFonts w:ascii="Montserrat" w:hAnsi="Montserrat"/>
                      <w:color w:val="231F20"/>
                      <w:spacing w:val="-3"/>
                      <w:sz w:val="20"/>
                    </w:rPr>
                    <w:t xml:space="preserve">Awards </w:t>
                  </w:r>
                  <w:r>
                    <w:rPr>
                      <w:rFonts w:ascii="Montserrat" w:hAnsi="Montserrat"/>
                      <w:color w:val="231F20"/>
                      <w:sz w:val="20"/>
                    </w:rPr>
                    <w:t xml:space="preserve">will be announced in the first week of every month. If no worthy entry is received that merits a </w:t>
                  </w:r>
                  <w:r>
                    <w:rPr>
                      <w:rFonts w:ascii="Montserrat" w:hAnsi="Montserrat"/>
                      <w:color w:val="231F20"/>
                      <w:spacing w:val="-4"/>
                      <w:sz w:val="20"/>
                    </w:rPr>
                    <w:t xml:space="preserve">prize, </w:t>
                  </w:r>
                  <w:r>
                    <w:rPr>
                      <w:rFonts w:ascii="Montserrat" w:hAnsi="Montserrat"/>
                      <w:color w:val="231F20"/>
                      <w:sz w:val="20"/>
                    </w:rPr>
                    <w:t>E³ reserves the right not to award a prize for that month.</w:t>
                  </w:r>
                </w:p>
                <w:p w14:paraId="46BC2CA2" w14:textId="77777777" w:rsidR="00346727" w:rsidRDefault="00904B7D">
                  <w:pPr>
                    <w:spacing w:before="117" w:line="235" w:lineRule="auto"/>
                    <w:ind w:left="20" w:right="-1"/>
                    <w:rPr>
                      <w:rFonts w:ascii="Montserrat" w:hAnsi="Montserrat"/>
                      <w:sz w:val="20"/>
                    </w:rPr>
                  </w:pPr>
                  <w:r>
                    <w:rPr>
                      <w:rFonts w:ascii="Montserrat" w:hAnsi="Montserrat"/>
                      <w:color w:val="231F20"/>
                      <w:sz w:val="20"/>
                    </w:rPr>
                    <w:t xml:space="preserve">The last winners will be announced in the first week of October 2020 when this opportunity closes. Keep an eye on the E³ website to see if you have won and to celebrate the other </w:t>
                  </w:r>
                  <w:r>
                    <w:rPr>
                      <w:rFonts w:ascii="Montserrat" w:hAnsi="Montserrat"/>
                      <w:color w:val="231F20"/>
                      <w:spacing w:val="-3"/>
                      <w:sz w:val="20"/>
                    </w:rPr>
                    <w:t xml:space="preserve">winners </w:t>
                  </w:r>
                  <w:r>
                    <w:rPr>
                      <w:rFonts w:ascii="Montserrat" w:hAnsi="Montserrat"/>
                      <w:color w:val="231F20"/>
                      <w:sz w:val="20"/>
                    </w:rPr>
                    <w:t>and admire their solutions.</w:t>
                  </w:r>
                </w:p>
              </w:txbxContent>
            </v:textbox>
            <w10:wrap anchorx="page" anchory="page"/>
          </v:shape>
        </w:pict>
      </w:r>
      <w:r>
        <w:rPr>
          <w:noProof/>
        </w:rPr>
        <w:pict w14:anchorId="46BC285D">
          <v:shape id="_x0000_s3242" type="#_x0000_t202" alt="" style="position:absolute;margin-left:334.3pt;margin-top:556.4pt;width:15.5pt;height:15.05pt;z-index:-257711104;mso-wrap-style:square;mso-wrap-edited:f;mso-width-percent:0;mso-height-percent:0;mso-position-horizontal-relative:page;mso-position-vertical-relative:page;mso-width-percent:0;mso-height-percent:0;v-text-anchor:top" filled="f" stroked="f">
            <v:textbox inset="0,0,0,0">
              <w:txbxContent>
                <w:p w14:paraId="46BC2CA3" w14:textId="77777777" w:rsidR="00346727" w:rsidRDefault="00904B7D">
                  <w:pPr>
                    <w:spacing w:before="34"/>
                    <w:ind w:left="20"/>
                    <w:rPr>
                      <w:rFonts w:ascii="Montserrat"/>
                      <w:sz w:val="20"/>
                    </w:rPr>
                  </w:pPr>
                  <w:r>
                    <w:rPr>
                      <w:rFonts w:ascii="Montserrat"/>
                      <w:color w:val="231F20"/>
                      <w:sz w:val="20"/>
                    </w:rPr>
                    <w:t>3.2</w:t>
                  </w:r>
                </w:p>
              </w:txbxContent>
            </v:textbox>
            <w10:wrap anchorx="page" anchory="page"/>
          </v:shape>
        </w:pict>
      </w:r>
      <w:r>
        <w:rPr>
          <w:noProof/>
        </w:rPr>
        <w:pict w14:anchorId="46BC285E">
          <v:shape id="_x0000_s3241" type="#_x0000_t202" alt="" style="position:absolute;margin-left:334.3pt;margin-top:594.7pt;width:15.5pt;height:15.05pt;z-index:-257710080;mso-wrap-style:square;mso-wrap-edited:f;mso-width-percent:0;mso-height-percent:0;mso-position-horizontal-relative:page;mso-position-vertical-relative:page;mso-width-percent:0;mso-height-percent:0;v-text-anchor:top" filled="f" stroked="f">
            <v:textbox inset="0,0,0,0">
              <w:txbxContent>
                <w:p w14:paraId="46BC2CA4" w14:textId="77777777" w:rsidR="00346727" w:rsidRDefault="00904B7D">
                  <w:pPr>
                    <w:spacing w:before="35"/>
                    <w:ind w:left="20"/>
                    <w:rPr>
                      <w:rFonts w:ascii="Montserrat"/>
                      <w:sz w:val="20"/>
                    </w:rPr>
                  </w:pPr>
                  <w:r>
                    <w:rPr>
                      <w:rFonts w:ascii="Montserrat"/>
                      <w:color w:val="231F20"/>
                      <w:sz w:val="20"/>
                    </w:rPr>
                    <w:t>3.3</w:t>
                  </w:r>
                </w:p>
              </w:txbxContent>
            </v:textbox>
            <w10:wrap anchorx="page" anchory="page"/>
          </v:shape>
        </w:pict>
      </w:r>
      <w:r>
        <w:rPr>
          <w:noProof/>
        </w:rPr>
        <w:pict w14:anchorId="46BC285F">
          <v:shape id="_x0000_s3240" type="#_x0000_t202" alt="" style="position:absolute;margin-left:318.1pt;margin-top:690.55pt;width:214.1pt;height:95.6pt;z-index:-257709056;mso-wrap-style:square;mso-wrap-edited:f;mso-width-percent:0;mso-height-percent:0;mso-position-horizontal-relative:page;mso-position-vertical-relative:page;mso-width-percent:0;mso-height-percent:0;v-text-anchor:top" filled="f" stroked="f">
            <v:textbox inset="0,0,0,0">
              <w:txbxContent>
                <w:p w14:paraId="46BC2CA5" w14:textId="77777777" w:rsidR="00346727" w:rsidRDefault="00904B7D">
                  <w:pPr>
                    <w:spacing w:before="48"/>
                    <w:ind w:left="20"/>
                    <w:rPr>
                      <w:rFonts w:ascii="Montserrat"/>
                      <w:b/>
                      <w:sz w:val="26"/>
                    </w:rPr>
                  </w:pPr>
                  <w:r>
                    <w:rPr>
                      <w:rFonts w:ascii="Montserrat"/>
                      <w:b/>
                      <w:color w:val="231F20"/>
                      <w:sz w:val="26"/>
                    </w:rPr>
                    <w:t>SO HOW MUST I APPLY?</w:t>
                  </w:r>
                </w:p>
                <w:p w14:paraId="46BC2CA6" w14:textId="77777777" w:rsidR="00346727" w:rsidRDefault="00904B7D">
                  <w:pPr>
                    <w:spacing w:before="108" w:line="235" w:lineRule="auto"/>
                    <w:ind w:left="20" w:right="4"/>
                    <w:rPr>
                      <w:rFonts w:ascii="Montserrat" w:hAnsi="Montserrat"/>
                      <w:sz w:val="20"/>
                    </w:rPr>
                  </w:pPr>
                  <w:r>
                    <w:rPr>
                      <w:rFonts w:ascii="Montserrat" w:hAnsi="Montserrat"/>
                      <w:color w:val="231F20"/>
                      <w:sz w:val="20"/>
                    </w:rPr>
                    <w:t>It’s really simple - just fill in the form at the back of this book and submit it to us.</w:t>
                  </w:r>
                </w:p>
                <w:p w14:paraId="46BC2CA7" w14:textId="77777777" w:rsidR="00346727" w:rsidRDefault="00904B7D">
                  <w:pPr>
                    <w:spacing w:before="106"/>
                    <w:ind w:left="426" w:right="63"/>
                    <w:jc w:val="center"/>
                    <w:rPr>
                      <w:rFonts w:ascii="Montserrat"/>
                      <w:sz w:val="20"/>
                    </w:rPr>
                  </w:pPr>
                  <w:r>
                    <w:rPr>
                      <w:rFonts w:ascii="Montserrat"/>
                      <w:color w:val="231F20"/>
                      <w:sz w:val="20"/>
                    </w:rPr>
                    <w:t>Or submit the form on the E</w:t>
                  </w:r>
                  <w:r>
                    <w:rPr>
                      <w:rFonts w:ascii="Montserrat"/>
                      <w:color w:val="231F20"/>
                      <w:position w:val="7"/>
                      <w:sz w:val="11"/>
                    </w:rPr>
                    <w:t xml:space="preserve">3 </w:t>
                  </w:r>
                  <w:r>
                    <w:rPr>
                      <w:rFonts w:ascii="Montserrat"/>
                      <w:color w:val="231F20"/>
                      <w:sz w:val="20"/>
                    </w:rPr>
                    <w:t>website:</w:t>
                  </w:r>
                </w:p>
                <w:p w14:paraId="46BC2CA8" w14:textId="77777777" w:rsidR="00346727" w:rsidRDefault="00904B7D">
                  <w:pPr>
                    <w:spacing w:before="108" w:line="235" w:lineRule="auto"/>
                    <w:ind w:left="1185" w:right="819" w:hanging="1"/>
                    <w:jc w:val="center"/>
                    <w:rPr>
                      <w:rFonts w:ascii="Montserrat"/>
                      <w:b/>
                      <w:sz w:val="20"/>
                    </w:rPr>
                  </w:pPr>
                  <w:hyperlink r:id="rId23">
                    <w:r>
                      <w:rPr>
                        <w:rFonts w:ascii="Montserrat"/>
                        <w:b/>
                        <w:color w:val="231F20"/>
                        <w:sz w:val="20"/>
                      </w:rPr>
                      <w:t>www.e3-dbe.org</w:t>
                    </w:r>
                  </w:hyperlink>
                  <w:r>
                    <w:rPr>
                      <w:rFonts w:ascii="Montserrat"/>
                      <w:b/>
                      <w:color w:val="231F20"/>
                      <w:sz w:val="20"/>
                    </w:rPr>
                    <w:t xml:space="preserve"> </w:t>
                  </w:r>
                  <w:hyperlink r:id="rId24">
                    <w:r>
                      <w:rPr>
                        <w:rFonts w:ascii="Montserrat"/>
                        <w:b/>
                        <w:color w:val="231F20"/>
                        <w:spacing w:val="-1"/>
                        <w:sz w:val="20"/>
                      </w:rPr>
                      <w:t>www.e</w:t>
                    </w:r>
                    <w:r>
                      <w:rPr>
                        <w:rFonts w:ascii="Montserrat"/>
                        <w:b/>
                        <w:color w:val="231F20"/>
                        <w:spacing w:val="-1"/>
                        <w:sz w:val="20"/>
                      </w:rPr>
                      <w:t>cubed-dbe.org</w:t>
                    </w:r>
                  </w:hyperlink>
                </w:p>
              </w:txbxContent>
            </v:textbox>
            <w10:wrap anchorx="page" anchory="page"/>
          </v:shape>
        </w:pict>
      </w:r>
      <w:r>
        <w:rPr>
          <w:noProof/>
        </w:rPr>
        <w:pict w14:anchorId="46BC2860">
          <v:shape id="_x0000_s3239" type="#_x0000_t202" alt="" style="position:absolute;margin-left:27.35pt;margin-top:724.85pt;width:214.5pt;height:60.8pt;z-index:-257708032;mso-wrap-style:square;mso-wrap-edited:f;mso-width-percent:0;mso-height-percent:0;mso-position-horizontal-relative:page;mso-position-vertical-relative:page;mso-width-percent:0;mso-height-percent:0;v-text-anchor:top" filled="f" stroked="f">
            <v:textbox inset="0,0,0,0">
              <w:txbxContent>
                <w:p w14:paraId="46BC2CA9" w14:textId="77777777" w:rsidR="00346727" w:rsidRDefault="00904B7D">
                  <w:pPr>
                    <w:spacing w:before="48"/>
                    <w:ind w:left="20"/>
                    <w:rPr>
                      <w:rFonts w:ascii="Montserrat"/>
                      <w:b/>
                      <w:sz w:val="26"/>
                    </w:rPr>
                  </w:pPr>
                  <w:r>
                    <w:rPr>
                      <w:rFonts w:ascii="Montserrat"/>
                      <w:b/>
                      <w:color w:val="231F20"/>
                      <w:sz w:val="26"/>
                    </w:rPr>
                    <w:t>WHEN MUST I HAND IT IN?</w:t>
                  </w:r>
                </w:p>
                <w:p w14:paraId="46BC2CAA" w14:textId="77777777" w:rsidR="00346727" w:rsidRDefault="00904B7D">
                  <w:pPr>
                    <w:spacing w:before="108" w:line="235" w:lineRule="auto"/>
                    <w:ind w:left="20" w:right="2"/>
                    <w:rPr>
                      <w:rFonts w:ascii="Montserrat"/>
                      <w:sz w:val="20"/>
                    </w:rPr>
                  </w:pPr>
                  <w:r>
                    <w:rPr>
                      <w:rFonts w:ascii="Montserrat"/>
                      <w:color w:val="231F20"/>
                      <w:sz w:val="20"/>
                    </w:rPr>
                    <w:t>NOW! You can apply anytime whenever. This is an ongoing opportunity that has no deadline. How cool is that?</w:t>
                  </w:r>
                </w:p>
              </w:txbxContent>
            </v:textbox>
            <w10:wrap anchorx="page" anchory="page"/>
          </v:shape>
        </w:pict>
      </w:r>
      <w:r>
        <w:rPr>
          <w:noProof/>
        </w:rPr>
        <w:pict w14:anchorId="46BC2861">
          <v:shape id="_x0000_s3238" type="#_x0000_t202" alt="" style="position:absolute;margin-left:27.35pt;margin-top:806.4pt;width:6.55pt;height:13pt;z-index:-257707008;mso-wrap-style:square;mso-wrap-edited:f;mso-width-percent:0;mso-height-percent:0;mso-position-horizontal-relative:page;mso-position-vertical-relative:page;mso-width-percent:0;mso-height-percent:0;v-text-anchor:top" filled="f" stroked="f">
            <v:textbox inset="0,0,0,0">
              <w:txbxContent>
                <w:p w14:paraId="46BC2CAB" w14:textId="77777777" w:rsidR="00346727" w:rsidRDefault="00904B7D">
                  <w:pPr>
                    <w:spacing w:before="20"/>
                    <w:ind w:left="20"/>
                    <w:rPr>
                      <w:sz w:val="18"/>
                    </w:rPr>
                  </w:pPr>
                  <w:r>
                    <w:rPr>
                      <w:color w:val="231F20"/>
                      <w:sz w:val="18"/>
                    </w:rPr>
                    <w:t>6</w:t>
                  </w:r>
                </w:p>
              </w:txbxContent>
            </v:textbox>
            <w10:wrap anchorx="page" anchory="page"/>
          </v:shape>
        </w:pict>
      </w:r>
      <w:r>
        <w:rPr>
          <w:noProof/>
        </w:rPr>
        <w:pict w14:anchorId="46BC2862">
          <v:shape id="_x0000_s3237" type="#_x0000_t202" alt="" style="position:absolute;margin-left:379.4pt;margin-top:806.4pt;width:174.35pt;height:13pt;z-index:-257705984;mso-wrap-style:square;mso-wrap-edited:f;mso-width-percent:0;mso-height-percent:0;mso-position-horizontal-relative:page;mso-position-vertical-relative:page;mso-width-percent:0;mso-height-percent:0;v-text-anchor:top" filled="f" stroked="f">
            <v:textbox inset="0,0,0,0">
              <w:txbxContent>
                <w:p w14:paraId="46BC2CAC" w14:textId="77777777" w:rsidR="00346727" w:rsidRDefault="00904B7D">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46BC2863">
          <v:shape id="_x0000_s3236" type="#_x0000_t202" alt="" style="position:absolute;margin-left:403.3pt;margin-top:71.3pt;width:10.5pt;height:10.3pt;z-index:-257704960;mso-wrap-style:square;mso-wrap-edited:f;mso-width-percent:0;mso-height-percent:0;mso-position-horizontal-relative:page;mso-position-vertical-relative:page;mso-width-percent:0;mso-height-percent:0;v-text-anchor:top" filled="f" stroked="f">
            <v:textbox inset="0,0,0,0">
              <w:txbxContent>
                <w:p w14:paraId="46BC2CAD" w14:textId="77777777" w:rsidR="00346727" w:rsidRDefault="00346727">
                  <w:pPr>
                    <w:pStyle w:val="BodyText"/>
                    <w:rPr>
                      <w:rFonts w:ascii="Times New Roman"/>
                      <w:sz w:val="17"/>
                    </w:rPr>
                  </w:pPr>
                </w:p>
              </w:txbxContent>
            </v:textbox>
            <w10:wrap anchorx="page" anchory="page"/>
          </v:shape>
        </w:pict>
      </w:r>
      <w:r>
        <w:rPr>
          <w:noProof/>
        </w:rPr>
        <w:pict w14:anchorId="46BC2864">
          <v:shape id="_x0000_s3235" type="#_x0000_t202" alt="" style="position:absolute;margin-left:413.75pt;margin-top:71.3pt;width:25.8pt;height:10.3pt;z-index:-257703936;mso-wrap-style:square;mso-wrap-edited:f;mso-width-percent:0;mso-height-percent:0;mso-position-horizontal-relative:page;mso-position-vertical-relative:page;mso-width-percent:0;mso-height-percent:0;v-text-anchor:top" filled="f" stroked="f">
            <v:textbox inset="0,0,0,0">
              <w:txbxContent>
                <w:p w14:paraId="46BC2CAE" w14:textId="77777777" w:rsidR="00346727" w:rsidRDefault="00346727">
                  <w:pPr>
                    <w:pStyle w:val="BodyText"/>
                    <w:rPr>
                      <w:rFonts w:ascii="Times New Roman"/>
                      <w:sz w:val="17"/>
                    </w:rPr>
                  </w:pPr>
                </w:p>
              </w:txbxContent>
            </v:textbox>
            <w10:wrap anchorx="page" anchory="page"/>
          </v:shape>
        </w:pict>
      </w:r>
      <w:r>
        <w:rPr>
          <w:noProof/>
        </w:rPr>
        <w:pict w14:anchorId="46BC2865">
          <v:shape id="_x0000_s3234" type="#_x0000_t202" alt="" style="position:absolute;margin-left:403.3pt;margin-top:53pt;width:10.5pt;height:10.3pt;z-index:-257702912;mso-wrap-style:square;mso-wrap-edited:f;mso-width-percent:0;mso-height-percent:0;mso-position-horizontal-relative:page;mso-position-vertical-relative:page;mso-width-percent:0;mso-height-percent:0;v-text-anchor:top" filled="f" stroked="f">
            <v:textbox inset="0,0,0,0">
              <w:txbxContent>
                <w:p w14:paraId="46BC2CAF" w14:textId="77777777" w:rsidR="00346727" w:rsidRDefault="00346727">
                  <w:pPr>
                    <w:pStyle w:val="BodyText"/>
                    <w:rPr>
                      <w:rFonts w:ascii="Times New Roman"/>
                      <w:sz w:val="17"/>
                    </w:rPr>
                  </w:pPr>
                </w:p>
              </w:txbxContent>
            </v:textbox>
            <w10:wrap anchorx="page" anchory="page"/>
          </v:shape>
        </w:pict>
      </w:r>
      <w:r>
        <w:rPr>
          <w:noProof/>
        </w:rPr>
        <w:pict w14:anchorId="46BC2866">
          <v:shape id="_x0000_s3233" type="#_x0000_t202" alt="" style="position:absolute;margin-left:413.75pt;margin-top:53pt;width:25.8pt;height:10.3pt;z-index:-257701888;mso-wrap-style:square;mso-wrap-edited:f;mso-width-percent:0;mso-height-percent:0;mso-position-horizontal-relative:page;mso-position-vertical-relative:page;mso-width-percent:0;mso-height-percent:0;v-text-anchor:top" filled="f" stroked="f">
            <v:textbox inset="0,0,0,0">
              <w:txbxContent>
                <w:p w14:paraId="46BC2CB0" w14:textId="77777777" w:rsidR="00346727" w:rsidRDefault="00346727">
                  <w:pPr>
                    <w:pStyle w:val="BodyText"/>
                    <w:rPr>
                      <w:rFonts w:ascii="Times New Roman"/>
                      <w:sz w:val="17"/>
                    </w:rPr>
                  </w:pPr>
                </w:p>
              </w:txbxContent>
            </v:textbox>
            <w10:wrap anchorx="page" anchory="page"/>
          </v:shape>
        </w:pict>
      </w:r>
      <w:r>
        <w:rPr>
          <w:noProof/>
        </w:rPr>
        <w:pict w14:anchorId="46BC2867">
          <v:shape id="_x0000_s3232" type="#_x0000_t202" alt="" style="position:absolute;margin-left:403.3pt;margin-top:34.85pt;width:10.5pt;height:10.3pt;z-index:-257700864;mso-wrap-style:square;mso-wrap-edited:f;mso-width-percent:0;mso-height-percent:0;mso-position-horizontal-relative:page;mso-position-vertical-relative:page;mso-width-percent:0;mso-height-percent:0;v-text-anchor:top" filled="f" stroked="f">
            <v:textbox inset="0,0,0,0">
              <w:txbxContent>
                <w:p w14:paraId="46BC2CB1" w14:textId="77777777" w:rsidR="00346727" w:rsidRDefault="00346727">
                  <w:pPr>
                    <w:pStyle w:val="BodyText"/>
                    <w:rPr>
                      <w:rFonts w:ascii="Times New Roman"/>
                      <w:sz w:val="17"/>
                    </w:rPr>
                  </w:pPr>
                </w:p>
              </w:txbxContent>
            </v:textbox>
            <w10:wrap anchorx="page" anchory="page"/>
          </v:shape>
        </w:pict>
      </w:r>
      <w:r>
        <w:rPr>
          <w:noProof/>
        </w:rPr>
        <w:pict w14:anchorId="46BC2868">
          <v:shape id="_x0000_s3231" type="#_x0000_t202" alt="" style="position:absolute;margin-left:413.75pt;margin-top:34.85pt;width:25.8pt;height:10.3pt;z-index:-257699840;mso-wrap-style:square;mso-wrap-edited:f;mso-width-percent:0;mso-height-percent:0;mso-position-horizontal-relative:page;mso-position-vertical-relative:page;mso-width-percent:0;mso-height-percent:0;v-text-anchor:top" filled="f" stroked="f">
            <v:textbox inset="0,0,0,0">
              <w:txbxContent>
                <w:p w14:paraId="46BC2CB2" w14:textId="77777777" w:rsidR="00346727" w:rsidRDefault="00346727">
                  <w:pPr>
                    <w:pStyle w:val="BodyText"/>
                    <w:rPr>
                      <w:rFonts w:ascii="Times New Roman"/>
                      <w:sz w:val="17"/>
                    </w:rPr>
                  </w:pPr>
                </w:p>
              </w:txbxContent>
            </v:textbox>
            <w10:wrap anchorx="page" anchory="page"/>
          </v:shape>
        </w:pict>
      </w:r>
      <w:r>
        <w:rPr>
          <w:noProof/>
        </w:rPr>
        <w:pict w14:anchorId="46BC2869">
          <v:shape id="_x0000_s3230" type="#_x0000_t202" alt="" style="position:absolute;margin-left:27.6pt;margin-top:117.85pt;width:188.55pt;height:47.1pt;z-index:-257698816;mso-wrap-style:square;mso-wrap-edited:f;mso-width-percent:0;mso-height-percent:0;mso-position-horizontal-relative:page;mso-position-vertical-relative:page;mso-width-percent:0;mso-height-percent:0;v-text-anchor:top" filled="f" stroked="f">
            <v:textbox inset="0,0,0,0">
              <w:txbxContent>
                <w:p w14:paraId="46BC2CB3" w14:textId="77777777" w:rsidR="00346727" w:rsidRDefault="00346727">
                  <w:pPr>
                    <w:pStyle w:val="BodyText"/>
                    <w:spacing w:before="3"/>
                    <w:ind w:left="0"/>
                    <w:rPr>
                      <w:rFonts w:ascii="Times New Roman"/>
                      <w:sz w:val="28"/>
                    </w:rPr>
                  </w:pPr>
                </w:p>
                <w:p w14:paraId="46BC2CB4" w14:textId="77777777" w:rsidR="00346727" w:rsidRDefault="00904B7D">
                  <w:pPr>
                    <w:ind w:left="147"/>
                    <w:rPr>
                      <w:rFonts w:ascii="Montserrat"/>
                      <w:b/>
                      <w:sz w:val="19"/>
                    </w:rPr>
                  </w:pPr>
                  <w:r>
                    <w:rPr>
                      <w:rFonts w:ascii="Montserrat"/>
                      <w:b/>
                      <w:color w:val="231F20"/>
                      <w:w w:val="105"/>
                      <w:sz w:val="19"/>
                    </w:rPr>
                    <w:t>CALLING ALL TEACHERS!</w:t>
                  </w:r>
                </w:p>
                <w:p w14:paraId="46BC2CB5" w14:textId="77777777" w:rsidR="00346727" w:rsidRDefault="00346727">
                  <w:pPr>
                    <w:pStyle w:val="BodyText"/>
                    <w:rPr>
                      <w:rFonts w:ascii="Montserrat"/>
                      <w:b/>
                      <w:sz w:val="16"/>
                    </w:rPr>
                  </w:pPr>
                </w:p>
              </w:txbxContent>
            </v:textbox>
            <w10:wrap anchorx="page" anchory="page"/>
          </v:shape>
        </w:pict>
      </w:r>
      <w:r>
        <w:rPr>
          <w:noProof/>
        </w:rPr>
        <w:pict w14:anchorId="46BC286A">
          <v:shape id="_x0000_s3229" type="#_x0000_t202" alt="" style="position:absolute;margin-left:27.6pt;margin-top:164.9pt;width:188.55pt;height:47.1pt;z-index:-257697792;mso-wrap-style:square;mso-wrap-edited:f;mso-width-percent:0;mso-height-percent:0;mso-position-horizontal-relative:page;mso-position-vertical-relative:page;mso-width-percent:0;mso-height-percent:0;v-text-anchor:top" filled="f" stroked="f">
            <v:textbox inset="0,0,0,0">
              <w:txbxContent>
                <w:p w14:paraId="46BC2CB6" w14:textId="77777777" w:rsidR="00346727" w:rsidRDefault="00904B7D">
                  <w:pPr>
                    <w:spacing w:before="225" w:line="244" w:lineRule="auto"/>
                    <w:ind w:left="156" w:right="265"/>
                    <w:rPr>
                      <w:rFonts w:ascii="Montserrat"/>
                      <w:b/>
                      <w:sz w:val="19"/>
                    </w:rPr>
                  </w:pPr>
                  <w:r>
                    <w:rPr>
                      <w:rFonts w:ascii="Montserrat"/>
                      <w:b/>
                      <w:color w:val="231F20"/>
                      <w:w w:val="105"/>
                      <w:sz w:val="19"/>
                    </w:rPr>
                    <w:t>Think you lead the way in creating solutions to problems?</w:t>
                  </w:r>
                </w:p>
                <w:p w14:paraId="46BC2CB7" w14:textId="77777777" w:rsidR="00346727" w:rsidRDefault="00346727">
                  <w:pPr>
                    <w:pStyle w:val="BodyText"/>
                    <w:rPr>
                      <w:rFonts w:ascii="Montserrat"/>
                      <w:b/>
                      <w:sz w:val="16"/>
                    </w:rPr>
                  </w:pPr>
                </w:p>
              </w:txbxContent>
            </v:textbox>
            <w10:wrap anchorx="page" anchory="page"/>
          </v:shape>
        </w:pict>
      </w:r>
      <w:r>
        <w:rPr>
          <w:noProof/>
        </w:rPr>
        <w:pict w14:anchorId="46BC286B">
          <v:shape id="_x0000_s3228" type="#_x0000_t202" alt="" style="position:absolute;margin-left:27.6pt;margin-top:211.95pt;width:188.55pt;height:47.1pt;z-index:-257696768;mso-wrap-style:square;mso-wrap-edited:f;mso-width-percent:0;mso-height-percent:0;mso-position-horizontal-relative:page;mso-position-vertical-relative:page;mso-width-percent:0;mso-height-percent:0;v-text-anchor:top" filled="f" stroked="f">
            <v:textbox inset="0,0,0,0">
              <w:txbxContent>
                <w:p w14:paraId="46BC2CB8" w14:textId="77777777" w:rsidR="00346727" w:rsidRDefault="00904B7D">
                  <w:pPr>
                    <w:spacing w:before="147" w:line="244" w:lineRule="auto"/>
                    <w:ind w:left="156" w:right="40"/>
                    <w:rPr>
                      <w:rFonts w:ascii="Montserrat"/>
                      <w:b/>
                      <w:sz w:val="19"/>
                    </w:rPr>
                  </w:pPr>
                  <w:r>
                    <w:rPr>
                      <w:rFonts w:ascii="Montserrat"/>
                      <w:b/>
                      <w:color w:val="231F20"/>
                      <w:w w:val="105"/>
                      <w:sz w:val="19"/>
                    </w:rPr>
                    <w:t xml:space="preserve">Enter this award and be rewarded and </w:t>
                  </w:r>
                  <w:proofErr w:type="spellStart"/>
                  <w:r>
                    <w:rPr>
                      <w:rFonts w:ascii="Montserrat"/>
                      <w:b/>
                      <w:color w:val="231F20"/>
                      <w:w w:val="105"/>
                      <w:sz w:val="19"/>
                    </w:rPr>
                    <w:t>recognised</w:t>
                  </w:r>
                  <w:proofErr w:type="spellEnd"/>
                  <w:r>
                    <w:rPr>
                      <w:rFonts w:ascii="Montserrat"/>
                      <w:b/>
                      <w:color w:val="231F20"/>
                      <w:w w:val="105"/>
                      <w:sz w:val="19"/>
                    </w:rPr>
                    <w:t xml:space="preserve"> for your unique problem-solving abilities.</w:t>
                  </w:r>
                </w:p>
              </w:txbxContent>
            </v:textbox>
            <w10:wrap anchorx="page" anchory="page"/>
          </v:shape>
        </w:pict>
      </w:r>
      <w:r>
        <w:rPr>
          <w:noProof/>
        </w:rPr>
        <w:pict w14:anchorId="46BC286C">
          <v:shape id="_x0000_s3227" type="#_x0000_t202" alt="" style="position:absolute;margin-left:431.5pt;margin-top:103.15pt;width:59.25pt;height:12pt;z-index:-257695744;mso-wrap-style:square;mso-wrap-edited:f;mso-width-percent:0;mso-height-percent:0;mso-position-horizontal-relative:page;mso-position-vertical-relative:page;mso-width-percent:0;mso-height-percent:0;v-text-anchor:top" filled="f" stroked="f">
            <v:textbox inset="0,0,0,0">
              <w:txbxContent>
                <w:p w14:paraId="46BC2CB9" w14:textId="77777777" w:rsidR="00346727" w:rsidRDefault="00346727">
                  <w:pPr>
                    <w:pStyle w:val="BodyText"/>
                    <w:rPr>
                      <w:rFonts w:ascii="Times New Roman"/>
                      <w:sz w:val="17"/>
                    </w:rPr>
                  </w:pPr>
                </w:p>
              </w:txbxContent>
            </v:textbox>
            <w10:wrap anchorx="page" anchory="page"/>
          </v:shape>
        </w:pict>
      </w:r>
      <w:r>
        <w:rPr>
          <w:noProof/>
        </w:rPr>
        <w:pict w14:anchorId="46BC286D">
          <v:shape id="_x0000_s3226" type="#_x0000_t202" alt="" style="position:absolute;margin-left:468.55pt;margin-top:158.3pt;width:13.95pt;height:12pt;z-index:-257694720;mso-wrap-style:square;mso-wrap-edited:f;mso-width-percent:0;mso-height-percent:0;mso-position-horizontal-relative:page;mso-position-vertical-relative:page;mso-width-percent:0;mso-height-percent:0;v-text-anchor:top" filled="f" stroked="f">
            <v:textbox inset="0,0,0,0">
              <w:txbxContent>
                <w:p w14:paraId="46BC2CBA" w14:textId="77777777" w:rsidR="00346727" w:rsidRDefault="00346727">
                  <w:pPr>
                    <w:pStyle w:val="BodyText"/>
                    <w:rPr>
                      <w:rFonts w:ascii="Times New Roman"/>
                      <w:sz w:val="17"/>
                    </w:rPr>
                  </w:pPr>
                </w:p>
              </w:txbxContent>
            </v:textbox>
            <w10:wrap anchorx="page" anchory="page"/>
          </v:shape>
        </w:pict>
      </w:r>
      <w:r>
        <w:rPr>
          <w:noProof/>
        </w:rPr>
        <w:pict w14:anchorId="46BC286E">
          <v:shape id="_x0000_s3225" type="#_x0000_t202" alt="" style="position:absolute;margin-left:258.6pt;margin-top:300.35pt;width:16.85pt;height:12pt;z-index:-257693696;mso-wrap-style:square;mso-wrap-edited:f;mso-width-percent:0;mso-height-percent:0;mso-position-horizontal-relative:page;mso-position-vertical-relative:page;mso-width-percent:0;mso-height-percent:0;v-text-anchor:top" filled="f" stroked="f">
            <v:textbox inset="0,0,0,0">
              <w:txbxContent>
                <w:p w14:paraId="46BC2CBB" w14:textId="77777777" w:rsidR="00346727" w:rsidRDefault="00346727">
                  <w:pPr>
                    <w:pStyle w:val="BodyText"/>
                    <w:rPr>
                      <w:rFonts w:ascii="Times New Roman"/>
                      <w:sz w:val="17"/>
                    </w:rPr>
                  </w:pPr>
                </w:p>
              </w:txbxContent>
            </v:textbox>
            <w10:wrap anchorx="page" anchory="page"/>
          </v:shape>
        </w:pict>
      </w:r>
    </w:p>
    <w:p w14:paraId="46BC2771" w14:textId="77777777" w:rsidR="00346727" w:rsidRDefault="00346727">
      <w:pPr>
        <w:rPr>
          <w:sz w:val="2"/>
          <w:szCs w:val="2"/>
        </w:rPr>
        <w:sectPr w:rsidR="00346727">
          <w:pgSz w:w="11910" w:h="16840"/>
          <w:pgMar w:top="480" w:right="0" w:bottom="280" w:left="420" w:header="720" w:footer="720" w:gutter="0"/>
          <w:cols w:space="720"/>
        </w:sectPr>
      </w:pPr>
    </w:p>
    <w:p w14:paraId="46BC2772" w14:textId="77777777" w:rsidR="00346727" w:rsidRDefault="00904B7D">
      <w:pPr>
        <w:rPr>
          <w:sz w:val="2"/>
          <w:szCs w:val="2"/>
        </w:rPr>
      </w:pPr>
      <w:r>
        <w:rPr>
          <w:noProof/>
        </w:rPr>
        <w:lastRenderedPageBreak/>
        <w:pict w14:anchorId="46BC286F">
          <v:group id="_x0000_s3035" alt="" style="position:absolute;margin-left:42.5pt;margin-top:27.6pt;width:525.2pt;height:774.65pt;z-index:-257692672;mso-position-horizontal-relative:page;mso-position-vertical-relative:page" coordorigin="850,552" coordsize="10504,15493">
            <v:shape id="_x0000_s3224" alt="" style="position:absolute;left:1720;top:1009;width:2216;height:1951" coordorigin="1720,1009" coordsize="2216,1951" path="m3605,1634r-29,-67l3543,1502r-38,-61l3462,1382r-47,-55l3365,1276r-54,-48l3253,1185r-61,-39l3128,1111r-66,-30l2993,1056r-72,-20l2848,1021r-76,-9l2695,1009r-76,3l2544,1021r-72,14l2401,1055r-69,24l2266,1109r-63,34l2143,1181r-58,43l2031,1270r-50,51l1934,1375r-42,57l1853,1492r-34,64l1790,1622r-25,68l1746,1761r-14,73l1723,1908r-3,77l1723,2061r9,74l1746,2208r19,71l1790,2347r29,66l1853,2477r39,60l1934,2594r47,54l2031,2699r54,46l2143,2788r60,39l2266,2861r66,29l2401,2914r71,20l2544,2948r75,9l2695,2960r77,-3l2846,2948r73,-14l2990,2914r69,-24l3125,2860r64,-34l3249,2787r58,-43l3361,2697r50,-50l3458,2593r42,-58l3539,2474r34,-63l3602,2344r24,-69l3936,1979,3605,1634xe" filled="f" strokecolor="#231f20" strokeweight=".8pt">
              <v:path arrowok="t"/>
            </v:shape>
            <v:shape id="_x0000_s3223" alt="" style="position:absolute;left:4822;top:1382;width:2359;height:1539" coordorigin="4823,1382" coordsize="2359,1539" o:spt="100" adj="0,,0" path="m7138,1382r-2272,l4849,1385r-14,10l4826,1409r-3,16l4823,2878r3,16l4835,2908r14,9l4866,2921r2272,l7138,2915r-2282,l4846,2911r-13,-14l4829,2888r,-1473l4833,1406r13,-14l4856,1388r2303,l7155,1385r-17,-3xm7159,1388r-11,l7158,1392r13,14l7175,1415r,1473l7171,2897r-13,14l7148,2915r-10,l7138,2921r17,-4l7169,2908r9,-14l7181,2878r,-1453l7178,1409r-9,-14l7159,1388xe" fillcolor="black" stroked="f">
              <v:stroke joinstyle="round"/>
              <v:formulas/>
              <v:path arrowok="t" o:connecttype="segments"/>
            </v:shape>
            <v:shape id="_x0000_s3222" alt="" style="position:absolute;left:4867;top:1509;width:2276;height:1366" coordorigin="4868,1509" coordsize="2276,1366" path="m7102,1509r-2194,l4892,1513r-12,8l4871,1534r-3,16l4868,2834r3,16l4880,2863r12,8l4908,2875r2194,l7118,2871r13,-8l7140,2850r3,-16l7143,1550r-3,-16l7131,1521r-13,-8l7102,1509xe" stroked="f">
              <v:path arrowok="t"/>
            </v:shape>
            <v:shape id="_x0000_s3221" alt="" style="position:absolute;left:4864;top:1506;width:2282;height:1372" coordorigin="4865,1506" coordsize="2282,1372" o:spt="100" adj="0,,0" path="m7102,1506r-2194,l4891,1510r-14,9l4868,1533r-3,17l4865,2834r3,17l4877,2865r14,9l4908,2878r2194,l7119,2874r4,-2l4898,2872r-10,-5l4875,2854r-4,-10l4871,1540r4,-10l4888,1517r10,-5l7123,1512r-4,-2l7102,1506xm7123,1512r-10,l7122,1517r14,13l7140,1540r,1304l7136,2854r-14,13l7113,2872r10,l7133,2865r10,-14l7146,2834r,-1284l7143,1533r-10,-14l7123,1512xe" fillcolor="black" stroked="f">
              <v:stroke joinstyle="round"/>
              <v:formulas/>
              <v:path arrowok="t" o:connecttype="segments"/>
            </v:shape>
            <v:shape id="_x0000_s3220" alt="" style="position:absolute;left:4867;top:1509;width:2276;height:1366" coordorigin="4868,1509" coordsize="2276,1366" path="m7143,1550r-3,-16l7131,1521r-13,-8l7102,1509r-2194,l4892,1513r-12,8l4871,1534r-3,16l4868,2834r3,16l4880,2863r12,8l4908,2875r2194,l7118,2871r13,-8l7140,2850r3,-16l7143,1550e" stroked="f">
              <v:path arrowok="t"/>
            </v:shape>
            <v:shape id="_x0000_s3219" alt="" style="position:absolute;left:4870;top:1512;width:2039;height:730" coordorigin="4871,1512" coordsize="2039,730" o:spt="100" adj="0,,0" path="m5056,2071r-45,l5052,2075r40,13l5130,2107r36,23l5204,2158r37,28l5279,2213r41,23l5321,2235r2,-2l5324,2232r-40,-23l5246,2182r-38,-29l5170,2125r-37,-23l5094,2083r-38,-12xm5011,2065r-10,l4992,2065r-9,2l4952,2075r-29,14l4895,2107r-24,22l4871,2137r25,-22l4923,2096r30,-15l4984,2073r9,-2l5002,2071r54,l5053,2069r-42,-4xm6057,1687r-13,l6031,1688r-13,3l5981,1702r-34,17l5916,1742r-27,27l5864,1800r-22,33l5823,1868r-17,35l5777,1975r-30,72l5711,2114r-46,60l5644,2193r-24,17l5596,2225r-26,12l5574,2240r1,2l5601,2229r24,-15l5648,2198r21,-20l5716,2118r36,-69l5782,1977r30,-72l5828,1870r19,-34l5869,1803r24,-30l5920,1746r30,-22l5983,1707r36,-10l6031,1694r13,-1l6107,1693r-5,-1l6057,1687xm6107,1693r-50,l6100,1698r44,12l6186,1727r43,21l6272,1771r43,21l6359,1812r45,14l6424,1830r19,3l6462,1835r20,1l6532,1830r-50,l6463,1829r-19,-2l6425,1825r-19,-5l6361,1806r-43,-19l6275,1765r-43,-22l6189,1722r-43,-18l6107,1693xm6909,1512r-7,l6877,1562r-30,47l6815,1654r-37,42l6714,1750r-73,42l6563,1820r-81,10l6532,1830r32,-4l6644,1798r73,-43l6782,1700r38,-43l6853,1612r30,-49l6909,1512xe" fillcolor="#e5e5e5" stroked="f">
              <v:stroke joinstyle="round"/>
              <v:formulas/>
              <v:path arrowok="t" o:connecttype="segments"/>
            </v:shape>
            <v:shape id="_x0000_s3218" alt="" style="position:absolute;left:5400;top:2285;width:1740;height:471" coordorigin="5400,2286" coordsize="1740,471" o:spt="100" adj="0,,0" path="m6019,2750r-1,7l6026,2757r-1,-7l6021,2750r-2,xm5418,2717r-5,10l5409,2737r-5,10l5400,2757r42,l5435,2747r-7,-9l5422,2728r-4,-11xm6805,2402r2,5l6809,2413r2,10l6811,2426r,6l6809,2451r-5,18l6796,2487r-10,16l6757,2543r-35,36l6683,2609r-43,25l6647,2645r5,12l6655,2669r1,14l6656,2692r-1,10l6652,2711r-5,12l6641,2735r-7,11l6626,2757r514,l7140,2427r-240,l6882,2426r-18,-2l6847,2420r-17,-6l6821,2411r-8,-4l6805,2402xm7140,2286r-15,19l7108,2324r-17,18l7072,2359r-38,28l6991,2408r-45,14l6900,2427r240,l7140,2286xm6754,2366r-1,1l6754,2367r1,l6754,2366xm6449,2294r-2,2l6443,2299r-35,28l6379,2360r-26,37l6331,2437r3,-4l6337,2431r3,-3l6355,2416r17,-8l6389,2402r19,-2l6408,2400r8,-27l6426,2346r10,-27l6449,2294xe" stroked="f">
              <v:stroke joinstyle="round"/>
              <v:formulas/>
              <v:path arrowok="t" o:connecttype="segments"/>
            </v:shape>
            <v:shape id="_x0000_s3217" alt="" style="position:absolute;left:5394;top:2275;width:1747;height:481" coordorigin="5394,2276" coordsize="1747,481" o:spt="100" adj="0,,0" path="m6022,2744r-3,2l6019,2750r2,l6025,2750r-1,-6l6022,2744xm5415,2709r-6,12l5404,2733r-5,12l5394,2757r6,l5404,2747r5,-10l5413,2727r5,-10l5417,2715r-1,-2l5415,2709xm6758,2361r-2,2l6755,2364r-1,2l6755,2367r4,l6763,2367r3,1l6763,2366r-5,-5xm6456,2283r-6,3l6444,2290r-5,4l6404,2323r-30,34l6348,2394r-22,40l6321,2442r-3,9l6314,2459r5,-8l6325,2443r6,-6l6353,2397r26,-37l6408,2327r35,-28l6447,2296r2,-2l6451,2290r2,-3l6456,2283xm6798,2391r3,4l6803,2398r2,4l6813,2407r8,4l6830,2414r17,6l6864,2424r18,2l6900,2427r46,-5l6949,2421r-49,l6882,2420r-17,-2l6848,2414r-16,-6l6820,2404r-11,-6l6798,2391xm7140,2276r-16,21l7107,2317r-19,19l7069,2354r-38,27l6989,2403r-44,13l6900,2421r49,l6991,2408r43,-21l7072,2359r19,-17l7108,2324r17,-19l7140,2286r,-10xe" fillcolor="#e5e5e5" stroked="f">
              <v:stroke joinstyle="round"/>
              <v:formulas/>
              <v:path arrowok="t" o:connecttype="segments"/>
            </v:shape>
            <v:shape id="_x0000_s3216" alt="" style="position:absolute;left:4864;top:1506;width:2282;height:1372" coordorigin="4865,1506" coordsize="2282,1372" o:spt="100" adj="0,,0" path="m7102,1506r-2194,l4891,1510r-14,9l4868,1533r-3,17l4865,2834r3,17l4877,2865r14,9l4908,2878r2194,l7119,2874r4,-2l4898,2872r-10,-5l4875,2854r-4,-10l4871,1540r4,-10l4888,1517r10,-5l7123,1512r-4,-2l7102,1506xm7123,1512r-10,l7122,1517r14,13l7140,1540r,1304l7136,2854r-14,13l7113,2872r10,l7133,2865r10,-14l7146,2834r,-1284l7143,1533r-10,-14l7123,1512xe" fillcolor="black" stroked="f">
              <v:stroke joinstyle="round"/>
              <v:formulas/>
              <v:path arrowok="t" o:connecttype="segments"/>
            </v:shape>
            <v:shape id="_x0000_s3215" alt="" style="position:absolute;left:5439;top:1931;width:558;height:690" coordorigin="5439,1931" coordsize="558,690" path="m5602,1931r-99,51l5468,2031r-22,57l5439,2149r7,60l5464,2267r27,54l5525,2372r51,60l5634,2485r65,44l5768,2566r74,28l5918,2612r79,9l5990,2559r-47,-62l5905,2431r-33,-71l5843,2288r-29,-73l5785,2142r-32,-71l5715,2003r-43,-52l5628,1932r-26,-1xe" stroked="f">
              <v:path arrowok="t"/>
            </v:shape>
            <v:shape id="_x0000_s3214" alt="" style="position:absolute;left:5436;top:1927;width:564;height:697" coordorigin="5436,1928" coordsize="564,697" o:spt="100" adj="0,,0" path="m5613,1928r-17,1l5580,1932r-15,5l5550,1944r-49,36l5465,2028r-21,57l5436,2146r,3l5443,2209r18,59l5488,2323r34,51l5574,2434r58,53l5697,2532r70,37l5841,2597r77,18l5996,2624r4,l6000,2621r-6,l5993,2618r-74,-8l5843,2591r-73,-28l5700,2527r-64,-45l5578,2430r-51,-60l5494,2320r-27,-55l5449,2208r-7,-59l5442,2146r7,-59l5471,2031r34,-47l5552,1949r15,-6l5582,1938r15,-3l5613,1934r34,l5644,1932r-10,-2l5623,1928r-10,xm5993,2618r1,3l5997,2621r,-3l5993,2618xm5993,2559r-3,l5987,2561r,l5993,2618r4,l5997,2621r-3,l6000,2621r-7,-60l5987,2561r,-1l5993,2560r,-1xm5990,2559r-3,l5987,2560r,1l5990,2559xm5717,2001r-5,3l5750,2072r32,71l5811,2216r29,73l5869,2362r33,70l5941,2499r46,61l5987,2559r3,l5993,2559r,-1l5992,2557r-46,-61l5908,2429r-33,-70l5845,2287r-28,-73l5788,2141r-33,-71l5717,2001xm5647,1934r-21,l5639,1936r12,6l5670,1953r16,15l5700,1986r12,18l5717,2001r-12,-19l5690,1964r-16,-16l5654,1936r-7,-2xe" fillcolor="black" stroked="f">
              <v:stroke joinstyle="round"/>
              <v:formulas/>
              <v:path arrowok="t" o:connecttype="segments"/>
            </v:shape>
            <v:shape id="_x0000_s3213" alt="" style="position:absolute;left:5594;top:2042;width:416;height:549" coordorigin="5595,2042" coordsize="416,549" path="m5595,2042r7,73l5618,2187r24,69l5675,2321r41,61l5763,2438r55,49l5877,2529r65,35l6010,2591,5595,2042xe" stroked="f">
              <v:path arrowok="t"/>
            </v:shape>
            <v:shape id="_x0000_s3212" alt="" style="position:absolute;left:5592;top:2042;width:419;height:552" coordorigin="5592,2042" coordsize="419,552" path="m5597,2042r2,74l5615,2187r25,70l5673,2322r41,62l5761,2440r55,49l5876,2532r65,35l6009,2593r2,-5l5943,2562r-64,-35l5819,2485r-54,-49l5718,2381r-41,-61l5645,2255r-25,-69l5605,2115r-8,-73xe" fillcolor="black" stroked="f">
              <v:path arrowok="t"/>
            </v:shape>
            <v:shape id="_x0000_s3211" alt="" style="position:absolute;left:5259;top:2212;width:569;height:631" coordorigin="5260,2213" coordsize="569,631" o:spt="100" adj="0,,0" path="m5399,2213r-38,2l5327,2233r-22,31l5296,2301r6,38l5322,2371r-21,l5282,2382r-14,16l5260,2419r,22l5265,2462r8,20l5284,2502r30,40l5349,2578r39,30l5432,2633r-11,17l5415,2669r-1,21l5418,2710r8,19l5437,2746r13,15l5465,2776r56,37l5584,2836r67,7l5718,2834r110,-52l5808,2751r-14,-35l5787,2679r-3,-38l5782,2603r-2,-38l5776,2528r-10,-36l5749,2458r-25,-29l5693,2410r-36,-7l5643,2358r-18,-44l5602,2274r-24,-25l5465,2249r-29,-25l5399,2213xm5514,2219r-15,2l5485,2227r-12,10l5465,2249r113,l5570,2241r-13,-9l5543,2225r-14,-4l5514,2219xe" stroked="f">
              <v:stroke joinstyle="round"/>
              <v:formulas/>
              <v:path arrowok="t" o:connecttype="segments"/>
            </v:shape>
            <v:shape id="_x0000_s3210" alt="" style="position:absolute;left:5256;top:2209;width:575;height:638" coordorigin="5256,2209" coordsize="575,638" o:spt="100" adj="0,,0" path="m5428,2634r-7,8l5416,2655r-4,14l5411,2683r,9l5413,2702r2,9l5424,2730r11,18l5448,2764r15,14l5503,2807r46,22l5597,2842r50,4l5665,2846r18,-2l5701,2841r2,-1l5647,2840r-49,-4l5551,2823r-45,-21l5467,2774r-15,-15l5439,2744r-10,-17l5421,2709r-2,-9l5417,2692r,-9l5418,2669r3,-12l5427,2645r7,-10l5431,2635r-3,-1xm5717,2831r-17,4l5682,2838r-18,2l5647,2840r56,l5719,2837r-2,-6xm5691,2406r-31,l5677,2408r17,5l5709,2421r14,11l5736,2445r11,15l5756,2476r8,17l5773,2529r4,37l5779,2603r2,38l5784,2679r8,38l5805,2752r21,32l5831,2780r-21,-30l5797,2715r-7,-36l5787,2641r-2,-38l5783,2565r-4,-37l5769,2491r-7,-18l5752,2457r-11,-16l5727,2428r-15,-12l5696,2408r-5,-2xm5430,2631r-2,3l5431,2635r1,-2l5430,2631xm5435,2631r-5,l5432,2633r-1,2l5434,2635r,l5437,2632r-2,-1xm5315,2367r-16,l5286,2373r-9,10l5270,2390r-6,9l5260,2409r-2,10l5257,2423r-1,4l5257,2432r2,19l5264,2469r8,18l5281,2503r30,41l5347,2580r40,31l5428,2634r2,-3l5435,2631r-2,-1l5390,2606r-40,-30l5316,2540r-30,-40l5277,2484r-7,-17l5264,2449r-1,-17l5263,2427r,-3l5265,2407r7,-11l5290,2378r11,-5l5320,2373r-5,-6xm5543,2222r-29,l5528,2224r14,4l5555,2235r13,8l5599,2276r24,39l5640,2359r14,45l5655,2406r3,l5691,2406r-9,-3l5657,2403r,-3l5658,2400r1,l5646,2357r-18,-45l5604,2272r-33,-34l5559,2230r-14,-7l5543,2222xm5659,2400r-1,l5657,2400r,3l5660,2402r-1,-2xm5660,2400r-1,l5660,2402r-3,1l5682,2403r-4,-1l5660,2400xm5320,2373r-5,l5318,2373r14,4l5328,2373r-8,l5320,2373xm5316,2367r-1,l5320,2373r2,-2l5323,2368r-4,-1l5316,2367xm5322,2367r-6,l5319,2367r4,1l5322,2371r-2,2l5328,2373r-4,-4l5322,2367xm5387,2209r-17,1l5354,2214r-15,7l5325,2231r-14,15l5301,2264r-6,20l5293,2305r2,19l5300,2342r8,16l5315,2367r7,l5313,2355r-8,-15l5301,2323r-2,-18l5301,2285r6,-18l5316,2250r13,-15l5342,2226r14,-6l5371,2216r16,-1l5420,2215r-10,-4l5387,2209xm5420,2215r-33,l5409,2217r20,7l5447,2235r15,16l5465,2255r2,-5l5468,2249r-3,l5462,2248r2,-4l5451,2231r-19,-12l5420,2215xm5464,2244r-2,4l5465,2249r2,-2l5464,2244xm5514,2216r,l5498,2218r-15,7l5471,2235r-7,9l5467,2247r-2,2l5468,2249r7,-10l5486,2230r13,-6l5514,2222r29,l5530,2218r-16,-2xe" fillcolor="black" stroked="f">
              <v:stroke joinstyle="round"/>
              <v:formulas/>
              <v:path arrowok="t" o:connecttype="segments"/>
            </v:shape>
            <v:shape id="_x0000_s3209" alt="" style="position:absolute;left:5366;top:2279;width:497;height:415" coordorigin="5367,2279" coordsize="497,415" path="m5367,2279r48,61l5456,2407r39,69l5536,2542r51,59l5646,2647r69,31l5788,2694r75,l5367,2279xe" stroked="f">
              <v:path arrowok="t"/>
            </v:shape>
            <v:shape id="_x0000_s3208" alt="" style="position:absolute;left:5364;top:2277;width:499;height:421" coordorigin="5365,2278" coordsize="499,421" o:spt="100" adj="0,,0" path="m5368,2278r-3,3l5396,2318r28,40l5449,2400r24,43l5498,2485r26,42l5552,2566r33,37l5637,2643r59,30l5759,2692r66,6l5838,2698r13,l5864,2696r-1,-2l5825,2694r-65,-6l5697,2669r-58,-29l5588,2600r-32,-36l5527,2525r-26,-42l5477,2440r-24,-42l5428,2355r-28,-40l5368,2278xm5863,2692r-13,1l5837,2694r26,l5863,2692xe" fillcolor="black" stroked="f">
              <v:stroke joinstyle="round"/>
              <v:formulas/>
              <v:path arrowok="t" o:connecttype="segments"/>
            </v:shape>
            <v:shape id="_x0000_s3207" type="#_x0000_t75" alt="" style="position:absolute;left:5298;top:2285;width:240;height:190">
              <v:imagedata r:id="rId25" o:title=""/>
            </v:shape>
            <v:shape id="_x0000_s3206" type="#_x0000_t75" alt="" style="position:absolute;left:5495;top:2453;width:231;height:303">
              <v:imagedata r:id="rId26" o:title=""/>
            </v:shape>
            <v:shape id="_x0000_s3205" alt="" style="position:absolute;left:6070;top:1931;width:558;height:690" coordorigin="6071,1931" coordsize="558,690" path="m6466,1931r-70,20l6353,2003r-38,68l6282,2142r-29,73l6225,2288r-30,72l6163,2431r-39,66l6078,2559r-7,62l6149,2612r76,-18l6299,2566r70,-37l6433,2485r59,-53l6543,2372r33,-51l6603,2267r18,-58l6628,2149r-7,-61l6600,2031r-35,-49l6517,1946r-25,-10l6466,1931xe" stroked="f">
              <v:path arrowok="t"/>
            </v:shape>
            <v:shape id="_x0000_s3204" alt="" style="position:absolute;left:6067;top:1927;width:564;height:697" coordorigin="6067,1928" coordsize="564,697" o:spt="100" adj="0,,0" path="m6350,2001r-38,69l6280,2141r-30,73l6222,2287r-29,72l6160,2429r-38,67l6076,2557r-1,1l6067,2624r4,l6096,2621r-22,l6071,2621r,-3l6074,2618r7,-57l6080,2561r-2,-2l6082,2559r45,-60l6165,2432r33,-70l6228,2289r28,-73l6285,2143r33,-71l6355,2004r-5,-3xm6074,2618r-3,l6071,2621r3,l6074,2618xm6492,1934r-37,l6470,1935r16,3l6501,1943r14,6l6562,1984r35,47l6618,2087r7,59l6625,2149r-6,59l6601,2265r-27,55l6540,2370r-51,60l6431,2482r-64,45l6298,2563r-73,28l6149,2610r-75,8l6074,2621r22,l6150,2615r76,-18l6300,2569r70,-37l6435,2487r59,-53l6545,2374r34,-51l6606,2268r18,-59l6631,2149r,-3l6624,2085r-22,-57l6566,1980r-48,-36l6503,1937r-11,-3xm6078,2559r2,2l6081,2560r,-1l6078,2559xm6081,2560r-1,1l6081,2561r,-1xm6082,2559r-4,l6081,2559r,1l6082,2559xm6455,1928r-11,l6434,1930r-11,2l6414,1936r-20,12l6377,1964r-14,18l6350,2001r5,3l6368,1986r14,-18l6398,1953r18,-11l6428,1936r13,-2l6492,1934r-5,-2l6471,1929r-16,-1xe" fillcolor="black" stroked="f">
              <v:stroke joinstyle="round"/>
              <v:formulas/>
              <v:path arrowok="t" o:connecttype="segments"/>
            </v:shape>
            <v:shape id="_x0000_s3203" alt="" style="position:absolute;left:6057;top:2042;width:416;height:549" coordorigin="6057,2042" coordsize="416,549" path="m6473,2042r-416,549l6126,2564r64,-35l6250,2487r54,-49l6352,2382r40,-61l6425,2256r25,-69l6466,2115r7,-73xe" stroked="f">
              <v:path arrowok="t"/>
            </v:shape>
            <v:shape id="_x0000_s3202" alt="" style="position:absolute;left:6056;top:2042;width:419;height:552" coordorigin="6057,2042" coordsize="419,552" path="m6470,2042r-7,73l6447,2186r-24,69l6390,2320r-40,61l6302,2436r-54,49l6189,2527r-64,35l6057,2588r1,5l6127,2567r65,-35l6252,2489r54,-49l6354,2384r41,-62l6427,2257r25,-70l6468,2116r7,-74l6470,2042xe" fillcolor="black" stroked="f">
              <v:path arrowok="t"/>
            </v:shape>
            <v:shape id="_x0000_s3201" alt="" style="position:absolute;left:6239;top:2212;width:569;height:631" coordorigin="6239,2213" coordsize="569,631" o:spt="100" adj="0,,0" path="m6554,2219r-15,2l6524,2225r-13,7l6498,2241r-32,33l6442,2314r-17,44l6410,2403r-36,7l6343,2429r-25,29l6301,2492r-9,36l6287,2565r-2,38l6284,2641r-4,38l6273,2716r-13,35l6239,2782r111,52l6416,2843r67,-7l6547,2813r56,-37l6617,2761r13,-15l6641,2729r8,-19l6653,2690r-1,-21l6647,2650r-11,-17l6679,2608r40,-30l6754,2542r30,-40l6794,2482r9,-20l6807,2441r,-22l6799,2398r-14,-16l6766,2371r-21,l6766,2339r5,-38l6763,2264r-11,-15l6603,2249r-8,-12l6583,2227r-14,-6l6554,2219xm6668,2213r-36,11l6603,2249r149,l6740,2233r-34,-18l6668,2213xe" stroked="f">
              <v:stroke joinstyle="round"/>
              <v:formulas/>
              <v:path arrowok="t" o:connecttype="segments"/>
            </v:shape>
            <v:shape id="_x0000_s3200" alt="" style="position:absolute;left:6236;top:2209;width:575;height:638" coordorigin="6237,2209" coordsize="575,638" o:spt="100" adj="0,,0" path="m6350,2831r-1,6l6367,2841r18,3l6403,2846r18,l6471,2842r5,-2l6421,2840r-18,l6385,2838r-17,-3l6350,2831xm6780,2373r-13,l6778,2378r18,18l6802,2407r3,17l6805,2427r,5l6803,2449r-5,18l6790,2484r-9,16l6752,2540r-35,36l6678,2606r-44,24l6631,2632r2,3l6641,2645r5,12l6649,2669r1,10l6650,2692r-1,8l6646,2709r-7,18l6628,2744r-13,15l6601,2774r-40,28l6517,2823r-47,13l6421,2840r55,l6519,2829r45,-22l6605,2778r14,-14l6633,2748r11,-18l6652,2711r3,-9l6656,2692r,-9l6655,2669r-3,-14l6646,2642r-5,-7l6637,2635r-1,-2l6638,2631r7,l6681,2611r40,-31l6756,2544r30,-41l6796,2487r8,-18l6809,2451r2,-19l6811,2427r,-4l6810,2419r-3,-10l6803,2399r-5,-9l6791,2383r-10,-10l6780,2373xm6408,2400r,l6389,2402r-17,6l6355,2416r-15,12l6327,2441r-12,16l6306,2473r-8,18l6289,2528r-5,37l6282,2603r-1,38l6277,2679r-7,36l6257,2750r-20,30l6241,2784r22,-32l6276,2717r7,-38l6287,2641r1,-38l6290,2566r5,-37l6304,2493r7,-17l6320,2460r11,-15l6344,2432r14,-11l6374,2413r16,-5l6408,2406r5,l6413,2403r-3,l6407,2402r1,-2xm6638,2631r-2,2l6637,2635r3,-1l6638,2631xm6640,2634r-3,1l6641,2635r-1,-1xm6645,2631r-7,l6640,2634r5,-3xm6413,2406r-4,l6413,2406r,xm6554,2216r-1,l6538,2218r-15,5l6509,2230r-13,8l6463,2272r-24,40l6422,2357r-15,45l6410,2403r,-3l6410,2400r4,l6427,2359r18,-44l6468,2276r32,-33l6512,2235r13,-7l6539,2224r14,-2l6579,2222r-9,-4l6554,2216xm6414,2400r-4,l6410,2400r,3l6413,2403r1,-3xm6715,2215r-35,l6696,2216r15,4l6725,2226r13,9l6751,2250r10,17l6766,2285r2,20l6767,2323r-5,17l6754,2355r-11,14l6736,2377r13,-4l6749,2373r-1,l6745,2371r,-3l6748,2367r4,l6753,2367r6,-9l6768,2342r5,-18l6774,2305r-2,-21l6766,2264r-10,-18l6742,2231r-14,-10l6715,2215xm6753,2367r-2,l6748,2367r-3,1l6745,2371r3,2l6753,2367xm6755,2367r-2,l6748,2373r1,l6752,2373r28,l6768,2367r-13,xm6579,2222r-25,l6568,2224r13,6l6592,2239r8,11l6602,2255r3,-4l6607,2249r-4,l6600,2247r3,-3l6597,2235r-13,-10l6579,2222xm6603,2244r-3,3l6603,2249r3,-1l6603,2244xm6680,2209r-23,2l6636,2219r-20,12l6603,2244r3,4l6603,2249r4,l6620,2236r18,-12l6659,2217r21,-2l6715,2215r-2,-1l6697,2210r-17,-1xe" fillcolor="black" stroked="f">
              <v:stroke joinstyle="round"/>
              <v:formulas/>
              <v:path arrowok="t" o:connecttype="segments"/>
            </v:shape>
            <v:shape id="_x0000_s3199" alt="" style="position:absolute;left:6204;top:2279;width:497;height:415" coordorigin="6204,2279" coordsize="497,415" path="m6701,2279r-497,415l6279,2694r74,-16l6421,2647r60,-46l6531,2542r42,-66l6611,2407r41,-67l6701,2279xe" stroked="f">
              <v:path arrowok="t"/>
            </v:shape>
            <v:shape id="_x0000_s3198" alt="" style="position:absolute;left:6203;top:2277;width:499;height:421" coordorigin="6204,2278" coordsize="499,421" o:spt="100" adj="0,,0" path="m6204,2692r,4l6217,2698r13,l6243,2698r44,-4l6230,2694r-13,-1l6204,2692xm6699,2278r-31,37l6640,2355r-26,43l6590,2440r-24,43l6540,2525r-28,39l6479,2600r-51,40l6370,2669r-62,19l6243,2694r44,l6308,2692r64,-19l6430,2643r52,-40l6515,2566r29,-39l6570,2485r24,-42l6618,2400r25,-42l6671,2318r31,-37l6699,2278xe" fillcolor="black" stroked="f">
              <v:stroke joinstyle="round"/>
              <v:formulas/>
              <v:path arrowok="t" o:connecttype="segments"/>
            </v:shape>
            <v:shape id="_x0000_s3197" alt="" style="position:absolute;left:6532;top:2286;width:42;height:188" coordorigin="6532,2286" coordsize="42,188" path="m6549,2286r-14,50l6532,2387r12,48l6574,2474r-25,-188xe" stroked="f">
              <v:path arrowok="t"/>
            </v:shape>
            <v:shape id="_x0000_s3196" alt="" style="position:absolute;left:6529;top:2285;width:46;height:190" coordorigin="6530,2286" coordsize="46,190" path="m6547,2286r-7,20l6534,2328r-3,22l6530,2373r2,29l6539,2429r14,25l6573,2475r2,-3l6556,2452r-13,-24l6536,2401r-2,-28l6535,2351r3,-22l6544,2308r7,-21l6547,2286xe" fillcolor="black" stroked="f">
              <v:path arrowok="t"/>
            </v:shape>
            <v:shape id="_x0000_s3195" alt="" style="position:absolute;left:6590;top:2433;width:177;height:36" coordorigin="6591,2433" coordsize="177,36" path="m6768,2433r-177,11l6613,2455r24,7l6662,2466r24,2l6709,2467r23,-6l6752,2449r16,-16xe" stroked="f">
              <v:path arrowok="t"/>
            </v:shape>
            <v:shape id="_x0000_s3194" alt="" style="position:absolute;left:6589;top:2431;width:180;height:39" coordorigin="6590,2432" coordsize="180,39" o:spt="100" adj="0,,0" path="m6592,2442r-2,4l6612,2457r25,7l6662,2468r24,2l6688,2470r2,l6712,2468r7,-2l6687,2466r-1,l6662,2464r-25,-4l6614,2453r-22,-11xm6766,2432r-15,15l6733,2458r-21,6l6690,2466r29,l6734,2462r20,-11l6769,2434r-3,-2xe" fillcolor="black" stroked="f">
              <v:stroke joinstyle="round"/>
              <v:formulas/>
              <v:path arrowok="t" o:connecttype="segments"/>
            </v:shape>
            <v:shape id="_x0000_s3193" alt="" style="position:absolute;left:6358;top:2453;width:26;height:213" coordorigin="6358,2454" coordsize="26,213" path="m6378,2454r-16,53l6358,2561r7,53l6384,2666r-6,-212xe" stroked="f">
              <v:path arrowok="t"/>
            </v:shape>
            <v:line id="_x0000_s3192" alt="" style="position:absolute" from="6371,2453" to="6371,2667" strokeweight=".52528mm"/>
            <v:shape id="_x0000_s3191" alt="" style="position:absolute;left:6342;top:2681;width:228;height:72" coordorigin="6343,2681" coordsize="228,72" path="m6343,2681r47,43l6446,2749r62,3l6571,2733r-228,-52xe" stroked="f">
              <v:path arrowok="t"/>
            </v:shape>
            <v:shape id="_x0000_s3190" alt="" style="position:absolute;left:6341;top:2679;width:231;height:76" coordorigin="6341,2680" coordsize="231,76" o:spt="100" adj="0,,0" path="m6345,2680r-4,2l6371,2713r35,23l6445,2751r41,5l6508,2754r16,-3l6486,2751r-40,-4l6408,2733r-34,-23l6345,2680xm6570,2731r-21,9l6528,2746r-21,4l6486,2751r38,l6529,2751r21,-7l6572,2735r-2,-4xe" fillcolor="black" stroked="f">
              <v:stroke joinstyle="round"/>
              <v:formulas/>
              <v:path arrowok="t" o:connecttype="segments"/>
            </v:shape>
            <v:shape id="_x0000_s3189" alt="" style="position:absolute;left:4877;top:1417;width:60;height:60" coordorigin="4877,1418" coordsize="60,60" path="m4907,1418r-12,2l4886,1426r-7,10l4877,1447r2,12l4886,1468r9,7l4907,1477r11,-2l4928,1468r6,-9l4937,1447r-3,-11l4928,1426r-10,-6l4907,1418xe" stroked="f">
              <v:path arrowok="t"/>
            </v:shape>
            <v:shape id="_x0000_s3188" alt="" style="position:absolute;left:4874;top:1414;width:66;height:66" coordorigin="4874,1415" coordsize="66,66" o:spt="100" adj="0,,0" path="m4907,1415r-13,2l4884,1424r-7,11l4874,1447r3,13l4884,1470r10,7l4907,1480r13,-3l4925,1474r-26,l4893,1471r-10,-10l4880,1455r,-15l4883,1433r10,-9l4899,1421r26,l4920,1417r-13,-2xm4925,1421r-11,l4921,1424r10,9l4934,1440r,15l4931,1461r-10,10l4914,1474r11,l4930,1470r7,-10l4940,1447r-3,-12l4930,1424r-5,-3xe" fillcolor="black" stroked="f">
              <v:stroke joinstyle="round"/>
              <v:formulas/>
              <v:path arrowok="t" o:connecttype="segments"/>
            </v:shape>
            <v:shape id="_x0000_s3187" alt="" style="position:absolute;left:4974;top:1417;width:60;height:60" coordorigin="4974,1418" coordsize="60,60" path="m5004,1418r-11,2l4983,1426r-6,10l4974,1447r3,12l4983,1468r10,7l5004,1477r12,-2l5025,1468r7,-9l5034,1447r-2,-11l5025,1426r-9,-6l5004,1418xe" stroked="f">
              <v:path arrowok="t"/>
            </v:shape>
            <v:shape id="_x0000_s3186" alt="" style="position:absolute;left:4971;top:1414;width:66;height:66" coordorigin="4971,1415" coordsize="66,66" o:spt="100" adj="0,,0" path="m5004,1415r-13,2l4981,1424r-7,11l4971,1447r3,13l4981,1470r10,7l5004,1480r13,-3l5022,1474r-25,l4990,1471r-10,-10l4977,1455r,-15l4980,1433r10,-9l4997,1421r25,l5017,1417r-13,-2xm5022,1421r-10,l5018,1424r10,9l5031,1440r,15l5028,1461r-10,10l5012,1474r10,l5027,1470r7,-10l5037,1447r-3,-12l5027,1424r-5,-3xe" fillcolor="black" stroked="f">
              <v:stroke joinstyle="round"/>
              <v:formulas/>
              <v:path arrowok="t" o:connecttype="segments"/>
            </v:shape>
            <v:shape id="_x0000_s3185" alt="" style="position:absolute;left:5071;top:1417;width:60;height:60" coordorigin="5072,1418" coordsize="60,60" path="m5102,1418r-12,2l5081,1426r-7,10l5072,1447r2,12l5081,1468r9,7l5102,1477r11,-2l5123,1468r6,-9l5131,1447r-2,-11l5123,1426r-10,-6l5102,1418xe" stroked="f">
              <v:path arrowok="t"/>
            </v:shape>
            <v:shape id="_x0000_s3184" alt="" style="position:absolute;left:5068;top:1414;width:66;height:66" coordorigin="5069,1415" coordsize="66,66" o:spt="100" adj="0,,0" path="m5102,1415r-13,2l5078,1424r-7,11l5069,1447r2,13l5078,1470r11,7l5102,1480r12,-3l5119,1474r-25,l5087,1471r-9,-10l5075,1455r,-15l5078,1433r9,-9l5094,1421r25,l5114,1417r-12,-2xm5119,1421r-10,l5116,1424r9,9l5128,1440r,15l5125,1461r-9,10l5109,1474r10,l5125,1470r7,-10l5134,1447r-2,-12l5125,1424r-6,-3xe" fillcolor="black" stroked="f">
              <v:stroke joinstyle="round"/>
              <v:formulas/>
              <v:path arrowok="t" o:connecttype="segments"/>
            </v:shape>
            <v:shape id="_x0000_s3183" alt="" style="position:absolute;left:6344;top:2468;width:155;height:335" coordorigin="6345,2468" coordsize="155,335" path="m6384,2468r-39,295l6345,2776r5,11l6358,2796r11,5l6383,2803r13,-4l6407,2790r6,-12l6500,2487r-101,-17l6384,2468xe" stroked="f">
              <v:path arrowok="t"/>
            </v:shape>
            <v:shape id="_x0000_s3182" alt="" style="position:absolute;left:6341;top:2464;width:163;height:342" coordorigin="6341,2465" coordsize="163,342" o:spt="100" adj="0,,0" path="m6382,2465r-41,299l6341,2768r2,12l6349,2790r8,9l6369,2804r3,1l6376,2806r4,l6391,2804r8,-4l6376,2800r-3,l6356,2794r-9,-12l6348,2764r39,-292l6384,2471r,-3l6399,2468r,-1l6382,2465xm6503,2486r-6,l6500,2487r-1,3l6496,2490r-90,301l6393,2800r6,l6402,2799r9,-9l6416,2779r86,-289l6499,2490r-3,l6502,2490r1,-4xm6497,2486r-1,4l6499,2490r1,-3l6497,2486xm6399,2467r-1,6l6496,2490r1,-4l6503,2486r1,-1l6399,2467xm6399,2468r-15,l6387,2469r,3l6398,2473r1,-5xm6384,2468r,3l6387,2472r,-3l6384,2468xe" fillcolor="black" stroked="f">
              <v:stroke joinstyle="round"/>
              <v:formulas/>
              <v:path arrowok="t" o:connecttype="segments"/>
            </v:shape>
            <v:shape id="_x0000_s3181" alt="" style="position:absolute;left:5776;top:2389;width:488;height:357" coordorigin="5776,2389" coordsize="488,357" o:spt="100" adj="0,,0" path="m5894,2394r,-2l5890,2389r-3,1l5886,2392r-20,27l5841,2442r-29,18l5780,2472r-2,l5776,2475r2,4l5779,2480r2,l5782,2480r34,-13l5846,2449r26,-24l5893,2396r1,-2m6046,2745r-2,-19l6042,2726r-2,l6039,2727r3,18l6043,2746r1,l6046,2746r,-1m6264,2475r-1,-3l6260,2472r-32,-12l6199,2442r-25,-23l6154,2392r-1,-2l6151,2389r-4,3l6146,2394r1,2l6168,2425r27,24l6225,2467r33,13l6259,2480r2,l6263,2479r1,-4e" stroked="f">
              <v:stroke joinstyle="round"/>
              <v:formulas/>
              <v:path arrowok="t" o:connecttype="segments"/>
            </v:shape>
            <v:shape id="_x0000_s3180" alt="" style="position:absolute;left:6036;top:2722;width:13;height:27" coordorigin="6037,2723" coordsize="13,27" o:spt="100" adj="0,,0" path="m6044,2723r-2,l6041,2723r-3,l6037,2725r,4l6040,2747r2,2l6045,2749r2,l6049,2747r,-1l6044,2746r,-2l6043,2744r-2,-16l6042,2728r,l6042,2728r1,l6047,2728r-1,-3l6044,2723xm6044,2744r,2l6049,2746r,l6044,2746r,-2xm6044,2744r,l6044,2746r,-2xm6049,2743r-5,1l6044,2746r5,l6049,2743xm6043,2744r,l6043,2744r,xm6044,2744r-1,l6044,2744r,xm6041,2728r2,16l6043,2744r1,-1l6044,2743r,l6045,2743r-2,-14l6042,2729r-1,-1xm6044,2743r-1,1l6043,2744r1,l6044,2743xm6044,2744r,l6044,2744r,xm6044,2743r,l6044,2744r,-1xm6045,2744r-1,l6045,2744r,xm6044,2743r,1l6045,2744r,l6044,2743xm6045,2743r-1,l6044,2743r1,1l6045,2743xm6047,2728r-4,l6045,2744r4,-1l6049,2743r-2,-15xm6044,2743r,l6044,2743r,l6044,2743r,xm6044,2743r,l6044,2743r,xm6044,2743r,l6044,2743r,xm6042,2728r-1,l6042,2729r,-1xm6042,2729r,l6042,2729r,xm6043,2728r-1,l6042,2729r,l6043,2729r,-1xm6042,2728r,1l6042,2729r,-1xm6043,2728r-1,l6042,2729r,-1l6043,2728xm6042,2728r,l6042,2728r,xm6042,2728r,l6042,2728r,xe" fillcolor="black" stroked="f">
              <v:stroke joinstyle="round"/>
              <v:formulas/>
              <v:path arrowok="t" o:connecttype="segments"/>
            </v:shape>
            <v:shape id="_x0000_s3179" alt="" style="position:absolute;left:6036;top:2704;width:6;height:10" coordorigin="6036,2704" coordsize="6,10" path="m6039,2704r-2,1l6036,2706r1,7l6038,2714r1,l6041,2714r,-1l6040,2705r-1,-1xe" stroked="f">
              <v:path arrowok="t"/>
            </v:shape>
            <v:shape id="_x0000_s3178" alt="" style="position:absolute;left:6033;top:2701;width:11;height:16" coordorigin="6033,2701" coordsize="11,16" o:spt="100" adj="0,,0" path="m6037,2701r-2,1l6033,2704r,3l6035,2715r2,2l6039,2717r1,l6042,2716r2,-2l6044,2714r-5,l6039,2712r-1,l6037,2707r,l6038,2706r,l6043,2706r,-2l6038,2704r-1,-3xm6039,2712r,2l6044,2714r,l6039,2714r,-2xm6039,2712r,l6039,2714r,-2xm6044,2711r-5,1l6039,2714r5,l6044,2711xm6038,2712r,l6038,2712r,xm6039,2712r-1,l6039,2712r,xm6037,2707r1,5l6038,2712r1,-1l6039,2711r,l6040,2711r-1,-4l6038,2707r-1,xm6039,2711r-1,1l6038,2712r1,l6039,2711xm6039,2711r,1l6040,2712r,-1l6039,2711xm6039,2711r,l6039,2712r,-1xm6043,2706r-4,l6040,2711r,1l6044,2711r,l6043,2706xm6040,2711r-1,l6039,2711r1,1l6040,2711xm6039,2711r,l6039,2711r,l6039,2711xm6039,2711r,l6039,2711r,xm6038,2706r-1,1l6038,2707r,-1xm6038,2707r,l6038,2707r,xm6039,2706r,1l6038,2707r1,l6039,2706xm6039,2706r-1,l6038,2707r1,l6039,2706xm6043,2706r-5,l6038,2706r1,l6043,2706r,xm6037,2701r,1l6038,2704r-1,-3xm6041,2701r-4,l6038,2704r5,l6043,2703r-2,-2xm6038,2701r-1,l6041,2701r,l6038,2701xe" fillcolor="black" stroked="f">
              <v:stroke joinstyle="round"/>
              <v:formulas/>
              <v:path arrowok="t" o:connecttype="segments"/>
            </v:shape>
            <v:shape id="_x0000_s3177" alt="" style="position:absolute;left:5995;top:2725;width:7;height:21" coordorigin="5996,2726" coordsize="7,21" path="m6000,2726r-2,l5996,2745r,1l5998,2746r1,l6000,2745r3,-18l6002,2726r-2,xe" stroked="f">
              <v:path arrowok="t"/>
            </v:shape>
            <v:shape id="_x0000_s3176" alt="" style="position:absolute;left:5992;top:2722;width:13;height:27" coordorigin="5993,2723" coordsize="13,27" o:spt="100" adj="0,,0" path="m6000,2723r-2,l5996,2725r-3,18l5993,2747r2,2l5997,2749r1,l6000,2749r2,-2l6003,2746r-5,l5998,2746r,l5998,2744r-1,l5999,2728r1,l6001,2723r-1,xm5998,2744r,2l6003,2746r,-2l5999,2744r-1,xm5998,2744r,2l5998,2744r,xm5998,2744r,2l5998,2746r,-2xm5998,2743r,1l5999,2744r,l5998,2743xm5999,2743r-1,l5998,2743r,l5999,2744r,l5999,2743xm6005,2728r-5,l6001,2728r-1,5l5999,2744r4,l6005,2729r,-1xm5998,2743r,1l5998,2743r,l5998,2743xm5998,2743r-1,1l5998,2744r,-1xm5999,2728r-2,16l5998,2743r,l5999,2743r2,-14l6000,2729r-1,-1l5999,2728xm5998,2743r,l5998,2743r,xm6000,2728r,1l6001,2728r-1,xm6001,2728r-1,1l6001,2729r,-1xm5999,2728r,l6000,2729r,-1l5999,2728xm6001,2723r-1,6l6000,2728r5,l6005,2725r-1,-2l6001,2723xm6000,2728r-1,l6000,2728r,xe" fillcolor="black" stroked="f">
              <v:stroke joinstyle="round"/>
              <v:formulas/>
              <v:path arrowok="t" o:connecttype="segments"/>
            </v:shape>
            <v:shape id="_x0000_s3175" alt="" style="position:absolute;left:6000;top:2561;width:480;height:153" coordorigin="6001,2562" coordsize="480,153" o:spt="100" adj="0,,0" path="m6006,2706r-1,-1l6003,2704r-1,1l6001,2711r,2l6001,2714r2,l6004,2714r1,-1l6006,2706t474,-114l6449,2592r-31,-5l6388,2578r-27,-16l6357,2593r26,15l6412,2618r30,4l6472,2619r6,-18l6480,2592e" stroked="f">
              <v:stroke joinstyle="round"/>
              <v:formulas/>
              <v:path arrowok="t" o:connecttype="segments"/>
            </v:shape>
            <v:shape id="_x0000_s3174" alt="" style="position:absolute;left:6395;top:2612;width:40;height:9" coordorigin="6396,2613" coordsize="40,9" path="m6396,2613r16,5l6435,2621r-39,-8xe" fillcolor="black" stroked="f">
              <v:path arrowok="t"/>
            </v:shape>
            <v:shape id="_x0000_s3173" alt="" style="position:absolute;left:6397;top:2613;width:36;height:8" coordorigin="6397,2613" coordsize="36,8" path="m6397,2613r15,5l6433,2621r-36,-8xe" stroked="f">
              <v:path arrowok="t"/>
            </v:shape>
            <v:shape id="_x0000_s3172" alt="" style="position:absolute;left:6380;top:2606;width:69;height:16" coordorigin="6380,2607" coordsize="69,16" path="m6380,2607r3,1l6396,2613r39,8l6442,2622r7,-1l6380,2607xe" fillcolor="black" stroked="f">
              <v:path arrowok="t"/>
            </v:shape>
            <v:shape id="_x0000_s3171" alt="" style="position:absolute;left:6380;top:2607;width:68;height:15" coordorigin="6381,2607" coordsize="68,15" path="m6381,2607r2,1l6397,2613r36,8l6442,2622r6,-1l6381,2607xe" stroked="f">
              <v:path arrowok="t"/>
            </v:shape>
            <v:shape id="_x0000_s3170" alt="" style="position:absolute;left:6372;top:2602;width:85;height:19" coordorigin="6373,2602" coordsize="85,19" o:spt="100" adj="0,,0" path="m6373,2602r7,5l6449,2621r9,-1l6373,2602xm6399,2614r13,4l6430,2621r-31,-7xe" fillcolor="black" stroked="f">
              <v:stroke joinstyle="round"/>
              <v:formulas/>
              <v:path arrowok="t" o:connecttype="segments"/>
            </v:shape>
            <v:shape id="_x0000_s3169" alt="" style="position:absolute;left:6373;top:2602;width:84;height:19" coordorigin="6374,2603" coordsize="84,19" path="m6374,2603r7,4l6448,2621r9,-1l6374,2603xe" stroked="f">
              <v:path arrowok="t"/>
            </v:shape>
            <v:shape id="_x0000_s3168" alt="" style="position:absolute;left:6365;top:2598;width:101;height:24" coordorigin="6366,2598" coordsize="101,24" o:spt="100" adj="0,,0" path="m6381,2607r2,1l6399,2614r31,7l6442,2622r6,-1l6381,2607xm6366,2598r7,4l6458,2620r9,-1l6366,2598xe" fillcolor="black" stroked="f">
              <v:stroke joinstyle="round"/>
              <v:formulas/>
              <v:path arrowok="t" o:connecttype="segments"/>
            </v:shape>
            <v:shape id="_x0000_s3167" alt="" style="position:absolute;left:6366;top:2598;width:100;height:23" coordorigin="6367,2598" coordsize="100,23" path="m6367,2598r7,5l6457,2620r9,-1l6367,2598xe" stroked="f">
              <v:path arrowok="t"/>
            </v:shape>
            <v:shape id="_x0000_s3166" alt="" style="position:absolute;left:6358;top:2593;width:114;height:28" coordorigin="6359,2594" coordsize="114,28" o:spt="100" adj="0,,0" path="m6374,2603r7,4l6448,2621r8,l6374,2603xm6359,2594r7,4l6467,2619r5,l6472,2618r-113,-24xe" fillcolor="black" stroked="f">
              <v:stroke joinstyle="round"/>
              <v:formulas/>
              <v:path arrowok="t" o:connecttype="segments"/>
            </v:shape>
            <v:shape id="_x0000_s3165" alt="" style="position:absolute;left:6359;top:2594;width:113;height:26" coordorigin="6359,2594" coordsize="113,26" path="m6359,2594r8,4l6466,2619r6,l6472,2618r-113,-24xe" stroked="f">
              <v:path arrowok="t"/>
            </v:shape>
            <v:shape id="_x0000_s3164" alt="" style="position:absolute;left:6357;top:2590;width:117;height:30" coordorigin="6357,2591" coordsize="117,30" o:spt="100" adj="0,,0" path="m6367,2599r7,4l6456,2621r9,-1l6367,2599xm6357,2591r,2l6359,2594r1,l6360,2594r112,24l6473,2615r-116,-24xe" fillcolor="black" stroked="f">
              <v:stroke joinstyle="round"/>
              <v:formulas/>
              <v:path arrowok="t" o:connecttype="segments"/>
            </v:shape>
            <v:shape id="_x0000_s3163" alt="" style="position:absolute;left:6357;top:2590;width:117;height:28" coordorigin="6357,2591" coordsize="117,28" path="m6357,2591r,2l6359,2594r113,24l6473,2615r-116,-24xe" stroked="f">
              <v:path arrowok="t"/>
            </v:shape>
            <v:shape id="_x0000_s3162" alt="" style="position:absolute;left:6357;top:2587;width:117;height:32" coordorigin="6357,2588" coordsize="117,32" o:spt="100" adj="0,,0" path="m6360,2594r7,5l6465,2620r-105,-26xm6357,2591r,2l6360,2594r112,24l6473,2615r-116,-24xm6358,2588r-1,3l6473,2615r-113,-24l6360,2591r12,l6358,2588xm6372,2591r-12,l6360,2591r113,24l6474,2612r-102,-21xe" fillcolor="black" stroked="f">
              <v:stroke joinstyle="round"/>
              <v:formulas/>
              <v:path arrowok="t" o:connecttype="segments"/>
            </v:shape>
            <v:shape id="_x0000_s3161" alt="" style="position:absolute;left:6357;top:2588;width:117;height:28" coordorigin="6357,2588" coordsize="117,28" path="m6358,2588r-1,3l6473,2615r1,-2l6358,2588xe" stroked="f">
              <v:path arrowok="t"/>
            </v:shape>
            <v:shape id="_x0000_s3160" alt="" style="position:absolute;left:6357;top:2585;width:118;height:34" coordorigin="6357,2585" coordsize="118,34" o:spt="100" adj="0,,0" path="m6360,2594r112,24l6473,2615r-113,-21xm6358,2588r-1,3l6473,2615r1,-3l6358,2588xm6358,2585r,3l6474,2612r-114,-24l6360,2588r12,l6358,2585xm6372,2588r-12,l6360,2588r114,24l6475,2610r-103,-22xe" fillcolor="black" stroked="f">
              <v:stroke joinstyle="round"/>
              <v:formulas/>
              <v:path arrowok="t" o:connecttype="segments"/>
            </v:shape>
            <v:shape id="_x0000_s3159" alt="" style="position:absolute;left:6357;top:2585;width:118;height:28" coordorigin="6358,2585" coordsize="118,28" path="m6358,2585r,3l6474,2613r1,-3l6358,2585xe" stroked="f">
              <v:path arrowok="t"/>
            </v:shape>
            <v:shape id="_x0000_s3158" alt="" style="position:absolute;left:6357;top:2582;width:119;height:34" coordorigin="6357,2582" coordsize="119,34" o:spt="100" adj="0,,0" path="m6357,2591r116,25l6474,2613r-117,-22xm6358,2585r-1,3l6474,2613r1,-3l6358,2585xm6358,2582r,3l6475,2610r-115,-25l6360,2585r12,l6358,2582xm6372,2585r-12,l6360,2585r115,25l6476,2607r-104,-22xe" fillcolor="black" stroked="f">
              <v:stroke joinstyle="round"/>
              <v:formulas/>
              <v:path arrowok="t" o:connecttype="segments"/>
            </v:shape>
            <v:shape id="_x0000_s3157" alt="" style="position:absolute;left:6357;top:2582;width:118;height:28" coordorigin="6358,2582" coordsize="118,28" path="m6358,2582r,3l6475,2610r1,-3l6358,2582xe" stroked="f">
              <v:path arrowok="t"/>
            </v:shape>
            <v:shape id="_x0000_s3156" alt="" style="position:absolute;left:6357;top:2579;width:119;height:34" coordorigin="6357,2579" coordsize="119,34" o:spt="100" adj="0,,0" path="m6357,2588r117,25l6475,2610r-118,-22xm6358,2582r,3l6475,2610r1,-3l6360,2583r,l6358,2582xm6372,2582r-12,l6360,2583r116,24l6476,2604r-104,-22xm6358,2579r,3l6360,2583r,-1l6372,2582r-14,-3xe" fillcolor="black" stroked="f">
              <v:stroke joinstyle="round"/>
              <v:formulas/>
              <v:path arrowok="t" o:connecttype="segments"/>
            </v:shape>
            <v:shape id="_x0000_s3155" alt="" style="position:absolute;left:6358;top:2579;width:119;height:28" coordorigin="6358,2580" coordsize="119,28" path="m6358,2580r,2l6476,2607r,-2l6358,2580xe" stroked="f">
              <v:path arrowok="t"/>
            </v:shape>
            <v:shape id="_x0000_s3154" alt="" style="position:absolute;left:6357;top:2576;width:120;height:34" coordorigin="6358,2577" coordsize="120,34" o:spt="100" adj="0,,0" path="m6358,2585r117,25l6475,2608r-117,-23xm6359,2579r-1,4l6475,2608r1,-4l6360,2580r,l6359,2579xm6372,2579r-12,l6360,2580r116,24l6477,2602r-105,-23xm6359,2577r,2l6360,2580r,-1l6372,2579r-13,-2xe" fillcolor="black" stroked="f">
              <v:stroke joinstyle="round"/>
              <v:formulas/>
              <v:path arrowok="t" o:connecttype="segments"/>
            </v:shape>
            <v:shape id="_x0000_s3153" alt="" style="position:absolute;left:6358;top:2576;width:119;height:28" coordorigin="6358,2577" coordsize="119,28" path="m6359,2577r-1,3l6476,2605r1,-3l6359,2577xe" stroked="f">
              <v:path arrowok="t"/>
            </v:shape>
            <v:shape id="_x0000_s3152" alt="" style="position:absolute;left:6358;top:2573;width:120;height:34" coordorigin="6358,2574" coordsize="120,34" o:spt="100" adj="0,,0" path="m6358,2583r117,25l6476,2605r-118,-22xm6359,2577r-1,3l6476,2605r1,-3l6360,2577r,l6359,2577xm6372,2577r-12,l6360,2577r117,25l6478,2599r-47,-10l6418,2587r-9,-2l6372,2577xm6359,2574r,3l6360,2577r,l6372,2577r-13,-3xe" fillcolor="black" stroked="f">
              <v:stroke joinstyle="round"/>
              <v:formulas/>
              <v:path arrowok="t" o:connecttype="segments"/>
            </v:shape>
            <v:shape id="_x0000_s3151" alt="" style="position:absolute;left:6358;top:2574;width:120;height:28" coordorigin="6359,2574" coordsize="120,28" path="m6359,2574r,3l6477,2602r1,-3l6428,2589r-10,-2l6411,2585r-52,-11xe" stroked="f">
              <v:path arrowok="t"/>
            </v:shape>
            <v:shape id="_x0000_s3150" alt="" style="position:absolute;left:6358;top:2571;width:121;height:34" coordorigin="6358,2571" coordsize="121,34" o:spt="100" adj="0,,0" path="m6358,2580r118,25l6477,2602r-63,-13l6358,2580xm6437,2593r40,9l6478,2599r-41,-6xm6431,2589r47,10l6479,2596r-23,-4l6449,2592r-18,-3xm6359,2574r,3l6414,2589r23,4l6367,2575r-7,-1l6360,2574r-1,xm6359,2571r,3l6360,2574r,l6367,2575r42,9l6388,2578r-1,-1l6359,2571xm6360,2574r,l6367,2575r-7,-1xe" fillcolor="black" stroked="f">
              <v:stroke joinstyle="round"/>
              <v:formulas/>
              <v:path arrowok="t" o:connecttype="segments"/>
            </v:shape>
            <v:shape id="_x0000_s3149" alt="" style="position:absolute;left:6359;top:2571;width:120;height:28" coordorigin="6359,2571" coordsize="120,28" o:spt="100" adj="0,,0" path="m6359,2571r,3l6411,2585r-23,-7l6387,2577r-28,-6xm6428,2589r50,10l6479,2597r-24,-5l6449,2592r-21,-3xe" stroked="f">
              <v:stroke joinstyle="round"/>
              <v:formulas/>
              <v:path arrowok="t" o:connecttype="segments"/>
            </v:shape>
            <v:shape id="_x0000_s3148" alt="" style="position:absolute;left:6358;top:2568;width:122;height:34" coordorigin="6359,2568" coordsize="122,34" o:spt="100" adj="0,,0" path="m6359,2577r118,25l6478,2600r-1,l6477,2600r-8,-2l6425,2588r-7,-1l6414,2586r-55,-9xm6436,2589r33,9l6477,2599r,1l6478,2600r1,-4l6436,2589xm6469,2598r8,2l6477,2599r-8,-1xm6456,2592r23,4l6480,2594r-9,-2l6456,2592xm6359,2571r,3l6413,2586r1,l6436,2589r-68,-16l6360,2571r,l6359,2571xm6360,2568r-1,3l6360,2571r,l6368,2573r19,4l6379,2573r-19,-5xm6360,2571r,l6368,2573r-8,-2xe" fillcolor="black" stroked="f">
              <v:stroke joinstyle="round"/>
              <v:formulas/>
              <v:path arrowok="t" o:connecttype="segments"/>
            </v:shape>
            <v:shape id="_x0000_s3147" alt="" style="position:absolute;left:6359;top:2561;width:121;height:36" coordorigin="6359,2562" coordsize="121,36" o:spt="100" adj="0,,0" path="m6455,2592r24,5l6480,2592r-25,xm6361,2562r-2,9l6387,2577r-26,-15xe" stroked="f">
              <v:stroke joinstyle="round"/>
              <v:formulas/>
              <v:path arrowok="t" o:connecttype="segments"/>
            </v:shape>
            <v:shape id="_x0000_s3146" alt="" style="position:absolute;left:6353;top:2555;width:131;height:70" coordorigin="6354,2556" coordsize="131,70" path="m6484,2589r-7,l6477,2591r,2l6477,2591r,-2l6476,2589r-1,l6475,2599r-5,17l6462,2618r-9,1l6443,2619r-65,-16l6360,2591r,1l6360,2591r,-1l6362,2575r26,5l6411,2589r28,5l6454,2595r21,4l6475,2589r-3,l6467,2589r-28,-1l6412,2583r-26,-9l6370,2563r,7l6363,2569r,-3l6370,2570r,-7l6362,2559r-4,-3l6358,2561r-4,33l6355,2595r20,13l6397,2617r23,6l6443,2625r10,l6463,2624r11,-3l6475,2619r,l6476,2616r8,-25l6484,2589r,e" fillcolor="black" stroked="f">
              <v:path arrowok="t"/>
            </v:shape>
            <v:shape id="_x0000_s3145" alt="" style="position:absolute;left:6373;top:2762;width:767;height:109" coordorigin="6374,2763" coordsize="767,109" o:spt="100" adj="0,,0" path="m6566,2799r-165,l6395,2803r-8,3l6378,2806r-2,l6374,2806r1,11l6377,2826r1,11l6389,2838r10,2l6410,2840r11,l6459,2838r37,-8l6532,2817r21,-11l6566,2799t46,-36l6421,2763r-5,17l6593,2780r3,-2l6598,2776r6,-6l6608,2766r4,-3m7140,2763r-520,l6615,2768r-5,5l6603,2780r510,l7117,2784r,11l7117,2820r,36l7063,2856r,-36l7117,2820r,-25l7113,2799r-63,l7050,2832r,13l7047,2845r2,2l7040,2856r-2,-2l7038,2857r-13,l7025,2856r,-2l7022,2856r-9,-9l7014,2846r2,-1l7012,2845r,-13l7016,2832r-3,-3l7022,2820r3,3l7025,2820r,-1l7038,2819r,4l7040,2820r9,9l7047,2832r3,l7050,2799r-473,l6541,2819r-38,15l6462,2843r-41,3l6410,2846r-10,l6389,2845r-10,-2l6380,2857r1,5l6382,2872r731,l7122,2867r10,-10l7133,2856r1,l7136,2854r4,-9l7140,2820r,l7140,2819r,-56e" stroked="f">
              <v:stroke joinstyle="round"/>
              <v:formulas/>
              <v:path arrowok="t" o:connecttype="segments"/>
            </v:shape>
            <v:shape id="_x0000_s3144" alt="" style="position:absolute;left:6377;top:2762;width:243;height:84" coordorigin="6378,2763" coordsize="243,84" o:spt="100" adj="0,,0" path="m6378,2837r1,6l6389,2845r11,1l6410,2846r11,l6462,2843r13,-3l6421,2840r-11,l6399,2840r-10,-2l6378,2837xm6577,2799r-11,l6532,2817r-36,13l6459,2838r-38,2l6475,2840r28,-6l6541,2819r36,-20xm6620,2763r-8,l6608,2766r-3,4l6598,2776r-2,2l6593,2780r10,l6610,2773r5,-5l6620,2763xe" fillcolor="#e5e5e5" stroked="f">
              <v:stroke joinstyle="round"/>
              <v:formulas/>
              <v:path arrowok="t" o:connecttype="segments"/>
            </v:shape>
            <v:shape id="_x0000_s3143" alt="" style="position:absolute;left:4870;top:2762;width:1161;height:109" coordorigin="4871,2763" coordsize="1161,109" o:spt="100" adj="0,,0" path="m5392,2763r-521,l4871,2844r4,10l4888,2867r10,5l5364,2872r2,-15l5367,2856r,-3l5371,2835r3,-15l5374,2819r1,-2l5380,2799r-322,l5058,2831r,14l5054,2851r-8,5l5041,2846r,11l5038,2856r-14,-8l5014,2848r-4,-4l5010,2833r4,-5l5024,2828r14,-8l5041,2819r,11l5043,2826r,l5046,2820r8,5l5058,2831r,-32l4985,2799r,39l4983,2839r,17l4972,2856r,-10l4952,2857r,-1l4952,2820r,-1l4972,2830r,-10l4983,2820r,17l4985,2838r,-39l4922,2799r,21l4922,2856r-13,l4909,2820r13,l4922,2799r-15,l4907,2820r,36l4894,2856r,-36l4907,2820r,-21l4896,2799r-4,-4l4892,2784r4,-4l5386,2780r2,-6l5390,2768r2,-5m6031,2780r-4,-17l6017,2763r-2,17l6031,2780e" stroked="f">
              <v:stroke joinstyle="round"/>
              <v:formulas/>
              <v:path arrowok="t" o:connecttype="segments"/>
            </v:shape>
            <v:shape id="_x0000_s3142" type="#_x0000_t75" alt="" style="position:absolute;left:5364;top:2762;width:310;height:109">
              <v:imagedata r:id="rId27" o:title=""/>
            </v:shape>
            <v:shape id="_x0000_s3141" alt="" style="position:absolute;left:5664;top:2762;width:711;height:109" coordorigin="5665,2763" coordsize="711,109" o:spt="100" adj="0,,0" path="m5990,2763r-311,l5678,2768r-1,12l5989,2780r,-1l5988,2778r,-2l5990,2763t17,36l5995,2799r-1,13l5992,2813r,9l5992,2826r-1,5l5990,2842r,2l5987,2846r-3,l5982,2846r-2,-2l5980,2841r2,-19l5984,2820r3,l5987,2820r3,l5992,2822r,-9l5991,2814r-2,l5986,2813r-2,-2l5984,2808r1,-9l5674,2799r-3,18l5669,2835r-3,23l5665,2872r311,l5978,2857r,-3l5980,2852r3,l5984,2852r2,1l5988,2855r,3l5987,2872r11,l6000,2852r1,-6l6004,2820r1,-6l6007,2799t4,-36l6000,2763r-2,15l5998,2779r-1,1l6009,2780r2,-17m6045,2780r-1,-1l6044,2778r-1,-6l6042,2763r-8,l6037,2780r8,m6050,2872r-15,-73l6013,2799r-9,73l6050,2872t293,-92l6342,2776r,l6341,2772r,-8l6342,2763r-290,l6053,2772r1,4l6054,2778r-1,1l6053,2780r290,m6376,2872r-2,-20l6373,2846r-1,-8l6370,2820r-1,-6l6368,2808r,-4l6364,2803r-3,-2l6358,2799r-296,l6062,2844r-2,2l6058,2846r-3,l6052,2844r,-2l6052,2842r-1,-11l6050,2826r,-4l6052,2820r3,l6058,2820r2,2l6062,2841r,3l6062,2799r-5,l6058,2808r-3,1l6058,2808r,3l6056,2813r-3,1l6051,2814r-3,-2l6048,2809r-1,-10l6041,2799r14,65l6054,2857r,-2l6056,2853r3,-1l6062,2852r2,2l6064,2857r2,15l6376,2872e" stroked="f">
              <v:stroke joinstyle="round"/>
              <v:formulas/>
              <v:path arrowok="t" o:connecttype="segments"/>
            </v:shape>
            <v:shape id="_x0000_s3140" alt="" style="position:absolute;left:5658;top:2762;width:723;height:109" coordorigin="5659,2763" coordsize="723,109" o:spt="100" adj="0,,0" path="m6368,2804r2,17l6372,2838r2,17l6376,2872r6,l6381,2862r-1,-9l6378,2837r-1,-11l6375,2816r-1,-10l6372,2805r-2,l6368,2804xm5674,2799r-6,l5666,2809r-1,10l5663,2830r-2,16l5660,2854r,9l5659,2872r6,l5667,2853r2,-18l5671,2817r3,-18xm6013,2799r-6,l5998,2872r6,l6013,2799xm6041,2799r-6,l6050,2872r5,l6055,2864r-14,-65xm5679,2763r-6,l5671,2774r,6l5677,2780r1,-12l5679,2763xm6017,2763r-6,l6009,2780r6,l6017,2763xm6034,2763r-7,l6031,2780r6,l6034,2763xe" fillcolor="#e5e5e5" stroked="f">
              <v:stroke joinstyle="round"/>
              <v:formulas/>
              <v:path arrowok="t" o:connecttype="segments"/>
            </v:shape>
            <v:shape id="_x0000_s3139" alt="" style="position:absolute;left:6347;top:2762;width:68;height:38" coordorigin="6347,2763" coordsize="68,38" o:spt="100" adj="0,,0" path="m6387,2799r-15,l6375,2800r2,l6382,2800r2,l6387,2799xm6415,2763r-67,l6347,2765r,7l6348,2776r2,4l6409,2780r1,-1l6410,2778r5,-15xe" stroked="f">
              <v:stroke joinstyle="round"/>
              <v:formulas/>
              <v:path arrowok="t" o:connecttype="segments"/>
            </v:shape>
            <v:shape id="_x0000_s3138" alt="" style="position:absolute;left:6341;top:2762;width:80;height:44" coordorigin="6341,2763" coordsize="80,44" o:spt="100" adj="0,,0" path="m6372,2799r-14,l6361,2801r3,2l6369,2804r1,1l6372,2805r4,1l6378,2806r9,l6395,2803r5,-3l6377,2800r-2,l6372,2799xm6401,2799r-14,l6384,2800r-2,l6400,2800r1,-1xm6348,2763r-6,l6341,2764r,8l6342,2776r1,4l6350,2780r-2,-4l6347,2772r1,-8l6348,2763xm6421,2763r-6,l6410,2778r,1l6409,2780r7,l6421,2763xe" fillcolor="#e5e5e5" stroked="f">
              <v:stroke joinstyle="round"/>
              <v:formulas/>
              <v:path arrowok="t" o:connecttype="segments"/>
            </v:shape>
            <v:shape id="_x0000_s3137" alt="" style="position:absolute;left:5040;top:2830;width:2067;height:17" coordorigin="5041,2830" coordsize="2067,17" o:spt="100" adj="0,,0" path="m5043,2837r-1,-1l5041,2835r,6l5042,2840r1,-1l5043,2837t1992,-1l7033,2835r-2,l7030,2835r-2,1l7028,2840r2,1l7033,2841r2,-1l7035,2836t72,-6l7072,2830r,16l7107,2846r,-16e" stroked="f">
              <v:stroke joinstyle="round"/>
              <v:formulas/>
              <v:path arrowok="t" o:connecttype="segments"/>
            </v:shape>
            <v:line id="_x0000_s3136" alt="" style="position:absolute" from="6621,2762" to="7140,2762" strokecolor="#191919" strokeweight=".1pt"/>
            <v:shape id="_x0000_s3135" alt="" style="position:absolute;left:6623;top:2757;width:518;height:2" coordorigin="6623,2758" coordsize="518,2" o:spt="100" adj="0,,0" path="m6623,2760r517,m6625,2758r515,e" filled="f" strokecolor="#191919" strokeweight=".1pt">
              <v:stroke joinstyle="round"/>
              <v:formulas/>
              <v:path arrowok="t" o:connecttype="segments"/>
            </v:shape>
            <v:shape id="_x0000_s3134" alt="" style="position:absolute;left:6381;top:2756;width:765;height:121" coordorigin="6382,2757" coordsize="765,121" path="m7146,2757r-6,l7140,2844r-4,10l7122,2867r-9,5l6382,2872r,6l7102,2878r17,-4l7133,2865r10,-14l7146,2834r,-77xe" fillcolor="black" stroked="f">
              <v:path arrowok="t"/>
            </v:shape>
            <v:line id="_x0000_s3133" alt="" style="position:absolute" from="6421,2762" to="6613,2762" strokecolor="#191919" strokeweight=".1pt"/>
            <v:shape id="_x0000_s3132" alt="" style="position:absolute;left:6421;top:2757;width:196;height:2" coordorigin="6422,2758" coordsize="196,2" o:spt="100" adj="0,,0" path="m6422,2760r193,m6422,2758r195,e" filled="f" strokecolor="#191919" strokeweight=".1pt">
              <v:stroke joinstyle="round"/>
              <v:formulas/>
              <v:path arrowok="t" o:connecttype="segments"/>
            </v:shape>
            <v:shape id="_x0000_s3131" alt="" style="position:absolute;left:6612;top:2756;width:14;height:6" coordorigin="6612,2757" coordsize="14,6" path="m6626,2757r-8,l6616,2759r-2,2l6612,2763r8,l6622,2761r2,-2l6626,2757xe" fillcolor="black" stroked="f">
              <v:path arrowok="t"/>
            </v:shape>
            <v:shape id="_x0000_s3130" alt="" style="position:absolute;left:6017;top:2756;width:11;height:6" coordorigin="6017,2757" coordsize="11,6" path="m6026,2757r-8,l6017,2763r10,l6026,2757xe" fillcolor="#191919" stroked="f">
              <v:path arrowok="t"/>
            </v:shape>
            <v:line id="_x0000_s3129" alt="" style="position:absolute" from="4871,2760" to="5394,2760" strokecolor="#191919" strokeweight=".3pt"/>
            <v:shape id="_x0000_s3128" alt="" style="position:absolute;left:5398;top:2756;width:49;height:6" coordorigin="5398,2757" coordsize="49,6" path="m5442,2757r-42,l5398,2763r49,l5445,2761r-1,-2l5442,2757xe" fillcolor="#191919" stroked="f">
              <v:path arrowok="t"/>
            </v:shape>
            <v:shape id="_x0000_s3127" alt="" style="position:absolute;left:5391;top:2756;width:9;height:6" coordorigin="5392,2757" coordsize="9,6" path="m5400,2757r-6,l5392,2763r6,l5400,2757xe" fillcolor="#161616" stroked="f">
              <v:path arrowok="t"/>
            </v:shape>
            <v:shape id="_x0000_s3126" alt="" style="position:absolute;left:4864;top:2756;width:795;height:121" coordorigin="4865,2757" coordsize="795,121" path="m4871,2757r-6,l4865,2834r3,17l4877,2865r14,9l4908,2878r750,l5659,2872r-761,l4888,2867r-13,-13l4871,2844r,-87xe" fillcolor="black" stroked="f">
              <v:path arrowok="t"/>
            </v:shape>
            <v:line id="_x0000_s3125" alt="" style="position:absolute" from="5454,2762" to="5674,2762" strokecolor="#191919" strokeweight=".1pt"/>
            <v:shape id="_x0000_s3124" alt="" style="position:absolute;left:5450;top:2757;width:224;height:2" coordorigin="5451,2758" coordsize="224,2" o:spt="100" adj="0,,0" path="m5452,2760r222,m5451,2758r223,e" filled="f" strokecolor="#191919" strokeweight=".1pt">
              <v:stroke joinstyle="round"/>
              <v:formulas/>
              <v:path arrowok="t" o:connecttype="segments"/>
            </v:shape>
            <v:shape id="_x0000_s3123" alt="" style="position:absolute;left:5441;top:2756;width:610;height:121" coordorigin="5442,2757" coordsize="610,121" o:spt="100" adj="0,,0" path="m5455,2763r-2,-2l5452,2759r-2,-2l5442,2757r2,2l5445,2761r2,2l5455,2763t596,115l6050,2872r-46,l6003,2878r48,e" fillcolor="black" stroked="f">
              <v:stroke joinstyle="round"/>
              <v:formulas/>
              <v:path arrowok="t" o:connecttype="segments"/>
            </v:shape>
            <v:line id="_x0000_s3122" alt="" style="position:absolute" from="5665,2872" to="5976,2872" strokecolor="#191919" strokeweight=".01375mm"/>
            <v:rect id="_x0000_s3121" alt="" style="position:absolute;left:5986;top:2871;width:12;height:2" fillcolor="#191919" stroked="f"/>
            <v:line id="_x0000_s3120" alt="" style="position:absolute" from="6066,2872" to="6376,2872" strokecolor="#191919" strokeweight=".01375mm"/>
            <v:line id="_x0000_s3119" alt="" style="position:absolute" from="5680,2761" to="5990,2761" strokecolor="#191919" strokeweight=".3pt"/>
            <v:shape id="_x0000_s3118" alt="" style="position:absolute;left:6000;top:2757;width:42;height:6" coordorigin="6000,2758" coordsize="42,6" o:spt="100" adj="0,,0" path="m6012,2758r-12,l6000,2760r,l6000,2764r11,l6011,2760r1,l6012,2758t30,4l6041,2762r,-2l6042,2760r,-2l6033,2758r,2l6033,2760r,2l6034,2762r,2l6042,2764r,-2e" fillcolor="#191919" stroked="f">
              <v:stroke joinstyle="round"/>
              <v:formulas/>
              <v:path arrowok="t" o:connecttype="segments"/>
            </v:shape>
            <v:line id="_x0000_s3117" alt="" style="position:absolute" from="6052,2761" to="6342,2761" strokecolor="#191919" strokeweight=".3pt"/>
            <v:line id="_x0000_s3116" alt="" style="position:absolute" from="5658,2877" to="5977,2877" strokeweight=".1pt"/>
            <v:line id="_x0000_s3115" alt="" style="position:absolute" from="5659,2874" to="5976,2874" strokeweight=".2pt"/>
            <v:shape id="_x0000_s3114" alt="" style="position:absolute;left:5985;top:2871;width:71;height:6" coordorigin="5986,2872" coordsize="71,6" o:spt="100" adj="0,,0" path="m6004,2872r-18,l5986,2876r,l5986,2878r17,l6003,2876r1,l6004,2872t52,4l6056,2876r,-4l6050,2872r,4l6051,2876r,2l6056,2878r,-2e" fillcolor="black" stroked="f">
              <v:stroke joinstyle="round"/>
              <v:formulas/>
              <v:path arrowok="t" o:connecttype="segments"/>
            </v:shape>
            <v:line id="_x0000_s3113" alt="" style="position:absolute" from="6065,2877" to="6382,2877" strokeweight=".1pt"/>
            <v:line id="_x0000_s3112" alt="" style="position:absolute" from="6066,2874" to="6379,2874" strokeweight=".2pt"/>
            <v:shape id="_x0000_s3111" alt="" style="position:absolute;left:5673;top:2756;width:709;height:119" coordorigin="5673,2757" coordsize="709,119" o:spt="100" adj="0,,0" path="m5681,2757r-7,l5673,2763r6,l5681,2757t337,l6012,2757r-1,6l6017,2763r1,-6m6034,2763r-2,-6l6026,2757r1,6l6034,2763t348,112l6382,2875r,l6382,2872r-3,l6379,2875r,1l6382,2876r,-1l6382,2875e" fillcolor="black" stroked="f">
              <v:stroke joinstyle="round"/>
              <v:formulas/>
              <v:path arrowok="t" o:connecttype="segments"/>
            </v:shape>
            <v:shape id="_x0000_s3110" alt="" style="position:absolute;left:6347;top:2756;width:69;height:6" coordorigin="6348,2757" coordsize="69,6" path="m6416,2757r-67,l6348,2763r67,l6416,2757xe" fillcolor="#191919" stroked="f">
              <v:path arrowok="t"/>
            </v:shape>
            <v:shape id="_x0000_s3109" alt="" style="position:absolute;left:6341;top:2756;width:81;height:6" coordorigin="6342,2757" coordsize="81,6" o:spt="100" adj="0,,0" path="m6423,2757r-7,l6415,2763r6,l6423,2757xm6349,2757r-6,l6342,2763r6,l6349,2757xe" fillcolor="black" stroked="f">
              <v:stroke joinstyle="round"/>
              <v:formulas/>
              <v:path arrowok="t" o:connecttype="segments"/>
            </v:shape>
            <v:rect id="_x0000_s3108" alt="" style="position:absolute;left:4899;top:2826;width:2;height:24" stroked="f"/>
            <v:shape id="_x0000_s3107" alt="" style="position:absolute;left:4893;top:2820;width:14;height:36" coordorigin="4894,2820" coordsize="14,36" o:spt="100" adj="0,,0" path="m4907,2820r-13,l4894,2856r13,l4907,2853r-3,l4904,2850r-4,l4900,2826r7,l4907,2820xm4907,2826r-6,l4901,2850r3,l4904,2853r3,l4907,2826xe" fillcolor="#191919" stroked="f">
              <v:stroke joinstyle="round"/>
              <v:formulas/>
              <v:path arrowok="t" o:connecttype="segments"/>
            </v:shape>
            <v:rect id="_x0000_s3106" alt="" style="position:absolute;left:4914;top:2826;width:2;height:24" stroked="f"/>
            <v:shape id="_x0000_s3105" alt="" style="position:absolute;left:4908;top:2820;width:75;height:36" coordorigin="4909,2820" coordsize="75,36" o:spt="100" adj="0,,0" path="m4922,2820r-6,l4916,2826r,24l4915,2850r,-24l4916,2826r,-6l4909,2820r,36l4922,2856r,-3l4922,2826r,-6m4983,2839r-11,7l4972,2856r11,l4983,2853r,-3l4983,2839t,-19l4972,2820r,10l4983,2837r,-17e" fillcolor="#191919" stroked="f">
              <v:stroke joinstyle="round"/>
              <v:formulas/>
              <v:path arrowok="t" o:connecttype="segments"/>
            </v:shape>
            <v:shape id="_x0000_s3104" alt="" style="position:absolute;left:4958;top:2829;width:16;height:18" coordorigin="4958,2829" coordsize="16,18" path="m4958,2829r,18l4973,2838r-15,-9xe" stroked="f">
              <v:path arrowok="t"/>
            </v:shape>
            <v:shape id="_x0000_s3103" alt="" style="position:absolute;left:4952;top:2818;width:34;height:39" coordorigin="4952,2819" coordsize="34,39" o:spt="100" adj="0,,0" path="m4952,2819r,38l4970,2847r-12,l4958,2829r12,l4952,2819xm4970,2829r-12,l4973,2838r-15,9l4970,2847r15,-9l4979,2838r-1,-2l4981,2836r-11,-7xm4981,2836r-3,l4979,2838r2,-2xm4981,2836r-2,2l4985,2838r-4,-2xe" fillcolor="#191919" stroked="f">
              <v:stroke joinstyle="round"/>
              <v:formulas/>
              <v:path arrowok="t" o:connecttype="segments"/>
            </v:shape>
            <v:shape id="_x0000_s3102" alt="" style="position:absolute;left:5015;top:2829;width:19;height:18" coordorigin="5016,2829" coordsize="19,18" path="m5035,2829r-8,5l5026,2834r-8,l5016,2836r,4l5018,2842r8,l5035,2847r,-18xe" stroked="f">
              <v:path arrowok="t"/>
            </v:shape>
            <v:shape id="_x0000_s3101" alt="" style="position:absolute;left:5009;top:2818;width:49;height:39" coordorigin="5010,2819" coordsize="49,39" path="m5058,2831r-4,-6l5046,2820r-3,6l5043,2837r,2l5042,2841r-1,l5041,2835r1,1l5043,2837r,-11l5041,2830r,-1l5041,2819r-6,3l5035,2829r,18l5026,2842r-8,l5016,2840r,-4l5018,2834r8,l5035,2829r,-7l5024,2828r-10,l5010,2833r,11l5014,2848r10,l5041,2857r,-10l5041,2847r2,3l5046,2856r8,-5l5058,2845r,-14e" fillcolor="#191919" stroked="f">
              <v:path arrowok="t"/>
            </v:shape>
            <v:line id="_x0000_s3100" alt="" style="position:absolute" from="6586,2789" to="7111,2789" strokecolor="white" strokeweight=".1302mm"/>
            <v:line id="_x0000_s3099" alt="" style="position:absolute" from="6408,2793" to="6576,2793" strokecolor="white" strokeweight=".1pt"/>
            <v:line id="_x0000_s3098" alt="" style="position:absolute" from="6411,2790" to="6580,2790" strokecolor="white" strokeweight=".2pt"/>
            <v:line id="_x0000_s3097" alt="" style="position:absolute" from="6413,2787" to="6584,2787" strokecolor="white" strokeweight=".1pt"/>
            <v:shape id="_x0000_s3096" alt="" style="position:absolute;left:6575;top:2785;width:21;height:8" coordorigin="6575,2786" coordsize="21,8" path="m6595,2786r-9,l6582,2788r-3,3l6575,2793r11,l6589,2791r3,-3l6595,2786xe" fillcolor="#e5e5e5" stroked="f">
              <v:path arrowok="t"/>
            </v:shape>
            <v:shape id="_x0000_s3095" alt="" style="position:absolute;left:6013;top:2785;width:21;height:8" coordorigin="6013,2786" coordsize="21,8" path="m6032,2786r-18,l6013,2793r21,l6032,2786xe" stroked="f">
              <v:path arrowok="t"/>
            </v:shape>
            <v:line id="_x0000_s3094" alt="" style="position:absolute" from="5517,2793" to="5668,2793" strokecolor="white" strokeweight=".1pt"/>
            <v:line id="_x0000_s3093" alt="" style="position:absolute" from="5517,2789" to="5669,2789" strokecolor="white" strokeweight=".3pt"/>
            <v:line id="_x0000_s3092" alt="" style="position:absolute" from="5675,2792" to="5986,2792" strokecolor="white" strokeweight=".2pt"/>
            <v:shape id="_x0000_s3091" alt="" style="position:absolute;left:5675;top:2786;width:333;height:2" coordorigin="5675,2787" coordsize="333,2" o:spt="100" adj="0,,0" path="m5675,2789r312,m5675,2787r333,e" filled="f" strokecolor="white" strokeweight=".1pt">
              <v:stroke joinstyle="round"/>
              <v:formulas/>
              <v:path arrowok="t" o:connecttype="segments"/>
            </v:shape>
            <v:shape id="_x0000_s3090" alt="" style="position:absolute;left:5994;top:2787;width:53;height:6" coordorigin="5995,2788" coordsize="53,6" o:spt="100" adj="0,,0" path="m6008,2788r-13,l5995,2790r1,l5996,2794r12,l6008,2790r,l6008,2788t39,l6039,2788r,2l6040,2790r,4l6046,2794r,-4l6047,2790r,-2e" stroked="f">
              <v:stroke joinstyle="round"/>
              <v:formulas/>
              <v:path arrowok="t" o:connecttype="segments"/>
            </v:shape>
            <v:shape id="_x0000_s3089" alt="" style="position:absolute;left:6038;top:2786;width:313;height:6" coordorigin="6039,2787" coordsize="313,6" o:spt="100" adj="0,,0" path="m6039,2787r307,m6056,2793r295,e" filled="f" strokecolor="white" strokeweight=".1pt">
              <v:stroke joinstyle="round"/>
              <v:formulas/>
              <v:path arrowok="t" o:connecttype="segments"/>
            </v:shape>
            <v:line id="_x0000_s3088" alt="" style="position:absolute" from="6056,2791" to="6349,2791" strokecolor="white" strokeweight=".1pt"/>
            <v:line id="_x0000_s3087" alt="" style="position:absolute" from="6055,2789" to="6348,2789" strokecolor="white" strokeweight=".1pt"/>
            <v:shape id="_x0000_s3086" alt="" style="position:absolute;left:5668;top:2785;width:372;height:8" coordorigin="5668,2786" coordsize="372,8" o:spt="100" adj="0,,0" path="m5676,2786r-6,l5668,2793r6,l5676,2786t338,l6008,2786r-1,7l6013,2793r1,-7m6040,2793r-2,-7l6032,2786r2,7l6040,2793e" fillcolor="#e5e5e5" stroked="f">
              <v:stroke joinstyle="round"/>
              <v:formulas/>
              <v:path arrowok="t" o:connecttype="segments"/>
            </v:shape>
            <v:shape id="_x0000_s3085" alt="" style="position:absolute;left:6352;top:2785;width:54;height:8" coordorigin="6353,2786" coordsize="54,8" path="m6406,2786r-53,l6355,2789r2,2l6360,2793r39,l6402,2791r2,-2l6406,2786xe" stroked="f">
              <v:path arrowok="t"/>
            </v:shape>
            <v:shape id="_x0000_s3084" alt="" style="position:absolute;left:6345;top:2785;width:68;height:8" coordorigin="6346,2786" coordsize="68,8" o:spt="100" adj="0,,0" path="m6353,2786r-7,l6347,2789r2,2l6351,2793r9,l6357,2791r-2,-2l6353,2786xm6413,2786r-7,l6404,2789r-2,2l6399,2793r9,l6410,2791r2,-3l6413,2786xe" fillcolor="#e5e5e5" stroked="f">
              <v:stroke joinstyle="round"/>
              <v:formulas/>
              <v:path arrowok="t" o:connecttype="segments"/>
            </v:shape>
            <v:line id="_x0000_s3083" alt="" style="position:absolute" from="6577,2789" to="7117,2789" strokecolor="#191919" strokeweight=".34183mm"/>
            <v:shape id="_x0000_s3082" alt="" style="position:absolute;left:6401;top:2779;width:192;height:20" coordorigin="6401,2780" coordsize="192,20" o:spt="100" adj="0,,0" path="m6575,2793r-167,l6406,2795r-2,2l6401,2799r165,l6569,2797r3,-2l6575,2793xm6593,2780r-177,l6415,2782r-1,2l6413,2786r173,l6588,2784r3,-2l6593,2780xe" fillcolor="#191919" stroked="f">
              <v:stroke joinstyle="round"/>
              <v:formulas/>
              <v:path arrowok="t" o:connecttype="segments"/>
            </v:shape>
            <v:shape id="_x0000_s3081" alt="" style="position:absolute;left:6566;top:2779;width:37;height:20" coordorigin="6566,2780" coordsize="37,20" o:spt="100" adj="0,,0" path="m6586,2793r-11,l6572,2795r-3,2l6566,2799r11,l6580,2797r3,-2l6586,2793xm6603,2780r-10,l6591,2782r-3,2l6586,2786r9,l6598,2784r2,-2l6603,2780xe" fillcolor="black" stroked="f">
              <v:stroke joinstyle="round"/>
              <v:formulas/>
              <v:path arrowok="t" o:connecttype="segments"/>
            </v:shape>
            <v:shape id="_x0000_s3080" alt="" style="position:absolute;left:6014;top:2779;width:18;height:6" coordorigin="6014,2780" coordsize="18,6" path="m6031,2780r-16,l6014,2786r18,l6031,2780xe" fillcolor="#191919" stroked="f">
              <v:path arrowok="t"/>
            </v:shape>
            <v:line id="_x0000_s3079" alt="" style="position:absolute" from="5517,2785" to="5670,2785" strokecolor="#191919" strokeweight=".1pt"/>
            <v:shape id="_x0000_s3078" alt="" style="position:absolute;left:5515;top:2780;width:155;height:2" coordorigin="5516,2781" coordsize="155,2" o:spt="100" adj="0,,0" path="m5516,2783r154,m5516,2781r154,e" filled="f" strokecolor="#191919" strokeweight=".1pt">
              <v:stroke joinstyle="round"/>
              <v:formulas/>
              <v:path arrowok="t" o:connecttype="segments"/>
            </v:shape>
            <v:line id="_x0000_s3077" alt="" style="position:absolute" from="5676,2784" to="6009,2784" strokecolor="#191919" strokeweight=".2pt"/>
            <v:line id="_x0000_s3076" alt="" style="position:absolute" from="5676,2781" to="5990,2781" strokecolor="#191919" strokeweight=".1pt"/>
            <v:rect id="_x0000_s3075" alt="" style="position:absolute;left:5996;top:2779;width:13;height:2" fillcolor="#191919" stroked="f"/>
            <v:line id="_x0000_s3074" alt="" style="position:absolute" from="6038,2785" to="6345,2785" strokecolor="#191919" strokeweight=".1pt"/>
            <v:line id="_x0000_s3073" alt="" style="position:absolute" from="6038,2783" to="6344,2783" strokecolor="#191919" strokeweight=".1pt"/>
            <v:rect id="_x0000_s3072" alt="" style="position:absolute;left:6037;top:2779;width:9;height:2" fillcolor="#191919" stroked="f"/>
            <v:line id="_x0000_s3071" alt="" style="position:absolute" from="6052,2781" to="6344,2781" strokecolor="#191919" strokeweight=".1pt"/>
            <v:shape id="_x0000_s3070" alt="" style="position:absolute;left:5669;top:2779;width:369;height:6" coordorigin="5670,2780" coordsize="369,6" o:spt="100" adj="0,,0" path="m5677,2780r-6,l5670,2786r6,l5677,2780t338,l6009,2780r-1,6l6014,2786r1,-6m6038,2786r-1,-6l6031,2780r1,6l6038,2786e" fillcolor="black" stroked="f">
              <v:stroke joinstyle="round"/>
              <v:formulas/>
              <v:path arrowok="t" o:connecttype="segments"/>
            </v:shape>
            <v:shape id="_x0000_s3069" alt="" style="position:absolute;left:6012;top:2793;width:23;height:6" coordorigin="6013,2793" coordsize="23,6" path="m6034,2793r-21,l6013,2799r22,l6034,2793xe" fillcolor="#191919" stroked="f">
              <v:path arrowok="t"/>
            </v:shape>
            <v:line id="_x0000_s3068" alt="" style="position:absolute" from="5516,2798" to="5668,2798" strokecolor="#191919" strokeweight=".1pt"/>
            <v:shape id="_x0000_s3067" alt="" style="position:absolute;left:5516;top:2794;width:152;height:2" coordorigin="5516,2794" coordsize="152,2" o:spt="100" adj="0,,0" path="m5516,2796r152,m5517,2794r151,e" filled="f" strokecolor="#191919" strokeweight=".1pt">
              <v:stroke joinstyle="round"/>
              <v:formulas/>
              <v:path arrowok="t" o:connecttype="segments"/>
            </v:shape>
            <v:line id="_x0000_s3066" alt="" style="position:absolute" from="5674,2796" to="5986,2796" strokecolor="#191919" strokeweight=".3pt"/>
            <v:shape id="_x0000_s3065" alt="" style="position:absolute;left:5995;top:2793;width:52;height:6" coordorigin="5996,2793" coordsize="52,6" o:spt="100" adj="0,,0" path="m6007,2793r-11,l5996,2799r11,l6007,2793t40,6l6046,2793r-6,l6041,2799r6,e" fillcolor="#191919" stroked="f">
              <v:stroke joinstyle="round"/>
              <v:formulas/>
              <v:path arrowok="t" o:connecttype="segments"/>
            </v:shape>
            <v:line id="_x0000_s3064" alt="" style="position:absolute" from="6057,2798" to="6356,2798" strokecolor="#191919" strokeweight=".1pt"/>
            <v:shape id="_x0000_s3063" alt="" style="position:absolute;left:6056;top:2794;width:298;height:2" coordorigin="6056,2794" coordsize="298,2" o:spt="100" adj="0,,0" path="m6057,2796r297,m6056,2794r296,e" filled="f" strokecolor="#191919" strokeweight=".1pt">
              <v:stroke joinstyle="round"/>
              <v:formulas/>
              <v:path arrowok="t" o:connecttype="segments"/>
            </v:shape>
            <v:shape id="_x0000_s3062" alt="" style="position:absolute;left:5667;top:2793;width:7;height:6" coordorigin="5668,2793" coordsize="7,6" path="m5674,2793r-6,l5668,2799r6,l5674,2793xe" fillcolor="black" stroked="f">
              <v:path arrowok="t"/>
            </v:shape>
            <v:shape id="_x0000_s3061" alt="" style="position:absolute;left:6349;top:2779;width:60;height:20" coordorigin="6350,2780" coordsize="60,20" o:spt="100" adj="0,,0" path="m6399,2793r-39,l6363,2796r3,1l6372,2799r,l6387,2799r4,-1l6396,2796r3,-3xm6409,2780r-59,l6351,2782r1,2l6353,2786r53,l6407,2784r2,-2l6409,2780xe" fillcolor="#191919" stroked="f">
              <v:stroke joinstyle="round"/>
              <v:formulas/>
              <v:path arrowok="t" o:connecttype="segments"/>
            </v:shape>
            <v:shape id="_x0000_s3060" alt="" style="position:absolute;left:6343;top:2779;width:73;height:20" coordorigin="6343,2780" coordsize="73,20" o:spt="100" adj="0,,0" path="m6360,2793r-9,l6353,2795r2,2l6358,2799r14,l6372,2799r-6,-2l6363,2796r-3,-3xm6408,2793r-9,l6396,2796r-5,2l6387,2799r14,l6404,2797r2,-2l6408,2793xm6350,2780r-7,l6344,2782r1,2l6346,2786r7,l6352,2784r-2,-2l6350,2780xm6416,2780r-7,l6409,2782r-2,2l6406,2786r7,l6414,2784r1,-2l6416,2780xe" fillcolor="black" stroked="f">
              <v:stroke joinstyle="round"/>
              <v:formulas/>
              <v:path arrowok="t" o:connecttype="segments"/>
            </v:shape>
            <v:rect id="_x0000_s3059" alt="" style="position:absolute;left:7110;top:2826;width:2;height:2" stroked="f"/>
            <v:shape id="_x0000_s3058" alt="" style="position:absolute;left:7062;top:2820;width:55;height:36" coordorigin="7063,2820" coordsize="55,36" o:spt="100" adj="0,,0" path="m7117,2820r-54,l7063,2856r54,l7117,2846r-45,l7072,2830r45,l7117,2827r-7,l7110,2826r7,l7117,2820xm7117,2830r-10,l7107,2846r10,l7117,2830xm7117,2826r-6,l7111,2827r6,l7117,2826xe" fillcolor="#191919" stroked="f">
              <v:stroke joinstyle="round"/>
              <v:formulas/>
              <v:path arrowok="t" o:connecttype="segments"/>
            </v:shape>
            <v:shape id="_x0000_s3057" alt="" style="position:absolute;left:7018;top:2825;width:27;height:27" coordorigin="7018,2825" coordsize="27,27" o:spt="100" adj="0,,0" path="m7035,2847r-8,l7028,2848r3,l7031,2851r1,l7032,2848r3,l7035,2847xm7024,2845r,l7022,2847r,1l7025,2846r,l7024,2845xm7040,2846r-2,l7040,2848r1,-1l7040,2846xm7025,2846r1,1l7027,2847r,l7025,2846xm7038,2846r-2,1l7035,2847r2,l7038,2846xm7039,2845r-1,1l7038,2846r2,l7039,2845r,xm7025,2846r,l7025,2846r,xm7022,2842r,1l7024,2845r-2,-3l7022,2842xm7041,2842r,l7039,2845r2,-2l7041,2842xm7035,2829r-1,l7036,2830r4,3l7041,2836r,6l7041,2842r1,-3l7044,2839r,-1l7042,2838r-1,-3l7041,2834r-2,-3l7040,2831r-2,l7036,2829r-1,xm7022,2834r,1l7021,2838r-3,l7018,2839r3,l7022,2842r,l7022,2834xm7024,2832r-2,1l7022,2834r2,-2xm7022,2829r,l7024,2831r,1l7025,2831r,l7022,2829xm7025,2830r,1l7025,2831r,-1xm7040,2829r-2,2l7040,2831r1,-2l7040,2829xm7027,2829r-1,l7025,2830r2,-1l7027,2829xm7032,2825r-1,l7031,2828r-3,1l7027,2829r8,l7035,2829r-3,-1l7032,2825xe" stroked="f">
              <v:stroke joinstyle="round"/>
              <v:formulas/>
              <v:path arrowok="t" o:connecttype="segments"/>
            </v:shape>
            <v:shape id="_x0000_s3056" alt="" style="position:absolute;left:7012;top:2819;width:39;height:39" coordorigin="7012,2819" coordsize="39,39" o:spt="100" adj="0,,0" path="m7043,2854r-18,l7025,2857r13,l7038,2854r5,l7043,2854xm7043,2854r-5,l7040,2856r3,-2xm7022,2820r-9,9l7016,2832r-4,l7012,2845r4,l7013,2847r9,9l7025,2854r18,l7045,2851r-14,l7031,2848r-3,l7022,2848r,-1l7022,2847r2,-2l7024,2845r-2,-2l7022,2842r-1,-3l7018,2839r,-1l7021,2838r1,-3l7022,2833r2,-1l7024,2831r-2,-2l7022,2829r6,l7031,2828r,-3l7045,2825r-2,-2l7025,2823r-3,-3xm7038,2846r-2,1l7035,2848r-3,l7032,2851r13,l7049,2848r-9,l7040,2847r-3,l7038,2846xm7025,2846r-3,2l7028,2848r,l7027,2847r-1,l7025,2846r,xm7049,2829r-9,l7041,2829r-2,2l7041,2834r,1l7042,2838r2,l7044,2839r-2,l7041,2842r,l7041,2843r-2,2l7039,2845r2,2l7040,2848r9,l7049,2847r,l7047,2845r3,l7050,2832r-3,l7049,2829r,xm7025,2846r1,1l7027,2847r,l7025,2846xm7034,2829r-7,l7027,2829r-2,1l7024,2832r-2,2l7022,2842r2,3l7025,2846r2,1l7027,2847r8,l7038,2846r1,-1l7041,2842r,-1l7030,2841r-2,-1l7028,2836r2,-1l7031,2835r9,l7040,2833r-4,-3l7034,2829xm7038,2846r,l7037,2847r3,l7038,2846xm7022,2842r,1l7024,2845r-2,-3l7022,2842xm7041,2842r,l7039,2845r2,-2l7041,2842xm7040,2835r-9,l7033,2835r2,1l7035,2840r-2,1l7041,2841r,-5l7040,2835xm7024,2832r-2,1l7022,2834r2,-2xm7028,2829r-6,l7025,2831r,-1l7026,2829r1,l7028,2829r,xm7045,2825r-13,l7032,2828r3,1l7036,2829r2,2l7040,2829r9,l7045,2825xm7027,2829r-1,l7025,2830r2,-1l7027,2829xm7038,2819r-13,l7025,2823r18,l7043,2823r-5,l7038,2819xm7040,2820r-2,3l7043,2823r-3,-3xe" fillcolor="#191919" stroked="f">
              <v:stroke joinstyle="round"/>
              <v:formulas/>
              <v:path arrowok="t" o:connecttype="segments"/>
            </v:shape>
            <v:line id="_x0000_s3055" alt="" style="position:absolute" from="4899,2793" to="5382,2793" strokecolor="white" strokeweight=".1pt"/>
            <v:line id="_x0000_s3054" alt="" style="position:absolute" from="4898,2790" to="5383,2790" strokecolor="white" strokeweight=".2pt"/>
            <v:line id="_x0000_s3053" alt="" style="position:absolute" from="4898,2787" to="5384,2787" strokecolor="white" strokeweight=".1pt"/>
            <v:shape id="_x0000_s3052" alt="" style="position:absolute;left:5387;top:2785;width:113;height:21" coordorigin="5388,2786" coordsize="113,21" path="m5472,2786r-82,l5388,2793r90,l5481,2802r6,4l5496,2806r2,l5500,2805r-10,-6l5481,2793r-9,-7xe" stroked="f">
              <v:path arrowok="t"/>
            </v:shape>
            <v:shape id="_x0000_s3051" alt="" style="position:absolute;left:5381;top:2785;width:9;height:8" coordorigin="5382,2786" coordsize="9,8" path="m5390,2786r-6,l5382,2793r6,l5389,2788r1,-2xe" fillcolor="#fcfcfc" stroked="f">
              <v:path arrowok="t"/>
            </v:shape>
            <v:shape id="_x0000_s3050" alt="" style="position:absolute;left:5478;top:2772;width:33;height:30" coordorigin="5479,2772" coordsize="33,30" path="m5494,2772r-7,1l5481,2777r-2,6l5487,2790r9,6l5506,2802r3,-3l5511,2794r,-14l5504,2773r-10,-1xe" stroked="f">
              <v:path arrowok="t"/>
            </v:shape>
            <v:shape id="_x0000_s3049" alt="" style="position:absolute;left:5472;top:2783;width:34;height:23" coordorigin="5472,2783" coordsize="34,23" path="m5479,2783r-1,3l5472,2786r9,7l5490,2799r10,6l5502,2805r2,-2l5506,2802r-10,-6l5487,2790r-8,-7xe" fillcolor="#e5e5e5" stroked="f">
              <v:path arrowok="t"/>
            </v:shape>
            <v:line id="_x0000_s3048" alt="" style="position:absolute" from="4895,2798" to="5380,2798" strokecolor="#191919" strokeweight=".2pt"/>
            <v:line id="_x0000_s3047" alt="" style="position:absolute" from="4892,2795" to="5381,2795" strokecolor="#191919" strokeweight=".1pt"/>
            <v:shape id="_x0000_s3046" alt="" style="position:absolute;left:4891;top:2785;width:8;height:8" coordorigin="4892,2786" coordsize="8,8" path="m4899,2792r-1,l4898,2788r,l4898,2786r-6,l4892,2788r,4l4892,2794r7,l4899,2792e" fillcolor="#191919" stroked="f">
              <v:path arrowok="t"/>
            </v:shape>
            <v:line id="_x0000_s3045" alt="" style="position:absolute" from="4892,2785" to="5384,2785" strokecolor="#191919" strokeweight=".1pt"/>
            <v:line id="_x0000_s3044" alt="" style="position:absolute" from="4894,2782" to="5385,2782" strokecolor="#191919" strokeweight=".2pt"/>
            <v:shape id="_x0000_s3043" alt="" style="position:absolute;left:5386;top:2779;width:121;height:33" coordorigin="5386,2780" coordsize="121,33" o:spt="100" adj="0,,0" path="m5478,2793r-90,l5386,2799r88,l5477,2807r8,5l5494,2812r5,l5503,2811r3,-2l5502,2806r-15,l5481,2802r-3,-9xm5500,2805r-2,1l5496,2806r6,l5500,2805xm5465,2780r-73,l5390,2786r82,l5470,2784r-3,-2l5465,2780xe" fillcolor="#191919" stroked="f">
              <v:stroke joinstyle="round"/>
              <v:formulas/>
              <v:path arrowok="t" o:connecttype="segments"/>
            </v:shape>
            <v:shape id="_x0000_s3042" alt="" style="position:absolute;left:5379;top:2779;width:13;height:20" coordorigin="5380,2780" coordsize="13,20" o:spt="100" adj="0,,0" path="m5388,2793r-6,l5380,2799r6,l5388,2793xm5392,2780r-6,l5384,2786r6,l5392,2780xe" fillcolor="#161616" stroked="f">
              <v:stroke joinstyle="round"/>
              <v:formulas/>
              <v:path arrowok="t" o:connecttype="segments"/>
            </v:shape>
            <v:shape id="_x0000_s3041" alt="" style="position:absolute;left:5473;top:2766;width:44;height:39" coordorigin="5474,2766" coordsize="44,39" o:spt="100" adj="0,,0" path="m5512,2772r-25,l5504,2773r7,7l5511,2794r-2,5l5506,2802r3,2l5511,2805r2,-2l5514,2801r2,-4l5517,2795r,-3l5517,2787r,-3l5516,2782r-4,-10xm5504,2766r-19,l5478,2772r-4,7l5477,2782r2,1l5481,2777r6,-5l5512,2772r-1,l5504,2766xe" fillcolor="#191919" stroked="f">
              <v:stroke joinstyle="round"/>
              <v:formulas/>
              <v:path arrowok="t" o:connecttype="segments"/>
            </v:shape>
            <v:shape id="_x0000_s3040" alt="" style="position:absolute;left:5464;top:2779;width:47;height:30" coordorigin="5465,2779" coordsize="47,30" o:spt="100" adj="0,,0" path="m5506,2802r-2,1l5502,2805r-2,l5504,2808r2,1l5508,2808r2,-1l5511,2805r-3,-2l5506,2802xm5474,2779r,1l5465,2780r2,2l5470,2784r2,2l5478,2786r1,-3l5474,2779xe" fillcolor="black" stroked="f">
              <v:stroke joinstyle="round"/>
              <v:formulas/>
              <v:path arrowok="t" o:connecttype="segments"/>
            </v:shape>
            <v:shape id="_x0000_s3039" alt="" style="position:absolute;left:5965;top:1388;width:114;height:117" coordorigin="5965,1388" coordsize="114,117" o:spt="100" adj="0,,0" path="m6049,1392r,-1l6047,1389r-2,1l6040,1398r-9,5l6013,1403r-9,-5l5999,1389r-2,-1l5995,1389r,2l6000,1402r11,6l6022,1408r11,l6041,1403r2,-1l6049,1392t30,64l5965,1456r4,13l5976,1481r9,10l5996,1498r12,5l6022,1504r13,-1l6047,1498r12,-7l6068,1481r7,-12l6079,1456e" stroked="f">
              <v:stroke joinstyle="round"/>
              <v:formulas/>
              <v:path arrowok="t" o:connecttype="segments"/>
            </v:shape>
            <v:shape id="_x0000_s3038" type="#_x0000_t75" alt="" style="position:absolute;left:5976;top:2755;width:90;height:124">
              <v:imagedata r:id="rId28" o:title=""/>
            </v:shape>
            <v:shape id="_x0000_s3037" type="#_x0000_t75" alt="" style="position:absolute;left:850;top:551;width:10504;height:15493">
              <v:imagedata r:id="rId29" o:title=""/>
            </v:shape>
            <v:shape id="_x0000_s3036" type="#_x0000_t75" alt="" style="position:absolute;left:6685;top:1939;width:129;height:155">
              <v:imagedata r:id="rId30" o:title=""/>
            </v:shape>
            <w10:wrap anchorx="page" anchory="page"/>
          </v:group>
        </w:pict>
      </w:r>
      <w:r>
        <w:rPr>
          <w:noProof/>
        </w:rPr>
        <w:pict w14:anchorId="46BC2870">
          <v:shape id="_x0000_s3034" type="#_x0000_t202" alt="" style="position:absolute;margin-left:397.4pt;margin-top:67.1pt;width:111.35pt;height:52.7pt;z-index:-257691648;mso-wrap-style:square;mso-wrap-edited:f;mso-width-percent:0;mso-height-percent:0;mso-position-horizontal-relative:page;mso-position-vertical-relative:page;mso-width-percent:0;mso-height-percent:0;v-text-anchor:top" filled="f" stroked="f">
            <v:textbox inset="0,0,0,0">
              <w:txbxContent>
                <w:p w14:paraId="46BC2CBC" w14:textId="77777777" w:rsidR="00346727" w:rsidRDefault="00904B7D">
                  <w:pPr>
                    <w:spacing w:before="25" w:line="235" w:lineRule="auto"/>
                    <w:ind w:left="20" w:right="-8"/>
                    <w:rPr>
                      <w:b/>
                      <w:sz w:val="28"/>
                    </w:rPr>
                  </w:pPr>
                  <w:r>
                    <w:rPr>
                      <w:b/>
                      <w:color w:val="231F20"/>
                      <w:sz w:val="28"/>
                    </w:rPr>
                    <w:t>Please send us pics/videos for our Facebook/Website</w:t>
                  </w:r>
                </w:p>
              </w:txbxContent>
            </v:textbox>
            <w10:wrap anchorx="page" anchory="page"/>
          </v:shape>
        </w:pict>
      </w:r>
      <w:r>
        <w:rPr>
          <w:noProof/>
        </w:rPr>
        <w:pict w14:anchorId="46BC2871">
          <v:shape id="_x0000_s3033" type="#_x0000_t202" alt="" style="position:absolute;margin-left:100.95pt;margin-top:73pt;width:67.6pt;height:48.35pt;z-index:-257690624;mso-wrap-style:square;mso-wrap-edited:f;mso-width-percent:0;mso-height-percent:0;mso-position-horizontal-relative:page;mso-position-vertical-relative:page;mso-width-percent:0;mso-height-percent:0;v-text-anchor:top" filled="f" stroked="f">
            <v:textbox inset="0,0,0,0">
              <w:txbxContent>
                <w:p w14:paraId="46BC2CBD" w14:textId="77777777" w:rsidR="00346727" w:rsidRDefault="00904B7D">
                  <w:pPr>
                    <w:spacing w:before="25" w:line="242" w:lineRule="auto"/>
                    <w:ind w:left="20" w:right="19" w:firstLine="1"/>
                    <w:jc w:val="center"/>
                    <w:rPr>
                      <w:b/>
                      <w:sz w:val="25"/>
                    </w:rPr>
                  </w:pPr>
                  <w:r>
                    <w:rPr>
                      <w:b/>
                      <w:color w:val="231F20"/>
                      <w:sz w:val="25"/>
                    </w:rPr>
                    <w:t>Send your pictures and videos!</w:t>
                  </w:r>
                </w:p>
              </w:txbxContent>
            </v:textbox>
            <w10:wrap anchorx="page" anchory="page"/>
          </v:shape>
        </w:pict>
      </w:r>
      <w:r>
        <w:rPr>
          <w:noProof/>
        </w:rPr>
        <w:pict w14:anchorId="46BC2872">
          <v:shape id="_x0000_s3032" type="#_x0000_t202" alt="" style="position:absolute;margin-left:118.65pt;margin-top:180pt;width:418.55pt;height:63.05pt;z-index:-257689600;mso-wrap-style:square;mso-wrap-edited:f;mso-width-percent:0;mso-height-percent:0;mso-position-horizontal-relative:page;mso-position-vertical-relative:page;mso-width-percent:0;mso-height-percent:0;v-text-anchor:top" filled="f" stroked="f">
            <v:textbox inset="0,0,0,0">
              <w:txbxContent>
                <w:p w14:paraId="46BC2CBE" w14:textId="77777777" w:rsidR="00346727" w:rsidRDefault="00904B7D">
                  <w:pPr>
                    <w:pStyle w:val="BodyText"/>
                    <w:spacing w:before="20"/>
                    <w:ind w:left="20"/>
                  </w:pPr>
                  <w:r>
                    <w:rPr>
                      <w:color w:val="231F20"/>
                    </w:rPr>
                    <w:t>Dear learner</w:t>
                  </w:r>
                </w:p>
                <w:p w14:paraId="46BC2CBF" w14:textId="77777777" w:rsidR="00346727" w:rsidRDefault="00904B7D">
                  <w:pPr>
                    <w:pStyle w:val="BodyText"/>
                    <w:spacing w:before="159" w:line="235" w:lineRule="auto"/>
                    <w:ind w:left="20"/>
                  </w:pPr>
                  <w:r>
                    <w:rPr>
                      <w:color w:val="231F20"/>
                      <w:spacing w:val="-5"/>
                    </w:rPr>
                    <w:t>We</w:t>
                  </w:r>
                  <w:r>
                    <w:rPr>
                      <w:color w:val="231F20"/>
                      <w:spacing w:val="-3"/>
                    </w:rPr>
                    <w:t xml:space="preserve"> </w:t>
                  </w:r>
                  <w:r>
                    <w:rPr>
                      <w:color w:val="231F20"/>
                    </w:rPr>
                    <w:t>are</w:t>
                  </w:r>
                  <w:r>
                    <w:rPr>
                      <w:color w:val="231F20"/>
                      <w:spacing w:val="-3"/>
                    </w:rPr>
                    <w:t xml:space="preserve"> </w:t>
                  </w:r>
                  <w:r>
                    <w:rPr>
                      <w:color w:val="231F20"/>
                    </w:rPr>
                    <w:t>so</w:t>
                  </w:r>
                  <w:r>
                    <w:rPr>
                      <w:color w:val="231F20"/>
                      <w:spacing w:val="-4"/>
                    </w:rPr>
                    <w:t xml:space="preserve"> </w:t>
                  </w:r>
                  <w:r>
                    <w:rPr>
                      <w:color w:val="231F20"/>
                    </w:rPr>
                    <w:t>excited</w:t>
                  </w:r>
                  <w:r>
                    <w:rPr>
                      <w:color w:val="231F20"/>
                      <w:spacing w:val="-3"/>
                    </w:rPr>
                    <w:t xml:space="preserve"> </w:t>
                  </w:r>
                  <w:r>
                    <w:rPr>
                      <w:color w:val="231F20"/>
                    </w:rPr>
                    <w:t>to</w:t>
                  </w:r>
                  <w:r>
                    <w:rPr>
                      <w:color w:val="231F20"/>
                      <w:spacing w:val="-3"/>
                    </w:rPr>
                    <w:t xml:space="preserve"> </w:t>
                  </w:r>
                  <w:r>
                    <w:rPr>
                      <w:color w:val="231F20"/>
                    </w:rPr>
                    <w:t>see</w:t>
                  </w:r>
                  <w:r>
                    <w:rPr>
                      <w:color w:val="231F20"/>
                      <w:spacing w:val="-4"/>
                    </w:rPr>
                    <w:t xml:space="preserve"> </w:t>
                  </w:r>
                  <w:r>
                    <w:rPr>
                      <w:color w:val="231F20"/>
                    </w:rPr>
                    <w:t>your</w:t>
                  </w:r>
                  <w:r>
                    <w:rPr>
                      <w:color w:val="231F20"/>
                      <w:spacing w:val="-4"/>
                    </w:rPr>
                    <w:t xml:space="preserve"> </w:t>
                  </w:r>
                  <w:r>
                    <w:rPr>
                      <w:color w:val="231F20"/>
                    </w:rPr>
                    <w:t>project</w:t>
                  </w:r>
                  <w:r>
                    <w:rPr>
                      <w:color w:val="231F20"/>
                      <w:spacing w:val="-4"/>
                    </w:rPr>
                    <w:t xml:space="preserve"> </w:t>
                  </w:r>
                  <w:r>
                    <w:rPr>
                      <w:color w:val="231F20"/>
                    </w:rPr>
                    <w:t>and</w:t>
                  </w:r>
                  <w:r>
                    <w:rPr>
                      <w:color w:val="231F20"/>
                      <w:spacing w:val="-4"/>
                    </w:rPr>
                    <w:t xml:space="preserve"> </w:t>
                  </w:r>
                  <w:r>
                    <w:rPr>
                      <w:color w:val="231F20"/>
                    </w:rPr>
                    <w:t>we</w:t>
                  </w:r>
                  <w:r>
                    <w:rPr>
                      <w:color w:val="231F20"/>
                      <w:spacing w:val="-2"/>
                    </w:rPr>
                    <w:t xml:space="preserve"> </w:t>
                  </w:r>
                  <w:r>
                    <w:rPr>
                      <w:color w:val="231F20"/>
                    </w:rPr>
                    <w:t>would</w:t>
                  </w:r>
                  <w:r>
                    <w:rPr>
                      <w:color w:val="231F20"/>
                      <w:spacing w:val="-4"/>
                    </w:rPr>
                    <w:t xml:space="preserve"> </w:t>
                  </w:r>
                  <w:r>
                    <w:rPr>
                      <w:color w:val="231F20"/>
                      <w:spacing w:val="-3"/>
                    </w:rPr>
                    <w:t xml:space="preserve">like </w:t>
                  </w:r>
                  <w:r>
                    <w:rPr>
                      <w:color w:val="231F20"/>
                    </w:rPr>
                    <w:t>you</w:t>
                  </w:r>
                  <w:r>
                    <w:rPr>
                      <w:color w:val="231F20"/>
                      <w:spacing w:val="-4"/>
                    </w:rPr>
                    <w:t xml:space="preserve"> </w:t>
                  </w:r>
                  <w:r>
                    <w:rPr>
                      <w:color w:val="231F20"/>
                    </w:rPr>
                    <w:t>to</w:t>
                  </w:r>
                  <w:r>
                    <w:rPr>
                      <w:color w:val="231F20"/>
                      <w:spacing w:val="-3"/>
                    </w:rPr>
                    <w:t xml:space="preserve"> </w:t>
                  </w:r>
                  <w:r>
                    <w:rPr>
                      <w:color w:val="231F20"/>
                    </w:rPr>
                    <w:t>share</w:t>
                  </w:r>
                  <w:r>
                    <w:rPr>
                      <w:color w:val="231F20"/>
                      <w:spacing w:val="-3"/>
                    </w:rPr>
                    <w:t xml:space="preserve"> </w:t>
                  </w:r>
                  <w:r>
                    <w:rPr>
                      <w:color w:val="231F20"/>
                    </w:rPr>
                    <w:t>it</w:t>
                  </w:r>
                  <w:r>
                    <w:rPr>
                      <w:color w:val="231F20"/>
                      <w:spacing w:val="-4"/>
                    </w:rPr>
                    <w:t xml:space="preserve"> </w:t>
                  </w:r>
                  <w:r>
                    <w:rPr>
                      <w:color w:val="231F20"/>
                    </w:rPr>
                    <w:t>with</w:t>
                  </w:r>
                  <w:r>
                    <w:rPr>
                      <w:color w:val="231F20"/>
                      <w:spacing w:val="-3"/>
                    </w:rPr>
                    <w:t xml:space="preserve"> </w:t>
                  </w:r>
                  <w:r>
                    <w:rPr>
                      <w:color w:val="231F20"/>
                    </w:rPr>
                    <w:t>us</w:t>
                  </w:r>
                  <w:r>
                    <w:rPr>
                      <w:color w:val="231F20"/>
                      <w:spacing w:val="-4"/>
                    </w:rPr>
                    <w:t xml:space="preserve"> </w:t>
                  </w:r>
                  <w:r>
                    <w:rPr>
                      <w:color w:val="231F20"/>
                    </w:rPr>
                    <w:t>so</w:t>
                  </w:r>
                  <w:r>
                    <w:rPr>
                      <w:color w:val="231F20"/>
                      <w:spacing w:val="-3"/>
                    </w:rPr>
                    <w:t xml:space="preserve"> </w:t>
                  </w:r>
                  <w:r>
                    <w:rPr>
                      <w:color w:val="231F20"/>
                    </w:rPr>
                    <w:t>that</w:t>
                  </w:r>
                  <w:r>
                    <w:rPr>
                      <w:color w:val="231F20"/>
                      <w:spacing w:val="-3"/>
                    </w:rPr>
                    <w:t xml:space="preserve"> </w:t>
                  </w:r>
                  <w:r>
                    <w:rPr>
                      <w:color w:val="231F20"/>
                    </w:rPr>
                    <w:t>we</w:t>
                  </w:r>
                  <w:r>
                    <w:rPr>
                      <w:color w:val="231F20"/>
                      <w:spacing w:val="-3"/>
                    </w:rPr>
                    <w:t xml:space="preserve"> </w:t>
                  </w:r>
                  <w:r>
                    <w:rPr>
                      <w:color w:val="231F20"/>
                    </w:rPr>
                    <w:t xml:space="preserve">can profile it on our website and possibly on Facebook or Instagram. </w:t>
                  </w:r>
                  <w:r>
                    <w:rPr>
                      <w:color w:val="231F20"/>
                      <w:spacing w:val="-10"/>
                    </w:rPr>
                    <w:t xml:space="preserve">To </w:t>
                  </w:r>
                  <w:r>
                    <w:rPr>
                      <w:color w:val="231F20"/>
                    </w:rPr>
                    <w:t>do that, please follow these instructions very</w:t>
                  </w:r>
                  <w:r>
                    <w:rPr>
                      <w:color w:val="231F20"/>
                      <w:spacing w:val="-1"/>
                    </w:rPr>
                    <w:t xml:space="preserve"> </w:t>
                  </w:r>
                  <w:r>
                    <w:rPr>
                      <w:color w:val="231F20"/>
                      <w:spacing w:val="-3"/>
                    </w:rPr>
                    <w:t>carefully.</w:t>
                  </w:r>
                </w:p>
              </w:txbxContent>
            </v:textbox>
            <w10:wrap anchorx="page" anchory="page"/>
          </v:shape>
        </w:pict>
      </w:r>
      <w:r>
        <w:rPr>
          <w:noProof/>
        </w:rPr>
        <w:pict w14:anchorId="46BC2873">
          <v:shape id="_x0000_s3031" type="#_x0000_t202" alt="" style="position:absolute;margin-left:118.9pt;margin-top:269.65pt;width:310.3pt;height:20.35pt;z-index:-257688576;mso-wrap-style:square;mso-wrap-edited:f;mso-width-percent:0;mso-height-percent:0;mso-position-horizontal-relative:page;mso-position-vertical-relative:page;mso-width-percent:0;mso-height-percent:0;v-text-anchor:top" filled="f" stroked="f">
            <v:textbox inset="0,0,0,0">
              <w:txbxContent>
                <w:p w14:paraId="46BC2CC0" w14:textId="77777777" w:rsidR="00346727" w:rsidRDefault="00904B7D">
                  <w:pPr>
                    <w:spacing w:before="20"/>
                    <w:ind w:left="20"/>
                    <w:rPr>
                      <w:b/>
                      <w:sz w:val="30"/>
                    </w:rPr>
                  </w:pPr>
                  <w:r>
                    <w:rPr>
                      <w:b/>
                      <w:color w:val="231F20"/>
                      <w:sz w:val="30"/>
                    </w:rPr>
                    <w:t>HOW TO PUT TOGETHER YOUR INFORMATION:</w:t>
                  </w:r>
                </w:p>
              </w:txbxContent>
            </v:textbox>
            <w10:wrap anchorx="page" anchory="page"/>
          </v:shape>
        </w:pict>
      </w:r>
      <w:r>
        <w:rPr>
          <w:noProof/>
        </w:rPr>
        <w:pict w14:anchorId="46BC2874">
          <v:shape id="_x0000_s3030" type="#_x0000_t202" alt="" style="position:absolute;margin-left:118.65pt;margin-top:315.5pt;width:142.5pt;height:17.9pt;z-index:-257687552;mso-wrap-style:square;mso-wrap-edited:f;mso-width-percent:0;mso-height-percent:0;mso-position-horizontal-relative:page;mso-position-vertical-relative:page;mso-width-percent:0;mso-height-percent:0;v-text-anchor:top" filled="f" stroked="f">
            <v:textbox inset="0,0,0,0">
              <w:txbxContent>
                <w:p w14:paraId="46BC2CC1" w14:textId="77777777" w:rsidR="00346727" w:rsidRDefault="00904B7D">
                  <w:pPr>
                    <w:spacing w:before="20"/>
                    <w:ind w:left="20"/>
                    <w:rPr>
                      <w:b/>
                      <w:sz w:val="26"/>
                    </w:rPr>
                  </w:pPr>
                  <w:r>
                    <w:rPr>
                      <w:b/>
                      <w:color w:val="231F20"/>
                      <w:spacing w:val="-7"/>
                      <w:sz w:val="26"/>
                    </w:rPr>
                    <w:t xml:space="preserve">Tell </w:t>
                  </w:r>
                  <w:r>
                    <w:rPr>
                      <w:b/>
                      <w:color w:val="231F20"/>
                      <w:sz w:val="26"/>
                    </w:rPr>
                    <w:t>us about your project:</w:t>
                  </w:r>
                </w:p>
              </w:txbxContent>
            </v:textbox>
            <w10:wrap anchorx="page" anchory="page"/>
          </v:shape>
        </w:pict>
      </w:r>
      <w:r>
        <w:rPr>
          <w:noProof/>
        </w:rPr>
        <w:pict w14:anchorId="46BC2875">
          <v:shape id="_x0000_s3029" type="#_x0000_t202" alt="" style="position:absolute;margin-left:118.65pt;margin-top:341.9pt;width:10.35pt;height:128.65pt;z-index:-257686528;mso-wrap-style:square;mso-wrap-edited:f;mso-width-percent:0;mso-height-percent:0;mso-position-horizontal-relative:page;mso-position-vertical-relative:page;mso-width-percent:0;mso-height-percent:0;v-text-anchor:top" filled="f" stroked="f">
            <v:textbox inset="0,0,0,0">
              <w:txbxContent>
                <w:p w14:paraId="46BC2CC2" w14:textId="77777777" w:rsidR="00346727" w:rsidRDefault="00904B7D">
                  <w:pPr>
                    <w:pStyle w:val="BodyText"/>
                    <w:spacing w:before="20"/>
                    <w:ind w:left="20"/>
                  </w:pPr>
                  <w:r>
                    <w:rPr>
                      <w:color w:val="231F20"/>
                    </w:rPr>
                    <w:t>1.</w:t>
                  </w:r>
                </w:p>
                <w:p w14:paraId="46BC2CC3" w14:textId="77777777" w:rsidR="00346727" w:rsidRDefault="00904B7D">
                  <w:pPr>
                    <w:pStyle w:val="BodyText"/>
                    <w:spacing w:before="109"/>
                    <w:ind w:left="20"/>
                  </w:pPr>
                  <w:r>
                    <w:rPr>
                      <w:color w:val="231F20"/>
                    </w:rPr>
                    <w:t>2.</w:t>
                  </w:r>
                </w:p>
                <w:p w14:paraId="46BC2CC4" w14:textId="77777777" w:rsidR="00346727" w:rsidRDefault="00904B7D">
                  <w:pPr>
                    <w:pStyle w:val="BodyText"/>
                    <w:spacing w:before="108"/>
                    <w:ind w:left="20"/>
                  </w:pPr>
                  <w:r>
                    <w:rPr>
                      <w:color w:val="231F20"/>
                    </w:rPr>
                    <w:t>3.</w:t>
                  </w:r>
                </w:p>
                <w:p w14:paraId="46BC2CC5" w14:textId="77777777" w:rsidR="00346727" w:rsidRDefault="00904B7D">
                  <w:pPr>
                    <w:pStyle w:val="BodyText"/>
                    <w:spacing w:before="109"/>
                    <w:ind w:left="20"/>
                  </w:pPr>
                  <w:r>
                    <w:rPr>
                      <w:color w:val="231F20"/>
                    </w:rPr>
                    <w:t>4.</w:t>
                  </w:r>
                </w:p>
                <w:p w14:paraId="46BC2CC6" w14:textId="77777777" w:rsidR="00346727" w:rsidRDefault="00904B7D">
                  <w:pPr>
                    <w:pStyle w:val="BodyText"/>
                    <w:spacing w:before="109"/>
                    <w:ind w:left="20"/>
                  </w:pPr>
                  <w:r>
                    <w:rPr>
                      <w:color w:val="231F20"/>
                    </w:rPr>
                    <w:t>5.</w:t>
                  </w:r>
                </w:p>
                <w:p w14:paraId="46BC2CC7" w14:textId="77777777" w:rsidR="00346727" w:rsidRDefault="00904B7D">
                  <w:pPr>
                    <w:pStyle w:val="BodyText"/>
                    <w:spacing w:before="109"/>
                    <w:ind w:left="20"/>
                  </w:pPr>
                  <w:r>
                    <w:rPr>
                      <w:color w:val="231F20"/>
                    </w:rPr>
                    <w:t>6.</w:t>
                  </w:r>
                </w:p>
                <w:p w14:paraId="46BC2CC8" w14:textId="77777777" w:rsidR="00346727" w:rsidRDefault="00904B7D">
                  <w:pPr>
                    <w:pStyle w:val="BodyText"/>
                    <w:spacing w:before="109"/>
                    <w:ind w:left="20"/>
                  </w:pPr>
                  <w:r>
                    <w:rPr>
                      <w:color w:val="231F20"/>
                    </w:rPr>
                    <w:t>7.</w:t>
                  </w:r>
                </w:p>
              </w:txbxContent>
            </v:textbox>
            <w10:wrap anchorx="page" anchory="page"/>
          </v:shape>
        </w:pict>
      </w:r>
      <w:r>
        <w:rPr>
          <w:noProof/>
        </w:rPr>
        <w:pict w14:anchorId="46BC2876">
          <v:shape id="_x0000_s3028" type="#_x0000_t202" alt="" style="position:absolute;margin-left:135.6pt;margin-top:341.9pt;width:336.45pt;height:128.65pt;z-index:-257685504;mso-wrap-style:square;mso-wrap-edited:f;mso-width-percent:0;mso-height-percent:0;mso-position-horizontal-relative:page;mso-position-vertical-relative:page;mso-width-percent:0;mso-height-percent:0;v-text-anchor:top" filled="f" stroked="f">
            <v:textbox inset="0,0,0,0">
              <w:txbxContent>
                <w:p w14:paraId="46BC2CC9" w14:textId="77777777" w:rsidR="00346727" w:rsidRDefault="00904B7D">
                  <w:pPr>
                    <w:pStyle w:val="BodyText"/>
                    <w:spacing w:before="20"/>
                    <w:ind w:left="20"/>
                  </w:pPr>
                  <w:r>
                    <w:rPr>
                      <w:color w:val="231F20"/>
                    </w:rPr>
                    <w:t>Product or service you created:</w:t>
                  </w:r>
                </w:p>
                <w:p w14:paraId="46BC2CCA" w14:textId="77777777" w:rsidR="00346727" w:rsidRDefault="00904B7D">
                  <w:pPr>
                    <w:pStyle w:val="BodyText"/>
                    <w:spacing w:before="109"/>
                    <w:ind w:left="20"/>
                  </w:pPr>
                  <w:r>
                    <w:rPr>
                      <w:color w:val="231F20"/>
                    </w:rPr>
                    <w:t>Name of learner:</w:t>
                  </w:r>
                </w:p>
                <w:p w14:paraId="46BC2CCB" w14:textId="77777777" w:rsidR="00346727" w:rsidRDefault="00904B7D">
                  <w:pPr>
                    <w:pStyle w:val="BodyText"/>
                    <w:spacing w:before="108"/>
                    <w:ind w:left="20"/>
                  </w:pPr>
                  <w:r>
                    <w:rPr>
                      <w:color w:val="231F20"/>
                    </w:rPr>
                    <w:t>School:</w:t>
                  </w:r>
                </w:p>
                <w:p w14:paraId="46BC2CCC" w14:textId="77777777" w:rsidR="00346727" w:rsidRDefault="00904B7D">
                  <w:pPr>
                    <w:pStyle w:val="BodyText"/>
                    <w:spacing w:before="109"/>
                    <w:ind w:left="20"/>
                  </w:pPr>
                  <w:r>
                    <w:rPr>
                      <w:color w:val="231F20"/>
                    </w:rPr>
                    <w:t>Grade:</w:t>
                  </w:r>
                </w:p>
                <w:p w14:paraId="46BC2CCD" w14:textId="77777777" w:rsidR="00346727" w:rsidRDefault="00904B7D">
                  <w:pPr>
                    <w:pStyle w:val="BodyText"/>
                    <w:spacing w:before="109"/>
                    <w:ind w:left="20"/>
                  </w:pPr>
                  <w:r>
                    <w:rPr>
                      <w:color w:val="231F20"/>
                    </w:rPr>
                    <w:t>Describe your project. (50 – 100 words)</w:t>
                  </w:r>
                </w:p>
                <w:p w14:paraId="46BC2CCE" w14:textId="77777777" w:rsidR="00346727" w:rsidRDefault="00904B7D">
                  <w:pPr>
                    <w:pStyle w:val="BodyText"/>
                    <w:spacing w:before="7" w:line="370" w:lineRule="atLeast"/>
                    <w:ind w:left="20" w:right="-18"/>
                  </w:pPr>
                  <w:r>
                    <w:rPr>
                      <w:color w:val="231F20"/>
                    </w:rPr>
                    <w:t>Describe the biggest challenge you had doing this project. (50 – 100 words) Describe what you would do better next time. (50 – 100 words)</w:t>
                  </w:r>
                </w:p>
              </w:txbxContent>
            </v:textbox>
            <w10:wrap anchorx="page" anchory="page"/>
          </v:shape>
        </w:pict>
      </w:r>
      <w:r>
        <w:rPr>
          <w:noProof/>
        </w:rPr>
        <w:pict w14:anchorId="46BC2877">
          <v:shape id="_x0000_s3027" type="#_x0000_t202" alt="" style="position:absolute;margin-left:118.65pt;margin-top:488.7pt;width:330.6pt;height:17.9pt;z-index:-257684480;mso-wrap-style:square;mso-wrap-edited:f;mso-width-percent:0;mso-height-percent:0;mso-position-horizontal-relative:page;mso-position-vertical-relative:page;mso-width-percent:0;mso-height-percent:0;v-text-anchor:top" filled="f" stroked="f">
            <v:textbox inset="0,0,0,0">
              <w:txbxContent>
                <w:p w14:paraId="46BC2CCF" w14:textId="77777777" w:rsidR="00346727" w:rsidRDefault="00904B7D">
                  <w:pPr>
                    <w:spacing w:before="20"/>
                    <w:ind w:left="20"/>
                    <w:rPr>
                      <w:b/>
                      <w:sz w:val="26"/>
                    </w:rPr>
                  </w:pPr>
                  <w:r>
                    <w:rPr>
                      <w:b/>
                      <w:color w:val="231F20"/>
                      <w:sz w:val="26"/>
                    </w:rPr>
                    <w:t xml:space="preserve">Choose the </w:t>
                  </w:r>
                  <w:r>
                    <w:rPr>
                      <w:b/>
                      <w:color w:val="231F20"/>
                      <w:sz w:val="26"/>
                    </w:rPr>
                    <w:t>right photographs to tell the story of your</w:t>
                  </w:r>
                  <w:r>
                    <w:rPr>
                      <w:b/>
                      <w:color w:val="231F20"/>
                      <w:spacing w:val="-42"/>
                      <w:sz w:val="26"/>
                    </w:rPr>
                    <w:t xml:space="preserve"> </w:t>
                  </w:r>
                  <w:r>
                    <w:rPr>
                      <w:b/>
                      <w:color w:val="231F20"/>
                      <w:sz w:val="26"/>
                    </w:rPr>
                    <w:t>project</w:t>
                  </w:r>
                </w:p>
              </w:txbxContent>
            </v:textbox>
            <w10:wrap anchorx="page" anchory="page"/>
          </v:shape>
        </w:pict>
      </w:r>
      <w:r>
        <w:rPr>
          <w:noProof/>
        </w:rPr>
        <w:pict w14:anchorId="46BC2878">
          <v:shape id="_x0000_s3026" type="#_x0000_t202" alt="" style="position:absolute;margin-left:118.65pt;margin-top:515.1pt;width:10.35pt;height:53.2pt;z-index:-257683456;mso-wrap-style:square;mso-wrap-edited:f;mso-width-percent:0;mso-height-percent:0;mso-position-horizontal-relative:page;mso-position-vertical-relative:page;mso-width-percent:0;mso-height-percent:0;v-text-anchor:top" filled="f" stroked="f">
            <v:textbox inset="0,0,0,0">
              <w:txbxContent>
                <w:p w14:paraId="46BC2CD0" w14:textId="77777777" w:rsidR="00346727" w:rsidRDefault="00904B7D">
                  <w:pPr>
                    <w:pStyle w:val="BodyText"/>
                    <w:spacing w:before="20"/>
                    <w:ind w:left="20"/>
                  </w:pPr>
                  <w:r>
                    <w:rPr>
                      <w:color w:val="231F20"/>
                    </w:rPr>
                    <w:t>1.</w:t>
                  </w:r>
                </w:p>
                <w:p w14:paraId="46BC2CD1" w14:textId="77777777" w:rsidR="00346727" w:rsidRDefault="00904B7D">
                  <w:pPr>
                    <w:pStyle w:val="BodyText"/>
                    <w:spacing w:before="109"/>
                    <w:ind w:left="20"/>
                  </w:pPr>
                  <w:r>
                    <w:rPr>
                      <w:color w:val="231F20"/>
                    </w:rPr>
                    <w:t>2.</w:t>
                  </w:r>
                </w:p>
                <w:p w14:paraId="46BC2CD2" w14:textId="77777777" w:rsidR="00346727" w:rsidRDefault="00904B7D">
                  <w:pPr>
                    <w:pStyle w:val="BodyText"/>
                    <w:spacing w:before="108"/>
                    <w:ind w:left="20"/>
                  </w:pPr>
                  <w:r>
                    <w:rPr>
                      <w:color w:val="231F20"/>
                    </w:rPr>
                    <w:t>3.</w:t>
                  </w:r>
                </w:p>
              </w:txbxContent>
            </v:textbox>
            <w10:wrap anchorx="page" anchory="page"/>
          </v:shape>
        </w:pict>
      </w:r>
      <w:r>
        <w:rPr>
          <w:noProof/>
        </w:rPr>
        <w:pict w14:anchorId="46BC2879">
          <v:shape id="_x0000_s3025" type="#_x0000_t202" alt="" style="position:absolute;margin-left:135.6pt;margin-top:515.1pt;width:343.95pt;height:53.2pt;z-index:-257682432;mso-wrap-style:square;mso-wrap-edited:f;mso-width-percent:0;mso-height-percent:0;mso-position-horizontal-relative:page;mso-position-vertical-relative:page;mso-width-percent:0;mso-height-percent:0;v-text-anchor:top" filled="f" stroked="f">
            <v:textbox inset="0,0,0,0">
              <w:txbxContent>
                <w:p w14:paraId="46BC2CD3" w14:textId="77777777" w:rsidR="00346727" w:rsidRDefault="00904B7D">
                  <w:pPr>
                    <w:pStyle w:val="BodyText"/>
                    <w:spacing w:before="20" w:line="338" w:lineRule="auto"/>
                    <w:ind w:left="20" w:right="-10"/>
                  </w:pPr>
                  <w:r>
                    <w:rPr>
                      <w:color w:val="231F20"/>
                    </w:rPr>
                    <w:t xml:space="preserve">Choose three photographs that tell the story and progress of your project. Make sure that </w:t>
                  </w:r>
                  <w:r>
                    <w:rPr>
                      <w:color w:val="231F20"/>
                      <w:spacing w:val="-3"/>
                    </w:rPr>
                    <w:t xml:space="preserve">no-one’s </w:t>
                  </w:r>
                  <w:r>
                    <w:rPr>
                      <w:color w:val="231F20"/>
                    </w:rPr>
                    <w:t>face is clearly visible unless they are wearing masks.</w:t>
                  </w:r>
                </w:p>
                <w:p w14:paraId="46BC2CD4" w14:textId="77777777" w:rsidR="00346727" w:rsidRDefault="00904B7D">
                  <w:pPr>
                    <w:pStyle w:val="BodyText"/>
                    <w:spacing w:before="0" w:line="266" w:lineRule="exact"/>
                    <w:ind w:left="20"/>
                  </w:pPr>
                  <w:r>
                    <w:rPr>
                      <w:color w:val="231F20"/>
                    </w:rPr>
                    <w:t>Make sure the picture is in focus and clear.</w:t>
                  </w:r>
                </w:p>
              </w:txbxContent>
            </v:textbox>
            <w10:wrap anchorx="page" anchory="page"/>
          </v:shape>
        </w:pict>
      </w:r>
      <w:r>
        <w:rPr>
          <w:noProof/>
        </w:rPr>
        <w:pict w14:anchorId="46BC287A">
          <v:shape id="_x0000_s3024" type="#_x0000_t202" alt="" style="position:absolute;margin-left:118.65pt;margin-top:586.4pt;width:164.3pt;height:17.9pt;z-index:-257681408;mso-wrap-style:square;mso-wrap-edited:f;mso-width-percent:0;mso-height-percent:0;mso-position-horizontal-relative:page;mso-position-vertical-relative:page;mso-width-percent:0;mso-height-percent:0;v-text-anchor:top" filled="f" stroked="f">
            <v:textbox inset="0,0,0,0">
              <w:txbxContent>
                <w:p w14:paraId="46BC2CD5" w14:textId="77777777" w:rsidR="00346727" w:rsidRDefault="00904B7D">
                  <w:pPr>
                    <w:spacing w:before="20"/>
                    <w:ind w:left="20"/>
                    <w:rPr>
                      <w:b/>
                      <w:sz w:val="26"/>
                    </w:rPr>
                  </w:pPr>
                  <w:r>
                    <w:rPr>
                      <w:b/>
                      <w:color w:val="231F20"/>
                      <w:sz w:val="26"/>
                    </w:rPr>
                    <w:t>How to send your submission:</w:t>
                  </w:r>
                </w:p>
              </w:txbxContent>
            </v:textbox>
            <w10:wrap anchorx="page" anchory="page"/>
          </v:shape>
        </w:pict>
      </w:r>
      <w:r>
        <w:rPr>
          <w:noProof/>
        </w:rPr>
        <w:pict w14:anchorId="46BC287B">
          <v:shape id="_x0000_s3023" type="#_x0000_t202" alt="" style="position:absolute;margin-left:118.65pt;margin-top:612.85pt;width:10.35pt;height:53.2pt;z-index:-257680384;mso-wrap-style:square;mso-wrap-edited:f;mso-width-percent:0;mso-height-percent:0;mso-position-horizontal-relative:page;mso-position-vertical-relative:page;mso-width-percent:0;mso-height-percent:0;v-text-anchor:top" filled="f" stroked="f">
            <v:textbox inset="0,0,0,0">
              <w:txbxContent>
                <w:p w14:paraId="46BC2CD6" w14:textId="77777777" w:rsidR="00346727" w:rsidRDefault="00904B7D">
                  <w:pPr>
                    <w:pStyle w:val="BodyText"/>
                    <w:spacing w:before="20"/>
                    <w:ind w:left="20"/>
                  </w:pPr>
                  <w:r>
                    <w:rPr>
                      <w:color w:val="231F20"/>
                    </w:rPr>
                    <w:t>1.</w:t>
                  </w:r>
                </w:p>
                <w:p w14:paraId="46BC2CD7" w14:textId="77777777" w:rsidR="00346727" w:rsidRDefault="00904B7D">
                  <w:pPr>
                    <w:pStyle w:val="BodyText"/>
                    <w:spacing w:before="109"/>
                    <w:ind w:left="20"/>
                  </w:pPr>
                  <w:r>
                    <w:rPr>
                      <w:color w:val="231F20"/>
                    </w:rPr>
                    <w:t>2.</w:t>
                  </w:r>
                </w:p>
                <w:p w14:paraId="46BC2CD8" w14:textId="77777777" w:rsidR="00346727" w:rsidRDefault="00904B7D">
                  <w:pPr>
                    <w:pStyle w:val="BodyText"/>
                    <w:spacing w:before="108"/>
                    <w:ind w:left="20"/>
                  </w:pPr>
                  <w:r>
                    <w:rPr>
                      <w:color w:val="231F20"/>
                    </w:rPr>
                    <w:t>3.</w:t>
                  </w:r>
                </w:p>
              </w:txbxContent>
            </v:textbox>
            <w10:wrap anchorx="page" anchory="page"/>
          </v:shape>
        </w:pict>
      </w:r>
      <w:r>
        <w:rPr>
          <w:noProof/>
        </w:rPr>
        <w:pict w14:anchorId="46BC287C">
          <v:shape id="_x0000_s3022" type="#_x0000_t202" alt="" style="position:absolute;margin-left:135.6pt;margin-top:612.85pt;width:393.7pt;height:66.4pt;z-index:-257679360;mso-wrap-style:square;mso-wrap-edited:f;mso-width-percent:0;mso-height-percent:0;mso-position-horizontal-relative:page;mso-position-vertical-relative:page;mso-width-percent:0;mso-height-percent:0;v-text-anchor:top" filled="f" stroked="f">
            <v:textbox inset="0,0,0,0">
              <w:txbxContent>
                <w:p w14:paraId="46BC2CD9" w14:textId="77777777" w:rsidR="00346727" w:rsidRDefault="00904B7D">
                  <w:pPr>
                    <w:pStyle w:val="BodyText"/>
                    <w:spacing w:before="20" w:line="338" w:lineRule="auto"/>
                    <w:ind w:left="20" w:right="-19"/>
                  </w:pPr>
                  <w:r>
                    <w:rPr>
                      <w:color w:val="231F20"/>
                    </w:rPr>
                    <w:t>All submissions must be in a word document and the pictures must be in the document. You can send it to us on email.</w:t>
                  </w:r>
                </w:p>
                <w:p w14:paraId="46BC2CDA" w14:textId="77777777" w:rsidR="00346727" w:rsidRDefault="00904B7D">
                  <w:pPr>
                    <w:pStyle w:val="BodyText"/>
                    <w:spacing w:before="1" w:line="235" w:lineRule="auto"/>
                    <w:ind w:left="20" w:right="378" w:hanging="1"/>
                  </w:pPr>
                  <w:r>
                    <w:rPr>
                      <w:color w:val="231F20"/>
                    </w:rPr>
                    <w:t xml:space="preserve">You can email it yourself, or you can ask your </w:t>
                  </w:r>
                  <w:r>
                    <w:rPr>
                      <w:color w:val="231F20"/>
                    </w:rPr>
                    <w:t xml:space="preserve">parent/caregiver or teacher to do this for you. You must use this subject line on the email: </w:t>
                  </w:r>
                  <w:r>
                    <w:rPr>
                      <w:i/>
                      <w:color w:val="231F20"/>
                    </w:rPr>
                    <w:t>Learner Project Grade 10 LO</w:t>
                  </w:r>
                  <w:r>
                    <w:rPr>
                      <w:color w:val="231F20"/>
                    </w:rPr>
                    <w:t>.</w:t>
                  </w:r>
                </w:p>
              </w:txbxContent>
            </v:textbox>
            <w10:wrap anchorx="page" anchory="page"/>
          </v:shape>
        </w:pict>
      </w:r>
      <w:r>
        <w:rPr>
          <w:noProof/>
        </w:rPr>
        <w:pict w14:anchorId="46BC287D">
          <v:shape id="_x0000_s3021" type="#_x0000_t202" alt="" style="position:absolute;margin-left:289pt;margin-top:712.2pt;width:99.7pt;height:15.45pt;z-index:-257678336;mso-wrap-style:square;mso-wrap-edited:f;mso-width-percent:0;mso-height-percent:0;mso-position-horizontal-relative:page;mso-position-vertical-relative:page;mso-width-percent:0;mso-height-percent:0;v-text-anchor:top" filled="f" stroked="f">
            <v:textbox inset="0,0,0,0">
              <w:txbxContent>
                <w:p w14:paraId="46BC2CDB" w14:textId="77777777" w:rsidR="00346727" w:rsidRDefault="00904B7D">
                  <w:pPr>
                    <w:pStyle w:val="BodyText"/>
                    <w:spacing w:before="20"/>
                    <w:ind w:left="20"/>
                  </w:pPr>
                  <w:hyperlink r:id="rId31">
                    <w:r>
                      <w:rPr>
                        <w:color w:val="231F20"/>
                      </w:rPr>
                      <w:t>info@ecubed-dbe.org</w:t>
                    </w:r>
                  </w:hyperlink>
                </w:p>
              </w:txbxContent>
            </v:textbox>
            <w10:wrap anchorx="page" anchory="page"/>
          </v:shape>
        </w:pict>
      </w:r>
      <w:r>
        <w:rPr>
          <w:noProof/>
        </w:rPr>
        <w:pict w14:anchorId="46BC287E">
          <v:shape id="_x0000_s3020" type="#_x0000_t202" alt="" style="position:absolute;margin-left:249.6pt;margin-top:729.35pt;width:26.45pt;height:15.45pt;z-index:-257677312;mso-wrap-style:square;mso-wrap-edited:f;mso-width-percent:0;mso-height-percent:0;mso-position-horizontal-relative:page;mso-position-vertical-relative:page;mso-width-percent:0;mso-height-percent:0;v-text-anchor:top" filled="f" stroked="f">
            <v:textbox inset="0,0,0,0">
              <w:txbxContent>
                <w:p w14:paraId="46BC2CDC" w14:textId="77777777" w:rsidR="00346727" w:rsidRDefault="00904B7D">
                  <w:pPr>
                    <w:pStyle w:val="BodyText"/>
                    <w:spacing w:before="20"/>
                    <w:ind w:left="20"/>
                  </w:pPr>
                  <w:r>
                    <w:rPr>
                      <w:color w:val="231F20"/>
                    </w:rPr>
                    <w:t>Email</w:t>
                  </w:r>
                </w:p>
              </w:txbxContent>
            </v:textbox>
            <w10:wrap anchorx="page" anchory="page"/>
          </v:shape>
        </w:pict>
      </w:r>
      <w:r>
        <w:rPr>
          <w:noProof/>
        </w:rPr>
        <w:pict w14:anchorId="46BC287F">
          <v:shape id="_x0000_s3019" type="#_x0000_t202" alt="" style="position:absolute;margin-left:118.65pt;margin-top:766.65pt;width:356.05pt;height:28.65pt;z-index:-257676288;mso-wrap-style:square;mso-wrap-edited:f;mso-width-percent:0;mso-height-percent:0;mso-position-horizontal-relative:page;mso-position-vertical-relative:page;mso-width-percent:0;mso-height-percent:0;v-text-anchor:top" filled="f" stroked="f">
            <v:textbox inset="0,0,0,0">
              <w:txbxContent>
                <w:p w14:paraId="46BC2CDD" w14:textId="77777777" w:rsidR="00346727" w:rsidRDefault="00904B7D">
                  <w:pPr>
                    <w:pStyle w:val="BodyText"/>
                    <w:spacing w:before="24" w:line="235" w:lineRule="auto"/>
                    <w:ind w:left="20"/>
                  </w:pPr>
                  <w:r>
                    <w:rPr>
                      <w:color w:val="231F20"/>
                    </w:rPr>
                    <w:t>If</w:t>
                  </w:r>
                  <w:r>
                    <w:rPr>
                      <w:color w:val="231F20"/>
                      <w:spacing w:val="-4"/>
                    </w:rPr>
                    <w:t xml:space="preserve"> </w:t>
                  </w:r>
                  <w:r>
                    <w:rPr>
                      <w:color w:val="231F20"/>
                    </w:rPr>
                    <w:t>needed,</w:t>
                  </w:r>
                  <w:r>
                    <w:rPr>
                      <w:color w:val="231F20"/>
                      <w:spacing w:val="-5"/>
                    </w:rPr>
                    <w:t xml:space="preserve"> </w:t>
                  </w:r>
                  <w:r>
                    <w:rPr>
                      <w:color w:val="231F20"/>
                    </w:rPr>
                    <w:t>we</w:t>
                  </w:r>
                  <w:r>
                    <w:rPr>
                      <w:color w:val="231F20"/>
                      <w:spacing w:val="-4"/>
                    </w:rPr>
                    <w:t xml:space="preserve"> </w:t>
                  </w:r>
                  <w:r>
                    <w:rPr>
                      <w:color w:val="231F20"/>
                    </w:rPr>
                    <w:t>might</w:t>
                  </w:r>
                  <w:r>
                    <w:rPr>
                      <w:color w:val="231F20"/>
                      <w:spacing w:val="-3"/>
                    </w:rPr>
                    <w:t xml:space="preserve"> </w:t>
                  </w:r>
                  <w:r>
                    <w:rPr>
                      <w:color w:val="231F20"/>
                    </w:rPr>
                    <w:t>ask</w:t>
                  </w:r>
                  <w:r>
                    <w:rPr>
                      <w:color w:val="231F20"/>
                      <w:spacing w:val="-5"/>
                    </w:rPr>
                    <w:t xml:space="preserve"> </w:t>
                  </w:r>
                  <w:r>
                    <w:rPr>
                      <w:color w:val="231F20"/>
                    </w:rPr>
                    <w:t>you</w:t>
                  </w:r>
                  <w:r>
                    <w:rPr>
                      <w:color w:val="231F20"/>
                      <w:spacing w:val="-5"/>
                    </w:rPr>
                    <w:t xml:space="preserve"> </w:t>
                  </w:r>
                  <w:r>
                    <w:rPr>
                      <w:color w:val="231F20"/>
                    </w:rPr>
                    <w:t>to</w:t>
                  </w:r>
                  <w:r>
                    <w:rPr>
                      <w:color w:val="231F20"/>
                      <w:spacing w:val="-5"/>
                    </w:rPr>
                    <w:t xml:space="preserve"> </w:t>
                  </w:r>
                  <w:r>
                    <w:rPr>
                      <w:color w:val="231F20"/>
                    </w:rPr>
                    <w:t>make</w:t>
                  </w:r>
                  <w:r>
                    <w:rPr>
                      <w:color w:val="231F20"/>
                      <w:spacing w:val="-3"/>
                    </w:rPr>
                    <w:t xml:space="preserve"> </w:t>
                  </w:r>
                  <w:r>
                    <w:rPr>
                      <w:color w:val="231F20"/>
                    </w:rPr>
                    <w:t>some</w:t>
                  </w:r>
                  <w:r>
                    <w:rPr>
                      <w:color w:val="231F20"/>
                      <w:spacing w:val="-5"/>
                    </w:rPr>
                    <w:t xml:space="preserve"> </w:t>
                  </w:r>
                  <w:r>
                    <w:rPr>
                      <w:color w:val="231F20"/>
                    </w:rPr>
                    <w:t>changes</w:t>
                  </w:r>
                  <w:r>
                    <w:rPr>
                      <w:color w:val="231F20"/>
                      <w:spacing w:val="-4"/>
                    </w:rPr>
                    <w:t xml:space="preserve"> </w:t>
                  </w:r>
                  <w:r>
                    <w:rPr>
                      <w:color w:val="231F20"/>
                    </w:rPr>
                    <w:t>to</w:t>
                  </w:r>
                  <w:r>
                    <w:rPr>
                      <w:color w:val="231F20"/>
                      <w:spacing w:val="-4"/>
                    </w:rPr>
                    <w:t xml:space="preserve"> </w:t>
                  </w:r>
                  <w:r>
                    <w:rPr>
                      <w:color w:val="231F20"/>
                    </w:rPr>
                    <w:t>your</w:t>
                  </w:r>
                  <w:r>
                    <w:rPr>
                      <w:color w:val="231F20"/>
                      <w:spacing w:val="-5"/>
                    </w:rPr>
                    <w:t xml:space="preserve"> </w:t>
                  </w:r>
                  <w:r>
                    <w:rPr>
                      <w:color w:val="231F20"/>
                    </w:rPr>
                    <w:t>submission</w:t>
                  </w:r>
                  <w:r>
                    <w:rPr>
                      <w:color w:val="231F20"/>
                      <w:spacing w:val="-5"/>
                    </w:rPr>
                    <w:t xml:space="preserve"> </w:t>
                  </w:r>
                  <w:r>
                    <w:rPr>
                      <w:color w:val="231F20"/>
                    </w:rPr>
                    <w:t>in</w:t>
                  </w:r>
                  <w:r>
                    <w:rPr>
                      <w:color w:val="231F20"/>
                      <w:spacing w:val="-5"/>
                    </w:rPr>
                    <w:t xml:space="preserve"> </w:t>
                  </w:r>
                  <w:r>
                    <w:rPr>
                      <w:color w:val="231F20"/>
                    </w:rPr>
                    <w:t>order to make it ready for uploading onto our</w:t>
                  </w:r>
                  <w:r>
                    <w:rPr>
                      <w:color w:val="231F20"/>
                      <w:spacing w:val="-12"/>
                    </w:rPr>
                    <w:t xml:space="preserve"> </w:t>
                  </w:r>
                  <w:r>
                    <w:rPr>
                      <w:color w:val="231F20"/>
                    </w:rPr>
                    <w:t>website.</w:t>
                  </w:r>
                </w:p>
              </w:txbxContent>
            </v:textbox>
            <w10:wrap anchorx="page" anchory="page"/>
          </v:shape>
        </w:pict>
      </w:r>
      <w:r>
        <w:rPr>
          <w:noProof/>
        </w:rPr>
        <w:pict w14:anchorId="46BC2880">
          <v:shape id="_x0000_s3018" type="#_x0000_t202" alt="" style="position:absolute;margin-left:41.5pt;margin-top:806.4pt;width:202.25pt;height:13pt;z-index:-257675264;mso-wrap-style:square;mso-wrap-edited:f;mso-width-percent:0;mso-height-percent:0;mso-position-horizontal-relative:page;mso-position-vertical-relative:page;mso-width-percent:0;mso-height-percent:0;v-text-anchor:top" filled="f" stroked="f">
            <v:textbox inset="0,0,0,0">
              <w:txbxContent>
                <w:p w14:paraId="46BC2CDE" w14:textId="77777777" w:rsidR="00346727" w:rsidRDefault="00904B7D">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10</w:t>
                  </w:r>
                </w:p>
              </w:txbxContent>
            </v:textbox>
            <w10:wrap anchorx="page" anchory="page"/>
          </v:shape>
        </w:pict>
      </w:r>
      <w:r>
        <w:rPr>
          <w:noProof/>
        </w:rPr>
        <w:pict w14:anchorId="46BC2881">
          <v:shape id="_x0000_s3017" type="#_x0000_t202" alt="" style="position:absolute;margin-left:561.35pt;margin-top:806.4pt;width:6.55pt;height:13pt;z-index:-257674240;mso-wrap-style:square;mso-wrap-edited:f;mso-width-percent:0;mso-height-percent:0;mso-position-horizontal-relative:page;mso-position-vertical-relative:page;mso-width-percent:0;mso-height-percent:0;v-text-anchor:top" filled="f" stroked="f">
            <v:textbox inset="0,0,0,0">
              <w:txbxContent>
                <w:p w14:paraId="46BC2CDF" w14:textId="77777777" w:rsidR="00346727" w:rsidRDefault="00904B7D">
                  <w:pPr>
                    <w:spacing w:before="20"/>
                    <w:ind w:left="20"/>
                    <w:rPr>
                      <w:sz w:val="18"/>
                    </w:rPr>
                  </w:pPr>
                  <w:r>
                    <w:rPr>
                      <w:color w:val="231F20"/>
                      <w:sz w:val="18"/>
                    </w:rPr>
                    <w:t>7</w:t>
                  </w:r>
                </w:p>
              </w:txbxContent>
            </v:textbox>
            <w10:wrap anchorx="page" anchory="page"/>
          </v:shape>
        </w:pict>
      </w:r>
      <w:r>
        <w:rPr>
          <w:noProof/>
        </w:rPr>
        <w:pict w14:anchorId="46BC2882">
          <v:shape id="_x0000_s3016" type="#_x0000_t202" alt="" style="position:absolute;margin-left:244.9pt;margin-top:128.35pt;width:24.6pt;height:12pt;z-index:-257673216;mso-wrap-style:square;mso-wrap-edited:f;mso-width-percent:0;mso-height-percent:0;mso-position-horizontal-relative:page;mso-position-vertical-relative:page;mso-width-percent:0;mso-height-percent:0;v-text-anchor:top" filled="f" stroked="f">
            <v:textbox inset="0,0,0,0">
              <w:txbxContent>
                <w:p w14:paraId="46BC2CE0" w14:textId="77777777" w:rsidR="00346727" w:rsidRDefault="00346727">
                  <w:pPr>
                    <w:pStyle w:val="BodyText"/>
                    <w:rPr>
                      <w:rFonts w:ascii="Times New Roman"/>
                      <w:sz w:val="17"/>
                    </w:rPr>
                  </w:pPr>
                </w:p>
              </w:txbxContent>
            </v:textbox>
            <w10:wrap anchorx="page" anchory="page"/>
          </v:shape>
        </w:pict>
      </w:r>
      <w:r>
        <w:rPr>
          <w:noProof/>
        </w:rPr>
        <w:pict w14:anchorId="46BC2883">
          <v:shape id="_x0000_s3015" type="#_x0000_t202" alt="" style="position:absolute;margin-left:273.95pt;margin-top:128.15pt;width:9.6pt;height:12pt;z-index:-257672192;mso-wrap-style:square;mso-wrap-edited:f;mso-width-percent:0;mso-height-percent:0;mso-position-horizontal-relative:page;mso-position-vertical-relative:page;mso-width-percent:0;mso-height-percent:0;v-text-anchor:top" filled="f" stroked="f">
            <v:textbox inset="0,0,0,0">
              <w:txbxContent>
                <w:p w14:paraId="46BC2CE1" w14:textId="77777777" w:rsidR="00346727" w:rsidRDefault="00346727">
                  <w:pPr>
                    <w:pStyle w:val="BodyText"/>
                    <w:rPr>
                      <w:rFonts w:ascii="Times New Roman"/>
                      <w:sz w:val="17"/>
                    </w:rPr>
                  </w:pPr>
                </w:p>
              </w:txbxContent>
            </v:textbox>
            <w10:wrap anchorx="page" anchory="page"/>
          </v:shape>
        </w:pict>
      </w:r>
      <w:r>
        <w:rPr>
          <w:noProof/>
        </w:rPr>
        <w:pict w14:anchorId="46BC2884">
          <v:shape id="_x0000_s3014" type="#_x0000_t202" alt="" style="position:absolute;margin-left:275.85pt;margin-top:128.25pt;width:7.65pt;height:12pt;z-index:-257671168;mso-wrap-style:square;mso-wrap-edited:f;mso-width-percent:0;mso-height-percent:0;mso-position-horizontal-relative:page;mso-position-vertical-relative:page;mso-width-percent:0;mso-height-percent:0;v-text-anchor:top" filled="f" stroked="f">
            <v:textbox inset="0,0,0,0">
              <w:txbxContent>
                <w:p w14:paraId="46BC2CE2" w14:textId="77777777" w:rsidR="00346727" w:rsidRDefault="00346727">
                  <w:pPr>
                    <w:pStyle w:val="BodyText"/>
                    <w:rPr>
                      <w:rFonts w:ascii="Times New Roman"/>
                      <w:sz w:val="17"/>
                    </w:rPr>
                  </w:pPr>
                </w:p>
              </w:txbxContent>
            </v:textbox>
            <w10:wrap anchorx="page" anchory="page"/>
          </v:shape>
        </w:pict>
      </w:r>
      <w:r>
        <w:rPr>
          <w:noProof/>
        </w:rPr>
        <w:pict w14:anchorId="46BC2885">
          <v:shape id="_x0000_s3013" type="#_x0000_t202" alt="" style="position:absolute;margin-left:244.6pt;margin-top:128.5pt;width:24.6pt;height:12pt;z-index:-257670144;mso-wrap-style:square;mso-wrap-edited:f;mso-width-percent:0;mso-height-percent:0;mso-position-horizontal-relative:page;mso-position-vertical-relative:page;mso-width-percent:0;mso-height-percent:0;v-text-anchor:top" filled="f" stroked="f">
            <v:textbox inset="0,0,0,0">
              <w:txbxContent>
                <w:p w14:paraId="46BC2CE3" w14:textId="77777777" w:rsidR="00346727" w:rsidRDefault="00346727">
                  <w:pPr>
                    <w:pStyle w:val="BodyText"/>
                    <w:rPr>
                      <w:rFonts w:ascii="Times New Roman"/>
                      <w:sz w:val="17"/>
                    </w:rPr>
                  </w:pPr>
                </w:p>
              </w:txbxContent>
            </v:textbox>
            <w10:wrap anchorx="page" anchory="page"/>
          </v:shape>
        </w:pict>
      </w:r>
      <w:r>
        <w:rPr>
          <w:noProof/>
        </w:rPr>
        <w:pict w14:anchorId="46BC2886">
          <v:shape id="_x0000_s3012" type="#_x0000_t202" alt="" style="position:absolute;margin-left:331.15pt;margin-top:127pt;width:25.9pt;height:12pt;z-index:-257669120;mso-wrap-style:square;mso-wrap-edited:f;mso-width-percent:0;mso-height-percent:0;mso-position-horizontal-relative:page;mso-position-vertical-relative:page;mso-width-percent:0;mso-height-percent:0;v-text-anchor:top" filled="f" stroked="f">
            <v:textbox inset="0,0,0,0">
              <w:txbxContent>
                <w:p w14:paraId="46BC2CE4" w14:textId="77777777" w:rsidR="00346727" w:rsidRDefault="00346727">
                  <w:pPr>
                    <w:pStyle w:val="BodyText"/>
                    <w:rPr>
                      <w:rFonts w:ascii="Times New Roman"/>
                      <w:sz w:val="17"/>
                    </w:rPr>
                  </w:pPr>
                </w:p>
              </w:txbxContent>
            </v:textbox>
            <w10:wrap anchorx="page" anchory="page"/>
          </v:shape>
        </w:pict>
      </w:r>
      <w:r>
        <w:rPr>
          <w:noProof/>
        </w:rPr>
        <w:pict w14:anchorId="46BC2887">
          <v:shape id="_x0000_s3011" type="#_x0000_t202" alt="" style="position:absolute;margin-left:329.3pt;margin-top:128.45pt;width:26.3pt;height:12pt;z-index:-257668096;mso-wrap-style:square;mso-wrap-edited:f;mso-width-percent:0;mso-height-percent:0;mso-position-horizontal-relative:page;mso-position-vertical-relative:page;mso-width-percent:0;mso-height-percent:0;v-text-anchor:top" filled="f" stroked="f">
            <v:textbox inset="0,0,0,0">
              <w:txbxContent>
                <w:p w14:paraId="46BC2CE5" w14:textId="77777777" w:rsidR="00346727" w:rsidRDefault="00346727">
                  <w:pPr>
                    <w:pStyle w:val="BodyText"/>
                    <w:rPr>
                      <w:rFonts w:ascii="Times New Roman"/>
                      <w:sz w:val="17"/>
                    </w:rPr>
                  </w:pPr>
                </w:p>
              </w:txbxContent>
            </v:textbox>
            <w10:wrap anchorx="page" anchory="page"/>
          </v:shape>
        </w:pict>
      </w:r>
      <w:r>
        <w:rPr>
          <w:noProof/>
        </w:rPr>
        <w:pict w14:anchorId="46BC2888">
          <v:shape id="_x0000_s3010" type="#_x0000_t202" alt="" style="position:absolute;margin-left:245pt;margin-top:130.9pt;width:7.95pt;height:12pt;z-index:-257667072;mso-wrap-style:square;mso-wrap-edited:f;mso-width-percent:0;mso-height-percent:0;mso-position-horizontal-relative:page;mso-position-vertical-relative:page;mso-width-percent:0;mso-height-percent:0;v-text-anchor:top" filled="f" stroked="f">
            <v:textbox inset="0,0,0,0">
              <w:txbxContent>
                <w:p w14:paraId="46BC2CE6" w14:textId="77777777" w:rsidR="00346727" w:rsidRDefault="00346727">
                  <w:pPr>
                    <w:pStyle w:val="BodyText"/>
                    <w:rPr>
                      <w:rFonts w:ascii="Times New Roman"/>
                      <w:sz w:val="17"/>
                    </w:rPr>
                  </w:pPr>
                </w:p>
              </w:txbxContent>
            </v:textbox>
            <w10:wrap anchorx="page" anchory="page"/>
          </v:shape>
        </w:pict>
      </w:r>
    </w:p>
    <w:p w14:paraId="46BC2773" w14:textId="77777777" w:rsidR="00346727" w:rsidRDefault="00346727">
      <w:pPr>
        <w:rPr>
          <w:sz w:val="2"/>
          <w:szCs w:val="2"/>
        </w:rPr>
        <w:sectPr w:rsidR="00346727">
          <w:pgSz w:w="11910" w:h="16840"/>
          <w:pgMar w:top="1320" w:right="0" w:bottom="280" w:left="420" w:header="720" w:footer="720" w:gutter="0"/>
          <w:cols w:space="720"/>
        </w:sectPr>
      </w:pPr>
    </w:p>
    <w:p w14:paraId="46BC2774" w14:textId="77777777" w:rsidR="00346727" w:rsidRDefault="00904B7D">
      <w:pPr>
        <w:rPr>
          <w:sz w:val="2"/>
          <w:szCs w:val="2"/>
        </w:rPr>
      </w:pPr>
      <w:r>
        <w:rPr>
          <w:noProof/>
        </w:rPr>
        <w:lastRenderedPageBreak/>
        <w:pict w14:anchorId="46BC2889">
          <v:group id="_x0000_s2774" alt="" style="position:absolute;margin-left:28.35pt;margin-top:28.35pt;width:524.95pt;height:774.3pt;z-index:-257666048;mso-position-horizontal-relative:page;mso-position-vertical-relative:page" coordorigin="567,567" coordsize="10499,15486">
            <v:line id="_x0000_s3009" alt="" style="position:absolute" from="567,574" to="985,574" strokecolor="#231f20"/>
            <v:line id="_x0000_s3008" alt="" style="position:absolute" from="574,1202" to="574,582" strokecolor="#231f20"/>
            <v:line id="_x0000_s3007" alt="" style="position:absolute" from="985,574" to="2421,574" strokecolor="#231f20"/>
            <v:line id="_x0000_s3006" alt="" style="position:absolute" from="2421,574" to="4160,574" strokecolor="#231f20"/>
            <v:line id="_x0000_s3005" alt="" style="position:absolute" from="4160,574" to="8563,574" strokecolor="#231f20"/>
            <v:line id="_x0000_s3004" alt="" style="position:absolute" from="8563,574" to="9810,574" strokecolor="#231f20"/>
            <v:line id="_x0000_s3003" alt="" style="position:absolute" from="9810,574" to="11065,574" strokecolor="#231f20"/>
            <v:line id="_x0000_s3002" alt="" style="position:absolute" from="11058,1202" to="11058,582" strokecolor="#231f20"/>
            <v:line id="_x0000_s3001" alt="" style="position:absolute" from="567,1209" to="985,1209" strokecolor="#231f20"/>
            <v:line id="_x0000_s3000" alt="" style="position:absolute" from="574,1833" to="574,1217" strokecolor="#231f20"/>
            <v:line id="_x0000_s2999" alt="" style="position:absolute" from="985,1209" to="2421,1209" strokecolor="#231f20"/>
            <v:line id="_x0000_s2998" alt="" style="position:absolute" from="2421,1209" to="4160,1209" strokecolor="#231f20"/>
            <v:line id="_x0000_s2997" alt="" style="position:absolute" from="4160,1209" to="8563,1209" strokecolor="#231f20"/>
            <v:line id="_x0000_s2996" alt="" style="position:absolute" from="574,2222" to="574,1833" strokecolor="#231f20"/>
            <v:line id="_x0000_s2995" alt="" style="position:absolute" from="8563,1209" to="9810,1209" strokecolor="#231f20"/>
            <v:line id="_x0000_s2994" alt="" style="position:absolute" from="8563,1826" to="8563,1217" strokecolor="#231f20"/>
            <v:line id="_x0000_s2993" alt="" style="position:absolute" from="9810,1209" to="11065,1209" strokecolor="#231f20"/>
            <v:line id="_x0000_s2992" alt="" style="position:absolute" from="11058,1826" to="11058,1217" strokecolor="#231f20"/>
            <v:line id="_x0000_s2991" alt="" style="position:absolute" from="8556,1833" to="9810,1833" strokecolor="#231f20"/>
            <v:line id="_x0000_s2990" alt="" style="position:absolute" from="8563,2222" to="8563,1841" strokecolor="#231f20"/>
            <v:line id="_x0000_s2989" alt="" style="position:absolute" from="9810,1833" to="11065,1833" strokecolor="#231f20"/>
            <v:line id="_x0000_s2988" alt="" style="position:absolute" from="9810,2222" to="9810,1841" strokecolor="#231f20"/>
            <v:line id="_x0000_s2987" alt="" style="position:absolute" from="11058,2222" to="11058,1841" strokecolor="#231f20"/>
            <v:line id="_x0000_s2986" alt="" style="position:absolute" from="567,2230" to="985,2230" strokecolor="#231f20"/>
            <v:line id="_x0000_s2985" alt="" style="position:absolute" from="574,2999" to="574,2237" strokecolor="#231f20"/>
            <v:line id="_x0000_s2984" alt="" style="position:absolute" from="574,3767" to="574,2999" strokecolor="#231f20"/>
            <v:line id="_x0000_s2983" alt="" style="position:absolute" from="574,4764" to="574,3767" strokecolor="#231f20"/>
            <v:line id="_x0000_s2982" alt="" style="position:absolute" from="574,5387" to="574,4764" strokecolor="#231f20"/>
            <v:line id="_x0000_s2981" alt="" style="position:absolute" from="574,6011" to="574,5387" strokecolor="#231f20"/>
            <v:line id="_x0000_s2980" alt="" style="position:absolute" from="574,6635" to="574,6011" strokecolor="#231f20"/>
            <v:line id="_x0000_s2979" alt="" style="position:absolute" from="574,7258" to="574,6635" strokecolor="#231f20"/>
            <v:line id="_x0000_s2978" alt="" style="position:absolute" from="574,7882" to="574,7258" strokecolor="#231f20"/>
            <v:line id="_x0000_s2977" alt="" style="position:absolute" from="574,8498" to="574,7882" strokecolor="#231f20"/>
            <v:line id="_x0000_s2976" alt="" style="position:absolute" from="985,2230" to="2421,2230" strokecolor="#231f20"/>
            <v:line id="_x0000_s2975" alt="" style="position:absolute" from="985,2999" to="985,2237" strokecolor="#231f20"/>
            <v:line id="_x0000_s2974" alt="" style="position:absolute" from="985,3767" to="985,2999" strokecolor="#231f20"/>
            <v:line id="_x0000_s2973" alt="" style="position:absolute" from="985,4756" to="985,3767" strokecolor="#231f20"/>
            <v:line id="_x0000_s2972" alt="" style="position:absolute" from="2421,2230" to="4160,2230" strokecolor="#231f20"/>
            <v:line id="_x0000_s2971" alt="" style="position:absolute" from="2421,2991" to="2421,2237" strokecolor="#231f20"/>
            <v:line id="_x0000_s2970" alt="" style="position:absolute" from="4160,2230" to="8563,2230" strokecolor="#231f20"/>
            <v:line id="_x0000_s2969" alt="" style="position:absolute" from="4160,2991" to="4160,2237" strokecolor="#231f20"/>
            <v:line id="_x0000_s2968" alt="" style="position:absolute" from="8563,2230" to="9810,2230" strokecolor="#231f20"/>
            <v:line id="_x0000_s2967" alt="" style="position:absolute" from="8563,2991" to="8563,2237" strokecolor="#231f20"/>
            <v:line id="_x0000_s2966" alt="" style="position:absolute" from="9810,2230" to="11065,2230" strokecolor="#231f20"/>
            <v:line id="_x0000_s2965" alt="" style="position:absolute" from="9810,2991" to="9810,2237" strokecolor="#231f20"/>
            <v:line id="_x0000_s2964" alt="" style="position:absolute" from="11058,2991" to="11058,2237" strokecolor="#231f20"/>
            <v:line id="_x0000_s2963" alt="" style="position:absolute" from="2414,2999" to="4160,2999" strokecolor="#231f20"/>
            <v:line id="_x0000_s2962" alt="" style="position:absolute" from="2421,3760" to="2421,3006" strokecolor="#231f20"/>
            <v:line id="_x0000_s2961" alt="" style="position:absolute" from="4160,2999" to="8563,2999" strokecolor="#231f20"/>
            <v:line id="_x0000_s2960" alt="" style="position:absolute" from="4160,3760" to="4160,3006" strokecolor="#231f20"/>
            <v:line id="_x0000_s2959" alt="" style="position:absolute" from="8563,2999" to="9810,2999" strokecolor="#231f20"/>
            <v:line id="_x0000_s2958" alt="" style="position:absolute" from="8563,3760" to="8563,3006" strokecolor="#231f20"/>
            <v:line id="_x0000_s2957" alt="" style="position:absolute" from="9810,2999" to="11065,2999" strokecolor="#231f20"/>
            <v:line id="_x0000_s2956" alt="" style="position:absolute" from="9810,3760" to="9810,3006" strokecolor="#231f20"/>
            <v:line id="_x0000_s2955" alt="" style="position:absolute" from="11058,3760" to="11058,3006" strokecolor="#231f20"/>
            <v:line id="_x0000_s2954" alt="" style="position:absolute" from="2414,3767" to="4160,3767" strokecolor="#231f20"/>
            <v:line id="_x0000_s2953" alt="" style="position:absolute" from="2421,4756" to="2421,3775" strokecolor="#231f20"/>
            <v:line id="_x0000_s2952" alt="" style="position:absolute" from="4160,3767" to="8563,3767" strokecolor="#231f20"/>
            <v:line id="_x0000_s2951" alt="" style="position:absolute" from="4160,4756" to="4160,3775" strokecolor="#231f20"/>
            <v:line id="_x0000_s2950" alt="" style="position:absolute" from="8563,3767" to="9810,3767" strokecolor="#231f20"/>
            <v:line id="_x0000_s2949" alt="" style="position:absolute" from="8563,4756" to="8563,3775" strokecolor="#231f20"/>
            <v:line id="_x0000_s2948" alt="" style="position:absolute" from="9810,3767" to="11065,3767" strokecolor="#231f20"/>
            <v:line id="_x0000_s2947" alt="" style="position:absolute" from="9810,4756" to="9810,3775" strokecolor="#231f20"/>
            <v:line id="_x0000_s2946" alt="" style="position:absolute" from="11058,4756" to="11058,3775" strokecolor="#231f20"/>
            <v:line id="_x0000_s2945" alt="" style="position:absolute" from="978,4764" to="2421,4764" strokecolor="#231f20"/>
            <v:line id="_x0000_s2944" alt="" style="position:absolute" from="985,5387" to="985,4771" strokecolor="#231f20"/>
            <v:line id="_x0000_s2943" alt="" style="position:absolute" from="985,6011" to="985,5387" strokecolor="#231f20"/>
            <v:line id="_x0000_s2942" alt="" style="position:absolute" from="985,6627" to="985,6011" strokecolor="#231f20"/>
            <v:line id="_x0000_s2941" alt="" style="position:absolute" from="2421,4764" to="4160,4764" strokecolor="#231f20"/>
            <v:line id="_x0000_s2940" alt="" style="position:absolute" from="2421,5380" to="2421,4771" strokecolor="#231f20"/>
            <v:line id="_x0000_s2939" alt="" style="position:absolute" from="4160,4764" to="8563,4764" strokecolor="#231f20"/>
            <v:line id="_x0000_s2938" alt="" style="position:absolute" from="4160,5380" to="4160,4771" strokecolor="#231f20"/>
            <v:line id="_x0000_s2937" alt="" style="position:absolute" from="8563,4764" to="9810,4764" strokecolor="#231f20"/>
            <v:line id="_x0000_s2936" alt="" style="position:absolute" from="8563,5380" to="8563,4771" strokecolor="#231f20"/>
            <v:line id="_x0000_s2935" alt="" style="position:absolute" from="9810,4764" to="11065,4764" strokecolor="#231f20"/>
            <v:line id="_x0000_s2934" alt="" style="position:absolute" from="9810,5380" to="9810,4771" strokecolor="#231f20"/>
            <v:line id="_x0000_s2933" alt="" style="position:absolute" from="11058,5380" to="11058,4771" strokecolor="#231f20"/>
            <v:line id="_x0000_s2932" alt="" style="position:absolute" from="2414,5387" to="4160,5387" strokecolor="#231f20"/>
            <v:line id="_x0000_s2931" alt="" style="position:absolute" from="2421,6003" to="2421,5395" strokecolor="#231f20"/>
            <v:line id="_x0000_s2930" alt="" style="position:absolute" from="4160,5387" to="8563,5387" strokecolor="#231f20"/>
            <v:line id="_x0000_s2929" alt="" style="position:absolute" from="4160,6003" to="4160,5395" strokecolor="#231f20"/>
            <v:line id="_x0000_s2928" alt="" style="position:absolute" from="8563,5387" to="9810,5387" strokecolor="#231f20"/>
            <v:line id="_x0000_s2927" alt="" style="position:absolute" from="8563,6003" to="8563,5395" strokecolor="#231f20"/>
            <v:line id="_x0000_s2926" alt="" style="position:absolute" from="9810,5387" to="11065,5387" strokecolor="#231f20"/>
            <v:line id="_x0000_s2925" alt="" style="position:absolute" from="9810,6003" to="9810,5395" strokecolor="#231f20"/>
            <v:line id="_x0000_s2924" alt="" style="position:absolute" from="11058,6003" to="11058,5395" strokecolor="#231f20"/>
            <v:line id="_x0000_s2923" alt="" style="position:absolute" from="2414,6011" to="4160,6011" strokecolor="#231f20"/>
            <v:line id="_x0000_s2922" alt="" style="position:absolute" from="2421,6627" to="2421,6018" strokecolor="#231f20"/>
            <v:line id="_x0000_s2921" alt="" style="position:absolute" from="4160,6011" to="8563,6011" strokecolor="#231f20"/>
            <v:line id="_x0000_s2920" alt="" style="position:absolute" from="4160,6627" to="4160,6018" strokecolor="#231f20"/>
            <v:line id="_x0000_s2919" alt="" style="position:absolute" from="8563,6011" to="9810,6011" strokecolor="#231f20"/>
            <v:line id="_x0000_s2918" alt="" style="position:absolute" from="8563,6627" to="8563,6018" strokecolor="#231f20"/>
            <v:line id="_x0000_s2917" alt="" style="position:absolute" from="9810,6011" to="11065,6011" strokecolor="#231f20"/>
            <v:line id="_x0000_s2916" alt="" style="position:absolute" from="9810,6627" to="9810,6018" strokecolor="#231f20"/>
            <v:line id="_x0000_s2915" alt="" style="position:absolute" from="11058,6627" to="11058,6018" strokecolor="#231f20"/>
            <v:line id="_x0000_s2914" alt="" style="position:absolute" from="978,6635" to="2421,6635" strokecolor="#231f20"/>
            <v:line id="_x0000_s2913" alt="" style="position:absolute" from="985,7258" to="985,6642" strokecolor="#231f20"/>
            <v:line id="_x0000_s2912" alt="" style="position:absolute" from="985,7882" to="985,7258" strokecolor="#231f20"/>
            <v:line id="_x0000_s2911" alt="" style="position:absolute" from="985,8498" to="985,7882" strokecolor="#231f20"/>
            <v:line id="_x0000_s2910" alt="" style="position:absolute" from="2421,6635" to="4160,6635" strokecolor="#231f20"/>
            <v:line id="_x0000_s2909" alt="" style="position:absolute" from="2421,7251" to="2421,6642" strokecolor="#231f20"/>
            <v:line id="_x0000_s2908" alt="" style="position:absolute" from="4160,6635" to="8563,6635" strokecolor="#231f20"/>
            <v:line id="_x0000_s2907" alt="" style="position:absolute" from="4160,7251" to="4160,6642" strokecolor="#231f20"/>
            <v:line id="_x0000_s2906" alt="" style="position:absolute" from="8563,6635" to="9810,6635" strokecolor="#231f20"/>
            <v:line id="_x0000_s2905" alt="" style="position:absolute" from="8563,7251" to="8563,6642" strokecolor="#231f20"/>
            <v:line id="_x0000_s2904" alt="" style="position:absolute" from="9810,6635" to="11065,6635" strokecolor="#231f20"/>
            <v:line id="_x0000_s2903" alt="" style="position:absolute" from="9810,7251" to="9810,6642" strokecolor="#231f20"/>
            <v:line id="_x0000_s2902" alt="" style="position:absolute" from="11058,7251" to="11058,6642" strokecolor="#231f20"/>
            <v:line id="_x0000_s2901" alt="" style="position:absolute" from="2414,7258" to="4160,7258" strokecolor="#231f20"/>
            <v:line id="_x0000_s2900" alt="" style="position:absolute" from="2421,7874" to="2421,7266" strokecolor="#231f20"/>
            <v:line id="_x0000_s2899" alt="" style="position:absolute" from="4160,7258" to="8563,7258" strokecolor="#231f20"/>
            <v:line id="_x0000_s2898" alt="" style="position:absolute" from="4160,7874" to="4160,7266" strokecolor="#231f20"/>
            <v:line id="_x0000_s2897" alt="" style="position:absolute" from="8563,7258" to="9810,7258" strokecolor="#231f20"/>
            <v:line id="_x0000_s2896" alt="" style="position:absolute" from="8563,7874" to="8563,7266" strokecolor="#231f20"/>
            <v:line id="_x0000_s2895" alt="" style="position:absolute" from="9810,7258" to="11065,7258" strokecolor="#231f20"/>
            <v:line id="_x0000_s2894" alt="" style="position:absolute" from="9810,7874" to="9810,7266" strokecolor="#231f20"/>
            <v:line id="_x0000_s2893" alt="" style="position:absolute" from="11058,7874" to="11058,7266" strokecolor="#231f20"/>
            <v:line id="_x0000_s2892" alt="" style="position:absolute" from="2414,7882" to="4160,7882" strokecolor="#231f20"/>
            <v:line id="_x0000_s2891" alt="" style="position:absolute" from="2421,8498" to="2421,7889" strokecolor="#231f20"/>
            <v:line id="_x0000_s2890" alt="" style="position:absolute" from="4160,7882" to="8563,7882" strokecolor="#231f20"/>
            <v:line id="_x0000_s2889" alt="" style="position:absolute" from="4160,8498" to="4160,7889" strokecolor="#231f20"/>
            <v:line id="_x0000_s2888" alt="" style="position:absolute" from="8563,7882" to="9810,7882" strokecolor="#231f20"/>
            <v:line id="_x0000_s2887" alt="" style="position:absolute" from="8563,8498" to="8563,7889" strokecolor="#231f20"/>
            <v:line id="_x0000_s2886" alt="" style="position:absolute" from="9810,7882" to="11065,7882" strokecolor="#231f20"/>
            <v:line id="_x0000_s2885" alt="" style="position:absolute" from="9810,8498" to="9810,7889" strokecolor="#231f20"/>
            <v:line id="_x0000_s2884" alt="" style="position:absolute" from="11058,8498" to="11058,7889" strokecolor="#231f20"/>
            <v:line id="_x0000_s2883" alt="" style="position:absolute" from="567,8505" to="985,8505" strokecolor="#231f20"/>
            <v:line id="_x0000_s2882" alt="" style="position:absolute" from="574,9274" to="574,8513" strokecolor="#231f20"/>
            <v:line id="_x0000_s2881" alt="" style="position:absolute" from="574,10499" to="574,9274" strokecolor="#231f20"/>
            <v:line id="_x0000_s2880" alt="" style="position:absolute" from="574,11495" to="574,10499" strokecolor="#231f20"/>
            <v:line id="_x0000_s2879" alt="" style="position:absolute" from="574,12492" to="574,11495" strokecolor="#231f20"/>
            <v:line id="_x0000_s2878" alt="" style="position:absolute" from="574,13260" to="574,12492" strokecolor="#231f20"/>
            <v:line id="_x0000_s2877" alt="" style="position:absolute" from="574,14029" to="574,13260" strokecolor="#231f20"/>
            <v:line id="_x0000_s2876" alt="" style="position:absolute" from="574,14797" to="574,14029" strokecolor="#231f20"/>
            <v:line id="_x0000_s2875" alt="" style="position:absolute" from="574,15421" to="574,14797" strokecolor="#231f20"/>
            <v:line id="_x0000_s2874" alt="" style="position:absolute" from="574,16037" to="574,15421" strokecolor="#231f20"/>
            <v:line id="_x0000_s2873" alt="" style="position:absolute" from="567,16045" to="985,16045" strokecolor="#231f20"/>
            <v:line id="_x0000_s2872" alt="" style="position:absolute" from="985,8505" to="2421,8505" strokecolor="#231f20"/>
            <v:line id="_x0000_s2871" alt="" style="position:absolute" from="985,9274" to="985,8513" strokecolor="#231f20"/>
            <v:line id="_x0000_s2870" alt="" style="position:absolute" from="985,10499" to="985,9274" strokecolor="#231f20"/>
            <v:line id="_x0000_s2869" alt="" style="position:absolute" from="985,11495" to="985,10499" strokecolor="#231f20"/>
            <v:line id="_x0000_s2868" alt="" style="position:absolute" from="985,12484" to="985,11495" strokecolor="#231f20"/>
            <v:line id="_x0000_s2867" alt="" style="position:absolute" from="2421,8505" to="4160,8505" strokecolor="#231f20"/>
            <v:line id="_x0000_s2866" alt="" style="position:absolute" from="2421,9266" to="2421,8513" strokecolor="#231f20"/>
            <v:line id="_x0000_s2865" alt="" style="position:absolute" from="4160,8505" to="8563,8505" strokecolor="#231f20"/>
            <v:line id="_x0000_s2864" alt="" style="position:absolute" from="4160,9266" to="4160,8513" strokecolor="#231f20"/>
            <v:line id="_x0000_s2863" alt="" style="position:absolute" from="8563,8505" to="9810,8505" strokecolor="#231f20"/>
            <v:line id="_x0000_s2862" alt="" style="position:absolute" from="8563,9266" to="8563,8513" strokecolor="#231f20"/>
            <v:line id="_x0000_s2861" alt="" style="position:absolute" from="9810,8505" to="11065,8505" strokecolor="#231f20"/>
            <v:line id="_x0000_s2860" alt="" style="position:absolute" from="9810,9266" to="9810,8513" strokecolor="#231f20"/>
            <v:line id="_x0000_s2859" alt="" style="position:absolute" from="11058,9266" to="11058,8513" strokecolor="#231f20"/>
            <v:line id="_x0000_s2858" alt="" style="position:absolute" from="2414,9274" to="4160,9274" strokecolor="#231f20"/>
            <v:line id="_x0000_s2857" alt="" style="position:absolute" from="2421,10491" to="2421,9281" strokecolor="#231f20"/>
            <v:line id="_x0000_s2856" alt="" style="position:absolute" from="4160,9274" to="8563,9274" strokecolor="#231f20"/>
            <v:line id="_x0000_s2855" alt="" style="position:absolute" from="4160,10491" to="4160,9281" strokecolor="#231f20"/>
            <v:line id="_x0000_s2854" alt="" style="position:absolute" from="8563,9274" to="9810,9274" strokecolor="#231f20"/>
            <v:line id="_x0000_s2853" alt="" style="position:absolute" from="8563,10491" to="8563,9281" strokecolor="#231f20"/>
            <v:line id="_x0000_s2852" alt="" style="position:absolute" from="9810,9274" to="11065,9274" strokecolor="#231f20"/>
            <v:line id="_x0000_s2851" alt="" style="position:absolute" from="9810,10491" to="9810,9281" strokecolor="#231f20"/>
            <v:line id="_x0000_s2850" alt="" style="position:absolute" from="11058,10491" to="11058,9281" strokecolor="#231f20"/>
            <v:line id="_x0000_s2849" alt="" style="position:absolute" from="2414,10499" to="4160,10499" strokecolor="#231f20"/>
            <v:line id="_x0000_s2848" alt="" style="position:absolute" from="2421,11488" to="2421,10506" strokecolor="#231f20"/>
            <v:line id="_x0000_s2847" alt="" style="position:absolute" from="4160,10499" to="8563,10499" strokecolor="#231f20"/>
            <v:line id="_x0000_s2846" alt="" style="position:absolute" from="4160,11488" to="4160,10506" strokecolor="#231f20"/>
            <v:line id="_x0000_s2845" alt="" style="position:absolute" from="8563,10499" to="9810,10499" strokecolor="#231f20"/>
            <v:line id="_x0000_s2844" alt="" style="position:absolute" from="8563,11488" to="8563,10506" strokecolor="#231f20"/>
            <v:line id="_x0000_s2843" alt="" style="position:absolute" from="9810,10499" to="11065,10499" strokecolor="#231f20"/>
            <v:line id="_x0000_s2842" alt="" style="position:absolute" from="9810,11488" to="9810,10506" strokecolor="#231f20"/>
            <v:line id="_x0000_s2841" alt="" style="position:absolute" from="11058,11488" to="11058,10506" strokecolor="#231f20"/>
            <v:line id="_x0000_s2840" alt="" style="position:absolute" from="2414,11495" to="4160,11495" strokecolor="#231f20"/>
            <v:line id="_x0000_s2839" alt="" style="position:absolute" from="2421,12484" to="2421,11503" strokecolor="#231f20"/>
            <v:line id="_x0000_s2838" alt="" style="position:absolute" from="4160,11495" to="8563,11495" strokecolor="#231f20"/>
            <v:line id="_x0000_s2837" alt="" style="position:absolute" from="4160,12484" to="4160,11503" strokecolor="#231f20"/>
            <v:line id="_x0000_s2836" alt="" style="position:absolute" from="8563,11495" to="9810,11495" strokecolor="#231f20"/>
            <v:line id="_x0000_s2835" alt="" style="position:absolute" from="8563,12484" to="8563,11503" strokecolor="#231f20"/>
            <v:line id="_x0000_s2834" alt="" style="position:absolute" from="9810,11495" to="11065,11495" strokecolor="#231f20"/>
            <v:line id="_x0000_s2833" alt="" style="position:absolute" from="9810,12484" to="9810,11503" strokecolor="#231f20"/>
            <v:line id="_x0000_s2832" alt="" style="position:absolute" from="11058,12484" to="11058,11503" strokecolor="#231f20"/>
            <v:line id="_x0000_s2831" alt="" style="position:absolute" from="978,12492" to="2421,12492" strokecolor="#231f20"/>
            <v:line id="_x0000_s2830" alt="" style="position:absolute" from="985,13260" to="985,12499" strokecolor="#231f20"/>
            <v:line id="_x0000_s2829" alt="" style="position:absolute" from="985,14029" to="985,13260" strokecolor="#231f20"/>
            <v:line id="_x0000_s2828" alt="" style="position:absolute" from="985,14790" to="985,14029" strokecolor="#231f20"/>
            <v:line id="_x0000_s2827" alt="" style="position:absolute" from="2421,12492" to="4160,12492" strokecolor="#231f20"/>
            <v:line id="_x0000_s2826" alt="" style="position:absolute" from="2421,13253" to="2421,12499" strokecolor="#231f20"/>
            <v:line id="_x0000_s2825" alt="" style="position:absolute" from="4160,12492" to="8563,12492" strokecolor="#231f20"/>
            <v:line id="_x0000_s2824" alt="" style="position:absolute" from="4160,13253" to="4160,12499" strokecolor="#231f20"/>
            <v:line id="_x0000_s2823" alt="" style="position:absolute" from="8563,12492" to="9810,12492" strokecolor="#231f20"/>
            <v:line id="_x0000_s2822" alt="" style="position:absolute" from="8563,13253" to="8563,12499" strokecolor="#231f20"/>
            <v:line id="_x0000_s2821" alt="" style="position:absolute" from="9810,12492" to="11065,12492" strokecolor="#231f20"/>
            <v:line id="_x0000_s2820" alt="" style="position:absolute" from="9810,13253" to="9810,12499" strokecolor="#231f20"/>
            <v:line id="_x0000_s2819" alt="" style="position:absolute" from="11058,13253" to="11058,12499" strokecolor="#231f20"/>
            <v:line id="_x0000_s2818" alt="" style="position:absolute" from="2414,13260" to="4160,13260" strokecolor="#231f20"/>
            <v:line id="_x0000_s2817" alt="" style="position:absolute" from="2421,14021" to="2421,13268" strokecolor="#231f20"/>
            <v:line id="_x0000_s2816" alt="" style="position:absolute" from="4160,13260" to="8563,13260" strokecolor="#231f20"/>
            <v:line id="_x0000_s2815" alt="" style="position:absolute" from="4160,14021" to="4160,13268" strokecolor="#231f20"/>
            <v:line id="_x0000_s2814" alt="" style="position:absolute" from="8563,13260" to="9810,13260" strokecolor="#231f20"/>
            <v:line id="_x0000_s2813" alt="" style="position:absolute" from="8563,14021" to="8563,13268" strokecolor="#231f20"/>
            <v:line id="_x0000_s2812" alt="" style="position:absolute" from="9810,13260" to="11065,13260" strokecolor="#231f20"/>
            <v:line id="_x0000_s2811" alt="" style="position:absolute" from="9810,14021" to="9810,13268" strokecolor="#231f20"/>
            <v:line id="_x0000_s2810" alt="" style="position:absolute" from="11058,14021" to="11058,13268" strokecolor="#231f20"/>
            <v:line id="_x0000_s2809" alt="" style="position:absolute" from="2414,14029" to="4160,14029" strokecolor="#231f20"/>
            <v:line id="_x0000_s2808" alt="" style="position:absolute" from="2421,14790" to="2421,14036" strokecolor="#231f20"/>
            <v:line id="_x0000_s2807" alt="" style="position:absolute" from="4160,14029" to="8563,14029" strokecolor="#231f20"/>
            <v:line id="_x0000_s2806" alt="" style="position:absolute" from="4160,14790" to="4160,14036" strokecolor="#231f20"/>
            <v:line id="_x0000_s2805" alt="" style="position:absolute" from="8563,14029" to="9810,14029" strokecolor="#231f20"/>
            <v:line id="_x0000_s2804" alt="" style="position:absolute" from="8563,14790" to="8563,14036" strokecolor="#231f20"/>
            <v:line id="_x0000_s2803" alt="" style="position:absolute" from="9810,14029" to="11065,14029" strokecolor="#231f20"/>
            <v:line id="_x0000_s2802" alt="" style="position:absolute" from="9810,14790" to="9810,14036" strokecolor="#231f20"/>
            <v:line id="_x0000_s2801" alt="" style="position:absolute" from="11058,14790" to="11058,14036" strokecolor="#231f20"/>
            <v:line id="_x0000_s2800" alt="" style="position:absolute" from="978,14797" to="2421,14797" strokecolor="#231f20"/>
            <v:line id="_x0000_s2799" alt="" style="position:absolute" from="985,15421" to="985,14805" strokecolor="#231f20"/>
            <v:line id="_x0000_s2798" alt="" style="position:absolute" from="985,16037" to="985,15421" strokecolor="#231f20"/>
            <v:line id="_x0000_s2797" alt="" style="position:absolute" from="985,16045" to="2421,16045" strokecolor="#231f20"/>
            <v:line id="_x0000_s2796" alt="" style="position:absolute" from="2421,14797" to="4160,14797" strokecolor="#231f20"/>
            <v:line id="_x0000_s2795" alt="" style="position:absolute" from="2421,15414" to="2421,14805" strokecolor="#231f20"/>
            <v:line id="_x0000_s2794" alt="" style="position:absolute" from="4160,14797" to="8563,14797" strokecolor="#231f20"/>
            <v:line id="_x0000_s2793" alt="" style="position:absolute" from="4160,15414" to="4160,14805" strokecolor="#231f20"/>
            <v:line id="_x0000_s2792" alt="" style="position:absolute" from="8563,14797" to="9810,14797" strokecolor="#231f20"/>
            <v:line id="_x0000_s2791" alt="" style="position:absolute" from="8563,15414" to="8563,14805" strokecolor="#231f20"/>
            <v:line id="_x0000_s2790" alt="" style="position:absolute" from="9810,14797" to="11065,14797" strokecolor="#231f20"/>
            <v:line id="_x0000_s2789" alt="" style="position:absolute" from="9810,15414" to="9810,14805" strokecolor="#231f20"/>
            <v:line id="_x0000_s2788" alt="" style="position:absolute" from="11058,15414" to="11058,14805" strokecolor="#231f20"/>
            <v:line id="_x0000_s2787" alt="" style="position:absolute" from="2414,15421" to="4160,15421" strokecolor="#231f20"/>
            <v:line id="_x0000_s2786" alt="" style="position:absolute" from="2421,16037" to="2421,15429" strokecolor="#231f20"/>
            <v:line id="_x0000_s2785" alt="" style="position:absolute" from="4160,15421" to="8563,15421" strokecolor="#231f20"/>
            <v:line id="_x0000_s2784" alt="" style="position:absolute" from="4160,16037" to="4160,15429" strokecolor="#231f20"/>
            <v:line id="_x0000_s2783" alt="" style="position:absolute" from="8563,15421" to="9810,15421" strokecolor="#231f20"/>
            <v:line id="_x0000_s2782" alt="" style="position:absolute" from="8563,16037" to="8563,15429" strokecolor="#231f20"/>
            <v:line id="_x0000_s2781" alt="" style="position:absolute" from="9810,15421" to="11065,15421" strokecolor="#231f20"/>
            <v:line id="_x0000_s2780" alt="" style="position:absolute" from="9810,16037" to="9810,15429" strokecolor="#231f20"/>
            <v:line id="_x0000_s2779" alt="" style="position:absolute" from="11058,16037" to="11058,15429" strokecolor="#231f20"/>
            <v:line id="_x0000_s2778" alt="" style="position:absolute" from="2421,16045" to="4160,16045" strokecolor="#231f20"/>
            <v:line id="_x0000_s2777" alt="" style="position:absolute" from="4160,16045" to="8563,16045" strokecolor="#231f20"/>
            <v:line id="_x0000_s2776" alt="" style="position:absolute" from="8563,16045" to="9810,16045" strokecolor="#231f20"/>
            <v:line id="_x0000_s2775" alt="" style="position:absolute" from="9810,16045" to="11065,16045" strokecolor="#231f20"/>
            <w10:wrap anchorx="page" anchory="page"/>
          </v:group>
        </w:pict>
      </w:r>
      <w:r>
        <w:rPr>
          <w:noProof/>
        </w:rPr>
        <w:pict w14:anchorId="46BC288A">
          <v:shape id="_x0000_s2773" type="#_x0000_t202" alt="" style="position:absolute;margin-left:27.35pt;margin-top:806.4pt;width:6.55pt;height:13pt;z-index:-257665024;mso-wrap-style:square;mso-wrap-edited:f;mso-width-percent:0;mso-height-percent:0;mso-position-horizontal-relative:page;mso-position-vertical-relative:page;mso-width-percent:0;mso-height-percent:0;v-text-anchor:top" filled="f" stroked="f">
            <v:textbox inset="0,0,0,0">
              <w:txbxContent>
                <w:p w14:paraId="46BC2CE7" w14:textId="77777777" w:rsidR="00346727" w:rsidRDefault="00904B7D">
                  <w:pPr>
                    <w:spacing w:before="20"/>
                    <w:ind w:left="20"/>
                    <w:rPr>
                      <w:sz w:val="18"/>
                    </w:rPr>
                  </w:pPr>
                  <w:r>
                    <w:rPr>
                      <w:color w:val="231F20"/>
                      <w:sz w:val="18"/>
                    </w:rPr>
                    <w:t>8</w:t>
                  </w:r>
                </w:p>
              </w:txbxContent>
            </v:textbox>
            <w10:wrap anchorx="page" anchory="page"/>
          </v:shape>
        </w:pict>
      </w:r>
      <w:r>
        <w:rPr>
          <w:noProof/>
        </w:rPr>
        <w:pict w14:anchorId="46BC288B">
          <v:shape id="_x0000_s2772" type="#_x0000_t202" alt="" style="position:absolute;margin-left:379.4pt;margin-top:806.4pt;width:174.35pt;height:13pt;z-index:-257664000;mso-wrap-style:square;mso-wrap-edited:f;mso-width-percent:0;mso-height-percent:0;mso-position-horizontal-relative:page;mso-position-vertical-relative:page;mso-width-percent:0;mso-height-percent:0;v-text-anchor:top" filled="f" stroked="f">
            <v:textbox inset="0,0,0,0">
              <w:txbxContent>
                <w:p w14:paraId="46BC2CE8" w14:textId="77777777" w:rsidR="00346727" w:rsidRDefault="00904B7D">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46BC288C">
          <v:shape id="_x0000_s2771" type="#_x0000_t202" alt="" style="position:absolute;margin-left:28.7pt;margin-top:28.7pt;width:524.2pt;height:31.8pt;z-index:-257662976;mso-wrap-style:square;mso-wrap-edited:f;mso-width-percent:0;mso-height-percent:0;mso-position-horizontal-relative:page;mso-position-vertical-relative:page;mso-width-percent:0;mso-height-percent:0;v-text-anchor:top" filled="f" stroked="f">
            <v:textbox inset="0,0,0,0">
              <w:txbxContent>
                <w:p w14:paraId="46BC2CE9" w14:textId="77777777" w:rsidR="00346727" w:rsidRDefault="00904B7D">
                  <w:pPr>
                    <w:spacing w:before="144"/>
                    <w:ind w:left="1027"/>
                    <w:rPr>
                      <w:b/>
                      <w:sz w:val="30"/>
                    </w:rPr>
                  </w:pPr>
                  <w:r>
                    <w:rPr>
                      <w:b/>
                      <w:color w:val="231F20"/>
                      <w:spacing w:val="9"/>
                      <w:sz w:val="30"/>
                    </w:rPr>
                    <w:t xml:space="preserve">RUBRIC </w:t>
                  </w:r>
                  <w:r>
                    <w:rPr>
                      <w:b/>
                      <w:color w:val="231F20"/>
                      <w:sz w:val="30"/>
                    </w:rPr>
                    <w:t xml:space="preserve">TO </w:t>
                  </w:r>
                  <w:r>
                    <w:rPr>
                      <w:b/>
                      <w:color w:val="231F20"/>
                      <w:spacing w:val="2"/>
                      <w:sz w:val="30"/>
                    </w:rPr>
                    <w:t xml:space="preserve">RATE </w:t>
                  </w:r>
                  <w:r>
                    <w:rPr>
                      <w:b/>
                      <w:color w:val="231F20"/>
                      <w:spacing w:val="7"/>
                      <w:sz w:val="30"/>
                    </w:rPr>
                    <w:t xml:space="preserve">THE </w:t>
                  </w:r>
                  <w:r>
                    <w:rPr>
                      <w:b/>
                      <w:color w:val="231F20"/>
                      <w:spacing w:val="8"/>
                      <w:sz w:val="30"/>
                    </w:rPr>
                    <w:t xml:space="preserve">LEVEL </w:t>
                  </w:r>
                  <w:r>
                    <w:rPr>
                      <w:b/>
                      <w:color w:val="231F20"/>
                      <w:spacing w:val="5"/>
                      <w:sz w:val="30"/>
                    </w:rPr>
                    <w:t xml:space="preserve">OF </w:t>
                  </w:r>
                  <w:r>
                    <w:rPr>
                      <w:b/>
                      <w:color w:val="231F20"/>
                      <w:spacing w:val="9"/>
                      <w:sz w:val="30"/>
                    </w:rPr>
                    <w:t>COMPE</w:t>
                  </w:r>
                  <w:r>
                    <w:rPr>
                      <w:b/>
                      <w:color w:val="231F20"/>
                      <w:spacing w:val="9"/>
                      <w:sz w:val="30"/>
                    </w:rPr>
                    <w:t xml:space="preserve">TENCIES </w:t>
                  </w:r>
                  <w:r>
                    <w:rPr>
                      <w:b/>
                      <w:color w:val="231F20"/>
                      <w:spacing w:val="7"/>
                      <w:sz w:val="30"/>
                    </w:rPr>
                    <w:t>AND</w:t>
                  </w:r>
                  <w:r>
                    <w:rPr>
                      <w:b/>
                      <w:color w:val="231F20"/>
                      <w:spacing w:val="58"/>
                      <w:sz w:val="30"/>
                    </w:rPr>
                    <w:t xml:space="preserve"> </w:t>
                  </w:r>
                  <w:r>
                    <w:rPr>
                      <w:b/>
                      <w:color w:val="231F20"/>
                      <w:spacing w:val="9"/>
                      <w:sz w:val="30"/>
                    </w:rPr>
                    <w:t>E-MINDSET</w:t>
                  </w:r>
                </w:p>
              </w:txbxContent>
            </v:textbox>
            <w10:wrap anchorx="page" anchory="page"/>
          </v:shape>
        </w:pict>
      </w:r>
      <w:r>
        <w:rPr>
          <w:noProof/>
        </w:rPr>
        <w:pict w14:anchorId="46BC288D">
          <v:shape id="_x0000_s2770" type="#_x0000_t202" alt="" style="position:absolute;margin-left:28.7pt;margin-top:60.45pt;width:399.45pt;height:51.05pt;z-index:-257661952;mso-wrap-style:square;mso-wrap-edited:f;mso-width-percent:0;mso-height-percent:0;mso-position-horizontal-relative:page;mso-position-vertical-relative:page;mso-width-percent:0;mso-height-percent:0;v-text-anchor:top" filled="f" stroked="f">
            <v:textbox inset="0,0,0,0">
              <w:txbxContent>
                <w:p w14:paraId="46BC2CEA" w14:textId="77777777" w:rsidR="00346727" w:rsidRDefault="00346727">
                  <w:pPr>
                    <w:pStyle w:val="BodyText"/>
                    <w:spacing w:before="3"/>
                    <w:ind w:left="0"/>
                    <w:rPr>
                      <w:rFonts w:ascii="Times New Roman"/>
                      <w:sz w:val="32"/>
                    </w:rPr>
                  </w:pPr>
                </w:p>
                <w:p w14:paraId="46BC2CEB" w14:textId="77777777" w:rsidR="00346727" w:rsidRDefault="00904B7D">
                  <w:pPr>
                    <w:ind w:left="102"/>
                    <w:rPr>
                      <w:b/>
                      <w:sz w:val="24"/>
                    </w:rPr>
                  </w:pPr>
                  <w:r>
                    <w:rPr>
                      <w:b/>
                      <w:color w:val="231F20"/>
                      <w:sz w:val="24"/>
                    </w:rPr>
                    <w:t>Did your entrepreneurial mindset grow whilst managing this project?</w:t>
                  </w:r>
                </w:p>
                <w:p w14:paraId="46BC2CEC" w14:textId="77777777" w:rsidR="00346727" w:rsidRDefault="00346727">
                  <w:pPr>
                    <w:pStyle w:val="BodyText"/>
                    <w:rPr>
                      <w:b/>
                      <w:sz w:val="16"/>
                    </w:rPr>
                  </w:pPr>
                </w:p>
              </w:txbxContent>
            </v:textbox>
            <w10:wrap anchorx="page" anchory="page"/>
          </v:shape>
        </w:pict>
      </w:r>
      <w:r>
        <w:rPr>
          <w:noProof/>
        </w:rPr>
        <w:pict w14:anchorId="46BC288E">
          <v:shape id="_x0000_s2769" type="#_x0000_t202" alt="" style="position:absolute;margin-left:428.15pt;margin-top:60.45pt;width:124.75pt;height:31.2pt;z-index:-257660928;mso-wrap-style:square;mso-wrap-edited:f;mso-width-percent:0;mso-height-percent:0;mso-position-horizontal-relative:page;mso-position-vertical-relative:page;mso-width-percent:0;mso-height-percent:0;v-text-anchor:top" filled="f" stroked="f">
            <v:textbox inset="0,0,0,0">
              <w:txbxContent>
                <w:p w14:paraId="46BC2CED" w14:textId="77777777" w:rsidR="00346727" w:rsidRDefault="00904B7D">
                  <w:pPr>
                    <w:spacing w:before="53" w:line="283" w:lineRule="exact"/>
                    <w:ind w:left="501"/>
                    <w:rPr>
                      <w:b/>
                      <w:sz w:val="24"/>
                    </w:rPr>
                  </w:pPr>
                  <w:r>
                    <w:rPr>
                      <w:b/>
                      <w:color w:val="231F20"/>
                      <w:sz w:val="24"/>
                    </w:rPr>
                    <w:t>Personal</w:t>
                  </w:r>
                  <w:r>
                    <w:rPr>
                      <w:b/>
                      <w:color w:val="231F20"/>
                      <w:spacing w:val="-5"/>
                      <w:sz w:val="24"/>
                    </w:rPr>
                    <w:t xml:space="preserve"> </w:t>
                  </w:r>
                  <w:r>
                    <w:rPr>
                      <w:b/>
                      <w:color w:val="231F20"/>
                      <w:spacing w:val="-3"/>
                      <w:sz w:val="24"/>
                    </w:rPr>
                    <w:t>rating</w:t>
                  </w:r>
                </w:p>
                <w:p w14:paraId="46BC2CEE" w14:textId="77777777" w:rsidR="00346727" w:rsidRDefault="00904B7D">
                  <w:pPr>
                    <w:spacing w:line="210" w:lineRule="exact"/>
                    <w:ind w:left="479"/>
                    <w:rPr>
                      <w:sz w:val="18"/>
                    </w:rPr>
                  </w:pPr>
                  <w:r>
                    <w:rPr>
                      <w:color w:val="231F20"/>
                      <w:spacing w:val="-4"/>
                      <w:sz w:val="18"/>
                    </w:rPr>
                    <w:t>(1=Poor,</w:t>
                  </w:r>
                  <w:r>
                    <w:rPr>
                      <w:color w:val="231F20"/>
                      <w:sz w:val="18"/>
                    </w:rPr>
                    <w:t xml:space="preserve"> 4=Excellent)</w:t>
                  </w:r>
                </w:p>
              </w:txbxContent>
            </v:textbox>
            <w10:wrap anchorx="page" anchory="page"/>
          </v:shape>
        </w:pict>
      </w:r>
      <w:r>
        <w:rPr>
          <w:noProof/>
        </w:rPr>
        <w:pict w14:anchorId="46BC288F">
          <v:shape id="_x0000_s2768" type="#_x0000_t202" alt="" style="position:absolute;margin-left:428.15pt;margin-top:91.65pt;width:62.4pt;height:19.85pt;z-index:-257659904;mso-wrap-style:square;mso-wrap-edited:f;mso-width-percent:0;mso-height-percent:0;mso-position-horizontal-relative:page;mso-position-vertical-relative:page;mso-width-percent:0;mso-height-percent:0;v-text-anchor:top" filled="f" stroked="f">
            <v:textbox inset="0,0,0,0">
              <w:txbxContent>
                <w:p w14:paraId="46BC2CEF" w14:textId="77777777" w:rsidR="00346727" w:rsidRDefault="00904B7D">
                  <w:pPr>
                    <w:spacing w:before="57"/>
                    <w:ind w:left="114"/>
                    <w:rPr>
                      <w:b/>
                    </w:rPr>
                  </w:pPr>
                  <w:r>
                    <w:rPr>
                      <w:b/>
                      <w:color w:val="231F20"/>
                    </w:rPr>
                    <w:t>Pre-project</w:t>
                  </w:r>
                </w:p>
              </w:txbxContent>
            </v:textbox>
            <w10:wrap anchorx="page" anchory="page"/>
          </v:shape>
        </w:pict>
      </w:r>
      <w:r>
        <w:rPr>
          <w:noProof/>
        </w:rPr>
        <w:pict w14:anchorId="46BC2890">
          <v:shape id="_x0000_s2767" type="#_x0000_t202" alt="" style="position:absolute;margin-left:490.5pt;margin-top:91.65pt;width:62.4pt;height:19.85pt;z-index:-257658880;mso-wrap-style:square;mso-wrap-edited:f;mso-width-percent:0;mso-height-percent:0;mso-position-horizontal-relative:page;mso-position-vertical-relative:page;mso-width-percent:0;mso-height-percent:0;v-text-anchor:top" filled="f" stroked="f">
            <v:textbox inset="0,0,0,0">
              <w:txbxContent>
                <w:p w14:paraId="46BC2CF0" w14:textId="77777777" w:rsidR="00346727" w:rsidRDefault="00904B7D">
                  <w:pPr>
                    <w:spacing w:before="57"/>
                    <w:ind w:left="101"/>
                    <w:rPr>
                      <w:b/>
                    </w:rPr>
                  </w:pPr>
                  <w:r>
                    <w:rPr>
                      <w:b/>
                      <w:color w:val="231F20"/>
                    </w:rPr>
                    <w:t>Post-project</w:t>
                  </w:r>
                </w:p>
              </w:txbxContent>
            </v:textbox>
            <w10:wrap anchorx="page" anchory="page"/>
          </v:shape>
        </w:pict>
      </w:r>
      <w:r>
        <w:rPr>
          <w:noProof/>
        </w:rPr>
        <w:pict w14:anchorId="46BC2891">
          <v:shape id="_x0000_s2766" type="#_x0000_t202" alt="" style="position:absolute;margin-left:28.7pt;margin-top:111.5pt;width:20.55pt;height:313.8pt;z-index:-25765785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46BC2CF1" w14:textId="77777777" w:rsidR="00346727" w:rsidRDefault="00904B7D">
                  <w:pPr>
                    <w:spacing w:before="40"/>
                    <w:jc w:val="center"/>
                    <w:rPr>
                      <w:b/>
                    </w:rPr>
                  </w:pPr>
                  <w:r>
                    <w:rPr>
                      <w:b/>
                      <w:color w:val="231F20"/>
                      <w:spacing w:val="6"/>
                    </w:rPr>
                    <w:t>C</w:t>
                  </w:r>
                  <w:r>
                    <w:rPr>
                      <w:b/>
                      <w:color w:val="231F20"/>
                      <w:spacing w:val="8"/>
                    </w:rPr>
                    <w:t>OMPETENCI</w:t>
                  </w:r>
                  <w:r>
                    <w:rPr>
                      <w:b/>
                      <w:color w:val="231F20"/>
                      <w:spacing w:val="6"/>
                    </w:rPr>
                    <w:t>E</w:t>
                  </w:r>
                  <w:r>
                    <w:rPr>
                      <w:b/>
                      <w:color w:val="231F20"/>
                    </w:rPr>
                    <w:t>S</w:t>
                  </w:r>
                </w:p>
              </w:txbxContent>
            </v:textbox>
            <w10:wrap anchorx="page" anchory="page"/>
          </v:shape>
        </w:pict>
      </w:r>
      <w:r>
        <w:rPr>
          <w:noProof/>
        </w:rPr>
        <w:pict w14:anchorId="46BC2892">
          <v:shape id="_x0000_s2765" type="#_x0000_t202" alt="" style="position:absolute;margin-left:49.25pt;margin-top:111.5pt;width:71.85pt;height:126.7pt;z-index:-257656832;mso-wrap-style:square;mso-wrap-edited:f;mso-width-percent:0;mso-height-percent:0;mso-position-horizontal-relative:page;mso-position-vertical-relative:page;mso-width-percent:0;mso-height-percent:0;v-text-anchor:top" filled="f" stroked="f">
            <v:textbox inset="0,0,0,0">
              <w:txbxContent>
                <w:p w14:paraId="46BC2CF2" w14:textId="77777777" w:rsidR="00346727" w:rsidRDefault="00904B7D">
                  <w:pPr>
                    <w:spacing w:before="40"/>
                    <w:ind w:left="85"/>
                    <w:rPr>
                      <w:b/>
                    </w:rPr>
                  </w:pPr>
                  <w:r>
                    <w:rPr>
                      <w:b/>
                      <w:color w:val="231F20"/>
                    </w:rPr>
                    <w:t>Character</w:t>
                  </w:r>
                </w:p>
                <w:p w14:paraId="46BC2CF3" w14:textId="77777777" w:rsidR="00346727" w:rsidRDefault="00346727">
                  <w:pPr>
                    <w:pStyle w:val="BodyText"/>
                    <w:rPr>
                      <w:b/>
                      <w:sz w:val="16"/>
                    </w:rPr>
                  </w:pPr>
                </w:p>
              </w:txbxContent>
            </v:textbox>
            <w10:wrap anchorx="page" anchory="page"/>
          </v:shape>
        </w:pict>
      </w:r>
      <w:r>
        <w:rPr>
          <w:noProof/>
        </w:rPr>
        <w:pict w14:anchorId="46BC2893">
          <v:shape id="_x0000_s2764" type="#_x0000_t202" alt="" style="position:absolute;margin-left:121.05pt;margin-top:111.5pt;width:86.95pt;height:38.45pt;z-index:-257655808;mso-wrap-style:square;mso-wrap-edited:f;mso-width-percent:0;mso-height-percent:0;mso-position-horizontal-relative:page;mso-position-vertical-relative:page;mso-width-percent:0;mso-height-percent:0;v-text-anchor:top" filled="f" stroked="f">
            <v:textbox inset="0,0,0,0">
              <w:txbxContent>
                <w:p w14:paraId="46BC2CF4" w14:textId="77777777" w:rsidR="00346727" w:rsidRDefault="00904B7D">
                  <w:pPr>
                    <w:pStyle w:val="BodyText"/>
                    <w:spacing w:before="40"/>
                    <w:ind w:left="84"/>
                  </w:pPr>
                  <w:r>
                    <w:rPr>
                      <w:color w:val="231F20"/>
                    </w:rPr>
                    <w:t>Citizenship</w:t>
                  </w:r>
                </w:p>
                <w:p w14:paraId="46BC2CF5" w14:textId="77777777" w:rsidR="00346727" w:rsidRDefault="00346727">
                  <w:pPr>
                    <w:pStyle w:val="BodyText"/>
                    <w:rPr>
                      <w:sz w:val="16"/>
                    </w:rPr>
                  </w:pPr>
                </w:p>
              </w:txbxContent>
            </v:textbox>
            <w10:wrap anchorx="page" anchory="page"/>
          </v:shape>
        </w:pict>
      </w:r>
      <w:r>
        <w:rPr>
          <w:noProof/>
        </w:rPr>
        <w:pict w14:anchorId="46BC2894">
          <v:shape id="_x0000_s2763" type="#_x0000_t202" alt="" style="position:absolute;margin-left:208pt;margin-top:111.5pt;width:220.2pt;height:38.45pt;z-index:-257654784;mso-wrap-style:square;mso-wrap-edited:f;mso-width-percent:0;mso-height-percent:0;mso-position-horizontal-relative:page;mso-position-vertical-relative:page;mso-width-percent:0;mso-height-percent:0;v-text-anchor:top" filled="f" stroked="f">
            <v:textbox inset="0,0,0,0">
              <w:txbxContent>
                <w:p w14:paraId="46BC2CF6" w14:textId="77777777" w:rsidR="00346727" w:rsidRDefault="00904B7D">
                  <w:pPr>
                    <w:spacing w:before="50" w:line="235" w:lineRule="auto"/>
                    <w:ind w:left="85" w:right="115"/>
                    <w:rPr>
                      <w:sz w:val="19"/>
                    </w:rPr>
                  </w:pPr>
                  <w:r>
                    <w:rPr>
                      <w:color w:val="231F20"/>
                      <w:sz w:val="19"/>
                    </w:rPr>
                    <w:t>I am very committed and involved in various activities in my community and people regard me as someone to follow in my circle of influence.</w:t>
                  </w:r>
                </w:p>
              </w:txbxContent>
            </v:textbox>
            <w10:wrap anchorx="page" anchory="page"/>
          </v:shape>
        </w:pict>
      </w:r>
      <w:r>
        <w:rPr>
          <w:noProof/>
        </w:rPr>
        <w:pict w14:anchorId="46BC2895">
          <v:shape id="_x0000_s2762" type="#_x0000_t202" alt="" style="position:absolute;margin-left:428.15pt;margin-top:111.5pt;width:62.4pt;height:38.45pt;z-index:-257653760;mso-wrap-style:square;mso-wrap-edited:f;mso-width-percent:0;mso-height-percent:0;mso-position-horizontal-relative:page;mso-position-vertical-relative:page;mso-width-percent:0;mso-height-percent:0;v-text-anchor:top" filled="f" stroked="f">
            <v:textbox inset="0,0,0,0">
              <w:txbxContent>
                <w:p w14:paraId="46BC2CF7" w14:textId="77777777" w:rsidR="00346727" w:rsidRDefault="00346727">
                  <w:pPr>
                    <w:pStyle w:val="BodyText"/>
                    <w:rPr>
                      <w:rFonts w:ascii="Times New Roman"/>
                      <w:sz w:val="17"/>
                    </w:rPr>
                  </w:pPr>
                </w:p>
              </w:txbxContent>
            </v:textbox>
            <w10:wrap anchorx="page" anchory="page"/>
          </v:shape>
        </w:pict>
      </w:r>
      <w:r>
        <w:rPr>
          <w:noProof/>
        </w:rPr>
        <w:pict w14:anchorId="46BC2896">
          <v:shape id="_x0000_s2761" type="#_x0000_t202" alt="" style="position:absolute;margin-left:490.5pt;margin-top:111.5pt;width:62.4pt;height:38.45pt;z-index:-257652736;mso-wrap-style:square;mso-wrap-edited:f;mso-width-percent:0;mso-height-percent:0;mso-position-horizontal-relative:page;mso-position-vertical-relative:page;mso-width-percent:0;mso-height-percent:0;v-text-anchor:top" filled="f" stroked="f">
            <v:textbox inset="0,0,0,0">
              <w:txbxContent>
                <w:p w14:paraId="46BC2CF8" w14:textId="77777777" w:rsidR="00346727" w:rsidRDefault="00346727">
                  <w:pPr>
                    <w:pStyle w:val="BodyText"/>
                    <w:rPr>
                      <w:rFonts w:ascii="Times New Roman"/>
                      <w:sz w:val="17"/>
                    </w:rPr>
                  </w:pPr>
                </w:p>
              </w:txbxContent>
            </v:textbox>
            <w10:wrap anchorx="page" anchory="page"/>
          </v:shape>
        </w:pict>
      </w:r>
      <w:r>
        <w:rPr>
          <w:noProof/>
        </w:rPr>
        <w:pict w14:anchorId="46BC2897">
          <v:shape id="_x0000_s2760" type="#_x0000_t202" alt="" style="position:absolute;margin-left:121.05pt;margin-top:149.95pt;width:86.95pt;height:38.45pt;z-index:-257651712;mso-wrap-style:square;mso-wrap-edited:f;mso-width-percent:0;mso-height-percent:0;mso-position-horizontal-relative:page;mso-position-vertical-relative:page;mso-width-percent:0;mso-height-percent:0;v-text-anchor:top" filled="f" stroked="f">
            <v:textbox inset="0,0,0,0">
              <w:txbxContent>
                <w:p w14:paraId="46BC2CF9" w14:textId="77777777" w:rsidR="00346727" w:rsidRDefault="00904B7D">
                  <w:pPr>
                    <w:pStyle w:val="BodyText"/>
                    <w:spacing w:before="40"/>
                    <w:ind w:left="85"/>
                  </w:pPr>
                  <w:r>
                    <w:rPr>
                      <w:color w:val="231F20"/>
                    </w:rPr>
                    <w:t>Curiosity</w:t>
                  </w:r>
                </w:p>
                <w:p w14:paraId="46BC2CFA" w14:textId="77777777" w:rsidR="00346727" w:rsidRDefault="00346727">
                  <w:pPr>
                    <w:pStyle w:val="BodyText"/>
                    <w:rPr>
                      <w:sz w:val="16"/>
                    </w:rPr>
                  </w:pPr>
                </w:p>
              </w:txbxContent>
            </v:textbox>
            <w10:wrap anchorx="page" anchory="page"/>
          </v:shape>
        </w:pict>
      </w:r>
      <w:r>
        <w:rPr>
          <w:noProof/>
        </w:rPr>
        <w:pict w14:anchorId="46BC2898">
          <v:shape id="_x0000_s2759" type="#_x0000_t202" alt="" style="position:absolute;margin-left:208pt;margin-top:149.95pt;width:220.2pt;height:38.45pt;z-index:-257650688;mso-wrap-style:square;mso-wrap-edited:f;mso-width-percent:0;mso-height-percent:0;mso-position-horizontal-relative:page;mso-position-vertical-relative:page;mso-width-percent:0;mso-height-percent:0;v-text-anchor:top" filled="f" stroked="f">
            <v:textbox inset="0,0,0,0">
              <w:txbxContent>
                <w:p w14:paraId="46BC2CFB" w14:textId="77777777" w:rsidR="00346727" w:rsidRDefault="00904B7D">
                  <w:pPr>
                    <w:spacing w:before="50" w:line="235" w:lineRule="auto"/>
                    <w:ind w:left="85" w:right="115"/>
                    <w:rPr>
                      <w:sz w:val="19"/>
                    </w:rPr>
                  </w:pPr>
                  <w:r>
                    <w:rPr>
                      <w:color w:val="231F20"/>
                      <w:sz w:val="19"/>
                    </w:rPr>
                    <w:t>I am very curious about everything around me and all my senses are alerted to possibilities which I always put into practice.</w:t>
                  </w:r>
                </w:p>
              </w:txbxContent>
            </v:textbox>
            <w10:wrap anchorx="page" anchory="page"/>
          </v:shape>
        </w:pict>
      </w:r>
      <w:r>
        <w:rPr>
          <w:noProof/>
        </w:rPr>
        <w:pict w14:anchorId="46BC2899">
          <v:shape id="_x0000_s2758" type="#_x0000_t202" alt="" style="position:absolute;margin-left:428.15pt;margin-top:149.95pt;width:62.4pt;height:38.45pt;z-index:-257649664;mso-wrap-style:square;mso-wrap-edited:f;mso-width-percent:0;mso-height-percent:0;mso-position-horizontal-relative:page;mso-position-vertical-relative:page;mso-width-percent:0;mso-height-percent:0;v-text-anchor:top" filled="f" stroked="f">
            <v:textbox inset="0,0,0,0">
              <w:txbxContent>
                <w:p w14:paraId="46BC2CFC" w14:textId="77777777" w:rsidR="00346727" w:rsidRDefault="00346727">
                  <w:pPr>
                    <w:pStyle w:val="BodyText"/>
                    <w:rPr>
                      <w:rFonts w:ascii="Times New Roman"/>
                      <w:sz w:val="17"/>
                    </w:rPr>
                  </w:pPr>
                </w:p>
              </w:txbxContent>
            </v:textbox>
            <w10:wrap anchorx="page" anchory="page"/>
          </v:shape>
        </w:pict>
      </w:r>
      <w:r>
        <w:rPr>
          <w:noProof/>
        </w:rPr>
        <w:pict w14:anchorId="46BC289A">
          <v:shape id="_x0000_s2757" type="#_x0000_t202" alt="" style="position:absolute;margin-left:490.5pt;margin-top:149.95pt;width:62.4pt;height:38.45pt;z-index:-257648640;mso-wrap-style:square;mso-wrap-edited:f;mso-width-percent:0;mso-height-percent:0;mso-position-horizontal-relative:page;mso-position-vertical-relative:page;mso-width-percent:0;mso-height-percent:0;v-text-anchor:top" filled="f" stroked="f">
            <v:textbox inset="0,0,0,0">
              <w:txbxContent>
                <w:p w14:paraId="46BC2CFD" w14:textId="77777777" w:rsidR="00346727" w:rsidRDefault="00346727">
                  <w:pPr>
                    <w:pStyle w:val="BodyText"/>
                    <w:rPr>
                      <w:rFonts w:ascii="Times New Roman"/>
                      <w:sz w:val="17"/>
                    </w:rPr>
                  </w:pPr>
                </w:p>
              </w:txbxContent>
            </v:textbox>
            <w10:wrap anchorx="page" anchory="page"/>
          </v:shape>
        </w:pict>
      </w:r>
      <w:r>
        <w:rPr>
          <w:noProof/>
        </w:rPr>
        <w:pict w14:anchorId="46BC289B">
          <v:shape id="_x0000_s2756" type="#_x0000_t202" alt="" style="position:absolute;margin-left:121.05pt;margin-top:188.35pt;width:86.95pt;height:49.85pt;z-index:-257647616;mso-wrap-style:square;mso-wrap-edited:f;mso-width-percent:0;mso-height-percent:0;mso-position-horizontal-relative:page;mso-position-vertical-relative:page;mso-width-percent:0;mso-height-percent:0;v-text-anchor:top" filled="f" stroked="f">
            <v:textbox inset="0,0,0,0">
              <w:txbxContent>
                <w:p w14:paraId="46BC2CFE" w14:textId="77777777" w:rsidR="00346727" w:rsidRDefault="00904B7D">
                  <w:pPr>
                    <w:pStyle w:val="BodyText"/>
                    <w:spacing w:before="40"/>
                    <w:ind w:left="85"/>
                  </w:pPr>
                  <w:r>
                    <w:rPr>
                      <w:color w:val="231F20"/>
                    </w:rPr>
                    <w:t>Resilience</w:t>
                  </w:r>
                </w:p>
                <w:p w14:paraId="46BC2CFF" w14:textId="77777777" w:rsidR="00346727" w:rsidRDefault="00346727">
                  <w:pPr>
                    <w:pStyle w:val="BodyText"/>
                    <w:rPr>
                      <w:sz w:val="16"/>
                    </w:rPr>
                  </w:pPr>
                </w:p>
              </w:txbxContent>
            </v:textbox>
            <w10:wrap anchorx="page" anchory="page"/>
          </v:shape>
        </w:pict>
      </w:r>
      <w:r>
        <w:rPr>
          <w:noProof/>
        </w:rPr>
        <w:pict w14:anchorId="46BC289C">
          <v:shape id="_x0000_s2755" type="#_x0000_t202" alt="" style="position:absolute;margin-left:208pt;margin-top:188.35pt;width:220.2pt;height:49.85pt;z-index:-257646592;mso-wrap-style:square;mso-wrap-edited:f;mso-width-percent:0;mso-height-percent:0;mso-position-horizontal-relative:page;mso-position-vertical-relative:page;mso-width-percent:0;mso-height-percent:0;v-text-anchor:top" filled="f" stroked="f">
            <v:textbox inset="0,0,0,0">
              <w:txbxContent>
                <w:p w14:paraId="46BC2D00" w14:textId="77777777" w:rsidR="00346727" w:rsidRDefault="00904B7D">
                  <w:pPr>
                    <w:spacing w:before="50" w:line="235" w:lineRule="auto"/>
                    <w:ind w:left="85" w:right="265"/>
                    <w:rPr>
                      <w:sz w:val="19"/>
                    </w:rPr>
                  </w:pPr>
                  <w:r>
                    <w:rPr>
                      <w:color w:val="231F20"/>
                      <w:sz w:val="19"/>
                    </w:rPr>
                    <w:t xml:space="preserve">When I face </w:t>
                  </w:r>
                  <w:proofErr w:type="gramStart"/>
                  <w:r>
                    <w:rPr>
                      <w:color w:val="231F20"/>
                      <w:sz w:val="19"/>
                    </w:rPr>
                    <w:t>challenges</w:t>
                  </w:r>
                  <w:proofErr w:type="gramEnd"/>
                  <w:r>
                    <w:rPr>
                      <w:color w:val="231F20"/>
                      <w:sz w:val="19"/>
                    </w:rPr>
                    <w:t xml:space="preserve"> I am always excited about the</w:t>
                  </w:r>
                  <w:r>
                    <w:rPr>
                      <w:color w:val="231F20"/>
                      <w:spacing w:val="-5"/>
                      <w:sz w:val="19"/>
                    </w:rPr>
                    <w:t xml:space="preserve"> </w:t>
                  </w:r>
                  <w:r>
                    <w:rPr>
                      <w:color w:val="231F20"/>
                      <w:sz w:val="19"/>
                    </w:rPr>
                    <w:t>possibilities</w:t>
                  </w:r>
                  <w:r>
                    <w:rPr>
                      <w:color w:val="231F20"/>
                      <w:spacing w:val="-5"/>
                      <w:sz w:val="19"/>
                    </w:rPr>
                    <w:t xml:space="preserve"> </w:t>
                  </w:r>
                  <w:r>
                    <w:rPr>
                      <w:color w:val="231F20"/>
                      <w:sz w:val="19"/>
                    </w:rPr>
                    <w:t>and</w:t>
                  </w:r>
                  <w:r>
                    <w:rPr>
                      <w:color w:val="231F20"/>
                      <w:spacing w:val="-5"/>
                      <w:sz w:val="19"/>
                    </w:rPr>
                    <w:t xml:space="preserve"> </w:t>
                  </w:r>
                  <w:r>
                    <w:rPr>
                      <w:color w:val="231F20"/>
                      <w:sz w:val="19"/>
                    </w:rPr>
                    <w:t>I</w:t>
                  </w:r>
                  <w:r>
                    <w:rPr>
                      <w:color w:val="231F20"/>
                      <w:spacing w:val="-5"/>
                      <w:sz w:val="19"/>
                    </w:rPr>
                    <w:t xml:space="preserve"> </w:t>
                  </w:r>
                  <w:r>
                    <w:rPr>
                      <w:color w:val="231F20"/>
                      <w:sz w:val="19"/>
                    </w:rPr>
                    <w:t>always</w:t>
                  </w:r>
                  <w:r>
                    <w:rPr>
                      <w:color w:val="231F20"/>
                      <w:spacing w:val="-5"/>
                      <w:sz w:val="19"/>
                    </w:rPr>
                    <w:t xml:space="preserve"> </w:t>
                  </w:r>
                  <w:r>
                    <w:rPr>
                      <w:color w:val="231F20"/>
                      <w:sz w:val="19"/>
                    </w:rPr>
                    <w:t>get</w:t>
                  </w:r>
                  <w:r>
                    <w:rPr>
                      <w:color w:val="231F20"/>
                      <w:spacing w:val="-4"/>
                      <w:sz w:val="19"/>
                    </w:rPr>
                    <w:t xml:space="preserve"> </w:t>
                  </w:r>
                  <w:r>
                    <w:rPr>
                      <w:color w:val="231F20"/>
                      <w:sz w:val="19"/>
                    </w:rPr>
                    <w:t>up</w:t>
                  </w:r>
                  <w:r>
                    <w:rPr>
                      <w:color w:val="231F20"/>
                      <w:spacing w:val="-6"/>
                      <w:sz w:val="19"/>
                    </w:rPr>
                    <w:t xml:space="preserve"> </w:t>
                  </w:r>
                  <w:r>
                    <w:rPr>
                      <w:color w:val="231F20"/>
                      <w:sz w:val="19"/>
                    </w:rPr>
                    <w:t>after</w:t>
                  </w:r>
                  <w:r>
                    <w:rPr>
                      <w:color w:val="231F20"/>
                      <w:spacing w:val="-4"/>
                      <w:sz w:val="19"/>
                    </w:rPr>
                    <w:t xml:space="preserve"> </w:t>
                  </w:r>
                  <w:r>
                    <w:rPr>
                      <w:color w:val="231F20"/>
                      <w:sz w:val="19"/>
                    </w:rPr>
                    <w:t>I</w:t>
                  </w:r>
                  <w:r>
                    <w:rPr>
                      <w:color w:val="231F20"/>
                      <w:spacing w:val="-4"/>
                      <w:sz w:val="19"/>
                    </w:rPr>
                    <w:t xml:space="preserve"> </w:t>
                  </w:r>
                  <w:r>
                    <w:rPr>
                      <w:color w:val="231F20"/>
                      <w:sz w:val="19"/>
                    </w:rPr>
                    <w:t>have</w:t>
                  </w:r>
                  <w:r>
                    <w:rPr>
                      <w:color w:val="231F20"/>
                      <w:spacing w:val="-5"/>
                      <w:sz w:val="19"/>
                    </w:rPr>
                    <w:t xml:space="preserve"> </w:t>
                  </w:r>
                  <w:r>
                    <w:rPr>
                      <w:color w:val="231F20"/>
                      <w:sz w:val="19"/>
                    </w:rPr>
                    <w:t>been</w:t>
                  </w:r>
                  <w:r>
                    <w:rPr>
                      <w:color w:val="231F20"/>
                      <w:sz w:val="19"/>
                    </w:rPr>
                    <w:t xml:space="preserve"> unsuccessful. I am always enthusiastic about what I have learned in the</w:t>
                  </w:r>
                  <w:r>
                    <w:rPr>
                      <w:color w:val="231F20"/>
                      <w:spacing w:val="-4"/>
                      <w:sz w:val="19"/>
                    </w:rPr>
                    <w:t xml:space="preserve"> </w:t>
                  </w:r>
                  <w:r>
                    <w:rPr>
                      <w:color w:val="231F20"/>
                      <w:sz w:val="19"/>
                    </w:rPr>
                    <w:t>process.</w:t>
                  </w:r>
                </w:p>
              </w:txbxContent>
            </v:textbox>
            <w10:wrap anchorx="page" anchory="page"/>
          </v:shape>
        </w:pict>
      </w:r>
      <w:r>
        <w:rPr>
          <w:noProof/>
        </w:rPr>
        <w:pict w14:anchorId="46BC289D">
          <v:shape id="_x0000_s2754" type="#_x0000_t202" alt="" style="position:absolute;margin-left:428.15pt;margin-top:188.35pt;width:62.4pt;height:49.85pt;z-index:-257645568;mso-wrap-style:square;mso-wrap-edited:f;mso-width-percent:0;mso-height-percent:0;mso-position-horizontal-relative:page;mso-position-vertical-relative:page;mso-width-percent:0;mso-height-percent:0;v-text-anchor:top" filled="f" stroked="f">
            <v:textbox inset="0,0,0,0">
              <w:txbxContent>
                <w:p w14:paraId="46BC2D01" w14:textId="77777777" w:rsidR="00346727" w:rsidRDefault="00346727">
                  <w:pPr>
                    <w:pStyle w:val="BodyText"/>
                    <w:rPr>
                      <w:rFonts w:ascii="Times New Roman"/>
                      <w:sz w:val="17"/>
                    </w:rPr>
                  </w:pPr>
                </w:p>
              </w:txbxContent>
            </v:textbox>
            <w10:wrap anchorx="page" anchory="page"/>
          </v:shape>
        </w:pict>
      </w:r>
      <w:r>
        <w:rPr>
          <w:noProof/>
        </w:rPr>
        <w:pict w14:anchorId="46BC289E">
          <v:shape id="_x0000_s2753" type="#_x0000_t202" alt="" style="position:absolute;margin-left:490.5pt;margin-top:188.35pt;width:62.4pt;height:49.85pt;z-index:-257644544;mso-wrap-style:square;mso-wrap-edited:f;mso-width-percent:0;mso-height-percent:0;mso-position-horizontal-relative:page;mso-position-vertical-relative:page;mso-width-percent:0;mso-height-percent:0;v-text-anchor:top" filled="f" stroked="f">
            <v:textbox inset="0,0,0,0">
              <w:txbxContent>
                <w:p w14:paraId="46BC2D02" w14:textId="77777777" w:rsidR="00346727" w:rsidRDefault="00346727">
                  <w:pPr>
                    <w:pStyle w:val="BodyText"/>
                    <w:rPr>
                      <w:rFonts w:ascii="Times New Roman"/>
                      <w:sz w:val="17"/>
                    </w:rPr>
                  </w:pPr>
                </w:p>
              </w:txbxContent>
            </v:textbox>
            <w10:wrap anchorx="page" anchory="page"/>
          </v:shape>
        </w:pict>
      </w:r>
      <w:r>
        <w:rPr>
          <w:noProof/>
        </w:rPr>
        <w:pict w14:anchorId="46BC289F">
          <v:shape id="_x0000_s2752" type="#_x0000_t202" alt="" style="position:absolute;margin-left:49.25pt;margin-top:238.2pt;width:71.85pt;height:93.55pt;z-index:-257643520;mso-wrap-style:square;mso-wrap-edited:f;mso-width-percent:0;mso-height-percent:0;mso-position-horizontal-relative:page;mso-position-vertical-relative:page;mso-width-percent:0;mso-height-percent:0;v-text-anchor:top" filled="f" stroked="f">
            <v:textbox inset="0,0,0,0">
              <w:txbxContent>
                <w:p w14:paraId="46BC2D03" w14:textId="77777777" w:rsidR="00346727" w:rsidRDefault="00904B7D">
                  <w:pPr>
                    <w:spacing w:before="40"/>
                    <w:ind w:left="85"/>
                    <w:rPr>
                      <w:b/>
                    </w:rPr>
                  </w:pPr>
                  <w:r>
                    <w:rPr>
                      <w:b/>
                      <w:color w:val="231F20"/>
                    </w:rPr>
                    <w:t>Thinking</w:t>
                  </w:r>
                </w:p>
                <w:p w14:paraId="46BC2D04" w14:textId="77777777" w:rsidR="00346727" w:rsidRDefault="00346727">
                  <w:pPr>
                    <w:pStyle w:val="BodyText"/>
                    <w:rPr>
                      <w:b/>
                      <w:sz w:val="16"/>
                    </w:rPr>
                  </w:pPr>
                </w:p>
              </w:txbxContent>
            </v:textbox>
            <w10:wrap anchorx="page" anchory="page"/>
          </v:shape>
        </w:pict>
      </w:r>
      <w:r>
        <w:rPr>
          <w:noProof/>
        </w:rPr>
        <w:pict w14:anchorId="46BC28A0">
          <v:shape id="_x0000_s2751" type="#_x0000_t202" alt="" style="position:absolute;margin-left:121.05pt;margin-top:238.2pt;width:86.95pt;height:31.2pt;z-index:-257642496;mso-wrap-style:square;mso-wrap-edited:f;mso-width-percent:0;mso-height-percent:0;mso-position-horizontal-relative:page;mso-position-vertical-relative:page;mso-width-percent:0;mso-height-percent:0;v-text-anchor:top" filled="f" stroked="f">
            <v:textbox inset="0,0,0,0">
              <w:txbxContent>
                <w:p w14:paraId="46BC2D05" w14:textId="77777777" w:rsidR="00346727" w:rsidRDefault="00904B7D">
                  <w:pPr>
                    <w:pStyle w:val="BodyText"/>
                    <w:spacing w:before="40"/>
                    <w:ind w:left="84"/>
                  </w:pPr>
                  <w:r>
                    <w:rPr>
                      <w:color w:val="231F20"/>
                    </w:rPr>
                    <w:t>Creativity</w:t>
                  </w:r>
                </w:p>
                <w:p w14:paraId="46BC2D06" w14:textId="77777777" w:rsidR="00346727" w:rsidRDefault="00346727">
                  <w:pPr>
                    <w:pStyle w:val="BodyText"/>
                    <w:rPr>
                      <w:sz w:val="16"/>
                    </w:rPr>
                  </w:pPr>
                </w:p>
              </w:txbxContent>
            </v:textbox>
            <w10:wrap anchorx="page" anchory="page"/>
          </v:shape>
        </w:pict>
      </w:r>
      <w:r>
        <w:rPr>
          <w:noProof/>
        </w:rPr>
        <w:pict w14:anchorId="46BC28A1">
          <v:shape id="_x0000_s2750" type="#_x0000_t202" alt="" style="position:absolute;margin-left:208pt;margin-top:238.2pt;width:220.2pt;height:31.2pt;z-index:-257641472;mso-wrap-style:square;mso-wrap-edited:f;mso-width-percent:0;mso-height-percent:0;mso-position-horizontal-relative:page;mso-position-vertical-relative:page;mso-width-percent:0;mso-height-percent:0;v-text-anchor:top" filled="f" stroked="f">
            <v:textbox inset="0,0,0,0">
              <w:txbxContent>
                <w:p w14:paraId="46BC2D07" w14:textId="77777777" w:rsidR="00346727" w:rsidRDefault="00904B7D">
                  <w:pPr>
                    <w:spacing w:before="50" w:line="235" w:lineRule="auto"/>
                    <w:ind w:left="85" w:right="115"/>
                    <w:rPr>
                      <w:sz w:val="19"/>
                    </w:rPr>
                  </w:pPr>
                  <w:r>
                    <w:rPr>
                      <w:color w:val="231F20"/>
                      <w:sz w:val="19"/>
                    </w:rPr>
                    <w:t>I always use my imagination to come up with original ideas and/or I am always creating new things.</w:t>
                  </w:r>
                </w:p>
              </w:txbxContent>
            </v:textbox>
            <w10:wrap anchorx="page" anchory="page"/>
          </v:shape>
        </w:pict>
      </w:r>
      <w:r>
        <w:rPr>
          <w:noProof/>
        </w:rPr>
        <w:pict w14:anchorId="46BC28A2">
          <v:shape id="_x0000_s2749" type="#_x0000_t202" alt="" style="position:absolute;margin-left:428.15pt;margin-top:238.2pt;width:62.4pt;height:31.2pt;z-index:-257640448;mso-wrap-style:square;mso-wrap-edited:f;mso-width-percent:0;mso-height-percent:0;mso-position-horizontal-relative:page;mso-position-vertical-relative:page;mso-width-percent:0;mso-height-percent:0;v-text-anchor:top" filled="f" stroked="f">
            <v:textbox inset="0,0,0,0">
              <w:txbxContent>
                <w:p w14:paraId="46BC2D08" w14:textId="77777777" w:rsidR="00346727" w:rsidRDefault="00346727">
                  <w:pPr>
                    <w:pStyle w:val="BodyText"/>
                    <w:rPr>
                      <w:rFonts w:ascii="Times New Roman"/>
                      <w:sz w:val="17"/>
                    </w:rPr>
                  </w:pPr>
                </w:p>
              </w:txbxContent>
            </v:textbox>
            <w10:wrap anchorx="page" anchory="page"/>
          </v:shape>
        </w:pict>
      </w:r>
      <w:r>
        <w:rPr>
          <w:noProof/>
        </w:rPr>
        <w:pict w14:anchorId="46BC28A3">
          <v:shape id="_x0000_s2748" type="#_x0000_t202" alt="" style="position:absolute;margin-left:490.5pt;margin-top:238.2pt;width:62.4pt;height:31.2pt;z-index:-257639424;mso-wrap-style:square;mso-wrap-edited:f;mso-width-percent:0;mso-height-percent:0;mso-position-horizontal-relative:page;mso-position-vertical-relative:page;mso-width-percent:0;mso-height-percent:0;v-text-anchor:top" filled="f" stroked="f">
            <v:textbox inset="0,0,0,0">
              <w:txbxContent>
                <w:p w14:paraId="46BC2D09" w14:textId="77777777" w:rsidR="00346727" w:rsidRDefault="00346727">
                  <w:pPr>
                    <w:pStyle w:val="BodyText"/>
                    <w:rPr>
                      <w:rFonts w:ascii="Times New Roman"/>
                      <w:sz w:val="17"/>
                    </w:rPr>
                  </w:pPr>
                </w:p>
              </w:txbxContent>
            </v:textbox>
            <w10:wrap anchorx="page" anchory="page"/>
          </v:shape>
        </w:pict>
      </w:r>
      <w:r>
        <w:rPr>
          <w:noProof/>
        </w:rPr>
        <w:pict w14:anchorId="46BC28A4">
          <v:shape id="_x0000_s2747" type="#_x0000_t202" alt="" style="position:absolute;margin-left:121.05pt;margin-top:269.35pt;width:86.95pt;height:31.2pt;z-index:-257638400;mso-wrap-style:square;mso-wrap-edited:f;mso-width-percent:0;mso-height-percent:0;mso-position-horizontal-relative:page;mso-position-vertical-relative:page;mso-width-percent:0;mso-height-percent:0;v-text-anchor:top" filled="f" stroked="f">
            <v:textbox inset="0,0,0,0">
              <w:txbxContent>
                <w:p w14:paraId="46BC2D0A" w14:textId="77777777" w:rsidR="00346727" w:rsidRDefault="00904B7D">
                  <w:pPr>
                    <w:pStyle w:val="BodyText"/>
                    <w:spacing w:before="40"/>
                    <w:ind w:left="85"/>
                  </w:pPr>
                  <w:r>
                    <w:rPr>
                      <w:color w:val="231F20"/>
                    </w:rPr>
                    <w:t>Critical thinking</w:t>
                  </w:r>
                </w:p>
                <w:p w14:paraId="46BC2D0B" w14:textId="77777777" w:rsidR="00346727" w:rsidRDefault="00346727">
                  <w:pPr>
                    <w:pStyle w:val="BodyText"/>
                    <w:rPr>
                      <w:sz w:val="16"/>
                    </w:rPr>
                  </w:pPr>
                </w:p>
              </w:txbxContent>
            </v:textbox>
            <w10:wrap anchorx="page" anchory="page"/>
          </v:shape>
        </w:pict>
      </w:r>
      <w:r>
        <w:rPr>
          <w:noProof/>
        </w:rPr>
        <w:pict w14:anchorId="46BC28A5">
          <v:shape id="_x0000_s2746" type="#_x0000_t202" alt="" style="position:absolute;margin-left:208pt;margin-top:269.35pt;width:220.2pt;height:31.2pt;z-index:-257637376;mso-wrap-style:square;mso-wrap-edited:f;mso-width-percent:0;mso-height-percent:0;mso-position-horizontal-relative:page;mso-position-vertical-relative:page;mso-width-percent:0;mso-height-percent:0;v-text-anchor:top" filled="f" stroked="f">
            <v:textbox inset="0,0,0,0">
              <w:txbxContent>
                <w:p w14:paraId="46BC2D0C" w14:textId="77777777" w:rsidR="00346727" w:rsidRDefault="00904B7D">
                  <w:pPr>
                    <w:spacing w:before="50" w:line="235" w:lineRule="auto"/>
                    <w:ind w:left="85" w:right="115"/>
                    <w:rPr>
                      <w:sz w:val="19"/>
                    </w:rPr>
                  </w:pPr>
                  <w:r>
                    <w:rPr>
                      <w:color w:val="231F20"/>
                      <w:sz w:val="19"/>
                    </w:rPr>
                    <w:t xml:space="preserve">I always form judgements based on my ability to </w:t>
                  </w:r>
                  <w:proofErr w:type="spellStart"/>
                  <w:r>
                    <w:rPr>
                      <w:color w:val="231F20"/>
                      <w:sz w:val="19"/>
                    </w:rPr>
                    <w:t>analyse</w:t>
                  </w:r>
                  <w:proofErr w:type="spellEnd"/>
                  <w:r>
                    <w:rPr>
                      <w:color w:val="231F20"/>
                      <w:sz w:val="19"/>
                    </w:rPr>
                    <w:t xml:space="preserve"> and evaluate objectively.</w:t>
                  </w:r>
                </w:p>
              </w:txbxContent>
            </v:textbox>
            <w10:wrap anchorx="page" anchory="page"/>
          </v:shape>
        </w:pict>
      </w:r>
      <w:r>
        <w:rPr>
          <w:noProof/>
        </w:rPr>
        <w:pict w14:anchorId="46BC28A6">
          <v:shape id="_x0000_s2745" type="#_x0000_t202" alt="" style="position:absolute;margin-left:428.15pt;margin-top:269.35pt;width:62.4pt;height:31.2pt;z-index:-257636352;mso-wrap-style:square;mso-wrap-edited:f;mso-width-percent:0;mso-height-percent:0;mso-position-horizontal-relative:page;mso-position-vertical-relative:page;mso-width-percent:0;mso-height-percent:0;v-text-anchor:top" filled="f" stroked="f">
            <v:textbox inset="0,0,0,0">
              <w:txbxContent>
                <w:p w14:paraId="46BC2D0D" w14:textId="77777777" w:rsidR="00346727" w:rsidRDefault="00346727">
                  <w:pPr>
                    <w:pStyle w:val="BodyText"/>
                    <w:rPr>
                      <w:rFonts w:ascii="Times New Roman"/>
                      <w:sz w:val="17"/>
                    </w:rPr>
                  </w:pPr>
                </w:p>
              </w:txbxContent>
            </v:textbox>
            <w10:wrap anchorx="page" anchory="page"/>
          </v:shape>
        </w:pict>
      </w:r>
      <w:r>
        <w:rPr>
          <w:noProof/>
        </w:rPr>
        <w:pict w14:anchorId="46BC28A7">
          <v:shape id="_x0000_s2744" type="#_x0000_t202" alt="" style="position:absolute;margin-left:490.5pt;margin-top:269.35pt;width:62.4pt;height:31.2pt;z-index:-257635328;mso-wrap-style:square;mso-wrap-edited:f;mso-width-percent:0;mso-height-percent:0;mso-position-horizontal-relative:page;mso-position-vertical-relative:page;mso-width-percent:0;mso-height-percent:0;v-text-anchor:top" filled="f" stroked="f">
            <v:textbox inset="0,0,0,0">
              <w:txbxContent>
                <w:p w14:paraId="46BC2D0E" w14:textId="77777777" w:rsidR="00346727" w:rsidRDefault="00346727">
                  <w:pPr>
                    <w:pStyle w:val="BodyText"/>
                    <w:rPr>
                      <w:rFonts w:ascii="Times New Roman"/>
                      <w:sz w:val="17"/>
                    </w:rPr>
                  </w:pPr>
                </w:p>
              </w:txbxContent>
            </v:textbox>
            <w10:wrap anchorx="page" anchory="page"/>
          </v:shape>
        </w:pict>
      </w:r>
      <w:r>
        <w:rPr>
          <w:noProof/>
        </w:rPr>
        <w:pict w14:anchorId="46BC28A8">
          <v:shape id="_x0000_s2743" type="#_x0000_t202" alt="" style="position:absolute;margin-left:121.05pt;margin-top:300.55pt;width:86.95pt;height:31.2pt;z-index:-257634304;mso-wrap-style:square;mso-wrap-edited:f;mso-width-percent:0;mso-height-percent:0;mso-position-horizontal-relative:page;mso-position-vertical-relative:page;mso-width-percent:0;mso-height-percent:0;v-text-anchor:top" filled="f" stroked="f">
            <v:textbox inset="0,0,0,0">
              <w:txbxContent>
                <w:p w14:paraId="46BC2D0F" w14:textId="77777777" w:rsidR="00346727" w:rsidRDefault="00904B7D">
                  <w:pPr>
                    <w:pStyle w:val="BodyText"/>
                    <w:spacing w:before="40"/>
                    <w:ind w:left="85"/>
                  </w:pPr>
                  <w:r>
                    <w:rPr>
                      <w:color w:val="231F20"/>
                    </w:rPr>
                    <w:t>Reasoning</w:t>
                  </w:r>
                </w:p>
                <w:p w14:paraId="46BC2D10" w14:textId="77777777" w:rsidR="00346727" w:rsidRDefault="00346727">
                  <w:pPr>
                    <w:pStyle w:val="BodyText"/>
                    <w:rPr>
                      <w:sz w:val="16"/>
                    </w:rPr>
                  </w:pPr>
                </w:p>
              </w:txbxContent>
            </v:textbox>
            <w10:wrap anchorx="page" anchory="page"/>
          </v:shape>
        </w:pict>
      </w:r>
      <w:r>
        <w:rPr>
          <w:noProof/>
        </w:rPr>
        <w:pict w14:anchorId="46BC28A9">
          <v:shape id="_x0000_s2742" type="#_x0000_t202" alt="" style="position:absolute;margin-left:208pt;margin-top:300.55pt;width:220.2pt;height:31.2pt;z-index:-257633280;mso-wrap-style:square;mso-wrap-edited:f;mso-width-percent:0;mso-height-percent:0;mso-position-horizontal-relative:page;mso-position-vertical-relative:page;mso-width-percent:0;mso-height-percent:0;v-text-anchor:top" filled="f" stroked="f">
            <v:textbox inset="0,0,0,0">
              <w:txbxContent>
                <w:p w14:paraId="46BC2D11" w14:textId="77777777" w:rsidR="00346727" w:rsidRDefault="00904B7D">
                  <w:pPr>
                    <w:spacing w:before="50" w:line="235" w:lineRule="auto"/>
                    <w:ind w:left="85" w:right="115"/>
                    <w:rPr>
                      <w:sz w:val="19"/>
                    </w:rPr>
                  </w:pPr>
                  <w:r>
                    <w:rPr>
                      <w:color w:val="231F20"/>
                      <w:sz w:val="19"/>
                    </w:rPr>
                    <w:t>I always think about things in a logical and sensible way and I always come up with conclusions easily.</w:t>
                  </w:r>
                </w:p>
              </w:txbxContent>
            </v:textbox>
            <w10:wrap anchorx="page" anchory="page"/>
          </v:shape>
        </w:pict>
      </w:r>
      <w:r>
        <w:rPr>
          <w:noProof/>
        </w:rPr>
        <w:pict w14:anchorId="46BC28AA">
          <v:shape id="_x0000_s2741" type="#_x0000_t202" alt="" style="position:absolute;margin-left:428.15pt;margin-top:300.55pt;width:62.4pt;height:31.2pt;z-index:-257632256;mso-wrap-style:square;mso-wrap-edited:f;mso-width-percent:0;mso-height-percent:0;mso-position-horizontal-relative:page;mso-position-vertical-relative:page;mso-width-percent:0;mso-height-percent:0;v-text-anchor:top" filled="f" stroked="f">
            <v:textbox inset="0,0,0,0">
              <w:txbxContent>
                <w:p w14:paraId="46BC2D12" w14:textId="77777777" w:rsidR="00346727" w:rsidRDefault="00346727">
                  <w:pPr>
                    <w:pStyle w:val="BodyText"/>
                    <w:rPr>
                      <w:rFonts w:ascii="Times New Roman"/>
                      <w:sz w:val="17"/>
                    </w:rPr>
                  </w:pPr>
                </w:p>
              </w:txbxContent>
            </v:textbox>
            <w10:wrap anchorx="page" anchory="page"/>
          </v:shape>
        </w:pict>
      </w:r>
      <w:r>
        <w:rPr>
          <w:noProof/>
        </w:rPr>
        <w:pict w14:anchorId="46BC28AB">
          <v:shape id="_x0000_s2740" type="#_x0000_t202" alt="" style="position:absolute;margin-left:490.5pt;margin-top:300.55pt;width:62.4pt;height:31.2pt;z-index:-257631232;mso-wrap-style:square;mso-wrap-edited:f;mso-width-percent:0;mso-height-percent:0;mso-position-horizontal-relative:page;mso-position-vertical-relative:page;mso-width-percent:0;mso-height-percent:0;v-text-anchor:top" filled="f" stroked="f">
            <v:textbox inset="0,0,0,0">
              <w:txbxContent>
                <w:p w14:paraId="46BC2D13" w14:textId="77777777" w:rsidR="00346727" w:rsidRDefault="00346727">
                  <w:pPr>
                    <w:pStyle w:val="BodyText"/>
                    <w:rPr>
                      <w:rFonts w:ascii="Times New Roman"/>
                      <w:sz w:val="17"/>
                    </w:rPr>
                  </w:pPr>
                </w:p>
              </w:txbxContent>
            </v:textbox>
            <w10:wrap anchorx="page" anchory="page"/>
          </v:shape>
        </w:pict>
      </w:r>
      <w:r>
        <w:rPr>
          <w:noProof/>
        </w:rPr>
        <w:pict w14:anchorId="46BC28AC">
          <v:shape id="_x0000_s2739" type="#_x0000_t202" alt="" style="position:absolute;margin-left:49.25pt;margin-top:331.75pt;width:71.85pt;height:93.55pt;z-index:-257630208;mso-wrap-style:square;mso-wrap-edited:f;mso-width-percent:0;mso-height-percent:0;mso-position-horizontal-relative:page;mso-position-vertical-relative:page;mso-width-percent:0;mso-height-percent:0;v-text-anchor:top" filled="f" stroked="f">
            <v:textbox inset="0,0,0,0">
              <w:txbxContent>
                <w:p w14:paraId="46BC2D14" w14:textId="77777777" w:rsidR="00346727" w:rsidRDefault="00904B7D">
                  <w:pPr>
                    <w:spacing w:before="40"/>
                    <w:ind w:left="85"/>
                    <w:rPr>
                      <w:b/>
                    </w:rPr>
                  </w:pPr>
                  <w:r>
                    <w:rPr>
                      <w:b/>
                      <w:color w:val="231F20"/>
                    </w:rPr>
                    <w:t>Collaboration</w:t>
                  </w:r>
                </w:p>
                <w:p w14:paraId="46BC2D15" w14:textId="77777777" w:rsidR="00346727" w:rsidRDefault="00346727">
                  <w:pPr>
                    <w:pStyle w:val="BodyText"/>
                    <w:rPr>
                      <w:b/>
                      <w:sz w:val="16"/>
                    </w:rPr>
                  </w:pPr>
                </w:p>
              </w:txbxContent>
            </v:textbox>
            <w10:wrap anchorx="page" anchory="page"/>
          </v:shape>
        </w:pict>
      </w:r>
      <w:r>
        <w:rPr>
          <w:noProof/>
        </w:rPr>
        <w:pict w14:anchorId="46BC28AD">
          <v:shape id="_x0000_s2738" type="#_x0000_t202" alt="" style="position:absolute;margin-left:121.05pt;margin-top:331.75pt;width:86.95pt;height:31.2pt;z-index:-257629184;mso-wrap-style:square;mso-wrap-edited:f;mso-width-percent:0;mso-height-percent:0;mso-position-horizontal-relative:page;mso-position-vertical-relative:page;mso-width-percent:0;mso-height-percent:0;v-text-anchor:top" filled="f" stroked="f">
            <v:textbox inset="0,0,0,0">
              <w:txbxContent>
                <w:p w14:paraId="46BC2D16" w14:textId="77777777" w:rsidR="00346727" w:rsidRDefault="00904B7D">
                  <w:pPr>
                    <w:pStyle w:val="BodyText"/>
                    <w:spacing w:before="40"/>
                    <w:ind w:left="84"/>
                  </w:pPr>
                  <w:r>
                    <w:rPr>
                      <w:color w:val="231F20"/>
                    </w:rPr>
                    <w:t>Collaboration</w:t>
                  </w:r>
                </w:p>
                <w:p w14:paraId="46BC2D17" w14:textId="77777777" w:rsidR="00346727" w:rsidRDefault="00346727">
                  <w:pPr>
                    <w:pStyle w:val="BodyText"/>
                    <w:rPr>
                      <w:sz w:val="16"/>
                    </w:rPr>
                  </w:pPr>
                </w:p>
              </w:txbxContent>
            </v:textbox>
            <w10:wrap anchorx="page" anchory="page"/>
          </v:shape>
        </w:pict>
      </w:r>
      <w:r>
        <w:rPr>
          <w:noProof/>
        </w:rPr>
        <w:pict w14:anchorId="46BC28AE">
          <v:shape id="_x0000_s2737" type="#_x0000_t202" alt="" style="position:absolute;margin-left:208pt;margin-top:331.75pt;width:220.2pt;height:31.2pt;z-index:-257628160;mso-wrap-style:square;mso-wrap-edited:f;mso-width-percent:0;mso-height-percent:0;mso-position-horizontal-relative:page;mso-position-vertical-relative:page;mso-width-percent:0;mso-height-percent:0;v-text-anchor:top" filled="f" stroked="f">
            <v:textbox inset="0,0,0,0">
              <w:txbxContent>
                <w:p w14:paraId="46BC2D18" w14:textId="77777777" w:rsidR="00346727" w:rsidRDefault="00904B7D">
                  <w:pPr>
                    <w:spacing w:before="50" w:line="235" w:lineRule="auto"/>
                    <w:ind w:left="85" w:right="115"/>
                    <w:rPr>
                      <w:sz w:val="19"/>
                    </w:rPr>
                  </w:pPr>
                  <w:r>
                    <w:rPr>
                      <w:color w:val="231F20"/>
                      <w:sz w:val="19"/>
                    </w:rPr>
                    <w:t>I always produce good work / things by working well with people (individuals or a team).</w:t>
                  </w:r>
                </w:p>
              </w:txbxContent>
            </v:textbox>
            <w10:wrap anchorx="page" anchory="page"/>
          </v:shape>
        </w:pict>
      </w:r>
      <w:r>
        <w:rPr>
          <w:noProof/>
        </w:rPr>
        <w:pict w14:anchorId="46BC28AF">
          <v:shape id="_x0000_s2736" type="#_x0000_t202" alt="" style="position:absolute;margin-left:428.15pt;margin-top:331.75pt;width:62.4pt;height:31.2pt;z-index:-257627136;mso-wrap-style:square;mso-wrap-edited:f;mso-width-percent:0;mso-height-percent:0;mso-position-horizontal-relative:page;mso-position-vertical-relative:page;mso-width-percent:0;mso-height-percent:0;v-text-anchor:top" filled="f" stroked="f">
            <v:textbox inset="0,0,0,0">
              <w:txbxContent>
                <w:p w14:paraId="46BC2D19" w14:textId="77777777" w:rsidR="00346727" w:rsidRDefault="00346727">
                  <w:pPr>
                    <w:pStyle w:val="BodyText"/>
                    <w:rPr>
                      <w:rFonts w:ascii="Times New Roman"/>
                      <w:sz w:val="17"/>
                    </w:rPr>
                  </w:pPr>
                </w:p>
              </w:txbxContent>
            </v:textbox>
            <w10:wrap anchorx="page" anchory="page"/>
          </v:shape>
        </w:pict>
      </w:r>
      <w:r>
        <w:rPr>
          <w:noProof/>
        </w:rPr>
        <w:pict w14:anchorId="46BC28B0">
          <v:shape id="_x0000_s2735" type="#_x0000_t202" alt="" style="position:absolute;margin-left:490.5pt;margin-top:331.75pt;width:62.4pt;height:31.2pt;z-index:-257626112;mso-wrap-style:square;mso-wrap-edited:f;mso-width-percent:0;mso-height-percent:0;mso-position-horizontal-relative:page;mso-position-vertical-relative:page;mso-width-percent:0;mso-height-percent:0;v-text-anchor:top" filled="f" stroked="f">
            <v:textbox inset="0,0,0,0">
              <w:txbxContent>
                <w:p w14:paraId="46BC2D1A" w14:textId="77777777" w:rsidR="00346727" w:rsidRDefault="00346727">
                  <w:pPr>
                    <w:pStyle w:val="BodyText"/>
                    <w:rPr>
                      <w:rFonts w:ascii="Times New Roman"/>
                      <w:sz w:val="17"/>
                    </w:rPr>
                  </w:pPr>
                </w:p>
              </w:txbxContent>
            </v:textbox>
            <w10:wrap anchorx="page" anchory="page"/>
          </v:shape>
        </w:pict>
      </w:r>
      <w:r>
        <w:rPr>
          <w:noProof/>
        </w:rPr>
        <w:pict w14:anchorId="46BC28B1">
          <v:shape id="_x0000_s2734" type="#_x0000_t202" alt="" style="position:absolute;margin-left:121.05pt;margin-top:362.9pt;width:86.95pt;height:31.2pt;z-index:-257625088;mso-wrap-style:square;mso-wrap-edited:f;mso-width-percent:0;mso-height-percent:0;mso-position-horizontal-relative:page;mso-position-vertical-relative:page;mso-width-percent:0;mso-height-percent:0;v-text-anchor:top" filled="f" stroked="f">
            <v:textbox inset="0,0,0,0">
              <w:txbxContent>
                <w:p w14:paraId="46BC2D1B" w14:textId="77777777" w:rsidR="00346727" w:rsidRDefault="00904B7D">
                  <w:pPr>
                    <w:pStyle w:val="BodyText"/>
                    <w:spacing w:before="40"/>
                    <w:ind w:left="85"/>
                  </w:pPr>
                  <w:r>
                    <w:rPr>
                      <w:color w:val="231F20"/>
                    </w:rPr>
                    <w:t>Communication</w:t>
                  </w:r>
                </w:p>
                <w:p w14:paraId="46BC2D1C" w14:textId="77777777" w:rsidR="00346727" w:rsidRDefault="00346727">
                  <w:pPr>
                    <w:pStyle w:val="BodyText"/>
                    <w:rPr>
                      <w:sz w:val="16"/>
                    </w:rPr>
                  </w:pPr>
                </w:p>
              </w:txbxContent>
            </v:textbox>
            <w10:wrap anchorx="page" anchory="page"/>
          </v:shape>
        </w:pict>
      </w:r>
      <w:r>
        <w:rPr>
          <w:noProof/>
        </w:rPr>
        <w:pict w14:anchorId="46BC28B2">
          <v:shape id="_x0000_s2733" type="#_x0000_t202" alt="" style="position:absolute;margin-left:208pt;margin-top:362.9pt;width:220.2pt;height:31.2pt;z-index:-257624064;mso-wrap-style:square;mso-wrap-edited:f;mso-width-percent:0;mso-height-percent:0;mso-position-horizontal-relative:page;mso-position-vertical-relative:page;mso-width-percent:0;mso-height-percent:0;v-text-anchor:top" filled="f" stroked="f">
            <v:textbox inset="0,0,0,0">
              <w:txbxContent>
                <w:p w14:paraId="46BC2D1D" w14:textId="77777777" w:rsidR="00346727" w:rsidRDefault="00904B7D">
                  <w:pPr>
                    <w:spacing w:before="50" w:line="235" w:lineRule="auto"/>
                    <w:ind w:left="85" w:right="5"/>
                    <w:rPr>
                      <w:sz w:val="19"/>
                    </w:rPr>
                  </w:pPr>
                  <w:r>
                    <w:rPr>
                      <w:color w:val="231F20"/>
                      <w:sz w:val="19"/>
                    </w:rPr>
                    <w:t>I am always successful in conveying or sharing ideas or feelings.</w:t>
                  </w:r>
                </w:p>
              </w:txbxContent>
            </v:textbox>
            <w10:wrap anchorx="page" anchory="page"/>
          </v:shape>
        </w:pict>
      </w:r>
      <w:r>
        <w:rPr>
          <w:noProof/>
        </w:rPr>
        <w:pict w14:anchorId="46BC28B3">
          <v:shape id="_x0000_s2732" type="#_x0000_t202" alt="" style="position:absolute;margin-left:428.15pt;margin-top:362.9pt;width:62.4pt;height:31.2pt;z-index:-257623040;mso-wrap-style:square;mso-wrap-edited:f;mso-width-percent:0;mso-height-percent:0;mso-position-horizontal-relative:page;mso-position-vertical-relative:page;mso-width-percent:0;mso-height-percent:0;v-text-anchor:top" filled="f" stroked="f">
            <v:textbox inset="0,0,0,0">
              <w:txbxContent>
                <w:p w14:paraId="46BC2D1E" w14:textId="77777777" w:rsidR="00346727" w:rsidRDefault="00346727">
                  <w:pPr>
                    <w:pStyle w:val="BodyText"/>
                    <w:rPr>
                      <w:rFonts w:ascii="Times New Roman"/>
                      <w:sz w:val="17"/>
                    </w:rPr>
                  </w:pPr>
                </w:p>
              </w:txbxContent>
            </v:textbox>
            <w10:wrap anchorx="page" anchory="page"/>
          </v:shape>
        </w:pict>
      </w:r>
      <w:r>
        <w:rPr>
          <w:noProof/>
        </w:rPr>
        <w:pict w14:anchorId="46BC28B4">
          <v:shape id="_x0000_s2731" type="#_x0000_t202" alt="" style="position:absolute;margin-left:490.5pt;margin-top:362.9pt;width:62.4pt;height:31.2pt;z-index:-257622016;mso-wrap-style:square;mso-wrap-edited:f;mso-width-percent:0;mso-height-percent:0;mso-position-horizontal-relative:page;mso-position-vertical-relative:page;mso-width-percent:0;mso-height-percent:0;v-text-anchor:top" filled="f" stroked="f">
            <v:textbox inset="0,0,0,0">
              <w:txbxContent>
                <w:p w14:paraId="46BC2D1F" w14:textId="77777777" w:rsidR="00346727" w:rsidRDefault="00346727">
                  <w:pPr>
                    <w:pStyle w:val="BodyText"/>
                    <w:rPr>
                      <w:rFonts w:ascii="Times New Roman"/>
                      <w:sz w:val="17"/>
                    </w:rPr>
                  </w:pPr>
                </w:p>
              </w:txbxContent>
            </v:textbox>
            <w10:wrap anchorx="page" anchory="page"/>
          </v:shape>
        </w:pict>
      </w:r>
      <w:r>
        <w:rPr>
          <w:noProof/>
        </w:rPr>
        <w:pict w14:anchorId="46BC28B5">
          <v:shape id="_x0000_s2730" type="#_x0000_t202" alt="" style="position:absolute;margin-left:121.05pt;margin-top:394.1pt;width:86.95pt;height:31.2pt;z-index:-257620992;mso-wrap-style:square;mso-wrap-edited:f;mso-width-percent:0;mso-height-percent:0;mso-position-horizontal-relative:page;mso-position-vertical-relative:page;mso-width-percent:0;mso-height-percent:0;v-text-anchor:top" filled="f" stroked="f">
            <v:textbox inset="0,0,0,0">
              <w:txbxContent>
                <w:p w14:paraId="46BC2D20" w14:textId="77777777" w:rsidR="00346727" w:rsidRDefault="00904B7D">
                  <w:pPr>
                    <w:pStyle w:val="BodyText"/>
                    <w:spacing w:before="40"/>
                    <w:ind w:left="85"/>
                  </w:pPr>
                  <w:r>
                    <w:rPr>
                      <w:color w:val="231F20"/>
                    </w:rPr>
                    <w:t>Empathy</w:t>
                  </w:r>
                </w:p>
                <w:p w14:paraId="46BC2D21" w14:textId="77777777" w:rsidR="00346727" w:rsidRDefault="00346727">
                  <w:pPr>
                    <w:pStyle w:val="BodyText"/>
                    <w:rPr>
                      <w:sz w:val="16"/>
                    </w:rPr>
                  </w:pPr>
                </w:p>
              </w:txbxContent>
            </v:textbox>
            <w10:wrap anchorx="page" anchory="page"/>
          </v:shape>
        </w:pict>
      </w:r>
      <w:r>
        <w:rPr>
          <w:noProof/>
        </w:rPr>
        <w:pict w14:anchorId="46BC28B6">
          <v:shape id="_x0000_s2729" type="#_x0000_t202" alt="" style="position:absolute;margin-left:208pt;margin-top:394.1pt;width:220.2pt;height:31.2pt;z-index:-257619968;mso-wrap-style:square;mso-wrap-edited:f;mso-width-percent:0;mso-height-percent:0;mso-position-horizontal-relative:page;mso-position-vertical-relative:page;mso-width-percent:0;mso-height-percent:0;v-text-anchor:top" filled="f" stroked="f">
            <v:textbox inset="0,0,0,0">
              <w:txbxContent>
                <w:p w14:paraId="46BC2D22" w14:textId="77777777" w:rsidR="00346727" w:rsidRDefault="00904B7D">
                  <w:pPr>
                    <w:spacing w:before="50" w:line="235" w:lineRule="auto"/>
                    <w:ind w:left="85" w:right="115"/>
                    <w:rPr>
                      <w:sz w:val="19"/>
                    </w:rPr>
                  </w:pPr>
                  <w:r>
                    <w:rPr>
                      <w:color w:val="231F20"/>
                      <w:sz w:val="19"/>
                    </w:rPr>
                    <w:t>I have a highly developed ability to understand and share the feelings of others.</w:t>
                  </w:r>
                </w:p>
              </w:txbxContent>
            </v:textbox>
            <w10:wrap anchorx="page" anchory="page"/>
          </v:shape>
        </w:pict>
      </w:r>
      <w:r>
        <w:rPr>
          <w:noProof/>
        </w:rPr>
        <w:pict w14:anchorId="46BC28B7">
          <v:shape id="_x0000_s2728" type="#_x0000_t202" alt="" style="position:absolute;margin-left:428.15pt;margin-top:394.1pt;width:62.4pt;height:31.2pt;z-index:-257618944;mso-wrap-style:square;mso-wrap-edited:f;mso-width-percent:0;mso-height-percent:0;mso-position-horizontal-relative:page;mso-position-vertical-relative:page;mso-width-percent:0;mso-height-percent:0;v-text-anchor:top" filled="f" stroked="f">
            <v:textbox inset="0,0,0,0">
              <w:txbxContent>
                <w:p w14:paraId="46BC2D23" w14:textId="77777777" w:rsidR="00346727" w:rsidRDefault="00346727">
                  <w:pPr>
                    <w:pStyle w:val="BodyText"/>
                    <w:rPr>
                      <w:rFonts w:ascii="Times New Roman"/>
                      <w:sz w:val="17"/>
                    </w:rPr>
                  </w:pPr>
                </w:p>
              </w:txbxContent>
            </v:textbox>
            <w10:wrap anchorx="page" anchory="page"/>
          </v:shape>
        </w:pict>
      </w:r>
      <w:r>
        <w:rPr>
          <w:noProof/>
        </w:rPr>
        <w:pict w14:anchorId="46BC28B8">
          <v:shape id="_x0000_s2727" type="#_x0000_t202" alt="" style="position:absolute;margin-left:490.5pt;margin-top:394.1pt;width:62.4pt;height:31.2pt;z-index:-257617920;mso-wrap-style:square;mso-wrap-edited:f;mso-width-percent:0;mso-height-percent:0;mso-position-horizontal-relative:page;mso-position-vertical-relative:page;mso-width-percent:0;mso-height-percent:0;v-text-anchor:top" filled="f" stroked="f">
            <v:textbox inset="0,0,0,0">
              <w:txbxContent>
                <w:p w14:paraId="46BC2D24" w14:textId="77777777" w:rsidR="00346727" w:rsidRDefault="00346727">
                  <w:pPr>
                    <w:pStyle w:val="BodyText"/>
                    <w:rPr>
                      <w:rFonts w:ascii="Times New Roman"/>
                      <w:sz w:val="17"/>
                    </w:rPr>
                  </w:pPr>
                </w:p>
              </w:txbxContent>
            </v:textbox>
            <w10:wrap anchorx="page" anchory="page"/>
          </v:shape>
        </w:pict>
      </w:r>
      <w:r>
        <w:rPr>
          <w:noProof/>
        </w:rPr>
        <w:pict w14:anchorId="46BC28B9">
          <v:shape id="_x0000_s2726" type="#_x0000_t202" alt="" style="position:absolute;margin-left:28.7pt;margin-top:425.25pt;width:20.55pt;height:377pt;z-index:-25761689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46BC2D25" w14:textId="77777777" w:rsidR="00346727" w:rsidRDefault="00904B7D">
                  <w:pPr>
                    <w:spacing w:before="40"/>
                    <w:ind w:left="8"/>
                    <w:jc w:val="center"/>
                    <w:rPr>
                      <w:b/>
                    </w:rPr>
                  </w:pPr>
                  <w:r>
                    <w:rPr>
                      <w:b/>
                      <w:color w:val="231F20"/>
                      <w:spacing w:val="4"/>
                    </w:rPr>
                    <w:t>E-</w:t>
                  </w:r>
                  <w:r>
                    <w:rPr>
                      <w:b/>
                      <w:color w:val="231F20"/>
                      <w:spacing w:val="8"/>
                    </w:rPr>
                    <w:t>MINDSET</w:t>
                  </w:r>
                </w:p>
              </w:txbxContent>
            </v:textbox>
            <w10:wrap anchorx="page" anchory="page"/>
          </v:shape>
        </w:pict>
      </w:r>
      <w:r>
        <w:rPr>
          <w:noProof/>
        </w:rPr>
        <w:pict w14:anchorId="46BC28BA">
          <v:shape id="_x0000_s2725" type="#_x0000_t202" alt="" style="position:absolute;margin-left:49.25pt;margin-top:425.25pt;width:71.85pt;height:199.35pt;z-index:-257615872;mso-wrap-style:square;mso-wrap-edited:f;mso-width-percent:0;mso-height-percent:0;mso-position-horizontal-relative:page;mso-position-vertical-relative:page;mso-width-percent:0;mso-height-percent:0;v-text-anchor:top" filled="f" stroked="f">
            <v:textbox inset="0,0,0,0">
              <w:txbxContent>
                <w:p w14:paraId="46BC2D26" w14:textId="77777777" w:rsidR="00346727" w:rsidRDefault="00904B7D">
                  <w:pPr>
                    <w:spacing w:before="40"/>
                    <w:ind w:left="85"/>
                    <w:rPr>
                      <w:b/>
                    </w:rPr>
                  </w:pPr>
                  <w:r>
                    <w:rPr>
                      <w:b/>
                      <w:color w:val="231F20"/>
                    </w:rPr>
                    <w:t>Agency</w:t>
                  </w:r>
                </w:p>
                <w:p w14:paraId="46BC2D27" w14:textId="77777777" w:rsidR="00346727" w:rsidRDefault="00346727">
                  <w:pPr>
                    <w:pStyle w:val="BodyText"/>
                    <w:rPr>
                      <w:b/>
                      <w:sz w:val="16"/>
                    </w:rPr>
                  </w:pPr>
                </w:p>
              </w:txbxContent>
            </v:textbox>
            <w10:wrap anchorx="page" anchory="page"/>
          </v:shape>
        </w:pict>
      </w:r>
      <w:r>
        <w:rPr>
          <w:noProof/>
        </w:rPr>
        <w:pict w14:anchorId="46BC28BB">
          <v:shape id="_x0000_s2724" type="#_x0000_t202" alt="" style="position:absolute;margin-left:121.05pt;margin-top:425.25pt;width:86.95pt;height:38.45pt;z-index:-257614848;mso-wrap-style:square;mso-wrap-edited:f;mso-width-percent:0;mso-height-percent:0;mso-position-horizontal-relative:page;mso-position-vertical-relative:page;mso-width-percent:0;mso-height-percent:0;v-text-anchor:top" filled="f" stroked="f">
            <v:textbox inset="0,0,0,0">
              <w:txbxContent>
                <w:p w14:paraId="46BC2D28" w14:textId="77777777" w:rsidR="00346727" w:rsidRDefault="00904B7D">
                  <w:pPr>
                    <w:pStyle w:val="BodyText"/>
                    <w:spacing w:before="40"/>
                    <w:ind w:left="84"/>
                  </w:pPr>
                  <w:r>
                    <w:rPr>
                      <w:color w:val="231F20"/>
                    </w:rPr>
                    <w:t>Growth mindset</w:t>
                  </w:r>
                </w:p>
                <w:p w14:paraId="46BC2D29" w14:textId="77777777" w:rsidR="00346727" w:rsidRDefault="00346727">
                  <w:pPr>
                    <w:pStyle w:val="BodyText"/>
                    <w:rPr>
                      <w:sz w:val="16"/>
                    </w:rPr>
                  </w:pPr>
                </w:p>
              </w:txbxContent>
            </v:textbox>
            <w10:wrap anchorx="page" anchory="page"/>
          </v:shape>
        </w:pict>
      </w:r>
      <w:r>
        <w:rPr>
          <w:noProof/>
        </w:rPr>
        <w:pict w14:anchorId="46BC28BC">
          <v:shape id="_x0000_s2723" type="#_x0000_t202" alt="" style="position:absolute;margin-left:208pt;margin-top:425.25pt;width:220.2pt;height:38.45pt;z-index:-257613824;mso-wrap-style:square;mso-wrap-edited:f;mso-width-percent:0;mso-height-percent:0;mso-position-horizontal-relative:page;mso-position-vertical-relative:page;mso-width-percent:0;mso-height-percent:0;v-text-anchor:top" filled="f" stroked="f">
            <v:textbox inset="0,0,0,0">
              <w:txbxContent>
                <w:p w14:paraId="46BC2D2A" w14:textId="77777777" w:rsidR="00346727" w:rsidRDefault="00904B7D">
                  <w:pPr>
                    <w:spacing w:before="50" w:line="235" w:lineRule="auto"/>
                    <w:ind w:left="85" w:right="115"/>
                    <w:rPr>
                      <w:sz w:val="19"/>
                    </w:rPr>
                  </w:pPr>
                  <w:r>
                    <w:rPr>
                      <w:color w:val="231F20"/>
                      <w:sz w:val="19"/>
                    </w:rPr>
                    <w:t>I am always open to new information and am always willing to change my beliefs, assumptions and actions as a result.</w:t>
                  </w:r>
                </w:p>
              </w:txbxContent>
            </v:textbox>
            <w10:wrap anchorx="page" anchory="page"/>
          </v:shape>
        </w:pict>
      </w:r>
      <w:r>
        <w:rPr>
          <w:noProof/>
        </w:rPr>
        <w:pict w14:anchorId="46BC28BD">
          <v:shape id="_x0000_s2722" type="#_x0000_t202" alt="" style="position:absolute;margin-left:428.15pt;margin-top:425.25pt;width:62.4pt;height:38.45pt;z-index:-257612800;mso-wrap-style:square;mso-wrap-edited:f;mso-width-percent:0;mso-height-percent:0;mso-position-horizontal-relative:page;mso-position-vertical-relative:page;mso-width-percent:0;mso-height-percent:0;v-text-anchor:top" filled="f" stroked="f">
            <v:textbox inset="0,0,0,0">
              <w:txbxContent>
                <w:p w14:paraId="46BC2D2B" w14:textId="77777777" w:rsidR="00346727" w:rsidRDefault="00346727">
                  <w:pPr>
                    <w:pStyle w:val="BodyText"/>
                    <w:rPr>
                      <w:rFonts w:ascii="Times New Roman"/>
                      <w:sz w:val="17"/>
                    </w:rPr>
                  </w:pPr>
                </w:p>
              </w:txbxContent>
            </v:textbox>
            <w10:wrap anchorx="page" anchory="page"/>
          </v:shape>
        </w:pict>
      </w:r>
      <w:r>
        <w:rPr>
          <w:noProof/>
        </w:rPr>
        <w:pict w14:anchorId="46BC28BE">
          <v:shape id="_x0000_s2721" type="#_x0000_t202" alt="" style="position:absolute;margin-left:490.5pt;margin-top:425.25pt;width:62.4pt;height:38.45pt;z-index:-257611776;mso-wrap-style:square;mso-wrap-edited:f;mso-width-percent:0;mso-height-percent:0;mso-position-horizontal-relative:page;mso-position-vertical-relative:page;mso-width-percent:0;mso-height-percent:0;v-text-anchor:top" filled="f" stroked="f">
            <v:textbox inset="0,0,0,0">
              <w:txbxContent>
                <w:p w14:paraId="46BC2D2C" w14:textId="77777777" w:rsidR="00346727" w:rsidRDefault="00346727">
                  <w:pPr>
                    <w:pStyle w:val="BodyText"/>
                    <w:rPr>
                      <w:rFonts w:ascii="Times New Roman"/>
                      <w:sz w:val="17"/>
                    </w:rPr>
                  </w:pPr>
                </w:p>
              </w:txbxContent>
            </v:textbox>
            <w10:wrap anchorx="page" anchory="page"/>
          </v:shape>
        </w:pict>
      </w:r>
      <w:r>
        <w:rPr>
          <w:noProof/>
        </w:rPr>
        <w:pict w14:anchorId="46BC28BF">
          <v:shape id="_x0000_s2720" type="#_x0000_t202" alt="" style="position:absolute;margin-left:121.05pt;margin-top:463.7pt;width:86.95pt;height:61.25pt;z-index:-257610752;mso-wrap-style:square;mso-wrap-edited:f;mso-width-percent:0;mso-height-percent:0;mso-position-horizontal-relative:page;mso-position-vertical-relative:page;mso-width-percent:0;mso-height-percent:0;v-text-anchor:top" filled="f" stroked="f">
            <v:textbox inset="0,0,0,0">
              <w:txbxContent>
                <w:p w14:paraId="46BC2D2D" w14:textId="77777777" w:rsidR="00346727" w:rsidRDefault="00904B7D">
                  <w:pPr>
                    <w:pStyle w:val="BodyText"/>
                    <w:spacing w:before="40"/>
                    <w:ind w:left="85"/>
                  </w:pPr>
                  <w:r>
                    <w:rPr>
                      <w:color w:val="231F20"/>
                    </w:rPr>
                    <w:t>Motivation</w:t>
                  </w:r>
                </w:p>
                <w:p w14:paraId="46BC2D2E" w14:textId="77777777" w:rsidR="00346727" w:rsidRDefault="00346727">
                  <w:pPr>
                    <w:pStyle w:val="BodyText"/>
                    <w:rPr>
                      <w:sz w:val="16"/>
                    </w:rPr>
                  </w:pPr>
                </w:p>
              </w:txbxContent>
            </v:textbox>
            <w10:wrap anchorx="page" anchory="page"/>
          </v:shape>
        </w:pict>
      </w:r>
      <w:r>
        <w:rPr>
          <w:noProof/>
        </w:rPr>
        <w:pict w14:anchorId="46BC28C0">
          <v:shape id="_x0000_s2719" type="#_x0000_t202" alt="" style="position:absolute;margin-left:208pt;margin-top:463.7pt;width:220.2pt;height:61.25pt;z-index:-257609728;mso-wrap-style:square;mso-wrap-edited:f;mso-width-percent:0;mso-height-percent:0;mso-position-horizontal-relative:page;mso-position-vertical-relative:page;mso-width-percent:0;mso-height-percent:0;v-text-anchor:top" filled="f" stroked="f">
            <v:textbox inset="0,0,0,0">
              <w:txbxContent>
                <w:p w14:paraId="46BC2D2F" w14:textId="77777777" w:rsidR="00346727" w:rsidRDefault="00904B7D">
                  <w:pPr>
                    <w:spacing w:before="50" w:line="235" w:lineRule="auto"/>
                    <w:ind w:left="85" w:right="5"/>
                    <w:rPr>
                      <w:sz w:val="19"/>
                    </w:rPr>
                  </w:pPr>
                  <w:r>
                    <w:rPr>
                      <w:color w:val="231F20"/>
                      <w:sz w:val="19"/>
                    </w:rPr>
                    <w:t>I always do what needs to be done without needing to be influenced by other people or situations. I always find a</w:t>
                  </w:r>
                  <w:r>
                    <w:rPr>
                      <w:color w:val="231F20"/>
                      <w:sz w:val="19"/>
                    </w:rPr>
                    <w:t xml:space="preserve"> reason or the strength to complete a task, even when it is challenging, without giving up or needing anyone else to encourage me.</w:t>
                  </w:r>
                </w:p>
              </w:txbxContent>
            </v:textbox>
            <w10:wrap anchorx="page" anchory="page"/>
          </v:shape>
        </w:pict>
      </w:r>
      <w:r>
        <w:rPr>
          <w:noProof/>
        </w:rPr>
        <w:pict w14:anchorId="46BC28C1">
          <v:shape id="_x0000_s2718" type="#_x0000_t202" alt="" style="position:absolute;margin-left:428.15pt;margin-top:463.7pt;width:62.4pt;height:61.25pt;z-index:-257608704;mso-wrap-style:square;mso-wrap-edited:f;mso-width-percent:0;mso-height-percent:0;mso-position-horizontal-relative:page;mso-position-vertical-relative:page;mso-width-percent:0;mso-height-percent:0;v-text-anchor:top" filled="f" stroked="f">
            <v:textbox inset="0,0,0,0">
              <w:txbxContent>
                <w:p w14:paraId="46BC2D30" w14:textId="77777777" w:rsidR="00346727" w:rsidRDefault="00346727">
                  <w:pPr>
                    <w:pStyle w:val="BodyText"/>
                    <w:rPr>
                      <w:rFonts w:ascii="Times New Roman"/>
                      <w:sz w:val="17"/>
                    </w:rPr>
                  </w:pPr>
                </w:p>
              </w:txbxContent>
            </v:textbox>
            <w10:wrap anchorx="page" anchory="page"/>
          </v:shape>
        </w:pict>
      </w:r>
      <w:r>
        <w:rPr>
          <w:noProof/>
        </w:rPr>
        <w:pict w14:anchorId="46BC28C2">
          <v:shape id="_x0000_s2717" type="#_x0000_t202" alt="" style="position:absolute;margin-left:490.5pt;margin-top:463.7pt;width:62.4pt;height:61.25pt;z-index:-257607680;mso-wrap-style:square;mso-wrap-edited:f;mso-width-percent:0;mso-height-percent:0;mso-position-horizontal-relative:page;mso-position-vertical-relative:page;mso-width-percent:0;mso-height-percent:0;v-text-anchor:top" filled="f" stroked="f">
            <v:textbox inset="0,0,0,0">
              <w:txbxContent>
                <w:p w14:paraId="46BC2D31" w14:textId="77777777" w:rsidR="00346727" w:rsidRDefault="00346727">
                  <w:pPr>
                    <w:pStyle w:val="BodyText"/>
                    <w:rPr>
                      <w:rFonts w:ascii="Times New Roman"/>
                      <w:sz w:val="17"/>
                    </w:rPr>
                  </w:pPr>
                </w:p>
              </w:txbxContent>
            </v:textbox>
            <w10:wrap anchorx="page" anchory="page"/>
          </v:shape>
        </w:pict>
      </w:r>
      <w:r>
        <w:rPr>
          <w:noProof/>
        </w:rPr>
        <w:pict w14:anchorId="46BC28C3">
          <v:shape id="_x0000_s2716" type="#_x0000_t202" alt="" style="position:absolute;margin-left:121.05pt;margin-top:524.95pt;width:86.95pt;height:49.85pt;z-index:-257606656;mso-wrap-style:square;mso-wrap-edited:f;mso-width-percent:0;mso-height-percent:0;mso-position-horizontal-relative:page;mso-position-vertical-relative:page;mso-width-percent:0;mso-height-percent:0;v-text-anchor:top" filled="f" stroked="f">
            <v:textbox inset="0,0,0,0">
              <w:txbxContent>
                <w:p w14:paraId="46BC2D32" w14:textId="77777777" w:rsidR="00346727" w:rsidRDefault="00904B7D">
                  <w:pPr>
                    <w:pStyle w:val="BodyText"/>
                    <w:spacing w:before="44" w:line="235" w:lineRule="auto"/>
                    <w:ind w:left="85"/>
                  </w:pPr>
                  <w:r>
                    <w:rPr>
                      <w:color w:val="231F20"/>
                    </w:rPr>
                    <w:t>Internal locus of control</w:t>
                  </w:r>
                </w:p>
                <w:p w14:paraId="46BC2D33" w14:textId="77777777" w:rsidR="00346727" w:rsidRDefault="00346727">
                  <w:pPr>
                    <w:pStyle w:val="BodyText"/>
                    <w:rPr>
                      <w:sz w:val="16"/>
                    </w:rPr>
                  </w:pPr>
                </w:p>
              </w:txbxContent>
            </v:textbox>
            <w10:wrap anchorx="page" anchory="page"/>
          </v:shape>
        </w:pict>
      </w:r>
      <w:r>
        <w:rPr>
          <w:noProof/>
        </w:rPr>
        <w:pict w14:anchorId="46BC28C4">
          <v:shape id="_x0000_s2715" type="#_x0000_t202" alt="" style="position:absolute;margin-left:208pt;margin-top:524.95pt;width:220.2pt;height:49.85pt;z-index:-257605632;mso-wrap-style:square;mso-wrap-edited:f;mso-width-percent:0;mso-height-percent:0;mso-position-horizontal-relative:page;mso-position-vertical-relative:page;mso-width-percent:0;mso-height-percent:0;v-text-anchor:top" filled="f" stroked="f">
            <v:textbox inset="0,0,0,0">
              <w:txbxContent>
                <w:p w14:paraId="46BC2D34" w14:textId="77777777" w:rsidR="00346727" w:rsidRDefault="00904B7D">
                  <w:pPr>
                    <w:spacing w:before="50" w:line="235" w:lineRule="auto"/>
                    <w:ind w:left="85" w:right="115"/>
                    <w:rPr>
                      <w:sz w:val="19"/>
                    </w:rPr>
                  </w:pPr>
                  <w:r>
                    <w:rPr>
                      <w:color w:val="231F20"/>
                      <w:sz w:val="19"/>
                    </w:rPr>
                    <w:t>I always have control of my life and my work is always my own and it is because of this that I experience success often. I never blame others or circumstances for my lack of success.</w:t>
                  </w:r>
                </w:p>
              </w:txbxContent>
            </v:textbox>
            <w10:wrap anchorx="page" anchory="page"/>
          </v:shape>
        </w:pict>
      </w:r>
      <w:r>
        <w:rPr>
          <w:noProof/>
        </w:rPr>
        <w:pict w14:anchorId="46BC28C5">
          <v:shape id="_x0000_s2714" type="#_x0000_t202" alt="" style="position:absolute;margin-left:428.15pt;margin-top:524.95pt;width:62.4pt;height:49.85pt;z-index:-257604608;mso-wrap-style:square;mso-wrap-edited:f;mso-width-percent:0;mso-height-percent:0;mso-position-horizontal-relative:page;mso-position-vertical-relative:page;mso-width-percent:0;mso-height-percent:0;v-text-anchor:top" filled="f" stroked="f">
            <v:textbox inset="0,0,0,0">
              <w:txbxContent>
                <w:p w14:paraId="46BC2D35" w14:textId="77777777" w:rsidR="00346727" w:rsidRDefault="00346727">
                  <w:pPr>
                    <w:pStyle w:val="BodyText"/>
                    <w:rPr>
                      <w:rFonts w:ascii="Times New Roman"/>
                      <w:sz w:val="17"/>
                    </w:rPr>
                  </w:pPr>
                </w:p>
              </w:txbxContent>
            </v:textbox>
            <w10:wrap anchorx="page" anchory="page"/>
          </v:shape>
        </w:pict>
      </w:r>
      <w:r>
        <w:rPr>
          <w:noProof/>
        </w:rPr>
        <w:pict w14:anchorId="46BC28C6">
          <v:shape id="_x0000_s2713" type="#_x0000_t202" alt="" style="position:absolute;margin-left:490.5pt;margin-top:524.95pt;width:62.4pt;height:49.85pt;z-index:-257603584;mso-wrap-style:square;mso-wrap-edited:f;mso-width-percent:0;mso-height-percent:0;mso-position-horizontal-relative:page;mso-position-vertical-relative:page;mso-width-percent:0;mso-height-percent:0;v-text-anchor:top" filled="f" stroked="f">
            <v:textbox inset="0,0,0,0">
              <w:txbxContent>
                <w:p w14:paraId="46BC2D36" w14:textId="77777777" w:rsidR="00346727" w:rsidRDefault="00346727">
                  <w:pPr>
                    <w:pStyle w:val="BodyText"/>
                    <w:rPr>
                      <w:rFonts w:ascii="Times New Roman"/>
                      <w:sz w:val="17"/>
                    </w:rPr>
                  </w:pPr>
                </w:p>
              </w:txbxContent>
            </v:textbox>
            <w10:wrap anchorx="page" anchory="page"/>
          </v:shape>
        </w:pict>
      </w:r>
      <w:r>
        <w:rPr>
          <w:noProof/>
        </w:rPr>
        <w:pict w14:anchorId="46BC28C7">
          <v:shape id="_x0000_s2712" type="#_x0000_t202" alt="" style="position:absolute;margin-left:121.05pt;margin-top:574.75pt;width:86.95pt;height:49.85pt;z-index:-257602560;mso-wrap-style:square;mso-wrap-edited:f;mso-width-percent:0;mso-height-percent:0;mso-position-horizontal-relative:page;mso-position-vertical-relative:page;mso-width-percent:0;mso-height-percent:0;v-text-anchor:top" filled="f" stroked="f">
            <v:textbox inset="0,0,0,0">
              <w:txbxContent>
                <w:p w14:paraId="46BC2D37" w14:textId="77777777" w:rsidR="00346727" w:rsidRDefault="00904B7D">
                  <w:pPr>
                    <w:pStyle w:val="BodyText"/>
                    <w:spacing w:before="44" w:line="235" w:lineRule="auto"/>
                    <w:ind w:left="85"/>
                  </w:pPr>
                  <w:r>
                    <w:rPr>
                      <w:color w:val="231F20"/>
                    </w:rPr>
                    <w:t>Regulation of emotion</w:t>
                  </w:r>
                </w:p>
                <w:p w14:paraId="46BC2D38" w14:textId="77777777" w:rsidR="00346727" w:rsidRDefault="00346727">
                  <w:pPr>
                    <w:pStyle w:val="BodyText"/>
                    <w:rPr>
                      <w:sz w:val="16"/>
                    </w:rPr>
                  </w:pPr>
                </w:p>
              </w:txbxContent>
            </v:textbox>
            <w10:wrap anchorx="page" anchory="page"/>
          </v:shape>
        </w:pict>
      </w:r>
      <w:r>
        <w:rPr>
          <w:noProof/>
        </w:rPr>
        <w:pict w14:anchorId="46BC28C8">
          <v:shape id="_x0000_s2711" type="#_x0000_t202" alt="" style="position:absolute;margin-left:208pt;margin-top:574.75pt;width:220.2pt;height:49.85pt;z-index:-257601536;mso-wrap-style:square;mso-wrap-edited:f;mso-width-percent:0;mso-height-percent:0;mso-position-horizontal-relative:page;mso-position-vertical-relative:page;mso-width-percent:0;mso-height-percent:0;v-text-anchor:top" filled="f" stroked="f">
            <v:textbox inset="0,0,0,0">
              <w:txbxContent>
                <w:p w14:paraId="46BC2D39" w14:textId="77777777" w:rsidR="00346727" w:rsidRDefault="00904B7D">
                  <w:pPr>
                    <w:spacing w:before="50" w:line="235" w:lineRule="auto"/>
                    <w:ind w:left="85" w:right="314"/>
                    <w:jc w:val="both"/>
                    <w:rPr>
                      <w:sz w:val="19"/>
                    </w:rPr>
                  </w:pPr>
                  <w:r>
                    <w:rPr>
                      <w:color w:val="231F20"/>
                      <w:sz w:val="19"/>
                    </w:rPr>
                    <w:t>I always respond to the demands of a situation with emotions that are socially tolerable and sufficiently flexible</w:t>
                  </w:r>
                  <w:r>
                    <w:rPr>
                      <w:color w:val="231F20"/>
                      <w:spacing w:val="-6"/>
                      <w:sz w:val="19"/>
                    </w:rPr>
                    <w:t xml:space="preserve"> </w:t>
                  </w:r>
                  <w:r>
                    <w:rPr>
                      <w:color w:val="231F20"/>
                      <w:sz w:val="19"/>
                    </w:rPr>
                    <w:t>to</w:t>
                  </w:r>
                  <w:r>
                    <w:rPr>
                      <w:color w:val="231F20"/>
                      <w:spacing w:val="-6"/>
                      <w:sz w:val="19"/>
                    </w:rPr>
                    <w:t xml:space="preserve"> </w:t>
                  </w:r>
                  <w:r>
                    <w:rPr>
                      <w:color w:val="231F20"/>
                      <w:sz w:val="19"/>
                    </w:rPr>
                    <w:t>allow</w:t>
                  </w:r>
                  <w:r>
                    <w:rPr>
                      <w:color w:val="231F20"/>
                      <w:spacing w:val="-5"/>
                      <w:sz w:val="19"/>
                    </w:rPr>
                    <w:t xml:space="preserve"> </w:t>
                  </w:r>
                  <w:r>
                    <w:rPr>
                      <w:color w:val="231F20"/>
                      <w:sz w:val="19"/>
                    </w:rPr>
                    <w:t>spontaneous</w:t>
                  </w:r>
                  <w:r>
                    <w:rPr>
                      <w:color w:val="231F20"/>
                      <w:spacing w:val="-6"/>
                      <w:sz w:val="19"/>
                    </w:rPr>
                    <w:t xml:space="preserve"> </w:t>
                  </w:r>
                  <w:r>
                    <w:rPr>
                      <w:color w:val="231F20"/>
                      <w:sz w:val="19"/>
                    </w:rPr>
                    <w:t>or</w:t>
                  </w:r>
                  <w:r>
                    <w:rPr>
                      <w:color w:val="231F20"/>
                      <w:spacing w:val="-5"/>
                      <w:sz w:val="19"/>
                    </w:rPr>
                    <w:t xml:space="preserve"> </w:t>
                  </w:r>
                  <w:r>
                    <w:rPr>
                      <w:color w:val="231F20"/>
                      <w:sz w:val="19"/>
                    </w:rPr>
                    <w:t>delayed</w:t>
                  </w:r>
                  <w:r>
                    <w:rPr>
                      <w:color w:val="231F20"/>
                      <w:spacing w:val="-5"/>
                      <w:sz w:val="19"/>
                    </w:rPr>
                    <w:t xml:space="preserve"> </w:t>
                  </w:r>
                  <w:r>
                    <w:rPr>
                      <w:color w:val="231F20"/>
                      <w:sz w:val="19"/>
                    </w:rPr>
                    <w:t>reactions</w:t>
                  </w:r>
                  <w:r>
                    <w:rPr>
                      <w:color w:val="231F20"/>
                      <w:spacing w:val="-5"/>
                      <w:sz w:val="19"/>
                    </w:rPr>
                    <w:t xml:space="preserve"> </w:t>
                  </w:r>
                  <w:r>
                    <w:rPr>
                      <w:color w:val="231F20"/>
                      <w:sz w:val="19"/>
                    </w:rPr>
                    <w:t>– whichever are</w:t>
                  </w:r>
                  <w:r>
                    <w:rPr>
                      <w:color w:val="231F20"/>
                      <w:spacing w:val="-1"/>
                      <w:sz w:val="19"/>
                    </w:rPr>
                    <w:t xml:space="preserve"> </w:t>
                  </w:r>
                  <w:r>
                    <w:rPr>
                      <w:color w:val="231F20"/>
                      <w:sz w:val="19"/>
                    </w:rPr>
                    <w:t>appropriate.</w:t>
                  </w:r>
                </w:p>
              </w:txbxContent>
            </v:textbox>
            <w10:wrap anchorx="page" anchory="page"/>
          </v:shape>
        </w:pict>
      </w:r>
      <w:r>
        <w:rPr>
          <w:noProof/>
        </w:rPr>
        <w:pict w14:anchorId="46BC28C9">
          <v:shape id="_x0000_s2710" type="#_x0000_t202" alt="" style="position:absolute;margin-left:428.15pt;margin-top:574.75pt;width:62.4pt;height:49.85pt;z-index:-257600512;mso-wrap-style:square;mso-wrap-edited:f;mso-width-percent:0;mso-height-percent:0;mso-position-horizontal-relative:page;mso-position-vertical-relative:page;mso-width-percent:0;mso-height-percent:0;v-text-anchor:top" filled="f" stroked="f">
            <v:textbox inset="0,0,0,0">
              <w:txbxContent>
                <w:p w14:paraId="46BC2D3A" w14:textId="77777777" w:rsidR="00346727" w:rsidRDefault="00346727">
                  <w:pPr>
                    <w:pStyle w:val="BodyText"/>
                    <w:rPr>
                      <w:rFonts w:ascii="Times New Roman"/>
                      <w:sz w:val="17"/>
                    </w:rPr>
                  </w:pPr>
                </w:p>
              </w:txbxContent>
            </v:textbox>
            <w10:wrap anchorx="page" anchory="page"/>
          </v:shape>
        </w:pict>
      </w:r>
      <w:r>
        <w:rPr>
          <w:noProof/>
        </w:rPr>
        <w:pict w14:anchorId="46BC28CA">
          <v:shape id="_x0000_s2709" type="#_x0000_t202" alt="" style="position:absolute;margin-left:490.5pt;margin-top:574.75pt;width:62.4pt;height:49.85pt;z-index:-257599488;mso-wrap-style:square;mso-wrap-edited:f;mso-width-percent:0;mso-height-percent:0;mso-position-horizontal-relative:page;mso-position-vertical-relative:page;mso-width-percent:0;mso-height-percent:0;v-text-anchor:top" filled="f" stroked="f">
            <v:textbox inset="0,0,0,0">
              <w:txbxContent>
                <w:p w14:paraId="46BC2D3B" w14:textId="77777777" w:rsidR="00346727" w:rsidRDefault="00346727">
                  <w:pPr>
                    <w:pStyle w:val="BodyText"/>
                    <w:rPr>
                      <w:rFonts w:ascii="Times New Roman"/>
                      <w:sz w:val="17"/>
                    </w:rPr>
                  </w:pPr>
                </w:p>
              </w:txbxContent>
            </v:textbox>
            <w10:wrap anchorx="page" anchory="page"/>
          </v:shape>
        </w:pict>
      </w:r>
      <w:r>
        <w:rPr>
          <w:noProof/>
        </w:rPr>
        <w:pict w14:anchorId="46BC28CB">
          <v:shape id="_x0000_s2708" type="#_x0000_t202" alt="" style="position:absolute;margin-left:49.25pt;margin-top:624.6pt;width:71.85pt;height:115.3pt;z-index:-257598464;mso-wrap-style:square;mso-wrap-edited:f;mso-width-percent:0;mso-height-percent:0;mso-position-horizontal-relative:page;mso-position-vertical-relative:page;mso-width-percent:0;mso-height-percent:0;v-text-anchor:top" filled="f" stroked="f">
            <v:textbox inset="0,0,0,0">
              <w:txbxContent>
                <w:p w14:paraId="46BC2D3C" w14:textId="77777777" w:rsidR="00346727" w:rsidRDefault="00904B7D">
                  <w:pPr>
                    <w:spacing w:before="40"/>
                    <w:ind w:left="85"/>
                    <w:rPr>
                      <w:b/>
                    </w:rPr>
                  </w:pPr>
                  <w:r>
                    <w:rPr>
                      <w:b/>
                      <w:color w:val="231F20"/>
                    </w:rPr>
                    <w:t>Self-efficacy</w:t>
                  </w:r>
                </w:p>
                <w:p w14:paraId="46BC2D3D" w14:textId="77777777" w:rsidR="00346727" w:rsidRDefault="00346727">
                  <w:pPr>
                    <w:pStyle w:val="BodyText"/>
                    <w:rPr>
                      <w:b/>
                      <w:sz w:val="16"/>
                    </w:rPr>
                  </w:pPr>
                </w:p>
              </w:txbxContent>
            </v:textbox>
            <w10:wrap anchorx="page" anchory="page"/>
          </v:shape>
        </w:pict>
      </w:r>
      <w:r>
        <w:rPr>
          <w:noProof/>
        </w:rPr>
        <w:pict w14:anchorId="46BC28CC">
          <v:shape id="_x0000_s2707" type="#_x0000_t202" alt="" style="position:absolute;margin-left:121.05pt;margin-top:624.6pt;width:86.95pt;height:38.45pt;z-index:-257597440;mso-wrap-style:square;mso-wrap-edited:f;mso-width-percent:0;mso-height-percent:0;mso-position-horizontal-relative:page;mso-position-vertical-relative:page;mso-width-percent:0;mso-height-percent:0;v-text-anchor:top" filled="f" stroked="f">
            <v:textbox inset="0,0,0,0">
              <w:txbxContent>
                <w:p w14:paraId="46BC2D3E" w14:textId="77777777" w:rsidR="00346727" w:rsidRDefault="00904B7D">
                  <w:pPr>
                    <w:pStyle w:val="BodyText"/>
                    <w:spacing w:before="40"/>
                    <w:ind w:left="84"/>
                  </w:pPr>
                  <w:r>
                    <w:rPr>
                      <w:color w:val="231F20"/>
                    </w:rPr>
                    <w:t>Tasting success</w:t>
                  </w:r>
                </w:p>
                <w:p w14:paraId="46BC2D3F" w14:textId="77777777" w:rsidR="00346727" w:rsidRDefault="00346727">
                  <w:pPr>
                    <w:pStyle w:val="BodyText"/>
                    <w:rPr>
                      <w:sz w:val="16"/>
                    </w:rPr>
                  </w:pPr>
                </w:p>
              </w:txbxContent>
            </v:textbox>
            <w10:wrap anchorx="page" anchory="page"/>
          </v:shape>
        </w:pict>
      </w:r>
      <w:r>
        <w:rPr>
          <w:noProof/>
        </w:rPr>
        <w:pict w14:anchorId="46BC28CD">
          <v:shape id="_x0000_s2706" type="#_x0000_t202" alt="" style="position:absolute;margin-left:208pt;margin-top:624.6pt;width:220.2pt;height:38.45pt;z-index:-257596416;mso-wrap-style:square;mso-wrap-edited:f;mso-width-percent:0;mso-height-percent:0;mso-position-horizontal-relative:page;mso-position-vertical-relative:page;mso-width-percent:0;mso-height-percent:0;v-text-anchor:top" filled="f" stroked="f">
            <v:textbox inset="0,0,0,0">
              <w:txbxContent>
                <w:p w14:paraId="46BC2D40" w14:textId="77777777" w:rsidR="00346727" w:rsidRDefault="00904B7D">
                  <w:pPr>
                    <w:spacing w:before="50" w:line="235" w:lineRule="auto"/>
                    <w:ind w:left="85" w:right="5"/>
                    <w:rPr>
                      <w:sz w:val="19"/>
                    </w:rPr>
                  </w:pPr>
                  <w:r>
                    <w:rPr>
                      <w:color w:val="231F20"/>
                      <w:sz w:val="19"/>
                    </w:rPr>
                    <w:t>I have always done th</w:t>
                  </w:r>
                  <w:r>
                    <w:rPr>
                      <w:color w:val="231F20"/>
                      <w:sz w:val="19"/>
                    </w:rPr>
                    <w:t>ings successfully enough to give me “the taste of success” that makes me motivated to want more and to believe that I can get it.</w:t>
                  </w:r>
                </w:p>
              </w:txbxContent>
            </v:textbox>
            <w10:wrap anchorx="page" anchory="page"/>
          </v:shape>
        </w:pict>
      </w:r>
      <w:r>
        <w:rPr>
          <w:noProof/>
        </w:rPr>
        <w:pict w14:anchorId="46BC28CE">
          <v:shape id="_x0000_s2705" type="#_x0000_t202" alt="" style="position:absolute;margin-left:428.15pt;margin-top:624.6pt;width:62.4pt;height:38.45pt;z-index:-257595392;mso-wrap-style:square;mso-wrap-edited:f;mso-width-percent:0;mso-height-percent:0;mso-position-horizontal-relative:page;mso-position-vertical-relative:page;mso-width-percent:0;mso-height-percent:0;v-text-anchor:top" filled="f" stroked="f">
            <v:textbox inset="0,0,0,0">
              <w:txbxContent>
                <w:p w14:paraId="46BC2D41" w14:textId="77777777" w:rsidR="00346727" w:rsidRDefault="00346727">
                  <w:pPr>
                    <w:pStyle w:val="BodyText"/>
                    <w:rPr>
                      <w:rFonts w:ascii="Times New Roman"/>
                      <w:sz w:val="17"/>
                    </w:rPr>
                  </w:pPr>
                </w:p>
              </w:txbxContent>
            </v:textbox>
            <w10:wrap anchorx="page" anchory="page"/>
          </v:shape>
        </w:pict>
      </w:r>
      <w:r>
        <w:rPr>
          <w:noProof/>
        </w:rPr>
        <w:pict w14:anchorId="46BC28CF">
          <v:shape id="_x0000_s2704" type="#_x0000_t202" alt="" style="position:absolute;margin-left:490.5pt;margin-top:624.6pt;width:62.4pt;height:38.45pt;z-index:-257594368;mso-wrap-style:square;mso-wrap-edited:f;mso-width-percent:0;mso-height-percent:0;mso-position-horizontal-relative:page;mso-position-vertical-relative:page;mso-width-percent:0;mso-height-percent:0;v-text-anchor:top" filled="f" stroked="f">
            <v:textbox inset="0,0,0,0">
              <w:txbxContent>
                <w:p w14:paraId="46BC2D42" w14:textId="77777777" w:rsidR="00346727" w:rsidRDefault="00346727">
                  <w:pPr>
                    <w:pStyle w:val="BodyText"/>
                    <w:rPr>
                      <w:rFonts w:ascii="Times New Roman"/>
                      <w:sz w:val="17"/>
                    </w:rPr>
                  </w:pPr>
                </w:p>
              </w:txbxContent>
            </v:textbox>
            <w10:wrap anchorx="page" anchory="page"/>
          </v:shape>
        </w:pict>
      </w:r>
      <w:r>
        <w:rPr>
          <w:noProof/>
        </w:rPr>
        <w:pict w14:anchorId="46BC28D0">
          <v:shape id="_x0000_s2703" type="#_x0000_t202" alt="" style="position:absolute;margin-left:121.05pt;margin-top:663pt;width:86.95pt;height:38.45pt;z-index:-257593344;mso-wrap-style:square;mso-wrap-edited:f;mso-width-percent:0;mso-height-percent:0;mso-position-horizontal-relative:page;mso-position-vertical-relative:page;mso-width-percent:0;mso-height-percent:0;v-text-anchor:top" filled="f" stroked="f">
            <v:textbox inset="0,0,0,0">
              <w:txbxContent>
                <w:p w14:paraId="46BC2D43" w14:textId="77777777" w:rsidR="00346727" w:rsidRDefault="00904B7D">
                  <w:pPr>
                    <w:pStyle w:val="BodyText"/>
                    <w:spacing w:before="44" w:line="235" w:lineRule="auto"/>
                    <w:ind w:left="85"/>
                  </w:pPr>
                  <w:r>
                    <w:rPr>
                      <w:color w:val="231F20"/>
                    </w:rPr>
                    <w:t>Socially relatable role model</w:t>
                  </w:r>
                </w:p>
              </w:txbxContent>
            </v:textbox>
            <w10:wrap anchorx="page" anchory="page"/>
          </v:shape>
        </w:pict>
      </w:r>
      <w:r>
        <w:rPr>
          <w:noProof/>
        </w:rPr>
        <w:pict w14:anchorId="46BC28D1">
          <v:shape id="_x0000_s2702" type="#_x0000_t202" alt="" style="position:absolute;margin-left:208pt;margin-top:663pt;width:220.2pt;height:38.45pt;z-index:-257592320;mso-wrap-style:square;mso-wrap-edited:f;mso-width-percent:0;mso-height-percent:0;mso-position-horizontal-relative:page;mso-position-vertical-relative:page;mso-width-percent:0;mso-height-percent:0;v-text-anchor:top" filled="f" stroked="f">
            <v:textbox inset="0,0,0,0">
              <w:txbxContent>
                <w:p w14:paraId="46BC2D44" w14:textId="77777777" w:rsidR="00346727" w:rsidRDefault="00904B7D">
                  <w:pPr>
                    <w:spacing w:before="50" w:line="235" w:lineRule="auto"/>
                    <w:ind w:left="85" w:right="195"/>
                    <w:rPr>
                      <w:sz w:val="19"/>
                    </w:rPr>
                  </w:pPr>
                  <w:r>
                    <w:rPr>
                      <w:color w:val="231F20"/>
                      <w:sz w:val="19"/>
                    </w:rPr>
                    <w:t>I have always been fortunate to have been exposed to excellent role models that I can relate to and who make me motivated to want to be like them.</w:t>
                  </w:r>
                </w:p>
              </w:txbxContent>
            </v:textbox>
            <w10:wrap anchorx="page" anchory="page"/>
          </v:shape>
        </w:pict>
      </w:r>
      <w:r>
        <w:rPr>
          <w:noProof/>
        </w:rPr>
        <w:pict w14:anchorId="46BC28D2">
          <v:shape id="_x0000_s2701" type="#_x0000_t202" alt="" style="position:absolute;margin-left:428.15pt;margin-top:663pt;width:62.4pt;height:38.45pt;z-index:-257591296;mso-wrap-style:square;mso-wrap-edited:f;mso-width-percent:0;mso-height-percent:0;mso-position-horizontal-relative:page;mso-position-vertical-relative:page;mso-width-percent:0;mso-height-percent:0;v-text-anchor:top" filled="f" stroked="f">
            <v:textbox inset="0,0,0,0">
              <w:txbxContent>
                <w:p w14:paraId="46BC2D45" w14:textId="77777777" w:rsidR="00346727" w:rsidRDefault="00346727">
                  <w:pPr>
                    <w:pStyle w:val="BodyText"/>
                    <w:rPr>
                      <w:rFonts w:ascii="Times New Roman"/>
                      <w:sz w:val="17"/>
                    </w:rPr>
                  </w:pPr>
                </w:p>
              </w:txbxContent>
            </v:textbox>
            <w10:wrap anchorx="page" anchory="page"/>
          </v:shape>
        </w:pict>
      </w:r>
      <w:r>
        <w:rPr>
          <w:noProof/>
        </w:rPr>
        <w:pict w14:anchorId="46BC28D3">
          <v:shape id="_x0000_s2700" type="#_x0000_t202" alt="" style="position:absolute;margin-left:490.5pt;margin-top:663pt;width:62.4pt;height:38.45pt;z-index:-257590272;mso-wrap-style:square;mso-wrap-edited:f;mso-width-percent:0;mso-height-percent:0;mso-position-horizontal-relative:page;mso-position-vertical-relative:page;mso-width-percent:0;mso-height-percent:0;v-text-anchor:top" filled="f" stroked="f">
            <v:textbox inset="0,0,0,0">
              <w:txbxContent>
                <w:p w14:paraId="46BC2D46" w14:textId="77777777" w:rsidR="00346727" w:rsidRDefault="00346727">
                  <w:pPr>
                    <w:pStyle w:val="BodyText"/>
                    <w:rPr>
                      <w:rFonts w:ascii="Times New Roman"/>
                      <w:sz w:val="17"/>
                    </w:rPr>
                  </w:pPr>
                </w:p>
              </w:txbxContent>
            </v:textbox>
            <w10:wrap anchorx="page" anchory="page"/>
          </v:shape>
        </w:pict>
      </w:r>
      <w:r>
        <w:rPr>
          <w:noProof/>
        </w:rPr>
        <w:pict w14:anchorId="46BC28D4">
          <v:shape id="_x0000_s2699" type="#_x0000_t202" alt="" style="position:absolute;margin-left:121.05pt;margin-top:701.45pt;width:86.95pt;height:38.45pt;z-index:-257589248;mso-wrap-style:square;mso-wrap-edited:f;mso-width-percent:0;mso-height-percent:0;mso-position-horizontal-relative:page;mso-position-vertical-relative:page;mso-width-percent:0;mso-height-percent:0;v-text-anchor:top" filled="f" stroked="f">
            <v:textbox inset="0,0,0,0">
              <w:txbxContent>
                <w:p w14:paraId="46BC2D47" w14:textId="77777777" w:rsidR="00346727" w:rsidRDefault="00904B7D">
                  <w:pPr>
                    <w:pStyle w:val="BodyText"/>
                    <w:spacing w:before="40"/>
                    <w:ind w:left="85"/>
                  </w:pPr>
                  <w:r>
                    <w:rPr>
                      <w:color w:val="231F20"/>
                    </w:rPr>
                    <w:t>Positive support</w:t>
                  </w:r>
                </w:p>
                <w:p w14:paraId="46BC2D48" w14:textId="77777777" w:rsidR="00346727" w:rsidRDefault="00346727">
                  <w:pPr>
                    <w:pStyle w:val="BodyText"/>
                    <w:rPr>
                      <w:sz w:val="16"/>
                    </w:rPr>
                  </w:pPr>
                </w:p>
              </w:txbxContent>
            </v:textbox>
            <w10:wrap anchorx="page" anchory="page"/>
          </v:shape>
        </w:pict>
      </w:r>
      <w:r>
        <w:rPr>
          <w:noProof/>
        </w:rPr>
        <w:pict w14:anchorId="46BC28D5">
          <v:shape id="_x0000_s2698" type="#_x0000_t202" alt="" style="position:absolute;margin-left:208pt;margin-top:701.45pt;width:220.2pt;height:38.45pt;z-index:-257588224;mso-wrap-style:square;mso-wrap-edited:f;mso-width-percent:0;mso-height-percent:0;mso-position-horizontal-relative:page;mso-position-vertical-relative:page;mso-width-percent:0;mso-height-percent:0;v-text-anchor:top" filled="f" stroked="f">
            <v:textbox inset="0,0,0,0">
              <w:txbxContent>
                <w:p w14:paraId="46BC2D49" w14:textId="77777777" w:rsidR="00346727" w:rsidRDefault="00904B7D">
                  <w:pPr>
                    <w:spacing w:before="50" w:line="235" w:lineRule="auto"/>
                    <w:ind w:left="85" w:right="115"/>
                    <w:rPr>
                      <w:sz w:val="19"/>
                    </w:rPr>
                  </w:pPr>
                  <w:r>
                    <w:rPr>
                      <w:color w:val="231F20"/>
                      <w:sz w:val="19"/>
                    </w:rPr>
                    <w:t>I have always been fortunate to have had someone who has been a positive supp</w:t>
                  </w:r>
                  <w:r>
                    <w:rPr>
                      <w:color w:val="231F20"/>
                      <w:sz w:val="19"/>
                    </w:rPr>
                    <w:t>ort to me and who has encouraged me and seen me as a person.</w:t>
                  </w:r>
                </w:p>
              </w:txbxContent>
            </v:textbox>
            <w10:wrap anchorx="page" anchory="page"/>
          </v:shape>
        </w:pict>
      </w:r>
      <w:r>
        <w:rPr>
          <w:noProof/>
        </w:rPr>
        <w:pict w14:anchorId="46BC28D6">
          <v:shape id="_x0000_s2697" type="#_x0000_t202" alt="" style="position:absolute;margin-left:428.15pt;margin-top:701.45pt;width:62.4pt;height:38.45pt;z-index:-257587200;mso-wrap-style:square;mso-wrap-edited:f;mso-width-percent:0;mso-height-percent:0;mso-position-horizontal-relative:page;mso-position-vertical-relative:page;mso-width-percent:0;mso-height-percent:0;v-text-anchor:top" filled="f" stroked="f">
            <v:textbox inset="0,0,0,0">
              <w:txbxContent>
                <w:p w14:paraId="46BC2D4A" w14:textId="77777777" w:rsidR="00346727" w:rsidRDefault="00346727">
                  <w:pPr>
                    <w:pStyle w:val="BodyText"/>
                    <w:rPr>
                      <w:rFonts w:ascii="Times New Roman"/>
                      <w:sz w:val="17"/>
                    </w:rPr>
                  </w:pPr>
                </w:p>
              </w:txbxContent>
            </v:textbox>
            <w10:wrap anchorx="page" anchory="page"/>
          </v:shape>
        </w:pict>
      </w:r>
      <w:r>
        <w:rPr>
          <w:noProof/>
        </w:rPr>
        <w:pict w14:anchorId="46BC28D7">
          <v:shape id="_x0000_s2696" type="#_x0000_t202" alt="" style="position:absolute;margin-left:490.5pt;margin-top:701.45pt;width:62.4pt;height:38.45pt;z-index:-257586176;mso-wrap-style:square;mso-wrap-edited:f;mso-width-percent:0;mso-height-percent:0;mso-position-horizontal-relative:page;mso-position-vertical-relative:page;mso-width-percent:0;mso-height-percent:0;v-text-anchor:top" filled="f" stroked="f">
            <v:textbox inset="0,0,0,0">
              <w:txbxContent>
                <w:p w14:paraId="46BC2D4B" w14:textId="77777777" w:rsidR="00346727" w:rsidRDefault="00346727">
                  <w:pPr>
                    <w:pStyle w:val="BodyText"/>
                    <w:rPr>
                      <w:rFonts w:ascii="Times New Roman"/>
                      <w:sz w:val="17"/>
                    </w:rPr>
                  </w:pPr>
                </w:p>
              </w:txbxContent>
            </v:textbox>
            <w10:wrap anchorx="page" anchory="page"/>
          </v:shape>
        </w:pict>
      </w:r>
      <w:r>
        <w:rPr>
          <w:noProof/>
        </w:rPr>
        <w:pict w14:anchorId="46BC28D8">
          <v:shape id="_x0000_s2695" type="#_x0000_t202" alt="" style="position:absolute;margin-left:49.25pt;margin-top:739.85pt;width:71.85pt;height:62.4pt;z-index:-257585152;mso-wrap-style:square;mso-wrap-edited:f;mso-width-percent:0;mso-height-percent:0;mso-position-horizontal-relative:page;mso-position-vertical-relative:page;mso-width-percent:0;mso-height-percent:0;v-text-anchor:top" filled="f" stroked="f">
            <v:textbox inset="0,0,0,0">
              <w:txbxContent>
                <w:p w14:paraId="46BC2D4C" w14:textId="77777777" w:rsidR="00346727" w:rsidRDefault="00904B7D">
                  <w:pPr>
                    <w:spacing w:before="44" w:line="235" w:lineRule="auto"/>
                    <w:ind w:left="85" w:right="503"/>
                    <w:rPr>
                      <w:b/>
                    </w:rPr>
                  </w:pPr>
                  <w:r>
                    <w:rPr>
                      <w:b/>
                      <w:color w:val="231F20"/>
                    </w:rPr>
                    <w:t>Solution- seeking</w:t>
                  </w:r>
                </w:p>
                <w:p w14:paraId="46BC2D4D" w14:textId="77777777" w:rsidR="00346727" w:rsidRDefault="00346727">
                  <w:pPr>
                    <w:pStyle w:val="BodyText"/>
                    <w:rPr>
                      <w:b/>
                      <w:sz w:val="16"/>
                    </w:rPr>
                  </w:pPr>
                </w:p>
              </w:txbxContent>
            </v:textbox>
            <w10:wrap anchorx="page" anchory="page"/>
          </v:shape>
        </w:pict>
      </w:r>
      <w:r>
        <w:rPr>
          <w:noProof/>
        </w:rPr>
        <w:pict w14:anchorId="46BC28D9">
          <v:shape id="_x0000_s2694" type="#_x0000_t202" alt="" style="position:absolute;margin-left:121.05pt;margin-top:739.85pt;width:86.95pt;height:31.2pt;z-index:-257584128;mso-wrap-style:square;mso-wrap-edited:f;mso-width-percent:0;mso-height-percent:0;mso-position-horizontal-relative:page;mso-position-vertical-relative:page;mso-width-percent:0;mso-height-percent:0;v-text-anchor:top" filled="f" stroked="f">
            <v:textbox inset="0,0,0,0">
              <w:txbxContent>
                <w:p w14:paraId="46BC2D4E" w14:textId="77777777" w:rsidR="00346727" w:rsidRDefault="00904B7D">
                  <w:pPr>
                    <w:pStyle w:val="BodyText"/>
                    <w:spacing w:before="40"/>
                    <w:ind w:left="84"/>
                  </w:pPr>
                  <w:r>
                    <w:rPr>
                      <w:color w:val="231F20"/>
                    </w:rPr>
                    <w:t>Resourceful</w:t>
                  </w:r>
                </w:p>
                <w:p w14:paraId="46BC2D4F" w14:textId="77777777" w:rsidR="00346727" w:rsidRDefault="00346727">
                  <w:pPr>
                    <w:pStyle w:val="BodyText"/>
                    <w:rPr>
                      <w:sz w:val="16"/>
                    </w:rPr>
                  </w:pPr>
                </w:p>
              </w:txbxContent>
            </v:textbox>
            <w10:wrap anchorx="page" anchory="page"/>
          </v:shape>
        </w:pict>
      </w:r>
      <w:r>
        <w:rPr>
          <w:noProof/>
        </w:rPr>
        <w:pict w14:anchorId="46BC28DA">
          <v:shape id="_x0000_s2693" type="#_x0000_t202" alt="" style="position:absolute;margin-left:208pt;margin-top:739.85pt;width:220.2pt;height:31.2pt;z-index:-257583104;mso-wrap-style:square;mso-wrap-edited:f;mso-width-percent:0;mso-height-percent:0;mso-position-horizontal-relative:page;mso-position-vertical-relative:page;mso-width-percent:0;mso-height-percent:0;v-text-anchor:top" filled="f" stroked="f">
            <v:textbox inset="0,0,0,0">
              <w:txbxContent>
                <w:p w14:paraId="46BC2D50" w14:textId="77777777" w:rsidR="00346727" w:rsidRDefault="00904B7D">
                  <w:pPr>
                    <w:spacing w:before="50" w:line="235" w:lineRule="auto"/>
                    <w:ind w:left="85" w:right="115"/>
                    <w:rPr>
                      <w:sz w:val="19"/>
                    </w:rPr>
                  </w:pPr>
                  <w:r>
                    <w:rPr>
                      <w:color w:val="231F20"/>
                      <w:sz w:val="19"/>
                    </w:rPr>
                    <w:t>I always find quick and clever ways to overcome difficulties and find solutions.</w:t>
                  </w:r>
                </w:p>
              </w:txbxContent>
            </v:textbox>
            <w10:wrap anchorx="page" anchory="page"/>
          </v:shape>
        </w:pict>
      </w:r>
      <w:r>
        <w:rPr>
          <w:noProof/>
        </w:rPr>
        <w:pict w14:anchorId="46BC28DB">
          <v:shape id="_x0000_s2692" type="#_x0000_t202" alt="" style="position:absolute;margin-left:428.15pt;margin-top:739.85pt;width:62.4pt;height:31.2pt;z-index:-257582080;mso-wrap-style:square;mso-wrap-edited:f;mso-width-percent:0;mso-height-percent:0;mso-position-horizontal-relative:page;mso-position-vertical-relative:page;mso-width-percent:0;mso-height-percent:0;v-text-anchor:top" filled="f" stroked="f">
            <v:textbox inset="0,0,0,0">
              <w:txbxContent>
                <w:p w14:paraId="46BC2D51" w14:textId="77777777" w:rsidR="00346727" w:rsidRDefault="00346727">
                  <w:pPr>
                    <w:pStyle w:val="BodyText"/>
                    <w:rPr>
                      <w:rFonts w:ascii="Times New Roman"/>
                      <w:sz w:val="17"/>
                    </w:rPr>
                  </w:pPr>
                </w:p>
              </w:txbxContent>
            </v:textbox>
            <w10:wrap anchorx="page" anchory="page"/>
          </v:shape>
        </w:pict>
      </w:r>
      <w:r>
        <w:rPr>
          <w:noProof/>
        </w:rPr>
        <w:pict w14:anchorId="46BC28DC">
          <v:shape id="_x0000_s2691" type="#_x0000_t202" alt="" style="position:absolute;margin-left:490.5pt;margin-top:739.85pt;width:62.4pt;height:31.2pt;z-index:-257581056;mso-wrap-style:square;mso-wrap-edited:f;mso-width-percent:0;mso-height-percent:0;mso-position-horizontal-relative:page;mso-position-vertical-relative:page;mso-width-percent:0;mso-height-percent:0;v-text-anchor:top" filled="f" stroked="f">
            <v:textbox inset="0,0,0,0">
              <w:txbxContent>
                <w:p w14:paraId="46BC2D52" w14:textId="77777777" w:rsidR="00346727" w:rsidRDefault="00346727">
                  <w:pPr>
                    <w:pStyle w:val="BodyText"/>
                    <w:rPr>
                      <w:rFonts w:ascii="Times New Roman"/>
                      <w:sz w:val="17"/>
                    </w:rPr>
                  </w:pPr>
                </w:p>
              </w:txbxContent>
            </v:textbox>
            <w10:wrap anchorx="page" anchory="page"/>
          </v:shape>
        </w:pict>
      </w:r>
      <w:r>
        <w:rPr>
          <w:noProof/>
        </w:rPr>
        <w:pict w14:anchorId="46BC28DD">
          <v:shape id="_x0000_s2690" type="#_x0000_t202" alt="" style="position:absolute;margin-left:121.05pt;margin-top:771.05pt;width:86.95pt;height:31.2pt;z-index:-257580032;mso-wrap-style:square;mso-wrap-edited:f;mso-width-percent:0;mso-height-percent:0;mso-position-horizontal-relative:page;mso-position-vertical-relative:page;mso-width-percent:0;mso-height-percent:0;v-text-anchor:top" filled="f" stroked="f">
            <v:textbox inset="0,0,0,0">
              <w:txbxContent>
                <w:p w14:paraId="46BC2D53" w14:textId="77777777" w:rsidR="00346727" w:rsidRDefault="00904B7D">
                  <w:pPr>
                    <w:pStyle w:val="BodyText"/>
                    <w:spacing w:before="40"/>
                    <w:ind w:left="85"/>
                  </w:pPr>
                  <w:r>
                    <w:rPr>
                      <w:color w:val="231F20"/>
                    </w:rPr>
                    <w:t>Problem solving</w:t>
                  </w:r>
                </w:p>
                <w:p w14:paraId="46BC2D54" w14:textId="77777777" w:rsidR="00346727" w:rsidRDefault="00346727">
                  <w:pPr>
                    <w:pStyle w:val="BodyText"/>
                    <w:rPr>
                      <w:sz w:val="16"/>
                    </w:rPr>
                  </w:pPr>
                </w:p>
              </w:txbxContent>
            </v:textbox>
            <w10:wrap anchorx="page" anchory="page"/>
          </v:shape>
        </w:pict>
      </w:r>
      <w:r>
        <w:rPr>
          <w:noProof/>
        </w:rPr>
        <w:pict w14:anchorId="46BC28DE">
          <v:shape id="_x0000_s2689" type="#_x0000_t202" alt="" style="position:absolute;margin-left:208pt;margin-top:771.05pt;width:220.2pt;height:31.2pt;z-index:-257579008;mso-wrap-style:square;mso-wrap-edited:f;mso-width-percent:0;mso-height-percent:0;mso-position-horizontal-relative:page;mso-position-vertical-relative:page;mso-width-percent:0;mso-height-percent:0;v-text-anchor:top" filled="f" stroked="f">
            <v:textbox inset="0,0,0,0">
              <w:txbxContent>
                <w:p w14:paraId="46BC2D55" w14:textId="77777777" w:rsidR="00346727" w:rsidRDefault="00904B7D">
                  <w:pPr>
                    <w:spacing w:before="46"/>
                    <w:ind w:left="85"/>
                    <w:rPr>
                      <w:sz w:val="19"/>
                    </w:rPr>
                  </w:pPr>
                  <w:r>
                    <w:rPr>
                      <w:color w:val="231F20"/>
                      <w:sz w:val="19"/>
                    </w:rPr>
                    <w:t>I always find solutions to difficult or complex problems.</w:t>
                  </w:r>
                </w:p>
                <w:p w14:paraId="46BC2D56" w14:textId="77777777" w:rsidR="00346727" w:rsidRDefault="00346727">
                  <w:pPr>
                    <w:pStyle w:val="BodyText"/>
                    <w:rPr>
                      <w:sz w:val="16"/>
                    </w:rPr>
                  </w:pPr>
                </w:p>
              </w:txbxContent>
            </v:textbox>
            <w10:wrap anchorx="page" anchory="page"/>
          </v:shape>
        </w:pict>
      </w:r>
      <w:r>
        <w:rPr>
          <w:noProof/>
        </w:rPr>
        <w:pict w14:anchorId="46BC28DF">
          <v:shape id="_x0000_s2688" type="#_x0000_t202" alt="" style="position:absolute;margin-left:428.15pt;margin-top:771.05pt;width:62.4pt;height:31.2pt;z-index:-257577984;mso-wrap-style:square;mso-wrap-edited:f;mso-width-percent:0;mso-height-percent:0;mso-position-horizontal-relative:page;mso-position-vertical-relative:page;mso-width-percent:0;mso-height-percent:0;v-text-anchor:top" filled="f" stroked="f">
            <v:textbox inset="0,0,0,0">
              <w:txbxContent>
                <w:p w14:paraId="46BC2D57" w14:textId="77777777" w:rsidR="00346727" w:rsidRDefault="00346727">
                  <w:pPr>
                    <w:pStyle w:val="BodyText"/>
                    <w:rPr>
                      <w:rFonts w:ascii="Times New Roman"/>
                      <w:sz w:val="17"/>
                    </w:rPr>
                  </w:pPr>
                </w:p>
              </w:txbxContent>
            </v:textbox>
            <w10:wrap anchorx="page" anchory="page"/>
          </v:shape>
        </w:pict>
      </w:r>
      <w:r>
        <w:rPr>
          <w:noProof/>
        </w:rPr>
        <w:pict w14:anchorId="46BC28E0">
          <v:shape id="_x0000_s2687" type="#_x0000_t202" alt="" style="position:absolute;margin-left:490.5pt;margin-top:771.05pt;width:62.4pt;height:31.2pt;z-index:-257576960;mso-wrap-style:square;mso-wrap-edited:f;mso-width-percent:0;mso-height-percent:0;mso-position-horizontal-relative:page;mso-position-vertical-relative:page;mso-width-percent:0;mso-height-percent:0;v-text-anchor:top" filled="f" stroked="f">
            <v:textbox inset="0,0,0,0">
              <w:txbxContent>
                <w:p w14:paraId="46BC2D58" w14:textId="77777777" w:rsidR="00346727" w:rsidRDefault="00346727">
                  <w:pPr>
                    <w:pStyle w:val="BodyText"/>
                    <w:rPr>
                      <w:rFonts w:ascii="Times New Roman"/>
                      <w:sz w:val="17"/>
                    </w:rPr>
                  </w:pPr>
                </w:p>
              </w:txbxContent>
            </v:textbox>
            <w10:wrap anchorx="page" anchory="page"/>
          </v:shape>
        </w:pict>
      </w:r>
    </w:p>
    <w:p w14:paraId="46BC2775" w14:textId="77777777" w:rsidR="00346727" w:rsidRDefault="00346727">
      <w:pPr>
        <w:rPr>
          <w:sz w:val="2"/>
          <w:szCs w:val="2"/>
        </w:rPr>
        <w:sectPr w:rsidR="00346727">
          <w:pgSz w:w="11910" w:h="16840"/>
          <w:pgMar w:top="560" w:right="0" w:bottom="280" w:left="420" w:header="720" w:footer="720" w:gutter="0"/>
          <w:cols w:space="720"/>
        </w:sectPr>
      </w:pPr>
    </w:p>
    <w:p w14:paraId="46BC2776" w14:textId="77777777" w:rsidR="00346727" w:rsidRDefault="00904B7D">
      <w:pPr>
        <w:rPr>
          <w:sz w:val="2"/>
          <w:szCs w:val="2"/>
        </w:rPr>
      </w:pPr>
      <w:r>
        <w:rPr>
          <w:noProof/>
        </w:rPr>
        <w:lastRenderedPageBreak/>
        <w:pict w14:anchorId="46BC28E1">
          <v:shape id="_x0000_s2686" type="#_x0000_t202" alt="" style="position:absolute;margin-left:183.45pt;margin-top:23.3pt;width:242.55pt;height:26.45pt;z-index:-257575936;mso-wrap-style:square;mso-wrap-edited:f;mso-width-percent:0;mso-height-percent:0;mso-position-horizontal-relative:page;mso-position-vertical-relative:page;mso-width-percent:0;mso-height-percent:0;v-text-anchor:top" filled="f" stroked="f">
            <v:textbox inset="0,0,0,0">
              <w:txbxContent>
                <w:p w14:paraId="46BC2D59" w14:textId="77777777" w:rsidR="00346727" w:rsidRDefault="00904B7D">
                  <w:pPr>
                    <w:spacing w:before="20"/>
                    <w:ind w:left="20"/>
                    <w:rPr>
                      <w:b/>
                      <w:sz w:val="40"/>
                    </w:rPr>
                  </w:pPr>
                  <w:r>
                    <w:rPr>
                      <w:b/>
                      <w:color w:val="231F20"/>
                      <w:spacing w:val="-8"/>
                      <w:sz w:val="40"/>
                    </w:rPr>
                    <w:t xml:space="preserve">PART </w:t>
                  </w:r>
                  <w:r>
                    <w:rPr>
                      <w:b/>
                      <w:color w:val="231F20"/>
                      <w:sz w:val="40"/>
                    </w:rPr>
                    <w:t>1 – SETTING THE SCENE</w:t>
                  </w:r>
                </w:p>
              </w:txbxContent>
            </v:textbox>
            <w10:wrap anchorx="page" anchory="page"/>
          </v:shape>
        </w:pict>
      </w:r>
      <w:r>
        <w:rPr>
          <w:noProof/>
        </w:rPr>
        <w:pict w14:anchorId="46BC28E2">
          <v:shape id="_x0000_s2685" type="#_x0000_t202" alt="" style="position:absolute;margin-left:41.5pt;margin-top:99.9pt;width:502.6pt;height:107.95pt;z-index:-257574912;mso-wrap-style:square;mso-wrap-edited:f;mso-width-percent:0;mso-height-percent:0;mso-position-horizontal-relative:page;mso-position-vertical-relative:page;mso-width-percent:0;mso-height-percent:0;v-text-anchor:top" filled="f" stroked="f">
            <v:textbox inset="0,0,0,0">
              <w:txbxContent>
                <w:p w14:paraId="46BC2D5A" w14:textId="77777777" w:rsidR="00346727" w:rsidRDefault="00904B7D">
                  <w:pPr>
                    <w:spacing w:before="20"/>
                    <w:ind w:left="20"/>
                    <w:rPr>
                      <w:b/>
                      <w:sz w:val="30"/>
                    </w:rPr>
                  </w:pPr>
                  <w:r>
                    <w:rPr>
                      <w:b/>
                      <w:color w:val="231F20"/>
                      <w:sz w:val="30"/>
                    </w:rPr>
                    <w:t>1. THE TRIMMED PROJECTS - E³ RESPONSE TO COVID-19 (CORONAVIRUS)</w:t>
                  </w:r>
                </w:p>
                <w:p w14:paraId="46BC2D5B" w14:textId="77777777" w:rsidR="00346727" w:rsidRDefault="00904B7D">
                  <w:pPr>
                    <w:pStyle w:val="BodyText"/>
                    <w:spacing w:before="261" w:line="235" w:lineRule="auto"/>
                    <w:ind w:left="20" w:right="35" w:hanging="1"/>
                  </w:pPr>
                  <w:r>
                    <w:rPr>
                      <w:color w:val="231F20"/>
                    </w:rPr>
                    <w:t>DBE and E</w:t>
                  </w:r>
                  <w:r>
                    <w:rPr>
                      <w:color w:val="231F20"/>
                      <w:position w:val="7"/>
                      <w:sz w:val="13"/>
                    </w:rPr>
                    <w:t xml:space="preserve">3 </w:t>
                  </w:r>
                  <w:r>
                    <w:rPr>
                      <w:color w:val="231F20"/>
                    </w:rPr>
                    <w:t>are collaborating to create projects for the new trimmed curriculum. In the past, lead teachers would</w:t>
                  </w:r>
                  <w:r>
                    <w:rPr>
                      <w:color w:val="231F20"/>
                      <w:spacing w:val="-6"/>
                    </w:rPr>
                    <w:t xml:space="preserve"> </w:t>
                  </w:r>
                  <w:r>
                    <w:rPr>
                      <w:color w:val="231F20"/>
                    </w:rPr>
                    <w:t>gather</w:t>
                  </w:r>
                  <w:r>
                    <w:rPr>
                      <w:color w:val="231F20"/>
                      <w:spacing w:val="-5"/>
                    </w:rPr>
                    <w:t xml:space="preserve"> </w:t>
                  </w:r>
                  <w:r>
                    <w:rPr>
                      <w:color w:val="231F20"/>
                    </w:rPr>
                    <w:t>and</w:t>
                  </w:r>
                  <w:r>
                    <w:rPr>
                      <w:color w:val="231F20"/>
                      <w:spacing w:val="-6"/>
                    </w:rPr>
                    <w:t xml:space="preserve"> </w:t>
                  </w:r>
                  <w:r>
                    <w:rPr>
                      <w:color w:val="231F20"/>
                    </w:rPr>
                    <w:t>projects</w:t>
                  </w:r>
                  <w:r>
                    <w:rPr>
                      <w:color w:val="231F20"/>
                      <w:spacing w:val="-6"/>
                    </w:rPr>
                    <w:t xml:space="preserve"> </w:t>
                  </w:r>
                  <w:r>
                    <w:rPr>
                      <w:color w:val="231F20"/>
                    </w:rPr>
                    <w:t>would</w:t>
                  </w:r>
                  <w:r>
                    <w:rPr>
                      <w:color w:val="231F20"/>
                      <w:spacing w:val="-6"/>
                    </w:rPr>
                    <w:t xml:space="preserve"> </w:t>
                  </w:r>
                  <w:r>
                    <w:rPr>
                      <w:color w:val="231F20"/>
                    </w:rPr>
                    <w:t>be</w:t>
                  </w:r>
                  <w:r>
                    <w:rPr>
                      <w:color w:val="231F20"/>
                      <w:spacing w:val="-6"/>
                    </w:rPr>
                    <w:t xml:space="preserve"> </w:t>
                  </w:r>
                  <w:r>
                    <w:rPr>
                      <w:color w:val="231F20"/>
                    </w:rPr>
                    <w:t>created</w:t>
                  </w:r>
                  <w:r>
                    <w:rPr>
                      <w:color w:val="231F20"/>
                      <w:spacing w:val="-5"/>
                    </w:rPr>
                    <w:t xml:space="preserve"> </w:t>
                  </w:r>
                  <w:r>
                    <w:rPr>
                      <w:color w:val="231F20"/>
                    </w:rPr>
                    <w:t>during</w:t>
                  </w:r>
                  <w:r>
                    <w:rPr>
                      <w:color w:val="231F20"/>
                      <w:spacing w:val="-6"/>
                    </w:rPr>
                    <w:t xml:space="preserve"> </w:t>
                  </w:r>
                  <w:r>
                    <w:rPr>
                      <w:color w:val="231F20"/>
                    </w:rPr>
                    <w:t>a</w:t>
                  </w:r>
                  <w:r>
                    <w:rPr>
                      <w:color w:val="231F20"/>
                      <w:spacing w:val="-6"/>
                    </w:rPr>
                    <w:t xml:space="preserve"> </w:t>
                  </w:r>
                  <w:r>
                    <w:rPr>
                      <w:color w:val="231F20"/>
                    </w:rPr>
                    <w:t>writer’s</w:t>
                  </w:r>
                  <w:r>
                    <w:rPr>
                      <w:color w:val="231F20"/>
                      <w:spacing w:val="-6"/>
                    </w:rPr>
                    <w:t xml:space="preserve"> </w:t>
                  </w:r>
                  <w:r>
                    <w:rPr>
                      <w:color w:val="231F20"/>
                    </w:rPr>
                    <w:t>workshop.</w:t>
                  </w:r>
                  <w:r>
                    <w:rPr>
                      <w:color w:val="231F20"/>
                      <w:spacing w:val="-5"/>
                    </w:rPr>
                    <w:t xml:space="preserve"> </w:t>
                  </w:r>
                  <w:r>
                    <w:rPr>
                      <w:color w:val="231F20"/>
                    </w:rPr>
                    <w:t>A</w:t>
                  </w:r>
                  <w:r>
                    <w:rPr>
                      <w:color w:val="231F20"/>
                      <w:spacing w:val="-5"/>
                    </w:rPr>
                    <w:t xml:space="preserve"> </w:t>
                  </w:r>
                  <w:r>
                    <w:rPr>
                      <w:color w:val="231F20"/>
                    </w:rPr>
                    <w:t>similar</w:t>
                  </w:r>
                  <w:r>
                    <w:rPr>
                      <w:color w:val="231F20"/>
                      <w:spacing w:val="-6"/>
                    </w:rPr>
                    <w:t xml:space="preserve"> </w:t>
                  </w:r>
                  <w:r>
                    <w:rPr>
                      <w:color w:val="231F20"/>
                    </w:rPr>
                    <w:t>proc</w:t>
                  </w:r>
                  <w:r>
                    <w:rPr>
                      <w:color w:val="231F20"/>
                    </w:rPr>
                    <w:t>ess</w:t>
                  </w:r>
                  <w:r>
                    <w:rPr>
                      <w:color w:val="231F20"/>
                      <w:spacing w:val="-6"/>
                    </w:rPr>
                    <w:t xml:space="preserve"> </w:t>
                  </w:r>
                  <w:r>
                    <w:rPr>
                      <w:color w:val="231F20"/>
                    </w:rPr>
                    <w:t>is</w:t>
                  </w:r>
                  <w:r>
                    <w:rPr>
                      <w:color w:val="231F20"/>
                      <w:spacing w:val="-6"/>
                    </w:rPr>
                    <w:t xml:space="preserve"> </w:t>
                  </w:r>
                  <w:r>
                    <w:rPr>
                      <w:color w:val="231F20"/>
                    </w:rPr>
                    <w:t>being</w:t>
                  </w:r>
                  <w:r>
                    <w:rPr>
                      <w:color w:val="231F20"/>
                      <w:spacing w:val="-6"/>
                    </w:rPr>
                    <w:t xml:space="preserve"> </w:t>
                  </w:r>
                  <w:r>
                    <w:rPr>
                      <w:color w:val="231F20"/>
                    </w:rPr>
                    <w:t>followed</w:t>
                  </w:r>
                  <w:r>
                    <w:rPr>
                      <w:color w:val="231F20"/>
                      <w:spacing w:val="-5"/>
                    </w:rPr>
                    <w:t xml:space="preserve"> </w:t>
                  </w:r>
                  <w:r>
                    <w:rPr>
                      <w:color w:val="231F20"/>
                      <w:spacing w:val="-6"/>
                    </w:rPr>
                    <w:t xml:space="preserve">now, </w:t>
                  </w:r>
                  <w:r>
                    <w:rPr>
                      <w:color w:val="231F20"/>
                    </w:rPr>
                    <w:t>but</w:t>
                  </w:r>
                  <w:r>
                    <w:rPr>
                      <w:color w:val="231F20"/>
                      <w:spacing w:val="-1"/>
                    </w:rPr>
                    <w:t xml:space="preserve"> </w:t>
                  </w:r>
                  <w:r>
                    <w:rPr>
                      <w:color w:val="231F20"/>
                      <w:spacing w:val="-3"/>
                    </w:rPr>
                    <w:t>remotely.</w:t>
                  </w:r>
                </w:p>
                <w:p w14:paraId="46BC2D5C" w14:textId="77777777" w:rsidR="00346727" w:rsidRDefault="00904B7D">
                  <w:pPr>
                    <w:pStyle w:val="BodyText"/>
                    <w:spacing w:before="173" w:line="235" w:lineRule="auto"/>
                    <w:ind w:left="20"/>
                  </w:pPr>
                  <w:r>
                    <w:rPr>
                      <w:color w:val="231F20"/>
                    </w:rPr>
                    <w:t>In Grade 10 we shall be working on one larger project. Learners will plan a Career Expo and create a poster on a chosen career that has been highlighted due to the current coronavirus pandemic.</w:t>
                  </w:r>
                </w:p>
              </w:txbxContent>
            </v:textbox>
            <w10:wrap anchorx="page" anchory="page"/>
          </v:shape>
        </w:pict>
      </w:r>
      <w:r>
        <w:rPr>
          <w:noProof/>
        </w:rPr>
        <w:pict w14:anchorId="46BC28E3">
          <v:shape id="_x0000_s2684" type="#_x0000_t202" alt="" style="position:absolute;margin-left:41.5pt;margin-top:228.8pt;width:523.7pt;height:138.1pt;z-index:-257573888;mso-wrap-style:square;mso-wrap-edited:f;mso-width-percent:0;mso-height-percent:0;mso-position-horizontal-relative:page;mso-position-vertical-relative:page;mso-width-percent:0;mso-height-percent:0;v-text-anchor:top" filled="f" stroked="f">
            <v:textbox inset="0,0,0,0">
              <w:txbxContent>
                <w:p w14:paraId="46BC2D5D" w14:textId="77777777" w:rsidR="00346727" w:rsidRDefault="00904B7D">
                  <w:pPr>
                    <w:spacing w:before="20"/>
                    <w:ind w:left="20"/>
                    <w:rPr>
                      <w:b/>
                      <w:sz w:val="26"/>
                    </w:rPr>
                  </w:pPr>
                  <w:r>
                    <w:rPr>
                      <w:b/>
                      <w:color w:val="231F20"/>
                      <w:sz w:val="26"/>
                    </w:rPr>
                    <w:t>Time frame for project completion</w:t>
                  </w:r>
                </w:p>
                <w:p w14:paraId="46BC2D5E" w14:textId="77777777" w:rsidR="00346727" w:rsidRDefault="00904B7D">
                  <w:pPr>
                    <w:pStyle w:val="BodyText"/>
                    <w:spacing w:before="215" w:line="235" w:lineRule="auto"/>
                    <w:ind w:left="20" w:right="-2"/>
                  </w:pPr>
                  <w:r>
                    <w:rPr>
                      <w:color w:val="231F20"/>
                    </w:rPr>
                    <w:t xml:space="preserve">The assessment for </w:t>
                  </w:r>
                  <w:r>
                    <w:rPr>
                      <w:color w:val="231F20"/>
                      <w:spacing w:val="-5"/>
                    </w:rPr>
                    <w:t xml:space="preserve">Term </w:t>
                  </w:r>
                  <w:r>
                    <w:rPr>
                      <w:color w:val="231F20"/>
                    </w:rPr>
                    <w:t xml:space="preserve">3 is a project. As a </w:t>
                  </w:r>
                  <w:r>
                    <w:rPr>
                      <w:color w:val="231F20"/>
                      <w:spacing w:val="-3"/>
                    </w:rPr>
                    <w:t xml:space="preserve">teacher, </w:t>
                  </w:r>
                  <w:r>
                    <w:rPr>
                      <w:color w:val="231F20"/>
                    </w:rPr>
                    <w:t>you will know your learners and their context best, so adjust the project as</w:t>
                  </w:r>
                  <w:r>
                    <w:rPr>
                      <w:color w:val="231F20"/>
                      <w:spacing w:val="-3"/>
                    </w:rPr>
                    <w:t xml:space="preserve"> necessary. </w:t>
                  </w:r>
                  <w:r>
                    <w:rPr>
                      <w:color w:val="231F20"/>
                    </w:rPr>
                    <w:t xml:space="preserve">This is why we have included an MS </w:t>
                  </w:r>
                  <w:r>
                    <w:rPr>
                      <w:color w:val="231F20"/>
                      <w:spacing w:val="-4"/>
                    </w:rPr>
                    <w:t xml:space="preserve">Word </w:t>
                  </w:r>
                  <w:r>
                    <w:rPr>
                      <w:color w:val="231F20"/>
                    </w:rPr>
                    <w:t xml:space="preserve">version so you can edit or translate if </w:t>
                  </w:r>
                  <w:r>
                    <w:rPr>
                      <w:color w:val="231F20"/>
                      <w:spacing w:val="-5"/>
                    </w:rPr>
                    <w:t xml:space="preserve">you’d </w:t>
                  </w:r>
                  <w:r>
                    <w:rPr>
                      <w:color w:val="231F20"/>
                      <w:spacing w:val="-3"/>
                    </w:rPr>
                    <w:t xml:space="preserve">like </w:t>
                  </w:r>
                  <w:r>
                    <w:rPr>
                      <w:color w:val="231F20"/>
                    </w:rPr>
                    <w:t>to.</w:t>
                  </w:r>
                </w:p>
                <w:p w14:paraId="46BC2D5F" w14:textId="77777777" w:rsidR="00346727" w:rsidRDefault="00904B7D">
                  <w:pPr>
                    <w:pStyle w:val="BodyText"/>
                    <w:spacing w:before="172" w:line="235" w:lineRule="auto"/>
                    <w:ind w:left="20"/>
                  </w:pPr>
                  <w:r>
                    <w:rPr>
                      <w:color w:val="231F20"/>
                    </w:rPr>
                    <w:t xml:space="preserve">Please note that learners will be working on their own for the most part of the project. Your role is to support the learner wherever it is possible. Create a Question-wall and remember to promote the </w:t>
                  </w:r>
                  <w:proofErr w:type="spellStart"/>
                  <w:r>
                    <w:rPr>
                      <w:i/>
                      <w:color w:val="231F20"/>
                    </w:rPr>
                    <w:t>Wh</w:t>
                  </w:r>
                  <w:proofErr w:type="spellEnd"/>
                  <w:r>
                    <w:rPr>
                      <w:i/>
                      <w:color w:val="231F20"/>
                    </w:rPr>
                    <w:t xml:space="preserve">-wall </w:t>
                  </w:r>
                  <w:r>
                    <w:rPr>
                      <w:color w:val="231F20"/>
                    </w:rPr>
                    <w:t xml:space="preserve">because there will be unrelated </w:t>
                  </w:r>
                  <w:r>
                    <w:rPr>
                      <w:color w:val="231F20"/>
                    </w:rPr>
                    <w:t>questions to the project, personal issues, traumatic events, etc.</w:t>
                  </w:r>
                </w:p>
                <w:p w14:paraId="46BC2D60" w14:textId="77777777" w:rsidR="00346727" w:rsidRDefault="00904B7D">
                  <w:pPr>
                    <w:pStyle w:val="BodyText"/>
                    <w:spacing w:before="173" w:line="235" w:lineRule="auto"/>
                    <w:ind w:left="20"/>
                  </w:pPr>
                  <w:r>
                    <w:rPr>
                      <w:color w:val="231F20"/>
                    </w:rPr>
                    <w:t>Use</w:t>
                  </w:r>
                  <w:r>
                    <w:rPr>
                      <w:color w:val="231F20"/>
                      <w:spacing w:val="-4"/>
                    </w:rPr>
                    <w:t xml:space="preserve"> </w:t>
                  </w:r>
                  <w:r>
                    <w:rPr>
                      <w:color w:val="231F20"/>
                    </w:rPr>
                    <w:t>this</w:t>
                  </w:r>
                  <w:r>
                    <w:rPr>
                      <w:color w:val="231F20"/>
                      <w:spacing w:val="-4"/>
                    </w:rPr>
                    <w:t xml:space="preserve"> </w:t>
                  </w:r>
                  <w:r>
                    <w:rPr>
                      <w:color w:val="231F20"/>
                    </w:rPr>
                    <w:t>opportunity</w:t>
                  </w:r>
                  <w:r>
                    <w:rPr>
                      <w:color w:val="231F20"/>
                      <w:spacing w:val="-4"/>
                    </w:rPr>
                    <w:t xml:space="preserve"> </w:t>
                  </w:r>
                  <w:r>
                    <w:rPr>
                      <w:color w:val="231F20"/>
                    </w:rPr>
                    <w:t>to</w:t>
                  </w:r>
                  <w:r>
                    <w:rPr>
                      <w:color w:val="231F20"/>
                      <w:spacing w:val="-5"/>
                    </w:rPr>
                    <w:t xml:space="preserve"> </w:t>
                  </w:r>
                  <w:r>
                    <w:rPr>
                      <w:color w:val="231F20"/>
                    </w:rPr>
                    <w:t>press</w:t>
                  </w:r>
                  <w:r>
                    <w:rPr>
                      <w:color w:val="231F20"/>
                      <w:spacing w:val="-4"/>
                    </w:rPr>
                    <w:t xml:space="preserve"> </w:t>
                  </w:r>
                  <w:r>
                    <w:rPr>
                      <w:color w:val="231F20"/>
                    </w:rPr>
                    <w:t>learners</w:t>
                  </w:r>
                  <w:r>
                    <w:rPr>
                      <w:color w:val="231F20"/>
                      <w:spacing w:val="-4"/>
                    </w:rPr>
                    <w:t xml:space="preserve"> </w:t>
                  </w:r>
                  <w:r>
                    <w:rPr>
                      <w:color w:val="231F20"/>
                    </w:rPr>
                    <w:t>to</w:t>
                  </w:r>
                  <w:r>
                    <w:rPr>
                      <w:color w:val="231F20"/>
                      <w:spacing w:val="-5"/>
                    </w:rPr>
                    <w:t xml:space="preserve"> </w:t>
                  </w:r>
                  <w:r>
                    <w:rPr>
                      <w:color w:val="231F20"/>
                    </w:rPr>
                    <w:t>do</w:t>
                  </w:r>
                  <w:r>
                    <w:rPr>
                      <w:color w:val="231F20"/>
                      <w:spacing w:val="-4"/>
                    </w:rPr>
                    <w:t xml:space="preserve"> </w:t>
                  </w:r>
                  <w:r>
                    <w:rPr>
                      <w:color w:val="231F20"/>
                    </w:rPr>
                    <w:t>as</w:t>
                  </w:r>
                  <w:r>
                    <w:rPr>
                      <w:color w:val="231F20"/>
                      <w:spacing w:val="-5"/>
                    </w:rPr>
                    <w:t xml:space="preserve"> </w:t>
                  </w:r>
                  <w:r>
                    <w:rPr>
                      <w:color w:val="231F20"/>
                    </w:rPr>
                    <w:t>much</w:t>
                  </w:r>
                  <w:r>
                    <w:rPr>
                      <w:color w:val="231F20"/>
                      <w:spacing w:val="-3"/>
                    </w:rPr>
                    <w:t xml:space="preserve"> </w:t>
                  </w:r>
                  <w:r>
                    <w:rPr>
                      <w:color w:val="231F20"/>
                    </w:rPr>
                    <w:t>research</w:t>
                  </w:r>
                  <w:r>
                    <w:rPr>
                      <w:color w:val="231F20"/>
                      <w:spacing w:val="-4"/>
                    </w:rPr>
                    <w:t xml:space="preserve"> </w:t>
                  </w:r>
                  <w:r>
                    <w:rPr>
                      <w:color w:val="231F20"/>
                    </w:rPr>
                    <w:t>and</w:t>
                  </w:r>
                  <w:r>
                    <w:rPr>
                      <w:color w:val="231F20"/>
                      <w:spacing w:val="-5"/>
                    </w:rPr>
                    <w:t xml:space="preserve"> </w:t>
                  </w:r>
                  <w:r>
                    <w:rPr>
                      <w:color w:val="231F20"/>
                    </w:rPr>
                    <w:t>investigating</w:t>
                  </w:r>
                  <w:r>
                    <w:rPr>
                      <w:color w:val="231F20"/>
                      <w:spacing w:val="-4"/>
                    </w:rPr>
                    <w:t xml:space="preserve"> </w:t>
                  </w:r>
                  <w:r>
                    <w:rPr>
                      <w:color w:val="231F20"/>
                    </w:rPr>
                    <w:t>as</w:t>
                  </w:r>
                  <w:r>
                    <w:rPr>
                      <w:color w:val="231F20"/>
                      <w:spacing w:val="-5"/>
                    </w:rPr>
                    <w:t xml:space="preserve"> </w:t>
                  </w:r>
                  <w:r>
                    <w:rPr>
                      <w:color w:val="231F20"/>
                    </w:rPr>
                    <w:t>is</w:t>
                  </w:r>
                  <w:r>
                    <w:rPr>
                      <w:color w:val="231F20"/>
                      <w:spacing w:val="-4"/>
                    </w:rPr>
                    <w:t xml:space="preserve"> </w:t>
                  </w:r>
                  <w:r>
                    <w:rPr>
                      <w:color w:val="231F20"/>
                    </w:rPr>
                    <w:t>possible</w:t>
                  </w:r>
                  <w:r>
                    <w:rPr>
                      <w:color w:val="231F20"/>
                      <w:spacing w:val="-5"/>
                    </w:rPr>
                    <w:t xml:space="preserve"> </w:t>
                  </w:r>
                  <w:r>
                    <w:rPr>
                      <w:color w:val="231F20"/>
                    </w:rPr>
                    <w:t>–</w:t>
                  </w:r>
                  <w:r>
                    <w:rPr>
                      <w:color w:val="231F20"/>
                      <w:spacing w:val="-4"/>
                    </w:rPr>
                    <w:t xml:space="preserve"> </w:t>
                  </w:r>
                  <w:r>
                    <w:rPr>
                      <w:color w:val="231F20"/>
                    </w:rPr>
                    <w:t>if</w:t>
                  </w:r>
                  <w:r>
                    <w:rPr>
                      <w:color w:val="231F20"/>
                      <w:spacing w:val="-5"/>
                    </w:rPr>
                    <w:t xml:space="preserve"> </w:t>
                  </w:r>
                  <w:r>
                    <w:rPr>
                      <w:color w:val="231F20"/>
                    </w:rPr>
                    <w:t>we</w:t>
                  </w:r>
                  <w:r>
                    <w:rPr>
                      <w:color w:val="231F20"/>
                      <w:spacing w:val="-4"/>
                    </w:rPr>
                    <w:t xml:space="preserve"> </w:t>
                  </w:r>
                  <w:r>
                    <w:rPr>
                      <w:color w:val="231F20"/>
                    </w:rPr>
                    <w:t>plan</w:t>
                  </w:r>
                  <w:r>
                    <w:rPr>
                      <w:color w:val="231F20"/>
                      <w:spacing w:val="-4"/>
                    </w:rPr>
                    <w:t xml:space="preserve"> </w:t>
                  </w:r>
                  <w:r>
                    <w:rPr>
                      <w:color w:val="231F20"/>
                    </w:rPr>
                    <w:t>this</w:t>
                  </w:r>
                  <w:r>
                    <w:rPr>
                      <w:color w:val="231F20"/>
                      <w:spacing w:val="-4"/>
                    </w:rPr>
                    <w:t xml:space="preserve"> </w:t>
                  </w:r>
                  <w:proofErr w:type="gramStart"/>
                  <w:r>
                    <w:rPr>
                      <w:color w:val="231F20"/>
                    </w:rPr>
                    <w:t>well</w:t>
                  </w:r>
                  <w:proofErr w:type="gramEnd"/>
                  <w:r>
                    <w:rPr>
                      <w:color w:val="231F20"/>
                      <w:spacing w:val="-3"/>
                    </w:rPr>
                    <w:t xml:space="preserve"> </w:t>
                  </w:r>
                  <w:r>
                    <w:rPr>
                      <w:color w:val="231F20"/>
                    </w:rPr>
                    <w:t xml:space="preserve">we shall succeed. This is an excellent chance to develop learner agency </w:t>
                  </w:r>
                  <w:r>
                    <w:rPr>
                      <w:color w:val="231F20"/>
                    </w:rPr>
                    <w:t>and</w:t>
                  </w:r>
                  <w:r>
                    <w:rPr>
                      <w:color w:val="231F20"/>
                      <w:spacing w:val="-18"/>
                    </w:rPr>
                    <w:t xml:space="preserve"> </w:t>
                  </w:r>
                  <w:r>
                    <w:rPr>
                      <w:color w:val="231F20"/>
                    </w:rPr>
                    <w:t>self-reliance.</w:t>
                  </w:r>
                </w:p>
              </w:txbxContent>
            </v:textbox>
            <w10:wrap anchorx="page" anchory="page"/>
          </v:shape>
        </w:pict>
      </w:r>
      <w:r>
        <w:rPr>
          <w:noProof/>
        </w:rPr>
        <w:pict w14:anchorId="46BC28E4">
          <v:shape id="_x0000_s2683" type="#_x0000_t202" alt="" style="position:absolute;margin-left:41.5pt;margin-top:387.8pt;width:102.55pt;height:17.9pt;z-index:-257572864;mso-wrap-style:square;mso-wrap-edited:f;mso-width-percent:0;mso-height-percent:0;mso-position-horizontal-relative:page;mso-position-vertical-relative:page;mso-width-percent:0;mso-height-percent:0;v-text-anchor:top" filled="f" stroked="f">
            <v:textbox inset="0,0,0,0">
              <w:txbxContent>
                <w:p w14:paraId="46BC2D61" w14:textId="77777777" w:rsidR="00346727" w:rsidRDefault="00904B7D">
                  <w:pPr>
                    <w:spacing w:before="20"/>
                    <w:ind w:left="20"/>
                    <w:rPr>
                      <w:b/>
                      <w:sz w:val="26"/>
                    </w:rPr>
                  </w:pPr>
                  <w:r>
                    <w:rPr>
                      <w:b/>
                      <w:color w:val="231F20"/>
                      <w:sz w:val="26"/>
                    </w:rPr>
                    <w:t>Ideas for planning:</w:t>
                  </w:r>
                </w:p>
              </w:txbxContent>
            </v:textbox>
            <w10:wrap anchorx="page" anchory="page"/>
          </v:shape>
        </w:pict>
      </w:r>
      <w:r>
        <w:rPr>
          <w:noProof/>
        </w:rPr>
        <w:pict w14:anchorId="46BC28E5">
          <v:shape id="_x0000_s2682" type="#_x0000_t202" alt="" style="position:absolute;margin-left:41.5pt;margin-top:414.25pt;width:10.35pt;height:15.45pt;z-index:-257571840;mso-wrap-style:square;mso-wrap-edited:f;mso-width-percent:0;mso-height-percent:0;mso-position-horizontal-relative:page;mso-position-vertical-relative:page;mso-width-percent:0;mso-height-percent:0;v-text-anchor:top" filled="f" stroked="f">
            <v:textbox inset="0,0,0,0">
              <w:txbxContent>
                <w:p w14:paraId="46BC2D62" w14:textId="77777777" w:rsidR="00346727" w:rsidRDefault="00904B7D">
                  <w:pPr>
                    <w:pStyle w:val="BodyText"/>
                    <w:spacing w:before="20"/>
                    <w:ind w:left="20"/>
                  </w:pPr>
                  <w:r>
                    <w:rPr>
                      <w:color w:val="231F20"/>
                    </w:rPr>
                    <w:t>1.</w:t>
                  </w:r>
                </w:p>
              </w:txbxContent>
            </v:textbox>
            <w10:wrap anchorx="page" anchory="page"/>
          </v:shape>
        </w:pict>
      </w:r>
      <w:r>
        <w:rPr>
          <w:noProof/>
        </w:rPr>
        <w:pict w14:anchorId="46BC28E6">
          <v:shape id="_x0000_s2681" type="#_x0000_t202" alt="" style="position:absolute;margin-left:58.5pt;margin-top:414.25pt;width:507.7pt;height:200.35pt;z-index:-257570816;mso-wrap-style:square;mso-wrap-edited:f;mso-width-percent:0;mso-height-percent:0;mso-position-horizontal-relative:page;mso-position-vertical-relative:page;mso-width-percent:0;mso-height-percent:0;v-text-anchor:top" filled="f" stroked="f">
            <v:textbox inset="0,0,0,0">
              <w:txbxContent>
                <w:p w14:paraId="46BC2D63" w14:textId="77777777" w:rsidR="00346727" w:rsidRDefault="00904B7D">
                  <w:pPr>
                    <w:pStyle w:val="BodyText"/>
                    <w:spacing w:before="24" w:line="235" w:lineRule="auto"/>
                    <w:ind w:left="20" w:right="185" w:hanging="1"/>
                  </w:pPr>
                  <w:r>
                    <w:rPr>
                      <w:color w:val="231F20"/>
                    </w:rPr>
                    <w:t>Write a letter to the caregivers, parents, family and siblings (an exemplar letter is part of this pack for your use) explaining the need for their support.</w:t>
                  </w:r>
                </w:p>
                <w:p w14:paraId="46BC2D64" w14:textId="77777777" w:rsidR="00346727" w:rsidRDefault="00904B7D">
                  <w:pPr>
                    <w:pStyle w:val="BodyText"/>
                    <w:spacing w:before="111"/>
                    <w:ind w:left="20"/>
                  </w:pPr>
                  <w:r>
                    <w:rPr>
                      <w:color w:val="231F20"/>
                    </w:rPr>
                    <w:t>Break up the projects into small deadlines that you will check regularly.</w:t>
                  </w:r>
                </w:p>
                <w:p w14:paraId="46BC2D65" w14:textId="77777777" w:rsidR="00346727" w:rsidRDefault="00904B7D">
                  <w:pPr>
                    <w:pStyle w:val="BodyText"/>
                    <w:spacing w:before="109"/>
                    <w:ind w:left="20"/>
                  </w:pPr>
                  <w:r>
                    <w:rPr>
                      <w:color w:val="231F20"/>
                    </w:rPr>
                    <w:t>Help</w:t>
                  </w:r>
                  <w:r>
                    <w:rPr>
                      <w:color w:val="231F20"/>
                      <w:spacing w:val="-6"/>
                    </w:rPr>
                    <w:t xml:space="preserve"> </w:t>
                  </w:r>
                  <w:r>
                    <w:rPr>
                      <w:color w:val="231F20"/>
                    </w:rPr>
                    <w:t>learners</w:t>
                  </w:r>
                  <w:r>
                    <w:rPr>
                      <w:color w:val="231F20"/>
                      <w:spacing w:val="-5"/>
                    </w:rPr>
                    <w:t xml:space="preserve"> </w:t>
                  </w:r>
                  <w:r>
                    <w:rPr>
                      <w:color w:val="231F20"/>
                    </w:rPr>
                    <w:t>manage</w:t>
                  </w:r>
                  <w:r>
                    <w:rPr>
                      <w:color w:val="231F20"/>
                      <w:spacing w:val="-5"/>
                    </w:rPr>
                    <w:t xml:space="preserve"> </w:t>
                  </w:r>
                  <w:r>
                    <w:rPr>
                      <w:color w:val="231F20"/>
                    </w:rPr>
                    <w:t>some</w:t>
                  </w:r>
                  <w:r>
                    <w:rPr>
                      <w:color w:val="231F20"/>
                      <w:spacing w:val="-5"/>
                    </w:rPr>
                    <w:t xml:space="preserve"> </w:t>
                  </w:r>
                  <w:r>
                    <w:rPr>
                      <w:color w:val="231F20"/>
                    </w:rPr>
                    <w:t>social</w:t>
                  </w:r>
                  <w:r>
                    <w:rPr>
                      <w:color w:val="231F20"/>
                      <w:spacing w:val="-6"/>
                    </w:rPr>
                    <w:t xml:space="preserve"> </w:t>
                  </w:r>
                  <w:r>
                    <w:rPr>
                      <w:color w:val="231F20"/>
                    </w:rPr>
                    <w:t>learning.</w:t>
                  </w:r>
                  <w:r>
                    <w:rPr>
                      <w:color w:val="231F20"/>
                      <w:spacing w:val="-5"/>
                    </w:rPr>
                    <w:t xml:space="preserve"> </w:t>
                  </w:r>
                  <w:r>
                    <w:rPr>
                      <w:color w:val="231F20"/>
                    </w:rPr>
                    <w:t>(See</w:t>
                  </w:r>
                  <w:r>
                    <w:rPr>
                      <w:color w:val="231F20"/>
                      <w:spacing w:val="-6"/>
                    </w:rPr>
                    <w:t xml:space="preserve"> </w:t>
                  </w:r>
                  <w:r>
                    <w:rPr>
                      <w:color w:val="231F20"/>
                    </w:rPr>
                    <w:t>social</w:t>
                  </w:r>
                  <w:r>
                    <w:rPr>
                      <w:color w:val="231F20"/>
                      <w:spacing w:val="-5"/>
                    </w:rPr>
                    <w:t xml:space="preserve"> </w:t>
                  </w:r>
                  <w:r>
                    <w:rPr>
                      <w:color w:val="231F20"/>
                    </w:rPr>
                    <w:t>learning</w:t>
                  </w:r>
                  <w:r>
                    <w:rPr>
                      <w:color w:val="231F20"/>
                      <w:spacing w:val="-6"/>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next</w:t>
                  </w:r>
                  <w:r>
                    <w:rPr>
                      <w:color w:val="231F20"/>
                      <w:spacing w:val="-4"/>
                    </w:rPr>
                    <w:t xml:space="preserve"> </w:t>
                  </w:r>
                  <w:r>
                    <w:rPr>
                      <w:color w:val="231F20"/>
                    </w:rPr>
                    <w:t>page.)</w:t>
                  </w:r>
                </w:p>
                <w:p w14:paraId="46BC2D66" w14:textId="77777777" w:rsidR="00346727" w:rsidRDefault="00904B7D">
                  <w:pPr>
                    <w:spacing w:before="169" w:line="235" w:lineRule="auto"/>
                    <w:ind w:left="20" w:right="127"/>
                    <w:jc w:val="both"/>
                  </w:pPr>
                  <w:r>
                    <w:rPr>
                      <w:b/>
                      <w:color w:val="231F20"/>
                    </w:rPr>
                    <w:t>PLEASE</w:t>
                  </w:r>
                  <w:r>
                    <w:rPr>
                      <w:b/>
                      <w:color w:val="231F20"/>
                      <w:spacing w:val="-4"/>
                    </w:rPr>
                    <w:t xml:space="preserve"> </w:t>
                  </w:r>
                  <w:r>
                    <w:rPr>
                      <w:b/>
                      <w:color w:val="231F20"/>
                    </w:rPr>
                    <w:t>NOTE:</w:t>
                  </w:r>
                  <w:r>
                    <w:rPr>
                      <w:b/>
                      <w:color w:val="231F20"/>
                      <w:spacing w:val="-4"/>
                    </w:rPr>
                    <w:t xml:space="preserve"> </w:t>
                  </w:r>
                  <w:r>
                    <w:rPr>
                      <w:b/>
                      <w:color w:val="231F20"/>
                    </w:rPr>
                    <w:t>Part</w:t>
                  </w:r>
                  <w:r>
                    <w:rPr>
                      <w:b/>
                      <w:color w:val="231F20"/>
                      <w:spacing w:val="-3"/>
                    </w:rPr>
                    <w:t xml:space="preserve"> </w:t>
                  </w:r>
                  <w:r>
                    <w:rPr>
                      <w:b/>
                      <w:color w:val="231F20"/>
                    </w:rPr>
                    <w:t>1</w:t>
                  </w:r>
                  <w:r>
                    <w:rPr>
                      <w:b/>
                      <w:color w:val="231F20"/>
                      <w:spacing w:val="-3"/>
                    </w:rPr>
                    <w:t xml:space="preserve"> </w:t>
                  </w:r>
                  <w:r>
                    <w:rPr>
                      <w:b/>
                      <w:color w:val="231F20"/>
                    </w:rPr>
                    <w:t>and</w:t>
                  </w:r>
                  <w:r>
                    <w:rPr>
                      <w:b/>
                      <w:color w:val="231F20"/>
                      <w:spacing w:val="-3"/>
                    </w:rPr>
                    <w:t xml:space="preserve"> </w:t>
                  </w:r>
                  <w:r>
                    <w:rPr>
                      <w:b/>
                      <w:color w:val="231F20"/>
                    </w:rPr>
                    <w:t>Part</w:t>
                  </w:r>
                  <w:r>
                    <w:rPr>
                      <w:b/>
                      <w:color w:val="231F20"/>
                      <w:spacing w:val="-3"/>
                    </w:rPr>
                    <w:t xml:space="preserve"> </w:t>
                  </w:r>
                  <w:r>
                    <w:rPr>
                      <w:b/>
                      <w:color w:val="231F20"/>
                    </w:rPr>
                    <w:t>2</w:t>
                  </w:r>
                  <w:r>
                    <w:rPr>
                      <w:b/>
                      <w:color w:val="231F20"/>
                      <w:spacing w:val="-3"/>
                    </w:rPr>
                    <w:t xml:space="preserve"> </w:t>
                  </w:r>
                  <w:r>
                    <w:rPr>
                      <w:b/>
                      <w:color w:val="231F20"/>
                    </w:rPr>
                    <w:t>of</w:t>
                  </w:r>
                  <w:r>
                    <w:rPr>
                      <w:b/>
                      <w:color w:val="231F20"/>
                      <w:spacing w:val="-3"/>
                    </w:rPr>
                    <w:t xml:space="preserve"> </w:t>
                  </w:r>
                  <w:r>
                    <w:rPr>
                      <w:b/>
                      <w:color w:val="231F20"/>
                    </w:rPr>
                    <w:t>this</w:t>
                  </w:r>
                  <w:r>
                    <w:rPr>
                      <w:b/>
                      <w:color w:val="231F20"/>
                      <w:spacing w:val="-3"/>
                    </w:rPr>
                    <w:t xml:space="preserve"> </w:t>
                  </w:r>
                  <w:r>
                    <w:rPr>
                      <w:b/>
                      <w:color w:val="231F20"/>
                    </w:rPr>
                    <w:t>booklet</w:t>
                  </w:r>
                  <w:r>
                    <w:rPr>
                      <w:b/>
                      <w:color w:val="231F20"/>
                      <w:spacing w:val="-3"/>
                    </w:rPr>
                    <w:t xml:space="preserve"> </w:t>
                  </w:r>
                  <w:r>
                    <w:rPr>
                      <w:b/>
                      <w:color w:val="231F20"/>
                    </w:rPr>
                    <w:t>must</w:t>
                  </w:r>
                  <w:r>
                    <w:rPr>
                      <w:b/>
                      <w:color w:val="231F20"/>
                      <w:spacing w:val="-4"/>
                    </w:rPr>
                    <w:t xml:space="preserve"> </w:t>
                  </w:r>
                  <w:r>
                    <w:rPr>
                      <w:b/>
                      <w:color w:val="231F20"/>
                    </w:rPr>
                    <w:t>be</w:t>
                  </w:r>
                  <w:r>
                    <w:rPr>
                      <w:b/>
                      <w:color w:val="231F20"/>
                      <w:spacing w:val="-3"/>
                    </w:rPr>
                    <w:t xml:space="preserve"> </w:t>
                  </w:r>
                  <w:r>
                    <w:rPr>
                      <w:b/>
                      <w:color w:val="231F20"/>
                    </w:rPr>
                    <w:t>printed</w:t>
                  </w:r>
                  <w:r>
                    <w:rPr>
                      <w:b/>
                      <w:color w:val="231F20"/>
                      <w:spacing w:val="-4"/>
                    </w:rPr>
                    <w:t xml:space="preserve"> </w:t>
                  </w:r>
                  <w:r>
                    <w:rPr>
                      <w:b/>
                      <w:color w:val="231F20"/>
                    </w:rPr>
                    <w:t>and</w:t>
                  </w:r>
                  <w:r>
                    <w:rPr>
                      <w:b/>
                      <w:color w:val="231F20"/>
                      <w:spacing w:val="-3"/>
                    </w:rPr>
                    <w:t xml:space="preserve"> </w:t>
                  </w:r>
                  <w:r>
                    <w:rPr>
                      <w:b/>
                      <w:color w:val="231F20"/>
                    </w:rPr>
                    <w:t>are</w:t>
                  </w:r>
                  <w:r>
                    <w:rPr>
                      <w:b/>
                      <w:color w:val="231F20"/>
                      <w:spacing w:val="-4"/>
                    </w:rPr>
                    <w:t xml:space="preserve"> </w:t>
                  </w:r>
                  <w:r>
                    <w:rPr>
                      <w:b/>
                      <w:color w:val="231F20"/>
                    </w:rPr>
                    <w:t>the</w:t>
                  </w:r>
                  <w:r>
                    <w:rPr>
                      <w:b/>
                      <w:color w:val="231F20"/>
                      <w:spacing w:val="-3"/>
                    </w:rPr>
                    <w:t xml:space="preserve"> </w:t>
                  </w:r>
                  <w:r>
                    <w:rPr>
                      <w:b/>
                      <w:color w:val="231F20"/>
                    </w:rPr>
                    <w:t>minimum</w:t>
                  </w:r>
                  <w:r>
                    <w:rPr>
                      <w:b/>
                      <w:color w:val="231F20"/>
                      <w:spacing w:val="-4"/>
                    </w:rPr>
                    <w:t xml:space="preserve"> </w:t>
                  </w:r>
                  <w:r>
                    <w:rPr>
                      <w:b/>
                      <w:color w:val="231F20"/>
                    </w:rPr>
                    <w:t>project</w:t>
                  </w:r>
                  <w:r>
                    <w:rPr>
                      <w:b/>
                      <w:color w:val="231F20"/>
                      <w:spacing w:val="-3"/>
                    </w:rPr>
                    <w:t xml:space="preserve"> </w:t>
                  </w:r>
                  <w:r>
                    <w:rPr>
                      <w:b/>
                      <w:color w:val="231F20"/>
                    </w:rPr>
                    <w:t>resources</w:t>
                  </w:r>
                  <w:r>
                    <w:rPr>
                      <w:b/>
                      <w:color w:val="231F20"/>
                      <w:spacing w:val="-4"/>
                    </w:rPr>
                    <w:t xml:space="preserve"> </w:t>
                  </w:r>
                  <w:r>
                    <w:rPr>
                      <w:b/>
                      <w:color w:val="231F20"/>
                    </w:rPr>
                    <w:t>you</w:t>
                  </w:r>
                  <w:r>
                    <w:rPr>
                      <w:b/>
                      <w:color w:val="231F20"/>
                      <w:spacing w:val="-3"/>
                    </w:rPr>
                    <w:t xml:space="preserve"> </w:t>
                  </w:r>
                  <w:r>
                    <w:rPr>
                      <w:b/>
                      <w:color w:val="231F20"/>
                    </w:rPr>
                    <w:t xml:space="preserve">as teacher will need. </w:t>
                  </w:r>
                  <w:r>
                    <w:rPr>
                      <w:color w:val="231F20"/>
                      <w:spacing w:val="-4"/>
                    </w:rPr>
                    <w:t xml:space="preserve">However, </w:t>
                  </w:r>
                  <w:r>
                    <w:rPr>
                      <w:color w:val="231F20"/>
                    </w:rPr>
                    <w:t xml:space="preserve">the rest of the booklet contains valuable tools for personal development, as well as very good sources in support of the project. </w:t>
                  </w:r>
                  <w:r>
                    <w:rPr>
                      <w:color w:val="231F20"/>
                      <w:spacing w:val="-6"/>
                    </w:rPr>
                    <w:t xml:space="preserve">You </w:t>
                  </w:r>
                  <w:r>
                    <w:rPr>
                      <w:color w:val="231F20"/>
                    </w:rPr>
                    <w:t>don’t have to look anywhere</w:t>
                  </w:r>
                  <w:r>
                    <w:rPr>
                      <w:color w:val="231F20"/>
                      <w:spacing w:val="-15"/>
                    </w:rPr>
                    <w:t xml:space="preserve"> </w:t>
                  </w:r>
                  <w:r>
                    <w:rPr>
                      <w:color w:val="231F20"/>
                    </w:rPr>
                    <w:t>else.</w:t>
                  </w:r>
                </w:p>
                <w:p w14:paraId="46BC2D67" w14:textId="77777777" w:rsidR="00346727" w:rsidRDefault="00904B7D">
                  <w:pPr>
                    <w:pStyle w:val="BodyText"/>
                    <w:spacing w:before="169" w:line="338" w:lineRule="auto"/>
                    <w:ind w:left="20" w:right="3073"/>
                  </w:pPr>
                  <w:r>
                    <w:rPr>
                      <w:b/>
                      <w:color w:val="231F20"/>
                    </w:rPr>
                    <w:t>PLEASE NOTE</w:t>
                  </w:r>
                  <w:r>
                    <w:rPr>
                      <w:color w:val="231F20"/>
                    </w:rPr>
                    <w:t xml:space="preserve">: Don’t forget to enter the Teacher’s Agency Awards - see page 6. This </w:t>
                  </w:r>
                  <w:proofErr w:type="spellStart"/>
                  <w:r>
                    <w:rPr>
                      <w:color w:val="231F20"/>
                    </w:rPr>
                    <w:t>programme</w:t>
                  </w:r>
                  <w:proofErr w:type="spellEnd"/>
                  <w:r>
                    <w:rPr>
                      <w:color w:val="231F20"/>
                    </w:rPr>
                    <w:t xml:space="preserve"> is accompanied by podcasts, audio recordings and videos.</w:t>
                  </w:r>
                </w:p>
                <w:p w14:paraId="46BC2D68" w14:textId="77777777" w:rsidR="00346727" w:rsidRDefault="00904B7D">
                  <w:pPr>
                    <w:pStyle w:val="BodyText"/>
                    <w:spacing w:before="1" w:line="235" w:lineRule="auto"/>
                    <w:ind w:left="20" w:hanging="1"/>
                  </w:pPr>
                  <w:r>
                    <w:rPr>
                      <w:color w:val="231F20"/>
                    </w:rPr>
                    <w:t>Encourage</w:t>
                  </w:r>
                  <w:r>
                    <w:rPr>
                      <w:color w:val="231F20"/>
                      <w:spacing w:val="-6"/>
                    </w:rPr>
                    <w:t xml:space="preserve"> </w:t>
                  </w:r>
                  <w:r>
                    <w:rPr>
                      <w:color w:val="231F20"/>
                    </w:rPr>
                    <w:t>learners</w:t>
                  </w:r>
                  <w:r>
                    <w:rPr>
                      <w:color w:val="231F20"/>
                      <w:spacing w:val="-7"/>
                    </w:rPr>
                    <w:t xml:space="preserve"> </w:t>
                  </w:r>
                  <w:r>
                    <w:rPr>
                      <w:color w:val="231F20"/>
                    </w:rPr>
                    <w:t>to</w:t>
                  </w:r>
                  <w:r>
                    <w:rPr>
                      <w:color w:val="231F20"/>
                      <w:spacing w:val="-6"/>
                    </w:rPr>
                    <w:t xml:space="preserve"> </w:t>
                  </w:r>
                  <w:r>
                    <w:rPr>
                      <w:color w:val="231F20"/>
                    </w:rPr>
                    <w:t>document</w:t>
                  </w:r>
                  <w:r>
                    <w:rPr>
                      <w:color w:val="231F20"/>
                      <w:spacing w:val="-6"/>
                    </w:rPr>
                    <w:t xml:space="preserve"> </w:t>
                  </w:r>
                  <w:r>
                    <w:rPr>
                      <w:color w:val="231F20"/>
                    </w:rPr>
                    <w:t>the</w:t>
                  </w:r>
                  <w:r>
                    <w:rPr>
                      <w:color w:val="231F20"/>
                      <w:spacing w:val="-5"/>
                    </w:rPr>
                    <w:t xml:space="preserve"> </w:t>
                  </w:r>
                  <w:r>
                    <w:rPr>
                      <w:color w:val="231F20"/>
                    </w:rPr>
                    <w:t>process</w:t>
                  </w:r>
                  <w:r>
                    <w:rPr>
                      <w:color w:val="231F20"/>
                      <w:spacing w:val="-7"/>
                    </w:rPr>
                    <w:t xml:space="preserve"> </w:t>
                  </w:r>
                  <w:r>
                    <w:rPr>
                      <w:color w:val="231F20"/>
                    </w:rPr>
                    <w:t>of</w:t>
                  </w:r>
                  <w:r>
                    <w:rPr>
                      <w:color w:val="231F20"/>
                      <w:spacing w:val="-6"/>
                    </w:rPr>
                    <w:t xml:space="preserve"> </w:t>
                  </w:r>
                  <w:r>
                    <w:rPr>
                      <w:color w:val="231F20"/>
                    </w:rPr>
                    <w:t>their</w:t>
                  </w:r>
                  <w:r>
                    <w:rPr>
                      <w:color w:val="231F20"/>
                      <w:spacing w:val="-6"/>
                    </w:rPr>
                    <w:t xml:space="preserve"> </w:t>
                  </w:r>
                  <w:r>
                    <w:rPr>
                      <w:color w:val="231F20"/>
                    </w:rPr>
                    <w:t>projects</w:t>
                  </w:r>
                  <w:r>
                    <w:rPr>
                      <w:color w:val="231F20"/>
                      <w:spacing w:val="-6"/>
                    </w:rPr>
                    <w:t xml:space="preserve"> </w:t>
                  </w:r>
                  <w:r>
                    <w:rPr>
                      <w:color w:val="231F20"/>
                    </w:rPr>
                    <w:t>(see</w:t>
                  </w:r>
                  <w:r>
                    <w:rPr>
                      <w:color w:val="231F20"/>
                      <w:spacing w:val="-7"/>
                    </w:rPr>
                    <w:t xml:space="preserve"> </w:t>
                  </w:r>
                  <w:r>
                    <w:rPr>
                      <w:color w:val="231F20"/>
                    </w:rPr>
                    <w:t>learner</w:t>
                  </w:r>
                  <w:r>
                    <w:rPr>
                      <w:color w:val="231F20"/>
                      <w:spacing w:val="-6"/>
                    </w:rPr>
                    <w:t xml:space="preserve"> </w:t>
                  </w:r>
                  <w:r>
                    <w:rPr>
                      <w:color w:val="231F20"/>
                    </w:rPr>
                    <w:t>submission</w:t>
                  </w:r>
                  <w:r>
                    <w:rPr>
                      <w:color w:val="231F20"/>
                      <w:spacing w:val="-7"/>
                    </w:rPr>
                    <w:t xml:space="preserve"> </w:t>
                  </w:r>
                  <w:r>
                    <w:rPr>
                      <w:color w:val="231F20"/>
                    </w:rPr>
                    <w:t>instructions</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learner’s wor</w:t>
                  </w:r>
                  <w:r>
                    <w:rPr>
                      <w:color w:val="231F20"/>
                    </w:rPr>
                    <w:t>kbook) for the E³ website which will provide a space for showcasing learner</w:t>
                  </w:r>
                  <w:r>
                    <w:rPr>
                      <w:color w:val="231F20"/>
                      <w:spacing w:val="-24"/>
                    </w:rPr>
                    <w:t xml:space="preserve"> </w:t>
                  </w:r>
                  <w:r>
                    <w:rPr>
                      <w:color w:val="231F20"/>
                    </w:rPr>
                    <w:t>excellence.</w:t>
                  </w:r>
                </w:p>
                <w:p w14:paraId="46BC2D69" w14:textId="77777777" w:rsidR="00346727" w:rsidRDefault="00904B7D">
                  <w:pPr>
                    <w:pStyle w:val="BodyText"/>
                    <w:spacing w:before="0" w:line="266" w:lineRule="exact"/>
                    <w:ind w:left="20"/>
                  </w:pPr>
                  <w:r>
                    <w:rPr>
                      <w:color w:val="231F20"/>
                    </w:rPr>
                    <w:t>Email:</w:t>
                  </w:r>
                  <w:hyperlink r:id="rId32">
                    <w:r>
                      <w:rPr>
                        <w:color w:val="231F20"/>
                      </w:rPr>
                      <w:t xml:space="preserve"> info@ecubed-dbe.org</w:t>
                    </w:r>
                  </w:hyperlink>
                </w:p>
              </w:txbxContent>
            </v:textbox>
            <w10:wrap anchorx="page" anchory="page"/>
          </v:shape>
        </w:pict>
      </w:r>
      <w:r>
        <w:rPr>
          <w:noProof/>
        </w:rPr>
        <w:pict w14:anchorId="46BC28E7">
          <v:shape id="_x0000_s2680" type="#_x0000_t202" alt="" style="position:absolute;margin-left:41.5pt;margin-top:446.3pt;width:10.35pt;height:56.05pt;z-index:-257569792;mso-wrap-style:square;mso-wrap-edited:f;mso-width-percent:0;mso-height-percent:0;mso-position-horizontal-relative:page;mso-position-vertical-relative:page;mso-width-percent:0;mso-height-percent:0;v-text-anchor:top" filled="f" stroked="f">
            <v:textbox inset="0,0,0,0">
              <w:txbxContent>
                <w:p w14:paraId="46BC2D6A" w14:textId="77777777" w:rsidR="00346727" w:rsidRDefault="00904B7D">
                  <w:pPr>
                    <w:pStyle w:val="BodyText"/>
                    <w:spacing w:before="20"/>
                    <w:ind w:left="20"/>
                  </w:pPr>
                  <w:r>
                    <w:rPr>
                      <w:color w:val="231F20"/>
                    </w:rPr>
                    <w:t>2.</w:t>
                  </w:r>
                </w:p>
                <w:p w14:paraId="46BC2D6B" w14:textId="77777777" w:rsidR="00346727" w:rsidRDefault="00904B7D">
                  <w:pPr>
                    <w:pStyle w:val="BodyText"/>
                    <w:spacing w:before="109"/>
                    <w:ind w:left="20"/>
                  </w:pPr>
                  <w:r>
                    <w:rPr>
                      <w:color w:val="231F20"/>
                    </w:rPr>
                    <w:t>3.</w:t>
                  </w:r>
                </w:p>
                <w:p w14:paraId="46BC2D6C" w14:textId="77777777" w:rsidR="00346727" w:rsidRDefault="00904B7D">
                  <w:pPr>
                    <w:pStyle w:val="BodyText"/>
                    <w:spacing w:before="165"/>
                    <w:ind w:left="20"/>
                  </w:pPr>
                  <w:r>
                    <w:rPr>
                      <w:color w:val="231F20"/>
                    </w:rPr>
                    <w:t>4.</w:t>
                  </w:r>
                </w:p>
              </w:txbxContent>
            </v:textbox>
            <w10:wrap anchorx="page" anchory="page"/>
          </v:shape>
        </w:pict>
      </w:r>
      <w:r>
        <w:rPr>
          <w:noProof/>
        </w:rPr>
        <w:pict w14:anchorId="46BC28E8">
          <v:shape id="_x0000_s2679" type="#_x0000_t202" alt="" style="position:absolute;margin-left:41.5pt;margin-top:535pt;width:10.35pt;height:53.2pt;z-index:-257568768;mso-wrap-style:square;mso-wrap-edited:f;mso-width-percent:0;mso-height-percent:0;mso-position-horizontal-relative:page;mso-position-vertical-relative:page;mso-width-percent:0;mso-height-percent:0;v-text-anchor:top" filled="f" stroked="f">
            <v:textbox inset="0,0,0,0">
              <w:txbxContent>
                <w:p w14:paraId="46BC2D6D" w14:textId="77777777" w:rsidR="00346727" w:rsidRDefault="00904B7D">
                  <w:pPr>
                    <w:pStyle w:val="BodyText"/>
                    <w:spacing w:before="20"/>
                    <w:ind w:left="20"/>
                  </w:pPr>
                  <w:r>
                    <w:rPr>
                      <w:color w:val="231F20"/>
                    </w:rPr>
                    <w:t>5.</w:t>
                  </w:r>
                </w:p>
                <w:p w14:paraId="46BC2D6E" w14:textId="77777777" w:rsidR="00346727" w:rsidRDefault="00904B7D">
                  <w:pPr>
                    <w:pStyle w:val="BodyText"/>
                    <w:spacing w:before="109"/>
                    <w:ind w:left="20"/>
                  </w:pPr>
                  <w:r>
                    <w:rPr>
                      <w:color w:val="231F20"/>
                    </w:rPr>
                    <w:t>6.</w:t>
                  </w:r>
                </w:p>
                <w:p w14:paraId="46BC2D6F" w14:textId="77777777" w:rsidR="00346727" w:rsidRDefault="00904B7D">
                  <w:pPr>
                    <w:pStyle w:val="BodyText"/>
                    <w:spacing w:before="108"/>
                    <w:ind w:left="20"/>
                  </w:pPr>
                  <w:r>
                    <w:rPr>
                      <w:color w:val="231F20"/>
                    </w:rPr>
                    <w:t>7.</w:t>
                  </w:r>
                </w:p>
              </w:txbxContent>
            </v:textbox>
            <w10:wrap anchorx="page" anchory="page"/>
          </v:shape>
        </w:pict>
      </w:r>
      <w:r>
        <w:rPr>
          <w:noProof/>
        </w:rPr>
        <w:pict w14:anchorId="46BC28E9">
          <v:shape id="_x0000_s2678" type="#_x0000_t202" alt="" style="position:absolute;margin-left:41.5pt;margin-top:657.7pt;width:511.2pt;height:73.05pt;z-index:-257567744;mso-wrap-style:square;mso-wrap-edited:f;mso-width-percent:0;mso-height-percent:0;mso-position-horizontal-relative:page;mso-position-vertical-relative:page;mso-width-percent:0;mso-height-percent:0;v-text-anchor:top" filled="f" stroked="f">
            <v:textbox inset="0,0,0,0">
              <w:txbxContent>
                <w:p w14:paraId="46BC2D70" w14:textId="77777777" w:rsidR="00346727" w:rsidRDefault="00904B7D">
                  <w:pPr>
                    <w:tabs>
                      <w:tab w:val="left" w:pos="479"/>
                    </w:tabs>
                    <w:spacing w:before="20"/>
                    <w:ind w:left="20"/>
                    <w:rPr>
                      <w:b/>
                      <w:sz w:val="30"/>
                    </w:rPr>
                  </w:pPr>
                  <w:r>
                    <w:rPr>
                      <w:b/>
                      <w:color w:val="231F20"/>
                      <w:sz w:val="30"/>
                    </w:rPr>
                    <w:t>2.</w:t>
                  </w:r>
                  <w:r>
                    <w:rPr>
                      <w:b/>
                      <w:color w:val="231F20"/>
                      <w:sz w:val="30"/>
                    </w:rPr>
                    <w:tab/>
                  </w:r>
                  <w:r>
                    <w:rPr>
                      <w:b/>
                      <w:color w:val="231F20"/>
                      <w:spacing w:val="9"/>
                      <w:sz w:val="30"/>
                    </w:rPr>
                    <w:t>SOCIAL LEARNING DURING</w:t>
                  </w:r>
                  <w:r>
                    <w:rPr>
                      <w:b/>
                      <w:color w:val="231F20"/>
                      <w:spacing w:val="15"/>
                      <w:sz w:val="30"/>
                    </w:rPr>
                    <w:t xml:space="preserve"> </w:t>
                  </w:r>
                  <w:r>
                    <w:rPr>
                      <w:b/>
                      <w:color w:val="231F20"/>
                      <w:spacing w:val="5"/>
                      <w:sz w:val="30"/>
                    </w:rPr>
                    <w:t>COVID-19</w:t>
                  </w:r>
                </w:p>
                <w:p w14:paraId="46BC2D71" w14:textId="77777777" w:rsidR="00346727" w:rsidRDefault="00904B7D">
                  <w:pPr>
                    <w:pStyle w:val="BodyText"/>
                    <w:spacing w:before="261" w:line="235" w:lineRule="auto"/>
                    <w:ind w:left="20"/>
                  </w:pPr>
                  <w:r>
                    <w:rPr>
                      <w:color w:val="231F20"/>
                    </w:rPr>
                    <w:t>Individual learners will be “scientists” and go through a process (including elements of design thinking, problem- based</w:t>
                  </w:r>
                  <w:r>
                    <w:rPr>
                      <w:color w:val="231F20"/>
                      <w:spacing w:val="-5"/>
                    </w:rPr>
                    <w:t xml:space="preserve"> </w:t>
                  </w:r>
                  <w:r>
                    <w:rPr>
                      <w:color w:val="231F20"/>
                    </w:rPr>
                    <w:t>learning,</w:t>
                  </w:r>
                  <w:r>
                    <w:rPr>
                      <w:color w:val="231F20"/>
                      <w:spacing w:val="-3"/>
                    </w:rPr>
                    <w:t xml:space="preserve"> </w:t>
                  </w:r>
                  <w:r>
                    <w:rPr>
                      <w:color w:val="231F20"/>
                    </w:rPr>
                    <w:t>etc.)</w:t>
                  </w:r>
                  <w:r>
                    <w:rPr>
                      <w:color w:val="231F20"/>
                      <w:spacing w:val="-3"/>
                    </w:rPr>
                    <w:t xml:space="preserve"> </w:t>
                  </w:r>
                  <w:r>
                    <w:rPr>
                      <w:color w:val="231F20"/>
                    </w:rPr>
                    <w:t>which</w:t>
                  </w:r>
                  <w:r>
                    <w:rPr>
                      <w:color w:val="231F20"/>
                      <w:spacing w:val="-3"/>
                    </w:rPr>
                    <w:t xml:space="preserve"> </w:t>
                  </w:r>
                  <w:r>
                    <w:rPr>
                      <w:color w:val="231F20"/>
                    </w:rPr>
                    <w:t>will</w:t>
                  </w:r>
                  <w:r>
                    <w:rPr>
                      <w:color w:val="231F20"/>
                      <w:spacing w:val="-4"/>
                    </w:rPr>
                    <w:t xml:space="preserve"> </w:t>
                  </w:r>
                  <w:r>
                    <w:rPr>
                      <w:color w:val="231F20"/>
                    </w:rPr>
                    <w:t>guide</w:t>
                  </w:r>
                  <w:r>
                    <w:rPr>
                      <w:color w:val="231F20"/>
                      <w:spacing w:val="-3"/>
                    </w:rPr>
                    <w:t xml:space="preserve"> </w:t>
                  </w:r>
                  <w:r>
                    <w:rPr>
                      <w:color w:val="231F20"/>
                    </w:rPr>
                    <w:t>them</w:t>
                  </w:r>
                  <w:r>
                    <w:rPr>
                      <w:color w:val="231F20"/>
                      <w:spacing w:val="-3"/>
                    </w:rPr>
                    <w:t xml:space="preserve"> </w:t>
                  </w:r>
                  <w:r>
                    <w:rPr>
                      <w:color w:val="231F20"/>
                    </w:rPr>
                    <w:t>to</w:t>
                  </w:r>
                  <w:r>
                    <w:rPr>
                      <w:color w:val="231F20"/>
                      <w:spacing w:val="-4"/>
                    </w:rPr>
                    <w:t xml:space="preserve"> </w:t>
                  </w:r>
                  <w:r>
                    <w:rPr>
                      <w:color w:val="231F20"/>
                    </w:rPr>
                    <w:t>solve</w:t>
                  </w:r>
                  <w:r>
                    <w:rPr>
                      <w:color w:val="231F20"/>
                      <w:spacing w:val="-3"/>
                    </w:rPr>
                    <w:t xml:space="preserve"> </w:t>
                  </w:r>
                  <w:r>
                    <w:rPr>
                      <w:color w:val="231F20"/>
                    </w:rPr>
                    <w:t>a</w:t>
                  </w:r>
                  <w:r>
                    <w:rPr>
                      <w:color w:val="231F20"/>
                      <w:spacing w:val="-4"/>
                    </w:rPr>
                    <w:t xml:space="preserve"> </w:t>
                  </w:r>
                  <w:r>
                    <w:rPr>
                      <w:color w:val="231F20"/>
                    </w:rPr>
                    <w:t>problem.</w:t>
                  </w:r>
                  <w:r>
                    <w:rPr>
                      <w:color w:val="231F20"/>
                      <w:spacing w:val="-5"/>
                    </w:rPr>
                    <w:t xml:space="preserve"> </w:t>
                  </w:r>
                  <w:r>
                    <w:rPr>
                      <w:color w:val="231F20"/>
                    </w:rPr>
                    <w:t>Learners</w:t>
                  </w:r>
                  <w:r>
                    <w:rPr>
                      <w:color w:val="231F20"/>
                      <w:spacing w:val="-4"/>
                    </w:rPr>
                    <w:t xml:space="preserve"> </w:t>
                  </w:r>
                  <w:r>
                    <w:rPr>
                      <w:color w:val="231F20"/>
                    </w:rPr>
                    <w:t>will</w:t>
                  </w:r>
                  <w:r>
                    <w:rPr>
                      <w:color w:val="231F20"/>
                      <w:spacing w:val="-3"/>
                    </w:rPr>
                    <w:t xml:space="preserve"> </w:t>
                  </w:r>
                  <w:r>
                    <w:rPr>
                      <w:color w:val="231F20"/>
                    </w:rPr>
                    <w:t>not</w:t>
                  </w:r>
                  <w:r>
                    <w:rPr>
                      <w:color w:val="231F20"/>
                      <w:spacing w:val="-4"/>
                    </w:rPr>
                    <w:t xml:space="preserve"> </w:t>
                  </w:r>
                  <w:r>
                    <w:rPr>
                      <w:color w:val="231F20"/>
                    </w:rPr>
                    <w:t>have</w:t>
                  </w:r>
                  <w:r>
                    <w:rPr>
                      <w:color w:val="231F20"/>
                      <w:spacing w:val="-3"/>
                    </w:rPr>
                    <w:t xml:space="preserve"> </w:t>
                  </w:r>
                  <w:r>
                    <w:rPr>
                      <w:color w:val="231F20"/>
                    </w:rPr>
                    <w:t>groups</w:t>
                  </w:r>
                  <w:r>
                    <w:rPr>
                      <w:color w:val="231F20"/>
                      <w:spacing w:val="-5"/>
                    </w:rPr>
                    <w:t xml:space="preserve"> </w:t>
                  </w:r>
                  <w:r>
                    <w:rPr>
                      <w:color w:val="231F20"/>
                    </w:rPr>
                    <w:t>to</w:t>
                  </w:r>
                  <w:r>
                    <w:rPr>
                      <w:color w:val="231F20"/>
                      <w:spacing w:val="-4"/>
                    </w:rPr>
                    <w:t xml:space="preserve"> </w:t>
                  </w:r>
                  <w:r>
                    <w:rPr>
                      <w:color w:val="231F20"/>
                    </w:rPr>
                    <w:t>work</w:t>
                  </w:r>
                  <w:r>
                    <w:rPr>
                      <w:color w:val="231F20"/>
                      <w:spacing w:val="-4"/>
                    </w:rPr>
                    <w:t xml:space="preserve"> </w:t>
                  </w:r>
                  <w:r>
                    <w:rPr>
                      <w:color w:val="231F20"/>
                    </w:rPr>
                    <w:t>with,</w:t>
                  </w:r>
                  <w:r>
                    <w:rPr>
                      <w:color w:val="231F20"/>
                      <w:spacing w:val="-3"/>
                    </w:rPr>
                    <w:t xml:space="preserve"> </w:t>
                  </w:r>
                  <w:r>
                    <w:rPr>
                      <w:color w:val="231F20"/>
                    </w:rPr>
                    <w:t>but</w:t>
                  </w:r>
                  <w:r>
                    <w:rPr>
                      <w:color w:val="231F20"/>
                      <w:spacing w:val="-4"/>
                    </w:rPr>
                    <w:t xml:space="preserve"> </w:t>
                  </w:r>
                  <w:r>
                    <w:rPr>
                      <w:color w:val="231F20"/>
                    </w:rPr>
                    <w:t>the social learning can be fa</w:t>
                  </w:r>
                  <w:r>
                    <w:rPr>
                      <w:color w:val="231F20"/>
                    </w:rPr>
                    <w:t>cilitated</w:t>
                  </w:r>
                  <w:r>
                    <w:rPr>
                      <w:color w:val="231F20"/>
                      <w:spacing w:val="-6"/>
                    </w:rPr>
                    <w:t xml:space="preserve"> </w:t>
                  </w:r>
                  <w:r>
                    <w:rPr>
                      <w:color w:val="231F20"/>
                    </w:rPr>
                    <w:t>by:</w:t>
                  </w:r>
                </w:p>
              </w:txbxContent>
            </v:textbox>
            <w10:wrap anchorx="page" anchory="page"/>
          </v:shape>
        </w:pict>
      </w:r>
      <w:r>
        <w:rPr>
          <w:noProof/>
        </w:rPr>
        <w:pict w14:anchorId="46BC28EA">
          <v:shape id="_x0000_s2677" type="#_x0000_t202" alt="" style="position:absolute;margin-left:41.5pt;margin-top:737pt;width:15.9pt;height:15.45pt;z-index:-257566720;mso-wrap-style:square;mso-wrap-edited:f;mso-width-percent:0;mso-height-percent:0;mso-position-horizontal-relative:page;mso-position-vertical-relative:page;mso-width-percent:0;mso-height-percent:0;v-text-anchor:top" filled="f" stroked="f">
            <v:textbox inset="0,0,0,0">
              <w:txbxContent>
                <w:p w14:paraId="46BC2D72" w14:textId="77777777" w:rsidR="00346727" w:rsidRDefault="00904B7D">
                  <w:pPr>
                    <w:pStyle w:val="BodyText"/>
                    <w:spacing w:before="20"/>
                    <w:ind w:left="20"/>
                  </w:pPr>
                  <w:r>
                    <w:rPr>
                      <w:color w:val="231F20"/>
                    </w:rPr>
                    <w:t>2.1</w:t>
                  </w:r>
                </w:p>
              </w:txbxContent>
            </v:textbox>
            <w10:wrap anchorx="page" anchory="page"/>
          </v:shape>
        </w:pict>
      </w:r>
      <w:r>
        <w:rPr>
          <w:noProof/>
        </w:rPr>
        <w:pict w14:anchorId="46BC28EB">
          <v:shape id="_x0000_s2676" type="#_x0000_t202" alt="" style="position:absolute;margin-left:63.5pt;margin-top:737pt;width:488.95pt;height:60.7pt;z-index:-257565696;mso-wrap-style:square;mso-wrap-edited:f;mso-width-percent:0;mso-height-percent:0;mso-position-horizontal-relative:page;mso-position-vertical-relative:page;mso-width-percent:0;mso-height-percent:0;v-text-anchor:top" filled="f" stroked="f">
            <v:textbox inset="0,0,0,0">
              <w:txbxContent>
                <w:p w14:paraId="46BC2D73" w14:textId="77777777" w:rsidR="00346727" w:rsidRDefault="00904B7D">
                  <w:pPr>
                    <w:pStyle w:val="BodyText"/>
                    <w:spacing w:before="24" w:line="235" w:lineRule="auto"/>
                    <w:ind w:left="20" w:right="98"/>
                  </w:pPr>
                  <w:r>
                    <w:rPr>
                      <w:color w:val="231F20"/>
                    </w:rPr>
                    <w:t>Notes/WhatsApp/face-to-face questions to teachers (give them a contact number or place a box for queries at the door of your classroom).</w:t>
                  </w:r>
                </w:p>
                <w:p w14:paraId="46BC2D74" w14:textId="77777777" w:rsidR="00346727" w:rsidRDefault="00904B7D">
                  <w:pPr>
                    <w:pStyle w:val="BodyText"/>
                    <w:spacing w:before="115" w:line="235" w:lineRule="auto"/>
                    <w:ind w:left="20" w:right="17"/>
                  </w:pPr>
                  <w:r>
                    <w:rPr>
                      <w:color w:val="231F20"/>
                    </w:rPr>
                    <w:t>A</w:t>
                  </w:r>
                  <w:r>
                    <w:rPr>
                      <w:color w:val="231F20"/>
                      <w:spacing w:val="-4"/>
                    </w:rPr>
                    <w:t xml:space="preserve"> </w:t>
                  </w:r>
                  <w:r>
                    <w:rPr>
                      <w:i/>
                      <w:color w:val="231F20"/>
                    </w:rPr>
                    <w:t>WH</w:t>
                  </w:r>
                  <w:r>
                    <w:rPr>
                      <w:color w:val="231F20"/>
                    </w:rPr>
                    <w:t>-wall</w:t>
                  </w:r>
                  <w:r>
                    <w:rPr>
                      <w:color w:val="231F20"/>
                      <w:spacing w:val="-5"/>
                    </w:rPr>
                    <w:t xml:space="preserve"> </w:t>
                  </w:r>
                  <w:r>
                    <w:rPr>
                      <w:color w:val="231F20"/>
                    </w:rPr>
                    <w:t>for</w:t>
                  </w:r>
                  <w:r>
                    <w:rPr>
                      <w:color w:val="231F20"/>
                      <w:spacing w:val="-5"/>
                    </w:rPr>
                    <w:t xml:space="preserve"> </w:t>
                  </w:r>
                  <w:r>
                    <w:rPr>
                      <w:i/>
                      <w:color w:val="231F20"/>
                    </w:rPr>
                    <w:t>Who?</w:t>
                  </w:r>
                  <w:r>
                    <w:rPr>
                      <w:i/>
                      <w:color w:val="231F20"/>
                      <w:spacing w:val="-5"/>
                    </w:rPr>
                    <w:t xml:space="preserve"> </w:t>
                  </w:r>
                  <w:r>
                    <w:rPr>
                      <w:i/>
                      <w:color w:val="231F20"/>
                    </w:rPr>
                    <w:t>Why?</w:t>
                  </w:r>
                  <w:r>
                    <w:rPr>
                      <w:i/>
                      <w:color w:val="231F20"/>
                      <w:spacing w:val="-4"/>
                    </w:rPr>
                    <w:t xml:space="preserve"> </w:t>
                  </w:r>
                  <w:r>
                    <w:rPr>
                      <w:i/>
                      <w:color w:val="231F20"/>
                    </w:rPr>
                    <w:t>What?</w:t>
                  </w:r>
                  <w:r>
                    <w:rPr>
                      <w:i/>
                      <w:color w:val="231F20"/>
                      <w:spacing w:val="-4"/>
                    </w:rPr>
                    <w:t xml:space="preserve"> </w:t>
                  </w:r>
                  <w:r>
                    <w:rPr>
                      <w:color w:val="231F20"/>
                    </w:rPr>
                    <w:t>(and</w:t>
                  </w:r>
                  <w:r>
                    <w:rPr>
                      <w:color w:val="231F20"/>
                      <w:spacing w:val="-5"/>
                    </w:rPr>
                    <w:t xml:space="preserve"> </w:t>
                  </w:r>
                  <w:proofErr w:type="gramStart"/>
                  <w:r>
                    <w:rPr>
                      <w:color w:val="231F20"/>
                    </w:rPr>
                    <w:t>also</w:t>
                  </w:r>
                  <w:proofErr w:type="gramEnd"/>
                  <w:r>
                    <w:rPr>
                      <w:color w:val="231F20"/>
                      <w:spacing w:val="-4"/>
                    </w:rPr>
                    <w:t xml:space="preserve"> </w:t>
                  </w:r>
                  <w:r>
                    <w:rPr>
                      <w:i/>
                      <w:color w:val="231F20"/>
                    </w:rPr>
                    <w:t>How?</w:t>
                  </w:r>
                  <w:r>
                    <w:rPr>
                      <w:color w:val="231F20"/>
                    </w:rPr>
                    <w:t>)</w:t>
                  </w:r>
                  <w:r>
                    <w:rPr>
                      <w:color w:val="231F20"/>
                      <w:spacing w:val="-5"/>
                    </w:rPr>
                    <w:t xml:space="preserve"> </w:t>
                  </w:r>
                  <w:r>
                    <w:rPr>
                      <w:color w:val="231F20"/>
                    </w:rPr>
                    <w:t>questions</w:t>
                  </w:r>
                  <w:r>
                    <w:rPr>
                      <w:color w:val="231F20"/>
                      <w:spacing w:val="-5"/>
                    </w:rPr>
                    <w:t xml:space="preserve"> </w:t>
                  </w:r>
                  <w:r>
                    <w:rPr>
                      <w:color w:val="231F20"/>
                    </w:rPr>
                    <w:t>that</w:t>
                  </w:r>
                  <w:r>
                    <w:rPr>
                      <w:color w:val="231F20"/>
                      <w:spacing w:val="-3"/>
                    </w:rPr>
                    <w:t xml:space="preserve"> </w:t>
                  </w:r>
                  <w:r>
                    <w:rPr>
                      <w:color w:val="231F20"/>
                    </w:rPr>
                    <w:t>are</w:t>
                  </w:r>
                  <w:r>
                    <w:rPr>
                      <w:color w:val="231F20"/>
                      <w:spacing w:val="-4"/>
                    </w:rPr>
                    <w:t xml:space="preserve"> </w:t>
                  </w:r>
                  <w:r>
                    <w:rPr>
                      <w:color w:val="231F20"/>
                    </w:rPr>
                    <w:t>posted</w:t>
                  </w:r>
                  <w:r>
                    <w:rPr>
                      <w:color w:val="231F20"/>
                      <w:spacing w:val="-4"/>
                    </w:rPr>
                    <w:t xml:space="preserve"> </w:t>
                  </w:r>
                  <w:r>
                    <w:rPr>
                      <w:color w:val="231F20"/>
                    </w:rPr>
                    <w:t>on</w:t>
                  </w:r>
                  <w:r>
                    <w:rPr>
                      <w:color w:val="231F20"/>
                      <w:spacing w:val="-5"/>
                    </w:rPr>
                    <w:t xml:space="preserve"> </w:t>
                  </w:r>
                  <w:r>
                    <w:rPr>
                      <w:color w:val="231F20"/>
                    </w:rPr>
                    <w:t>the</w:t>
                  </w:r>
                  <w:r>
                    <w:rPr>
                      <w:color w:val="231F20"/>
                      <w:spacing w:val="-4"/>
                    </w:rPr>
                    <w:t xml:space="preserve"> </w:t>
                  </w:r>
                  <w:r>
                    <w:rPr>
                      <w:color w:val="231F20"/>
                    </w:rPr>
                    <w:t>wall.</w:t>
                  </w:r>
                  <w:r>
                    <w:rPr>
                      <w:color w:val="231F20"/>
                      <w:spacing w:val="-5"/>
                    </w:rPr>
                    <w:t xml:space="preserve"> </w:t>
                  </w:r>
                  <w:r>
                    <w:rPr>
                      <w:color w:val="231F20"/>
                    </w:rPr>
                    <w:t>Learners</w:t>
                  </w:r>
                  <w:r>
                    <w:rPr>
                      <w:color w:val="231F20"/>
                      <w:spacing w:val="-4"/>
                    </w:rPr>
                    <w:t xml:space="preserve"> </w:t>
                  </w:r>
                  <w:r>
                    <w:rPr>
                      <w:color w:val="231F20"/>
                    </w:rPr>
                    <w:t>write</w:t>
                  </w:r>
                  <w:r>
                    <w:rPr>
                      <w:color w:val="231F20"/>
                      <w:spacing w:val="-4"/>
                    </w:rPr>
                    <w:t xml:space="preserve"> </w:t>
                  </w:r>
                  <w:r>
                    <w:rPr>
                      <w:color w:val="231F20"/>
                    </w:rPr>
                    <w:t>their open-ended</w:t>
                  </w:r>
                  <w:r>
                    <w:rPr>
                      <w:color w:val="231F20"/>
                      <w:spacing w:val="-5"/>
                    </w:rPr>
                    <w:t xml:space="preserve"> </w:t>
                  </w:r>
                  <w:r>
                    <w:rPr>
                      <w:color w:val="231F20"/>
                    </w:rPr>
                    <w:t>qu</w:t>
                  </w:r>
                  <w:r>
                    <w:rPr>
                      <w:color w:val="231F20"/>
                    </w:rPr>
                    <w:t>estion</w:t>
                  </w:r>
                  <w:r>
                    <w:rPr>
                      <w:color w:val="231F20"/>
                      <w:spacing w:val="-4"/>
                    </w:rPr>
                    <w:t xml:space="preserve"> </w:t>
                  </w:r>
                  <w:r>
                    <w:rPr>
                      <w:color w:val="231F20"/>
                    </w:rPr>
                    <w:t>in</w:t>
                  </w:r>
                  <w:r>
                    <w:rPr>
                      <w:color w:val="231F20"/>
                      <w:spacing w:val="-4"/>
                    </w:rPr>
                    <w:t xml:space="preserve"> </w:t>
                  </w:r>
                  <w:r>
                    <w:rPr>
                      <w:color w:val="231F20"/>
                    </w:rPr>
                    <w:t>large</w:t>
                  </w:r>
                  <w:r>
                    <w:rPr>
                      <w:color w:val="231F20"/>
                      <w:spacing w:val="-4"/>
                    </w:rPr>
                    <w:t xml:space="preserve"> </w:t>
                  </w:r>
                  <w:r>
                    <w:rPr>
                      <w:color w:val="231F20"/>
                    </w:rPr>
                    <w:t>letters</w:t>
                  </w:r>
                  <w:r>
                    <w:rPr>
                      <w:color w:val="231F20"/>
                      <w:spacing w:val="-4"/>
                    </w:rPr>
                    <w:t xml:space="preserve"> </w:t>
                  </w:r>
                  <w:r>
                    <w:rPr>
                      <w:color w:val="231F20"/>
                    </w:rPr>
                    <w:t>on</w:t>
                  </w:r>
                  <w:r>
                    <w:rPr>
                      <w:color w:val="231F20"/>
                      <w:spacing w:val="-4"/>
                    </w:rPr>
                    <w:t xml:space="preserve"> </w:t>
                  </w:r>
                  <w:r>
                    <w:rPr>
                      <w:color w:val="231F20"/>
                    </w:rPr>
                    <w:t>pages</w:t>
                  </w:r>
                  <w:r>
                    <w:rPr>
                      <w:color w:val="231F20"/>
                      <w:spacing w:val="-3"/>
                    </w:rPr>
                    <w:t xml:space="preserve"> </w:t>
                  </w:r>
                  <w:r>
                    <w:rPr>
                      <w:color w:val="231F20"/>
                    </w:rPr>
                    <w:t>that</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stuck</w:t>
                  </w:r>
                  <w:r>
                    <w:rPr>
                      <w:color w:val="231F20"/>
                      <w:spacing w:val="-4"/>
                    </w:rPr>
                    <w:t xml:space="preserve"> </w:t>
                  </w:r>
                  <w:r>
                    <w:rPr>
                      <w:color w:val="231F20"/>
                    </w:rPr>
                    <w:t>on</w:t>
                  </w:r>
                  <w:r>
                    <w:rPr>
                      <w:color w:val="231F20"/>
                      <w:spacing w:val="-4"/>
                    </w:rPr>
                    <w:t xml:space="preserve"> </w:t>
                  </w:r>
                  <w:r>
                    <w:rPr>
                      <w:color w:val="231F20"/>
                    </w:rPr>
                    <w:t>the</w:t>
                  </w:r>
                  <w:r>
                    <w:rPr>
                      <w:color w:val="231F20"/>
                      <w:spacing w:val="-3"/>
                    </w:rPr>
                    <w:t xml:space="preserve"> </w:t>
                  </w:r>
                  <w:r>
                    <w:rPr>
                      <w:color w:val="231F20"/>
                    </w:rPr>
                    <w:t>wall,</w:t>
                  </w:r>
                  <w:r>
                    <w:rPr>
                      <w:color w:val="231F20"/>
                      <w:spacing w:val="-4"/>
                    </w:rPr>
                    <w:t xml:space="preserve"> </w:t>
                  </w:r>
                  <w:r>
                    <w:rPr>
                      <w:color w:val="231F20"/>
                    </w:rPr>
                    <w:t>anonymously</w:t>
                  </w:r>
                  <w:r>
                    <w:rPr>
                      <w:color w:val="231F20"/>
                      <w:spacing w:val="-4"/>
                    </w:rPr>
                    <w:t xml:space="preserve"> </w:t>
                  </w:r>
                  <w:r>
                    <w:rPr>
                      <w:color w:val="231F20"/>
                    </w:rPr>
                    <w:t>if</w:t>
                  </w:r>
                  <w:r>
                    <w:rPr>
                      <w:color w:val="231F20"/>
                      <w:spacing w:val="-4"/>
                    </w:rPr>
                    <w:t xml:space="preserve"> </w:t>
                  </w:r>
                  <w:r>
                    <w:rPr>
                      <w:color w:val="231F20"/>
                    </w:rPr>
                    <w:t>learners</w:t>
                  </w:r>
                  <w:r>
                    <w:rPr>
                      <w:color w:val="231F20"/>
                      <w:spacing w:val="-4"/>
                    </w:rPr>
                    <w:t xml:space="preserve"> </w:t>
                  </w:r>
                  <w:r>
                    <w:rPr>
                      <w:color w:val="231F20"/>
                    </w:rPr>
                    <w:t>wish.</w:t>
                  </w:r>
                </w:p>
              </w:txbxContent>
            </v:textbox>
            <w10:wrap anchorx="page" anchory="page"/>
          </v:shape>
        </w:pict>
      </w:r>
      <w:r>
        <w:rPr>
          <w:noProof/>
        </w:rPr>
        <w:pict w14:anchorId="46BC28EC">
          <v:shape id="_x0000_s2675" type="#_x0000_t202" alt="" style="position:absolute;margin-left:41.5pt;margin-top:769.05pt;width:15.9pt;height:15.45pt;z-index:-257564672;mso-wrap-style:square;mso-wrap-edited:f;mso-width-percent:0;mso-height-percent:0;mso-position-horizontal-relative:page;mso-position-vertical-relative:page;mso-width-percent:0;mso-height-percent:0;v-text-anchor:top" filled="f" stroked="f">
            <v:textbox inset="0,0,0,0">
              <w:txbxContent>
                <w:p w14:paraId="46BC2D75" w14:textId="77777777" w:rsidR="00346727" w:rsidRDefault="00904B7D">
                  <w:pPr>
                    <w:pStyle w:val="BodyText"/>
                    <w:spacing w:before="20"/>
                    <w:ind w:left="20"/>
                  </w:pPr>
                  <w:r>
                    <w:rPr>
                      <w:color w:val="231F20"/>
                    </w:rPr>
                    <w:t>2.2</w:t>
                  </w:r>
                </w:p>
              </w:txbxContent>
            </v:textbox>
            <w10:wrap anchorx="page" anchory="page"/>
          </v:shape>
        </w:pict>
      </w:r>
      <w:r>
        <w:rPr>
          <w:noProof/>
        </w:rPr>
        <w:pict w14:anchorId="46BC28ED">
          <v:shape id="_x0000_s2674" type="#_x0000_t202" alt="" style="position:absolute;margin-left:41.5pt;margin-top:806.4pt;width:202.25pt;height:13pt;z-index:-257563648;mso-wrap-style:square;mso-wrap-edited:f;mso-width-percent:0;mso-height-percent:0;mso-position-horizontal-relative:page;mso-position-vertical-relative:page;mso-width-percent:0;mso-height-percent:0;v-text-anchor:top" filled="f" stroked="f">
            <v:textbox inset="0,0,0,0">
              <w:txbxContent>
                <w:p w14:paraId="46BC2D76" w14:textId="77777777" w:rsidR="00346727" w:rsidRDefault="00904B7D">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10</w:t>
                  </w:r>
                </w:p>
              </w:txbxContent>
            </v:textbox>
            <w10:wrap anchorx="page" anchory="page"/>
          </v:shape>
        </w:pict>
      </w:r>
      <w:r>
        <w:rPr>
          <w:noProof/>
        </w:rPr>
        <w:pict w14:anchorId="46BC28EE">
          <v:shape id="_x0000_s2673" type="#_x0000_t202" alt="" style="position:absolute;margin-left:561.35pt;margin-top:806.4pt;width:6.55pt;height:13pt;z-index:-257562624;mso-wrap-style:square;mso-wrap-edited:f;mso-width-percent:0;mso-height-percent:0;mso-position-horizontal-relative:page;mso-position-vertical-relative:page;mso-width-percent:0;mso-height-percent:0;v-text-anchor:top" filled="f" stroked="f">
            <v:textbox inset="0,0,0,0">
              <w:txbxContent>
                <w:p w14:paraId="46BC2D77" w14:textId="77777777" w:rsidR="00346727" w:rsidRDefault="00904B7D">
                  <w:pPr>
                    <w:spacing w:before="20"/>
                    <w:ind w:left="20"/>
                    <w:rPr>
                      <w:sz w:val="18"/>
                    </w:rPr>
                  </w:pPr>
                  <w:r>
                    <w:rPr>
                      <w:color w:val="231F20"/>
                      <w:sz w:val="18"/>
                    </w:rPr>
                    <w:t>9</w:t>
                  </w:r>
                </w:p>
              </w:txbxContent>
            </v:textbox>
            <w10:wrap anchorx="page" anchory="page"/>
          </v:shape>
        </w:pict>
      </w:r>
    </w:p>
    <w:p w14:paraId="46BC2777" w14:textId="77777777" w:rsidR="00346727" w:rsidRDefault="00346727">
      <w:pPr>
        <w:rPr>
          <w:sz w:val="2"/>
          <w:szCs w:val="2"/>
        </w:rPr>
        <w:sectPr w:rsidR="00346727">
          <w:pgSz w:w="11910" w:h="16840"/>
          <w:pgMar w:top="440" w:right="0" w:bottom="280" w:left="420" w:header="720" w:footer="720" w:gutter="0"/>
          <w:cols w:space="720"/>
        </w:sectPr>
      </w:pPr>
    </w:p>
    <w:p w14:paraId="46BC2778" w14:textId="77777777" w:rsidR="00346727" w:rsidRDefault="00904B7D">
      <w:pPr>
        <w:rPr>
          <w:sz w:val="2"/>
          <w:szCs w:val="2"/>
        </w:rPr>
      </w:pPr>
      <w:r>
        <w:rPr>
          <w:noProof/>
        </w:rPr>
        <w:lastRenderedPageBreak/>
        <w:drawing>
          <wp:anchor distT="0" distB="0" distL="0" distR="0" simplePos="0" relativeHeight="245754880" behindDoc="1" locked="0" layoutInCell="1" allowOverlap="1" wp14:anchorId="46BC28EF" wp14:editId="46BC28F0">
            <wp:simplePos x="0" y="0"/>
            <wp:positionH relativeFrom="page">
              <wp:posOffset>2207421</wp:posOffset>
            </wp:positionH>
            <wp:positionV relativeFrom="page">
              <wp:posOffset>1476003</wp:posOffset>
            </wp:positionV>
            <wp:extent cx="1534155" cy="2112000"/>
            <wp:effectExtent l="0" t="0" r="0" b="0"/>
            <wp:wrapNone/>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33" cstate="print"/>
                    <a:stretch>
                      <a:fillRect/>
                    </a:stretch>
                  </pic:blipFill>
                  <pic:spPr>
                    <a:xfrm>
                      <a:off x="0" y="0"/>
                      <a:ext cx="1534155" cy="2112000"/>
                    </a:xfrm>
                    <a:prstGeom prst="rect">
                      <a:avLst/>
                    </a:prstGeom>
                  </pic:spPr>
                </pic:pic>
              </a:graphicData>
            </a:graphic>
          </wp:anchor>
        </w:drawing>
      </w:r>
      <w:r>
        <w:rPr>
          <w:noProof/>
        </w:rPr>
        <w:pict w14:anchorId="46BC28F1">
          <v:group id="_x0000_s2669" alt="" style="position:absolute;margin-left:27.45pt;margin-top:425.2pt;width:71.25pt;height:62.7pt;z-index:-257560576;mso-position-horizontal-relative:page;mso-position-vertical-relative:page" coordorigin="549,8504" coordsize="1425,1254">
            <v:shape id="_x0000_s2672" alt="" style="position:absolute;left:1046;top:8746;width:657;height:769" coordorigin="1046,8747" coordsize="657,769" o:spt="100" adj="0,,0" path="m1308,9002r-7,-14l1295,8986r-10,3l1281,8992r-12,12l1239,9034r-4,-4l1233,9026r-19,-19l1206,8999r-8,-7l1192,8986r-9,l1171,8998r-1,8l1178,9015r3,2l1219,9055r-4,2l1213,9059r-19,19l1186,9086r-9,8l1169,9103r2,12l1189,9123r6,-3l1230,9086r9,-10l1242,9078r2,2l1272,9108r8,8l1287,9123r9,l1308,9111r,-9l1299,9092r-3,-3l1283,9076r-22,-22l1266,9049r4,-4l1282,9034r11,-11l1308,9008r,-6m1477,9191r-6,-18l1466,9154r-8,-26l1453,9126r-62,19l1387,9148r4,14l1397,9162r13,-4l1417,9156r9,-2l1418,9166r-9,12l1400,9188r-11,9l1378,9206r-8,-1l1352,9193r-7,-4l1338,9187r-13,-2l1313,9188r-11,6l1293,9204r-8,10l1278,9225r-7,11l1264,9247r-13,l1237,9245r-13,2l1196,9259r-21,21l1163,9308r,31l1176,9367r22,21l1226,9399r31,-1l1294,9378r2,-3l1314,9345r1,-39l1296,9271r,-1l1292,9266r,l1292,9322r-4,21l1277,9360r-17,11l1239,9375r-20,-4l1202,9360r-11,-17l1187,9323r4,-21l1202,9286r17,-11l1239,9271r21,4l1277,9286r11,16l1292,9322r,-56l1292,9264r7,-14l1301,9247r3,-7l1310,9231r8,-10l1325,9217r7,1l1343,9224r15,8l1373,9235r15,-3l1403,9225r7,-4l1415,9217r2,-2l1423,9208r2,-2l1431,9199r7,-8l1452,9173r7,23l1463,9199r12,-3l1477,9191t69,-356l1546,8825r-2,-11l1538,8804r-10,-6l1517,8795r-1,l1506,8795r-10,l1481,8795r-3,-1l1475,8789r-11,-15l1461,8771r-11,-10l1434,8753r-19,-5l1407,8748r,55l1405,8815r-7,11l1387,8832r-12,3l1362,8832r-10,-7l1345,8815r-2,-13l1344,8795r1,-5l1352,8780r10,-7l1375,8771r12,2l1398,8780r7,10l1407,8803r,-55l1398,8747r-16,l1348,8747r-24,2l1304,8758r-18,13l1272,8790r-1,3l1267,8795r-13,l1244,8795r-10,l1220,8798r-10,6l1203,8815r-2,13l1201,8885r2,16l1210,8912r12,7l1238,8921r238,l1511,8921r14,-2l1536,8912r7,-11l1546,8887r,-52m1579,9275r-1,-11l1563,9254r-7,1l1549,9262r-40,40l1480,9272r-18,-18l1453,9254r-14,13l1440,9276r48,48l1485,9326r-3,2l1463,9347r-9,8l1446,9363r-6,7l1440,9379r12,12l1461,9391r9,-8l1472,9381r37,-36l1510,9346r2,1l1540,9376r10,9l1556,9391r10,l1578,9379r,-9l1568,9360r-3,-3l1553,9345r-23,-22l1552,9302r9,-9l1579,9275t8,-221l1580,9024r-15,-22l1564,9000r-3,-2l1561,9055r-4,20l1546,9092r-17,11l1508,9106r-20,-4l1471,9091r-11,-17l1456,9054r4,-20l1472,9017r16,-11l1509,9002r20,4l1546,9017r11,17l1561,9055r,-57l1539,8983r-30,-6l1478,8983r-24,17l1437,9024r-6,30l1431,9055r6,29l1454,9109r25,16l1509,9131r30,-6l1564,9109r1,-3l1581,9084r6,-29l1587,9054t115,-179l1702,8873r-2,-13l1693,8849r-11,-7l1667,8840r-41,l1582,8840r-2,l1577,8840r,33l1613,8873r28,l1651,8883r,573l1643,9464r-513,l1117,9462r-10,-6l1101,9446r-2,-13l1099,8882r9,-9l1169,8873r,-33l1104,8840r-22,l1067,8842r-11,7l1049,8861r-3,14l1046,9477r2,17l1056,9505r12,8l1084,9515r582,l1681,9513r11,-7l1700,9495r2,-15l1702,9464r,-589e" fillcolor="#231f20" stroked="f">
              <v:stroke joinstyle="round"/>
              <v:formulas/>
              <v:path arrowok="t" o:connecttype="segments"/>
            </v:shape>
            <v:shape id="_x0000_s2671" alt="" style="position:absolute;left:1186;top:8770;width:375;height:605" coordorigin="1187,8771" coordsize="375,605" o:spt="100" adj="0,,0" path="m1292,9322r-4,-20l1277,9286r-17,-11l1239,9271r-20,4l1202,9286r-11,16l1187,9323r4,20l1202,9360r17,11l1239,9375r21,-4l1277,9360r11,-17l1292,9322t115,-519l1405,8790r-7,-10l1387,8773r-12,-2l1362,8773r-10,7l1345,8790r-2,12l1345,8815r7,10l1362,8832r13,3l1387,8832r11,-6l1405,8815r2,-12m1561,9055r-4,-21l1546,9017r-17,-11l1509,9002r-21,4l1472,9017r-12,17l1456,9054r4,20l1471,9091r17,11l1508,9106r21,-3l1546,9092r11,-17l1561,9055e" stroked="f">
              <v:stroke joinstyle="round"/>
              <v:formulas/>
              <v:path arrowok="t" o:connecttype="segments"/>
            </v:shape>
            <v:shape id="_x0000_s2670" alt="" style="position:absolute;left:549;top:8503;width:1425;height:1254" coordorigin="549,8504" coordsize="1425,1254" o:spt="100" adj="0,,0" path="m873,8754r-20,l854,9516r,3l856,9520r54,61l972,9634r67,43l1111,9712r75,25l1265,9753r82,5l1430,9752r69,-13l1347,9739r-79,-5l1192,9719r-73,-24l1050,9661r-65,-42l926,9569r-53,-58l873,8754xm1499,8523r-152,l1423,8528r73,14l1566,8564r66,30l1694,8632r56,45l1801,8727r45,57l1883,8845r31,66l1936,8981r14,74l1955,9131r-5,76l1936,9280r-22,70l1883,9416r-37,62l1801,9534r-51,51l1694,9630r-62,37l1566,9698r-70,22l1423,9734r-76,5l1499,9739r11,-2l1587,9710r73,-36l1728,9629r62,-55l1845,9512r46,-68l1927,9371r26,-77l1969,9214r5,-83l1969,9048r-16,-80l1927,8891r-36,-73l1845,8750r-55,-63l1728,8633r-68,-46l1587,8551r-77,-26l1499,8523xm868,8734r-227,l638,8736r-88,143l549,8883r4,6l556,8891r152,l708,9509r-11,4l688,9525r,13l691,9550r7,10l708,9567r12,2l732,9567r10,-7l749,9550r-36,l708,9545r,-14l713,9526r38,l751,9523r-10,-12l727,9507r,-631l723,8872r-146,l649,8754r224,l873,8739r-5,-5xm751,9526r-24,l732,9531r,14l727,9550r22,l749,9550r2,-12l751,9526xm958,8599r-7,1l948,8602r-39,82l909,8687r4,6l916,8694r4,l920,8694r86,-20l1008,8672r1,-1l936,8671r21,-44l1009,8627r6,-4l979,8623r-18,-22l958,8599xm1009,8627r-52,l984,8660r-48,11l1009,8671r2,-5l1010,8662r-19,-24l1009,8627xm1347,8504r-79,5l1191,8523r-74,25l1046,8581r-67,42l1015,8623r41,-26l1124,8565r72,-23l1270,8528r77,-5l1499,8523r-69,-14l1347,8504xe" fillcolor="#231e21" stroked="f">
              <v:stroke joinstyle="round"/>
              <v:formulas/>
              <v:path arrowok="t" o:connecttype="segments"/>
            </v:shape>
            <w10:wrap anchorx="page" anchory="page"/>
          </v:group>
        </w:pict>
      </w:r>
      <w:r>
        <w:rPr>
          <w:noProof/>
        </w:rPr>
        <w:pict w14:anchorId="46BC28F2">
          <v:shape id="_x0000_s2668" alt="" style="position:absolute;margin-left:27.5pt;margin-top:578.25pt;width:73.4pt;height:62.7pt;z-index:-257559552;mso-wrap-edited:f;mso-width-percent:0;mso-height-percent:0;mso-position-horizontal-relative:page;mso-position-vertical-relative:page;mso-width-percent:0;mso-height-percent:0" coordsize="1468,1254" o:spt="100" adj="0,,0" path="m977,413l944,391,921,376,858,364r-64,12l738,413r19,19l804,401r54,-10l911,401r47,31l977,413t338,520l1163,780r-19,-19l1124,780r-48,-48l1057,713r39,-57l1119,593r7,-67l1116,460r-26,-62l1069,371r,129l1069,566r-20,63l1009,684r-33,27l940,731r-40,12l858,747r-43,-4l776,731,739,711,706,684,666,629,646,566r,-66l666,437r40,-56l739,355r37,-20l815,323r43,-4l900,323r40,12l976,355r33,26l1049,437r20,63l1069,371r-21,-28l1018,319r-11,-10l960,284,910,269r-52,-5l805,269r-50,15l709,309r-42,34l624,400r-26,65l589,533r9,68l624,666r43,57l709,757r46,24l805,796r53,6l907,797r47,-13l998,762r20,-15l1037,732r68,68l1086,819r171,172l1315,933m1467,627r-5,-82l1446,464r-26,-77l1384,314r-45,-68l1284,184r-63,-55l1153,84,1081,48,1004,22,993,19,923,6,840,,760,5,682,20,607,45,535,80r-63,41l472,159r-48,11l445,126r27,33l472,121r-4,2l449,100r-3,-2l439,99r-3,2l397,183r,4l401,192r3,1l408,193r86,-20l496,171r1,-1l499,165r-1,-4l480,138r18,-12l503,123,545,96,614,63,687,39,763,24r77,-5l917,24r73,14l1060,60r66,31l1188,129r56,44l1295,224r44,56l1377,342r30,66l1430,478r14,73l1448,627r-4,76l1430,777r-23,70l1377,913r-38,61l1295,1031r-51,51l1188,1126r-62,38l1060,1194r-70,23l917,1230r-77,5l763,1230r-75,-14l616,1192r-69,-32l483,1119r-59,-48l371,1014r-2,-2l368,1010r-5,l359,1012r-340,l19,955,254,716r40,-42l327,636r25,-34l370,573r13,-27l392,520r6,-24l400,473r-2,-23l392,428,382,409,367,392,352,380r-2,-1l331,369r-22,-6l285,361r-25,2l238,370r-21,12l199,399r-14,19l175,439r-7,25l164,491r-124,l48,437,63,389,86,347r29,-35l152,282r43,-22l242,247r52,-4l327,245r31,5l386,259r27,12l437,287r22,19l478,328r17,25l509,380r9,27l524,434r2,27l524,495r-8,35l505,567r-17,37l465,645r-31,44l394,737r-47,51l258,882r,4l261,893r3,2l466,895r4,13l482,918r14,l508,915r10,-7l525,899r,-1l528,886r-3,-12l518,864r-9,-7l509,879r,14l503,899r-14,l484,893r,-14l487,876r2,-2l503,874r6,5l509,857r-1,l496,855r-14,l470,864r-4,12l290,876r71,-74l409,749r40,-49l481,655r24,-42l523,573r12,-39l543,497r2,-36l543,431r-6,-29l526,372,512,343,494,316,473,292,449,272,422,255,397,243r-4,-2l362,232r-33,-6l294,224r-56,5l187,242r-45,24l102,298,69,338,44,385,28,439r-7,61l21,503r1,2l25,509r3,1l178,510r4,-4l183,501r1,-10l185,474r6,-24l201,429r13,-17l229,398r17,-10l264,382r21,-2l305,381r18,5l340,395r14,11l366,420r8,16l379,453r2,20l379,494r-5,22l365,539r-12,25l336,592r-25,33l279,661r-39,41l1,946,,949r,78l4,1031r357,l415,1088r61,49l541,1178r70,33l685,1235r77,14l840,1254r83,-5l992,1235r12,-2l1081,1207r72,-36l1221,1125r63,-54l1339,1008r45,-68l1420,867r26,-77l1462,710r5,-83e" fillcolor="#231e21" stroked="f">
            <v:stroke joinstyle="round"/>
            <v:formulas/>
            <v:path arrowok="t" o:connecttype="custom" o:connectlocs="468630,7606030;620395,7606030;671195,7796530;678815,7579360;596900,7807960;448310,7778115;469265,7569200;619760,7569200;646430,7546340;479425,7524115;379730,7725410;544830,7853045;701675,7851775;918210,7638415;732155,7397115;482600,7346950;269240,7451725;283210,7406005;256540,7466330;316865,7448550;389890,7383780;673100,7381875;874395,7560945;908050,7837170;754380,8058785;484505,8124825;235585,7987665;12065,7950200;243205,7690485;242570,7603490;180975,7573010;111125,7622540;54610,7564120;207645,7499350;303530,7552055;332740,7658100;250190,7811770;295910,7912100;333375,7914640;323215,7887970;307340,7901940;322580,7887970;229235,7853045;339725,7682865;325120,7561580;249555,7496810;90170,7512685;13335,7663180;116205,7661910;145415,7596505;215900,7594600;240665,7657465;177165,7763510;229235,7998460;483870,8136890;732155,8087360;918210,7845425" o:connectangles="0,0,0,0,0,0,0,0,0,0,0,0,0,0,0,0,0,0,0,0,0,0,0,0,0,0,0,0,0,0,0,0,0,0,0,0,0,0,0,0,0,0,0,0,0,0,0,0,0,0,0,0,0,0,0,0,0"/>
            <w10:wrap anchorx="page" anchory="page"/>
          </v:shape>
        </w:pict>
      </w:r>
      <w:r>
        <w:rPr>
          <w:noProof/>
        </w:rPr>
        <w:drawing>
          <wp:anchor distT="0" distB="0" distL="0" distR="0" simplePos="0" relativeHeight="245757952" behindDoc="1" locked="0" layoutInCell="1" allowOverlap="1" wp14:anchorId="46BC28F3" wp14:editId="46BC28F4">
            <wp:simplePos x="0" y="0"/>
            <wp:positionH relativeFrom="page">
              <wp:posOffset>370711</wp:posOffset>
            </wp:positionH>
            <wp:positionV relativeFrom="page">
              <wp:posOffset>9145231</wp:posOffset>
            </wp:positionV>
            <wp:extent cx="882738" cy="795020"/>
            <wp:effectExtent l="0" t="0" r="0" b="0"/>
            <wp:wrapNone/>
            <wp:docPr id="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pic:nvPicPr>
                  <pic:blipFill>
                    <a:blip r:embed="rId34" cstate="print"/>
                    <a:stretch>
                      <a:fillRect/>
                    </a:stretch>
                  </pic:blipFill>
                  <pic:spPr>
                    <a:xfrm>
                      <a:off x="0" y="0"/>
                      <a:ext cx="882738" cy="795020"/>
                    </a:xfrm>
                    <a:prstGeom prst="rect">
                      <a:avLst/>
                    </a:prstGeom>
                  </pic:spPr>
                </pic:pic>
              </a:graphicData>
            </a:graphic>
          </wp:anchor>
        </w:drawing>
      </w:r>
      <w:r>
        <w:rPr>
          <w:noProof/>
        </w:rPr>
        <w:pict w14:anchorId="46BC28F5">
          <v:group id="_x0000_s2661" alt="" style="position:absolute;margin-left:343.65pt;margin-top:28.35pt;width:209.15pt;height:203.45pt;z-index:-257557504;mso-position-horizontal-relative:page;mso-position-vertical-relative:page" coordorigin="6873,567" coordsize="4183,4069">
            <v:shape id="_x0000_s2667" alt="" style="position:absolute;left:6880;top:574;width:4167;height:4053" coordorigin="6881,575" coordsize="4167,4053" path="m6881,613r,3976l6881,4628r38,l11009,4628r38,l11047,4589r,-3976l11047,575r-38,l6919,575r-38,l6881,613xe" filled="f" strokecolor="#bcbec0" strokeweight=".77pt">
              <v:path arrowok="t"/>
            </v:shape>
            <v:rect id="_x0000_s2666" alt="" style="position:absolute;left:6957;top:651;width:4014;height:3900" filled="f" strokecolor="#bcbec0" strokeweight=".77pt"/>
            <v:shape id="_x0000_s2665" type="#_x0000_t75" alt="" style="position:absolute;left:7218;top:1159;width:1341;height:1423">
              <v:imagedata r:id="rId35" o:title=""/>
            </v:shape>
            <v:shape id="_x0000_s2664" type="#_x0000_t75" alt="" style="position:absolute;left:8957;top:1188;width:1341;height:1423">
              <v:imagedata r:id="rId35" o:title=""/>
            </v:shape>
            <v:shape id="_x0000_s2663" type="#_x0000_t75" alt="" style="position:absolute;left:9298;top:2779;width:1261;height:1423">
              <v:imagedata r:id="rId36" o:title=""/>
            </v:shape>
            <v:shape id="_x0000_s2662" type="#_x0000_t75" alt="" style="position:absolute;left:7575;top:2881;width:1341;height:1423">
              <v:imagedata r:id="rId35" o:title=""/>
            </v:shape>
            <w10:wrap anchorx="page" anchory="page"/>
          </v:group>
        </w:pict>
      </w:r>
      <w:r>
        <w:rPr>
          <w:noProof/>
        </w:rPr>
        <w:pict w14:anchorId="46BC28F6">
          <v:shape id="_x0000_s2660" type="#_x0000_t202" alt="" style="position:absolute;margin-left:49.35pt;margin-top:26.65pt;width:262.75pt;height:317.2pt;z-index:-257556480;mso-wrap-style:square;mso-wrap-edited:f;mso-width-percent:0;mso-height-percent:0;mso-position-horizontal-relative:page;mso-position-vertical-relative:page;mso-width-percent:0;mso-height-percent:0;v-text-anchor:top" filled="f" stroked="f">
            <v:textbox inset="0,0,0,0">
              <w:txbxContent>
                <w:p w14:paraId="46BC2D78" w14:textId="77777777" w:rsidR="00346727" w:rsidRDefault="00904B7D">
                  <w:pPr>
                    <w:pStyle w:val="BodyText"/>
                    <w:spacing w:before="24" w:line="235" w:lineRule="auto"/>
                    <w:ind w:left="20" w:right="-17"/>
                  </w:pPr>
                  <w:r>
                    <w:rPr>
                      <w:color w:val="231F20"/>
                    </w:rPr>
                    <w:t>You could review all the questions once a week (after they have been on the wall for at least 48 hours) and answer the important questions. The questions need not be about the project – it is a great opportunity to allay general fears about the “new normal</w:t>
                  </w:r>
                  <w:r>
                    <w:rPr>
                      <w:color w:val="231F20"/>
                    </w:rPr>
                    <w:t>” of living and going to school during the pandemic and also to encourage questioning techniques.</w:t>
                  </w:r>
                </w:p>
                <w:p w14:paraId="46BC2D79" w14:textId="77777777" w:rsidR="00346727" w:rsidRDefault="00904B7D">
                  <w:pPr>
                    <w:pStyle w:val="BodyText"/>
                    <w:spacing w:before="119" w:line="235" w:lineRule="auto"/>
                    <w:ind w:left="20" w:right="3176"/>
                  </w:pPr>
                  <w:r>
                    <w:rPr>
                      <w:color w:val="231F20"/>
                    </w:rPr>
                    <w:t>Have learners appoint a buddy-guard</w:t>
                  </w:r>
                </w:p>
                <w:p w14:paraId="46BC2D7A" w14:textId="77777777" w:rsidR="00346727" w:rsidRDefault="00904B7D">
                  <w:pPr>
                    <w:pStyle w:val="BodyText"/>
                    <w:spacing w:before="2" w:line="235" w:lineRule="auto"/>
                    <w:ind w:left="20" w:right="3163"/>
                  </w:pPr>
                  <w:r>
                    <w:rPr>
                      <w:color w:val="231F20"/>
                    </w:rPr>
                    <w:t xml:space="preserve">(a safe critical friend whom s/he has </w:t>
                  </w:r>
                  <w:proofErr w:type="spellStart"/>
                  <w:r>
                    <w:rPr>
                      <w:color w:val="231F20"/>
                    </w:rPr>
                    <w:t>iden</w:t>
                  </w:r>
                  <w:proofErr w:type="spellEnd"/>
                  <w:r>
                    <w:rPr>
                      <w:color w:val="231F20"/>
                    </w:rPr>
                    <w:t xml:space="preserve">- </w:t>
                  </w:r>
                  <w:proofErr w:type="spellStart"/>
                  <w:r>
                    <w:rPr>
                      <w:color w:val="231F20"/>
                    </w:rPr>
                    <w:t>tified</w:t>
                  </w:r>
                  <w:proofErr w:type="spellEnd"/>
                  <w:r>
                    <w:rPr>
                      <w:color w:val="231F20"/>
                    </w:rPr>
                    <w:t xml:space="preserve"> before the project has started. The pair will agree that they give each other support and feedback at school with social distancing and via</w:t>
                  </w:r>
                </w:p>
                <w:p w14:paraId="46BC2D7B" w14:textId="77777777" w:rsidR="00346727" w:rsidRDefault="00904B7D">
                  <w:pPr>
                    <w:pStyle w:val="BodyText"/>
                    <w:spacing w:before="7" w:line="235" w:lineRule="auto"/>
                    <w:ind w:left="20" w:right="3176"/>
                  </w:pPr>
                  <w:r>
                    <w:rPr>
                      <w:color w:val="231F20"/>
                    </w:rPr>
                    <w:t>text and WhatsApp messages).</w:t>
                  </w:r>
                </w:p>
                <w:p w14:paraId="46BC2D7C" w14:textId="77777777" w:rsidR="00346727" w:rsidRDefault="00904B7D">
                  <w:pPr>
                    <w:pStyle w:val="BodyText"/>
                    <w:spacing w:before="115" w:line="235" w:lineRule="auto"/>
                    <w:ind w:left="20" w:right="2030" w:hanging="1"/>
                  </w:pPr>
                  <w:r>
                    <w:rPr>
                      <w:color w:val="231F20"/>
                    </w:rPr>
                    <w:t>The family care-givers will also hav</w:t>
                  </w:r>
                  <w:r>
                    <w:rPr>
                      <w:color w:val="231F20"/>
                    </w:rPr>
                    <w:t>e a letter sent to them to explain their role.</w:t>
                  </w:r>
                </w:p>
              </w:txbxContent>
            </v:textbox>
            <w10:wrap anchorx="page" anchory="page"/>
          </v:shape>
        </w:pict>
      </w:r>
      <w:r>
        <w:rPr>
          <w:noProof/>
        </w:rPr>
        <w:pict w14:anchorId="46BC28F7">
          <v:shape id="_x0000_s2659" type="#_x0000_t202" alt="" style="position:absolute;margin-left:27.35pt;margin-top:124.7pt;width:15.9pt;height:15.45pt;z-index:-257555456;mso-wrap-style:square;mso-wrap-edited:f;mso-width-percent:0;mso-height-percent:0;mso-position-horizontal-relative:page;mso-position-vertical-relative:page;mso-width-percent:0;mso-height-percent:0;v-text-anchor:top" filled="f" stroked="f">
            <v:textbox inset="0,0,0,0">
              <w:txbxContent>
                <w:p w14:paraId="46BC2D7D" w14:textId="77777777" w:rsidR="00346727" w:rsidRDefault="00904B7D">
                  <w:pPr>
                    <w:pStyle w:val="BodyText"/>
                    <w:spacing w:before="20"/>
                    <w:ind w:left="20"/>
                  </w:pPr>
                  <w:r>
                    <w:rPr>
                      <w:color w:val="231F20"/>
                    </w:rPr>
                    <w:t>2.3</w:t>
                  </w:r>
                </w:p>
              </w:txbxContent>
            </v:textbox>
            <w10:wrap anchorx="page" anchory="page"/>
          </v:shape>
        </w:pict>
      </w:r>
      <w:r>
        <w:rPr>
          <w:noProof/>
        </w:rPr>
        <w:pict w14:anchorId="46BC28F8">
          <v:shape id="_x0000_s2658" type="#_x0000_t202" alt="" style="position:absolute;margin-left:27.35pt;margin-top:301.95pt;width:15.9pt;height:15.45pt;z-index:-257554432;mso-wrap-style:square;mso-wrap-edited:f;mso-width-percent:0;mso-height-percent:0;mso-position-horizontal-relative:page;mso-position-vertical-relative:page;mso-width-percent:0;mso-height-percent:0;v-text-anchor:top" filled="f" stroked="f">
            <v:textbox inset="0,0,0,0">
              <w:txbxContent>
                <w:p w14:paraId="46BC2D7E" w14:textId="77777777" w:rsidR="00346727" w:rsidRDefault="00904B7D">
                  <w:pPr>
                    <w:pStyle w:val="BodyText"/>
                    <w:spacing w:before="20"/>
                    <w:ind w:left="20"/>
                  </w:pPr>
                  <w:r>
                    <w:rPr>
                      <w:color w:val="231F20"/>
                    </w:rPr>
                    <w:t>2.4</w:t>
                  </w:r>
                </w:p>
              </w:txbxContent>
            </v:textbox>
            <w10:wrap anchorx="page" anchory="page"/>
          </v:shape>
        </w:pict>
      </w:r>
      <w:r>
        <w:rPr>
          <w:noProof/>
        </w:rPr>
        <w:pict w14:anchorId="46BC28F9">
          <v:shape id="_x0000_s2657" type="#_x0000_t202" alt="" style="position:absolute;margin-left:27.35pt;margin-top:385.1pt;width:13.6pt;height:20.35pt;z-index:-257553408;mso-wrap-style:square;mso-wrap-edited:f;mso-width-percent:0;mso-height-percent:0;mso-position-horizontal-relative:page;mso-position-vertical-relative:page;mso-width-percent:0;mso-height-percent:0;v-text-anchor:top" filled="f" stroked="f">
            <v:textbox inset="0,0,0,0">
              <w:txbxContent>
                <w:p w14:paraId="46BC2D7F" w14:textId="77777777" w:rsidR="00346727" w:rsidRDefault="00904B7D">
                  <w:pPr>
                    <w:spacing w:before="20"/>
                    <w:ind w:left="20"/>
                    <w:rPr>
                      <w:b/>
                      <w:sz w:val="30"/>
                    </w:rPr>
                  </w:pPr>
                  <w:r>
                    <w:rPr>
                      <w:b/>
                      <w:color w:val="231F20"/>
                      <w:sz w:val="30"/>
                    </w:rPr>
                    <w:t>3.</w:t>
                  </w:r>
                </w:p>
              </w:txbxContent>
            </v:textbox>
            <w10:wrap anchorx="page" anchory="page"/>
          </v:shape>
        </w:pict>
      </w:r>
      <w:r>
        <w:rPr>
          <w:noProof/>
        </w:rPr>
        <w:pict w14:anchorId="46BC28FA">
          <v:shape id="_x0000_s2656" type="#_x0000_t202" alt="" style="position:absolute;margin-left:50.35pt;margin-top:385.1pt;width:309.85pt;height:20.35pt;z-index:-257552384;mso-wrap-style:square;mso-wrap-edited:f;mso-width-percent:0;mso-height-percent:0;mso-position-horizontal-relative:page;mso-position-vertical-relative:page;mso-width-percent:0;mso-height-percent:0;v-text-anchor:top" filled="f" stroked="f">
            <v:textbox inset="0,0,0,0">
              <w:txbxContent>
                <w:p w14:paraId="46BC2D80" w14:textId="77777777" w:rsidR="00346727" w:rsidRDefault="00904B7D">
                  <w:pPr>
                    <w:spacing w:before="20"/>
                    <w:ind w:left="20"/>
                    <w:rPr>
                      <w:b/>
                      <w:sz w:val="30"/>
                    </w:rPr>
                  </w:pPr>
                  <w:r>
                    <w:rPr>
                      <w:b/>
                      <w:color w:val="231F20"/>
                      <w:sz w:val="30"/>
                    </w:rPr>
                    <w:t>GENERIC PROJECT OUTLINE FOR ALL PROJECTS</w:t>
                  </w:r>
                </w:p>
              </w:txbxContent>
            </v:textbox>
            <w10:wrap anchorx="page" anchory="page"/>
          </v:shape>
        </w:pict>
      </w:r>
      <w:r>
        <w:rPr>
          <w:noProof/>
        </w:rPr>
        <w:pict w14:anchorId="46BC28FB">
          <v:shape id="_x0000_s2655" type="#_x0000_t202" alt="" style="position:absolute;margin-left:107.35pt;margin-top:430.95pt;width:93.45pt;height:17.9pt;z-index:-257551360;mso-wrap-style:square;mso-wrap-edited:f;mso-width-percent:0;mso-height-percent:0;mso-position-horizontal-relative:page;mso-position-vertical-relative:page;mso-width-percent:0;mso-height-percent:0;v-text-anchor:top" filled="f" stroked="f">
            <v:textbox inset="0,0,0,0">
              <w:txbxContent>
                <w:p w14:paraId="46BC2D81" w14:textId="77777777" w:rsidR="00346727" w:rsidRDefault="00904B7D">
                  <w:pPr>
                    <w:spacing w:before="20"/>
                    <w:ind w:left="20"/>
                    <w:rPr>
                      <w:b/>
                      <w:sz w:val="26"/>
                    </w:rPr>
                  </w:pPr>
                  <w:r>
                    <w:rPr>
                      <w:b/>
                      <w:color w:val="231F20"/>
                      <w:sz w:val="26"/>
                    </w:rPr>
                    <w:t>STEP 1: Planning</w:t>
                  </w:r>
                </w:p>
              </w:txbxContent>
            </v:textbox>
            <w10:wrap anchorx="page" anchory="page"/>
          </v:shape>
        </w:pict>
      </w:r>
      <w:r>
        <w:rPr>
          <w:noProof/>
        </w:rPr>
        <w:pict w14:anchorId="46BC28FC">
          <v:shape id="_x0000_s2654" type="#_x0000_t202" alt="" style="position:absolute;margin-left:107.35pt;margin-top:457.35pt;width:10.35pt;height:15.45pt;z-index:-257550336;mso-wrap-style:square;mso-wrap-edited:f;mso-width-percent:0;mso-height-percent:0;mso-position-horizontal-relative:page;mso-position-vertical-relative:page;mso-width-percent:0;mso-height-percent:0;v-text-anchor:top" filled="f" stroked="f">
            <v:textbox inset="0,0,0,0">
              <w:txbxContent>
                <w:p w14:paraId="46BC2D82" w14:textId="77777777" w:rsidR="00346727" w:rsidRDefault="00904B7D">
                  <w:pPr>
                    <w:pStyle w:val="BodyText"/>
                    <w:spacing w:before="20"/>
                    <w:ind w:left="20"/>
                  </w:pPr>
                  <w:r>
                    <w:rPr>
                      <w:color w:val="231F20"/>
                    </w:rPr>
                    <w:t>1.</w:t>
                  </w:r>
                </w:p>
              </w:txbxContent>
            </v:textbox>
            <w10:wrap anchorx="page" anchory="page"/>
          </v:shape>
        </w:pict>
      </w:r>
      <w:r>
        <w:rPr>
          <w:noProof/>
        </w:rPr>
        <w:pict w14:anchorId="46BC28FD">
          <v:shape id="_x0000_s2653" type="#_x0000_t202" alt="" style="position:absolute;margin-left:121.35pt;margin-top:457.35pt;width:405.35pt;height:92.8pt;z-index:-257549312;mso-wrap-style:square;mso-wrap-edited:f;mso-width-percent:0;mso-height-percent:0;mso-position-horizontal-relative:page;mso-position-vertical-relative:page;mso-width-percent:0;mso-height-percent:0;v-text-anchor:top" filled="f" stroked="f">
            <v:textbox inset="0,0,0,0">
              <w:txbxContent>
                <w:p w14:paraId="46BC2D83" w14:textId="77777777" w:rsidR="00346727" w:rsidRDefault="00904B7D">
                  <w:pPr>
                    <w:pStyle w:val="BodyText"/>
                    <w:spacing w:before="24" w:line="235" w:lineRule="auto"/>
                    <w:ind w:left="20" w:right="160"/>
                  </w:pPr>
                  <w:r>
                    <w:rPr>
                      <w:color w:val="231F20"/>
                    </w:rPr>
                    <w:t>Learners brainstorm the problem that needs to be solved on their own, or with their buddy-guard, teacher or family. The brainstorm could also be a class activity done by the entire class.</w:t>
                  </w:r>
                </w:p>
                <w:p w14:paraId="46BC2D84" w14:textId="77777777" w:rsidR="00346727" w:rsidRDefault="00904B7D">
                  <w:pPr>
                    <w:pStyle w:val="BodyText"/>
                    <w:spacing w:before="116" w:line="235" w:lineRule="auto"/>
                    <w:ind w:left="20" w:right="-19"/>
                  </w:pPr>
                  <w:r>
                    <w:rPr>
                      <w:color w:val="231F20"/>
                    </w:rPr>
                    <w:t>Learners list questions that will help them think of the BIG questio</w:t>
                  </w:r>
                  <w:r>
                    <w:rPr>
                      <w:color w:val="231F20"/>
                    </w:rPr>
                    <w:t>n that will guide them in solving the problem.</w:t>
                  </w:r>
                </w:p>
                <w:p w14:paraId="46BC2D85" w14:textId="77777777" w:rsidR="00346727" w:rsidRDefault="00904B7D">
                  <w:pPr>
                    <w:pStyle w:val="BodyText"/>
                    <w:spacing w:before="111"/>
                    <w:ind w:left="20"/>
                  </w:pPr>
                  <w:r>
                    <w:rPr>
                      <w:color w:val="231F20"/>
                    </w:rPr>
                    <w:t>They write down the topic of their research – the BIG question.</w:t>
                  </w:r>
                </w:p>
              </w:txbxContent>
            </v:textbox>
            <w10:wrap anchorx="page" anchory="page"/>
          </v:shape>
        </w:pict>
      </w:r>
      <w:r>
        <w:rPr>
          <w:noProof/>
        </w:rPr>
        <w:pict w14:anchorId="46BC28FE">
          <v:shape id="_x0000_s2652" type="#_x0000_t202" alt="" style="position:absolute;margin-left:107.35pt;margin-top:502.65pt;width:10.35pt;height:15.45pt;z-index:-257548288;mso-wrap-style:square;mso-wrap-edited:f;mso-width-percent:0;mso-height-percent:0;mso-position-horizontal-relative:page;mso-position-vertical-relative:page;mso-width-percent:0;mso-height-percent:0;v-text-anchor:top" filled="f" stroked="f">
            <v:textbox inset="0,0,0,0">
              <w:txbxContent>
                <w:p w14:paraId="46BC2D86" w14:textId="77777777" w:rsidR="00346727" w:rsidRDefault="00904B7D">
                  <w:pPr>
                    <w:pStyle w:val="BodyText"/>
                    <w:spacing w:before="20"/>
                    <w:ind w:left="20"/>
                  </w:pPr>
                  <w:r>
                    <w:rPr>
                      <w:color w:val="231F20"/>
                    </w:rPr>
                    <w:t>2.</w:t>
                  </w:r>
                </w:p>
              </w:txbxContent>
            </v:textbox>
            <w10:wrap anchorx="page" anchory="page"/>
          </v:shape>
        </w:pict>
      </w:r>
      <w:r>
        <w:rPr>
          <w:noProof/>
        </w:rPr>
        <w:pict w14:anchorId="46BC28FF">
          <v:shape id="_x0000_s2651" type="#_x0000_t202" alt="" style="position:absolute;margin-left:107.35pt;margin-top:534.7pt;width:10.35pt;height:15.45pt;z-index:-257547264;mso-wrap-style:square;mso-wrap-edited:f;mso-width-percent:0;mso-height-percent:0;mso-position-horizontal-relative:page;mso-position-vertical-relative:page;mso-width-percent:0;mso-height-percent:0;v-text-anchor:top" filled="f" stroked="f">
            <v:textbox inset="0,0,0,0">
              <w:txbxContent>
                <w:p w14:paraId="46BC2D87" w14:textId="77777777" w:rsidR="00346727" w:rsidRDefault="00904B7D">
                  <w:pPr>
                    <w:pStyle w:val="BodyText"/>
                    <w:spacing w:before="20"/>
                    <w:ind w:left="20"/>
                  </w:pPr>
                  <w:r>
                    <w:rPr>
                      <w:color w:val="231F20"/>
                    </w:rPr>
                    <w:t>3.</w:t>
                  </w:r>
                </w:p>
              </w:txbxContent>
            </v:textbox>
            <w10:wrap anchorx="page" anchory="page"/>
          </v:shape>
        </w:pict>
      </w:r>
      <w:r>
        <w:rPr>
          <w:noProof/>
        </w:rPr>
        <w:pict w14:anchorId="46BC2900">
          <v:shape id="_x0000_s2650" type="#_x0000_t202" alt="" style="position:absolute;margin-left:107.35pt;margin-top:581.45pt;width:161.65pt;height:17.9pt;z-index:-257546240;mso-wrap-style:square;mso-wrap-edited:f;mso-width-percent:0;mso-height-percent:0;mso-position-horizontal-relative:page;mso-position-vertical-relative:page;mso-width-percent:0;mso-height-percent:0;v-text-anchor:top" filled="f" stroked="f">
            <v:textbox inset="0,0,0,0">
              <w:txbxContent>
                <w:p w14:paraId="46BC2D88" w14:textId="77777777" w:rsidR="00346727" w:rsidRDefault="00904B7D">
                  <w:pPr>
                    <w:spacing w:before="20"/>
                    <w:ind w:left="20"/>
                    <w:rPr>
                      <w:b/>
                      <w:sz w:val="26"/>
                    </w:rPr>
                  </w:pPr>
                  <w:r>
                    <w:rPr>
                      <w:b/>
                      <w:color w:val="231F20"/>
                      <w:sz w:val="26"/>
                    </w:rPr>
                    <w:t>STEP 2: Research/Finding out</w:t>
                  </w:r>
                </w:p>
              </w:txbxContent>
            </v:textbox>
            <w10:wrap anchorx="page" anchory="page"/>
          </v:shape>
        </w:pict>
      </w:r>
      <w:r>
        <w:rPr>
          <w:noProof/>
        </w:rPr>
        <w:pict w14:anchorId="46BC2901">
          <v:shape id="_x0000_s2649" type="#_x0000_t202" alt="" style="position:absolute;margin-left:107.35pt;margin-top:607.9pt;width:10.35pt;height:15.45pt;z-index:-257545216;mso-wrap-style:square;mso-wrap-edited:f;mso-width-percent:0;mso-height-percent:0;mso-position-horizontal-relative:page;mso-position-vertical-relative:page;mso-width-percent:0;mso-height-percent:0;v-text-anchor:top" filled="f" stroked="f">
            <v:textbox inset="0,0,0,0">
              <w:txbxContent>
                <w:p w14:paraId="46BC2D89" w14:textId="77777777" w:rsidR="00346727" w:rsidRDefault="00904B7D">
                  <w:pPr>
                    <w:pStyle w:val="BodyText"/>
                    <w:spacing w:before="20"/>
                    <w:ind w:left="20"/>
                  </w:pPr>
                  <w:r>
                    <w:rPr>
                      <w:color w:val="231F20"/>
                    </w:rPr>
                    <w:t>1.</w:t>
                  </w:r>
                </w:p>
              </w:txbxContent>
            </v:textbox>
            <w10:wrap anchorx="page" anchory="page"/>
          </v:shape>
        </w:pict>
      </w:r>
      <w:r>
        <w:rPr>
          <w:noProof/>
        </w:rPr>
        <w:pict w14:anchorId="46BC2902">
          <v:shape id="_x0000_s2648" type="#_x0000_t202" alt="" style="position:absolute;margin-left:121.35pt;margin-top:607.9pt;width:394.25pt;height:28.65pt;z-index:-257544192;mso-wrap-style:square;mso-wrap-edited:f;mso-width-percent:0;mso-height-percent:0;mso-position-horizontal-relative:page;mso-position-vertical-relative:page;mso-width-percent:0;mso-height-percent:0;v-text-anchor:top" filled="f" stroked="f">
            <v:textbox inset="0,0,0,0">
              <w:txbxContent>
                <w:p w14:paraId="46BC2D8A" w14:textId="77777777" w:rsidR="00346727" w:rsidRDefault="00904B7D">
                  <w:pPr>
                    <w:pStyle w:val="BodyText"/>
                    <w:spacing w:before="24" w:line="235" w:lineRule="auto"/>
                    <w:ind w:left="20"/>
                  </w:pPr>
                  <w:r>
                    <w:rPr>
                      <w:color w:val="231F20"/>
                    </w:rPr>
                    <w:t>They</w:t>
                  </w:r>
                  <w:r>
                    <w:rPr>
                      <w:color w:val="231F20"/>
                      <w:spacing w:val="-6"/>
                    </w:rPr>
                    <w:t xml:space="preserve"> </w:t>
                  </w:r>
                  <w:r>
                    <w:rPr>
                      <w:color w:val="231F20"/>
                    </w:rPr>
                    <w:t>note</w:t>
                  </w:r>
                  <w:r>
                    <w:rPr>
                      <w:color w:val="231F20"/>
                      <w:spacing w:val="-5"/>
                    </w:rPr>
                    <w:t xml:space="preserve"> </w:t>
                  </w:r>
                  <w:r>
                    <w:rPr>
                      <w:color w:val="231F20"/>
                    </w:rPr>
                    <w:t>down</w:t>
                  </w:r>
                  <w:r>
                    <w:rPr>
                      <w:color w:val="231F20"/>
                      <w:spacing w:val="-5"/>
                    </w:rPr>
                    <w:t xml:space="preserve"> </w:t>
                  </w:r>
                  <w:r>
                    <w:rPr>
                      <w:color w:val="231F20"/>
                    </w:rPr>
                    <w:t>five</w:t>
                  </w:r>
                  <w:r>
                    <w:rPr>
                      <w:color w:val="231F20"/>
                      <w:spacing w:val="-5"/>
                    </w:rPr>
                    <w:t xml:space="preserve"> </w:t>
                  </w:r>
                  <w:r>
                    <w:rPr>
                      <w:color w:val="231F20"/>
                    </w:rPr>
                    <w:t>sources</w:t>
                  </w:r>
                  <w:r>
                    <w:rPr>
                      <w:color w:val="231F20"/>
                      <w:spacing w:val="-5"/>
                    </w:rPr>
                    <w:t xml:space="preserve"> </w:t>
                  </w:r>
                  <w:r>
                    <w:rPr>
                      <w:color w:val="231F20"/>
                    </w:rPr>
                    <w:t>of</w:t>
                  </w:r>
                  <w:r>
                    <w:rPr>
                      <w:color w:val="231F20"/>
                      <w:spacing w:val="-6"/>
                    </w:rPr>
                    <w:t xml:space="preserve"> </w:t>
                  </w:r>
                  <w:r>
                    <w:rPr>
                      <w:color w:val="231F20"/>
                    </w:rPr>
                    <w:t>information</w:t>
                  </w:r>
                  <w:r>
                    <w:rPr>
                      <w:color w:val="231F20"/>
                      <w:spacing w:val="-6"/>
                    </w:rPr>
                    <w:t xml:space="preserve"> </w:t>
                  </w:r>
                  <w:r>
                    <w:rPr>
                      <w:color w:val="231F20"/>
                    </w:rPr>
                    <w:t>from</w:t>
                  </w:r>
                  <w:r>
                    <w:rPr>
                      <w:color w:val="231F20"/>
                      <w:spacing w:val="-6"/>
                    </w:rPr>
                    <w:t xml:space="preserve"> </w:t>
                  </w:r>
                  <w:r>
                    <w:rPr>
                      <w:color w:val="231F20"/>
                    </w:rPr>
                    <w:t>the</w:t>
                  </w:r>
                  <w:r>
                    <w:rPr>
                      <w:color w:val="231F20"/>
                      <w:spacing w:val="-5"/>
                    </w:rPr>
                    <w:t xml:space="preserve"> </w:t>
                  </w:r>
                  <w:r>
                    <w:rPr>
                      <w:color w:val="231F20"/>
                    </w:rPr>
                    <w:t>following</w:t>
                  </w:r>
                  <w:r>
                    <w:rPr>
                      <w:color w:val="231F20"/>
                      <w:spacing w:val="-5"/>
                    </w:rPr>
                    <w:t xml:space="preserve"> </w:t>
                  </w:r>
                  <w:r>
                    <w:rPr>
                      <w:color w:val="231F20"/>
                    </w:rPr>
                    <w:t>that</w:t>
                  </w:r>
                  <w:r>
                    <w:rPr>
                      <w:color w:val="231F20"/>
                      <w:spacing w:val="-6"/>
                    </w:rPr>
                    <w:t xml:space="preserve"> </w:t>
                  </w:r>
                  <w:r>
                    <w:rPr>
                      <w:color w:val="231F20"/>
                    </w:rPr>
                    <w:t>they</w:t>
                  </w:r>
                  <w:r>
                    <w:rPr>
                      <w:color w:val="231F20"/>
                      <w:spacing w:val="-5"/>
                    </w:rPr>
                    <w:t xml:space="preserve"> </w:t>
                  </w:r>
                  <w:r>
                    <w:rPr>
                      <w:color w:val="231F20"/>
                    </w:rPr>
                    <w:t>are</w:t>
                  </w:r>
                  <w:r>
                    <w:rPr>
                      <w:color w:val="231F20"/>
                      <w:spacing w:val="-5"/>
                    </w:rPr>
                    <w:t xml:space="preserve"> </w:t>
                  </w:r>
                  <w:r>
                    <w:rPr>
                      <w:color w:val="231F20"/>
                    </w:rPr>
                    <w:t>planning</w:t>
                  </w:r>
                  <w:r>
                    <w:rPr>
                      <w:color w:val="231F20"/>
                      <w:spacing w:val="-6"/>
                    </w:rPr>
                    <w:t xml:space="preserve"> </w:t>
                  </w:r>
                  <w:r>
                    <w:rPr>
                      <w:color w:val="231F20"/>
                    </w:rPr>
                    <w:t>to use to gather</w:t>
                  </w:r>
                  <w:r>
                    <w:rPr>
                      <w:color w:val="231F20"/>
                      <w:spacing w:val="-3"/>
                    </w:rPr>
                    <w:t xml:space="preserve"> </w:t>
                  </w:r>
                  <w:r>
                    <w:rPr>
                      <w:color w:val="231F20"/>
                    </w:rPr>
                    <w:t>information:</w:t>
                  </w:r>
                </w:p>
              </w:txbxContent>
            </v:textbox>
            <w10:wrap anchorx="page" anchory="page"/>
          </v:shape>
        </w:pict>
      </w:r>
      <w:r>
        <w:rPr>
          <w:noProof/>
        </w:rPr>
        <w:pict w14:anchorId="46BC2903">
          <v:shape id="_x0000_s2647" type="#_x0000_t202" alt="" style="position:absolute;margin-left:123.35pt;margin-top:637.1pt;width:7.45pt;height:47.5pt;z-index:-257543168;mso-wrap-style:square;mso-wrap-edited:f;mso-width-percent:0;mso-height-percent:0;mso-position-horizontal-relative:page;mso-position-vertical-relative:page;mso-width-percent:0;mso-height-percent:0;v-text-anchor:top" filled="f" stroked="f">
            <v:textbox inset="0,0,0,0">
              <w:txbxContent>
                <w:p w14:paraId="46BC2D8B" w14:textId="77777777" w:rsidR="00346727" w:rsidRDefault="00904B7D">
                  <w:pPr>
                    <w:pStyle w:val="BodyText"/>
                    <w:spacing w:before="20"/>
                    <w:ind w:left="20"/>
                  </w:pPr>
                  <w:r>
                    <w:rPr>
                      <w:color w:val="231F20"/>
                    </w:rPr>
                    <w:t>•</w:t>
                  </w:r>
                </w:p>
                <w:p w14:paraId="46BC2D8C" w14:textId="77777777" w:rsidR="00346727" w:rsidRDefault="00904B7D">
                  <w:pPr>
                    <w:pStyle w:val="BodyText"/>
                    <w:spacing w:before="52"/>
                    <w:ind w:left="20"/>
                  </w:pPr>
                  <w:r>
                    <w:rPr>
                      <w:color w:val="231F20"/>
                    </w:rPr>
                    <w:t>•</w:t>
                  </w:r>
                </w:p>
                <w:p w14:paraId="46BC2D8D" w14:textId="77777777" w:rsidR="00346727" w:rsidRDefault="00904B7D">
                  <w:pPr>
                    <w:pStyle w:val="BodyText"/>
                    <w:spacing w:before="52"/>
                    <w:ind w:left="20"/>
                  </w:pPr>
                  <w:r>
                    <w:rPr>
                      <w:color w:val="231F20"/>
                    </w:rPr>
                    <w:t>•</w:t>
                  </w:r>
                </w:p>
              </w:txbxContent>
            </v:textbox>
            <w10:wrap anchorx="page" anchory="page"/>
          </v:shape>
        </w:pict>
      </w:r>
      <w:r>
        <w:rPr>
          <w:noProof/>
        </w:rPr>
        <w:pict w14:anchorId="46BC2904">
          <v:shape id="_x0000_s2646" type="#_x0000_t202" alt="" style="position:absolute;margin-left:137.35pt;margin-top:637.1pt;width:128.75pt;height:47.5pt;z-index:-257542144;mso-wrap-style:square;mso-wrap-edited:f;mso-width-percent:0;mso-height-percent:0;mso-position-horizontal-relative:page;mso-position-vertical-relative:page;mso-width-percent:0;mso-height-percent:0;v-text-anchor:top" filled="f" stroked="f">
            <v:textbox inset="0,0,0,0">
              <w:txbxContent>
                <w:p w14:paraId="46BC2D8E" w14:textId="77777777" w:rsidR="00346727" w:rsidRDefault="00904B7D">
                  <w:pPr>
                    <w:pStyle w:val="BodyText"/>
                    <w:spacing w:before="20" w:line="285" w:lineRule="auto"/>
                    <w:ind w:left="20" w:right="9"/>
                  </w:pPr>
                  <w:r>
                    <w:rPr>
                      <w:color w:val="231F20"/>
                    </w:rPr>
                    <w:t>People they could interview Articles they could read Websites they could go</w:t>
                  </w:r>
                  <w:r>
                    <w:rPr>
                      <w:color w:val="231F20"/>
                      <w:spacing w:val="-30"/>
                    </w:rPr>
                    <w:t xml:space="preserve"> </w:t>
                  </w:r>
                  <w:r>
                    <w:rPr>
                      <w:color w:val="231F20"/>
                    </w:rPr>
                    <w:t>onto</w:t>
                  </w:r>
                </w:p>
              </w:txbxContent>
            </v:textbox>
            <w10:wrap anchorx="page" anchory="page"/>
          </v:shape>
        </w:pict>
      </w:r>
      <w:r>
        <w:rPr>
          <w:noProof/>
        </w:rPr>
        <w:pict w14:anchorId="46BC2905">
          <v:shape id="_x0000_s2645" type="#_x0000_t202" alt="" style="position:absolute;margin-left:107.35pt;margin-top:688.05pt;width:10.35pt;height:15.45pt;z-index:-257541120;mso-wrap-style:square;mso-wrap-edited:f;mso-width-percent:0;mso-height-percent:0;mso-position-horizontal-relative:page;mso-position-vertical-relative:page;mso-width-percent:0;mso-height-percent:0;v-text-anchor:top" filled="f" stroked="f">
            <v:textbox inset="0,0,0,0">
              <w:txbxContent>
                <w:p w14:paraId="46BC2D8F" w14:textId="77777777" w:rsidR="00346727" w:rsidRDefault="00904B7D">
                  <w:pPr>
                    <w:pStyle w:val="BodyText"/>
                    <w:spacing w:before="20"/>
                    <w:ind w:left="20"/>
                  </w:pPr>
                  <w:r>
                    <w:rPr>
                      <w:color w:val="231F20"/>
                    </w:rPr>
                    <w:t>2.</w:t>
                  </w:r>
                </w:p>
              </w:txbxContent>
            </v:textbox>
            <w10:wrap anchorx="page" anchory="page"/>
          </v:shape>
        </w:pict>
      </w:r>
      <w:r>
        <w:rPr>
          <w:noProof/>
        </w:rPr>
        <w:pict w14:anchorId="46BC2906">
          <v:shape id="_x0000_s2644" type="#_x0000_t202" alt="" style="position:absolute;margin-left:121.35pt;margin-top:688.05pt;width:410.4pt;height:15.45pt;z-index:-257540096;mso-wrap-style:square;mso-wrap-edited:f;mso-width-percent:0;mso-height-percent:0;mso-position-horizontal-relative:page;mso-position-vertical-relative:page;mso-width-percent:0;mso-height-percent:0;v-text-anchor:top" filled="f" stroked="f">
            <v:textbox inset="0,0,0,0">
              <w:txbxContent>
                <w:p w14:paraId="46BC2D90" w14:textId="77777777" w:rsidR="00346727" w:rsidRDefault="00904B7D">
                  <w:pPr>
                    <w:pStyle w:val="BodyText"/>
                    <w:spacing w:before="20"/>
                    <w:ind w:left="20"/>
                  </w:pPr>
                  <w:r>
                    <w:rPr>
                      <w:color w:val="231F20"/>
                    </w:rPr>
                    <w:t>They</w:t>
                  </w:r>
                  <w:r>
                    <w:rPr>
                      <w:color w:val="231F20"/>
                      <w:spacing w:val="-5"/>
                    </w:rPr>
                    <w:t xml:space="preserve"> </w:t>
                  </w:r>
                  <w:r>
                    <w:rPr>
                      <w:color w:val="231F20"/>
                    </w:rPr>
                    <w:t>identify</w:t>
                  </w:r>
                  <w:r>
                    <w:rPr>
                      <w:color w:val="231F20"/>
                      <w:spacing w:val="-4"/>
                    </w:rPr>
                    <w:t xml:space="preserve"> </w:t>
                  </w:r>
                  <w:r>
                    <w:rPr>
                      <w:color w:val="231F20"/>
                    </w:rPr>
                    <w:t>someone</w:t>
                  </w:r>
                  <w:r>
                    <w:rPr>
                      <w:color w:val="231F20"/>
                      <w:spacing w:val="-5"/>
                    </w:rPr>
                    <w:t xml:space="preserve"> </w:t>
                  </w:r>
                  <w:r>
                    <w:rPr>
                      <w:color w:val="231F20"/>
                    </w:rPr>
                    <w:t>who</w:t>
                  </w:r>
                  <w:r>
                    <w:rPr>
                      <w:color w:val="231F20"/>
                      <w:spacing w:val="-4"/>
                    </w:rPr>
                    <w:t xml:space="preserve"> </w:t>
                  </w:r>
                  <w:r>
                    <w:rPr>
                      <w:color w:val="231F20"/>
                    </w:rPr>
                    <w:t>might</w:t>
                  </w:r>
                  <w:r>
                    <w:rPr>
                      <w:color w:val="231F20"/>
                      <w:spacing w:val="-4"/>
                    </w:rPr>
                    <w:t xml:space="preserve"> </w:t>
                  </w:r>
                  <w:r>
                    <w:rPr>
                      <w:color w:val="231F20"/>
                    </w:rPr>
                    <w:t>help</w:t>
                  </w:r>
                  <w:r>
                    <w:rPr>
                      <w:color w:val="231F20"/>
                      <w:spacing w:val="-5"/>
                    </w:rPr>
                    <w:t xml:space="preserve"> </w:t>
                  </w:r>
                  <w:r>
                    <w:rPr>
                      <w:color w:val="231F20"/>
                    </w:rPr>
                    <w:t>them</w:t>
                  </w:r>
                  <w:r>
                    <w:rPr>
                      <w:color w:val="231F20"/>
                      <w:spacing w:val="-4"/>
                    </w:rPr>
                    <w:t xml:space="preserve"> </w:t>
                  </w:r>
                  <w:r>
                    <w:rPr>
                      <w:color w:val="231F20"/>
                    </w:rPr>
                    <w:t>if</w:t>
                  </w:r>
                  <w:r>
                    <w:rPr>
                      <w:color w:val="231F20"/>
                      <w:spacing w:val="-5"/>
                    </w:rPr>
                    <w:t xml:space="preserve"> </w:t>
                  </w:r>
                  <w:r>
                    <w:rPr>
                      <w:color w:val="231F20"/>
                    </w:rPr>
                    <w:t>they</w:t>
                  </w:r>
                  <w:r>
                    <w:rPr>
                      <w:color w:val="231F20"/>
                      <w:spacing w:val="-4"/>
                    </w:rPr>
                    <w:t xml:space="preserve"> </w:t>
                  </w:r>
                  <w:r>
                    <w:rPr>
                      <w:color w:val="231F20"/>
                    </w:rPr>
                    <w:t>need</w:t>
                  </w:r>
                  <w:r>
                    <w:rPr>
                      <w:color w:val="231F20"/>
                      <w:spacing w:val="-5"/>
                    </w:rPr>
                    <w:t xml:space="preserve"> </w:t>
                  </w:r>
                  <w:r>
                    <w:rPr>
                      <w:color w:val="231F20"/>
                    </w:rPr>
                    <w:t>information</w:t>
                  </w:r>
                  <w:r>
                    <w:rPr>
                      <w:color w:val="231F20"/>
                      <w:spacing w:val="-5"/>
                    </w:rPr>
                    <w:t xml:space="preserve"> </w:t>
                  </w:r>
                  <w:r>
                    <w:rPr>
                      <w:color w:val="231F20"/>
                    </w:rPr>
                    <w:t>whilst</w:t>
                  </w:r>
                  <w:r>
                    <w:rPr>
                      <w:color w:val="231F20"/>
                      <w:spacing w:val="-4"/>
                    </w:rPr>
                    <w:t xml:space="preserve"> </w:t>
                  </w:r>
                  <w:r>
                    <w:rPr>
                      <w:color w:val="231F20"/>
                    </w:rPr>
                    <w:t>stuck</w:t>
                  </w:r>
                  <w:r>
                    <w:rPr>
                      <w:color w:val="231F20"/>
                      <w:spacing w:val="-4"/>
                    </w:rPr>
                    <w:t xml:space="preserve"> </w:t>
                  </w:r>
                  <w:r>
                    <w:rPr>
                      <w:color w:val="231F20"/>
                    </w:rPr>
                    <w:t>at</w:t>
                  </w:r>
                  <w:r>
                    <w:rPr>
                      <w:color w:val="231F20"/>
                      <w:spacing w:val="-4"/>
                    </w:rPr>
                    <w:t xml:space="preserve"> </w:t>
                  </w:r>
                  <w:r>
                    <w:rPr>
                      <w:color w:val="231F20"/>
                    </w:rPr>
                    <w:t>home.</w:t>
                  </w:r>
                </w:p>
              </w:txbxContent>
            </v:textbox>
            <w10:wrap anchorx="page" anchory="page"/>
          </v:shape>
        </w:pict>
      </w:r>
      <w:r>
        <w:rPr>
          <w:noProof/>
        </w:rPr>
        <w:pict w14:anchorId="46BC2907">
          <v:shape id="_x0000_s2643" type="#_x0000_t202" alt="" style="position:absolute;margin-left:107.35pt;margin-top:721.6pt;width:209.6pt;height:17.9pt;z-index:-257539072;mso-wrap-style:square;mso-wrap-edited:f;mso-width-percent:0;mso-height-percent:0;mso-position-horizontal-relative:page;mso-position-vertical-relative:page;mso-width-percent:0;mso-height-percent:0;v-text-anchor:top" filled="f" stroked="f">
            <v:textbox inset="0,0,0,0">
              <w:txbxContent>
                <w:p w14:paraId="46BC2D91" w14:textId="77777777" w:rsidR="00346727" w:rsidRDefault="00904B7D">
                  <w:pPr>
                    <w:spacing w:before="20"/>
                    <w:ind w:left="20"/>
                    <w:rPr>
                      <w:b/>
                      <w:sz w:val="26"/>
                    </w:rPr>
                  </w:pPr>
                  <w:r>
                    <w:rPr>
                      <w:b/>
                      <w:color w:val="231F20"/>
                      <w:sz w:val="26"/>
                    </w:rPr>
                    <w:t>STEP 3: Making and showing evidence</w:t>
                  </w:r>
                </w:p>
              </w:txbxContent>
            </v:textbox>
            <w10:wrap anchorx="page" anchory="page"/>
          </v:shape>
        </w:pict>
      </w:r>
      <w:r>
        <w:rPr>
          <w:noProof/>
        </w:rPr>
        <w:pict w14:anchorId="46BC2908">
          <v:shape id="_x0000_s2642" type="#_x0000_t202" alt="" style="position:absolute;margin-left:107.35pt;margin-top:748.05pt;width:10.35pt;height:53.2pt;z-index:-257538048;mso-wrap-style:square;mso-wrap-edited:f;mso-width-percent:0;mso-height-percent:0;mso-position-horizontal-relative:page;mso-position-vertical-relative:page;mso-width-percent:0;mso-height-percent:0;v-text-anchor:top" filled="f" stroked="f">
            <v:textbox inset="0,0,0,0">
              <w:txbxContent>
                <w:p w14:paraId="46BC2D92" w14:textId="77777777" w:rsidR="00346727" w:rsidRDefault="00904B7D">
                  <w:pPr>
                    <w:pStyle w:val="BodyText"/>
                    <w:spacing w:before="20"/>
                    <w:ind w:left="20"/>
                  </w:pPr>
                  <w:r>
                    <w:rPr>
                      <w:color w:val="231F20"/>
                    </w:rPr>
                    <w:t>1.</w:t>
                  </w:r>
                </w:p>
                <w:p w14:paraId="46BC2D93" w14:textId="77777777" w:rsidR="00346727" w:rsidRDefault="00904B7D">
                  <w:pPr>
                    <w:pStyle w:val="BodyText"/>
                    <w:spacing w:before="109"/>
                    <w:ind w:left="20"/>
                  </w:pPr>
                  <w:r>
                    <w:rPr>
                      <w:color w:val="231F20"/>
                    </w:rPr>
                    <w:t>2.</w:t>
                  </w:r>
                </w:p>
                <w:p w14:paraId="46BC2D94" w14:textId="77777777" w:rsidR="00346727" w:rsidRDefault="00904B7D">
                  <w:pPr>
                    <w:pStyle w:val="BodyText"/>
                    <w:spacing w:before="108"/>
                    <w:ind w:left="20"/>
                  </w:pPr>
                  <w:r>
                    <w:rPr>
                      <w:color w:val="231F20"/>
                    </w:rPr>
                    <w:t>3.</w:t>
                  </w:r>
                </w:p>
              </w:txbxContent>
            </v:textbox>
            <w10:wrap anchorx="page" anchory="page"/>
          </v:shape>
        </w:pict>
      </w:r>
      <w:r>
        <w:rPr>
          <w:noProof/>
        </w:rPr>
        <w:pict w14:anchorId="46BC2909">
          <v:shape id="_x0000_s2641" type="#_x0000_t202" alt="" style="position:absolute;margin-left:121.35pt;margin-top:748.05pt;width:432.4pt;height:71.35pt;z-index:-257537024;mso-wrap-style:square;mso-wrap-edited:f;mso-width-percent:0;mso-height-percent:0;mso-position-horizontal-relative:page;mso-position-vertical-relative:page;mso-width-percent:0;mso-height-percent:0;v-text-anchor:top" filled="f" stroked="f">
            <v:textbox inset="0,0,0,0">
              <w:txbxContent>
                <w:p w14:paraId="46BC2D95" w14:textId="77777777" w:rsidR="00346727" w:rsidRDefault="00904B7D">
                  <w:pPr>
                    <w:pStyle w:val="BodyText"/>
                    <w:spacing w:before="20" w:line="338" w:lineRule="auto"/>
                    <w:ind w:left="20" w:right="3313"/>
                    <w:jc w:val="both"/>
                  </w:pPr>
                  <w:r>
                    <w:rPr>
                      <w:color w:val="231F20"/>
                    </w:rPr>
                    <w:t>What</w:t>
                  </w:r>
                  <w:r>
                    <w:rPr>
                      <w:color w:val="231F20"/>
                      <w:spacing w:val="-4"/>
                    </w:rPr>
                    <w:t xml:space="preserve"> </w:t>
                  </w:r>
                  <w:r>
                    <w:rPr>
                      <w:color w:val="231F20"/>
                    </w:rPr>
                    <w:t>equipment</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needed</w:t>
                  </w:r>
                  <w:r>
                    <w:rPr>
                      <w:color w:val="231F20"/>
                      <w:spacing w:val="-5"/>
                    </w:rPr>
                    <w:t xml:space="preserve"> </w:t>
                  </w:r>
                  <w:r>
                    <w:rPr>
                      <w:color w:val="231F20"/>
                    </w:rPr>
                    <w:t>to</w:t>
                  </w:r>
                  <w:r>
                    <w:rPr>
                      <w:color w:val="231F20"/>
                      <w:spacing w:val="-5"/>
                    </w:rPr>
                    <w:t xml:space="preserve"> </w:t>
                  </w:r>
                  <w:r>
                    <w:rPr>
                      <w:color w:val="231F20"/>
                    </w:rPr>
                    <w:t>create</w:t>
                  </w:r>
                  <w:r>
                    <w:rPr>
                      <w:color w:val="231F20"/>
                      <w:spacing w:val="-3"/>
                    </w:rPr>
                    <w:t xml:space="preserve"> </w:t>
                  </w:r>
                  <w:r>
                    <w:rPr>
                      <w:color w:val="231F20"/>
                    </w:rPr>
                    <w:t>the</w:t>
                  </w:r>
                  <w:r>
                    <w:rPr>
                      <w:color w:val="231F20"/>
                      <w:spacing w:val="-4"/>
                    </w:rPr>
                    <w:t xml:space="preserve"> </w:t>
                  </w:r>
                  <w:r>
                    <w:rPr>
                      <w:color w:val="231F20"/>
                    </w:rPr>
                    <w:t>project</w:t>
                  </w:r>
                  <w:r>
                    <w:rPr>
                      <w:color w:val="231F20"/>
                      <w:spacing w:val="-5"/>
                    </w:rPr>
                    <w:t xml:space="preserve"> </w:t>
                  </w:r>
                  <w:r>
                    <w:rPr>
                      <w:color w:val="231F20"/>
                    </w:rPr>
                    <w:t>item? Where</w:t>
                  </w:r>
                  <w:r>
                    <w:rPr>
                      <w:color w:val="231F20"/>
                      <w:spacing w:val="-5"/>
                    </w:rPr>
                    <w:t xml:space="preserve"> </w:t>
                  </w:r>
                  <w:r>
                    <w:rPr>
                      <w:color w:val="231F20"/>
                    </w:rPr>
                    <w:t>will</w:t>
                  </w:r>
                  <w:r>
                    <w:rPr>
                      <w:color w:val="231F20"/>
                      <w:spacing w:val="-5"/>
                    </w:rPr>
                    <w:t xml:space="preserve"> </w:t>
                  </w:r>
                  <w:r>
                    <w:rPr>
                      <w:color w:val="231F20"/>
                    </w:rPr>
                    <w:t>information</w:t>
                  </w:r>
                  <w:r>
                    <w:rPr>
                      <w:color w:val="231F20"/>
                      <w:spacing w:val="-6"/>
                    </w:rPr>
                    <w:t xml:space="preserve"> </w:t>
                  </w:r>
                  <w:r>
                    <w:rPr>
                      <w:color w:val="231F20"/>
                    </w:rPr>
                    <w:t>on</w:t>
                  </w:r>
                  <w:r>
                    <w:rPr>
                      <w:color w:val="231F20"/>
                      <w:spacing w:val="-6"/>
                    </w:rPr>
                    <w:t xml:space="preserve"> </w:t>
                  </w:r>
                  <w:r>
                    <w:rPr>
                      <w:color w:val="231F20"/>
                    </w:rPr>
                    <w:t>how</w:t>
                  </w:r>
                  <w:r>
                    <w:rPr>
                      <w:color w:val="231F20"/>
                      <w:spacing w:val="-4"/>
                    </w:rPr>
                    <w:t xml:space="preserve"> </w:t>
                  </w:r>
                  <w:r>
                    <w:rPr>
                      <w:color w:val="231F20"/>
                    </w:rPr>
                    <w:t>to</w:t>
                  </w:r>
                  <w:r>
                    <w:rPr>
                      <w:color w:val="231F20"/>
                      <w:spacing w:val="-6"/>
                    </w:rPr>
                    <w:t xml:space="preserve"> </w:t>
                  </w:r>
                  <w:r>
                    <w:rPr>
                      <w:color w:val="231F20"/>
                    </w:rPr>
                    <w:t>make</w:t>
                  </w:r>
                  <w:r>
                    <w:rPr>
                      <w:color w:val="231F20"/>
                      <w:spacing w:val="-5"/>
                    </w:rPr>
                    <w:t xml:space="preserve"> </w:t>
                  </w:r>
                  <w:r>
                    <w:rPr>
                      <w:color w:val="231F20"/>
                    </w:rPr>
                    <w:t>the</w:t>
                  </w:r>
                  <w:r>
                    <w:rPr>
                      <w:color w:val="231F20"/>
                      <w:spacing w:val="-5"/>
                    </w:rPr>
                    <w:t xml:space="preserve"> </w:t>
                  </w:r>
                  <w:r>
                    <w:rPr>
                      <w:color w:val="231F20"/>
                    </w:rPr>
                    <w:t>item</w:t>
                  </w:r>
                  <w:r>
                    <w:rPr>
                      <w:color w:val="231F20"/>
                      <w:spacing w:val="-5"/>
                    </w:rPr>
                    <w:t xml:space="preserve"> </w:t>
                  </w:r>
                  <w:r>
                    <w:rPr>
                      <w:color w:val="231F20"/>
                    </w:rPr>
                    <w:t>be</w:t>
                  </w:r>
                  <w:r>
                    <w:rPr>
                      <w:color w:val="231F20"/>
                      <w:spacing w:val="-5"/>
                    </w:rPr>
                    <w:t xml:space="preserve"> </w:t>
                  </w:r>
                  <w:r>
                    <w:rPr>
                      <w:color w:val="231F20"/>
                    </w:rPr>
                    <w:t xml:space="preserve">found? How many times did they try </w:t>
                  </w:r>
                  <w:r>
                    <w:rPr>
                      <w:color w:val="231F20"/>
                      <w:spacing w:val="-3"/>
                    </w:rPr>
                    <w:t xml:space="preserve">before </w:t>
                  </w:r>
                  <w:r>
                    <w:rPr>
                      <w:color w:val="231F20"/>
                    </w:rPr>
                    <w:t>they got it</w:t>
                  </w:r>
                  <w:r>
                    <w:rPr>
                      <w:color w:val="231F20"/>
                      <w:spacing w:val="-10"/>
                    </w:rPr>
                    <w:t xml:space="preserve"> </w:t>
                  </w:r>
                  <w:r>
                    <w:rPr>
                      <w:color w:val="231F20"/>
                    </w:rPr>
                    <w:t>right?</w:t>
                  </w:r>
                </w:p>
                <w:p w14:paraId="46BC2D96" w14:textId="77777777" w:rsidR="00346727" w:rsidRDefault="00904B7D">
                  <w:pPr>
                    <w:spacing w:before="31"/>
                    <w:ind w:left="5181"/>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46BC290A">
          <v:shape id="_x0000_s2640" type="#_x0000_t202" alt="" style="position:absolute;margin-left:27.35pt;margin-top:806.4pt;width:11.1pt;height:13pt;z-index:-257536000;mso-wrap-style:square;mso-wrap-edited:f;mso-width-percent:0;mso-height-percent:0;mso-position-horizontal-relative:page;mso-position-vertical-relative:page;mso-width-percent:0;mso-height-percent:0;v-text-anchor:top" filled="f" stroked="f">
            <v:textbox inset="0,0,0,0">
              <w:txbxContent>
                <w:p w14:paraId="46BC2D97" w14:textId="77777777" w:rsidR="00346727" w:rsidRDefault="00904B7D">
                  <w:pPr>
                    <w:spacing w:before="20"/>
                    <w:ind w:left="20"/>
                    <w:rPr>
                      <w:sz w:val="18"/>
                    </w:rPr>
                  </w:pPr>
                  <w:r>
                    <w:rPr>
                      <w:color w:val="231F20"/>
                      <w:sz w:val="18"/>
                    </w:rPr>
                    <w:t>10</w:t>
                  </w:r>
                </w:p>
              </w:txbxContent>
            </v:textbox>
            <w10:wrap anchorx="page" anchory="page"/>
          </v:shape>
        </w:pict>
      </w:r>
      <w:r>
        <w:rPr>
          <w:noProof/>
        </w:rPr>
        <w:pict w14:anchorId="46BC290B">
          <v:shape id="_x0000_s2639" type="#_x0000_t136" alt="" style="position:absolute;margin-left:464.1pt;margin-top:77.2pt;width:39.5pt;height:19.6pt;rotation:26;z-index:-257534976;mso-wrap-edited:f;mso-width-percent:0;mso-height-percent:0;mso-position-horizontal-relative:page;mso-position-vertical-relative:page;mso-width-percent:0;mso-height-percent:0" fillcolor="#231f20" stroked="f">
            <o:extrusion v:ext="view" autorotationcenter="t"/>
            <v:textpath style="font-family:&quot;Nanum Brush Script&quot;;font-size:19pt;v-text-kern:t;mso-text-shadow:auto" string="WHY?"/>
            <w10:wrap anchorx="page" anchory="page"/>
          </v:shape>
        </w:pict>
      </w:r>
      <w:r>
        <w:rPr>
          <w:noProof/>
        </w:rPr>
        <w:pict w14:anchorId="46BC290C">
          <v:shape id="_x0000_s2638" type="#_x0000_t136" alt="" style="position:absolute;margin-left:470.9pt;margin-top:163.5pt;width:49.85pt;height:19.6pt;rotation:333;z-index:-257533952;mso-wrap-edited:f;mso-width-percent:0;mso-height-percent:0;mso-position-horizontal-relative:page;mso-position-vertical-relative:page;mso-width-percent:0;mso-height-percent:0" fillcolor="#231f20" stroked="f">
            <o:extrusion v:ext="view" autorotationcenter="t"/>
            <v:textpath style="font-family:&quot;Nanum Brush Script&quot;;font-size:19pt;v-text-kern:t;mso-text-shadow:auto" string="WHAT?"/>
            <w10:wrap anchorx="page" anchory="page"/>
          </v:shape>
        </w:pict>
      </w:r>
      <w:r>
        <w:rPr>
          <w:noProof/>
        </w:rPr>
        <w:pict w14:anchorId="46BC290D">
          <v:shape id="_x0000_s2637" type="#_x0000_t136" alt="" style="position:absolute;margin-left:370.4pt;margin-top:77.15pt;width:38.5pt;height:19.6pt;rotation:341;z-index:-257532928;mso-wrap-edited:f;mso-width-percent:0;mso-height-percent:0;mso-position-horizontal-relative:page;mso-position-vertical-relative:page;mso-width-percent:0;mso-height-percent:0" fillcolor="#231f20" stroked="f">
            <o:extrusion v:ext="view" autorotationcenter="t"/>
            <v:textpath style="font-family:&quot;Nanum Brush Script&quot;;font-size:19pt;v-text-kern:t;mso-text-shadow:auto" string="WHO?"/>
            <w10:wrap anchorx="page" anchory="page"/>
          </v:shape>
        </w:pict>
      </w:r>
      <w:r>
        <w:rPr>
          <w:noProof/>
        </w:rPr>
        <w:pict w14:anchorId="46BC290E">
          <v:shape id="_x0000_s2636" type="#_x0000_t202" alt="" style="position:absolute;margin-left:344.05pt;margin-top:28.75pt;width:208.35pt;height:202.65pt;z-index:-257531904;mso-wrap-style:square;mso-wrap-edited:f;mso-width-percent:0;mso-height-percent:0;mso-position-horizontal-relative:page;mso-position-vertical-relative:page;mso-width-percent:0;mso-height-percent:0;v-text-anchor:top" filled="f" stroked="f">
            <v:textbox inset="0,0,0,0">
              <w:txbxContent>
                <w:p w14:paraId="46BC2D98" w14:textId="77777777" w:rsidR="00346727" w:rsidRDefault="00346727">
                  <w:pPr>
                    <w:pStyle w:val="BodyText"/>
                    <w:rPr>
                      <w:rFonts w:ascii="Times New Roman"/>
                      <w:sz w:val="17"/>
                    </w:rPr>
                  </w:pPr>
                </w:p>
              </w:txbxContent>
            </v:textbox>
            <w10:wrap anchorx="page" anchory="page"/>
          </v:shape>
        </w:pict>
      </w:r>
      <w:r>
        <w:rPr>
          <w:noProof/>
        </w:rPr>
        <w:pict w14:anchorId="46BC290F">
          <v:shape id="_x0000_s2635" type="#_x0000_t202" alt="" style="position:absolute;margin-left:347.85pt;margin-top:32.55pt;width:200.7pt;height:195pt;z-index:-257530880;mso-wrap-style:square;mso-wrap-edited:f;mso-width-percent:0;mso-height-percent:0;mso-position-horizontal-relative:page;mso-position-vertical-relative:page;mso-width-percent:0;mso-height-percent:0;v-text-anchor:top" filled="f" stroked="f">
            <v:textbox inset="0,0,0,0">
              <w:txbxContent>
                <w:p w14:paraId="46BC2D99" w14:textId="77777777" w:rsidR="00346727" w:rsidRDefault="00346727">
                  <w:pPr>
                    <w:pStyle w:val="BodyText"/>
                    <w:spacing w:before="0"/>
                    <w:ind w:left="0"/>
                    <w:rPr>
                      <w:rFonts w:ascii="Times New Roman"/>
                      <w:sz w:val="44"/>
                    </w:rPr>
                  </w:pPr>
                </w:p>
                <w:p w14:paraId="46BC2D9A" w14:textId="77777777" w:rsidR="00346727" w:rsidRDefault="00346727">
                  <w:pPr>
                    <w:pStyle w:val="BodyText"/>
                    <w:spacing w:before="0"/>
                    <w:ind w:left="0"/>
                    <w:rPr>
                      <w:rFonts w:ascii="Times New Roman"/>
                      <w:sz w:val="44"/>
                    </w:rPr>
                  </w:pPr>
                </w:p>
                <w:p w14:paraId="46BC2D9B" w14:textId="77777777" w:rsidR="00346727" w:rsidRDefault="00346727">
                  <w:pPr>
                    <w:pStyle w:val="BodyText"/>
                    <w:spacing w:before="0"/>
                    <w:ind w:left="0"/>
                    <w:rPr>
                      <w:rFonts w:ascii="Times New Roman"/>
                      <w:sz w:val="44"/>
                    </w:rPr>
                  </w:pPr>
                </w:p>
                <w:p w14:paraId="46BC2D9C" w14:textId="77777777" w:rsidR="00346727" w:rsidRDefault="00346727">
                  <w:pPr>
                    <w:pStyle w:val="BodyText"/>
                    <w:spacing w:before="0"/>
                    <w:ind w:left="0"/>
                    <w:rPr>
                      <w:rFonts w:ascii="Times New Roman"/>
                      <w:sz w:val="44"/>
                    </w:rPr>
                  </w:pPr>
                </w:p>
                <w:p w14:paraId="46BC2D9D" w14:textId="77777777" w:rsidR="00346727" w:rsidRDefault="00346727">
                  <w:pPr>
                    <w:pStyle w:val="BodyText"/>
                    <w:spacing w:before="9"/>
                    <w:ind w:left="0"/>
                    <w:rPr>
                      <w:rFonts w:ascii="Times New Roman"/>
                      <w:sz w:val="60"/>
                    </w:rPr>
                  </w:pPr>
                </w:p>
                <w:p w14:paraId="46BC2D9E" w14:textId="77777777" w:rsidR="00346727" w:rsidRDefault="00904B7D">
                  <w:pPr>
                    <w:ind w:left="907"/>
                    <w:rPr>
                      <w:rFonts w:ascii="Nanum Brush Script"/>
                      <w:sz w:val="39"/>
                    </w:rPr>
                  </w:pPr>
                  <w:r>
                    <w:rPr>
                      <w:rFonts w:ascii="Nanum Brush Script"/>
                      <w:color w:val="231F20"/>
                      <w:sz w:val="39"/>
                    </w:rPr>
                    <w:t>HOW?</w:t>
                  </w:r>
                </w:p>
                <w:p w14:paraId="46BC2D9F" w14:textId="77777777" w:rsidR="00346727" w:rsidRDefault="00346727">
                  <w:pPr>
                    <w:pStyle w:val="BodyText"/>
                    <w:rPr>
                      <w:rFonts w:ascii="Nanum Brush Script"/>
                      <w:sz w:val="17"/>
                    </w:rPr>
                  </w:pPr>
                </w:p>
              </w:txbxContent>
            </v:textbox>
            <w10:wrap anchorx="page" anchory="page"/>
          </v:shape>
        </w:pict>
      </w:r>
    </w:p>
    <w:p w14:paraId="46BC2779" w14:textId="77777777" w:rsidR="00346727" w:rsidRDefault="00346727">
      <w:pPr>
        <w:rPr>
          <w:sz w:val="2"/>
          <w:szCs w:val="2"/>
        </w:rPr>
        <w:sectPr w:rsidR="00346727">
          <w:pgSz w:w="11910" w:h="16840"/>
          <w:pgMar w:top="0" w:right="0" w:bottom="280" w:left="420" w:header="720" w:footer="720" w:gutter="0"/>
          <w:cols w:space="720"/>
        </w:sectPr>
      </w:pPr>
    </w:p>
    <w:p w14:paraId="46BC277A" w14:textId="77777777" w:rsidR="00346727" w:rsidRDefault="00904B7D">
      <w:pPr>
        <w:rPr>
          <w:sz w:val="2"/>
          <w:szCs w:val="2"/>
        </w:rPr>
      </w:pPr>
      <w:r>
        <w:rPr>
          <w:noProof/>
        </w:rPr>
        <w:lastRenderedPageBreak/>
        <w:pict w14:anchorId="46BC2910">
          <v:group id="_x0000_s2630" alt="" style="position:absolute;margin-left:42.5pt;margin-top:28.35pt;width:72.3pt;height:62.7pt;z-index:-257529856;mso-position-horizontal-relative:page;mso-position-vertical-relative:page" coordorigin="850,567" coordsize="1446,1254">
            <v:shape id="_x0000_s2634" alt="" style="position:absolute;left:1437;top:851;width:693;height:659" coordorigin="1438,852" coordsize="693,659" path="m1622,1510r9,-28l1639,1454r9,-27l1657,1400r-16,-8l1626,1384r-15,-7l1528,1321r-54,-63l1444,1187r-6,-72l1455,1044r39,-66l1576,906r100,-41l1761,852r83,2l1925,875r78,39l2066,966r45,69l2130,1101r,63l2113,1225r-35,57l1991,1359r-107,41l1814,1410r-24,2l1728,1437r-72,50l1632,1503r-3,2l1626,1507r-4,3xe" filled="f" strokecolor="#231e21" strokeweight="2pt">
              <v:path arrowok="t"/>
            </v:shape>
            <v:shape id="_x0000_s2633" type="#_x0000_t75" alt="" style="position:absolute;left:1525;top:900;width:508;height:403">
              <v:imagedata r:id="rId37" o:title=""/>
            </v:shape>
            <v:shape id="_x0000_s2632" alt="" style="position:absolute;left:850;top:566;width:1446;height:1254" coordorigin="850,567" coordsize="1446,1254" o:spt="100" adj="0,,0" path="m1344,793r-155,l1187,795,851,1294r-1,1l850,1438r5,4l1186,1442r,138l1183,1584r-1,5l1186,1593r,1l1187,1596r2,2l1190,1599r55,57l1305,1705r66,40l1441,1778r73,24l1591,1816r78,5l1752,1815r69,-13l1669,1802r-76,-5l1519,1783r-71,-23l1380,1729r-64,-40l1258,1641r-53,-55l1205,1427r-4,-4l869,1423r,-123l1198,812r150,l1348,797r-4,-4xm1821,586r-152,l1745,591r74,14l1889,627r66,30l2016,695r57,45l2123,790r45,57l2206,908r30,66l2258,1044r14,74l2277,1194r-5,76l2258,1343r-22,70l2206,1479r-38,62l2123,1597r-50,51l2016,1693r-61,37l1889,1761r-70,22l1745,1797r-76,5l1821,1802r11,-2l1909,1773r73,-36l2050,1692r63,-55l2167,1575r46,-68l2249,1434r26,-77l2291,1277r5,-83l2291,1111r-16,-80l2249,954r-36,-73l2167,813r-54,-62l2050,696r-68,-46l1909,614r-77,-26l1821,586xm1348,812r-19,l1329,1291r-13,4l1307,1307r,14l1309,1334r7,10l1326,1350r12,3l1351,1350r10,-6l1367,1334r-35,l1326,1328r,-13l1332,1309r38,l1370,1307r-9,-12l1348,1291r,-479xm1370,1309r-25,l1351,1315r,13l1345,1334r22,l1367,1334r3,-13l1370,1309xm1289,654r-6,1l1280,657r-39,82l1241,742r4,6l1248,749r3,l1252,749r86,-20l1340,727r1,-1l1268,726r21,-44l1343,682r5,-3l1311,679r-18,-23l1289,654xm1343,682r-54,l1315,715r-47,11l1341,726r1,-5l1342,717r-19,-23l1343,682xm1669,567r-76,5l1518,585r-72,23l1377,639r-66,40l1348,679r38,-23l1453,625r70,-21l1595,590r74,-4l1821,586r-69,-14l1669,567xe" fillcolor="#231e21" stroked="f">
              <v:stroke joinstyle="round"/>
              <v:formulas/>
              <v:path arrowok="t" o:connecttype="segments"/>
            </v:shape>
            <v:shape id="_x0000_s2631" type="#_x0000_t75" alt="" style="position:absolute;left:1012;top:1029;width:196;height:278">
              <v:imagedata r:id="rId38" o:title=""/>
            </v:shape>
            <w10:wrap anchorx="page" anchory="page"/>
          </v:group>
        </w:pict>
      </w:r>
      <w:r>
        <w:rPr>
          <w:noProof/>
        </w:rPr>
        <w:pict w14:anchorId="46BC2911">
          <v:group id="_x0000_s2625" alt="" style="position:absolute;margin-left:41.55pt;margin-top:130.15pt;width:70.3pt;height:62.6pt;z-index:-257528832;mso-position-horizontal-relative:page;mso-position-vertical-relative:page" coordorigin="831,2603" coordsize="1406,1252">
            <v:shape id="_x0000_s2629" alt="" style="position:absolute;left:1365;top:2898;width:728;height:659" coordorigin="1366,2899" coordsize="728,659" o:spt="100" adj="0,,0" path="m1733,2899r-7,l1367,3038r-1,2l1366,3408r1,2l1639,3522r86,35l1733,3557r87,-35l1744,3522r,l1715,3522r-4,-2l1708,3519,1397,3392r-3,-2l1394,3261r,-188l1394,3070r75,l1423,3051r-1,-1l1419,3048r26,-10l1726,2930r6,l1812,2930r-79,-31xm2093,3070r-28,l2065,3072r,3l2065,3388r-1,3l1750,3519r-2,1l1744,3522r76,l2092,3410r1,-2l2093,3070xm1689,3160r-76,l1616,3161r2,l1713,3200r2,2l1715,3517r,2l1715,3522r29,l1744,3204r1,-4l1805,3176r-78,l1699,3164r-10,-4xm1469,3070r-75,l1477,3104r10,4l1497,3111r5,3l1504,3117r,83l1504,3218r2,5l1610,3261r1,l1613,3261r,-101l1689,3160r-57,-24l1636,3135r2,-2l1738,3090r-218,l1469,3070xm2012,3007r-79,l2019,3040r18,7l2038,3048r2,1l2034,3051r-5,3l1733,3175r-6,1l1805,3176r254,-104l2065,3070r28,l2093,3040r-1,-2l2012,3007xm1812,2930r-80,l1755,2938r58,22l1815,2962r4,2l1641,3040r-116,50l1520,3090r218,l1857,3038r71,-30l1933,3007r79,l1812,2930xe" fillcolor="#231f20" stroked="f">
              <v:stroke joinstyle="round"/>
              <v:formulas/>
              <v:path arrowok="t" o:connecttype="segments"/>
            </v:shape>
            <v:shape id="_x0000_s2628" alt="" style="position:absolute;left:1393;top:2929;width:672;height:592" coordorigin="1394,2930" coordsize="672,592" o:spt="100" adj="0,,0" path="m1715,3202r-2,-2l1618,3161r-2,l1613,3160r,101l1611,3261r-1,l1534,3233r-28,-10l1504,3218r,-18l1504,3145r,-28l1502,3113r-5,-2l1487,3108r-10,-4l1394,3070r,2l1394,3074r,211l1394,3390r3,2l1708,3519r3,1l1715,3522r,-3l1715,3517r,-256l1715,3202t104,-238l1815,2962r-2,-2l1755,2938r-23,-8l1726,2930r-307,118l1422,3050r1,1l1520,3090r5,l1819,2964t221,85l2038,3048r-1,-1l1933,3007r-5,1l1638,3133r-2,2l1632,3136r67,28l1727,3176r6,-1l2029,3054r5,-3l2040,3049t25,339l2065,3329r,-122l2065,3075r,-2l2065,3070r-6,2l2040,3080r,267l2039,3358r-4,3l1800,3457r-3,1l1792,3460r,-10l1791,3442r2,-11l1797,3427r82,-33l1960,3361r37,-15l2040,3329r,9l2040,3347r,-267l2027,3085r,149l2020,3237r-4,2l2006,3241r-2,3l2004,3249r,57l2005,3322r-2,3l1997,3327r-11,5l1950,3346r,-80l1950,3260r-20,6l1929,3264r5,-8l1956,3226r10,-13l1974,3207r9,2l1998,3217r29,17l2027,3085r-118,48l1909,3288r-6,2l1898,3292r-10,2l1886,3298r,6l1886,3316r,54l1885,3373r-5,2l1868,3379r-36,15l1832,3319r,-5l1812,3319r-2,-2l1816,3310r25,-36l1853,3258r4,-2l1864,3260r10,7l1909,3288r,-155l1745,3200r-1,4l1744,3522r4,-2l1750,3519r146,-59l2064,3391r1,-3e" stroked="f">
              <v:stroke joinstyle="round"/>
              <v:formulas/>
              <v:path arrowok="t" o:connecttype="segments"/>
            </v:shape>
            <v:shape id="_x0000_s2627" type="#_x0000_t75" alt="" style="position:absolute;left:1791;top:3206;width:249;height:253">
              <v:imagedata r:id="rId39" o:title=""/>
            </v:shape>
            <v:shape id="_x0000_s2626" alt="" style="position:absolute;left:831;top:2603;width:1406;height:1252" coordorigin="831,2603" coordsize="1406,1252" o:spt="100" adj="0,,0" path="m1156,3631r-26,l1184,3689r61,50l1310,3779r71,34l1455,3837r76,14l1610,3855r83,-4l1763,3837r-153,l1533,3833r-75,-16l1386,3795r-69,-34l1253,3721r-59,-50l1156,3631xm1763,2621r-153,l1687,2625r73,14l1830,2663r66,30l1957,2731r57,44l2065,2825r44,56l2147,2943r30,66l2200,3079r14,74l2218,3229r-4,76l2200,3379r-23,70l2147,3515r-38,62l2065,3633r-51,50l1957,3727r-61,38l1830,3795r-70,24l1687,3833r-77,4l1763,3837r10,-2l1850,3809r73,-36l1991,3727r63,-54l2108,3611r46,-68l2190,3469r26,-76l2232,3311r5,-82l2232,3147r-16,-82l2190,2989r-36,-72l2108,2849r-54,-64l1991,2731r-68,-46l1850,2649r-77,-26l1763,2621xm999,3405r-163,l832,3411r-1,2l832,3417r15,46l867,3505r28,38l928,3575r38,24l1008,3617r46,12l1103,3633r18,l1130,3631r26,l1141,3615r-2,-2l1103,3613r-46,-4l1014,3599r-39,-16l940,3559r-29,-26l886,3501r-19,-36l854,3423r157,l1004,3409r-2,-2l999,3405xm1136,3611r-13,2l1139,3613r-3,-2xm1011,3423r-22,l999,3439r11,16l1023,3467r14,10l1053,3485r17,6l1087,3495r19,2l1131,3495r23,-8l1172,3477r-82,l1075,3473r-15,-6l1047,3461r-13,-10l1023,3439r-11,-14l1011,3423xm1179,3251r-45,l1152,3257r16,10l1184,3281r12,18l1205,3317r6,22l1213,3363r-2,24l1205,3409r-10,20l1181,3445r-16,14l1147,3469r-20,6l1106,3477r66,l1176,3475r19,-16l1211,3439r12,-24l1229,3391r3,-28l1230,3335r-7,-24l1212,3287r-14,-18l1179,3251xm1360,2825r-370,l987,2829r-95,436l895,3271r127,28l1026,3297r2,-2l1045,3279r-27,l913,3255r90,-410l1364,2845r,-16l1360,2825xm1114,3231r-13,l1075,3239r-13,6l1051,3251r-22,16l1018,3279r27,l1049,3275r11,-8l1071,3261r21,-8l1103,3251r76,l1159,3241r-21,-8l1114,3231xm1263,3113r-118,l1166,3115r21,6l1207,3127r,l1207,3131r2,12l1216,3153r10,6l1238,3163r12,-4l1260,3153r7,-10l1231,3143r-5,-6l1226,3125r5,-6l1267,3119r-4,-6xm1267,3119r-22,l1251,3125r,12l1245,3143r22,l1270,3131r-3,-12xm1364,2845r-19,l1345,2961r-245,l1096,2963r-33,148l1064,3115r5,4l1072,3121r12,-4l1092,3115r16,-2l1263,3113r-3,-4l1215,3109r-21,-6l1171,3097r-86,l1112,2979r248,l1364,2975r,-130xm1238,3099r-9,l1221,3103r-6,6l1260,3109r-10,-8l1238,3099xm1122,3093r-16,l1093,3095r-4,2l1171,3097r-49,-4xm1214,2703r-6,l1205,2705r-40,82l1166,2791r4,6l1177,2797r85,-20l1265,2775r-72,l1214,2731r49,l1269,2727r-34,l1217,2705r-3,-2xm1263,2731r-49,l1240,2763r-47,12l1265,2775r2,-6l1267,2765r-20,-24l1263,2731xm1610,2603r-81,4l1451,2623r-76,24l1303,2683r-68,44l1269,2727r44,-28l1382,2665r74,-24l1532,2627r78,-6l1763,2621r-70,-14l1610,2603xe" fillcolor="#231e21" stroked="f">
              <v:stroke joinstyle="round"/>
              <v:formulas/>
              <v:path arrowok="t" o:connecttype="segments"/>
            </v:shape>
            <w10:wrap anchorx="page" anchory="page"/>
          </v:group>
        </w:pict>
      </w:r>
      <w:r>
        <w:rPr>
          <w:noProof/>
        </w:rPr>
        <w:pict w14:anchorId="46BC2912">
          <v:group id="_x0000_s2619" alt="" style="position:absolute;margin-left:43.5pt;margin-top:215.45pt;width:68.35pt;height:62.7pt;z-index:-257527808;mso-position-horizontal-relative:page;mso-position-vertical-relative:page" coordorigin="870,4309" coordsize="1367,1254">
            <v:shape id="_x0000_s2624" alt="" style="position:absolute;left:1224;top:5008;width:842;height:289" coordorigin="1224,5009" coordsize="842,289" path="m1224,5068r83,-2l1386,5047r32,-11l1450,5026r32,-8l1515,5011r17,-2l1548,5009r78,25l1713,5072r60,33l1784,5139r-8,19l1768,5167r-9,5l1748,5174r-11,l1713,5169r-24,-5l1665,5159r-24,-5l1631,5151r-10,-2l1611,5146r-16,-4l1590,5145r-3,18l1597,5166r10,3l1616,5171r27,6l1670,5184r27,6l1724,5195r22,2l1766,5192r17,-11l1797,5163r6,-8l1811,5148r63,-19l1964,5108r56,-12l2026,5096r40,46l2063,5154r-52,37l1999,5197r-85,42l1825,5274r-81,22l1716,5297r-13,-1l1608,5273r-56,-14l1496,5245r-57,-13l1407,5225r-32,-4l1343,5220r-33,1l1291,5223r-19,3l1254,5229r-19,7l1232,5194r-3,-42l1227,5110r-3,-42xe" filled="f" strokecolor="#231f20" strokeweight="1pt">
              <v:path arrowok="t"/>
            </v:shape>
            <v:shape id="_x0000_s2623" type="#_x0000_t75" alt="" style="position:absolute;left:1601;top:4558;width:404;height:517">
              <v:imagedata r:id="rId40" o:title=""/>
            </v:shape>
            <v:rect id="_x0000_s2622" alt="" style="position:absolute;left:1181;top:4949;width:196;height:364" stroked="f"/>
            <v:shape id="_x0000_s2621" alt="" style="position:absolute;left:870;top:4308;width:1367;height:1254" coordorigin="870,4309" coordsize="1367,1254" o:spt="100" adj="0,,0" path="m1165,5348r-27,l1193,5403r59,47l1317,5490r69,31l1459,5544r75,14l1610,5563r83,-6l1762,5544r-152,l1536,5539r-73,-14l1392,5503r-67,-30l1262,5434r-58,-46l1165,5348xm1762,4328r-152,l1687,4333r73,13l1830,4369r66,30l1957,4437r57,44l2065,4532r44,57l2147,4650r30,66l2200,4786r14,73l2218,4936r-4,76l2200,5085r-23,70l2147,5221r-38,62l2065,5339r-51,51l1957,5434r-61,38l1830,5503r-70,22l1687,5539r-77,5l1762,5544r11,-3l1850,5515r73,-36l1991,5434r63,-55l2108,5317r46,-68l2190,5176r26,-77l2232,5018r5,-79l2237,4933r-5,-79l2232,4853r-16,-80l2190,4696r-36,-73l2108,4555r-54,-63l1991,4438r-68,-46l1850,4356r-77,-26l1762,4328xm1137,4521r-6,2l932,4914r-18,36l900,4980r-11,26l882,5027r-5,18l873,5064r-2,19l870,5101r5,47l889,5193r22,42l942,5273r39,33l1023,5330r48,14l1122,5349r6,l1133,5349r5,-1l1165,5348r-13,-13l1150,5331r-2,-1l1122,5330r-47,-5l1031,5312r-40,-21l956,5260r-29,-36l906,5186r-12,-42l890,5101r,-17l892,5067r3,-18l900,5032r7,-20l917,4987r14,-30l949,4923r193,-378l1185,4545r-48,-24xm1146,5329r-10,l1129,5330r19,l1146,5329xm1185,4545r-43,l1249,4599r-131,255l1118,4858r3,5l1124,4865r4,l1171,4869r40,12l1249,4900r33,28l1278,4933r-2,6l1276,4946r2,13l1285,4969r10,6l1307,4978r13,-3l1330,4969r6,-10l1301,4959r-6,-6l1295,4940r6,-6l1336,4934r-6,-10l1320,4917r-6,-1l1298,4916r-34,-28l1227,4866r-40,-13l1143,4846r129,-250l1272,4594r-2,-5l1269,4587r-84,-42xm1336,4934r-22,l1320,4940r,13l1314,4959r22,l1336,4959r3,-13l1336,4934r,xm1307,4915r-3,l1301,4915r-3,1l1314,4916r-7,-1xm1254,4377r-7,l1244,4379r-39,82l1205,4465r4,5l1212,4471r4,l1216,4471r86,-20l1304,4449r1,-1l1232,4448r21,-44l1318,4404r-40,l1257,4378r-3,-1xm1318,4404r-65,l1279,4437r-47,11l1305,4448r2,-5l1306,4439r-16,-20l1318,4404xm1610,4309r-87,6l1437,4333r-82,30l1278,4404r40,l1364,4380r79,-29l1526,4334r84,-6l1762,4328r-69,-14l1610,4309xe" fillcolor="#231e21" stroked="f">
              <v:stroke joinstyle="round"/>
              <v:formulas/>
              <v:path arrowok="t" o:connecttype="segments"/>
            </v:shape>
            <v:shape id="_x0000_s2620" type="#_x0000_t75" alt="" style="position:absolute;left:1013;top:4984;width:216;height:228">
              <v:imagedata r:id="rId41" o:title=""/>
            </v:shape>
            <w10:wrap anchorx="page" anchory="page"/>
          </v:group>
        </w:pict>
      </w:r>
      <w:r>
        <w:rPr>
          <w:noProof/>
        </w:rPr>
        <w:pict w14:anchorId="46BC2913">
          <v:group id="_x0000_s2615" alt="" style="position:absolute;margin-left:44.5pt;margin-top:358.25pt;width:66.4pt;height:62.7pt;z-index:-257526784;mso-position-horizontal-relative:page;mso-position-vertical-relative:page" coordorigin="890,7165" coordsize="1328,1254">
            <v:shape id="_x0000_s2618" alt="" style="position:absolute;left:890;top:7164;width:1328;height:1254" coordorigin="890,7165" coordsize="1328,1254" o:spt="100" adj="0,,0" path="m1413,7405r-19,l1394,7470r-293,714l1103,8190r5,2l1163,8250r60,50l1289,8342r71,33l1434,8399r77,15l1591,8419r82,-5l1743,8400r-152,l1514,8395r-75,-14l1367,8357r-68,-32l1235,8285r-59,-49l1123,8180r290,-705l1413,7473r,-68xm1743,7184r-152,l1667,7189r73,14l1810,7225r66,30l1938,7293r56,45l2045,7388r45,57l2127,7506r31,66l2180,7642r14,74l2199,7792r-5,76l2180,7941r-22,70l2127,8077r-37,62l2045,8195r-51,51l1938,8291r-62,37l1810,8359r-70,22l1667,8395r-76,5l1743,8400r11,-2l1831,8371r73,-35l1972,8290r62,-55l2089,8173r45,-68l2170,8032r26,-77l2212,7875r6,-83l2212,7709r-16,-80l2170,7552r-36,-73l2089,7411r-55,-62l1972,7294r-68,-46l1831,7212r-77,-26l1743,7184xm1001,8042r-1,l987,8045r-10,7l971,8062r-3,12l971,8086r6,10l987,8103r13,2l1012,8103r10,-7l1029,8086r-36,l987,8081r,-14l993,8062r37,l1027,8056r-6,-5l1024,8043r-21,l1002,8043r-1,-1xm1030,8062r-23,l1012,8067r,14l1007,8086r22,l1029,8086r2,-12l1031,8065r-1,-3xm1409,7386r-515,l890,7390r,148l894,7542r317,l1003,8043r21,l1235,7533r,-3l1231,7525r-3,-2l909,7523r,-118l1413,7405r,-15l1409,7386xm1224,7243r-6,1l1215,7246r-40,81l1176,7331r4,6l1183,7338r3,l1187,7338r85,-20l1275,7316r,-2l1203,7314r21,-43l1280,7271r5,-3l1246,7268r-19,-24l1224,7243xm1280,7271r-56,l1250,7304r-47,10l1275,7314r2,-5l1277,7306r-19,-23l1280,7271xm1591,7165r-74,4l1446,7182r-70,21l1310,7231r-64,37l1285,7268r50,-28l1417,7209r85,-19l1591,7184r152,l1673,7170r-82,-5xe" fillcolor="#231e21" stroked="f">
              <v:stroke joinstyle="round"/>
              <v:formulas/>
              <v:path arrowok="t" o:connecttype="segments"/>
            </v:shape>
            <v:shape id="_x0000_s2617" alt="" style="position:absolute;left:1481;top:7447;width:563;height:679" coordorigin="1482,7447" coordsize="563,679" o:spt="100" adj="0,,0" path="m1747,7447r-62,7l1622,7477r-57,38l1523,7564r-28,58l1482,7690r,50l1482,7746r12,52l1517,7846r34,45l1552,7893r2,3l1554,7899r,16l1554,7938r,53l1555,8096r,26l1560,8126r277,l1843,8121r,-29l1589,8092r,-182l1589,7886r-4,-9l1577,7867r-41,-60l1516,7740r3,-71l1543,7600r38,-51l1634,7510r64,-23l1770,7485r102,l1872,7485r-62,-27l1747,7447xm1814,8008r-6,6l1808,8092r35,l1843,8048r,-3l1843,8043r50,l1921,8038r24,-15l1957,8009r-67,l1859,8008r-45,xm1888,8043r-45,l1881,8043r7,xm1988,7679r-19,8l1966,7696r14,50l2003,7828r3,10l2009,7849r-60,l1942,7856r-3,103l1935,7979r-11,16l1909,8005r-19,4l1957,8009r6,-8l1972,7973r1,-12l1974,7950r,-16l1975,7926r,-42l2012,7883r16,-3l2039,7872r5,-13l2043,7843r-5,-20l2032,7803r-6,-20l2020,7763r-5,-17l2006,7712r-5,-17l1998,7684r-10,-5xm2008,7884r-20,l2000,7884r8,xm1872,7485r-102,l1844,7509r5,3l1854,7515r18,8l1883,7514r,-21l1878,7488r-6,-3xe" fillcolor="#231f20" stroked="f">
              <v:stroke joinstyle="round"/>
              <v:formulas/>
              <v:path arrowok="t" o:connecttype="segments"/>
            </v:shape>
            <v:shape id="_x0000_s2616" type="#_x0000_t75" alt="" style="position:absolute;left:1778;top:7556;width:303;height:143">
              <v:imagedata r:id="rId42" o:title=""/>
            </v:shape>
            <w10:wrap anchorx="page" anchory="page"/>
          </v:group>
        </w:pict>
      </w:r>
      <w:r>
        <w:rPr>
          <w:noProof/>
        </w:rPr>
        <w:pict w14:anchorId="46BC2914">
          <v:shape id="_x0000_s2614" type="#_x0000_t202" alt="" style="position:absolute;margin-left:121.5pt;margin-top:24.7pt;width:290.1pt;height:17.9pt;z-index:-257525760;mso-wrap-style:square;mso-wrap-edited:f;mso-width-percent:0;mso-height-percent:0;mso-position-horizontal-relative:page;mso-position-vertical-relative:page;mso-width-percent:0;mso-height-percent:0;v-text-anchor:top" filled="f" stroked="f">
            <v:textbox inset="0,0,0,0">
              <w:txbxContent>
                <w:p w14:paraId="46BC2DA0" w14:textId="77777777" w:rsidR="00346727" w:rsidRDefault="00904B7D">
                  <w:pPr>
                    <w:spacing w:before="20"/>
                    <w:ind w:left="20"/>
                    <w:rPr>
                      <w:b/>
                      <w:sz w:val="26"/>
                    </w:rPr>
                  </w:pPr>
                  <w:r>
                    <w:rPr>
                      <w:b/>
                      <w:color w:val="231F20"/>
                      <w:sz w:val="26"/>
                    </w:rPr>
                    <w:t>STEP 4: Getting feedback and changing if you need to</w:t>
                  </w:r>
                </w:p>
              </w:txbxContent>
            </v:textbox>
            <w10:wrap anchorx="page" anchory="page"/>
          </v:shape>
        </w:pict>
      </w:r>
      <w:r>
        <w:rPr>
          <w:noProof/>
        </w:rPr>
        <w:pict w14:anchorId="46BC2915">
          <v:shape id="_x0000_s2613" type="#_x0000_t202" alt="" style="position:absolute;margin-left:121.5pt;margin-top:51.15pt;width:10.35pt;height:53.2pt;z-index:-257524736;mso-wrap-style:square;mso-wrap-edited:f;mso-width-percent:0;mso-height-percent:0;mso-position-horizontal-relative:page;mso-position-vertical-relative:page;mso-width-percent:0;mso-height-percent:0;v-text-anchor:top" filled="f" stroked="f">
            <v:textbox inset="0,0,0,0">
              <w:txbxContent>
                <w:p w14:paraId="46BC2DA1" w14:textId="77777777" w:rsidR="00346727" w:rsidRDefault="00904B7D">
                  <w:pPr>
                    <w:pStyle w:val="BodyText"/>
                    <w:spacing w:before="20"/>
                    <w:ind w:left="20"/>
                  </w:pPr>
                  <w:r>
                    <w:rPr>
                      <w:color w:val="231F20"/>
                    </w:rPr>
                    <w:t>1.</w:t>
                  </w:r>
                </w:p>
                <w:p w14:paraId="46BC2DA2" w14:textId="77777777" w:rsidR="00346727" w:rsidRDefault="00904B7D">
                  <w:pPr>
                    <w:pStyle w:val="BodyText"/>
                    <w:spacing w:before="109"/>
                    <w:ind w:left="20"/>
                  </w:pPr>
                  <w:r>
                    <w:rPr>
                      <w:color w:val="231F20"/>
                    </w:rPr>
                    <w:t>2.</w:t>
                  </w:r>
                </w:p>
                <w:p w14:paraId="46BC2DA3" w14:textId="77777777" w:rsidR="00346727" w:rsidRDefault="00904B7D">
                  <w:pPr>
                    <w:pStyle w:val="BodyText"/>
                    <w:spacing w:before="108"/>
                    <w:ind w:left="20"/>
                  </w:pPr>
                  <w:r>
                    <w:rPr>
                      <w:color w:val="231F20"/>
                    </w:rPr>
                    <w:t>3.</w:t>
                  </w:r>
                </w:p>
              </w:txbxContent>
            </v:textbox>
            <w10:wrap anchorx="page" anchory="page"/>
          </v:shape>
        </w:pict>
      </w:r>
      <w:r>
        <w:rPr>
          <w:noProof/>
        </w:rPr>
        <w:pict w14:anchorId="46BC2916">
          <v:shape id="_x0000_s2612" type="#_x0000_t202" alt="" style="position:absolute;margin-left:135.5pt;margin-top:51.15pt;width:356.35pt;height:53.2pt;z-index:-257523712;mso-wrap-style:square;mso-wrap-edited:f;mso-width-percent:0;mso-height-percent:0;mso-position-horizontal-relative:page;mso-position-vertical-relative:page;mso-width-percent:0;mso-height-percent:0;v-text-anchor:top" filled="f" stroked="f">
            <v:textbox inset="0,0,0,0">
              <w:txbxContent>
                <w:p w14:paraId="46BC2DA4" w14:textId="77777777" w:rsidR="00346727" w:rsidRDefault="00904B7D">
                  <w:pPr>
                    <w:pStyle w:val="BodyText"/>
                    <w:spacing w:before="20" w:line="338" w:lineRule="auto"/>
                    <w:ind w:left="20"/>
                  </w:pPr>
                  <w:r>
                    <w:rPr>
                      <w:color w:val="231F20"/>
                    </w:rPr>
                    <w:t>Learners</w:t>
                  </w:r>
                  <w:r>
                    <w:rPr>
                      <w:color w:val="231F20"/>
                      <w:spacing w:val="-7"/>
                    </w:rPr>
                    <w:t xml:space="preserve"> </w:t>
                  </w:r>
                  <w:r>
                    <w:rPr>
                      <w:color w:val="231F20"/>
                    </w:rPr>
                    <w:t>get</w:t>
                  </w:r>
                  <w:r>
                    <w:rPr>
                      <w:color w:val="231F20"/>
                      <w:spacing w:val="-6"/>
                    </w:rPr>
                    <w:t xml:space="preserve"> </w:t>
                  </w:r>
                  <w:r>
                    <w:rPr>
                      <w:color w:val="231F20"/>
                    </w:rPr>
                    <w:t>feedback</w:t>
                  </w:r>
                  <w:r>
                    <w:rPr>
                      <w:color w:val="231F20"/>
                      <w:spacing w:val="-5"/>
                    </w:rPr>
                    <w:t xml:space="preserve"> </w:t>
                  </w:r>
                  <w:r>
                    <w:rPr>
                      <w:color w:val="231F20"/>
                    </w:rPr>
                    <w:t>from</w:t>
                  </w:r>
                  <w:r>
                    <w:rPr>
                      <w:color w:val="231F20"/>
                      <w:spacing w:val="-7"/>
                    </w:rPr>
                    <w:t xml:space="preserve"> </w:t>
                  </w:r>
                  <w:r>
                    <w:rPr>
                      <w:color w:val="231F20"/>
                    </w:rPr>
                    <w:t>their</w:t>
                  </w:r>
                  <w:r>
                    <w:rPr>
                      <w:color w:val="231F20"/>
                      <w:spacing w:val="-5"/>
                    </w:rPr>
                    <w:t xml:space="preserve"> </w:t>
                  </w:r>
                  <w:r>
                    <w:rPr>
                      <w:color w:val="231F20"/>
                    </w:rPr>
                    <w:t>buddy-guard,</w:t>
                  </w:r>
                  <w:r>
                    <w:rPr>
                      <w:color w:val="231F20"/>
                      <w:spacing w:val="-7"/>
                    </w:rPr>
                    <w:t xml:space="preserve"> </w:t>
                  </w:r>
                  <w:r>
                    <w:rPr>
                      <w:color w:val="231F20"/>
                    </w:rPr>
                    <w:t>parents</w:t>
                  </w:r>
                  <w:r>
                    <w:rPr>
                      <w:color w:val="231F20"/>
                      <w:spacing w:val="-5"/>
                    </w:rPr>
                    <w:t xml:space="preserve"> </w:t>
                  </w:r>
                  <w:r>
                    <w:rPr>
                      <w:color w:val="231F20"/>
                    </w:rPr>
                    <w:t>or</w:t>
                  </w:r>
                  <w:r>
                    <w:rPr>
                      <w:color w:val="231F20"/>
                      <w:spacing w:val="-7"/>
                    </w:rPr>
                    <w:t xml:space="preserve"> </w:t>
                  </w:r>
                  <w:r>
                    <w:rPr>
                      <w:color w:val="231F20"/>
                    </w:rPr>
                    <w:t>caregivers</w:t>
                  </w:r>
                  <w:r>
                    <w:rPr>
                      <w:color w:val="231F20"/>
                      <w:spacing w:val="-6"/>
                    </w:rPr>
                    <w:t xml:space="preserve"> </w:t>
                  </w:r>
                  <w:r>
                    <w:rPr>
                      <w:color w:val="231F20"/>
                    </w:rPr>
                    <w:t>or</w:t>
                  </w:r>
                  <w:r>
                    <w:rPr>
                      <w:color w:val="231F20"/>
                      <w:spacing w:val="-6"/>
                    </w:rPr>
                    <w:t xml:space="preserve"> </w:t>
                  </w:r>
                  <w:r>
                    <w:rPr>
                      <w:color w:val="231F20"/>
                      <w:spacing w:val="-4"/>
                    </w:rPr>
                    <w:t xml:space="preserve">teacher. </w:t>
                  </w:r>
                  <w:r>
                    <w:rPr>
                      <w:color w:val="231F20"/>
                    </w:rPr>
                    <w:t>They use information they have gathered to improve their</w:t>
                  </w:r>
                  <w:r>
                    <w:rPr>
                      <w:color w:val="231F20"/>
                      <w:spacing w:val="-23"/>
                    </w:rPr>
                    <w:t xml:space="preserve"> </w:t>
                  </w:r>
                  <w:r>
                    <w:rPr>
                      <w:color w:val="231F20"/>
                    </w:rPr>
                    <w:t>product.</w:t>
                  </w:r>
                </w:p>
                <w:p w14:paraId="46BC2DA5" w14:textId="77777777" w:rsidR="00346727" w:rsidRDefault="00904B7D">
                  <w:pPr>
                    <w:pStyle w:val="BodyText"/>
                    <w:spacing w:before="0" w:line="266" w:lineRule="exact"/>
                    <w:ind w:left="20"/>
                  </w:pPr>
                  <w:r>
                    <w:rPr>
                      <w:color w:val="231F20"/>
                    </w:rPr>
                    <w:t>They note what they changed, when they made changes and why.</w:t>
                  </w:r>
                </w:p>
              </w:txbxContent>
            </v:textbox>
            <w10:wrap anchorx="page" anchory="page"/>
          </v:shape>
        </w:pict>
      </w:r>
      <w:r>
        <w:rPr>
          <w:noProof/>
        </w:rPr>
        <w:pict w14:anchorId="46BC2917">
          <v:shape id="_x0000_s2611" type="#_x0000_t202" alt="" style="position:absolute;margin-left:121.5pt;margin-top:130.95pt;width:433.7pt;height:55.1pt;z-index:-257522688;mso-wrap-style:square;mso-wrap-edited:f;mso-width-percent:0;mso-height-percent:0;mso-position-horizontal-relative:page;mso-position-vertical-relative:page;mso-width-percent:0;mso-height-percent:0;v-text-anchor:top" filled="f" stroked="f">
            <v:textbox inset="0,0,0,0">
              <w:txbxContent>
                <w:p w14:paraId="46BC2DA6" w14:textId="77777777" w:rsidR="00346727" w:rsidRDefault="00904B7D">
                  <w:pPr>
                    <w:spacing w:before="20"/>
                    <w:ind w:left="20"/>
                    <w:rPr>
                      <w:b/>
                      <w:sz w:val="26"/>
                    </w:rPr>
                  </w:pPr>
                  <w:r>
                    <w:rPr>
                      <w:b/>
                      <w:color w:val="231F20"/>
                      <w:sz w:val="26"/>
                    </w:rPr>
                    <w:t>STEP 5: Finishing off the project</w:t>
                  </w:r>
                </w:p>
                <w:p w14:paraId="46BC2DA7" w14:textId="77777777" w:rsidR="00346727" w:rsidRDefault="00904B7D">
                  <w:pPr>
                    <w:pStyle w:val="BodyText"/>
                    <w:spacing w:before="215" w:line="235" w:lineRule="auto"/>
                    <w:ind w:left="20"/>
                  </w:pPr>
                  <w:r>
                    <w:rPr>
                      <w:color w:val="231F20"/>
                    </w:rPr>
                    <w:t>Using</w:t>
                  </w:r>
                  <w:r>
                    <w:rPr>
                      <w:color w:val="231F20"/>
                      <w:spacing w:val="-5"/>
                    </w:rPr>
                    <w:t xml:space="preserve"> </w:t>
                  </w:r>
                  <w:r>
                    <w:rPr>
                      <w:color w:val="231F20"/>
                    </w:rPr>
                    <w:t>all</w:t>
                  </w:r>
                  <w:r>
                    <w:rPr>
                      <w:color w:val="231F20"/>
                      <w:spacing w:val="-5"/>
                    </w:rPr>
                    <w:t xml:space="preserve"> </w:t>
                  </w:r>
                  <w:r>
                    <w:rPr>
                      <w:color w:val="231F20"/>
                    </w:rPr>
                    <w:t>the</w:t>
                  </w:r>
                  <w:r>
                    <w:rPr>
                      <w:color w:val="231F20"/>
                      <w:spacing w:val="-4"/>
                    </w:rPr>
                    <w:t xml:space="preserve"> </w:t>
                  </w:r>
                  <w:r>
                    <w:rPr>
                      <w:color w:val="231F20"/>
                    </w:rPr>
                    <w:t>feedback</w:t>
                  </w:r>
                  <w:r>
                    <w:rPr>
                      <w:color w:val="231F20"/>
                      <w:spacing w:val="-5"/>
                    </w:rPr>
                    <w:t xml:space="preserve"> </w:t>
                  </w:r>
                  <w:r>
                    <w:rPr>
                      <w:color w:val="231F20"/>
                    </w:rPr>
                    <w:t>and</w:t>
                  </w:r>
                  <w:r>
                    <w:rPr>
                      <w:color w:val="231F20"/>
                      <w:spacing w:val="-5"/>
                    </w:rPr>
                    <w:t xml:space="preserve"> </w:t>
                  </w:r>
                  <w:r>
                    <w:rPr>
                      <w:color w:val="231F20"/>
                    </w:rPr>
                    <w:t>what</w:t>
                  </w:r>
                  <w:r>
                    <w:rPr>
                      <w:color w:val="231F20"/>
                      <w:spacing w:val="-5"/>
                    </w:rPr>
                    <w:t xml:space="preserve"> </w:t>
                  </w:r>
                  <w:r>
                    <w:rPr>
                      <w:color w:val="231F20"/>
                    </w:rPr>
                    <w:t>was</w:t>
                  </w:r>
                  <w:r>
                    <w:rPr>
                      <w:color w:val="231F20"/>
                      <w:spacing w:val="-5"/>
                    </w:rPr>
                    <w:t xml:space="preserve"> </w:t>
                  </w:r>
                  <w:r>
                    <w:rPr>
                      <w:color w:val="231F20"/>
                    </w:rPr>
                    <w:t>learned</w:t>
                  </w:r>
                  <w:r>
                    <w:rPr>
                      <w:color w:val="231F20"/>
                      <w:spacing w:val="-5"/>
                    </w:rPr>
                    <w:t xml:space="preserve"> </w:t>
                  </w:r>
                  <w:r>
                    <w:rPr>
                      <w:color w:val="231F20"/>
                    </w:rPr>
                    <w:t>after</w:t>
                  </w:r>
                  <w:r>
                    <w:rPr>
                      <w:color w:val="231F20"/>
                      <w:spacing w:val="-4"/>
                    </w:rPr>
                    <w:t xml:space="preserve"> </w:t>
                  </w:r>
                  <w:r>
                    <w:rPr>
                      <w:color w:val="231F20"/>
                    </w:rPr>
                    <w:t>trying</w:t>
                  </w:r>
                  <w:r>
                    <w:rPr>
                      <w:color w:val="231F20"/>
                      <w:spacing w:val="-5"/>
                    </w:rPr>
                    <w:t xml:space="preserve"> </w:t>
                  </w:r>
                  <w:r>
                    <w:rPr>
                      <w:color w:val="231F20"/>
                    </w:rPr>
                    <w:t>to</w:t>
                  </w:r>
                  <w:r>
                    <w:rPr>
                      <w:color w:val="231F20"/>
                      <w:spacing w:val="-5"/>
                    </w:rPr>
                    <w:t xml:space="preserve"> </w:t>
                  </w:r>
                  <w:r>
                    <w:rPr>
                      <w:color w:val="231F20"/>
                    </w:rPr>
                    <w:t>improve</w:t>
                  </w:r>
                  <w:r>
                    <w:rPr>
                      <w:color w:val="231F20"/>
                      <w:spacing w:val="-4"/>
                    </w:rPr>
                    <w:t xml:space="preserve"> </w:t>
                  </w:r>
                  <w:r>
                    <w:rPr>
                      <w:color w:val="231F20"/>
                    </w:rPr>
                    <w:t>their</w:t>
                  </w:r>
                  <w:r>
                    <w:rPr>
                      <w:color w:val="231F20"/>
                      <w:spacing w:val="-5"/>
                    </w:rPr>
                    <w:t xml:space="preserve"> </w:t>
                  </w:r>
                  <w:r>
                    <w:rPr>
                      <w:color w:val="231F20"/>
                    </w:rPr>
                    <w:t>product,</w:t>
                  </w:r>
                  <w:r>
                    <w:rPr>
                      <w:color w:val="231F20"/>
                      <w:spacing w:val="-5"/>
                    </w:rPr>
                    <w:t xml:space="preserve"> </w:t>
                  </w:r>
                  <w:r>
                    <w:rPr>
                      <w:color w:val="231F20"/>
                    </w:rPr>
                    <w:t>learners</w:t>
                  </w:r>
                  <w:r>
                    <w:rPr>
                      <w:color w:val="231F20"/>
                      <w:spacing w:val="-5"/>
                    </w:rPr>
                    <w:t xml:space="preserve"> </w:t>
                  </w:r>
                  <w:r>
                    <w:rPr>
                      <w:color w:val="231F20"/>
                    </w:rPr>
                    <w:t>finish off their project item and the writing that goes with</w:t>
                  </w:r>
                  <w:r>
                    <w:rPr>
                      <w:color w:val="231F20"/>
                      <w:spacing w:val="-8"/>
                    </w:rPr>
                    <w:t xml:space="preserve"> </w:t>
                  </w:r>
                  <w:r>
                    <w:rPr>
                      <w:color w:val="231F20"/>
                    </w:rPr>
                    <w:t>it.</w:t>
                  </w:r>
                </w:p>
              </w:txbxContent>
            </v:textbox>
            <w10:wrap anchorx="page" anchory="page"/>
          </v:shape>
        </w:pict>
      </w:r>
      <w:r>
        <w:rPr>
          <w:noProof/>
        </w:rPr>
        <w:pict w14:anchorId="46BC2918">
          <v:shape id="_x0000_s2610" type="#_x0000_t202" alt="" style="position:absolute;margin-left:121.5pt;margin-top:215.45pt;width:179.3pt;height:17.9pt;z-index:-257521664;mso-wrap-style:square;mso-wrap-edited:f;mso-width-percent:0;mso-height-percent:0;mso-position-horizontal-relative:page;mso-position-vertical-relative:page;mso-width-percent:0;mso-height-percent:0;v-text-anchor:top" filled="f" stroked="f">
            <v:textbox inset="0,0,0,0">
              <w:txbxContent>
                <w:p w14:paraId="46BC2DA8" w14:textId="77777777" w:rsidR="00346727" w:rsidRDefault="00904B7D">
                  <w:pPr>
                    <w:spacing w:before="20"/>
                    <w:ind w:left="20"/>
                    <w:rPr>
                      <w:b/>
                      <w:sz w:val="26"/>
                    </w:rPr>
                  </w:pPr>
                  <w:r>
                    <w:rPr>
                      <w:b/>
                      <w:color w:val="231F20"/>
                      <w:sz w:val="26"/>
                    </w:rPr>
                    <w:t>STEP 6: Showing off your project</w:t>
                  </w:r>
                </w:p>
              </w:txbxContent>
            </v:textbox>
            <w10:wrap anchorx="page" anchory="page"/>
          </v:shape>
        </w:pict>
      </w:r>
      <w:r>
        <w:rPr>
          <w:noProof/>
        </w:rPr>
        <w:pict w14:anchorId="46BC2919">
          <v:shape id="_x0000_s2609" type="#_x0000_t202" alt="" style="position:absolute;margin-left:121.5pt;margin-top:241.9pt;width:10.35pt;height:34.3pt;z-index:-257520640;mso-wrap-style:square;mso-wrap-edited:f;mso-width-percent:0;mso-height-percent:0;mso-position-horizontal-relative:page;mso-position-vertical-relative:page;mso-width-percent:0;mso-height-percent:0;v-text-anchor:top" filled="f" stroked="f">
            <v:textbox inset="0,0,0,0">
              <w:txbxContent>
                <w:p w14:paraId="46BC2DA9" w14:textId="77777777" w:rsidR="00346727" w:rsidRDefault="00904B7D">
                  <w:pPr>
                    <w:pStyle w:val="BodyText"/>
                    <w:spacing w:before="20"/>
                    <w:ind w:left="20"/>
                  </w:pPr>
                  <w:r>
                    <w:rPr>
                      <w:color w:val="231F20"/>
                    </w:rPr>
                    <w:t>1.</w:t>
                  </w:r>
                </w:p>
                <w:p w14:paraId="46BC2DAA" w14:textId="77777777" w:rsidR="00346727" w:rsidRDefault="00904B7D">
                  <w:pPr>
                    <w:pStyle w:val="BodyText"/>
                    <w:spacing w:before="109"/>
                    <w:ind w:left="20"/>
                  </w:pPr>
                  <w:r>
                    <w:rPr>
                      <w:color w:val="231F20"/>
                    </w:rPr>
                    <w:t>2.</w:t>
                  </w:r>
                </w:p>
              </w:txbxContent>
            </v:textbox>
            <w10:wrap anchorx="page" anchory="page"/>
          </v:shape>
        </w:pict>
      </w:r>
      <w:r>
        <w:rPr>
          <w:noProof/>
        </w:rPr>
        <w:pict w14:anchorId="46BC291A">
          <v:shape id="_x0000_s2608" type="#_x0000_t202" alt="" style="position:absolute;margin-left:135.5pt;margin-top:241.9pt;width:404.8pt;height:92.8pt;z-index:-257519616;mso-wrap-style:square;mso-wrap-edited:f;mso-width-percent:0;mso-height-percent:0;mso-position-horizontal-relative:page;mso-position-vertical-relative:page;mso-width-percent:0;mso-height-percent:0;v-text-anchor:top" filled="f" stroked="f">
            <v:textbox inset="0,0,0,0">
              <w:txbxContent>
                <w:p w14:paraId="46BC2DAB" w14:textId="77777777" w:rsidR="00346727" w:rsidRDefault="00904B7D">
                  <w:pPr>
                    <w:pStyle w:val="BodyText"/>
                    <w:spacing w:before="20"/>
                    <w:ind w:left="20"/>
                  </w:pPr>
                  <w:r>
                    <w:rPr>
                      <w:color w:val="231F20"/>
                    </w:rPr>
                    <w:t>They show off their project to as many people as it is safe to show it to.</w:t>
                  </w:r>
                </w:p>
                <w:p w14:paraId="46BC2DAC" w14:textId="77777777" w:rsidR="00346727" w:rsidRDefault="00904B7D">
                  <w:pPr>
                    <w:pStyle w:val="BodyText"/>
                    <w:spacing w:before="113" w:line="235" w:lineRule="auto"/>
                    <w:ind w:left="20"/>
                  </w:pPr>
                  <w:r>
                    <w:rPr>
                      <w:color w:val="231F20"/>
                    </w:rPr>
                    <w:t>People who view the projects (even those at home) write down their feedback or leave notes or send voice notes. Learners ensure that their WhatsApp number is on the project item and</w:t>
                  </w:r>
                  <w:r>
                    <w:rPr>
                      <w:color w:val="231F20"/>
                    </w:rPr>
                    <w:t xml:space="preserve"> notes.</w:t>
                  </w:r>
                </w:p>
                <w:p w14:paraId="46BC2DAD" w14:textId="77777777" w:rsidR="00346727" w:rsidRDefault="00904B7D">
                  <w:pPr>
                    <w:pStyle w:val="BodyText"/>
                    <w:spacing w:before="116" w:line="235" w:lineRule="auto"/>
                    <w:ind w:left="20" w:right="-20"/>
                  </w:pPr>
                  <w:r>
                    <w:rPr>
                      <w:color w:val="231F20"/>
                    </w:rPr>
                    <w:t xml:space="preserve">The final item is </w:t>
                  </w:r>
                  <w:r>
                    <w:rPr>
                      <w:color w:val="231F20"/>
                      <w:spacing w:val="-3"/>
                    </w:rPr>
                    <w:t xml:space="preserve">taken </w:t>
                  </w:r>
                  <w:r>
                    <w:rPr>
                      <w:color w:val="231F20"/>
                    </w:rPr>
                    <w:t>to school and the teacher and learners arrange that the projects are shown to the rest of the school.</w:t>
                  </w:r>
                </w:p>
              </w:txbxContent>
            </v:textbox>
            <w10:wrap anchorx="page" anchory="page"/>
          </v:shape>
        </w:pict>
      </w:r>
      <w:r>
        <w:rPr>
          <w:noProof/>
        </w:rPr>
        <w:pict w14:anchorId="46BC291B">
          <v:shape id="_x0000_s2607" type="#_x0000_t202" alt="" style="position:absolute;margin-left:121.5pt;margin-top:306.05pt;width:10.35pt;height:15.45pt;z-index:-257518592;mso-wrap-style:square;mso-wrap-edited:f;mso-width-percent:0;mso-height-percent:0;mso-position-horizontal-relative:page;mso-position-vertical-relative:page;mso-width-percent:0;mso-height-percent:0;v-text-anchor:top" filled="f" stroked="f">
            <v:textbox inset="0,0,0,0">
              <w:txbxContent>
                <w:p w14:paraId="46BC2DAE" w14:textId="77777777" w:rsidR="00346727" w:rsidRDefault="00904B7D">
                  <w:pPr>
                    <w:pStyle w:val="BodyText"/>
                    <w:spacing w:before="20"/>
                    <w:ind w:left="20"/>
                  </w:pPr>
                  <w:r>
                    <w:rPr>
                      <w:color w:val="231F20"/>
                    </w:rPr>
                    <w:t>3.</w:t>
                  </w:r>
                </w:p>
              </w:txbxContent>
            </v:textbox>
            <w10:wrap anchorx="page" anchory="page"/>
          </v:shape>
        </w:pict>
      </w:r>
      <w:r>
        <w:rPr>
          <w:noProof/>
        </w:rPr>
        <w:pict w14:anchorId="46BC291C">
          <v:shape id="_x0000_s2606" type="#_x0000_t202" alt="" style="position:absolute;margin-left:121.5pt;margin-top:361.3pt;width:390.05pt;height:41.9pt;z-index:-257517568;mso-wrap-style:square;mso-wrap-edited:f;mso-width-percent:0;mso-height-percent:0;mso-position-horizontal-relative:page;mso-position-vertical-relative:page;mso-width-percent:0;mso-height-percent:0;v-text-anchor:top" filled="f" stroked="f">
            <v:textbox inset="0,0,0,0">
              <w:txbxContent>
                <w:p w14:paraId="46BC2DAF" w14:textId="77777777" w:rsidR="00346727" w:rsidRDefault="00904B7D">
                  <w:pPr>
                    <w:spacing w:before="20"/>
                    <w:ind w:left="20"/>
                    <w:rPr>
                      <w:b/>
                      <w:sz w:val="26"/>
                    </w:rPr>
                  </w:pPr>
                  <w:r>
                    <w:rPr>
                      <w:b/>
                      <w:color w:val="231F20"/>
                      <w:sz w:val="26"/>
                    </w:rPr>
                    <w:t>STEP</w:t>
                  </w:r>
                  <w:r>
                    <w:rPr>
                      <w:b/>
                      <w:color w:val="231F20"/>
                      <w:spacing w:val="-8"/>
                      <w:sz w:val="26"/>
                    </w:rPr>
                    <w:t xml:space="preserve"> </w:t>
                  </w:r>
                  <w:r>
                    <w:rPr>
                      <w:b/>
                      <w:color w:val="231F20"/>
                      <w:sz w:val="26"/>
                    </w:rPr>
                    <w:t>7:</w:t>
                  </w:r>
                  <w:r>
                    <w:rPr>
                      <w:b/>
                      <w:color w:val="231F20"/>
                      <w:spacing w:val="-7"/>
                      <w:sz w:val="26"/>
                    </w:rPr>
                    <w:t xml:space="preserve"> </w:t>
                  </w:r>
                  <w:r>
                    <w:rPr>
                      <w:b/>
                      <w:color w:val="231F20"/>
                      <w:sz w:val="26"/>
                    </w:rPr>
                    <w:t>Thinking</w:t>
                  </w:r>
                  <w:r>
                    <w:rPr>
                      <w:b/>
                      <w:color w:val="231F20"/>
                      <w:spacing w:val="-7"/>
                      <w:sz w:val="26"/>
                    </w:rPr>
                    <w:t xml:space="preserve"> </w:t>
                  </w:r>
                  <w:r>
                    <w:rPr>
                      <w:b/>
                      <w:color w:val="231F20"/>
                      <w:sz w:val="26"/>
                    </w:rPr>
                    <w:t>about</w:t>
                  </w:r>
                  <w:r>
                    <w:rPr>
                      <w:b/>
                      <w:color w:val="231F20"/>
                      <w:spacing w:val="-7"/>
                      <w:sz w:val="26"/>
                    </w:rPr>
                    <w:t xml:space="preserve"> </w:t>
                  </w:r>
                  <w:r>
                    <w:rPr>
                      <w:b/>
                      <w:color w:val="231F20"/>
                      <w:sz w:val="26"/>
                    </w:rPr>
                    <w:t>it</w:t>
                  </w:r>
                  <w:r>
                    <w:rPr>
                      <w:b/>
                      <w:color w:val="231F20"/>
                      <w:spacing w:val="-6"/>
                      <w:sz w:val="26"/>
                    </w:rPr>
                    <w:t xml:space="preserve"> </w:t>
                  </w:r>
                  <w:r>
                    <w:rPr>
                      <w:b/>
                      <w:color w:val="231F20"/>
                      <w:sz w:val="26"/>
                    </w:rPr>
                    <w:t>afterwards</w:t>
                  </w:r>
                  <w:r>
                    <w:rPr>
                      <w:b/>
                      <w:color w:val="231F20"/>
                      <w:spacing w:val="-7"/>
                      <w:sz w:val="26"/>
                    </w:rPr>
                    <w:t xml:space="preserve"> </w:t>
                  </w:r>
                  <w:r>
                    <w:rPr>
                      <w:b/>
                      <w:color w:val="231F20"/>
                      <w:sz w:val="26"/>
                    </w:rPr>
                    <w:t>(Academic</w:t>
                  </w:r>
                  <w:r>
                    <w:rPr>
                      <w:b/>
                      <w:color w:val="231F20"/>
                      <w:spacing w:val="-7"/>
                      <w:sz w:val="26"/>
                    </w:rPr>
                    <w:t xml:space="preserve"> </w:t>
                  </w:r>
                  <w:r>
                    <w:rPr>
                      <w:b/>
                      <w:color w:val="231F20"/>
                      <w:sz w:val="26"/>
                    </w:rPr>
                    <w:t>and</w:t>
                  </w:r>
                  <w:r>
                    <w:rPr>
                      <w:b/>
                      <w:color w:val="231F20"/>
                      <w:spacing w:val="-6"/>
                      <w:sz w:val="26"/>
                    </w:rPr>
                    <w:t xml:space="preserve"> </w:t>
                  </w:r>
                  <w:r>
                    <w:rPr>
                      <w:b/>
                      <w:color w:val="231F20"/>
                      <w:sz w:val="26"/>
                    </w:rPr>
                    <w:t>Personal</w:t>
                  </w:r>
                  <w:r>
                    <w:rPr>
                      <w:b/>
                      <w:color w:val="231F20"/>
                      <w:spacing w:val="-7"/>
                      <w:sz w:val="26"/>
                    </w:rPr>
                    <w:t xml:space="preserve"> </w:t>
                  </w:r>
                  <w:r>
                    <w:rPr>
                      <w:b/>
                      <w:color w:val="231F20"/>
                      <w:sz w:val="26"/>
                    </w:rPr>
                    <w:t>Reflection)</w:t>
                  </w:r>
                </w:p>
                <w:p w14:paraId="46BC2DB0" w14:textId="77777777" w:rsidR="00346727" w:rsidRDefault="00904B7D">
                  <w:pPr>
                    <w:spacing w:before="211"/>
                    <w:ind w:left="20"/>
                    <w:rPr>
                      <w:b/>
                    </w:rPr>
                  </w:pPr>
                  <w:r>
                    <w:rPr>
                      <w:b/>
                      <w:color w:val="231F20"/>
                    </w:rPr>
                    <w:t>Academic Reflection:</w:t>
                  </w:r>
                </w:p>
              </w:txbxContent>
            </v:textbox>
            <w10:wrap anchorx="page" anchory="page"/>
          </v:shape>
        </w:pict>
      </w:r>
      <w:r>
        <w:rPr>
          <w:noProof/>
        </w:rPr>
        <w:pict w14:anchorId="46BC291D">
          <v:shape id="_x0000_s2605" type="#_x0000_t202" alt="" style="position:absolute;margin-left:121.5pt;margin-top:403.75pt;width:10.35pt;height:79.6pt;z-index:-257516544;mso-wrap-style:square;mso-wrap-edited:f;mso-width-percent:0;mso-height-percent:0;mso-position-horizontal-relative:page;mso-position-vertical-relative:page;mso-width-percent:0;mso-height-percent:0;v-text-anchor:top" filled="f" stroked="f">
            <v:textbox inset="0,0,0,0">
              <w:txbxContent>
                <w:p w14:paraId="46BC2DB1" w14:textId="77777777" w:rsidR="00346727" w:rsidRDefault="00904B7D">
                  <w:pPr>
                    <w:pStyle w:val="BodyText"/>
                    <w:spacing w:before="20"/>
                    <w:ind w:left="20"/>
                  </w:pPr>
                  <w:r>
                    <w:rPr>
                      <w:color w:val="231F20"/>
                    </w:rPr>
                    <w:t>1.</w:t>
                  </w:r>
                </w:p>
                <w:p w14:paraId="46BC2DB2" w14:textId="77777777" w:rsidR="00346727" w:rsidRDefault="00904B7D">
                  <w:pPr>
                    <w:pStyle w:val="BodyText"/>
                    <w:spacing w:before="52"/>
                    <w:ind w:left="20"/>
                  </w:pPr>
                  <w:r>
                    <w:rPr>
                      <w:color w:val="231F20"/>
                    </w:rPr>
                    <w:t>2.</w:t>
                  </w:r>
                </w:p>
                <w:p w14:paraId="46BC2DB3" w14:textId="77777777" w:rsidR="00346727" w:rsidRDefault="00904B7D">
                  <w:pPr>
                    <w:pStyle w:val="BodyText"/>
                    <w:spacing w:before="52"/>
                    <w:ind w:left="20"/>
                  </w:pPr>
                  <w:r>
                    <w:rPr>
                      <w:color w:val="231F20"/>
                    </w:rPr>
                    <w:t>3.</w:t>
                  </w:r>
                </w:p>
                <w:p w14:paraId="46BC2DB4" w14:textId="77777777" w:rsidR="00346727" w:rsidRDefault="00904B7D">
                  <w:pPr>
                    <w:pStyle w:val="BodyText"/>
                    <w:spacing w:before="52"/>
                    <w:ind w:left="20"/>
                  </w:pPr>
                  <w:r>
                    <w:rPr>
                      <w:color w:val="231F20"/>
                    </w:rPr>
                    <w:t>4.</w:t>
                  </w:r>
                </w:p>
                <w:p w14:paraId="46BC2DB5" w14:textId="77777777" w:rsidR="00346727" w:rsidRDefault="00904B7D">
                  <w:pPr>
                    <w:pStyle w:val="BodyText"/>
                    <w:spacing w:before="52"/>
                    <w:ind w:left="20"/>
                  </w:pPr>
                  <w:r>
                    <w:rPr>
                      <w:color w:val="231F20"/>
                    </w:rPr>
                    <w:t>5.</w:t>
                  </w:r>
                </w:p>
              </w:txbxContent>
            </v:textbox>
            <w10:wrap anchorx="page" anchory="page"/>
          </v:shape>
        </w:pict>
      </w:r>
      <w:r>
        <w:rPr>
          <w:noProof/>
        </w:rPr>
        <w:pict w14:anchorId="46BC291E">
          <v:shape id="_x0000_s2604" type="#_x0000_t202" alt="" style="position:absolute;margin-left:135.5pt;margin-top:403.75pt;width:189.85pt;height:79.6pt;z-index:-257515520;mso-wrap-style:square;mso-wrap-edited:f;mso-width-percent:0;mso-height-percent:0;mso-position-horizontal-relative:page;mso-position-vertical-relative:page;mso-width-percent:0;mso-height-percent:0;v-text-anchor:top" filled="f" stroked="f">
            <v:textbox inset="0,0,0,0">
              <w:txbxContent>
                <w:p w14:paraId="46BC2DB6" w14:textId="77777777" w:rsidR="00346727" w:rsidRDefault="00904B7D">
                  <w:pPr>
                    <w:pStyle w:val="BodyText"/>
                    <w:spacing w:before="20" w:line="285" w:lineRule="auto"/>
                    <w:ind w:left="20" w:right="2323"/>
                  </w:pPr>
                  <w:r>
                    <w:rPr>
                      <w:color w:val="231F20"/>
                    </w:rPr>
                    <w:t xml:space="preserve">The problem </w:t>
                  </w:r>
                  <w:proofErr w:type="gramStart"/>
                  <w:r>
                    <w:rPr>
                      <w:color w:val="231F20"/>
                    </w:rPr>
                    <w:t>The</w:t>
                  </w:r>
                  <w:proofErr w:type="gramEnd"/>
                  <w:r>
                    <w:rPr>
                      <w:color w:val="231F20"/>
                    </w:rPr>
                    <w:t xml:space="preserve"> solution</w:t>
                  </w:r>
                </w:p>
                <w:p w14:paraId="46BC2DB7" w14:textId="77777777" w:rsidR="00346727" w:rsidRDefault="00904B7D">
                  <w:pPr>
                    <w:pStyle w:val="BodyText"/>
                    <w:spacing w:before="2" w:line="285" w:lineRule="auto"/>
                    <w:ind w:left="20" w:right="-18"/>
                  </w:pPr>
                  <w:r>
                    <w:rPr>
                      <w:color w:val="231F20"/>
                    </w:rPr>
                    <w:t>Steps I went through to reach the solution My challenges</w:t>
                  </w:r>
                </w:p>
                <w:p w14:paraId="46BC2DB8" w14:textId="77777777" w:rsidR="00346727" w:rsidRDefault="00904B7D">
                  <w:pPr>
                    <w:pStyle w:val="BodyText"/>
                    <w:spacing w:before="2"/>
                    <w:ind w:left="20"/>
                  </w:pPr>
                  <w:r>
                    <w:rPr>
                      <w:color w:val="231F20"/>
                    </w:rPr>
                    <w:t>Rating my final product</w:t>
                  </w:r>
                </w:p>
              </w:txbxContent>
            </v:textbox>
            <w10:wrap anchorx="page" anchory="page"/>
          </v:shape>
        </w:pict>
      </w:r>
      <w:r>
        <w:rPr>
          <w:noProof/>
        </w:rPr>
        <w:pict w14:anchorId="46BC291F">
          <v:shape id="_x0000_s2603" type="#_x0000_t202" alt="" style="position:absolute;margin-left:121.5pt;margin-top:492.45pt;width:92.8pt;height:15.45pt;z-index:-257514496;mso-wrap-style:square;mso-wrap-edited:f;mso-width-percent:0;mso-height-percent:0;mso-position-horizontal-relative:page;mso-position-vertical-relative:page;mso-width-percent:0;mso-height-percent:0;v-text-anchor:top" filled="f" stroked="f">
            <v:textbox inset="0,0,0,0">
              <w:txbxContent>
                <w:p w14:paraId="46BC2DB9" w14:textId="77777777" w:rsidR="00346727" w:rsidRDefault="00904B7D">
                  <w:pPr>
                    <w:spacing w:before="20"/>
                    <w:ind w:left="20"/>
                    <w:rPr>
                      <w:b/>
                    </w:rPr>
                  </w:pPr>
                  <w:r>
                    <w:rPr>
                      <w:b/>
                      <w:color w:val="231F20"/>
                    </w:rPr>
                    <w:t>Personal Reflection:</w:t>
                  </w:r>
                </w:p>
              </w:txbxContent>
            </v:textbox>
            <w10:wrap anchorx="page" anchory="page"/>
          </v:shape>
        </w:pict>
      </w:r>
      <w:r>
        <w:rPr>
          <w:noProof/>
        </w:rPr>
        <w:pict w14:anchorId="46BC2920">
          <v:shape id="_x0000_s2602" type="#_x0000_t202" alt="" style="position:absolute;margin-left:121.5pt;margin-top:508.45pt;width:10.35pt;height:63.55pt;z-index:-257513472;mso-wrap-style:square;mso-wrap-edited:f;mso-width-percent:0;mso-height-percent:0;mso-position-horizontal-relative:page;mso-position-vertical-relative:page;mso-width-percent:0;mso-height-percent:0;v-text-anchor:top" filled="f" stroked="f">
            <v:textbox inset="0,0,0,0">
              <w:txbxContent>
                <w:p w14:paraId="46BC2DBA" w14:textId="77777777" w:rsidR="00346727" w:rsidRDefault="00904B7D">
                  <w:pPr>
                    <w:pStyle w:val="BodyText"/>
                    <w:spacing w:before="20"/>
                    <w:ind w:left="20"/>
                  </w:pPr>
                  <w:r>
                    <w:rPr>
                      <w:color w:val="231F20"/>
                    </w:rPr>
                    <w:t>1.</w:t>
                  </w:r>
                </w:p>
                <w:p w14:paraId="46BC2DBB" w14:textId="77777777" w:rsidR="00346727" w:rsidRDefault="00904B7D">
                  <w:pPr>
                    <w:pStyle w:val="BodyText"/>
                    <w:spacing w:before="52"/>
                    <w:ind w:left="20"/>
                  </w:pPr>
                  <w:r>
                    <w:rPr>
                      <w:color w:val="231F20"/>
                    </w:rPr>
                    <w:t>2.</w:t>
                  </w:r>
                </w:p>
                <w:p w14:paraId="46BC2DBC" w14:textId="77777777" w:rsidR="00346727" w:rsidRDefault="00904B7D">
                  <w:pPr>
                    <w:pStyle w:val="BodyText"/>
                    <w:spacing w:before="52"/>
                    <w:ind w:left="20"/>
                  </w:pPr>
                  <w:r>
                    <w:rPr>
                      <w:color w:val="231F20"/>
                    </w:rPr>
                    <w:t>3.</w:t>
                  </w:r>
                </w:p>
                <w:p w14:paraId="46BC2DBD" w14:textId="77777777" w:rsidR="00346727" w:rsidRDefault="00904B7D">
                  <w:pPr>
                    <w:pStyle w:val="BodyText"/>
                    <w:spacing w:before="52"/>
                    <w:ind w:left="20"/>
                  </w:pPr>
                  <w:r>
                    <w:rPr>
                      <w:color w:val="231F20"/>
                    </w:rPr>
                    <w:t>4.</w:t>
                  </w:r>
                </w:p>
              </w:txbxContent>
            </v:textbox>
            <w10:wrap anchorx="page" anchory="page"/>
          </v:shape>
        </w:pict>
      </w:r>
      <w:r>
        <w:rPr>
          <w:noProof/>
        </w:rPr>
        <w:pict w14:anchorId="46BC2921">
          <v:shape id="_x0000_s2601" type="#_x0000_t202" alt="" style="position:absolute;margin-left:135.5pt;margin-top:508.45pt;width:344.45pt;height:63.55pt;z-index:-257512448;mso-wrap-style:square;mso-wrap-edited:f;mso-width-percent:0;mso-height-percent:0;mso-position-horizontal-relative:page;mso-position-vertical-relative:page;mso-width-percent:0;mso-height-percent:0;v-text-anchor:top" filled="f" stroked="f">
            <v:textbox inset="0,0,0,0">
              <w:txbxContent>
                <w:p w14:paraId="46BC2DBE" w14:textId="77777777" w:rsidR="00346727" w:rsidRDefault="00904B7D">
                  <w:pPr>
                    <w:pStyle w:val="BodyText"/>
                    <w:spacing w:before="20" w:line="285" w:lineRule="auto"/>
                    <w:ind w:left="20" w:right="2255"/>
                  </w:pPr>
                  <w:r>
                    <w:rPr>
                      <w:color w:val="231F20"/>
                    </w:rPr>
                    <w:t>What did I love about working on this project? What made this project hard for me?</w:t>
                  </w:r>
                </w:p>
                <w:p w14:paraId="46BC2DBF" w14:textId="77777777" w:rsidR="00346727" w:rsidRDefault="00904B7D">
                  <w:pPr>
                    <w:pStyle w:val="BodyText"/>
                    <w:spacing w:before="2" w:line="285" w:lineRule="auto"/>
                    <w:ind w:left="20"/>
                  </w:pPr>
                  <w:r>
                    <w:rPr>
                      <w:color w:val="231F20"/>
                    </w:rPr>
                    <w:t>What</w:t>
                  </w:r>
                  <w:r>
                    <w:rPr>
                      <w:color w:val="231F20"/>
                      <w:spacing w:val="-5"/>
                    </w:rPr>
                    <w:t xml:space="preserve"> </w:t>
                  </w:r>
                  <w:r>
                    <w:rPr>
                      <w:color w:val="231F20"/>
                    </w:rPr>
                    <w:t>did</w:t>
                  </w:r>
                  <w:r>
                    <w:rPr>
                      <w:color w:val="231F20"/>
                      <w:spacing w:val="-5"/>
                    </w:rPr>
                    <w:t xml:space="preserve"> </w:t>
                  </w:r>
                  <w:r>
                    <w:rPr>
                      <w:color w:val="231F20"/>
                    </w:rPr>
                    <w:t>I</w:t>
                  </w:r>
                  <w:r>
                    <w:rPr>
                      <w:color w:val="231F20"/>
                      <w:spacing w:val="-4"/>
                    </w:rPr>
                    <w:t xml:space="preserve"> </w:t>
                  </w:r>
                  <w:r>
                    <w:rPr>
                      <w:color w:val="231F20"/>
                    </w:rPr>
                    <w:t>learn</w:t>
                  </w:r>
                  <w:r>
                    <w:rPr>
                      <w:color w:val="231F20"/>
                      <w:spacing w:val="-5"/>
                    </w:rPr>
                    <w:t xml:space="preserve"> </w:t>
                  </w:r>
                  <w:r>
                    <w:rPr>
                      <w:color w:val="231F20"/>
                    </w:rPr>
                    <w:t>by</w:t>
                  </w:r>
                  <w:r>
                    <w:rPr>
                      <w:color w:val="231F20"/>
                      <w:spacing w:val="-4"/>
                    </w:rPr>
                    <w:t xml:space="preserve"> </w:t>
                  </w:r>
                  <w:r>
                    <w:rPr>
                      <w:color w:val="231F20"/>
                    </w:rPr>
                    <w:t>wor</w:t>
                  </w:r>
                  <w:r>
                    <w:rPr>
                      <w:color w:val="231F20"/>
                    </w:rPr>
                    <w:t>king</w:t>
                  </w:r>
                  <w:r>
                    <w:rPr>
                      <w:color w:val="231F20"/>
                      <w:spacing w:val="-5"/>
                    </w:rPr>
                    <w:t xml:space="preserve"> </w:t>
                  </w:r>
                  <w:r>
                    <w:rPr>
                      <w:color w:val="231F20"/>
                    </w:rPr>
                    <w:t>on</w:t>
                  </w:r>
                  <w:r>
                    <w:rPr>
                      <w:color w:val="231F20"/>
                      <w:spacing w:val="-5"/>
                    </w:rPr>
                    <w:t xml:space="preserve"> </w:t>
                  </w:r>
                  <w:r>
                    <w:rPr>
                      <w:color w:val="231F20"/>
                    </w:rPr>
                    <w:t>this</w:t>
                  </w:r>
                  <w:r>
                    <w:rPr>
                      <w:color w:val="231F20"/>
                      <w:spacing w:val="-4"/>
                    </w:rPr>
                    <w:t xml:space="preserve"> </w:t>
                  </w:r>
                  <w:r>
                    <w:rPr>
                      <w:color w:val="231F20"/>
                    </w:rPr>
                    <w:t>project?</w:t>
                  </w:r>
                  <w:r>
                    <w:rPr>
                      <w:color w:val="231F20"/>
                      <w:spacing w:val="-5"/>
                    </w:rPr>
                    <w:t xml:space="preserve"> </w:t>
                  </w:r>
                  <w:r>
                    <w:rPr>
                      <w:color w:val="231F20"/>
                    </w:rPr>
                    <w:t>About</w:t>
                  </w:r>
                  <w:r>
                    <w:rPr>
                      <w:color w:val="231F20"/>
                      <w:spacing w:val="-4"/>
                    </w:rPr>
                    <w:t xml:space="preserve"> </w:t>
                  </w:r>
                  <w:r>
                    <w:rPr>
                      <w:color w:val="231F20"/>
                    </w:rPr>
                    <w:t>myself?</w:t>
                  </w:r>
                  <w:r>
                    <w:rPr>
                      <w:color w:val="231F20"/>
                      <w:spacing w:val="-5"/>
                    </w:rPr>
                    <w:t xml:space="preserve"> </w:t>
                  </w:r>
                  <w:r>
                    <w:rPr>
                      <w:color w:val="231F20"/>
                    </w:rPr>
                    <w:t>About</w:t>
                  </w:r>
                  <w:r>
                    <w:rPr>
                      <w:color w:val="231F20"/>
                      <w:spacing w:val="-4"/>
                    </w:rPr>
                    <w:t xml:space="preserve"> </w:t>
                  </w:r>
                  <w:r>
                    <w:rPr>
                      <w:color w:val="231F20"/>
                    </w:rPr>
                    <w:t xml:space="preserve">COVID-19? What would I do differently if I did a project </w:t>
                  </w:r>
                  <w:r>
                    <w:rPr>
                      <w:color w:val="231F20"/>
                      <w:spacing w:val="-3"/>
                    </w:rPr>
                    <w:t xml:space="preserve">like </w:t>
                  </w:r>
                  <w:r>
                    <w:rPr>
                      <w:color w:val="231F20"/>
                    </w:rPr>
                    <w:t>this</w:t>
                  </w:r>
                  <w:r>
                    <w:rPr>
                      <w:color w:val="231F20"/>
                      <w:spacing w:val="-15"/>
                    </w:rPr>
                    <w:t xml:space="preserve"> </w:t>
                  </w:r>
                  <w:r>
                    <w:rPr>
                      <w:color w:val="231F20"/>
                    </w:rPr>
                    <w:t>again?</w:t>
                  </w:r>
                </w:p>
              </w:txbxContent>
            </v:textbox>
            <w10:wrap anchorx="page" anchory="page"/>
          </v:shape>
        </w:pict>
      </w:r>
      <w:r>
        <w:rPr>
          <w:noProof/>
        </w:rPr>
        <w:pict w14:anchorId="46BC2922">
          <v:shape id="_x0000_s2600" type="#_x0000_t202" alt="" style="position:absolute;margin-left:41.5pt;margin-top:806.4pt;width:202.25pt;height:13pt;z-index:-257511424;mso-wrap-style:square;mso-wrap-edited:f;mso-width-percent:0;mso-height-percent:0;mso-position-horizontal-relative:page;mso-position-vertical-relative:page;mso-width-percent:0;mso-height-percent:0;v-text-anchor:top" filled="f" stroked="f">
            <v:textbox inset="0,0,0,0">
              <w:txbxContent>
                <w:p w14:paraId="46BC2DC0" w14:textId="77777777" w:rsidR="00346727" w:rsidRDefault="00904B7D">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10</w:t>
                  </w:r>
                </w:p>
              </w:txbxContent>
            </v:textbox>
            <w10:wrap anchorx="page" anchory="page"/>
          </v:shape>
        </w:pict>
      </w:r>
      <w:r>
        <w:rPr>
          <w:noProof/>
        </w:rPr>
        <w:pict w14:anchorId="46BC2923">
          <v:shape id="_x0000_s2599" type="#_x0000_t202" alt="" style="position:absolute;margin-left:556.8pt;margin-top:806.4pt;width:11.1pt;height:13pt;z-index:-257510400;mso-wrap-style:square;mso-wrap-edited:f;mso-width-percent:0;mso-height-percent:0;mso-position-horizontal-relative:page;mso-position-vertical-relative:page;mso-width-percent:0;mso-height-percent:0;v-text-anchor:top" filled="f" stroked="f">
            <v:textbox inset="0,0,0,0">
              <w:txbxContent>
                <w:p w14:paraId="46BC2DC1" w14:textId="77777777" w:rsidR="00346727" w:rsidRDefault="00904B7D">
                  <w:pPr>
                    <w:spacing w:before="20"/>
                    <w:ind w:left="20"/>
                    <w:rPr>
                      <w:sz w:val="18"/>
                    </w:rPr>
                  </w:pPr>
                  <w:r>
                    <w:rPr>
                      <w:color w:val="231F20"/>
                      <w:sz w:val="18"/>
                    </w:rPr>
                    <w:t>11</w:t>
                  </w:r>
                </w:p>
              </w:txbxContent>
            </v:textbox>
            <w10:wrap anchorx="page" anchory="page"/>
          </v:shape>
        </w:pict>
      </w:r>
    </w:p>
    <w:p w14:paraId="46BC277B" w14:textId="77777777" w:rsidR="00346727" w:rsidRDefault="00346727">
      <w:pPr>
        <w:rPr>
          <w:sz w:val="2"/>
          <w:szCs w:val="2"/>
        </w:rPr>
        <w:sectPr w:rsidR="00346727">
          <w:pgSz w:w="11910" w:h="16840"/>
          <w:pgMar w:top="480" w:right="0" w:bottom="280" w:left="420" w:header="720" w:footer="720" w:gutter="0"/>
          <w:cols w:space="720"/>
        </w:sectPr>
      </w:pPr>
    </w:p>
    <w:p w14:paraId="46BC277C" w14:textId="77777777" w:rsidR="00346727" w:rsidRDefault="00904B7D">
      <w:pPr>
        <w:rPr>
          <w:sz w:val="2"/>
          <w:szCs w:val="2"/>
        </w:rPr>
      </w:pPr>
      <w:r>
        <w:rPr>
          <w:noProof/>
        </w:rPr>
        <w:lastRenderedPageBreak/>
        <w:pict w14:anchorId="46BC2924">
          <v:group id="_x0000_s2594" alt="" style="position:absolute;margin-left:28.35pt;margin-top:339.95pt;width:524.45pt;height:118.25pt;z-index:-257509376;mso-position-horizontal-relative:page;mso-position-vertical-relative:page" coordorigin="567,6799" coordsize="10489,2365">
            <v:line id="_x0000_s2598" alt="" style="position:absolute" from="567,6804" to="11055,6804" strokecolor="#231f20" strokeweight=".5pt"/>
            <v:line id="_x0000_s2597" alt="" style="position:absolute" from="572,9154" to="572,6809" strokecolor="#231f20" strokeweight=".5pt"/>
            <v:line id="_x0000_s2596" alt="" style="position:absolute" from="11050,9154" to="11050,6809" strokecolor="#231f20" strokeweight=".5pt"/>
            <v:line id="_x0000_s2595" alt="" style="position:absolute" from="567,9159" to="11055,9159" strokecolor="#231f20" strokeweight=".5pt"/>
            <w10:wrap anchorx="page" anchory="page"/>
          </v:group>
        </w:pict>
      </w:r>
      <w:r>
        <w:rPr>
          <w:noProof/>
        </w:rPr>
        <w:pict w14:anchorId="46BC2925">
          <v:shape id="_x0000_s2593" type="#_x0000_t202" alt="" style="position:absolute;margin-left:27.35pt;margin-top:24.3pt;width:469.95pt;height:59.85pt;z-index:-257508352;mso-wrap-style:square;mso-wrap-edited:f;mso-width-percent:0;mso-height-percent:0;mso-position-horizontal-relative:page;mso-position-vertical-relative:page;mso-width-percent:0;mso-height-percent:0;v-text-anchor:top" filled="f" stroked="f">
            <v:textbox inset="0,0,0,0">
              <w:txbxContent>
                <w:p w14:paraId="46BC2DC2" w14:textId="77777777" w:rsidR="00346727" w:rsidRDefault="00904B7D">
                  <w:pPr>
                    <w:tabs>
                      <w:tab w:val="left" w:pos="479"/>
                    </w:tabs>
                    <w:spacing w:before="20"/>
                    <w:ind w:left="20"/>
                    <w:rPr>
                      <w:b/>
                      <w:sz w:val="30"/>
                    </w:rPr>
                  </w:pPr>
                  <w:r>
                    <w:rPr>
                      <w:b/>
                      <w:color w:val="231F20"/>
                      <w:sz w:val="30"/>
                    </w:rPr>
                    <w:t>4.</w:t>
                  </w:r>
                  <w:r>
                    <w:rPr>
                      <w:b/>
                      <w:color w:val="231F20"/>
                      <w:sz w:val="30"/>
                    </w:rPr>
                    <w:tab/>
                  </w:r>
                  <w:r>
                    <w:rPr>
                      <w:b/>
                      <w:color w:val="231F20"/>
                      <w:spacing w:val="7"/>
                      <w:sz w:val="30"/>
                    </w:rPr>
                    <w:t>TEACHER’S</w:t>
                  </w:r>
                  <w:r>
                    <w:rPr>
                      <w:b/>
                      <w:color w:val="231F20"/>
                      <w:spacing w:val="11"/>
                      <w:sz w:val="30"/>
                    </w:rPr>
                    <w:t xml:space="preserve"> </w:t>
                  </w:r>
                  <w:r>
                    <w:rPr>
                      <w:b/>
                      <w:color w:val="231F20"/>
                      <w:spacing w:val="8"/>
                      <w:sz w:val="30"/>
                    </w:rPr>
                    <w:t>RESOURCES</w:t>
                  </w:r>
                </w:p>
                <w:p w14:paraId="46BC2DC3" w14:textId="77777777" w:rsidR="00346727" w:rsidRDefault="00904B7D">
                  <w:pPr>
                    <w:pStyle w:val="BodyText"/>
                    <w:spacing w:before="261" w:line="235" w:lineRule="auto"/>
                    <w:ind w:left="20"/>
                  </w:pPr>
                  <w:r>
                    <w:rPr>
                      <w:color w:val="231F20"/>
                    </w:rPr>
                    <w:t>See</w:t>
                  </w:r>
                  <w:r>
                    <w:rPr>
                      <w:color w:val="231F20"/>
                      <w:spacing w:val="-5"/>
                    </w:rPr>
                    <w:t xml:space="preserve"> </w:t>
                  </w:r>
                  <w:r>
                    <w:rPr>
                      <w:color w:val="231F20"/>
                    </w:rPr>
                    <w:t>the</w:t>
                  </w:r>
                  <w:r>
                    <w:rPr>
                      <w:color w:val="231F20"/>
                      <w:spacing w:val="-3"/>
                    </w:rPr>
                    <w:t xml:space="preserve"> </w:t>
                  </w:r>
                  <w:r>
                    <w:rPr>
                      <w:color w:val="231F20"/>
                    </w:rPr>
                    <w:t>Resource</w:t>
                  </w:r>
                  <w:r>
                    <w:rPr>
                      <w:color w:val="231F20"/>
                      <w:spacing w:val="-3"/>
                    </w:rPr>
                    <w:t xml:space="preserve"> </w:t>
                  </w:r>
                  <w:r>
                    <w:rPr>
                      <w:color w:val="231F20"/>
                    </w:rPr>
                    <w:t>Pack</w:t>
                  </w:r>
                  <w:r>
                    <w:rPr>
                      <w:color w:val="231F20"/>
                      <w:spacing w:val="-5"/>
                    </w:rPr>
                    <w:t xml:space="preserve"> </w:t>
                  </w:r>
                  <w:r>
                    <w:rPr>
                      <w:color w:val="231F20"/>
                    </w:rPr>
                    <w:t>in</w:t>
                  </w:r>
                  <w:r>
                    <w:rPr>
                      <w:color w:val="231F20"/>
                      <w:spacing w:val="-4"/>
                    </w:rPr>
                    <w:t xml:space="preserve"> </w:t>
                  </w:r>
                  <w:r>
                    <w:rPr>
                      <w:color w:val="231F20"/>
                    </w:rPr>
                    <w:t>Part</w:t>
                  </w:r>
                  <w:r>
                    <w:rPr>
                      <w:color w:val="231F20"/>
                      <w:spacing w:val="-4"/>
                    </w:rPr>
                    <w:t xml:space="preserve"> </w:t>
                  </w:r>
                  <w:r>
                    <w:rPr>
                      <w:color w:val="231F20"/>
                    </w:rPr>
                    <w:t>3</w:t>
                  </w:r>
                  <w:r>
                    <w:rPr>
                      <w:color w:val="231F20"/>
                      <w:spacing w:val="-3"/>
                    </w:rPr>
                    <w:t xml:space="preserve"> </w:t>
                  </w:r>
                  <w:r>
                    <w:rPr>
                      <w:color w:val="231F20"/>
                    </w:rPr>
                    <w:t>of</w:t>
                  </w:r>
                  <w:r>
                    <w:rPr>
                      <w:color w:val="231F20"/>
                      <w:spacing w:val="-5"/>
                    </w:rPr>
                    <w:t xml:space="preserve"> </w:t>
                  </w:r>
                  <w:r>
                    <w:rPr>
                      <w:color w:val="231F20"/>
                    </w:rPr>
                    <w:t>these</w:t>
                  </w:r>
                  <w:r>
                    <w:rPr>
                      <w:color w:val="231F20"/>
                      <w:spacing w:val="-3"/>
                    </w:rPr>
                    <w:t xml:space="preserve"> </w:t>
                  </w:r>
                  <w:r>
                    <w:rPr>
                      <w:color w:val="231F20"/>
                    </w:rPr>
                    <w:t>notes</w:t>
                  </w:r>
                  <w:r>
                    <w:rPr>
                      <w:color w:val="231F20"/>
                      <w:spacing w:val="-3"/>
                    </w:rPr>
                    <w:t xml:space="preserve"> </w:t>
                  </w:r>
                  <w:r>
                    <w:rPr>
                      <w:color w:val="231F20"/>
                    </w:rPr>
                    <w:t>to</w:t>
                  </w:r>
                  <w:r>
                    <w:rPr>
                      <w:color w:val="231F20"/>
                      <w:spacing w:val="-5"/>
                    </w:rPr>
                    <w:t xml:space="preserve"> </w:t>
                  </w:r>
                  <w:r>
                    <w:rPr>
                      <w:color w:val="231F20"/>
                    </w:rPr>
                    <w:t>help</w:t>
                  </w:r>
                  <w:r>
                    <w:rPr>
                      <w:color w:val="231F20"/>
                      <w:spacing w:val="-4"/>
                    </w:rPr>
                    <w:t xml:space="preserve"> </w:t>
                  </w:r>
                  <w:r>
                    <w:rPr>
                      <w:color w:val="231F20"/>
                    </w:rPr>
                    <w:t>you</w:t>
                  </w:r>
                  <w:r>
                    <w:rPr>
                      <w:color w:val="231F20"/>
                      <w:spacing w:val="-4"/>
                    </w:rPr>
                    <w:t xml:space="preserve"> </w:t>
                  </w:r>
                  <w:r>
                    <w:rPr>
                      <w:color w:val="231F20"/>
                    </w:rPr>
                    <w:t>manage</w:t>
                  </w:r>
                  <w:r>
                    <w:rPr>
                      <w:color w:val="231F20"/>
                      <w:spacing w:val="-3"/>
                    </w:rPr>
                    <w:t xml:space="preserve"> </w:t>
                  </w:r>
                  <w:r>
                    <w:rPr>
                      <w:color w:val="231F20"/>
                    </w:rPr>
                    <w:t>the</w:t>
                  </w:r>
                  <w:r>
                    <w:rPr>
                      <w:color w:val="231F20"/>
                      <w:spacing w:val="-4"/>
                    </w:rPr>
                    <w:t xml:space="preserve"> </w:t>
                  </w:r>
                  <w:r>
                    <w:rPr>
                      <w:color w:val="231F20"/>
                    </w:rPr>
                    <w:t>project</w:t>
                  </w:r>
                  <w:r>
                    <w:rPr>
                      <w:color w:val="231F20"/>
                      <w:spacing w:val="-4"/>
                    </w:rPr>
                    <w:t xml:space="preserve"> </w:t>
                  </w:r>
                  <w:r>
                    <w:rPr>
                      <w:color w:val="231F20"/>
                    </w:rPr>
                    <w:t>and</w:t>
                  </w:r>
                  <w:r>
                    <w:rPr>
                      <w:color w:val="231F20"/>
                      <w:spacing w:val="-4"/>
                    </w:rPr>
                    <w:t xml:space="preserve"> </w:t>
                  </w:r>
                  <w:r>
                    <w:rPr>
                      <w:color w:val="231F20"/>
                    </w:rPr>
                    <w:t>to</w:t>
                  </w:r>
                  <w:r>
                    <w:rPr>
                      <w:color w:val="231F20"/>
                      <w:spacing w:val="-4"/>
                    </w:rPr>
                    <w:t xml:space="preserve"> </w:t>
                  </w:r>
                  <w:r>
                    <w:rPr>
                      <w:color w:val="231F20"/>
                    </w:rPr>
                    <w:t>help</w:t>
                  </w:r>
                  <w:r>
                    <w:rPr>
                      <w:color w:val="231F20"/>
                      <w:spacing w:val="-5"/>
                    </w:rPr>
                    <w:t xml:space="preserve"> </w:t>
                  </w:r>
                  <w:r>
                    <w:rPr>
                      <w:color w:val="231F20"/>
                    </w:rPr>
                    <w:t>you</w:t>
                  </w:r>
                  <w:r>
                    <w:rPr>
                      <w:color w:val="231F20"/>
                      <w:spacing w:val="-4"/>
                    </w:rPr>
                    <w:t xml:space="preserve"> </w:t>
                  </w:r>
                  <w:r>
                    <w:rPr>
                      <w:color w:val="231F20"/>
                    </w:rPr>
                    <w:t>save</w:t>
                  </w:r>
                  <w:r>
                    <w:rPr>
                      <w:color w:val="231F20"/>
                      <w:spacing w:val="-3"/>
                    </w:rPr>
                    <w:t xml:space="preserve"> </w:t>
                  </w:r>
                  <w:r>
                    <w:rPr>
                      <w:color w:val="231F20"/>
                    </w:rPr>
                    <w:t>time. Included you will</w:t>
                  </w:r>
                  <w:r>
                    <w:rPr>
                      <w:color w:val="231F20"/>
                      <w:spacing w:val="-2"/>
                    </w:rPr>
                    <w:t xml:space="preserve"> </w:t>
                  </w:r>
                  <w:r>
                    <w:rPr>
                      <w:color w:val="231F20"/>
                    </w:rPr>
                    <w:t>find:</w:t>
                  </w:r>
                </w:p>
              </w:txbxContent>
            </v:textbox>
            <w10:wrap anchorx="page" anchory="page"/>
          </v:shape>
        </w:pict>
      </w:r>
      <w:r>
        <w:rPr>
          <w:noProof/>
        </w:rPr>
        <w:pict w14:anchorId="46BC2926">
          <v:shape id="_x0000_s2592" type="#_x0000_t202" alt="" style="position:absolute;margin-left:27.35pt;margin-top:105.05pt;width:523.85pt;height:139.95pt;z-index:-257507328;mso-wrap-style:square;mso-wrap-edited:f;mso-width-percent:0;mso-height-percent:0;mso-position-horizontal-relative:page;mso-position-vertical-relative:page;mso-width-percent:0;mso-height-percent:0;v-text-anchor:top" filled="f" stroked="f">
            <v:textbox inset="0,0,0,0">
              <w:txbxContent>
                <w:p w14:paraId="46BC2DC4" w14:textId="77777777" w:rsidR="00346727" w:rsidRDefault="00904B7D">
                  <w:pPr>
                    <w:spacing w:before="20"/>
                    <w:ind w:left="20"/>
                    <w:rPr>
                      <w:b/>
                      <w:sz w:val="26"/>
                    </w:rPr>
                  </w:pPr>
                  <w:r>
                    <w:rPr>
                      <w:b/>
                      <w:color w:val="231F20"/>
                      <w:sz w:val="26"/>
                    </w:rPr>
                    <w:t>Practical Assistance, e.g.:</w:t>
                  </w:r>
                </w:p>
                <w:p w14:paraId="46BC2DC5" w14:textId="77777777" w:rsidR="00346727" w:rsidRDefault="00904B7D">
                  <w:pPr>
                    <w:numPr>
                      <w:ilvl w:val="0"/>
                      <w:numId w:val="17"/>
                    </w:numPr>
                    <w:tabs>
                      <w:tab w:val="left" w:pos="360"/>
                    </w:tabs>
                    <w:spacing w:before="211"/>
                    <w:rPr>
                      <w:b/>
                    </w:rPr>
                  </w:pPr>
                  <w:r>
                    <w:rPr>
                      <w:b/>
                      <w:color w:val="231F20"/>
                    </w:rPr>
                    <w:t>PROJECT</w:t>
                  </w:r>
                  <w:r>
                    <w:rPr>
                      <w:b/>
                      <w:color w:val="231F20"/>
                      <w:spacing w:val="-2"/>
                    </w:rPr>
                    <w:t xml:space="preserve"> </w:t>
                  </w:r>
                  <w:r>
                    <w:rPr>
                      <w:b/>
                      <w:color w:val="231F20"/>
                    </w:rPr>
                    <w:t>RESOURCES</w:t>
                  </w:r>
                </w:p>
                <w:p w14:paraId="46BC2DC6" w14:textId="77777777" w:rsidR="00346727" w:rsidRDefault="00904B7D">
                  <w:pPr>
                    <w:pStyle w:val="BodyText"/>
                    <w:spacing w:before="109" w:line="266" w:lineRule="exact"/>
                    <w:ind w:left="360"/>
                  </w:pPr>
                  <w:r>
                    <w:rPr>
                      <w:color w:val="231F20"/>
                    </w:rPr>
                    <w:t>A letter to the parents and caregivers.</w:t>
                  </w:r>
                </w:p>
                <w:p w14:paraId="46BC2DC7" w14:textId="77777777" w:rsidR="00346727" w:rsidRDefault="00904B7D">
                  <w:pPr>
                    <w:spacing w:line="264" w:lineRule="exact"/>
                    <w:ind w:left="359"/>
                    <w:rPr>
                      <w:i/>
                    </w:rPr>
                  </w:pPr>
                  <w:r>
                    <w:rPr>
                      <w:i/>
                      <w:color w:val="231F20"/>
                    </w:rPr>
                    <w:t>The difference between Primary and Secondary Resources; How to formulate the big question, etc.</w:t>
                  </w:r>
                </w:p>
                <w:p w14:paraId="46BC2DC8" w14:textId="77777777" w:rsidR="00346727" w:rsidRDefault="00904B7D">
                  <w:pPr>
                    <w:numPr>
                      <w:ilvl w:val="0"/>
                      <w:numId w:val="17"/>
                    </w:numPr>
                    <w:tabs>
                      <w:tab w:val="left" w:pos="360"/>
                    </w:tabs>
                    <w:spacing w:line="264" w:lineRule="exact"/>
                  </w:pPr>
                  <w:r>
                    <w:rPr>
                      <w:b/>
                      <w:color w:val="231F20"/>
                    </w:rPr>
                    <w:t>TEACHER DEVELOPMENT NOTES,</w:t>
                  </w:r>
                  <w:r>
                    <w:rPr>
                      <w:b/>
                      <w:color w:val="231F20"/>
                      <w:spacing w:val="-2"/>
                    </w:rPr>
                    <w:t xml:space="preserve"> </w:t>
                  </w:r>
                  <w:r>
                    <w:rPr>
                      <w:color w:val="231F20"/>
                    </w:rPr>
                    <w:t>e.g.:</w:t>
                  </w:r>
                </w:p>
                <w:p w14:paraId="46BC2DC9" w14:textId="77777777" w:rsidR="00346727" w:rsidRDefault="00904B7D">
                  <w:pPr>
                    <w:pStyle w:val="BodyText"/>
                    <w:spacing w:before="2" w:line="235" w:lineRule="auto"/>
                    <w:ind w:left="359" w:right="84"/>
                  </w:pPr>
                  <w:r>
                    <w:rPr>
                      <w:color w:val="231F20"/>
                    </w:rPr>
                    <w:t>Project-based Learning is a new pedagogy for teachers. We’ve included the E³ model and a variety of interesting articles to develop your PBL skills.</w:t>
                  </w:r>
                </w:p>
                <w:p w14:paraId="46BC2DCA" w14:textId="77777777" w:rsidR="00346727" w:rsidRDefault="00904B7D">
                  <w:pPr>
                    <w:spacing w:before="2" w:line="235" w:lineRule="auto"/>
                    <w:ind w:left="359"/>
                    <w:rPr>
                      <w:i/>
                    </w:rPr>
                  </w:pPr>
                  <w:r>
                    <w:rPr>
                      <w:i/>
                      <w:color w:val="231F20"/>
                    </w:rPr>
                    <w:t>The</w:t>
                  </w:r>
                  <w:r>
                    <w:rPr>
                      <w:i/>
                      <w:color w:val="231F20"/>
                      <w:spacing w:val="-5"/>
                    </w:rPr>
                    <w:t xml:space="preserve"> </w:t>
                  </w:r>
                  <w:r>
                    <w:rPr>
                      <w:i/>
                      <w:color w:val="231F20"/>
                    </w:rPr>
                    <w:t>Project-based</w:t>
                  </w:r>
                  <w:r>
                    <w:rPr>
                      <w:i/>
                      <w:color w:val="231F20"/>
                      <w:spacing w:val="-5"/>
                    </w:rPr>
                    <w:t xml:space="preserve"> </w:t>
                  </w:r>
                  <w:r>
                    <w:rPr>
                      <w:i/>
                      <w:color w:val="231F20"/>
                    </w:rPr>
                    <w:t>Learning</w:t>
                  </w:r>
                  <w:r>
                    <w:rPr>
                      <w:i/>
                      <w:color w:val="231F20"/>
                      <w:spacing w:val="-5"/>
                    </w:rPr>
                    <w:t xml:space="preserve"> </w:t>
                  </w:r>
                  <w:r>
                    <w:rPr>
                      <w:i/>
                      <w:color w:val="231F20"/>
                    </w:rPr>
                    <w:t>(PBL)</w:t>
                  </w:r>
                  <w:r>
                    <w:rPr>
                      <w:i/>
                      <w:color w:val="231F20"/>
                      <w:spacing w:val="-5"/>
                    </w:rPr>
                    <w:t xml:space="preserve"> </w:t>
                  </w:r>
                  <w:r>
                    <w:rPr>
                      <w:i/>
                      <w:color w:val="231F20"/>
                    </w:rPr>
                    <w:t>Cycle</w:t>
                  </w:r>
                  <w:r>
                    <w:rPr>
                      <w:i/>
                      <w:color w:val="231F20"/>
                      <w:spacing w:val="-5"/>
                    </w:rPr>
                    <w:t xml:space="preserve"> </w:t>
                  </w:r>
                  <w:r>
                    <w:rPr>
                      <w:i/>
                      <w:color w:val="231F20"/>
                    </w:rPr>
                    <w:t>and</w:t>
                  </w:r>
                  <w:r>
                    <w:rPr>
                      <w:i/>
                      <w:color w:val="231F20"/>
                      <w:spacing w:val="-4"/>
                    </w:rPr>
                    <w:t xml:space="preserve"> </w:t>
                  </w:r>
                  <w:r>
                    <w:rPr>
                      <w:i/>
                      <w:color w:val="231F20"/>
                    </w:rPr>
                    <w:t>your</w:t>
                  </w:r>
                  <w:r>
                    <w:rPr>
                      <w:i/>
                      <w:color w:val="231F20"/>
                      <w:spacing w:val="-5"/>
                    </w:rPr>
                    <w:t xml:space="preserve"> </w:t>
                  </w:r>
                  <w:r>
                    <w:rPr>
                      <w:i/>
                      <w:color w:val="231F20"/>
                    </w:rPr>
                    <w:t>role</w:t>
                  </w:r>
                  <w:r>
                    <w:rPr>
                      <w:i/>
                      <w:color w:val="231F20"/>
                      <w:spacing w:val="-4"/>
                    </w:rPr>
                    <w:t xml:space="preserve"> </w:t>
                  </w:r>
                  <w:r>
                    <w:rPr>
                      <w:i/>
                      <w:color w:val="231F20"/>
                    </w:rPr>
                    <w:t>as</w:t>
                  </w:r>
                  <w:r>
                    <w:rPr>
                      <w:i/>
                      <w:color w:val="231F20"/>
                      <w:spacing w:val="-5"/>
                    </w:rPr>
                    <w:t xml:space="preserve"> </w:t>
                  </w:r>
                  <w:r>
                    <w:rPr>
                      <w:i/>
                      <w:color w:val="231F20"/>
                    </w:rPr>
                    <w:t>a</w:t>
                  </w:r>
                  <w:r>
                    <w:rPr>
                      <w:i/>
                      <w:color w:val="231F20"/>
                      <w:spacing w:val="-5"/>
                    </w:rPr>
                    <w:t xml:space="preserve"> </w:t>
                  </w:r>
                  <w:r>
                    <w:rPr>
                      <w:i/>
                      <w:color w:val="231F20"/>
                    </w:rPr>
                    <w:t>Project</w:t>
                  </w:r>
                  <w:r>
                    <w:rPr>
                      <w:i/>
                      <w:color w:val="231F20"/>
                      <w:spacing w:val="-4"/>
                    </w:rPr>
                    <w:t xml:space="preserve"> </w:t>
                  </w:r>
                  <w:r>
                    <w:rPr>
                      <w:i/>
                      <w:color w:val="231F20"/>
                    </w:rPr>
                    <w:t>Manager;</w:t>
                  </w:r>
                  <w:r>
                    <w:rPr>
                      <w:i/>
                      <w:color w:val="231F20"/>
                      <w:spacing w:val="-3"/>
                    </w:rPr>
                    <w:t xml:space="preserve"> </w:t>
                  </w:r>
                  <w:r>
                    <w:rPr>
                      <w:i/>
                      <w:color w:val="231F20"/>
                    </w:rPr>
                    <w:t>The</w:t>
                  </w:r>
                  <w:r>
                    <w:rPr>
                      <w:i/>
                      <w:color w:val="231F20"/>
                      <w:spacing w:val="-5"/>
                    </w:rPr>
                    <w:t xml:space="preserve"> </w:t>
                  </w:r>
                  <w:r>
                    <w:rPr>
                      <w:i/>
                      <w:color w:val="231F20"/>
                    </w:rPr>
                    <w:t>journey</w:t>
                  </w:r>
                  <w:r>
                    <w:rPr>
                      <w:i/>
                      <w:color w:val="231F20"/>
                      <w:spacing w:val="-5"/>
                    </w:rPr>
                    <w:t xml:space="preserve"> </w:t>
                  </w:r>
                  <w:r>
                    <w:rPr>
                      <w:i/>
                      <w:color w:val="231F20"/>
                    </w:rPr>
                    <w:t>to</w:t>
                  </w:r>
                  <w:r>
                    <w:rPr>
                      <w:i/>
                      <w:color w:val="231F20"/>
                      <w:spacing w:val="-5"/>
                    </w:rPr>
                    <w:t xml:space="preserve"> </w:t>
                  </w:r>
                  <w:r>
                    <w:rPr>
                      <w:i/>
                      <w:color w:val="231F20"/>
                    </w:rPr>
                    <w:t>Project-based</w:t>
                  </w:r>
                  <w:r>
                    <w:rPr>
                      <w:i/>
                      <w:color w:val="231F20"/>
                      <w:spacing w:val="-5"/>
                    </w:rPr>
                    <w:t xml:space="preserve"> </w:t>
                  </w:r>
                  <w:r>
                    <w:rPr>
                      <w:i/>
                      <w:color w:val="231F20"/>
                    </w:rPr>
                    <w:t>Learning which starts with Enquiry-based Learning and Problem-based Learning,</w:t>
                  </w:r>
                  <w:r>
                    <w:rPr>
                      <w:i/>
                      <w:color w:val="231F20"/>
                      <w:spacing w:val="-10"/>
                    </w:rPr>
                    <w:t xml:space="preserve"> </w:t>
                  </w:r>
                  <w:r>
                    <w:rPr>
                      <w:i/>
                      <w:color w:val="231F20"/>
                    </w:rPr>
                    <w:t>etc.</w:t>
                  </w:r>
                </w:p>
              </w:txbxContent>
            </v:textbox>
            <w10:wrap anchorx="page" anchory="page"/>
          </v:shape>
        </w:pict>
      </w:r>
      <w:r>
        <w:rPr>
          <w:noProof/>
        </w:rPr>
        <w:pict w14:anchorId="46BC2927">
          <v:shape id="_x0000_s2591" type="#_x0000_t202" alt="" style="position:absolute;margin-left:27.35pt;margin-top:263.1pt;width:480.35pt;height:68.3pt;z-index:-257506304;mso-wrap-style:square;mso-wrap-edited:f;mso-width-percent:0;mso-height-percent:0;mso-position-horizontal-relative:page;mso-position-vertical-relative:page;mso-width-percent:0;mso-height-percent:0;v-text-anchor:top" filled="f" stroked="f">
            <v:textbox inset="0,0,0,0">
              <w:txbxContent>
                <w:p w14:paraId="46BC2DCB" w14:textId="77777777" w:rsidR="00346727" w:rsidRDefault="00904B7D">
                  <w:pPr>
                    <w:spacing w:before="20"/>
                    <w:ind w:left="20"/>
                    <w:rPr>
                      <w:b/>
                      <w:sz w:val="26"/>
                    </w:rPr>
                  </w:pPr>
                  <w:r>
                    <w:rPr>
                      <w:b/>
                      <w:color w:val="231F20"/>
                      <w:sz w:val="26"/>
                    </w:rPr>
                    <w:t>Resources in the Learner’s Workbook</w:t>
                  </w:r>
                </w:p>
                <w:p w14:paraId="46BC2DCC" w14:textId="77777777" w:rsidR="00346727" w:rsidRDefault="00904B7D">
                  <w:pPr>
                    <w:pStyle w:val="BodyText"/>
                    <w:spacing w:before="215" w:line="235" w:lineRule="auto"/>
                    <w:ind w:left="20"/>
                  </w:pPr>
                  <w:r>
                    <w:rPr>
                      <w:color w:val="231F20"/>
                    </w:rPr>
                    <w:t>The Learner’s Project Workbook is enriched with many resources to help the learner complete the project independently.</w:t>
                  </w:r>
                  <w:r>
                    <w:rPr>
                      <w:color w:val="231F20"/>
                      <w:spacing w:val="-7"/>
                    </w:rPr>
                    <w:t xml:space="preserve"> </w:t>
                  </w:r>
                  <w:r>
                    <w:rPr>
                      <w:color w:val="231F20"/>
                      <w:spacing w:val="-4"/>
                    </w:rPr>
                    <w:t>W</w:t>
                  </w:r>
                  <w:r>
                    <w:rPr>
                      <w:color w:val="231F20"/>
                      <w:spacing w:val="-4"/>
                    </w:rPr>
                    <w:t>e</w:t>
                  </w:r>
                  <w:r>
                    <w:rPr>
                      <w:color w:val="231F20"/>
                      <w:spacing w:val="-5"/>
                    </w:rPr>
                    <w:t xml:space="preserve"> </w:t>
                  </w:r>
                  <w:r>
                    <w:rPr>
                      <w:color w:val="231F20"/>
                    </w:rPr>
                    <w:t>are</w:t>
                  </w:r>
                  <w:r>
                    <w:rPr>
                      <w:color w:val="231F20"/>
                      <w:spacing w:val="-6"/>
                    </w:rPr>
                    <w:t xml:space="preserve"> </w:t>
                  </w:r>
                  <w:r>
                    <w:rPr>
                      <w:color w:val="231F20"/>
                    </w:rPr>
                    <w:t>aware</w:t>
                  </w:r>
                  <w:r>
                    <w:rPr>
                      <w:color w:val="231F20"/>
                      <w:spacing w:val="-5"/>
                    </w:rPr>
                    <w:t xml:space="preserve"> </w:t>
                  </w:r>
                  <w:r>
                    <w:rPr>
                      <w:color w:val="231F20"/>
                    </w:rPr>
                    <w:t>that</w:t>
                  </w:r>
                  <w:r>
                    <w:rPr>
                      <w:color w:val="231F20"/>
                      <w:spacing w:val="-6"/>
                    </w:rPr>
                    <w:t xml:space="preserve"> </w:t>
                  </w:r>
                  <w:r>
                    <w:rPr>
                      <w:color w:val="231F20"/>
                    </w:rPr>
                    <w:t>learners</w:t>
                  </w:r>
                  <w:r>
                    <w:rPr>
                      <w:color w:val="231F20"/>
                      <w:spacing w:val="-6"/>
                    </w:rPr>
                    <w:t xml:space="preserve"> </w:t>
                  </w:r>
                  <w:r>
                    <w:rPr>
                      <w:color w:val="231F20"/>
                    </w:rPr>
                    <w:t>will</w:t>
                  </w:r>
                  <w:r>
                    <w:rPr>
                      <w:color w:val="231F20"/>
                      <w:spacing w:val="-6"/>
                    </w:rPr>
                    <w:t xml:space="preserve"> </w:t>
                  </w:r>
                  <w:r>
                    <w:rPr>
                      <w:color w:val="231F20"/>
                    </w:rPr>
                    <w:t>not</w:t>
                  </w:r>
                  <w:r>
                    <w:rPr>
                      <w:color w:val="231F20"/>
                      <w:spacing w:val="-6"/>
                    </w:rPr>
                    <w:t xml:space="preserve"> </w:t>
                  </w:r>
                  <w:r>
                    <w:rPr>
                      <w:color w:val="231F20"/>
                    </w:rPr>
                    <w:t>have</w:t>
                  </w:r>
                  <w:r>
                    <w:rPr>
                      <w:color w:val="231F20"/>
                      <w:spacing w:val="-6"/>
                    </w:rPr>
                    <w:t xml:space="preserve"> </w:t>
                  </w:r>
                  <w:r>
                    <w:rPr>
                      <w:color w:val="231F20"/>
                    </w:rPr>
                    <w:t>access</w:t>
                  </w:r>
                  <w:r>
                    <w:rPr>
                      <w:color w:val="231F20"/>
                      <w:spacing w:val="-6"/>
                    </w:rPr>
                    <w:t xml:space="preserve"> </w:t>
                  </w:r>
                  <w:r>
                    <w:rPr>
                      <w:color w:val="231F20"/>
                    </w:rPr>
                    <w:t>to</w:t>
                  </w:r>
                  <w:r>
                    <w:rPr>
                      <w:color w:val="231F20"/>
                      <w:spacing w:val="-7"/>
                    </w:rPr>
                    <w:t xml:space="preserve"> </w:t>
                  </w:r>
                  <w:r>
                    <w:rPr>
                      <w:color w:val="231F20"/>
                    </w:rPr>
                    <w:t>primary</w:t>
                  </w:r>
                  <w:r>
                    <w:rPr>
                      <w:color w:val="231F20"/>
                      <w:spacing w:val="-5"/>
                    </w:rPr>
                    <w:t xml:space="preserve"> </w:t>
                  </w:r>
                  <w:r>
                    <w:rPr>
                      <w:color w:val="231F20"/>
                    </w:rPr>
                    <w:t>and</w:t>
                  </w:r>
                  <w:r>
                    <w:rPr>
                      <w:color w:val="231F20"/>
                      <w:spacing w:val="-6"/>
                    </w:rPr>
                    <w:t xml:space="preserve"> </w:t>
                  </w:r>
                  <w:r>
                    <w:rPr>
                      <w:color w:val="231F20"/>
                    </w:rPr>
                    <w:t>secondary</w:t>
                  </w:r>
                  <w:r>
                    <w:rPr>
                      <w:color w:val="231F20"/>
                      <w:spacing w:val="-6"/>
                    </w:rPr>
                    <w:t xml:space="preserve"> </w:t>
                  </w:r>
                  <w:r>
                    <w:rPr>
                      <w:color w:val="231F20"/>
                    </w:rPr>
                    <w:t>sources,</w:t>
                  </w:r>
                  <w:r>
                    <w:rPr>
                      <w:color w:val="231F20"/>
                      <w:spacing w:val="-5"/>
                    </w:rPr>
                    <w:t xml:space="preserve"> </w:t>
                  </w:r>
                  <w:r>
                    <w:rPr>
                      <w:color w:val="231F20"/>
                    </w:rPr>
                    <w:t>so</w:t>
                  </w:r>
                  <w:r>
                    <w:rPr>
                      <w:color w:val="231F20"/>
                      <w:spacing w:val="-7"/>
                    </w:rPr>
                    <w:t xml:space="preserve"> </w:t>
                  </w:r>
                  <w:r>
                    <w:rPr>
                      <w:color w:val="231F20"/>
                    </w:rPr>
                    <w:t>we’ve tried to address this</w:t>
                  </w:r>
                  <w:r>
                    <w:rPr>
                      <w:color w:val="231F20"/>
                      <w:spacing w:val="-2"/>
                    </w:rPr>
                    <w:t xml:space="preserve"> </w:t>
                  </w:r>
                  <w:r>
                    <w:rPr>
                      <w:color w:val="231F20"/>
                    </w:rPr>
                    <w:t>obstacle.</w:t>
                  </w:r>
                </w:p>
              </w:txbxContent>
            </v:textbox>
            <w10:wrap anchorx="page" anchory="page"/>
          </v:shape>
        </w:pict>
      </w:r>
      <w:r>
        <w:rPr>
          <w:noProof/>
        </w:rPr>
        <w:pict w14:anchorId="46BC2928">
          <v:shape id="_x0000_s2590" type="#_x0000_t202" alt="" style="position:absolute;margin-left:27.35pt;margin-top:470.1pt;width:220.05pt;height:15.45pt;z-index:-257505280;mso-wrap-style:square;mso-wrap-edited:f;mso-width-percent:0;mso-height-percent:0;mso-position-horizontal-relative:page;mso-position-vertical-relative:page;mso-width-percent:0;mso-height-percent:0;v-text-anchor:top" filled="f" stroked="f">
            <v:textbox inset="0,0,0,0">
              <w:txbxContent>
                <w:p w14:paraId="46BC2DCD" w14:textId="77777777" w:rsidR="00346727" w:rsidRDefault="00904B7D">
                  <w:pPr>
                    <w:pStyle w:val="BodyText"/>
                    <w:spacing w:before="20"/>
                    <w:ind w:left="20"/>
                  </w:pPr>
                  <w:r>
                    <w:rPr>
                      <w:color w:val="231F20"/>
                    </w:rPr>
                    <w:t xml:space="preserve">And </w:t>
                  </w:r>
                  <w:r>
                    <w:rPr>
                      <w:color w:val="231F20"/>
                      <w:spacing w:val="-6"/>
                    </w:rPr>
                    <w:t xml:space="preserve">now, </w:t>
                  </w:r>
                  <w:r>
                    <w:rPr>
                      <w:color w:val="231F20"/>
                    </w:rPr>
                    <w:t>for a summary of the Grade 10 project.</w:t>
                  </w:r>
                </w:p>
              </w:txbxContent>
            </v:textbox>
            <w10:wrap anchorx="page" anchory="page"/>
          </v:shape>
        </w:pict>
      </w:r>
      <w:r>
        <w:rPr>
          <w:noProof/>
        </w:rPr>
        <w:pict w14:anchorId="46BC2929">
          <v:shape id="_x0000_s2589" type="#_x0000_t202" alt="" style="position:absolute;margin-left:27.35pt;margin-top:806.4pt;width:11.1pt;height:13pt;z-index:-257504256;mso-wrap-style:square;mso-wrap-edited:f;mso-width-percent:0;mso-height-percent:0;mso-position-horizontal-relative:page;mso-position-vertical-relative:page;mso-width-percent:0;mso-height-percent:0;v-text-anchor:top" filled="f" stroked="f">
            <v:textbox inset="0,0,0,0">
              <w:txbxContent>
                <w:p w14:paraId="46BC2DCE" w14:textId="77777777" w:rsidR="00346727" w:rsidRDefault="00904B7D">
                  <w:pPr>
                    <w:spacing w:before="20"/>
                    <w:ind w:left="20"/>
                    <w:rPr>
                      <w:sz w:val="18"/>
                    </w:rPr>
                  </w:pPr>
                  <w:r>
                    <w:rPr>
                      <w:color w:val="231F20"/>
                      <w:sz w:val="18"/>
                    </w:rPr>
                    <w:t>12</w:t>
                  </w:r>
                </w:p>
              </w:txbxContent>
            </v:textbox>
            <w10:wrap anchorx="page" anchory="page"/>
          </v:shape>
        </w:pict>
      </w:r>
      <w:r>
        <w:rPr>
          <w:noProof/>
        </w:rPr>
        <w:pict w14:anchorId="46BC292A">
          <v:shape id="_x0000_s2588" type="#_x0000_t202" alt="" style="position:absolute;margin-left:379.4pt;margin-top:806.4pt;width:174.35pt;height:13pt;z-index:-257503232;mso-wrap-style:square;mso-wrap-edited:f;mso-width-percent:0;mso-height-percent:0;mso-position-horizontal-relative:page;mso-position-vertical-relative:page;mso-width-percent:0;mso-height-percent:0;v-text-anchor:top" filled="f" stroked="f">
            <v:textbox inset="0,0,0,0">
              <w:txbxContent>
                <w:p w14:paraId="46BC2DCF" w14:textId="77777777" w:rsidR="00346727" w:rsidRDefault="00904B7D">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46BC292B">
          <v:shape id="_x0000_s2587" type="#_x0000_t202" alt="" style="position:absolute;margin-left:28.6pt;margin-top:340.2pt;width:523.95pt;height:117.75pt;z-index:-257502208;mso-wrap-style:square;mso-wrap-edited:f;mso-width-percent:0;mso-height-percent:0;mso-position-horizontal-relative:page;mso-position-vertical-relative:page;mso-width-percent:0;mso-height-percent:0;v-text-anchor:top" filled="f" stroked="f">
            <v:textbox inset="0,0,0,0">
              <w:txbxContent>
                <w:p w14:paraId="46BC2DD0" w14:textId="77777777" w:rsidR="00346727" w:rsidRDefault="00346727">
                  <w:pPr>
                    <w:pStyle w:val="BodyText"/>
                    <w:spacing w:before="7"/>
                    <w:ind w:left="0"/>
                    <w:rPr>
                      <w:rFonts w:ascii="Times New Roman"/>
                      <w:sz w:val="21"/>
                    </w:rPr>
                  </w:pPr>
                </w:p>
                <w:p w14:paraId="46BC2DD1" w14:textId="77777777" w:rsidR="00346727" w:rsidRDefault="00904B7D">
                  <w:pPr>
                    <w:ind w:left="80"/>
                    <w:rPr>
                      <w:b/>
                      <w:bCs/>
                    </w:rPr>
                  </w:pPr>
                  <w:r>
                    <w:rPr>
                      <w:rFonts w:ascii="Wingdings 2" w:eastAsia="Wingdings 2" w:hAnsi="Wingdings 2" w:cs="Wingdings 2"/>
                      <w:color w:val="231F20"/>
                    </w:rPr>
                    <w:t></w:t>
                  </w:r>
                  <w:r>
                    <w:rPr>
                      <w:rFonts w:ascii="Wingdings 2" w:eastAsia="Wingdings 2" w:hAnsi="Wingdings 2" w:cs="Wingdings 2"/>
                      <w:color w:val="231F20"/>
                      <w:spacing w:val="-117"/>
                    </w:rPr>
                    <w:t xml:space="preserve"> </w:t>
                  </w:r>
                  <w:r>
                    <w:rPr>
                      <w:b/>
                      <w:bCs/>
                      <w:color w:val="231F20"/>
                    </w:rPr>
                    <w:t>PLEASE NOTE:</w:t>
                  </w:r>
                </w:p>
                <w:p w14:paraId="46BC2DD2" w14:textId="77777777" w:rsidR="00346727" w:rsidRDefault="00904B7D">
                  <w:pPr>
                    <w:pStyle w:val="BodyText"/>
                    <w:numPr>
                      <w:ilvl w:val="0"/>
                      <w:numId w:val="16"/>
                    </w:numPr>
                    <w:tabs>
                      <w:tab w:val="left" w:pos="361"/>
                    </w:tabs>
                    <w:spacing w:before="170" w:line="235" w:lineRule="auto"/>
                    <w:ind w:right="294"/>
                  </w:pPr>
                  <w:r>
                    <w:rPr>
                      <w:color w:val="231F20"/>
                    </w:rPr>
                    <w:t>After</w:t>
                  </w:r>
                  <w:r>
                    <w:rPr>
                      <w:color w:val="231F20"/>
                      <w:spacing w:val="-6"/>
                    </w:rPr>
                    <w:t xml:space="preserve"> </w:t>
                  </w:r>
                  <w:r>
                    <w:rPr>
                      <w:color w:val="231F20"/>
                    </w:rPr>
                    <w:t>introducing</w:t>
                  </w:r>
                  <w:r>
                    <w:rPr>
                      <w:color w:val="231F20"/>
                      <w:spacing w:val="-6"/>
                    </w:rPr>
                    <w:t xml:space="preserve"> </w:t>
                  </w:r>
                  <w:r>
                    <w:rPr>
                      <w:color w:val="231F20"/>
                    </w:rPr>
                    <w:t>the</w:t>
                  </w:r>
                  <w:r>
                    <w:rPr>
                      <w:color w:val="231F20"/>
                      <w:spacing w:val="-5"/>
                    </w:rPr>
                    <w:t xml:space="preserve"> </w:t>
                  </w:r>
                  <w:r>
                    <w:rPr>
                      <w:color w:val="231F20"/>
                    </w:rPr>
                    <w:t>CAPS</w:t>
                  </w:r>
                  <w:r>
                    <w:rPr>
                      <w:color w:val="231F20"/>
                      <w:spacing w:val="-6"/>
                    </w:rPr>
                    <w:t xml:space="preserve"> </w:t>
                  </w:r>
                  <w:r>
                    <w:rPr>
                      <w:color w:val="231F20"/>
                    </w:rPr>
                    <w:t>topic</w:t>
                  </w:r>
                  <w:r>
                    <w:rPr>
                      <w:color w:val="231F20"/>
                      <w:spacing w:val="-6"/>
                    </w:rPr>
                    <w:t xml:space="preserve"> </w:t>
                  </w:r>
                  <w:r>
                    <w:rPr>
                      <w:color w:val="231F20"/>
                    </w:rPr>
                    <w:t>in</w:t>
                  </w:r>
                  <w:r>
                    <w:rPr>
                      <w:color w:val="231F20"/>
                      <w:spacing w:val="-6"/>
                    </w:rPr>
                    <w:t xml:space="preserve"> </w:t>
                  </w:r>
                  <w:r>
                    <w:rPr>
                      <w:color w:val="231F20"/>
                    </w:rPr>
                    <w:t>class,</w:t>
                  </w:r>
                  <w:r>
                    <w:rPr>
                      <w:color w:val="231F20"/>
                      <w:spacing w:val="-5"/>
                    </w:rPr>
                    <w:t xml:space="preserve"> </w:t>
                  </w:r>
                  <w:r>
                    <w:rPr>
                      <w:color w:val="231F20"/>
                    </w:rPr>
                    <w:t>learners</w:t>
                  </w:r>
                  <w:r>
                    <w:rPr>
                      <w:color w:val="231F20"/>
                      <w:spacing w:val="-6"/>
                    </w:rPr>
                    <w:t xml:space="preserve"> </w:t>
                  </w:r>
                  <w:r>
                    <w:rPr>
                      <w:color w:val="231F20"/>
                    </w:rPr>
                    <w:t>are</w:t>
                  </w:r>
                  <w:r>
                    <w:rPr>
                      <w:color w:val="231F20"/>
                      <w:spacing w:val="-5"/>
                    </w:rPr>
                    <w:t xml:space="preserve"> </w:t>
                  </w:r>
                  <w:r>
                    <w:rPr>
                      <w:color w:val="231F20"/>
                    </w:rPr>
                    <w:t>orientated</w:t>
                  </w:r>
                  <w:r>
                    <w:rPr>
                      <w:color w:val="231F20"/>
                      <w:spacing w:val="-5"/>
                    </w:rPr>
                    <w:t xml:space="preserve"> </w:t>
                  </w:r>
                  <w:r>
                    <w:rPr>
                      <w:color w:val="231F20"/>
                    </w:rPr>
                    <w:t>towards</w:t>
                  </w:r>
                  <w:r>
                    <w:rPr>
                      <w:color w:val="231F20"/>
                      <w:spacing w:val="-6"/>
                    </w:rPr>
                    <w:t xml:space="preserve"> </w:t>
                  </w:r>
                  <w:r>
                    <w:rPr>
                      <w:color w:val="231F20"/>
                    </w:rPr>
                    <w:t>the</w:t>
                  </w:r>
                  <w:r>
                    <w:rPr>
                      <w:color w:val="231F20"/>
                      <w:spacing w:val="-5"/>
                    </w:rPr>
                    <w:t xml:space="preserve"> </w:t>
                  </w:r>
                  <w:r>
                    <w:rPr>
                      <w:color w:val="231F20"/>
                    </w:rPr>
                    <w:t>project</w:t>
                  </w:r>
                  <w:r>
                    <w:rPr>
                      <w:color w:val="231F20"/>
                      <w:spacing w:val="-6"/>
                    </w:rPr>
                    <w:t xml:space="preserve"> </w:t>
                  </w:r>
                  <w:r>
                    <w:rPr>
                      <w:color w:val="231F20"/>
                    </w:rPr>
                    <w:t>and</w:t>
                  </w:r>
                  <w:r>
                    <w:rPr>
                      <w:color w:val="231F20"/>
                      <w:spacing w:val="-6"/>
                    </w:rPr>
                    <w:t xml:space="preserve"> </w:t>
                  </w:r>
                  <w:r>
                    <w:rPr>
                      <w:color w:val="231F20"/>
                    </w:rPr>
                    <w:t>then</w:t>
                  </w:r>
                  <w:r>
                    <w:rPr>
                      <w:color w:val="231F20"/>
                      <w:spacing w:val="-5"/>
                    </w:rPr>
                    <w:t xml:space="preserve"> </w:t>
                  </w:r>
                  <w:r>
                    <w:rPr>
                      <w:color w:val="231F20"/>
                    </w:rPr>
                    <w:t>left</w:t>
                  </w:r>
                  <w:r>
                    <w:rPr>
                      <w:color w:val="231F20"/>
                      <w:spacing w:val="-5"/>
                    </w:rPr>
                    <w:t xml:space="preserve"> </w:t>
                  </w:r>
                  <w:r>
                    <w:rPr>
                      <w:color w:val="231F20"/>
                    </w:rPr>
                    <w:t>to</w:t>
                  </w:r>
                  <w:r>
                    <w:rPr>
                      <w:color w:val="231F20"/>
                      <w:spacing w:val="-6"/>
                    </w:rPr>
                    <w:t xml:space="preserve"> </w:t>
                  </w:r>
                  <w:r>
                    <w:rPr>
                      <w:color w:val="231F20"/>
                    </w:rPr>
                    <w:t>deal</w:t>
                  </w:r>
                  <w:r>
                    <w:rPr>
                      <w:color w:val="231F20"/>
                      <w:spacing w:val="-6"/>
                    </w:rPr>
                    <w:t xml:space="preserve"> </w:t>
                  </w:r>
                  <w:r>
                    <w:rPr>
                      <w:color w:val="231F20"/>
                    </w:rPr>
                    <w:t>with the project as an individual learner with access to all their</w:t>
                  </w:r>
                  <w:r>
                    <w:rPr>
                      <w:color w:val="231F20"/>
                      <w:spacing w:val="-13"/>
                    </w:rPr>
                    <w:t xml:space="preserve"> </w:t>
                  </w:r>
                  <w:r>
                    <w:rPr>
                      <w:color w:val="231F20"/>
                    </w:rPr>
                    <w:t>resources.</w:t>
                  </w:r>
                </w:p>
                <w:p w14:paraId="46BC2DD3" w14:textId="77777777" w:rsidR="00346727" w:rsidRDefault="00904B7D">
                  <w:pPr>
                    <w:pStyle w:val="BodyText"/>
                    <w:numPr>
                      <w:ilvl w:val="0"/>
                      <w:numId w:val="16"/>
                    </w:numPr>
                    <w:tabs>
                      <w:tab w:val="left" w:pos="361"/>
                    </w:tabs>
                    <w:spacing w:before="58" w:line="235" w:lineRule="auto"/>
                    <w:ind w:right="416"/>
                  </w:pPr>
                  <w:r>
                    <w:rPr>
                      <w:color w:val="231F20"/>
                    </w:rPr>
                    <w:t>The</w:t>
                  </w:r>
                  <w:r>
                    <w:rPr>
                      <w:color w:val="231F20"/>
                      <w:spacing w:val="-4"/>
                    </w:rPr>
                    <w:t xml:space="preserve"> </w:t>
                  </w:r>
                  <w:r>
                    <w:rPr>
                      <w:color w:val="231F20"/>
                    </w:rPr>
                    <w:t>number</w:t>
                  </w:r>
                  <w:r>
                    <w:rPr>
                      <w:color w:val="231F20"/>
                      <w:spacing w:val="-4"/>
                    </w:rPr>
                    <w:t xml:space="preserve"> </w:t>
                  </w:r>
                  <w:r>
                    <w:rPr>
                      <w:color w:val="231F20"/>
                    </w:rPr>
                    <w:t>of</w:t>
                  </w:r>
                  <w:r>
                    <w:rPr>
                      <w:color w:val="231F20"/>
                      <w:spacing w:val="-4"/>
                    </w:rPr>
                    <w:t xml:space="preserve"> </w:t>
                  </w:r>
                  <w:r>
                    <w:rPr>
                      <w:color w:val="231F20"/>
                    </w:rPr>
                    <w:t>weeks</w:t>
                  </w:r>
                  <w:r>
                    <w:rPr>
                      <w:color w:val="231F20"/>
                      <w:spacing w:val="-4"/>
                    </w:rPr>
                    <w:t xml:space="preserve"> </w:t>
                  </w:r>
                  <w:r>
                    <w:rPr>
                      <w:color w:val="231F20"/>
                    </w:rPr>
                    <w:t>allocated</w:t>
                  </w:r>
                  <w:r>
                    <w:rPr>
                      <w:color w:val="231F20"/>
                      <w:spacing w:val="-3"/>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topic</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CAPS</w:t>
                  </w:r>
                  <w:r>
                    <w:rPr>
                      <w:color w:val="231F20"/>
                      <w:spacing w:val="-4"/>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mean</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length</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project</w:t>
                  </w:r>
                  <w:r>
                    <w:rPr>
                      <w:color w:val="231F20"/>
                      <w:spacing w:val="-4"/>
                    </w:rPr>
                    <w:t xml:space="preserve"> </w:t>
                  </w:r>
                  <w:r>
                    <w:rPr>
                      <w:color w:val="231F20"/>
                    </w:rPr>
                    <w:t>is</w:t>
                  </w:r>
                  <w:r>
                    <w:rPr>
                      <w:color w:val="231F20"/>
                      <w:spacing w:val="-4"/>
                    </w:rPr>
                    <w:t xml:space="preserve"> </w:t>
                  </w:r>
                  <w:r>
                    <w:rPr>
                      <w:color w:val="231F20"/>
                    </w:rPr>
                    <w:t>limited. Remember:</w:t>
                  </w:r>
                  <w:r>
                    <w:rPr>
                      <w:color w:val="231F20"/>
                      <w:spacing w:val="-5"/>
                    </w:rPr>
                    <w:t xml:space="preserve"> </w:t>
                  </w:r>
                  <w:r>
                    <w:rPr>
                      <w:color w:val="231F20"/>
                    </w:rPr>
                    <w:t>the</w:t>
                  </w:r>
                  <w:r>
                    <w:rPr>
                      <w:color w:val="231F20"/>
                      <w:spacing w:val="-5"/>
                    </w:rPr>
                    <w:t xml:space="preserve"> </w:t>
                  </w:r>
                  <w:r>
                    <w:rPr>
                      <w:color w:val="231F20"/>
                    </w:rPr>
                    <w:t>project</w:t>
                  </w:r>
                  <w:r>
                    <w:rPr>
                      <w:color w:val="231F20"/>
                      <w:spacing w:val="-5"/>
                    </w:rPr>
                    <w:t xml:space="preserve"> </w:t>
                  </w:r>
                  <w:r>
                    <w:rPr>
                      <w:color w:val="231F20"/>
                    </w:rPr>
                    <w:t>is</w:t>
                  </w:r>
                  <w:r>
                    <w:rPr>
                      <w:color w:val="231F20"/>
                      <w:spacing w:val="-5"/>
                    </w:rPr>
                    <w:t xml:space="preserve"> </w:t>
                  </w:r>
                  <w:r>
                    <w:rPr>
                      <w:color w:val="231F20"/>
                    </w:rPr>
                    <w:t>a</w:t>
                  </w:r>
                  <w:r>
                    <w:rPr>
                      <w:color w:val="231F20"/>
                      <w:spacing w:val="-6"/>
                    </w:rPr>
                    <w:t xml:space="preserve"> </w:t>
                  </w:r>
                  <w:r>
                    <w:rPr>
                      <w:color w:val="231F20"/>
                    </w:rPr>
                    <w:t>tool</w:t>
                  </w:r>
                  <w:r>
                    <w:rPr>
                      <w:color w:val="231F20"/>
                      <w:spacing w:val="-5"/>
                    </w:rPr>
                    <w:t xml:space="preserve"> </w:t>
                  </w:r>
                  <w:r>
                    <w:rPr>
                      <w:color w:val="231F20"/>
                    </w:rPr>
                    <w:t>to</w:t>
                  </w:r>
                  <w:r>
                    <w:rPr>
                      <w:color w:val="231F20"/>
                      <w:spacing w:val="-6"/>
                    </w:rPr>
                    <w:t xml:space="preserve"> </w:t>
                  </w:r>
                  <w:r>
                    <w:rPr>
                      <w:color w:val="231F20"/>
                    </w:rPr>
                    <w:t>allow</w:t>
                  </w:r>
                  <w:r>
                    <w:rPr>
                      <w:color w:val="231F20"/>
                      <w:spacing w:val="-4"/>
                    </w:rPr>
                    <w:t xml:space="preserve"> </w:t>
                  </w:r>
                  <w:r>
                    <w:rPr>
                      <w:color w:val="231F20"/>
                    </w:rPr>
                    <w:t>deeper</w:t>
                  </w:r>
                  <w:r>
                    <w:rPr>
                      <w:color w:val="231F20"/>
                      <w:spacing w:val="-6"/>
                    </w:rPr>
                    <w:t xml:space="preserve"> </w:t>
                  </w:r>
                  <w:r>
                    <w:rPr>
                      <w:color w:val="231F20"/>
                    </w:rPr>
                    <w:t>investigation</w:t>
                  </w:r>
                  <w:r>
                    <w:rPr>
                      <w:color w:val="231F20"/>
                      <w:spacing w:val="-5"/>
                    </w:rPr>
                    <w:t xml:space="preserve"> </w:t>
                  </w:r>
                  <w:r>
                    <w:rPr>
                      <w:color w:val="231F20"/>
                    </w:rPr>
                    <w:t>into</w:t>
                  </w:r>
                  <w:r>
                    <w:rPr>
                      <w:color w:val="231F20"/>
                      <w:spacing w:val="-6"/>
                    </w:rPr>
                    <w:t xml:space="preserve"> </w:t>
                  </w:r>
                  <w:r>
                    <w:rPr>
                      <w:color w:val="231F20"/>
                    </w:rPr>
                    <w:t>a</w:t>
                  </w:r>
                  <w:r>
                    <w:rPr>
                      <w:color w:val="231F20"/>
                      <w:spacing w:val="-5"/>
                    </w:rPr>
                    <w:t xml:space="preserve"> </w:t>
                  </w:r>
                  <w:r>
                    <w:rPr>
                      <w:color w:val="231F20"/>
                    </w:rPr>
                    <w:t>serious</w:t>
                  </w:r>
                  <w:r>
                    <w:rPr>
                      <w:color w:val="231F20"/>
                      <w:spacing w:val="-6"/>
                    </w:rPr>
                    <w:t xml:space="preserve"> </w:t>
                  </w:r>
                  <w:r>
                    <w:rPr>
                      <w:color w:val="231F20"/>
                    </w:rPr>
                    <w:t>problem</w:t>
                  </w:r>
                  <w:r>
                    <w:rPr>
                      <w:color w:val="231F20"/>
                      <w:spacing w:val="-5"/>
                    </w:rPr>
                    <w:t xml:space="preserve"> </w:t>
                  </w:r>
                  <w:r>
                    <w:rPr>
                      <w:color w:val="231F20"/>
                    </w:rPr>
                    <w:t>that</w:t>
                  </w:r>
                  <w:r>
                    <w:rPr>
                      <w:color w:val="231F20"/>
                      <w:spacing w:val="-5"/>
                    </w:rPr>
                    <w:t xml:space="preserve"> </w:t>
                  </w:r>
                  <w:r>
                    <w:rPr>
                      <w:color w:val="231F20"/>
                    </w:rPr>
                    <w:t>impacts</w:t>
                  </w:r>
                  <w:r>
                    <w:rPr>
                      <w:color w:val="231F20"/>
                      <w:spacing w:val="-5"/>
                    </w:rPr>
                    <w:t xml:space="preserve"> </w:t>
                  </w:r>
                  <w:r>
                    <w:rPr>
                      <w:color w:val="231F20"/>
                    </w:rPr>
                    <w:t>learners.</w:t>
                  </w:r>
                </w:p>
                <w:p w14:paraId="46BC2DD4" w14:textId="77777777" w:rsidR="00346727" w:rsidRDefault="00904B7D">
                  <w:pPr>
                    <w:pStyle w:val="BodyText"/>
                    <w:numPr>
                      <w:ilvl w:val="0"/>
                      <w:numId w:val="16"/>
                    </w:numPr>
                    <w:tabs>
                      <w:tab w:val="left" w:pos="361"/>
                    </w:tabs>
                    <w:spacing w:before="54"/>
                  </w:pPr>
                  <w:r>
                    <w:rPr>
                      <w:color w:val="231F20"/>
                      <w:spacing w:val="-5"/>
                    </w:rPr>
                    <w:t xml:space="preserve">We </w:t>
                  </w:r>
                  <w:r>
                    <w:rPr>
                      <w:color w:val="231F20"/>
                    </w:rPr>
                    <w:t>recommend that a learner be given 3 to 4 weeks to complete a</w:t>
                  </w:r>
                  <w:r>
                    <w:rPr>
                      <w:color w:val="231F20"/>
                      <w:spacing w:val="-12"/>
                    </w:rPr>
                    <w:t xml:space="preserve"> </w:t>
                  </w:r>
                  <w:r>
                    <w:rPr>
                      <w:color w:val="231F20"/>
                    </w:rPr>
                    <w:t>project.</w:t>
                  </w:r>
                </w:p>
                <w:p w14:paraId="46BC2DD5" w14:textId="77777777" w:rsidR="00346727" w:rsidRDefault="00346727">
                  <w:pPr>
                    <w:pStyle w:val="BodyText"/>
                    <w:rPr>
                      <w:sz w:val="16"/>
                    </w:rPr>
                  </w:pPr>
                </w:p>
              </w:txbxContent>
            </v:textbox>
            <w10:wrap anchorx="page" anchory="page"/>
          </v:shape>
        </w:pict>
      </w:r>
    </w:p>
    <w:p w14:paraId="46BC277D" w14:textId="77777777" w:rsidR="00346727" w:rsidRDefault="00346727">
      <w:pPr>
        <w:rPr>
          <w:sz w:val="2"/>
          <w:szCs w:val="2"/>
        </w:rPr>
        <w:sectPr w:rsidR="00346727">
          <w:pgSz w:w="11910" w:h="16840"/>
          <w:pgMar w:top="460" w:right="0" w:bottom="280" w:left="420" w:header="720" w:footer="720" w:gutter="0"/>
          <w:cols w:space="720"/>
        </w:sectPr>
      </w:pPr>
    </w:p>
    <w:p w14:paraId="46BC277E" w14:textId="77777777" w:rsidR="00346727" w:rsidRDefault="00904B7D">
      <w:pPr>
        <w:rPr>
          <w:sz w:val="2"/>
          <w:szCs w:val="2"/>
        </w:rPr>
      </w:pPr>
      <w:r>
        <w:rPr>
          <w:noProof/>
        </w:rPr>
        <w:lastRenderedPageBreak/>
        <w:pict w14:anchorId="46BC292C">
          <v:group id="_x0000_s2570" alt="" style="position:absolute;margin-left:42.5pt;margin-top:116.35pt;width:524.45pt;height:420.9pt;z-index:-257501184;mso-position-horizontal-relative:page;mso-position-vertical-relative:page" coordorigin="850,2327" coordsize="10489,8418">
            <v:line id="_x0000_s2586" alt="" style="position:absolute" from="850,2335" to="7672,2335" strokecolor="#231f20"/>
            <v:line id="_x0000_s2585" alt="" style="position:absolute" from="858,2863" to="858,2342" strokecolor="#231f20"/>
            <v:line id="_x0000_s2584" alt="" style="position:absolute" from="7672,2335" to="11339,2335" strokecolor="#231f20"/>
            <v:line id="_x0000_s2583" alt="" style="position:absolute" from="11331,2863" to="11331,2342" strokecolor="#231f20"/>
            <v:line id="_x0000_s2582" alt="" style="position:absolute" from="850,2870" to="7672,2870" strokecolor="#231f20"/>
            <v:line id="_x0000_s2581" alt="" style="position:absolute" from="858,3368" to="858,2878" strokecolor="#231f20"/>
            <v:line id="_x0000_s2580" alt="" style="position:absolute" from="7672,2870" to="11339,2870" strokecolor="#231f20"/>
            <v:line id="_x0000_s2579" alt="" style="position:absolute" from="7672,3368" to="7672,2878" strokecolor="#231f20"/>
            <v:line id="_x0000_s2578" alt="" style="position:absolute" from="11331,3368" to="11331,2878" strokecolor="#231f20"/>
            <v:line id="_x0000_s2577" alt="" style="position:absolute" from="850,3375" to="7672,3375" strokecolor="#231f20"/>
            <v:line id="_x0000_s2576" alt="" style="position:absolute" from="858,10730" to="858,3383" strokecolor="#231f20"/>
            <v:line id="_x0000_s2575" alt="" style="position:absolute" from="7672,3375" to="11339,3375" strokecolor="#231f20"/>
            <v:line id="_x0000_s2574" alt="" style="position:absolute" from="7672,10730" to="7672,3383" strokecolor="#231f20"/>
            <v:line id="_x0000_s2573" alt="" style="position:absolute" from="11331,10730" to="11331,3383" strokecolor="#231f20"/>
            <v:line id="_x0000_s2572" alt="" style="position:absolute" from="850,10737" to="7672,10737" strokecolor="#231f20"/>
            <v:line id="_x0000_s2571" alt="" style="position:absolute" from="7672,10737" to="11339,10737" strokecolor="#231f20"/>
            <w10:wrap anchorx="page" anchory="page"/>
          </v:group>
        </w:pict>
      </w:r>
      <w:r>
        <w:rPr>
          <w:noProof/>
        </w:rPr>
        <w:pict w14:anchorId="46BC292D">
          <v:group id="_x0000_s2562" alt="" style="position:absolute;margin-left:102.45pt;margin-top:545.75pt;width:390.4pt;height:256.5pt;z-index:-257500160;mso-position-horizontal-relative:page;mso-position-vertical-relative:page" coordorigin="2049,10915" coordsize="7808,5130">
            <v:shape id="_x0000_s2569" type="#_x0000_t75" alt="" style="position:absolute;left:5640;top:13591;width:959;height:700">
              <v:imagedata r:id="rId43" o:title=""/>
            </v:shape>
            <v:rect id="_x0000_s2568" alt="" style="position:absolute;left:4694;top:13367;width:709;height:450" fillcolor="#e5e8e8" stroked="f"/>
            <v:line id="_x0000_s2567" alt="" style="position:absolute" from="2613,16036" to="9856,16036" strokeweight=".19014mm"/>
            <v:shape id="_x0000_s2566" type="#_x0000_t75" alt="" style="position:absolute;left:2048;top:10914;width:7330;height:5130">
              <v:imagedata r:id="rId44" o:title=""/>
            </v:shape>
            <v:shape id="_x0000_s2565" alt="" style="position:absolute;left:3317;top:12031;width:743;height:710" coordorigin="3318,12031" coordsize="743,710" o:spt="100" adj="0,,0" path="m3928,12577r-300,l3888,12741r40,-164xm4060,12031r-742,430l3509,12519r63,158l3628,12577r300,l4060,12031xe" fillcolor="#e5e8e8" stroked="f">
              <v:stroke joinstyle="round"/>
              <v:formulas/>
              <v:path arrowok="t" o:connecttype="segments"/>
            </v:shape>
            <v:shape id="_x0000_s2564" alt="" style="position:absolute;left:3327;top:11982;width:765;height:729" coordorigin="3328,11982" coordsize="765,729" path="m4092,11982r-9,5l4082,11987r,1l4081,11988r-1,1l4073,11993r,23l3909,12694r-235,-147l3660,12538r413,-522l4073,11993r-11,7l4042,12011r,26l3651,12532r-1,l3647,12536r,1l3646,12538r-50,89l3539,12483r503,-446l4042,12011r-2,1l4040,12025r-508,450l3355,12421r685,-396l4040,12012r-712,412l3529,12485r66,167l3609,12627r45,-80l3910,12708r6,3l3917,12705r3,-11l4084,12016r3,-12l4089,11996r1,-1l4090,11992r2,-10e" fillcolor="black" stroked="f">
              <v:path arrowok="t"/>
            </v:shape>
            <v:shape id="_x0000_s2563" type="#_x0000_t75" alt="" style="position:absolute;left:9605;top:13856;width:171;height:171">
              <v:imagedata r:id="rId45" o:title=""/>
            </v:shape>
            <w10:wrap anchorx="page" anchory="page"/>
          </v:group>
        </w:pict>
      </w:r>
      <w:r>
        <w:rPr>
          <w:noProof/>
        </w:rPr>
        <w:pict w14:anchorId="46BC292E">
          <v:shape id="_x0000_s2561" type="#_x0000_t202" alt="" style="position:absolute;margin-left:206.8pt;margin-top:23.3pt;width:195.85pt;height:26.45pt;z-index:-257499136;mso-wrap-style:square;mso-wrap-edited:f;mso-width-percent:0;mso-height-percent:0;mso-position-horizontal-relative:page;mso-position-vertical-relative:page;mso-width-percent:0;mso-height-percent:0;v-text-anchor:top" filled="f" stroked="f">
            <v:textbox inset="0,0,0,0">
              <w:txbxContent>
                <w:p w14:paraId="46BC2DD6" w14:textId="77777777" w:rsidR="00346727" w:rsidRDefault="00904B7D">
                  <w:pPr>
                    <w:spacing w:before="20"/>
                    <w:ind w:left="20"/>
                    <w:rPr>
                      <w:b/>
                      <w:sz w:val="40"/>
                    </w:rPr>
                  </w:pPr>
                  <w:r>
                    <w:rPr>
                      <w:b/>
                      <w:color w:val="231F20"/>
                      <w:spacing w:val="-8"/>
                      <w:sz w:val="40"/>
                    </w:rPr>
                    <w:t xml:space="preserve">PART </w:t>
                  </w:r>
                  <w:r>
                    <w:rPr>
                      <w:b/>
                      <w:color w:val="231F20"/>
                      <w:sz w:val="40"/>
                    </w:rPr>
                    <w:t xml:space="preserve">2 – THE </w:t>
                  </w:r>
                  <w:r>
                    <w:rPr>
                      <w:b/>
                      <w:color w:val="231F20"/>
                      <w:spacing w:val="-3"/>
                      <w:sz w:val="40"/>
                    </w:rPr>
                    <w:t>PROJECTS</w:t>
                  </w:r>
                </w:p>
              </w:txbxContent>
            </v:textbox>
            <w10:wrap anchorx="page" anchory="page"/>
          </v:shape>
        </w:pict>
      </w:r>
      <w:r>
        <w:rPr>
          <w:noProof/>
        </w:rPr>
        <w:pict w14:anchorId="46BC292F">
          <v:shape id="_x0000_s2560" type="#_x0000_t202" alt="" style="position:absolute;margin-left:41.5pt;margin-top:82.9pt;width:13.6pt;height:20.35pt;z-index:-257498112;mso-wrap-style:square;mso-wrap-edited:f;mso-width-percent:0;mso-height-percent:0;mso-position-horizontal-relative:page;mso-position-vertical-relative:page;mso-width-percent:0;mso-height-percent:0;v-text-anchor:top" filled="f" stroked="f">
            <v:textbox inset="0,0,0,0">
              <w:txbxContent>
                <w:p w14:paraId="46BC2DD7" w14:textId="77777777" w:rsidR="00346727" w:rsidRDefault="00904B7D">
                  <w:pPr>
                    <w:spacing w:before="20"/>
                    <w:ind w:left="20"/>
                    <w:rPr>
                      <w:b/>
                      <w:sz w:val="30"/>
                    </w:rPr>
                  </w:pPr>
                  <w:r>
                    <w:rPr>
                      <w:b/>
                      <w:color w:val="231F20"/>
                      <w:sz w:val="30"/>
                    </w:rPr>
                    <w:t>5.</w:t>
                  </w:r>
                </w:p>
              </w:txbxContent>
            </v:textbox>
            <w10:wrap anchorx="page" anchory="page"/>
          </v:shape>
        </w:pict>
      </w:r>
      <w:r>
        <w:rPr>
          <w:noProof/>
        </w:rPr>
        <w:pict w14:anchorId="46BC2930">
          <v:shape id="_x0000_s2559" type="#_x0000_t202" alt="" style="position:absolute;margin-left:64.5pt;margin-top:82.9pt;width:292.2pt;height:20.35pt;z-index:-257497088;mso-wrap-style:square;mso-wrap-edited:f;mso-width-percent:0;mso-height-percent:0;mso-position-horizontal-relative:page;mso-position-vertical-relative:page;mso-width-percent:0;mso-height-percent:0;v-text-anchor:top" filled="f" stroked="f">
            <v:textbox inset="0,0,0,0">
              <w:txbxContent>
                <w:p w14:paraId="46BC2DD8" w14:textId="77777777" w:rsidR="00346727" w:rsidRDefault="00904B7D">
                  <w:pPr>
                    <w:spacing w:before="20"/>
                    <w:ind w:left="20"/>
                    <w:rPr>
                      <w:b/>
                      <w:sz w:val="30"/>
                    </w:rPr>
                  </w:pPr>
                  <w:r>
                    <w:rPr>
                      <w:b/>
                      <w:color w:val="231F20"/>
                      <w:sz w:val="30"/>
                    </w:rPr>
                    <w:t>PROJECT SUMMARY AND CAPS ALIGNMENT</w:t>
                  </w:r>
                </w:p>
              </w:txbxContent>
            </v:textbox>
            <w10:wrap anchorx="page" anchory="page"/>
          </v:shape>
        </w:pict>
      </w:r>
      <w:r>
        <w:rPr>
          <w:noProof/>
        </w:rPr>
        <w:pict w14:anchorId="46BC2931">
          <v:shape id="_x0000_s2558" type="#_x0000_t202" alt="" style="position:absolute;margin-left:41.5pt;margin-top:806.4pt;width:202.25pt;height:13pt;z-index:-257496064;mso-wrap-style:square;mso-wrap-edited:f;mso-width-percent:0;mso-height-percent:0;mso-position-horizontal-relative:page;mso-position-vertical-relative:page;mso-width-percent:0;mso-height-percent:0;v-text-anchor:top" filled="f" stroked="f">
            <v:textbox inset="0,0,0,0">
              <w:txbxContent>
                <w:p w14:paraId="46BC2DD9" w14:textId="77777777" w:rsidR="00346727" w:rsidRDefault="00904B7D">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10</w:t>
                  </w:r>
                </w:p>
              </w:txbxContent>
            </v:textbox>
            <w10:wrap anchorx="page" anchory="page"/>
          </v:shape>
        </w:pict>
      </w:r>
      <w:r>
        <w:rPr>
          <w:noProof/>
        </w:rPr>
        <w:pict w14:anchorId="46BC2932">
          <v:shape id="_x0000_s2557" type="#_x0000_t202" alt="" style="position:absolute;margin-left:556.8pt;margin-top:806.4pt;width:11.1pt;height:13pt;z-index:-257495040;mso-wrap-style:square;mso-wrap-edited:f;mso-width-percent:0;mso-height-percent:0;mso-position-horizontal-relative:page;mso-position-vertical-relative:page;mso-width-percent:0;mso-height-percent:0;v-text-anchor:top" filled="f" stroked="f">
            <v:textbox inset="0,0,0,0">
              <w:txbxContent>
                <w:p w14:paraId="46BC2DDA" w14:textId="77777777" w:rsidR="00346727" w:rsidRDefault="00904B7D">
                  <w:pPr>
                    <w:spacing w:before="20"/>
                    <w:ind w:left="20"/>
                    <w:rPr>
                      <w:sz w:val="18"/>
                    </w:rPr>
                  </w:pPr>
                  <w:r>
                    <w:rPr>
                      <w:color w:val="231F20"/>
                      <w:sz w:val="18"/>
                    </w:rPr>
                    <w:t>13</w:t>
                  </w:r>
                </w:p>
              </w:txbxContent>
            </v:textbox>
            <w10:wrap anchorx="page" anchory="page"/>
          </v:shape>
        </w:pict>
      </w:r>
      <w:r>
        <w:rPr>
          <w:noProof/>
        </w:rPr>
        <w:pict w14:anchorId="46BC2933">
          <v:shape id="_x0000_s2556" type="#_x0000_t202" alt="" style="position:absolute;margin-left:42.9pt;margin-top:116.75pt;width:523.7pt;height:26.8pt;z-index:-257494016;mso-wrap-style:square;mso-wrap-edited:f;mso-width-percent:0;mso-height-percent:0;mso-position-horizontal-relative:page;mso-position-vertical-relative:page;mso-width-percent:0;mso-height-percent:0;v-text-anchor:top" filled="f" stroked="f">
            <v:textbox inset="0,0,0,0">
              <w:txbxContent>
                <w:p w14:paraId="46BC2DDB" w14:textId="77777777" w:rsidR="00346727" w:rsidRDefault="00904B7D">
                  <w:pPr>
                    <w:spacing w:before="117"/>
                    <w:ind w:left="170"/>
                    <w:rPr>
                      <w:b/>
                      <w:sz w:val="26"/>
                    </w:rPr>
                  </w:pPr>
                  <w:r>
                    <w:rPr>
                      <w:b/>
                      <w:color w:val="231F20"/>
                      <w:sz w:val="26"/>
                    </w:rPr>
                    <w:t>PROJECT Part 1: Who am I? My Personal Journal</w:t>
                  </w:r>
                </w:p>
              </w:txbxContent>
            </v:textbox>
            <w10:wrap anchorx="page" anchory="page"/>
          </v:shape>
        </w:pict>
      </w:r>
      <w:r>
        <w:rPr>
          <w:noProof/>
        </w:rPr>
        <w:pict w14:anchorId="46BC2934">
          <v:shape id="_x0000_s2555" type="#_x0000_t202" alt="" style="position:absolute;margin-left:42.9pt;margin-top:143.5pt;width:340.75pt;height:25.3pt;z-index:-257492992;mso-wrap-style:square;mso-wrap-edited:f;mso-width-percent:0;mso-height-percent:0;mso-position-horizontal-relative:page;mso-position-vertical-relative:page;mso-width-percent:0;mso-height-percent:0;v-text-anchor:top" filled="f" stroked="f">
            <v:textbox inset="0,0,0,0">
              <w:txbxContent>
                <w:p w14:paraId="46BC2DDC" w14:textId="77777777" w:rsidR="00346727" w:rsidRDefault="00904B7D">
                  <w:pPr>
                    <w:spacing w:before="125"/>
                    <w:ind w:left="170"/>
                    <w:rPr>
                      <w:b/>
                    </w:rPr>
                  </w:pPr>
                  <w:r>
                    <w:rPr>
                      <w:b/>
                      <w:color w:val="231F20"/>
                    </w:rPr>
                    <w:t>Alignment CAPS (trimmed ATP)</w:t>
                  </w:r>
                </w:p>
              </w:txbxContent>
            </v:textbox>
            <w10:wrap anchorx="page" anchory="page"/>
          </v:shape>
        </w:pict>
      </w:r>
      <w:r>
        <w:rPr>
          <w:noProof/>
        </w:rPr>
        <w:pict w14:anchorId="46BC2935">
          <v:shape id="_x0000_s2554" type="#_x0000_t202" alt="" style="position:absolute;margin-left:383.6pt;margin-top:143.5pt;width:182.95pt;height:25.3pt;z-index:-257491968;mso-wrap-style:square;mso-wrap-edited:f;mso-width-percent:0;mso-height-percent:0;mso-position-horizontal-relative:page;mso-position-vertical-relative:page;mso-width-percent:0;mso-height-percent:0;v-text-anchor:top" filled="f" stroked="f">
            <v:textbox inset="0,0,0,0">
              <w:txbxContent>
                <w:p w14:paraId="46BC2DDD" w14:textId="77777777" w:rsidR="00346727" w:rsidRDefault="00904B7D">
                  <w:pPr>
                    <w:spacing w:before="125"/>
                    <w:ind w:left="170"/>
                    <w:rPr>
                      <w:b/>
                    </w:rPr>
                  </w:pPr>
                  <w:r>
                    <w:rPr>
                      <w:b/>
                      <w:color w:val="231F20"/>
                    </w:rPr>
                    <w:t>Description of Project</w:t>
                  </w:r>
                </w:p>
              </w:txbxContent>
            </v:textbox>
            <w10:wrap anchorx="page" anchory="page"/>
          </v:shape>
        </w:pict>
      </w:r>
      <w:r>
        <w:rPr>
          <w:noProof/>
        </w:rPr>
        <w:pict w14:anchorId="46BC2936">
          <v:shape id="_x0000_s2553" type="#_x0000_t202" alt="" style="position:absolute;margin-left:42.9pt;margin-top:168.75pt;width:340.75pt;height:368.15pt;z-index:-257490944;mso-wrap-style:square;mso-wrap-edited:f;mso-width-percent:0;mso-height-percent:0;mso-position-horizontal-relative:page;mso-position-vertical-relative:page;mso-width-percent:0;mso-height-percent:0;v-text-anchor:top" filled="f" stroked="f">
            <v:textbox inset="0,0,0,0">
              <w:txbxContent>
                <w:p w14:paraId="46BC2DDE" w14:textId="77777777" w:rsidR="00346727" w:rsidRDefault="00904B7D">
                  <w:pPr>
                    <w:spacing w:before="117"/>
                    <w:ind w:left="170"/>
                    <w:rPr>
                      <w:b/>
                      <w:sz w:val="26"/>
                    </w:rPr>
                  </w:pPr>
                  <w:r>
                    <w:rPr>
                      <w:b/>
                      <w:color w:val="231F20"/>
                      <w:sz w:val="26"/>
                    </w:rPr>
                    <w:t>Week: 1-4 Development of Self in Society</w:t>
                  </w:r>
                </w:p>
                <w:p w14:paraId="46BC2DDF" w14:textId="77777777" w:rsidR="00346727" w:rsidRDefault="00904B7D">
                  <w:pPr>
                    <w:spacing w:before="98"/>
                    <w:ind w:left="170"/>
                    <w:rPr>
                      <w:b/>
                    </w:rPr>
                  </w:pPr>
                  <w:r>
                    <w:rPr>
                      <w:b/>
                      <w:color w:val="231F20"/>
                    </w:rPr>
                    <w:t>Life roles: nature and responsibilities</w:t>
                  </w:r>
                </w:p>
                <w:p w14:paraId="46BC2DE0" w14:textId="77777777" w:rsidR="00346727" w:rsidRDefault="00904B7D">
                  <w:pPr>
                    <w:pStyle w:val="BodyText"/>
                    <w:numPr>
                      <w:ilvl w:val="0"/>
                      <w:numId w:val="15"/>
                    </w:numPr>
                    <w:tabs>
                      <w:tab w:val="left" w:pos="310"/>
                    </w:tabs>
                    <w:spacing w:before="57" w:line="235" w:lineRule="auto"/>
                    <w:ind w:right="190"/>
                  </w:pPr>
                  <w:r>
                    <w:rPr>
                      <w:color w:val="231F20"/>
                    </w:rPr>
                    <w:t xml:space="preserve">Life roles as child, student, adult, role in </w:t>
                  </w:r>
                  <w:r>
                    <w:rPr>
                      <w:color w:val="231F20"/>
                      <w:spacing w:val="-3"/>
                    </w:rPr>
                    <w:t xml:space="preserve">family, </w:t>
                  </w:r>
                  <w:r>
                    <w:rPr>
                      <w:color w:val="231F20"/>
                      <w:spacing w:val="-4"/>
                    </w:rPr>
                    <w:t xml:space="preserve">partner, </w:t>
                  </w:r>
                  <w:r>
                    <w:rPr>
                      <w:color w:val="231F20"/>
                      <w:spacing w:val="-3"/>
                    </w:rPr>
                    <w:t>mother</w:t>
                  </w:r>
                  <w:r>
                    <w:rPr>
                      <w:color w:val="231F20"/>
                      <w:spacing w:val="-3"/>
                    </w:rPr>
                    <w:t xml:space="preserve">, </w:t>
                  </w:r>
                  <w:r>
                    <w:rPr>
                      <w:color w:val="231F20"/>
                      <w:spacing w:val="-4"/>
                    </w:rPr>
                    <w:t xml:space="preserve">father, </w:t>
                  </w:r>
                  <w:r>
                    <w:rPr>
                      <w:color w:val="231F20"/>
                    </w:rPr>
                    <w:t xml:space="preserve">grandparent, breadwinner, employee, </w:t>
                  </w:r>
                  <w:r>
                    <w:rPr>
                      <w:color w:val="231F20"/>
                      <w:spacing w:val="-3"/>
                    </w:rPr>
                    <w:t xml:space="preserve">employer, </w:t>
                  </w:r>
                  <w:r>
                    <w:rPr>
                      <w:color w:val="231F20"/>
                    </w:rPr>
                    <w:t>leader and</w:t>
                  </w:r>
                  <w:r>
                    <w:rPr>
                      <w:color w:val="231F20"/>
                      <w:spacing w:val="-29"/>
                    </w:rPr>
                    <w:t xml:space="preserve"> </w:t>
                  </w:r>
                  <w:r>
                    <w:rPr>
                      <w:color w:val="231F20"/>
                    </w:rPr>
                    <w:t>follower</w:t>
                  </w:r>
                </w:p>
                <w:p w14:paraId="46BC2DE1" w14:textId="77777777" w:rsidR="00346727" w:rsidRDefault="00904B7D">
                  <w:pPr>
                    <w:pStyle w:val="BodyText"/>
                    <w:numPr>
                      <w:ilvl w:val="0"/>
                      <w:numId w:val="15"/>
                    </w:numPr>
                    <w:tabs>
                      <w:tab w:val="left" w:pos="310"/>
                    </w:tabs>
                    <w:spacing w:before="58" w:line="235" w:lineRule="auto"/>
                    <w:ind w:right="236"/>
                  </w:pPr>
                  <w:r>
                    <w:rPr>
                      <w:color w:val="231F20"/>
                    </w:rPr>
                    <w:t>Evolving</w:t>
                  </w:r>
                  <w:r>
                    <w:rPr>
                      <w:color w:val="231F20"/>
                      <w:spacing w:val="-6"/>
                    </w:rPr>
                    <w:t xml:space="preserve"> </w:t>
                  </w:r>
                  <w:r>
                    <w:rPr>
                      <w:color w:val="231F20"/>
                    </w:rPr>
                    <w:t>nature</w:t>
                  </w:r>
                  <w:r>
                    <w:rPr>
                      <w:color w:val="231F20"/>
                      <w:spacing w:val="-5"/>
                    </w:rPr>
                    <w:t xml:space="preserve"> </w:t>
                  </w:r>
                  <w:r>
                    <w:rPr>
                      <w:color w:val="231F20"/>
                    </w:rPr>
                    <w:t>of</w:t>
                  </w:r>
                  <w:r>
                    <w:rPr>
                      <w:color w:val="231F20"/>
                      <w:spacing w:val="-6"/>
                    </w:rPr>
                    <w:t xml:space="preserve"> </w:t>
                  </w:r>
                  <w:r>
                    <w:rPr>
                      <w:color w:val="231F20"/>
                    </w:rPr>
                    <w:t>roles</w:t>
                  </w:r>
                  <w:r>
                    <w:rPr>
                      <w:color w:val="231F20"/>
                      <w:spacing w:val="-6"/>
                    </w:rPr>
                    <w:t xml:space="preserve"> </w:t>
                  </w:r>
                  <w:r>
                    <w:rPr>
                      <w:color w:val="231F20"/>
                    </w:rPr>
                    <w:t>and</w:t>
                  </w:r>
                  <w:r>
                    <w:rPr>
                      <w:color w:val="231F20"/>
                      <w:spacing w:val="-6"/>
                    </w:rPr>
                    <w:t xml:space="preserve"> </w:t>
                  </w:r>
                  <w:r>
                    <w:rPr>
                      <w:color w:val="231F20"/>
                    </w:rPr>
                    <w:t>responsibilities</w:t>
                  </w:r>
                  <w:r>
                    <w:rPr>
                      <w:color w:val="231F20"/>
                      <w:spacing w:val="-4"/>
                    </w:rPr>
                    <w:t xml:space="preserve"> </w:t>
                  </w:r>
                  <w:r>
                    <w:rPr>
                      <w:color w:val="231F20"/>
                    </w:rPr>
                    <w:t>inherent</w:t>
                  </w:r>
                  <w:r>
                    <w:rPr>
                      <w:color w:val="231F20"/>
                      <w:spacing w:val="-5"/>
                    </w:rPr>
                    <w:t xml:space="preserve"> </w:t>
                  </w:r>
                  <w:r>
                    <w:rPr>
                      <w:color w:val="231F20"/>
                    </w:rPr>
                    <w:t>in</w:t>
                  </w:r>
                  <w:r>
                    <w:rPr>
                      <w:color w:val="231F20"/>
                      <w:spacing w:val="-6"/>
                    </w:rPr>
                    <w:t xml:space="preserve"> </w:t>
                  </w:r>
                  <w:r>
                    <w:rPr>
                      <w:color w:val="231F20"/>
                    </w:rPr>
                    <w:t>each</w:t>
                  </w:r>
                  <w:r>
                    <w:rPr>
                      <w:color w:val="231F20"/>
                      <w:spacing w:val="-5"/>
                    </w:rPr>
                    <w:t xml:space="preserve"> </w:t>
                  </w:r>
                  <w:r>
                    <w:rPr>
                      <w:color w:val="231F20"/>
                    </w:rPr>
                    <w:t>role;</w:t>
                  </w:r>
                  <w:r>
                    <w:rPr>
                      <w:color w:val="231F20"/>
                      <w:spacing w:val="-6"/>
                    </w:rPr>
                    <w:t xml:space="preserve"> </w:t>
                  </w:r>
                  <w:r>
                    <w:rPr>
                      <w:color w:val="231F20"/>
                    </w:rPr>
                    <w:t>how roles change and affect</w:t>
                  </w:r>
                  <w:r>
                    <w:rPr>
                      <w:color w:val="231F20"/>
                      <w:spacing w:val="-5"/>
                    </w:rPr>
                    <w:t xml:space="preserve"> </w:t>
                  </w:r>
                  <w:r>
                    <w:rPr>
                      <w:color w:val="231F20"/>
                    </w:rPr>
                    <w:t>relationships</w:t>
                  </w:r>
                </w:p>
                <w:p w14:paraId="46BC2DE2" w14:textId="77777777" w:rsidR="00346727" w:rsidRDefault="00904B7D">
                  <w:pPr>
                    <w:pStyle w:val="BodyText"/>
                    <w:numPr>
                      <w:ilvl w:val="0"/>
                      <w:numId w:val="15"/>
                    </w:numPr>
                    <w:tabs>
                      <w:tab w:val="left" w:pos="310"/>
                    </w:tabs>
                    <w:spacing w:before="54"/>
                  </w:pPr>
                  <w:r>
                    <w:rPr>
                      <w:color w:val="231F20"/>
                    </w:rPr>
                    <w:t>Evolving nature of life-roles as a result of</w:t>
                  </w:r>
                  <w:r>
                    <w:rPr>
                      <w:color w:val="231F20"/>
                      <w:spacing w:val="-15"/>
                    </w:rPr>
                    <w:t xml:space="preserve"> </w:t>
                  </w:r>
                  <w:r>
                    <w:rPr>
                      <w:color w:val="231F20"/>
                    </w:rPr>
                    <w:t>COVID-19</w:t>
                  </w:r>
                </w:p>
                <w:p w14:paraId="46BC2DE3" w14:textId="77777777" w:rsidR="00346727" w:rsidRDefault="00904B7D">
                  <w:pPr>
                    <w:spacing w:before="166"/>
                    <w:ind w:left="219"/>
                    <w:rPr>
                      <w:b/>
                    </w:rPr>
                  </w:pPr>
                  <w:r>
                    <w:rPr>
                      <w:b/>
                      <w:color w:val="231F20"/>
                    </w:rPr>
                    <w:t>Handling each r</w:t>
                  </w:r>
                  <w:r>
                    <w:rPr>
                      <w:b/>
                      <w:color w:val="231F20"/>
                    </w:rPr>
                    <w:t>ole effectively</w:t>
                  </w:r>
                </w:p>
                <w:p w14:paraId="46BC2DE4" w14:textId="77777777" w:rsidR="00346727" w:rsidRDefault="00904B7D">
                  <w:pPr>
                    <w:pStyle w:val="BodyText"/>
                    <w:numPr>
                      <w:ilvl w:val="0"/>
                      <w:numId w:val="15"/>
                    </w:numPr>
                    <w:tabs>
                      <w:tab w:val="left" w:pos="310"/>
                    </w:tabs>
                    <w:spacing w:before="52"/>
                  </w:pPr>
                  <w:r>
                    <w:rPr>
                      <w:color w:val="231F20"/>
                    </w:rPr>
                    <w:t>Changes towards</w:t>
                  </w:r>
                  <w:r>
                    <w:rPr>
                      <w:color w:val="231F20"/>
                      <w:spacing w:val="-2"/>
                    </w:rPr>
                    <w:t xml:space="preserve"> </w:t>
                  </w:r>
                  <w:r>
                    <w:rPr>
                      <w:color w:val="231F20"/>
                    </w:rPr>
                    <w:t>adulthood</w:t>
                  </w:r>
                </w:p>
                <w:p w14:paraId="46BC2DE5" w14:textId="77777777" w:rsidR="00346727" w:rsidRDefault="00904B7D">
                  <w:pPr>
                    <w:pStyle w:val="BodyText"/>
                    <w:numPr>
                      <w:ilvl w:val="0"/>
                      <w:numId w:val="15"/>
                    </w:numPr>
                    <w:tabs>
                      <w:tab w:val="left" w:pos="310"/>
                    </w:tabs>
                    <w:spacing w:before="52"/>
                  </w:pPr>
                  <w:r>
                    <w:rPr>
                      <w:color w:val="231F20"/>
                    </w:rPr>
                    <w:t>Changes associated with development towards</w:t>
                  </w:r>
                  <w:r>
                    <w:rPr>
                      <w:color w:val="231F20"/>
                      <w:spacing w:val="-6"/>
                    </w:rPr>
                    <w:t xml:space="preserve"> </w:t>
                  </w:r>
                  <w:r>
                    <w:rPr>
                      <w:color w:val="231F20"/>
                    </w:rPr>
                    <w:t>adulthood</w:t>
                  </w:r>
                </w:p>
                <w:p w14:paraId="46BC2DE6" w14:textId="77777777" w:rsidR="00346727" w:rsidRDefault="00904B7D">
                  <w:pPr>
                    <w:pStyle w:val="BodyText"/>
                    <w:numPr>
                      <w:ilvl w:val="0"/>
                      <w:numId w:val="15"/>
                    </w:numPr>
                    <w:tabs>
                      <w:tab w:val="left" w:pos="310"/>
                    </w:tabs>
                    <w:spacing w:before="56" w:line="235" w:lineRule="auto"/>
                    <w:ind w:right="756"/>
                  </w:pPr>
                  <w:r>
                    <w:rPr>
                      <w:color w:val="231F20"/>
                    </w:rPr>
                    <w:t>Evolving</w:t>
                  </w:r>
                  <w:r>
                    <w:rPr>
                      <w:color w:val="231F20"/>
                      <w:spacing w:val="-6"/>
                    </w:rPr>
                    <w:t xml:space="preserve"> </w:t>
                  </w:r>
                  <w:r>
                    <w:rPr>
                      <w:color w:val="231F20"/>
                    </w:rPr>
                    <w:t>nature</w:t>
                  </w:r>
                  <w:r>
                    <w:rPr>
                      <w:color w:val="231F20"/>
                      <w:spacing w:val="-4"/>
                    </w:rPr>
                    <w:t xml:space="preserve"> </w:t>
                  </w:r>
                  <w:r>
                    <w:rPr>
                      <w:color w:val="231F20"/>
                    </w:rPr>
                    <w:t>of</w:t>
                  </w:r>
                  <w:r>
                    <w:rPr>
                      <w:color w:val="231F20"/>
                      <w:spacing w:val="-5"/>
                    </w:rPr>
                    <w:t xml:space="preserve"> </w:t>
                  </w:r>
                  <w:r>
                    <w:rPr>
                      <w:color w:val="231F20"/>
                    </w:rPr>
                    <w:t>life</w:t>
                  </w:r>
                  <w:r>
                    <w:rPr>
                      <w:color w:val="231F20"/>
                      <w:spacing w:val="-4"/>
                    </w:rPr>
                    <w:t xml:space="preserve"> </w:t>
                  </w:r>
                  <w:r>
                    <w:rPr>
                      <w:color w:val="231F20"/>
                    </w:rPr>
                    <w:t>roles</w:t>
                  </w:r>
                  <w:r>
                    <w:rPr>
                      <w:color w:val="231F20"/>
                      <w:spacing w:val="-6"/>
                    </w:rPr>
                    <w:t xml:space="preserve"> </w:t>
                  </w:r>
                  <w:r>
                    <w:rPr>
                      <w:color w:val="231F20"/>
                    </w:rPr>
                    <w:t>and</w:t>
                  </w:r>
                  <w:r>
                    <w:rPr>
                      <w:color w:val="231F20"/>
                      <w:spacing w:val="-5"/>
                    </w:rPr>
                    <w:t xml:space="preserve"> </w:t>
                  </w:r>
                  <w:r>
                    <w:rPr>
                      <w:color w:val="231F20"/>
                    </w:rPr>
                    <w:t>the</w:t>
                  </w:r>
                  <w:r>
                    <w:rPr>
                      <w:color w:val="231F20"/>
                      <w:spacing w:val="-4"/>
                    </w:rPr>
                    <w:t xml:space="preserve"> </w:t>
                  </w:r>
                  <w:r>
                    <w:rPr>
                      <w:color w:val="231F20"/>
                    </w:rPr>
                    <w:t>demands</w:t>
                  </w:r>
                  <w:r>
                    <w:rPr>
                      <w:color w:val="231F20"/>
                      <w:spacing w:val="-5"/>
                    </w:rPr>
                    <w:t xml:space="preserve"> </w:t>
                  </w:r>
                  <w:r>
                    <w:rPr>
                      <w:color w:val="231F20"/>
                    </w:rPr>
                    <w:t>it</w:t>
                  </w:r>
                  <w:r>
                    <w:rPr>
                      <w:color w:val="231F20"/>
                      <w:spacing w:val="-5"/>
                    </w:rPr>
                    <w:t xml:space="preserve"> </w:t>
                  </w:r>
                  <w:r>
                    <w:rPr>
                      <w:color w:val="231F20"/>
                    </w:rPr>
                    <w:t>puts</w:t>
                  </w:r>
                  <w:r>
                    <w:rPr>
                      <w:color w:val="231F20"/>
                      <w:spacing w:val="-5"/>
                    </w:rPr>
                    <w:t xml:space="preserve"> </w:t>
                  </w:r>
                  <w:r>
                    <w:rPr>
                      <w:color w:val="231F20"/>
                    </w:rPr>
                    <w:t>on</w:t>
                  </w:r>
                  <w:r>
                    <w:rPr>
                      <w:color w:val="231F20"/>
                      <w:spacing w:val="-6"/>
                    </w:rPr>
                    <w:t xml:space="preserve"> </w:t>
                  </w:r>
                  <w:r>
                    <w:rPr>
                      <w:color w:val="231F20"/>
                    </w:rPr>
                    <w:t>children, family members, adults, elderly, etc. as a result of</w:t>
                  </w:r>
                  <w:r>
                    <w:rPr>
                      <w:color w:val="231F20"/>
                      <w:spacing w:val="-30"/>
                    </w:rPr>
                    <w:t xml:space="preserve"> </w:t>
                  </w:r>
                  <w:r>
                    <w:rPr>
                      <w:color w:val="231F20"/>
                    </w:rPr>
                    <w:t>COVID-19</w:t>
                  </w:r>
                </w:p>
                <w:p w14:paraId="46BC2DE7" w14:textId="77777777" w:rsidR="00346727" w:rsidRDefault="00904B7D">
                  <w:pPr>
                    <w:spacing w:before="168"/>
                    <w:ind w:left="170"/>
                    <w:rPr>
                      <w:b/>
                    </w:rPr>
                  </w:pPr>
                  <w:r>
                    <w:rPr>
                      <w:b/>
                      <w:color w:val="231F20"/>
                    </w:rPr>
                    <w:t>Development of Self in Society</w:t>
                  </w:r>
                </w:p>
                <w:p w14:paraId="46BC2DE8" w14:textId="77777777" w:rsidR="00346727" w:rsidRDefault="00904B7D">
                  <w:pPr>
                    <w:pStyle w:val="BodyText"/>
                    <w:numPr>
                      <w:ilvl w:val="0"/>
                      <w:numId w:val="15"/>
                    </w:numPr>
                    <w:tabs>
                      <w:tab w:val="left" w:pos="310"/>
                    </w:tabs>
                    <w:spacing w:before="56" w:line="235" w:lineRule="auto"/>
                    <w:ind w:right="513"/>
                  </w:pPr>
                  <w:r>
                    <w:rPr>
                      <w:color w:val="231F20"/>
                    </w:rPr>
                    <w:t xml:space="preserve">Emotional changes: maturing </w:t>
                  </w:r>
                  <w:r>
                    <w:rPr>
                      <w:color w:val="231F20"/>
                      <w:spacing w:val="-3"/>
                    </w:rPr>
                    <w:t xml:space="preserve">personality, </w:t>
                  </w:r>
                  <w:r>
                    <w:rPr>
                      <w:color w:val="231F20"/>
                    </w:rPr>
                    <w:t xml:space="preserve">depth and control of emotions, feelings of </w:t>
                  </w:r>
                  <w:r>
                    <w:rPr>
                      <w:color w:val="231F20"/>
                      <w:spacing w:val="-3"/>
                    </w:rPr>
                    <w:t xml:space="preserve">insecurity, </w:t>
                  </w:r>
                  <w:r>
                    <w:rPr>
                      <w:color w:val="231F20"/>
                    </w:rPr>
                    <w:t xml:space="preserve">changing needs, interests, feelings, beliefs, values and </w:t>
                  </w:r>
                  <w:r>
                    <w:rPr>
                      <w:color w:val="231F20"/>
                    </w:rPr>
                    <w:t>sexual</w:t>
                  </w:r>
                  <w:r>
                    <w:rPr>
                      <w:color w:val="231F20"/>
                      <w:spacing w:val="-7"/>
                    </w:rPr>
                    <w:t xml:space="preserve"> </w:t>
                  </w:r>
                  <w:r>
                    <w:rPr>
                      <w:color w:val="231F20"/>
                    </w:rPr>
                    <w:t>interest</w:t>
                  </w:r>
                </w:p>
                <w:p w14:paraId="46BC2DE9" w14:textId="77777777" w:rsidR="00346727" w:rsidRDefault="00904B7D">
                  <w:pPr>
                    <w:pStyle w:val="BodyText"/>
                    <w:numPr>
                      <w:ilvl w:val="0"/>
                      <w:numId w:val="15"/>
                    </w:numPr>
                    <w:tabs>
                      <w:tab w:val="left" w:pos="310"/>
                    </w:tabs>
                    <w:spacing w:before="59" w:line="235" w:lineRule="auto"/>
                    <w:ind w:right="228"/>
                  </w:pPr>
                  <w:r>
                    <w:rPr>
                      <w:color w:val="231F20"/>
                    </w:rPr>
                    <w:t>Social</w:t>
                  </w:r>
                  <w:r>
                    <w:rPr>
                      <w:color w:val="231F20"/>
                      <w:spacing w:val="-7"/>
                    </w:rPr>
                    <w:t xml:space="preserve"> </w:t>
                  </w:r>
                  <w:r>
                    <w:rPr>
                      <w:color w:val="231F20"/>
                    </w:rPr>
                    <w:t>changes:</w:t>
                  </w:r>
                  <w:r>
                    <w:rPr>
                      <w:color w:val="231F20"/>
                      <w:spacing w:val="-5"/>
                    </w:rPr>
                    <w:t xml:space="preserve"> </w:t>
                  </w:r>
                  <w:r>
                    <w:rPr>
                      <w:color w:val="231F20"/>
                    </w:rPr>
                    <w:t>relationship</w:t>
                  </w:r>
                  <w:r>
                    <w:rPr>
                      <w:color w:val="231F20"/>
                      <w:spacing w:val="-6"/>
                    </w:rPr>
                    <w:t xml:space="preserve"> </w:t>
                  </w:r>
                  <w:r>
                    <w:rPr>
                      <w:color w:val="231F20"/>
                    </w:rPr>
                    <w:t>with</w:t>
                  </w:r>
                  <w:r>
                    <w:rPr>
                      <w:color w:val="231F20"/>
                      <w:spacing w:val="-6"/>
                    </w:rPr>
                    <w:t xml:space="preserve"> </w:t>
                  </w:r>
                  <w:r>
                    <w:rPr>
                      <w:color w:val="231F20"/>
                      <w:spacing w:val="-3"/>
                    </w:rPr>
                    <w:t>family,</w:t>
                  </w:r>
                  <w:r>
                    <w:rPr>
                      <w:color w:val="231F20"/>
                      <w:spacing w:val="-5"/>
                    </w:rPr>
                    <w:t xml:space="preserve"> </w:t>
                  </w:r>
                  <w:r>
                    <w:rPr>
                      <w:color w:val="231F20"/>
                    </w:rPr>
                    <w:t>interaction</w:t>
                  </w:r>
                  <w:r>
                    <w:rPr>
                      <w:color w:val="231F20"/>
                      <w:spacing w:val="-6"/>
                    </w:rPr>
                    <w:t xml:space="preserve"> </w:t>
                  </w:r>
                  <w:r>
                    <w:rPr>
                      <w:color w:val="231F20"/>
                    </w:rPr>
                    <w:t>with</w:t>
                  </w:r>
                  <w:r>
                    <w:rPr>
                      <w:color w:val="231F20"/>
                      <w:spacing w:val="-6"/>
                    </w:rPr>
                    <w:t xml:space="preserve"> </w:t>
                  </w:r>
                  <w:r>
                    <w:rPr>
                      <w:color w:val="231F20"/>
                    </w:rPr>
                    <w:t>social</w:t>
                  </w:r>
                  <w:r>
                    <w:rPr>
                      <w:color w:val="231F20"/>
                      <w:spacing w:val="-6"/>
                    </w:rPr>
                    <w:t xml:space="preserve"> </w:t>
                  </w:r>
                  <w:r>
                    <w:rPr>
                      <w:color w:val="231F20"/>
                    </w:rPr>
                    <w:t>groups, need for acceptance by and dependence on peer group, moving into the workforce and increased</w:t>
                  </w:r>
                  <w:r>
                    <w:rPr>
                      <w:color w:val="231F20"/>
                      <w:spacing w:val="-4"/>
                    </w:rPr>
                    <w:t xml:space="preserve"> </w:t>
                  </w:r>
                  <w:r>
                    <w:rPr>
                      <w:color w:val="231F20"/>
                    </w:rPr>
                    <w:t>responsibilities</w:t>
                  </w:r>
                </w:p>
                <w:p w14:paraId="46BC2DEA" w14:textId="77777777" w:rsidR="00346727" w:rsidRDefault="00904B7D">
                  <w:pPr>
                    <w:pStyle w:val="BodyText"/>
                    <w:numPr>
                      <w:ilvl w:val="0"/>
                      <w:numId w:val="15"/>
                    </w:numPr>
                    <w:tabs>
                      <w:tab w:val="left" w:pos="310"/>
                    </w:tabs>
                    <w:spacing w:before="55"/>
                  </w:pPr>
                  <w:r>
                    <w:rPr>
                      <w:color w:val="231F20"/>
                    </w:rPr>
                    <w:t>Coping with change: importance of communication and maki</w:t>
                  </w:r>
                  <w:r>
                    <w:rPr>
                      <w:color w:val="231F20"/>
                    </w:rPr>
                    <w:t>ng</w:t>
                  </w:r>
                  <w:r>
                    <w:rPr>
                      <w:color w:val="231F20"/>
                      <w:spacing w:val="-32"/>
                    </w:rPr>
                    <w:t xml:space="preserve"> </w:t>
                  </w:r>
                  <w:r>
                    <w:rPr>
                      <w:color w:val="231F20"/>
                    </w:rPr>
                    <w:t>friends</w:t>
                  </w:r>
                </w:p>
                <w:p w14:paraId="46BC2DEB" w14:textId="77777777" w:rsidR="00346727" w:rsidRDefault="00904B7D">
                  <w:pPr>
                    <w:pStyle w:val="BodyText"/>
                    <w:numPr>
                      <w:ilvl w:val="0"/>
                      <w:numId w:val="15"/>
                    </w:numPr>
                    <w:tabs>
                      <w:tab w:val="left" w:pos="310"/>
                    </w:tabs>
                    <w:spacing w:before="52"/>
                  </w:pPr>
                  <w:r>
                    <w:rPr>
                      <w:color w:val="231F20"/>
                    </w:rPr>
                    <w:t>The effects of COVID-19 on established norms of family</w:t>
                  </w:r>
                  <w:r>
                    <w:rPr>
                      <w:color w:val="231F20"/>
                      <w:spacing w:val="-21"/>
                    </w:rPr>
                    <w:t xml:space="preserve"> </w:t>
                  </w:r>
                  <w:r>
                    <w:rPr>
                      <w:color w:val="231F20"/>
                    </w:rPr>
                    <w:t>life</w:t>
                  </w:r>
                </w:p>
                <w:p w14:paraId="46BC2DEC" w14:textId="77777777" w:rsidR="00346727" w:rsidRDefault="00346727">
                  <w:pPr>
                    <w:pStyle w:val="BodyText"/>
                    <w:rPr>
                      <w:sz w:val="16"/>
                    </w:rPr>
                  </w:pPr>
                </w:p>
              </w:txbxContent>
            </v:textbox>
            <w10:wrap anchorx="page" anchory="page"/>
          </v:shape>
        </w:pict>
      </w:r>
      <w:r>
        <w:rPr>
          <w:noProof/>
        </w:rPr>
        <w:pict w14:anchorId="46BC2937">
          <v:shape id="_x0000_s2552" type="#_x0000_t202" alt="" style="position:absolute;margin-left:383.6pt;margin-top:168.75pt;width:182.95pt;height:368.15pt;z-index:-257489920;mso-wrap-style:square;mso-wrap-edited:f;mso-width-percent:0;mso-height-percent:0;mso-position-horizontal-relative:page;mso-position-vertical-relative:page;mso-width-percent:0;mso-height-percent:0;v-text-anchor:top" filled="f" stroked="f">
            <v:textbox inset="0,0,0,0">
              <w:txbxContent>
                <w:p w14:paraId="46BC2DED" w14:textId="77777777" w:rsidR="00346727" w:rsidRDefault="00904B7D">
                  <w:pPr>
                    <w:pStyle w:val="BodyText"/>
                    <w:spacing w:before="129" w:line="235" w:lineRule="auto"/>
                    <w:ind w:left="170" w:right="221"/>
                  </w:pPr>
                  <w:r>
                    <w:rPr>
                      <w:color w:val="231F20"/>
                    </w:rPr>
                    <w:t>Learners complete 8 short entries in a journal.</w:t>
                  </w:r>
                </w:p>
                <w:p w14:paraId="46BC2DEE" w14:textId="77777777" w:rsidR="00346727" w:rsidRDefault="00904B7D">
                  <w:pPr>
                    <w:pStyle w:val="BodyText"/>
                    <w:spacing w:before="172" w:line="235" w:lineRule="auto"/>
                    <w:ind w:left="170" w:right="467"/>
                  </w:pPr>
                  <w:r>
                    <w:rPr>
                      <w:color w:val="231F20"/>
                    </w:rPr>
                    <w:t>This means thinking deeply about the coronavirus and how it has affected them and their families, both in a good and a bad way.</w:t>
                  </w:r>
                </w:p>
                <w:p w14:paraId="46BC2DEF" w14:textId="77777777" w:rsidR="00346727" w:rsidRDefault="00904B7D">
                  <w:pPr>
                    <w:pStyle w:val="BodyText"/>
                    <w:spacing w:before="174" w:line="235" w:lineRule="auto"/>
                    <w:ind w:left="170" w:right="276"/>
                  </w:pPr>
                  <w:r>
                    <w:rPr>
                      <w:color w:val="231F20"/>
                    </w:rPr>
                    <w:t>Has the pandemic made them think differently about the future?</w:t>
                  </w:r>
                </w:p>
                <w:p w14:paraId="46BC2DF0" w14:textId="77777777" w:rsidR="00346727" w:rsidRDefault="00346727">
                  <w:pPr>
                    <w:pStyle w:val="BodyText"/>
                    <w:rPr>
                      <w:sz w:val="16"/>
                    </w:rPr>
                  </w:pPr>
                </w:p>
              </w:txbxContent>
            </v:textbox>
            <w10:wrap anchorx="page" anchory="page"/>
          </v:shape>
        </w:pict>
      </w:r>
      <w:r>
        <w:rPr>
          <w:noProof/>
        </w:rPr>
        <w:pict w14:anchorId="46BC2938">
          <v:shape id="_x0000_s2551" type="#_x0000_t202" alt="" style="position:absolute;margin-left:130.65pt;margin-top:790.8pt;width:362.2pt;height:12pt;z-index:-257488896;mso-wrap-style:square;mso-wrap-edited:f;mso-width-percent:0;mso-height-percent:0;mso-position-horizontal-relative:page;mso-position-vertical-relative:page;mso-width-percent:0;mso-height-percent:0;v-text-anchor:top" filled="f" stroked="f">
            <v:textbox inset="0,0,0,0">
              <w:txbxContent>
                <w:p w14:paraId="46BC2DF1" w14:textId="77777777" w:rsidR="00346727" w:rsidRDefault="00346727">
                  <w:pPr>
                    <w:pStyle w:val="BodyText"/>
                    <w:rPr>
                      <w:rFonts w:ascii="Times New Roman"/>
                      <w:sz w:val="17"/>
                    </w:rPr>
                  </w:pPr>
                </w:p>
              </w:txbxContent>
            </v:textbox>
            <w10:wrap anchorx="page" anchory="page"/>
          </v:shape>
        </w:pict>
      </w:r>
    </w:p>
    <w:p w14:paraId="46BC277F" w14:textId="77777777" w:rsidR="00346727" w:rsidRDefault="00346727">
      <w:pPr>
        <w:rPr>
          <w:sz w:val="2"/>
          <w:szCs w:val="2"/>
        </w:rPr>
        <w:sectPr w:rsidR="00346727">
          <w:pgSz w:w="11910" w:h="16840"/>
          <w:pgMar w:top="440" w:right="0" w:bottom="280" w:left="420" w:header="720" w:footer="720" w:gutter="0"/>
          <w:cols w:space="720"/>
        </w:sectPr>
      </w:pPr>
    </w:p>
    <w:p w14:paraId="46BC2780" w14:textId="77777777" w:rsidR="00346727" w:rsidRDefault="00904B7D">
      <w:pPr>
        <w:rPr>
          <w:sz w:val="2"/>
          <w:szCs w:val="2"/>
        </w:rPr>
      </w:pPr>
      <w:r>
        <w:rPr>
          <w:noProof/>
        </w:rPr>
        <w:lastRenderedPageBreak/>
        <w:pict w14:anchorId="46BC2939">
          <v:group id="_x0000_s2533" alt="" style="position:absolute;margin-left:28.35pt;margin-top:28.35pt;width:524.45pt;height:775.75pt;z-index:-257487872;mso-position-horizontal-relative:page;mso-position-vertical-relative:page" coordorigin="567,567" coordsize="10489,15515">
            <v:line id="_x0000_s2550" alt="" style="position:absolute" from="574,3600" to="574,582" strokecolor="#231f20"/>
            <v:line id="_x0000_s2549" alt="" style="position:absolute" from="567,574" to="7389,574" strokecolor="#231f20"/>
            <v:line id="_x0000_s2548" alt="" style="position:absolute" from="11048,3600" to="11048,582" strokecolor="#231f20"/>
            <v:line id="_x0000_s2547" alt="" style="position:absolute" from="7389,574" to="11055,574" strokecolor="#231f20"/>
            <v:line id="_x0000_s2546" alt="" style="position:absolute" from="569,3605" to="7389,3605" strokecolor="#231f20" strokeweight=".5pt"/>
            <v:line id="_x0000_s2545" alt="" style="position:absolute" from="574,4105" to="574,3610" strokecolor="#231f20" strokeweight=".5pt"/>
            <v:line id="_x0000_s2544" alt="" style="position:absolute" from="7389,3605" to="11053,3605" strokecolor="#231f20" strokeweight=".5pt"/>
            <v:line id="_x0000_s2543" alt="" style="position:absolute" from="7389,4105" to="7389,3610" strokecolor="#231f20" strokeweight=".5pt"/>
            <v:line id="_x0000_s2542" alt="" style="position:absolute" from="11048,4105" to="11048,3610" strokecolor="#231f20" strokeweight=".5pt"/>
            <v:line id="_x0000_s2541" alt="" style="position:absolute" from="569,4110" to="7389,4110" strokecolor="#231f20" strokeweight=".5pt"/>
            <v:line id="_x0000_s2540" alt="" style="position:absolute" from="574,16071" to="574,4115" strokecolor="#231f20" strokeweight=".5pt"/>
            <v:line id="_x0000_s2539" alt="" style="position:absolute" from="7389,4110" to="11053,4110" strokecolor="#231f20" strokeweight=".5pt"/>
            <v:line id="_x0000_s2538" alt="" style="position:absolute" from="7389,16071" to="7389,4115" strokecolor="#231f20" strokeweight=".5pt"/>
            <v:line id="_x0000_s2537" alt="" style="position:absolute" from="11048,16071" to="11048,4115" strokecolor="#231f20" strokeweight=".5pt"/>
            <v:line id="_x0000_s2536" alt="" style="position:absolute" from="569,16076" to="7389,16076" strokecolor="#231f20" strokeweight=".5pt"/>
            <v:line id="_x0000_s2535" alt="" style="position:absolute" from="7389,16076" to="11053,16076" strokecolor="#231f20" strokeweight=".5pt"/>
            <v:shape id="_x0000_s2534" type="#_x0000_t75" alt="" style="position:absolute;left:7051;top:566;width:4004;height:2940">
              <v:imagedata r:id="rId46" o:title=""/>
            </v:shape>
            <w10:wrap anchorx="page" anchory="page"/>
          </v:group>
        </w:pict>
      </w:r>
      <w:r>
        <w:rPr>
          <w:noProof/>
        </w:rPr>
        <w:pict w14:anchorId="46BC293A">
          <v:shape id="_x0000_s2532" type="#_x0000_t202" alt="" style="position:absolute;margin-left:27.35pt;margin-top:806.4pt;width:11.1pt;height:13pt;z-index:-257486848;mso-wrap-style:square;mso-wrap-edited:f;mso-width-percent:0;mso-height-percent:0;mso-position-horizontal-relative:page;mso-position-vertical-relative:page;mso-width-percent:0;mso-height-percent:0;v-text-anchor:top" filled="f" stroked="f">
            <v:textbox inset="0,0,0,0">
              <w:txbxContent>
                <w:p w14:paraId="46BC2DF2" w14:textId="77777777" w:rsidR="00346727" w:rsidRDefault="00904B7D">
                  <w:pPr>
                    <w:spacing w:before="20"/>
                    <w:ind w:left="20"/>
                    <w:rPr>
                      <w:sz w:val="18"/>
                    </w:rPr>
                  </w:pPr>
                  <w:r>
                    <w:rPr>
                      <w:color w:val="231F20"/>
                      <w:sz w:val="18"/>
                    </w:rPr>
                    <w:t>14</w:t>
                  </w:r>
                </w:p>
              </w:txbxContent>
            </v:textbox>
            <w10:wrap anchorx="page" anchory="page"/>
          </v:shape>
        </w:pict>
      </w:r>
      <w:r>
        <w:rPr>
          <w:noProof/>
        </w:rPr>
        <w:pict w14:anchorId="46BC293B">
          <v:shape id="_x0000_s2531" type="#_x0000_t202" alt="" style="position:absolute;margin-left:379.4pt;margin-top:806.4pt;width:174.35pt;height:13pt;z-index:-257485824;mso-wrap-style:square;mso-wrap-edited:f;mso-width-percent:0;mso-height-percent:0;mso-position-horizontal-relative:page;mso-position-vertical-relative:page;mso-width-percent:0;mso-height-percent:0;v-text-anchor:top" filled="f" stroked="f">
            <v:textbox inset="0,0,0,0">
              <w:txbxContent>
                <w:p w14:paraId="46BC2DF3" w14:textId="77777777" w:rsidR="00346727" w:rsidRDefault="00904B7D">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46BC293C">
          <v:shape id="_x0000_s2530" type="#_x0000_t202" alt="" style="position:absolute;margin-left:28.7pt;margin-top:28.7pt;width:523.7pt;height:151.55pt;z-index:-257484800;mso-wrap-style:square;mso-wrap-edited:f;mso-width-percent:0;mso-height-percent:0;mso-position-horizontal-relative:page;mso-position-vertical-relative:page;mso-width-percent:0;mso-height-percent:0;v-text-anchor:top" filled="f" stroked="f">
            <v:textbox inset="0,0,0,0">
              <w:txbxContent>
                <w:p w14:paraId="46BC2DF4" w14:textId="77777777" w:rsidR="00346727" w:rsidRDefault="00904B7D">
                  <w:pPr>
                    <w:spacing w:before="117"/>
                    <w:ind w:left="170"/>
                    <w:rPr>
                      <w:b/>
                      <w:sz w:val="26"/>
                    </w:rPr>
                  </w:pPr>
                  <w:r>
                    <w:rPr>
                      <w:b/>
                      <w:color w:val="231F20"/>
                      <w:sz w:val="26"/>
                    </w:rPr>
                    <w:t xml:space="preserve">PROJECT Part 2: </w:t>
                  </w:r>
                  <w:r>
                    <w:rPr>
                      <w:b/>
                      <w:color w:val="212121"/>
                      <w:sz w:val="26"/>
                    </w:rPr>
                    <w:t>Career Gallery:</w:t>
                  </w:r>
                </w:p>
                <w:p w14:paraId="46BC2DF5" w14:textId="77777777" w:rsidR="00346727" w:rsidRDefault="00346727">
                  <w:pPr>
                    <w:pStyle w:val="BodyText"/>
                    <w:spacing w:before="1"/>
                    <w:ind w:left="0"/>
                    <w:rPr>
                      <w:b/>
                      <w:sz w:val="37"/>
                    </w:rPr>
                  </w:pPr>
                </w:p>
                <w:p w14:paraId="46BC2DF6" w14:textId="77777777" w:rsidR="00346727" w:rsidRDefault="00904B7D">
                  <w:pPr>
                    <w:spacing w:before="1" w:line="235" w:lineRule="auto"/>
                    <w:ind w:left="170" w:right="4661"/>
                    <w:rPr>
                      <w:b/>
                      <w:sz w:val="26"/>
                    </w:rPr>
                  </w:pPr>
                  <w:r>
                    <w:rPr>
                      <w:b/>
                      <w:color w:val="212121"/>
                      <w:sz w:val="26"/>
                    </w:rPr>
                    <w:t>Creating a poster/video/PowerPoint presentation on possible career paths post COVID-19.</w:t>
                  </w:r>
                </w:p>
                <w:p w14:paraId="46BC2DF7" w14:textId="77777777" w:rsidR="00346727" w:rsidRDefault="00346727">
                  <w:pPr>
                    <w:pStyle w:val="BodyText"/>
                    <w:spacing w:before="10"/>
                    <w:ind w:left="0"/>
                    <w:rPr>
                      <w:b/>
                      <w:sz w:val="36"/>
                    </w:rPr>
                  </w:pPr>
                </w:p>
                <w:p w14:paraId="46BC2DF8" w14:textId="77777777" w:rsidR="00346727" w:rsidRDefault="00904B7D">
                  <w:pPr>
                    <w:spacing w:before="1"/>
                    <w:ind w:left="228"/>
                    <w:rPr>
                      <w:b/>
                      <w:sz w:val="26"/>
                    </w:rPr>
                  </w:pPr>
                  <w:r>
                    <w:rPr>
                      <w:b/>
                      <w:color w:val="212121"/>
                      <w:sz w:val="26"/>
                    </w:rPr>
                    <w:t>Where am I going? How will I get there?</w:t>
                  </w:r>
                </w:p>
                <w:p w14:paraId="46BC2DF9" w14:textId="77777777" w:rsidR="00346727" w:rsidRDefault="00346727">
                  <w:pPr>
                    <w:pStyle w:val="BodyText"/>
                    <w:rPr>
                      <w:b/>
                      <w:sz w:val="16"/>
                    </w:rPr>
                  </w:pPr>
                </w:p>
              </w:txbxContent>
            </v:textbox>
            <w10:wrap anchorx="page" anchory="page"/>
          </v:shape>
        </w:pict>
      </w:r>
      <w:r>
        <w:rPr>
          <w:noProof/>
        </w:rPr>
        <w:pict w14:anchorId="46BC293D">
          <v:shape id="_x0000_s2529" type="#_x0000_t202" alt="" style="position:absolute;margin-left:28.7pt;margin-top:180.25pt;width:340.75pt;height:25.3pt;z-index:-257483776;mso-wrap-style:square;mso-wrap-edited:f;mso-width-percent:0;mso-height-percent:0;mso-position-horizontal-relative:page;mso-position-vertical-relative:page;mso-width-percent:0;mso-height-percent:0;v-text-anchor:top" filled="f" stroked="f">
            <v:textbox inset="0,0,0,0">
              <w:txbxContent>
                <w:p w14:paraId="46BC2DFA" w14:textId="77777777" w:rsidR="00346727" w:rsidRDefault="00904B7D">
                  <w:pPr>
                    <w:spacing w:before="125"/>
                    <w:ind w:left="170"/>
                    <w:rPr>
                      <w:b/>
                    </w:rPr>
                  </w:pPr>
                  <w:r>
                    <w:rPr>
                      <w:b/>
                      <w:color w:val="231F20"/>
                    </w:rPr>
                    <w:t>Alignment CAPS (trimmed ATP)</w:t>
                  </w:r>
                </w:p>
              </w:txbxContent>
            </v:textbox>
            <w10:wrap anchorx="page" anchory="page"/>
          </v:shape>
        </w:pict>
      </w:r>
      <w:r>
        <w:rPr>
          <w:noProof/>
        </w:rPr>
        <w:pict w14:anchorId="46BC293E">
          <v:shape id="_x0000_s2528" type="#_x0000_t202" alt="" style="position:absolute;margin-left:369.45pt;margin-top:180.25pt;width:182.95pt;height:25.3pt;z-index:-257482752;mso-wrap-style:square;mso-wrap-edited:f;mso-width-percent:0;mso-height-percent:0;mso-position-horizontal-relative:page;mso-position-vertical-relative:page;mso-width-percent:0;mso-height-percent:0;v-text-anchor:top" filled="f" stroked="f">
            <v:textbox inset="0,0,0,0">
              <w:txbxContent>
                <w:p w14:paraId="46BC2DFB" w14:textId="77777777" w:rsidR="00346727" w:rsidRDefault="00904B7D">
                  <w:pPr>
                    <w:spacing w:before="125"/>
                    <w:ind w:left="170"/>
                    <w:rPr>
                      <w:b/>
                    </w:rPr>
                  </w:pPr>
                  <w:r>
                    <w:rPr>
                      <w:b/>
                      <w:color w:val="231F20"/>
                    </w:rPr>
                    <w:t>Description of Project</w:t>
                  </w:r>
                </w:p>
              </w:txbxContent>
            </v:textbox>
            <w10:wrap anchorx="page" anchory="page"/>
          </v:shape>
        </w:pict>
      </w:r>
      <w:r>
        <w:rPr>
          <w:noProof/>
        </w:rPr>
        <w:pict w14:anchorId="46BC293F">
          <v:shape id="_x0000_s2527" type="#_x0000_t202" alt="" style="position:absolute;margin-left:28.7pt;margin-top:205.5pt;width:340.75pt;height:598.35pt;z-index:-257481728;mso-wrap-style:square;mso-wrap-edited:f;mso-width-percent:0;mso-height-percent:0;mso-position-horizontal-relative:page;mso-position-vertical-relative:page;mso-width-percent:0;mso-height-percent:0;v-text-anchor:top" filled="f" stroked="f">
            <v:textbox inset="0,0,0,0">
              <w:txbxContent>
                <w:p w14:paraId="46BC2DFC" w14:textId="77777777" w:rsidR="00346727" w:rsidRDefault="00904B7D">
                  <w:pPr>
                    <w:spacing w:before="117"/>
                    <w:ind w:left="170"/>
                    <w:rPr>
                      <w:b/>
                      <w:sz w:val="26"/>
                    </w:rPr>
                  </w:pPr>
                  <w:r>
                    <w:rPr>
                      <w:b/>
                      <w:color w:val="231F20"/>
                      <w:sz w:val="26"/>
                    </w:rPr>
                    <w:t>Week: 5-8</w:t>
                  </w:r>
                </w:p>
                <w:p w14:paraId="46BC2DFD" w14:textId="77777777" w:rsidR="00346727" w:rsidRDefault="00904B7D">
                  <w:pPr>
                    <w:spacing w:before="283" w:line="235" w:lineRule="auto"/>
                    <w:ind w:left="170"/>
                    <w:rPr>
                      <w:b/>
                      <w:sz w:val="26"/>
                    </w:rPr>
                  </w:pPr>
                  <w:r>
                    <w:rPr>
                      <w:b/>
                      <w:color w:val="231F20"/>
                      <w:sz w:val="26"/>
                    </w:rPr>
                    <w:t>Diversity in jobs: Economic sectors: primary (raw materials), secondary (finished products or goods) and tertiary (infrastructure and providing services)</w:t>
                  </w:r>
                </w:p>
                <w:p w14:paraId="46BC2DFE" w14:textId="77777777" w:rsidR="00346727" w:rsidRDefault="00904B7D">
                  <w:pPr>
                    <w:pStyle w:val="BodyText"/>
                    <w:numPr>
                      <w:ilvl w:val="0"/>
                      <w:numId w:val="14"/>
                    </w:numPr>
                    <w:tabs>
                      <w:tab w:val="left" w:pos="451"/>
                    </w:tabs>
                    <w:spacing w:before="49" w:line="235" w:lineRule="auto"/>
                    <w:ind w:right="387"/>
                  </w:pPr>
                  <w:r>
                    <w:rPr>
                      <w:color w:val="231F20"/>
                      <w:spacing w:val="-3"/>
                    </w:rPr>
                    <w:t>Work</w:t>
                  </w:r>
                  <w:r>
                    <w:rPr>
                      <w:color w:val="231F20"/>
                      <w:spacing w:val="-9"/>
                    </w:rPr>
                    <w:t xml:space="preserve"> </w:t>
                  </w:r>
                  <w:r>
                    <w:rPr>
                      <w:color w:val="231F20"/>
                    </w:rPr>
                    <w:t>settings:</w:t>
                  </w:r>
                  <w:r>
                    <w:rPr>
                      <w:color w:val="231F20"/>
                      <w:spacing w:val="-8"/>
                    </w:rPr>
                    <w:t xml:space="preserve"> </w:t>
                  </w:r>
                  <w:r>
                    <w:rPr>
                      <w:color w:val="231F20"/>
                    </w:rPr>
                    <w:t>workplace</w:t>
                  </w:r>
                  <w:r>
                    <w:rPr>
                      <w:color w:val="231F20"/>
                      <w:spacing w:val="-8"/>
                    </w:rPr>
                    <w:t xml:space="preserve"> </w:t>
                  </w:r>
                  <w:r>
                    <w:rPr>
                      <w:color w:val="231F20"/>
                    </w:rPr>
                    <w:t>environment</w:t>
                  </w:r>
                  <w:r>
                    <w:rPr>
                      <w:color w:val="231F20"/>
                      <w:spacing w:val="-8"/>
                    </w:rPr>
                    <w:t xml:space="preserve"> </w:t>
                  </w:r>
                  <w:r>
                    <w:rPr>
                      <w:color w:val="231F20"/>
                    </w:rPr>
                    <w:t>and</w:t>
                  </w:r>
                  <w:r>
                    <w:rPr>
                      <w:color w:val="231F20"/>
                      <w:spacing w:val="-8"/>
                    </w:rPr>
                    <w:t xml:space="preserve"> </w:t>
                  </w:r>
                  <w:r>
                    <w:rPr>
                      <w:color w:val="231F20"/>
                    </w:rPr>
                    <w:t>conditions;</w:t>
                  </w:r>
                  <w:r>
                    <w:rPr>
                      <w:color w:val="231F20"/>
                      <w:spacing w:val="-9"/>
                    </w:rPr>
                    <w:t xml:space="preserve"> </w:t>
                  </w:r>
                  <w:r>
                    <w:rPr>
                      <w:color w:val="231F20"/>
                    </w:rPr>
                    <w:t>indoors</w:t>
                  </w:r>
                  <w:r>
                    <w:rPr>
                      <w:color w:val="231F20"/>
                      <w:spacing w:val="-8"/>
                    </w:rPr>
                    <w:t xml:space="preserve"> </w:t>
                  </w:r>
                  <w:r>
                    <w:rPr>
                      <w:color w:val="231F20"/>
                    </w:rPr>
                    <w:t xml:space="preserve">and outdoors </w:t>
                  </w:r>
                  <w:r>
                    <w:rPr>
                      <w:color w:val="231F20"/>
                      <w:spacing w:val="-3"/>
                    </w:rPr>
                    <w:t>(laboratory,</w:t>
                  </w:r>
                  <w:r>
                    <w:rPr>
                      <w:color w:val="231F20"/>
                      <w:spacing w:val="-2"/>
                    </w:rPr>
                    <w:t xml:space="preserve"> </w:t>
                  </w:r>
                  <w:r>
                    <w:rPr>
                      <w:color w:val="231F20"/>
                    </w:rPr>
                    <w:t>mine)</w:t>
                  </w:r>
                </w:p>
                <w:p w14:paraId="46BC2DFF" w14:textId="77777777" w:rsidR="00346727" w:rsidRDefault="00904B7D">
                  <w:pPr>
                    <w:pStyle w:val="BodyText"/>
                    <w:numPr>
                      <w:ilvl w:val="0"/>
                      <w:numId w:val="14"/>
                    </w:numPr>
                    <w:tabs>
                      <w:tab w:val="left" w:pos="451"/>
                    </w:tabs>
                    <w:spacing w:before="54"/>
                  </w:pPr>
                  <w:r>
                    <w:rPr>
                      <w:color w:val="231F20"/>
                    </w:rPr>
                    <w:t>Activitie</w:t>
                  </w:r>
                  <w:r>
                    <w:rPr>
                      <w:color w:val="231F20"/>
                    </w:rPr>
                    <w:t>s involved in each job: designing, assembling and</w:t>
                  </w:r>
                  <w:r>
                    <w:rPr>
                      <w:color w:val="231F20"/>
                      <w:spacing w:val="-18"/>
                    </w:rPr>
                    <w:t xml:space="preserve"> </w:t>
                  </w:r>
                  <w:r>
                    <w:rPr>
                      <w:color w:val="231F20"/>
                    </w:rPr>
                    <w:t>growing.</w:t>
                  </w:r>
                </w:p>
                <w:p w14:paraId="46BC2E00" w14:textId="77777777" w:rsidR="00346727" w:rsidRDefault="00904B7D">
                  <w:pPr>
                    <w:pStyle w:val="BodyText"/>
                    <w:numPr>
                      <w:ilvl w:val="0"/>
                      <w:numId w:val="14"/>
                    </w:numPr>
                    <w:tabs>
                      <w:tab w:val="left" w:pos="451"/>
                    </w:tabs>
                    <w:spacing w:before="57" w:line="235" w:lineRule="auto"/>
                    <w:ind w:right="680"/>
                  </w:pPr>
                  <w:r>
                    <w:rPr>
                      <w:color w:val="231F20"/>
                    </w:rPr>
                    <w:t>Management</w:t>
                  </w:r>
                  <w:r>
                    <w:rPr>
                      <w:color w:val="231F20"/>
                      <w:spacing w:val="-5"/>
                    </w:rPr>
                    <w:t xml:space="preserve"> </w:t>
                  </w:r>
                  <w:r>
                    <w:rPr>
                      <w:color w:val="231F20"/>
                    </w:rPr>
                    <w:t>and</w:t>
                  </w:r>
                  <w:r>
                    <w:rPr>
                      <w:color w:val="231F20"/>
                      <w:spacing w:val="-6"/>
                    </w:rPr>
                    <w:t xml:space="preserve"> </w:t>
                  </w:r>
                  <w:r>
                    <w:rPr>
                      <w:color w:val="231F20"/>
                    </w:rPr>
                    <w:t>preparation</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workplace</w:t>
                  </w:r>
                  <w:r>
                    <w:rPr>
                      <w:color w:val="231F20"/>
                      <w:spacing w:val="-6"/>
                    </w:rPr>
                    <w:t xml:space="preserve"> </w:t>
                  </w:r>
                  <w:r>
                    <w:rPr>
                      <w:color w:val="231F20"/>
                    </w:rPr>
                    <w:t>to</w:t>
                  </w:r>
                  <w:r>
                    <w:rPr>
                      <w:color w:val="231F20"/>
                      <w:spacing w:val="-5"/>
                    </w:rPr>
                    <w:t xml:space="preserve"> </w:t>
                  </w:r>
                  <w:r>
                    <w:rPr>
                      <w:color w:val="231F20"/>
                    </w:rPr>
                    <w:t>minimize</w:t>
                  </w:r>
                  <w:r>
                    <w:rPr>
                      <w:color w:val="231F20"/>
                      <w:spacing w:val="-5"/>
                    </w:rPr>
                    <w:t xml:space="preserve"> </w:t>
                  </w:r>
                  <w:r>
                    <w:rPr>
                      <w:color w:val="231F20"/>
                    </w:rPr>
                    <w:t>the spread of COVID-19 to employees/</w:t>
                  </w:r>
                  <w:r>
                    <w:rPr>
                      <w:color w:val="231F20"/>
                      <w:spacing w:val="-8"/>
                    </w:rPr>
                    <w:t xml:space="preserve"> </w:t>
                  </w:r>
                  <w:r>
                    <w:rPr>
                      <w:color w:val="231F20"/>
                    </w:rPr>
                    <w:t>employers</w:t>
                  </w:r>
                </w:p>
                <w:p w14:paraId="46BC2E01" w14:textId="77777777" w:rsidR="00346727" w:rsidRDefault="00904B7D">
                  <w:pPr>
                    <w:pStyle w:val="BodyText"/>
                    <w:numPr>
                      <w:ilvl w:val="0"/>
                      <w:numId w:val="14"/>
                    </w:numPr>
                    <w:tabs>
                      <w:tab w:val="left" w:pos="451"/>
                    </w:tabs>
                    <w:spacing w:before="58" w:line="235" w:lineRule="auto"/>
                    <w:ind w:right="373"/>
                  </w:pPr>
                  <w:r>
                    <w:rPr>
                      <w:color w:val="231F20"/>
                    </w:rPr>
                    <w:t>Safety</w:t>
                  </w:r>
                  <w:r>
                    <w:rPr>
                      <w:color w:val="231F20"/>
                      <w:spacing w:val="-5"/>
                    </w:rPr>
                    <w:t xml:space="preserve"> </w:t>
                  </w:r>
                  <w:r>
                    <w:rPr>
                      <w:color w:val="231F20"/>
                    </w:rPr>
                    <w:t>issues</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workplace</w:t>
                  </w:r>
                  <w:r>
                    <w:rPr>
                      <w:color w:val="231F20"/>
                      <w:spacing w:val="-6"/>
                    </w:rPr>
                    <w:t xml:space="preserve"> </w:t>
                  </w:r>
                  <w:proofErr w:type="gramStart"/>
                  <w:r>
                    <w:rPr>
                      <w:color w:val="231F20"/>
                    </w:rPr>
                    <w:t>The</w:t>
                  </w:r>
                  <w:proofErr w:type="gramEnd"/>
                  <w:r>
                    <w:rPr>
                      <w:color w:val="231F20"/>
                      <w:spacing w:val="-5"/>
                    </w:rPr>
                    <w:t xml:space="preserve"> </w:t>
                  </w:r>
                  <w:r>
                    <w:rPr>
                      <w:color w:val="231F20"/>
                    </w:rPr>
                    <w:t>importance</w:t>
                  </w:r>
                  <w:r>
                    <w:rPr>
                      <w:color w:val="231F20"/>
                      <w:spacing w:val="-5"/>
                    </w:rPr>
                    <w:t xml:space="preserve"> </w:t>
                  </w:r>
                  <w:r>
                    <w:rPr>
                      <w:color w:val="231F20"/>
                    </w:rPr>
                    <w:t>of</w:t>
                  </w:r>
                  <w:r>
                    <w:rPr>
                      <w:color w:val="231F20"/>
                      <w:spacing w:val="-5"/>
                    </w:rPr>
                    <w:t xml:space="preserve"> </w:t>
                  </w:r>
                  <w:r>
                    <w:rPr>
                      <w:color w:val="231F20"/>
                    </w:rPr>
                    <w:t>observing</w:t>
                  </w:r>
                  <w:r>
                    <w:rPr>
                      <w:color w:val="231F20"/>
                      <w:spacing w:val="-4"/>
                    </w:rPr>
                    <w:t xml:space="preserve"> </w:t>
                  </w:r>
                  <w:r>
                    <w:rPr>
                      <w:color w:val="231F20"/>
                    </w:rPr>
                    <w:t>the</w:t>
                  </w:r>
                  <w:r>
                    <w:rPr>
                      <w:color w:val="231F20"/>
                      <w:spacing w:val="-5"/>
                    </w:rPr>
                    <w:t xml:space="preserve"> </w:t>
                  </w:r>
                  <w:proofErr w:type="spellStart"/>
                  <w:r>
                    <w:rPr>
                      <w:color w:val="231F20"/>
                    </w:rPr>
                    <w:t>fol</w:t>
                  </w:r>
                  <w:proofErr w:type="spellEnd"/>
                  <w:r>
                    <w:rPr>
                      <w:color w:val="231F20"/>
                    </w:rPr>
                    <w:t>- lowing: Fumigation, testing and</w:t>
                  </w:r>
                  <w:r>
                    <w:rPr>
                      <w:color w:val="231F20"/>
                      <w:spacing w:val="-8"/>
                    </w:rPr>
                    <w:t xml:space="preserve"> </w:t>
                  </w:r>
                  <w:r>
                    <w:rPr>
                      <w:color w:val="231F20"/>
                    </w:rPr>
                    <w:t>monitoring</w:t>
                  </w:r>
                </w:p>
                <w:p w14:paraId="46BC2E02" w14:textId="77777777" w:rsidR="00346727" w:rsidRDefault="00904B7D">
                  <w:pPr>
                    <w:pStyle w:val="BodyText"/>
                    <w:numPr>
                      <w:ilvl w:val="0"/>
                      <w:numId w:val="14"/>
                    </w:numPr>
                    <w:tabs>
                      <w:tab w:val="left" w:pos="451"/>
                    </w:tabs>
                    <w:spacing w:before="54"/>
                  </w:pPr>
                  <w:r>
                    <w:rPr>
                      <w:color w:val="231F20"/>
                    </w:rPr>
                    <w:t>Provision of information on safety</w:t>
                  </w:r>
                  <w:r>
                    <w:rPr>
                      <w:color w:val="231F20"/>
                      <w:spacing w:val="-8"/>
                    </w:rPr>
                    <w:t xml:space="preserve"> </w:t>
                  </w:r>
                  <w:r>
                    <w:rPr>
                      <w:color w:val="231F20"/>
                    </w:rPr>
                    <w:t>procedures</w:t>
                  </w:r>
                </w:p>
                <w:p w14:paraId="46BC2E03" w14:textId="77777777" w:rsidR="00346727" w:rsidRDefault="00904B7D">
                  <w:pPr>
                    <w:pStyle w:val="BodyText"/>
                    <w:numPr>
                      <w:ilvl w:val="0"/>
                      <w:numId w:val="14"/>
                    </w:numPr>
                    <w:tabs>
                      <w:tab w:val="left" w:pos="451"/>
                    </w:tabs>
                    <w:spacing w:before="52"/>
                  </w:pPr>
                  <w:r>
                    <w:rPr>
                      <w:color w:val="231F20"/>
                    </w:rPr>
                    <w:t>Constant monitoring for</w:t>
                  </w:r>
                  <w:r>
                    <w:rPr>
                      <w:color w:val="231F20"/>
                      <w:spacing w:val="-4"/>
                    </w:rPr>
                    <w:t xml:space="preserve"> </w:t>
                  </w:r>
                  <w:r>
                    <w:rPr>
                      <w:color w:val="231F20"/>
                    </w:rPr>
                    <w:t>adherence</w:t>
                  </w:r>
                </w:p>
                <w:p w14:paraId="46BC2E04" w14:textId="77777777" w:rsidR="00346727" w:rsidRDefault="00904B7D">
                  <w:pPr>
                    <w:pStyle w:val="BodyText"/>
                    <w:numPr>
                      <w:ilvl w:val="0"/>
                      <w:numId w:val="14"/>
                    </w:numPr>
                    <w:tabs>
                      <w:tab w:val="left" w:pos="451"/>
                    </w:tabs>
                    <w:spacing w:before="52"/>
                  </w:pPr>
                  <w:r>
                    <w:rPr>
                      <w:color w:val="231F20"/>
                    </w:rPr>
                    <w:t xml:space="preserve">The use of Personal Protective </w:t>
                  </w:r>
                  <w:proofErr w:type="spellStart"/>
                  <w:r>
                    <w:rPr>
                      <w:color w:val="231F20"/>
                    </w:rPr>
                    <w:t>Equipments</w:t>
                  </w:r>
                  <w:proofErr w:type="spellEnd"/>
                  <w:r>
                    <w:rPr>
                      <w:color w:val="231F20"/>
                      <w:spacing w:val="-11"/>
                    </w:rPr>
                    <w:t xml:space="preserve"> </w:t>
                  </w:r>
                  <w:r>
                    <w:rPr>
                      <w:color w:val="231F20"/>
                    </w:rPr>
                    <w:t>(PPEs)</w:t>
                  </w:r>
                </w:p>
                <w:p w14:paraId="46BC2E05" w14:textId="77777777" w:rsidR="00346727" w:rsidRDefault="00346727">
                  <w:pPr>
                    <w:pStyle w:val="BodyText"/>
                    <w:spacing w:before="9"/>
                    <w:ind w:left="0"/>
                    <w:rPr>
                      <w:sz w:val="28"/>
                    </w:rPr>
                  </w:pPr>
                </w:p>
                <w:p w14:paraId="46BC2E06" w14:textId="77777777" w:rsidR="00346727" w:rsidRDefault="00904B7D">
                  <w:pPr>
                    <w:spacing w:line="235" w:lineRule="auto"/>
                    <w:ind w:left="170"/>
                    <w:rPr>
                      <w:b/>
                      <w:sz w:val="26"/>
                    </w:rPr>
                  </w:pPr>
                  <w:r>
                    <w:rPr>
                      <w:b/>
                      <w:color w:val="231F20"/>
                      <w:sz w:val="26"/>
                    </w:rPr>
                    <w:t>Skills and competencies: information gathering or analysis and instruction</w:t>
                  </w:r>
                </w:p>
                <w:p w14:paraId="46BC2E07" w14:textId="77777777" w:rsidR="00346727" w:rsidRDefault="00904B7D">
                  <w:pPr>
                    <w:pStyle w:val="BodyText"/>
                    <w:numPr>
                      <w:ilvl w:val="0"/>
                      <w:numId w:val="14"/>
                    </w:numPr>
                    <w:tabs>
                      <w:tab w:val="left" w:pos="451"/>
                    </w:tabs>
                    <w:spacing w:before="44"/>
                  </w:pPr>
                  <w:r>
                    <w:rPr>
                      <w:color w:val="231F20"/>
                    </w:rPr>
                    <w:t>Various facets of self and integration into the world of</w:t>
                  </w:r>
                  <w:r>
                    <w:rPr>
                      <w:color w:val="231F20"/>
                      <w:spacing w:val="-27"/>
                    </w:rPr>
                    <w:t xml:space="preserve"> </w:t>
                  </w:r>
                  <w:r>
                    <w:rPr>
                      <w:color w:val="231F20"/>
                    </w:rPr>
                    <w:t>work</w:t>
                  </w:r>
                </w:p>
                <w:p w14:paraId="46BC2E08" w14:textId="77777777" w:rsidR="00346727" w:rsidRDefault="00904B7D">
                  <w:pPr>
                    <w:pStyle w:val="BodyText"/>
                    <w:numPr>
                      <w:ilvl w:val="0"/>
                      <w:numId w:val="14"/>
                    </w:numPr>
                    <w:tabs>
                      <w:tab w:val="left" w:pos="451"/>
                    </w:tabs>
                    <w:spacing w:before="56" w:line="235" w:lineRule="auto"/>
                    <w:ind w:right="290"/>
                  </w:pPr>
                  <w:r>
                    <w:rPr>
                      <w:color w:val="231F20"/>
                    </w:rPr>
                    <w:t>Opportunities</w:t>
                  </w:r>
                  <w:r>
                    <w:rPr>
                      <w:color w:val="231F20"/>
                      <w:spacing w:val="-9"/>
                    </w:rPr>
                    <w:t xml:space="preserve"> </w:t>
                  </w:r>
                  <w:r>
                    <w:rPr>
                      <w:color w:val="231F20"/>
                    </w:rPr>
                    <w:t>within</w:t>
                  </w:r>
                  <w:r>
                    <w:rPr>
                      <w:color w:val="231F20"/>
                      <w:spacing w:val="-7"/>
                    </w:rPr>
                    <w:t xml:space="preserve"> </w:t>
                  </w:r>
                  <w:r>
                    <w:rPr>
                      <w:color w:val="231F20"/>
                    </w:rPr>
                    <w:t>different</w:t>
                  </w:r>
                  <w:r>
                    <w:rPr>
                      <w:color w:val="231F20"/>
                      <w:spacing w:val="-7"/>
                    </w:rPr>
                    <w:t xml:space="preserve"> </w:t>
                  </w:r>
                  <w:r>
                    <w:rPr>
                      <w:color w:val="231F20"/>
                    </w:rPr>
                    <w:t>career</w:t>
                  </w:r>
                  <w:r>
                    <w:rPr>
                      <w:color w:val="231F20"/>
                      <w:spacing w:val="-7"/>
                    </w:rPr>
                    <w:t xml:space="preserve"> </w:t>
                  </w:r>
                  <w:r>
                    <w:rPr>
                      <w:color w:val="231F20"/>
                    </w:rPr>
                    <w:t>fields</w:t>
                  </w:r>
                  <w:r>
                    <w:rPr>
                      <w:color w:val="231F20"/>
                      <w:spacing w:val="-8"/>
                    </w:rPr>
                    <w:t xml:space="preserve"> </w:t>
                  </w:r>
                  <w:r>
                    <w:rPr>
                      <w:color w:val="231F20"/>
                    </w:rPr>
                    <w:t>including</w:t>
                  </w:r>
                  <w:r>
                    <w:rPr>
                      <w:color w:val="231F20"/>
                      <w:spacing w:val="-9"/>
                    </w:rPr>
                    <w:t xml:space="preserve"> </w:t>
                  </w:r>
                  <w:r>
                    <w:rPr>
                      <w:color w:val="231F20"/>
                    </w:rPr>
                    <w:t>work</w:t>
                  </w:r>
                  <w:r>
                    <w:rPr>
                      <w:color w:val="231F20"/>
                      <w:spacing w:val="-8"/>
                    </w:rPr>
                    <w:t xml:space="preserve"> </w:t>
                  </w:r>
                  <w:r>
                    <w:rPr>
                      <w:color w:val="231F20"/>
                    </w:rPr>
                    <w:t>in</w:t>
                  </w:r>
                  <w:r>
                    <w:rPr>
                      <w:color w:val="231F20"/>
                      <w:spacing w:val="-8"/>
                    </w:rPr>
                    <w:t xml:space="preserve"> </w:t>
                  </w:r>
                  <w:proofErr w:type="spellStart"/>
                  <w:r>
                    <w:rPr>
                      <w:color w:val="231F20"/>
                    </w:rPr>
                    <w:t>recrea</w:t>
                  </w:r>
                  <w:proofErr w:type="spellEnd"/>
                  <w:r>
                    <w:rPr>
                      <w:color w:val="231F20"/>
                    </w:rPr>
                    <w:t xml:space="preserve">- </w:t>
                  </w:r>
                  <w:proofErr w:type="spellStart"/>
                  <w:r>
                    <w:rPr>
                      <w:color w:val="231F20"/>
                    </w:rPr>
                    <w:t>tion</w:t>
                  </w:r>
                  <w:proofErr w:type="spellEnd"/>
                  <w:r>
                    <w:rPr>
                      <w:color w:val="231F20"/>
                    </w:rPr>
                    <w:t>, fitness and sport</w:t>
                  </w:r>
                  <w:r>
                    <w:rPr>
                      <w:color w:val="231F20"/>
                      <w:spacing w:val="-6"/>
                    </w:rPr>
                    <w:t xml:space="preserve"> </w:t>
                  </w:r>
                  <w:r>
                    <w:rPr>
                      <w:color w:val="231F20"/>
                    </w:rPr>
                    <w:t>industries</w:t>
                  </w:r>
                </w:p>
                <w:p w14:paraId="46BC2E09" w14:textId="77777777" w:rsidR="00346727" w:rsidRDefault="00904B7D">
                  <w:pPr>
                    <w:pStyle w:val="BodyText"/>
                    <w:numPr>
                      <w:ilvl w:val="0"/>
                      <w:numId w:val="14"/>
                    </w:numPr>
                    <w:tabs>
                      <w:tab w:val="left" w:pos="451"/>
                    </w:tabs>
                    <w:spacing w:before="58" w:line="235" w:lineRule="auto"/>
                    <w:ind w:right="780"/>
                  </w:pPr>
                  <w:r>
                    <w:rPr>
                      <w:color w:val="231F20"/>
                    </w:rPr>
                    <w:t>Alignment</w:t>
                  </w:r>
                  <w:r>
                    <w:rPr>
                      <w:color w:val="231F20"/>
                      <w:spacing w:val="-5"/>
                    </w:rPr>
                    <w:t xml:space="preserve"> </w:t>
                  </w:r>
                  <w:r>
                    <w:rPr>
                      <w:color w:val="231F20"/>
                    </w:rPr>
                    <w:t>of</w:t>
                  </w:r>
                  <w:r>
                    <w:rPr>
                      <w:color w:val="231F20"/>
                      <w:spacing w:val="-5"/>
                    </w:rPr>
                    <w:t xml:space="preserve"> </w:t>
                  </w:r>
                  <w:r>
                    <w:rPr>
                      <w:color w:val="231F20"/>
                    </w:rPr>
                    <w:t>personal</w:t>
                  </w:r>
                  <w:r>
                    <w:rPr>
                      <w:color w:val="231F20"/>
                      <w:spacing w:val="-6"/>
                    </w:rPr>
                    <w:t xml:space="preserve"> </w:t>
                  </w:r>
                  <w:r>
                    <w:rPr>
                      <w:color w:val="231F20"/>
                    </w:rPr>
                    <w:t>facets</w:t>
                  </w:r>
                  <w:r>
                    <w:rPr>
                      <w:color w:val="231F20"/>
                      <w:spacing w:val="-4"/>
                    </w:rPr>
                    <w:t xml:space="preserve"> </w:t>
                  </w:r>
                  <w:r>
                    <w:rPr>
                      <w:color w:val="231F20"/>
                    </w:rPr>
                    <w:t>to</w:t>
                  </w:r>
                  <w:r>
                    <w:rPr>
                      <w:color w:val="231F20"/>
                      <w:spacing w:val="-6"/>
                    </w:rPr>
                    <w:t xml:space="preserve"> </w:t>
                  </w:r>
                  <w:r>
                    <w:rPr>
                      <w:color w:val="231F20"/>
                    </w:rPr>
                    <w:t>the</w:t>
                  </w:r>
                  <w:r>
                    <w:rPr>
                      <w:color w:val="231F20"/>
                      <w:spacing w:val="-4"/>
                    </w:rPr>
                    <w:t xml:space="preserve"> </w:t>
                  </w:r>
                  <w:r>
                    <w:rPr>
                      <w:color w:val="231F20"/>
                    </w:rPr>
                    <w:t>new</w:t>
                  </w:r>
                  <w:r>
                    <w:rPr>
                      <w:color w:val="231F20"/>
                      <w:spacing w:val="-5"/>
                    </w:rPr>
                    <w:t xml:space="preserve"> </w:t>
                  </w:r>
                  <w:r>
                    <w:rPr>
                      <w:color w:val="231F20"/>
                    </w:rPr>
                    <w:t>job</w:t>
                  </w:r>
                  <w:r>
                    <w:rPr>
                      <w:color w:val="231F20"/>
                      <w:spacing w:val="-5"/>
                    </w:rPr>
                    <w:t xml:space="preserve"> </w:t>
                  </w:r>
                  <w:r>
                    <w:rPr>
                      <w:color w:val="231F20"/>
                    </w:rPr>
                    <w:t>opportunities</w:t>
                  </w:r>
                  <w:r>
                    <w:rPr>
                      <w:color w:val="231F20"/>
                      <w:spacing w:val="-5"/>
                    </w:rPr>
                    <w:t xml:space="preserve"> </w:t>
                  </w:r>
                  <w:r>
                    <w:rPr>
                      <w:color w:val="231F20"/>
                    </w:rPr>
                    <w:t>that COVID-19 makes</w:t>
                  </w:r>
                  <w:r>
                    <w:rPr>
                      <w:color w:val="231F20"/>
                      <w:spacing w:val="-2"/>
                    </w:rPr>
                    <w:t xml:space="preserve"> </w:t>
                  </w:r>
                  <w:r>
                    <w:rPr>
                      <w:color w:val="231F20"/>
                    </w:rPr>
                    <w:t>available</w:t>
                  </w:r>
                </w:p>
                <w:p w14:paraId="46BC2E0A" w14:textId="77777777" w:rsidR="00346727" w:rsidRDefault="00904B7D">
                  <w:pPr>
                    <w:pStyle w:val="BodyText"/>
                    <w:numPr>
                      <w:ilvl w:val="0"/>
                      <w:numId w:val="14"/>
                    </w:numPr>
                    <w:tabs>
                      <w:tab w:val="left" w:pos="451"/>
                    </w:tabs>
                    <w:spacing w:before="59" w:line="235" w:lineRule="auto"/>
                    <w:ind w:right="444"/>
                  </w:pPr>
                  <w:r>
                    <w:rPr>
                      <w:color w:val="231F20"/>
                    </w:rPr>
                    <w:t>Matching</w:t>
                  </w:r>
                  <w:r>
                    <w:rPr>
                      <w:color w:val="231F20"/>
                      <w:spacing w:val="-5"/>
                    </w:rPr>
                    <w:t xml:space="preserve"> </w:t>
                  </w:r>
                  <w:r>
                    <w:rPr>
                      <w:color w:val="231F20"/>
                    </w:rPr>
                    <w:t>personal</w:t>
                  </w:r>
                  <w:r>
                    <w:rPr>
                      <w:color w:val="231F20"/>
                      <w:spacing w:val="-5"/>
                    </w:rPr>
                    <w:t xml:space="preserve"> </w:t>
                  </w:r>
                  <w:r>
                    <w:rPr>
                      <w:color w:val="231F20"/>
                    </w:rPr>
                    <w:t>facets</w:t>
                  </w:r>
                  <w:r>
                    <w:rPr>
                      <w:color w:val="231F20"/>
                      <w:spacing w:val="-4"/>
                    </w:rPr>
                    <w:t xml:space="preserve"> </w:t>
                  </w:r>
                  <w:r>
                    <w:rPr>
                      <w:color w:val="231F20"/>
                    </w:rPr>
                    <w:t>to</w:t>
                  </w:r>
                  <w:r>
                    <w:rPr>
                      <w:color w:val="231F20"/>
                      <w:spacing w:val="-6"/>
                    </w:rPr>
                    <w:t xml:space="preserve"> </w:t>
                  </w:r>
                  <w:r>
                    <w:rPr>
                      <w:color w:val="231F20"/>
                    </w:rPr>
                    <w:t>the</w:t>
                  </w:r>
                  <w:r>
                    <w:rPr>
                      <w:color w:val="231F20"/>
                      <w:spacing w:val="-4"/>
                    </w:rPr>
                    <w:t xml:space="preserve"> </w:t>
                  </w:r>
                  <w:r>
                    <w:rPr>
                      <w:color w:val="231F20"/>
                    </w:rPr>
                    <w:t>new</w:t>
                  </w:r>
                  <w:r>
                    <w:rPr>
                      <w:color w:val="231F20"/>
                      <w:spacing w:val="-4"/>
                    </w:rPr>
                    <w:t xml:space="preserve"> </w:t>
                  </w:r>
                  <w:r>
                    <w:rPr>
                      <w:color w:val="231F20"/>
                    </w:rPr>
                    <w:t>jobs</w:t>
                  </w:r>
                  <w:r>
                    <w:rPr>
                      <w:color w:val="231F20"/>
                      <w:spacing w:val="-5"/>
                    </w:rPr>
                    <w:t xml:space="preserve"> </w:t>
                  </w:r>
                  <w:r>
                    <w:rPr>
                      <w:color w:val="231F20"/>
                    </w:rPr>
                    <w:t>that</w:t>
                  </w:r>
                  <w:r>
                    <w:rPr>
                      <w:color w:val="231F20"/>
                      <w:spacing w:val="-5"/>
                    </w:rPr>
                    <w:t xml:space="preserve"> </w:t>
                  </w:r>
                  <w:r>
                    <w:rPr>
                      <w:color w:val="231F20"/>
                    </w:rPr>
                    <w:t>COVID-19</w:t>
                  </w:r>
                  <w:r>
                    <w:rPr>
                      <w:color w:val="231F20"/>
                      <w:spacing w:val="-5"/>
                    </w:rPr>
                    <w:t xml:space="preserve"> </w:t>
                  </w:r>
                  <w:r>
                    <w:rPr>
                      <w:color w:val="231F20"/>
                    </w:rPr>
                    <w:t>has</w:t>
                  </w:r>
                  <w:r>
                    <w:rPr>
                      <w:color w:val="231F20"/>
                      <w:spacing w:val="-5"/>
                    </w:rPr>
                    <w:t xml:space="preserve"> </w:t>
                  </w:r>
                  <w:r>
                    <w:rPr>
                      <w:color w:val="231F20"/>
                    </w:rPr>
                    <w:t>made available including those that were not known or</w:t>
                  </w:r>
                  <w:r>
                    <w:rPr>
                      <w:color w:val="231F20"/>
                      <w:spacing w:val="-16"/>
                    </w:rPr>
                    <w:t xml:space="preserve"> </w:t>
                  </w:r>
                  <w:r>
                    <w:rPr>
                      <w:color w:val="231F20"/>
                    </w:rPr>
                    <w:t>common</w:t>
                  </w:r>
                </w:p>
                <w:p w14:paraId="46BC2E0B" w14:textId="77777777" w:rsidR="00346727" w:rsidRDefault="00346727">
                  <w:pPr>
                    <w:pStyle w:val="BodyText"/>
                    <w:spacing w:before="10"/>
                    <w:ind w:left="0"/>
                    <w:rPr>
                      <w:sz w:val="28"/>
                    </w:rPr>
                  </w:pPr>
                </w:p>
                <w:p w14:paraId="46BC2E0C" w14:textId="77777777" w:rsidR="00346727" w:rsidRDefault="00904B7D">
                  <w:pPr>
                    <w:spacing w:line="235" w:lineRule="auto"/>
                    <w:ind w:left="170" w:right="155"/>
                    <w:rPr>
                      <w:b/>
                      <w:sz w:val="26"/>
                    </w:rPr>
                  </w:pPr>
                  <w:r>
                    <w:rPr>
                      <w:b/>
                      <w:color w:val="231F20"/>
                      <w:sz w:val="26"/>
                    </w:rPr>
                    <w:t>Research skills, salary package, promotion, and further study prospects</w:t>
                  </w:r>
                </w:p>
                <w:p w14:paraId="46BC2E0D" w14:textId="77777777" w:rsidR="00346727" w:rsidRDefault="00904B7D">
                  <w:pPr>
                    <w:pStyle w:val="BodyText"/>
                    <w:numPr>
                      <w:ilvl w:val="0"/>
                      <w:numId w:val="14"/>
                    </w:numPr>
                    <w:tabs>
                      <w:tab w:val="left" w:pos="451"/>
                    </w:tabs>
                    <w:spacing w:before="44"/>
                  </w:pPr>
                  <w:r>
                    <w:rPr>
                      <w:color w:val="231F20"/>
                    </w:rPr>
                    <w:t>The need for new jobs arising from the advent of</w:t>
                  </w:r>
                  <w:r>
                    <w:rPr>
                      <w:color w:val="231F20"/>
                      <w:spacing w:val="-20"/>
                    </w:rPr>
                    <w:t xml:space="preserve"> </w:t>
                  </w:r>
                  <w:r>
                    <w:rPr>
                      <w:color w:val="231F20"/>
                    </w:rPr>
                    <w:t>COVID-19</w:t>
                  </w:r>
                </w:p>
                <w:p w14:paraId="46BC2E0E" w14:textId="77777777" w:rsidR="00346727" w:rsidRDefault="00346727">
                  <w:pPr>
                    <w:pStyle w:val="BodyText"/>
                    <w:ind w:left="0"/>
                    <w:rPr>
                      <w:sz w:val="28"/>
                    </w:rPr>
                  </w:pPr>
                </w:p>
                <w:p w14:paraId="46BC2E0F" w14:textId="77777777" w:rsidR="00346727" w:rsidRDefault="00904B7D">
                  <w:pPr>
                    <w:ind w:left="170"/>
                    <w:rPr>
                      <w:b/>
                      <w:sz w:val="26"/>
                    </w:rPr>
                  </w:pPr>
                  <w:r>
                    <w:rPr>
                      <w:b/>
                      <w:color w:val="231F20"/>
                      <w:sz w:val="26"/>
                    </w:rPr>
                    <w:t>Changing nature of jobs:</w:t>
                  </w:r>
                </w:p>
                <w:p w14:paraId="46BC2E10" w14:textId="77777777" w:rsidR="00346727" w:rsidRDefault="00904B7D">
                  <w:pPr>
                    <w:pStyle w:val="BodyText"/>
                    <w:numPr>
                      <w:ilvl w:val="0"/>
                      <w:numId w:val="14"/>
                    </w:numPr>
                    <w:tabs>
                      <w:tab w:val="left" w:pos="451"/>
                    </w:tabs>
                    <w:spacing w:before="41"/>
                  </w:pPr>
                  <w:r>
                    <w:rPr>
                      <w:color w:val="231F20"/>
                    </w:rPr>
                    <w:t>New</w:t>
                  </w:r>
                  <w:r>
                    <w:rPr>
                      <w:color w:val="231F20"/>
                      <w:spacing w:val="-1"/>
                    </w:rPr>
                    <w:t xml:space="preserve"> </w:t>
                  </w:r>
                  <w:r>
                    <w:rPr>
                      <w:color w:val="231F20"/>
                    </w:rPr>
                    <w:t>jobs</w:t>
                  </w:r>
                </w:p>
                <w:p w14:paraId="46BC2E11" w14:textId="77777777" w:rsidR="00346727" w:rsidRDefault="00904B7D">
                  <w:pPr>
                    <w:pStyle w:val="BodyText"/>
                    <w:numPr>
                      <w:ilvl w:val="0"/>
                      <w:numId w:val="14"/>
                    </w:numPr>
                    <w:tabs>
                      <w:tab w:val="left" w:pos="451"/>
                    </w:tabs>
                    <w:spacing w:before="52"/>
                  </w:pPr>
                  <w:r>
                    <w:rPr>
                      <w:color w:val="231F20"/>
                    </w:rPr>
                    <w:t>Redefinition of old</w:t>
                  </w:r>
                  <w:r>
                    <w:rPr>
                      <w:color w:val="231F20"/>
                      <w:spacing w:val="-4"/>
                    </w:rPr>
                    <w:t xml:space="preserve"> </w:t>
                  </w:r>
                  <w:r>
                    <w:rPr>
                      <w:color w:val="231F20"/>
                    </w:rPr>
                    <w:t>jobs</w:t>
                  </w:r>
                </w:p>
                <w:p w14:paraId="46BC2E12" w14:textId="77777777" w:rsidR="00346727" w:rsidRDefault="00904B7D">
                  <w:pPr>
                    <w:pStyle w:val="BodyText"/>
                    <w:numPr>
                      <w:ilvl w:val="0"/>
                      <w:numId w:val="14"/>
                    </w:numPr>
                    <w:tabs>
                      <w:tab w:val="left" w:pos="451"/>
                    </w:tabs>
                    <w:spacing w:before="53"/>
                  </w:pPr>
                  <w:r>
                    <w:rPr>
                      <w:color w:val="231F20"/>
                    </w:rPr>
                    <w:t>Changing nature of the workplace,</w:t>
                  </w:r>
                  <w:r>
                    <w:rPr>
                      <w:color w:val="231F20"/>
                      <w:spacing w:val="-6"/>
                    </w:rPr>
                    <w:t xml:space="preserve"> </w:t>
                  </w:r>
                  <w:r>
                    <w:rPr>
                      <w:color w:val="231F20"/>
                    </w:rPr>
                    <w:t>etc.</w:t>
                  </w:r>
                </w:p>
                <w:p w14:paraId="46BC2E13" w14:textId="77777777" w:rsidR="00346727" w:rsidRDefault="00346727">
                  <w:pPr>
                    <w:pStyle w:val="BodyText"/>
                    <w:spacing w:before="3"/>
                    <w:ind w:left="0"/>
                    <w:rPr>
                      <w:sz w:val="28"/>
                    </w:rPr>
                  </w:pPr>
                </w:p>
                <w:p w14:paraId="46BC2E14" w14:textId="77777777" w:rsidR="00346727" w:rsidRDefault="00904B7D">
                  <w:pPr>
                    <w:ind w:left="170"/>
                    <w:rPr>
                      <w:b/>
                      <w:sz w:val="26"/>
                    </w:rPr>
                  </w:pPr>
                  <w:r>
                    <w:rPr>
                      <w:b/>
                      <w:color w:val="231F20"/>
                      <w:sz w:val="26"/>
                    </w:rPr>
                    <w:t>Time management</w:t>
                  </w:r>
                </w:p>
                <w:p w14:paraId="46BC2E15" w14:textId="77777777" w:rsidR="00346727" w:rsidRDefault="00904B7D">
                  <w:pPr>
                    <w:pStyle w:val="BodyText"/>
                    <w:numPr>
                      <w:ilvl w:val="0"/>
                      <w:numId w:val="14"/>
                    </w:numPr>
                    <w:tabs>
                      <w:tab w:val="left" w:pos="451"/>
                    </w:tabs>
                    <w:spacing w:before="46" w:line="235" w:lineRule="auto"/>
                    <w:ind w:right="349"/>
                  </w:pPr>
                  <w:r>
                    <w:rPr>
                      <w:color w:val="231F20"/>
                    </w:rPr>
                    <w:t>Effective</w:t>
                  </w:r>
                  <w:r>
                    <w:rPr>
                      <w:color w:val="231F20"/>
                      <w:spacing w:val="-6"/>
                    </w:rPr>
                    <w:t xml:space="preserve"> </w:t>
                  </w:r>
                  <w:r>
                    <w:rPr>
                      <w:color w:val="231F20"/>
                    </w:rPr>
                    <w:t>use</w:t>
                  </w:r>
                  <w:r>
                    <w:rPr>
                      <w:color w:val="231F20"/>
                      <w:spacing w:val="-7"/>
                    </w:rPr>
                    <w:t xml:space="preserve"> </w:t>
                  </w:r>
                  <w:r>
                    <w:rPr>
                      <w:color w:val="231F20"/>
                    </w:rPr>
                    <w:t>of</w:t>
                  </w:r>
                  <w:r>
                    <w:rPr>
                      <w:color w:val="231F20"/>
                      <w:spacing w:val="-7"/>
                    </w:rPr>
                    <w:t xml:space="preserve"> </w:t>
                  </w:r>
                  <w:r>
                    <w:rPr>
                      <w:color w:val="231F20"/>
                    </w:rPr>
                    <w:t>time</w:t>
                  </w:r>
                  <w:r>
                    <w:rPr>
                      <w:color w:val="231F20"/>
                      <w:spacing w:val="-6"/>
                    </w:rPr>
                    <w:t xml:space="preserve"> </w:t>
                  </w:r>
                  <w:r>
                    <w:rPr>
                      <w:color w:val="231F20"/>
                    </w:rPr>
                    <w:t>to</w:t>
                  </w:r>
                  <w:r>
                    <w:rPr>
                      <w:color w:val="231F20"/>
                      <w:spacing w:val="-7"/>
                    </w:rPr>
                    <w:t xml:space="preserve"> </w:t>
                  </w:r>
                  <w:r>
                    <w:rPr>
                      <w:color w:val="231F20"/>
                    </w:rPr>
                    <w:t>Identify</w:t>
                  </w:r>
                  <w:r>
                    <w:rPr>
                      <w:color w:val="231F20"/>
                      <w:spacing w:val="-6"/>
                    </w:rPr>
                    <w:t xml:space="preserve"> </w:t>
                  </w:r>
                  <w:r>
                    <w:rPr>
                      <w:color w:val="231F20"/>
                    </w:rPr>
                    <w:t>personal</w:t>
                  </w:r>
                  <w:r>
                    <w:rPr>
                      <w:color w:val="231F20"/>
                      <w:spacing w:val="-6"/>
                    </w:rPr>
                    <w:t xml:space="preserve"> </w:t>
                  </w:r>
                  <w:r>
                    <w:rPr>
                      <w:color w:val="231F20"/>
                    </w:rPr>
                    <w:t>abilities</w:t>
                  </w:r>
                  <w:r>
                    <w:rPr>
                      <w:color w:val="231F20"/>
                      <w:spacing w:val="-7"/>
                    </w:rPr>
                    <w:t xml:space="preserve"> </w:t>
                  </w:r>
                  <w:r>
                    <w:rPr>
                      <w:color w:val="231F20"/>
                    </w:rPr>
                    <w:t>and</w:t>
                  </w:r>
                  <w:r>
                    <w:rPr>
                      <w:color w:val="231F20"/>
                      <w:spacing w:val="-6"/>
                    </w:rPr>
                    <w:t xml:space="preserve"> </w:t>
                  </w:r>
                  <w:r>
                    <w:rPr>
                      <w:color w:val="231F20"/>
                    </w:rPr>
                    <w:t>skills</w:t>
                  </w:r>
                  <w:r>
                    <w:rPr>
                      <w:color w:val="231F20"/>
                      <w:spacing w:val="-7"/>
                    </w:rPr>
                    <w:t xml:space="preserve"> </w:t>
                  </w:r>
                  <w:r>
                    <w:rPr>
                      <w:color w:val="231F20"/>
                    </w:rPr>
                    <w:t>required for post COVID-19</w:t>
                  </w:r>
                  <w:r>
                    <w:rPr>
                      <w:color w:val="231F20"/>
                      <w:spacing w:val="-3"/>
                    </w:rPr>
                    <w:t xml:space="preserve"> </w:t>
                  </w:r>
                  <w:r>
                    <w:rPr>
                      <w:color w:val="231F20"/>
                    </w:rPr>
                    <w:t>challenges</w:t>
                  </w:r>
                </w:p>
              </w:txbxContent>
            </v:textbox>
            <w10:wrap anchorx="page" anchory="page"/>
          </v:shape>
        </w:pict>
      </w:r>
      <w:r>
        <w:rPr>
          <w:noProof/>
        </w:rPr>
        <w:pict w14:anchorId="46BC2940">
          <v:shape id="_x0000_s2526" type="#_x0000_t202" alt="" style="position:absolute;margin-left:369.45pt;margin-top:205.5pt;width:182.95pt;height:598.35pt;z-index:-257480704;mso-wrap-style:square;mso-wrap-edited:f;mso-width-percent:0;mso-height-percent:0;mso-position-horizontal-relative:page;mso-position-vertical-relative:page;mso-width-percent:0;mso-height-percent:0;v-text-anchor:top" filled="f" stroked="f">
            <v:textbox inset="0,0,0,0">
              <w:txbxContent>
                <w:p w14:paraId="46BC2E16" w14:textId="77777777" w:rsidR="00346727" w:rsidRDefault="00904B7D">
                  <w:pPr>
                    <w:spacing w:before="117"/>
                    <w:ind w:left="170"/>
                    <w:rPr>
                      <w:b/>
                      <w:sz w:val="26"/>
                    </w:rPr>
                  </w:pPr>
                  <w:r>
                    <w:rPr>
                      <w:b/>
                      <w:color w:val="231F20"/>
                      <w:sz w:val="26"/>
                    </w:rPr>
                    <w:t>Project 2:</w:t>
                  </w:r>
                </w:p>
                <w:p w14:paraId="46BC2E17" w14:textId="77777777" w:rsidR="00346727" w:rsidRDefault="00904B7D">
                  <w:pPr>
                    <w:pStyle w:val="BodyText"/>
                    <w:spacing w:before="216" w:line="235" w:lineRule="auto"/>
                    <w:ind w:left="170" w:right="221"/>
                  </w:pPr>
                  <w:r>
                    <w:rPr>
                      <w:color w:val="231F20"/>
                    </w:rPr>
                    <w:t>Learners research, design and</w:t>
                  </w:r>
                  <w:r>
                    <w:rPr>
                      <w:color w:val="231F20"/>
                      <w:spacing w:val="-33"/>
                    </w:rPr>
                    <w:t xml:space="preserve"> </w:t>
                  </w:r>
                  <w:r>
                    <w:rPr>
                      <w:color w:val="231F20"/>
                    </w:rPr>
                    <w:t xml:space="preserve">create a </w:t>
                  </w:r>
                  <w:r>
                    <w:rPr>
                      <w:color w:val="231F20"/>
                      <w:spacing w:val="-4"/>
                    </w:rPr>
                    <w:t xml:space="preserve">poster, </w:t>
                  </w:r>
                  <w:r>
                    <w:rPr>
                      <w:color w:val="231F20"/>
                    </w:rPr>
                    <w:t>PowerPoint presentation or video on careers that have been highlighted during the COVID-19 pandemic and the impact that COVID-19 has had on the choice of careers or a new job that may not have been showcased prior to the advent of</w:t>
                  </w:r>
                  <w:r>
                    <w:rPr>
                      <w:color w:val="231F20"/>
                      <w:spacing w:val="-3"/>
                    </w:rPr>
                    <w:t xml:space="preserve"> </w:t>
                  </w:r>
                  <w:r>
                    <w:rPr>
                      <w:color w:val="231F20"/>
                    </w:rPr>
                    <w:t>COVID-19.</w:t>
                  </w:r>
                </w:p>
                <w:p w14:paraId="46BC2E18" w14:textId="77777777" w:rsidR="00346727" w:rsidRDefault="00904B7D">
                  <w:pPr>
                    <w:pStyle w:val="BodyText"/>
                    <w:spacing w:before="177" w:line="235" w:lineRule="auto"/>
                    <w:ind w:left="170" w:right="91"/>
                  </w:pPr>
                  <w:r>
                    <w:rPr>
                      <w:color w:val="231F20"/>
                    </w:rPr>
                    <w:t xml:space="preserve">The aim of the </w:t>
                  </w:r>
                  <w:r>
                    <w:rPr>
                      <w:color w:val="231F20"/>
                    </w:rPr>
                    <w:t>project is to involve every learner in class in the creation (researching, writing and illustrating) of an A3 or A2 poster on: COVID-19 careers and what the job market will look like post-COVID -19.</w:t>
                  </w:r>
                </w:p>
                <w:p w14:paraId="46BC2E19" w14:textId="77777777" w:rsidR="00346727" w:rsidRDefault="00904B7D">
                  <w:pPr>
                    <w:pStyle w:val="BodyText"/>
                    <w:spacing w:before="175" w:line="235" w:lineRule="auto"/>
                    <w:ind w:left="170" w:right="91"/>
                  </w:pPr>
                  <w:r>
                    <w:rPr>
                      <w:color w:val="231F20"/>
                    </w:rPr>
                    <w:t>If COVID-19 regulations allow at the time, the posters ca</w:t>
                  </w:r>
                  <w:r>
                    <w:rPr>
                      <w:color w:val="231F20"/>
                    </w:rPr>
                    <w:t xml:space="preserve">n be displayed at an open day. The school can invite parents, the whole school </w:t>
                  </w:r>
                  <w:proofErr w:type="spellStart"/>
                  <w:r>
                    <w:rPr>
                      <w:color w:val="231F20"/>
                    </w:rPr>
                    <w:t>communi</w:t>
                  </w:r>
                  <w:proofErr w:type="spellEnd"/>
                  <w:r>
                    <w:rPr>
                      <w:color w:val="231F20"/>
                    </w:rPr>
                    <w:t>- ty and members from media houses to be part of this event.</w:t>
                  </w:r>
                </w:p>
                <w:p w14:paraId="46BC2E1A" w14:textId="77777777" w:rsidR="00346727" w:rsidRDefault="00904B7D">
                  <w:pPr>
                    <w:pStyle w:val="BodyText"/>
                    <w:spacing w:before="175" w:line="235" w:lineRule="auto"/>
                    <w:ind w:left="170" w:right="169"/>
                  </w:pPr>
                  <w:proofErr w:type="gramStart"/>
                  <w:r>
                    <w:rPr>
                      <w:color w:val="231F20"/>
                    </w:rPr>
                    <w:t>Alternatively</w:t>
                  </w:r>
                  <w:proofErr w:type="gramEnd"/>
                  <w:r>
                    <w:rPr>
                      <w:color w:val="231F20"/>
                    </w:rPr>
                    <w:t xml:space="preserve"> the grade 10 project can be on display for enjoyment by the rest of the school, keeping to the </w:t>
                  </w:r>
                  <w:r>
                    <w:rPr>
                      <w:color w:val="231F20"/>
                    </w:rPr>
                    <w:t>regulations.</w:t>
                  </w:r>
                </w:p>
                <w:p w14:paraId="46BC2E1B" w14:textId="77777777" w:rsidR="00346727" w:rsidRDefault="00904B7D">
                  <w:pPr>
                    <w:pStyle w:val="BodyText"/>
                    <w:spacing w:before="174" w:line="235" w:lineRule="auto"/>
                    <w:ind w:left="170"/>
                  </w:pPr>
                  <w:r>
                    <w:rPr>
                      <w:color w:val="231F20"/>
                    </w:rPr>
                    <w:t>Do not exclude some kind of public display, if possible. This motivates learners to give of their best work.</w:t>
                  </w:r>
                </w:p>
                <w:p w14:paraId="46BC2E1C" w14:textId="77777777" w:rsidR="00346727" w:rsidRDefault="00904B7D">
                  <w:pPr>
                    <w:pStyle w:val="BodyText"/>
                    <w:spacing w:before="172" w:line="235" w:lineRule="auto"/>
                    <w:ind w:left="170" w:right="189"/>
                  </w:pPr>
                  <w:r>
                    <w:rPr>
                      <w:color w:val="231F20"/>
                    </w:rPr>
                    <w:t>Finally, they present their findings at a public event (they might want to introduce their research to younger grades in school) if an</w:t>
                  </w:r>
                  <w:r>
                    <w:rPr>
                      <w:color w:val="231F20"/>
                    </w:rPr>
                    <w:t>d should COVID-19 regulations allow.</w:t>
                  </w:r>
                </w:p>
                <w:p w14:paraId="46BC2E1D" w14:textId="77777777" w:rsidR="00346727" w:rsidRDefault="00904B7D">
                  <w:pPr>
                    <w:pStyle w:val="BodyText"/>
                    <w:spacing w:before="174" w:line="235" w:lineRule="auto"/>
                    <w:ind w:left="170" w:right="221"/>
                  </w:pPr>
                  <w:r>
                    <w:rPr>
                      <w:color w:val="231F20"/>
                    </w:rPr>
                    <w:t>Alternatively, the display can be digital</w:t>
                  </w:r>
                </w:p>
                <w:p w14:paraId="46BC2E1E" w14:textId="77777777" w:rsidR="00346727" w:rsidRDefault="00346727">
                  <w:pPr>
                    <w:pStyle w:val="BodyText"/>
                    <w:rPr>
                      <w:sz w:val="16"/>
                    </w:rPr>
                  </w:pPr>
                </w:p>
              </w:txbxContent>
            </v:textbox>
            <w10:wrap anchorx="page" anchory="page"/>
          </v:shape>
        </w:pict>
      </w:r>
    </w:p>
    <w:p w14:paraId="46BC2781" w14:textId="77777777" w:rsidR="00346727" w:rsidRDefault="00346727">
      <w:pPr>
        <w:rPr>
          <w:sz w:val="2"/>
          <w:szCs w:val="2"/>
        </w:rPr>
        <w:sectPr w:rsidR="00346727">
          <w:pgSz w:w="11910" w:h="16840"/>
          <w:pgMar w:top="560" w:right="0" w:bottom="280" w:left="420" w:header="720" w:footer="720" w:gutter="0"/>
          <w:cols w:space="720"/>
        </w:sectPr>
      </w:pPr>
    </w:p>
    <w:p w14:paraId="46BC2782" w14:textId="77777777" w:rsidR="00346727" w:rsidRDefault="00904B7D">
      <w:pPr>
        <w:rPr>
          <w:sz w:val="2"/>
          <w:szCs w:val="2"/>
        </w:rPr>
      </w:pPr>
      <w:r>
        <w:rPr>
          <w:noProof/>
        </w:rPr>
        <w:lastRenderedPageBreak/>
        <w:pict w14:anchorId="46BC2941">
          <v:group id="_x0000_s2521" alt="" style="position:absolute;margin-left:42.5pt;margin-top:92.65pt;width:524.45pt;height:78.35pt;z-index:-257479680;mso-position-horizontal-relative:page;mso-position-vertical-relative:page" coordorigin="850,1853" coordsize="10489,1567">
            <v:line id="_x0000_s2525" alt="" style="position:absolute" from="850,1863" to="11339,1863" strokecolor="#231f20" strokeweight="1pt"/>
            <v:line id="_x0000_s2524" alt="" style="position:absolute" from="860,3400" to="860,1873" strokecolor="#231f20" strokeweight="1pt"/>
            <v:line id="_x0000_s2523" alt="" style="position:absolute" from="11329,3400" to="11329,1873" strokecolor="#231f20" strokeweight="1pt"/>
            <v:line id="_x0000_s2522" alt="" style="position:absolute" from="850,3410" to="11339,3410" strokecolor="#231f20" strokeweight="1pt"/>
            <w10:wrap anchorx="page" anchory="page"/>
          </v:group>
        </w:pict>
      </w:r>
      <w:r>
        <w:rPr>
          <w:noProof/>
        </w:rPr>
        <w:pict w14:anchorId="46BC2942">
          <v:group id="_x0000_s2490" alt="" style="position:absolute;margin-left:42.65pt;margin-top:236.25pt;width:525.15pt;height:566pt;z-index:-257478656;mso-position-horizontal-relative:page;mso-position-vertical-relative:page" coordorigin="853,4725" coordsize="10503,11320">
            <v:line id="_x0000_s2520" alt="" style="position:absolute" from="853,4732" to="3685,4732" strokecolor="#231f20"/>
            <v:line id="_x0000_s2519" alt="" style="position:absolute" from="860,5579" to="860,4740" strokecolor="#231f20"/>
            <v:line id="_x0000_s2518" alt="" style="position:absolute" from="3685,4732" to="8013,4732" strokecolor="#231f20"/>
            <v:line id="_x0000_s2517" alt="" style="position:absolute" from="8013,4732" to="9770,4732" strokecolor="#231f20"/>
            <v:line id="_x0000_s2516" alt="" style="position:absolute" from="9770,4732" to="11355,4732" strokecolor="#231f20"/>
            <v:line id="_x0000_s2515" alt="" style="position:absolute" from="11347,5579" to="11347,4740" strokecolor="#231f20"/>
            <v:line id="_x0000_s2514" alt="" style="position:absolute" from="853,5586" to="3685,5586" strokecolor="#231f20"/>
            <v:line id="_x0000_s2513" alt="" style="position:absolute" from="860,6102" to="860,5594" strokecolor="#231f20"/>
            <v:line id="_x0000_s2512" alt="" style="position:absolute" from="3685,5586" to="8013,5586" strokecolor="#231f20"/>
            <v:line id="_x0000_s2511" alt="" style="position:absolute" from="3685,6102" to="3685,5594" strokecolor="#231f20"/>
            <v:line id="_x0000_s2510" alt="" style="position:absolute" from="8013,5586" to="9770,5586" strokecolor="#231f20"/>
            <v:line id="_x0000_s2509" alt="" style="position:absolute" from="8013,6102" to="8013,5594" strokecolor="#231f20"/>
            <v:line id="_x0000_s2508" alt="" style="position:absolute" from="9770,5586" to="11355,5586" strokecolor="#231f20"/>
            <v:line id="_x0000_s2507" alt="" style="position:absolute" from="9770,6102" to="9770,5594" strokecolor="#231f20"/>
            <v:line id="_x0000_s2506" alt="" style="position:absolute" from="11347,6102" to="11347,5594" strokecolor="#231f20"/>
            <v:line id="_x0000_s2505" alt="" style="position:absolute" from="853,6109" to="3685,6109" strokecolor="#231f20"/>
            <v:line id="_x0000_s2504" alt="" style="position:absolute" from="860,16029" to="860,6117" strokecolor="#231f20"/>
            <v:line id="_x0000_s2503" alt="" style="position:absolute" from="3685,6109" to="8013,6109" strokecolor="#231f20"/>
            <v:line id="_x0000_s2502" alt="" style="position:absolute" from="3685,16029" to="3685,6117" strokecolor="#231f20"/>
            <v:line id="_x0000_s2501" alt="" style="position:absolute" from="8013,6109" to="9770,6109" strokecolor="#231f20"/>
            <v:line id="_x0000_s2500" alt="" style="position:absolute" from="8013,16029" to="8013,6117" strokecolor="#231f20"/>
            <v:line id="_x0000_s2499" alt="" style="position:absolute" from="9770,6109" to="11355,6109" strokecolor="#231f20"/>
            <v:line id="_x0000_s2498" alt="" style="position:absolute" from="9770,16029" to="9770,6117" strokecolor="#231f20"/>
            <v:line id="_x0000_s2497" alt="" style="position:absolute" from="11347,16029" to="11347,6117" strokecolor="#231f20"/>
            <v:line id="_x0000_s2496" alt="" style="position:absolute" from="853,16037" to="3685,16037" strokecolor="#231f20"/>
            <v:line id="_x0000_s2495" alt="" style="position:absolute" from="3685,16037" to="8013,16037" strokecolor="#231f20"/>
            <v:line id="_x0000_s2494" alt="" style="position:absolute" from="8013,16037" to="9770,16037" strokecolor="#231f20"/>
            <v:line id="_x0000_s2493" alt="" style="position:absolute" from="9770,16037" to="11355,16037" strokecolor="#231f20"/>
            <v:shape id="_x0000_s2492" type="#_x0000_t75" alt="" style="position:absolute;left:1221;top:4966;width:329;height:385">
              <v:imagedata r:id="rId47" o:title=""/>
            </v:shape>
            <v:shape id="_x0000_s2491" alt="" style="position:absolute;left:973;top:4845;width:713;height:627" coordorigin="974,4846" coordsize="713,627" o:spt="100" adj="0,,0" path="m1135,4970r-9,l1126,5352r,1l1127,5354r50,50l1236,5442r66,23l1372,5473r62,-6l1446,5463r-74,l1304,5455r-63,-22l1184,5398r-49,-49l1135,4970xm1446,4855r-74,l1442,4863r64,23l1562,4922r47,47l1645,5026r23,64l1676,5159r-8,70l1645,5293r-36,56l1562,5396r-56,36l1442,5455r-70,8l1446,5463r46,-14l1546,5420r48,-39l1633,5333r29,-54l1680,5221r6,-62l1680,5098r-18,-59l1633,4985r-39,-48l1546,4898r-54,-29l1446,4855xm1133,4961r-114,l1018,4962r-44,71l974,5035r1,3l977,5039r76,l1053,5348r-6,2l1043,5356r,15l1050,5378r17,l1075,5371r,-2l1055,5369r-2,-3l1053,5359r2,-3l1075,5356r,-1l1069,5349r-7,-2l1062,5032r-2,-2l987,5030r37,-60l1135,4970r,-7l1133,4961xm1075,5356r-13,l1065,5359r,7l1062,5369r13,l1075,5356xm1178,4893r-4,1l1173,4895r-20,40l1153,4937r3,3l1157,4941r2,l1159,4941r43,-10l1203,4930r,-1l1167,4929r11,-22l1204,4907r3,-2l1188,4905r-9,-11l1178,4893xm1204,4907r-26,l1191,4924r-24,5l1203,4929r1,-3l1204,4925r-10,-12l1204,4907xm1372,4846r-49,4l1275,4861r-45,19l1188,4905r19,l1235,4888r44,-18l1325,4859r47,-4l1446,4855r-12,-3l1372,4846xe" fillcolor="#231e21" stroked="f">
              <v:stroke joinstyle="round"/>
              <v:formulas/>
              <v:path arrowok="t" o:connecttype="segments"/>
            </v:shape>
            <w10:wrap anchorx="page" anchory="page"/>
          </v:group>
        </w:pict>
      </w:r>
      <w:r>
        <w:rPr>
          <w:noProof/>
        </w:rPr>
        <w:pict w14:anchorId="46BC2943">
          <v:shape id="_x0000_s2489" type="#_x0000_t202" alt="" style="position:absolute;margin-left:41.5pt;margin-top:24.3pt;width:525pt;height:59.85pt;z-index:-257477632;mso-wrap-style:square;mso-wrap-edited:f;mso-width-percent:0;mso-height-percent:0;mso-position-horizontal-relative:page;mso-position-vertical-relative:page;mso-width-percent:0;mso-height-percent:0;v-text-anchor:top" filled="f" stroked="f">
            <v:textbox inset="0,0,0,0">
              <w:txbxContent>
                <w:p w14:paraId="46BC2E1F" w14:textId="77777777" w:rsidR="00346727" w:rsidRDefault="00904B7D">
                  <w:pPr>
                    <w:tabs>
                      <w:tab w:val="left" w:pos="479"/>
                    </w:tabs>
                    <w:spacing w:before="20"/>
                    <w:ind w:left="20"/>
                    <w:rPr>
                      <w:b/>
                      <w:sz w:val="30"/>
                    </w:rPr>
                  </w:pPr>
                  <w:r>
                    <w:rPr>
                      <w:b/>
                      <w:color w:val="231F20"/>
                      <w:sz w:val="30"/>
                    </w:rPr>
                    <w:t>6.</w:t>
                  </w:r>
                  <w:r>
                    <w:rPr>
                      <w:b/>
                      <w:color w:val="231F20"/>
                      <w:sz w:val="30"/>
                    </w:rPr>
                    <w:tab/>
                  </w:r>
                  <w:r>
                    <w:rPr>
                      <w:b/>
                      <w:color w:val="231F20"/>
                      <w:spacing w:val="7"/>
                      <w:sz w:val="30"/>
                    </w:rPr>
                    <w:t xml:space="preserve">THE </w:t>
                  </w:r>
                  <w:r>
                    <w:rPr>
                      <w:b/>
                      <w:color w:val="231F20"/>
                      <w:spacing w:val="8"/>
                      <w:sz w:val="30"/>
                    </w:rPr>
                    <w:t xml:space="preserve">PROJECT </w:t>
                  </w:r>
                  <w:r>
                    <w:rPr>
                      <w:b/>
                      <w:color w:val="231F20"/>
                      <w:spacing w:val="5"/>
                      <w:sz w:val="30"/>
                    </w:rPr>
                    <w:t xml:space="preserve">IN </w:t>
                  </w:r>
                  <w:r>
                    <w:rPr>
                      <w:b/>
                      <w:color w:val="231F20"/>
                      <w:spacing w:val="8"/>
                      <w:sz w:val="30"/>
                    </w:rPr>
                    <w:t>MORE</w:t>
                  </w:r>
                  <w:r>
                    <w:rPr>
                      <w:b/>
                      <w:color w:val="231F20"/>
                      <w:spacing w:val="24"/>
                      <w:sz w:val="30"/>
                    </w:rPr>
                    <w:t xml:space="preserve"> </w:t>
                  </w:r>
                  <w:r>
                    <w:rPr>
                      <w:b/>
                      <w:color w:val="231F20"/>
                      <w:spacing w:val="7"/>
                      <w:sz w:val="30"/>
                    </w:rPr>
                    <w:t>DETAIL</w:t>
                  </w:r>
                </w:p>
                <w:p w14:paraId="46BC2E20" w14:textId="77777777" w:rsidR="00346727" w:rsidRDefault="00904B7D">
                  <w:pPr>
                    <w:pStyle w:val="BodyText"/>
                    <w:spacing w:before="261" w:line="235" w:lineRule="auto"/>
                    <w:ind w:left="20"/>
                  </w:pPr>
                  <w:r>
                    <w:rPr>
                      <w:color w:val="231F20"/>
                    </w:rPr>
                    <w:t>The following step-by-step unpacking of the project explains the tasks and your role in managing the project. Items marked</w:t>
                  </w:r>
                  <w:r>
                    <w:rPr>
                      <w:color w:val="231F20"/>
                      <w:spacing w:val="-4"/>
                    </w:rPr>
                    <w:t xml:space="preserve"> </w:t>
                  </w:r>
                  <w:r>
                    <w:rPr>
                      <w:color w:val="231F20"/>
                    </w:rPr>
                    <w:t>with</w:t>
                  </w:r>
                  <w:r>
                    <w:rPr>
                      <w:color w:val="231F20"/>
                      <w:spacing w:val="-3"/>
                    </w:rPr>
                    <w:t xml:space="preserve"> </w:t>
                  </w:r>
                  <w:r>
                    <w:rPr>
                      <w:color w:val="231F20"/>
                    </w:rPr>
                    <w:t>(*)</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found</w:t>
                  </w:r>
                  <w:r>
                    <w:rPr>
                      <w:color w:val="231F20"/>
                      <w:spacing w:val="-4"/>
                    </w:rPr>
                    <w:t xml:space="preserve"> </w:t>
                  </w:r>
                  <w:r>
                    <w:rPr>
                      <w:color w:val="231F20"/>
                    </w:rPr>
                    <w:t>in</w:t>
                  </w:r>
                  <w:r>
                    <w:rPr>
                      <w:color w:val="231F20"/>
                      <w:spacing w:val="-4"/>
                    </w:rPr>
                    <w:t xml:space="preserve"> </w:t>
                  </w:r>
                  <w:r>
                    <w:rPr>
                      <w:color w:val="231F20"/>
                      <w:spacing w:val="-5"/>
                    </w:rPr>
                    <w:t xml:space="preserve">PART </w:t>
                  </w:r>
                  <w:r>
                    <w:rPr>
                      <w:color w:val="231F20"/>
                    </w:rPr>
                    <w:t>3</w:t>
                  </w:r>
                  <w:r>
                    <w:rPr>
                      <w:color w:val="231F20"/>
                      <w:spacing w:val="-3"/>
                    </w:rPr>
                    <w:t xml:space="preserve"> </w:t>
                  </w:r>
                  <w:r>
                    <w:rPr>
                      <w:color w:val="231F20"/>
                    </w:rPr>
                    <w:t>of</w:t>
                  </w:r>
                  <w:r>
                    <w:rPr>
                      <w:color w:val="231F20"/>
                      <w:spacing w:val="-4"/>
                    </w:rPr>
                    <w:t xml:space="preserve"> </w:t>
                  </w:r>
                  <w:r>
                    <w:rPr>
                      <w:color w:val="231F20"/>
                    </w:rPr>
                    <w:t>this</w:t>
                  </w:r>
                  <w:r>
                    <w:rPr>
                      <w:color w:val="231F20"/>
                      <w:spacing w:val="-3"/>
                    </w:rPr>
                    <w:t xml:space="preserve"> </w:t>
                  </w:r>
                  <w:r>
                    <w:rPr>
                      <w:color w:val="231F20"/>
                    </w:rPr>
                    <w:t>booklet</w:t>
                  </w:r>
                  <w:r>
                    <w:rPr>
                      <w:color w:val="231F20"/>
                      <w:spacing w:val="-3"/>
                    </w:rPr>
                    <w:t xml:space="preserve"> </w:t>
                  </w:r>
                  <w:r>
                    <w:rPr>
                      <w:color w:val="231F20"/>
                    </w:rPr>
                    <w:t>or</w:t>
                  </w:r>
                  <w:r>
                    <w:rPr>
                      <w:color w:val="231F20"/>
                      <w:spacing w:val="-4"/>
                    </w:rPr>
                    <w:t xml:space="preserve"> </w:t>
                  </w:r>
                  <w:r>
                    <w:rPr>
                      <w:color w:val="231F20"/>
                    </w:rPr>
                    <w:t>in</w:t>
                  </w:r>
                  <w:r>
                    <w:rPr>
                      <w:color w:val="231F20"/>
                      <w:spacing w:val="-5"/>
                    </w:rPr>
                    <w:t xml:space="preserve"> </w:t>
                  </w:r>
                  <w:r>
                    <w:rPr>
                      <w:color w:val="231F20"/>
                    </w:rPr>
                    <w:t>the</w:t>
                  </w:r>
                  <w:r>
                    <w:rPr>
                      <w:color w:val="231F20"/>
                      <w:spacing w:val="-3"/>
                    </w:rPr>
                    <w:t xml:space="preserve"> </w:t>
                  </w:r>
                  <w:r>
                    <w:rPr>
                      <w:color w:val="231F20"/>
                    </w:rPr>
                    <w:t>resource</w:t>
                  </w:r>
                  <w:r>
                    <w:rPr>
                      <w:color w:val="231F20"/>
                      <w:spacing w:val="-3"/>
                    </w:rPr>
                    <w:t xml:space="preserve"> </w:t>
                  </w:r>
                  <w:r>
                    <w:rPr>
                      <w:color w:val="231F20"/>
                    </w:rPr>
                    <w:t>pack</w:t>
                  </w:r>
                  <w:r>
                    <w:rPr>
                      <w:color w:val="231F20"/>
                      <w:spacing w:val="-4"/>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back</w:t>
                  </w:r>
                  <w:r>
                    <w:rPr>
                      <w:color w:val="231F20"/>
                      <w:spacing w:val="-5"/>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Learner’s</w:t>
                  </w:r>
                  <w:r>
                    <w:rPr>
                      <w:color w:val="231F20"/>
                      <w:spacing w:val="-4"/>
                    </w:rPr>
                    <w:t xml:space="preserve"> </w:t>
                  </w:r>
                  <w:r>
                    <w:rPr>
                      <w:color w:val="231F20"/>
                    </w:rPr>
                    <w:t>Workbook.</w:t>
                  </w:r>
                </w:p>
              </w:txbxContent>
            </v:textbox>
            <w10:wrap anchorx="page" anchory="page"/>
          </v:shape>
        </w:pict>
      </w:r>
      <w:r>
        <w:rPr>
          <w:noProof/>
        </w:rPr>
        <w:pict w14:anchorId="46BC2944">
          <v:shape id="_x0000_s2488" type="#_x0000_t202" alt="" style="position:absolute;margin-left:41.5pt;margin-top:191.9pt;width:18.65pt;height:17.9pt;z-index:-257476608;mso-wrap-style:square;mso-wrap-edited:f;mso-width-percent:0;mso-height-percent:0;mso-position-horizontal-relative:page;mso-position-vertical-relative:page;mso-width-percent:0;mso-height-percent:0;v-text-anchor:top" filled="f" stroked="f">
            <v:textbox inset="0,0,0,0">
              <w:txbxContent>
                <w:p w14:paraId="46BC2E21" w14:textId="77777777" w:rsidR="00346727" w:rsidRDefault="00904B7D">
                  <w:pPr>
                    <w:spacing w:before="20"/>
                    <w:ind w:left="20"/>
                    <w:rPr>
                      <w:b/>
                      <w:sz w:val="26"/>
                    </w:rPr>
                  </w:pPr>
                  <w:r>
                    <w:rPr>
                      <w:b/>
                      <w:color w:val="231F20"/>
                      <w:sz w:val="26"/>
                    </w:rPr>
                    <w:t>6.1</w:t>
                  </w:r>
                </w:p>
              </w:txbxContent>
            </v:textbox>
            <w10:wrap anchorx="page" anchory="page"/>
          </v:shape>
        </w:pict>
      </w:r>
      <w:r>
        <w:rPr>
          <w:noProof/>
        </w:rPr>
        <w:pict w14:anchorId="46BC2945">
          <v:shape id="_x0000_s2487" type="#_x0000_t202" alt="" style="position:absolute;margin-left:65.5pt;margin-top:191.9pt;width:485pt;height:33.5pt;z-index:-257475584;mso-wrap-style:square;mso-wrap-edited:f;mso-width-percent:0;mso-height-percent:0;mso-position-horizontal-relative:page;mso-position-vertical-relative:page;mso-width-percent:0;mso-height-percent:0;v-text-anchor:top" filled="f" stroked="f">
            <v:textbox inset="0,0,0,0">
              <w:txbxContent>
                <w:p w14:paraId="46BC2E22" w14:textId="77777777" w:rsidR="00346727" w:rsidRDefault="00904B7D">
                  <w:pPr>
                    <w:spacing w:before="25" w:line="235" w:lineRule="auto"/>
                    <w:ind w:left="20" w:right="5" w:hanging="1"/>
                    <w:rPr>
                      <w:b/>
                      <w:sz w:val="26"/>
                    </w:rPr>
                  </w:pPr>
                  <w:r>
                    <w:rPr>
                      <w:b/>
                      <w:color w:val="231F20"/>
                      <w:sz w:val="26"/>
                    </w:rPr>
                    <w:t xml:space="preserve">PROJECT: </w:t>
                  </w:r>
                  <w:r>
                    <w:rPr>
                      <w:b/>
                      <w:color w:val="212121"/>
                      <w:sz w:val="26"/>
                    </w:rPr>
                    <w:t>Cre</w:t>
                  </w:r>
                  <w:r>
                    <w:rPr>
                      <w:b/>
                      <w:color w:val="212121"/>
                      <w:sz w:val="26"/>
                    </w:rPr>
                    <w:t>ating a poster/video/PowerPoint presentation on possible career paths post COVID-19.</w:t>
                  </w:r>
                </w:p>
              </w:txbxContent>
            </v:textbox>
            <w10:wrap anchorx="page" anchory="page"/>
          </v:shape>
        </w:pict>
      </w:r>
      <w:r>
        <w:rPr>
          <w:noProof/>
        </w:rPr>
        <w:pict w14:anchorId="46BC2946">
          <v:shape id="_x0000_s2486" type="#_x0000_t202" alt="" style="position:absolute;margin-left:41.5pt;margin-top:806.4pt;width:202.25pt;height:13pt;z-index:-257474560;mso-wrap-style:square;mso-wrap-edited:f;mso-width-percent:0;mso-height-percent:0;mso-position-horizontal-relative:page;mso-position-vertical-relative:page;mso-width-percent:0;mso-height-percent:0;v-text-anchor:top" filled="f" stroked="f">
            <v:textbox inset="0,0,0,0">
              <w:txbxContent>
                <w:p w14:paraId="46BC2E23" w14:textId="77777777" w:rsidR="00346727" w:rsidRDefault="00904B7D">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10</w:t>
                  </w:r>
                </w:p>
              </w:txbxContent>
            </v:textbox>
            <w10:wrap anchorx="page" anchory="page"/>
          </v:shape>
        </w:pict>
      </w:r>
      <w:r>
        <w:rPr>
          <w:noProof/>
        </w:rPr>
        <w:pict w14:anchorId="46BC2947">
          <v:shape id="_x0000_s2485" type="#_x0000_t202" alt="" style="position:absolute;margin-left:556.8pt;margin-top:806.4pt;width:11.1pt;height:13pt;z-index:-257473536;mso-wrap-style:square;mso-wrap-edited:f;mso-width-percent:0;mso-height-percent:0;mso-position-horizontal-relative:page;mso-position-vertical-relative:page;mso-width-percent:0;mso-height-percent:0;v-text-anchor:top" filled="f" stroked="f">
            <v:textbox inset="0,0,0,0">
              <w:txbxContent>
                <w:p w14:paraId="46BC2E24" w14:textId="77777777" w:rsidR="00346727" w:rsidRDefault="00904B7D">
                  <w:pPr>
                    <w:spacing w:before="20"/>
                    <w:ind w:left="20"/>
                    <w:rPr>
                      <w:sz w:val="18"/>
                    </w:rPr>
                  </w:pPr>
                  <w:r>
                    <w:rPr>
                      <w:color w:val="231F20"/>
                      <w:sz w:val="18"/>
                    </w:rPr>
                    <w:t>15</w:t>
                  </w:r>
                </w:p>
              </w:txbxContent>
            </v:textbox>
            <w10:wrap anchorx="page" anchory="page"/>
          </v:shape>
        </w:pict>
      </w:r>
      <w:r>
        <w:rPr>
          <w:noProof/>
        </w:rPr>
        <w:pict w14:anchorId="46BC2948">
          <v:shape id="_x0000_s2484" type="#_x0000_t202" alt="" style="position:absolute;margin-left:43pt;margin-top:236.6pt;width:524.4pt;height:42.7pt;z-index:-257472512;mso-wrap-style:square;mso-wrap-edited:f;mso-width-percent:0;mso-height-percent:0;mso-position-horizontal-relative:page;mso-position-vertical-relative:page;mso-width-percent:0;mso-height-percent:0;v-text-anchor:top" filled="f" stroked="f">
            <v:textbox inset="0,0,0,0">
              <w:txbxContent>
                <w:p w14:paraId="46BC2E25" w14:textId="77777777" w:rsidR="00346727" w:rsidRDefault="00346727">
                  <w:pPr>
                    <w:pStyle w:val="BodyText"/>
                    <w:ind w:left="0"/>
                    <w:rPr>
                      <w:rFonts w:ascii="Times New Roman"/>
                      <w:sz w:val="25"/>
                    </w:rPr>
                  </w:pPr>
                </w:p>
                <w:p w14:paraId="46BC2E26" w14:textId="77777777" w:rsidR="00346727" w:rsidRDefault="00904B7D">
                  <w:pPr>
                    <w:ind w:left="988"/>
                    <w:rPr>
                      <w:b/>
                      <w:sz w:val="24"/>
                    </w:rPr>
                  </w:pPr>
                  <w:r>
                    <w:rPr>
                      <w:b/>
                      <w:color w:val="231F20"/>
                      <w:sz w:val="24"/>
                    </w:rPr>
                    <w:t>STEP 1 - Planning</w:t>
                  </w:r>
                </w:p>
                <w:p w14:paraId="46BC2E27" w14:textId="77777777" w:rsidR="00346727" w:rsidRDefault="00346727">
                  <w:pPr>
                    <w:pStyle w:val="BodyText"/>
                    <w:rPr>
                      <w:b/>
                      <w:sz w:val="16"/>
                    </w:rPr>
                  </w:pPr>
                </w:p>
              </w:txbxContent>
            </v:textbox>
            <w10:wrap anchorx="page" anchory="page"/>
          </v:shape>
        </w:pict>
      </w:r>
      <w:r>
        <w:rPr>
          <w:noProof/>
        </w:rPr>
        <w:pict w14:anchorId="46BC2949">
          <v:shape id="_x0000_s2483" type="#_x0000_t202" alt="" style="position:absolute;margin-left:43pt;margin-top:279.3pt;width:141.25pt;height:26.2pt;z-index:-257471488;mso-wrap-style:square;mso-wrap-edited:f;mso-width-percent:0;mso-height-percent:0;mso-position-horizontal-relative:page;mso-position-vertical-relative:page;mso-width-percent:0;mso-height-percent:0;v-text-anchor:top" filled="f" stroked="f">
            <v:textbox inset="0,0,0,0">
              <w:txbxContent>
                <w:p w14:paraId="46BC2E28" w14:textId="77777777" w:rsidR="00346727" w:rsidRDefault="00904B7D">
                  <w:pPr>
                    <w:spacing w:before="69"/>
                    <w:ind w:left="113"/>
                    <w:rPr>
                      <w:b/>
                    </w:rPr>
                  </w:pPr>
                  <w:r>
                    <w:rPr>
                      <w:b/>
                      <w:color w:val="231F20"/>
                    </w:rPr>
                    <w:t>TASK</w:t>
                  </w:r>
                </w:p>
              </w:txbxContent>
            </v:textbox>
            <w10:wrap anchorx="page" anchory="page"/>
          </v:shape>
        </w:pict>
      </w:r>
      <w:r>
        <w:rPr>
          <w:noProof/>
        </w:rPr>
        <w:pict w14:anchorId="46BC294A">
          <v:shape id="_x0000_s2482" type="#_x0000_t202" alt="" style="position:absolute;margin-left:184.25pt;margin-top:279.3pt;width:216.4pt;height:26.2pt;z-index:-257470464;mso-wrap-style:square;mso-wrap-edited:f;mso-width-percent:0;mso-height-percent:0;mso-position-horizontal-relative:page;mso-position-vertical-relative:page;mso-width-percent:0;mso-height-percent:0;v-text-anchor:top" filled="f" stroked="f">
            <v:textbox inset="0,0,0,0">
              <w:txbxContent>
                <w:p w14:paraId="46BC2E29" w14:textId="77777777" w:rsidR="00346727" w:rsidRDefault="00904B7D">
                  <w:pPr>
                    <w:spacing w:before="69"/>
                    <w:ind w:left="113"/>
                    <w:rPr>
                      <w:b/>
                    </w:rPr>
                  </w:pPr>
                  <w:r>
                    <w:rPr>
                      <w:b/>
                      <w:color w:val="231F20"/>
                    </w:rPr>
                    <w:t>Teacher’s Role</w:t>
                  </w:r>
                </w:p>
              </w:txbxContent>
            </v:textbox>
            <w10:wrap anchorx="page" anchory="page"/>
          </v:shape>
        </w:pict>
      </w:r>
      <w:r>
        <w:rPr>
          <w:noProof/>
        </w:rPr>
        <w:pict w14:anchorId="46BC294B">
          <v:shape id="_x0000_s2481" type="#_x0000_t202" alt="" style="position:absolute;margin-left:400.65pt;margin-top:279.3pt;width:87.9pt;height:26.2pt;z-index:-257469440;mso-wrap-style:square;mso-wrap-edited:f;mso-width-percent:0;mso-height-percent:0;mso-position-horizontal-relative:page;mso-position-vertical-relative:page;mso-width-percent:0;mso-height-percent:0;v-text-anchor:top" filled="f" stroked="f">
            <v:textbox inset="0,0,0,0">
              <w:txbxContent>
                <w:p w14:paraId="46BC2E2A" w14:textId="77777777" w:rsidR="00346727" w:rsidRDefault="00904B7D">
                  <w:pPr>
                    <w:spacing w:before="69"/>
                    <w:ind w:left="113"/>
                    <w:rPr>
                      <w:b/>
                    </w:rPr>
                  </w:pPr>
                  <w:r>
                    <w:rPr>
                      <w:b/>
                      <w:color w:val="231F20"/>
                    </w:rPr>
                    <w:t>Resources</w:t>
                  </w:r>
                </w:p>
              </w:txbxContent>
            </v:textbox>
            <w10:wrap anchorx="page" anchory="page"/>
          </v:shape>
        </w:pict>
      </w:r>
      <w:r>
        <w:rPr>
          <w:noProof/>
        </w:rPr>
        <w:pict w14:anchorId="46BC294C">
          <v:shape id="_x0000_s2480" type="#_x0000_t202" alt="" style="position:absolute;margin-left:488.5pt;margin-top:279.3pt;width:78.9pt;height:26.2pt;z-index:-257468416;mso-wrap-style:square;mso-wrap-edited:f;mso-width-percent:0;mso-height-percent:0;mso-position-horizontal-relative:page;mso-position-vertical-relative:page;mso-width-percent:0;mso-height-percent:0;v-text-anchor:top" filled="f" stroked="f">
            <v:textbox inset="0,0,0,0">
              <w:txbxContent>
                <w:p w14:paraId="46BC2E2B" w14:textId="77777777" w:rsidR="00346727" w:rsidRDefault="00904B7D">
                  <w:pPr>
                    <w:spacing w:before="69"/>
                    <w:ind w:left="113"/>
                    <w:rPr>
                      <w:b/>
                    </w:rPr>
                  </w:pPr>
                  <w:r>
                    <w:rPr>
                      <w:b/>
                      <w:color w:val="231F20"/>
                    </w:rPr>
                    <w:t>Competencies</w:t>
                  </w:r>
                </w:p>
              </w:txbxContent>
            </v:textbox>
            <w10:wrap anchorx="page" anchory="page"/>
          </v:shape>
        </w:pict>
      </w:r>
      <w:r>
        <w:rPr>
          <w:noProof/>
        </w:rPr>
        <w:pict w14:anchorId="46BC294D">
          <v:shape id="_x0000_s2479" type="#_x0000_t202" alt="" style="position:absolute;margin-left:43pt;margin-top:305.45pt;width:141.25pt;height:496.4pt;z-index:-257467392;mso-wrap-style:square;mso-wrap-edited:f;mso-width-percent:0;mso-height-percent:0;mso-position-horizontal-relative:page;mso-position-vertical-relative:page;mso-width-percent:0;mso-height-percent:0;v-text-anchor:top" filled="f" stroked="f">
            <v:textbox inset="0,0,0,0">
              <w:txbxContent>
                <w:p w14:paraId="46BC2E2C" w14:textId="77777777" w:rsidR="00346727" w:rsidRDefault="00904B7D">
                  <w:pPr>
                    <w:spacing w:before="73" w:line="235" w:lineRule="auto"/>
                    <w:ind w:left="113"/>
                    <w:rPr>
                      <w:b/>
                    </w:rPr>
                  </w:pPr>
                  <w:r>
                    <w:rPr>
                      <w:b/>
                      <w:color w:val="231F20"/>
                    </w:rPr>
                    <w:t xml:space="preserve">Part 1: Baseline – My per- </w:t>
                  </w:r>
                  <w:proofErr w:type="spellStart"/>
                  <w:r>
                    <w:rPr>
                      <w:b/>
                      <w:color w:val="231F20"/>
                    </w:rPr>
                    <w:t>sonal</w:t>
                  </w:r>
                  <w:proofErr w:type="spellEnd"/>
                  <w:r>
                    <w:rPr>
                      <w:b/>
                      <w:color w:val="231F20"/>
                    </w:rPr>
                    <w:t xml:space="preserve"> journal: Who am I?</w:t>
                  </w:r>
                </w:p>
                <w:p w14:paraId="46BC2E2D" w14:textId="77777777" w:rsidR="00346727" w:rsidRDefault="00904B7D">
                  <w:pPr>
                    <w:pStyle w:val="BodyText"/>
                    <w:spacing w:before="58" w:line="235" w:lineRule="auto"/>
                    <w:ind w:left="113" w:right="81"/>
                  </w:pPr>
                  <w:r>
                    <w:rPr>
                      <w:color w:val="231F20"/>
                    </w:rPr>
                    <w:t xml:space="preserve">Learners start with a base- line assessment of their feelings and ideas by com- </w:t>
                  </w:r>
                  <w:proofErr w:type="spellStart"/>
                  <w:r>
                    <w:rPr>
                      <w:color w:val="231F20"/>
                    </w:rPr>
                    <w:t>pleting</w:t>
                  </w:r>
                  <w:proofErr w:type="spellEnd"/>
                  <w:r>
                    <w:rPr>
                      <w:color w:val="231F20"/>
                    </w:rPr>
                    <w:t xml:space="preserve"> Activities 1 to 4 in the Learner’s Workbook. This is an ongoing process during the project.</w:t>
                  </w:r>
                </w:p>
                <w:p w14:paraId="46BC2E2E" w14:textId="77777777" w:rsidR="00346727" w:rsidRDefault="00904B7D">
                  <w:pPr>
                    <w:spacing w:before="172"/>
                    <w:ind w:left="113"/>
                    <w:rPr>
                      <w:b/>
                    </w:rPr>
                  </w:pPr>
                  <w:r>
                    <w:rPr>
                      <w:b/>
                      <w:color w:val="231F20"/>
                    </w:rPr>
                    <w:t>The Career Gallery:</w:t>
                  </w:r>
                </w:p>
                <w:p w14:paraId="46BC2E2F" w14:textId="77777777" w:rsidR="00346727" w:rsidRDefault="00904B7D">
                  <w:pPr>
                    <w:pStyle w:val="BodyText"/>
                    <w:spacing w:before="56" w:line="235" w:lineRule="auto"/>
                    <w:ind w:left="113"/>
                  </w:pPr>
                  <w:r>
                    <w:rPr>
                      <w:color w:val="231F20"/>
                    </w:rPr>
                    <w:t>Learners watch the video or read the video transcription about careers in the 21st century and are asked to</w:t>
                  </w:r>
                </w:p>
                <w:p w14:paraId="46BC2E30" w14:textId="77777777" w:rsidR="00346727" w:rsidRDefault="00904B7D">
                  <w:pPr>
                    <w:pStyle w:val="BodyText"/>
                    <w:spacing w:before="3" w:line="235" w:lineRule="auto"/>
                    <w:ind w:left="113"/>
                  </w:pPr>
                  <w:r>
                    <w:rPr>
                      <w:color w:val="231F20"/>
                    </w:rPr>
                    <w:t>re-assess the career space post COVID-19.</w:t>
                  </w:r>
                </w:p>
                <w:p w14:paraId="46BC2E31" w14:textId="77777777" w:rsidR="00346727" w:rsidRDefault="00904B7D">
                  <w:pPr>
                    <w:pStyle w:val="BodyText"/>
                    <w:spacing w:before="59" w:line="235" w:lineRule="auto"/>
                    <w:ind w:left="113" w:right="81"/>
                  </w:pPr>
                  <w:r>
                    <w:rPr>
                      <w:color w:val="231F20"/>
                    </w:rPr>
                    <w:t xml:space="preserve">They are introduced to the outcome of the project: A Career Gallery where they will display one of the </w:t>
                  </w:r>
                  <w:proofErr w:type="spellStart"/>
                  <w:r>
                    <w:rPr>
                      <w:color w:val="231F20"/>
                    </w:rPr>
                    <w:t>fol</w:t>
                  </w:r>
                  <w:proofErr w:type="spellEnd"/>
                  <w:r>
                    <w:rPr>
                      <w:color w:val="231F20"/>
                    </w:rPr>
                    <w:t>- lowing items to share their research on careers: an academic poster, a power point presentation or a short video.</w:t>
                  </w:r>
                </w:p>
                <w:p w14:paraId="46BC2E32" w14:textId="77777777" w:rsidR="00346727" w:rsidRDefault="00904B7D">
                  <w:pPr>
                    <w:pStyle w:val="BodyText"/>
                    <w:spacing w:before="64" w:line="235" w:lineRule="auto"/>
                    <w:ind w:left="113"/>
                  </w:pPr>
                  <w:r>
                    <w:rPr>
                      <w:color w:val="231F20"/>
                    </w:rPr>
                    <w:t>Learners play the Perfect Entrepreneur game – many never consider starting an enterprise as a career.</w:t>
                  </w:r>
                </w:p>
                <w:p w14:paraId="46BC2E33" w14:textId="77777777" w:rsidR="00346727" w:rsidRDefault="00904B7D">
                  <w:pPr>
                    <w:pStyle w:val="BodyText"/>
                    <w:spacing w:before="60" w:line="235" w:lineRule="auto"/>
                    <w:ind w:left="113" w:right="397"/>
                  </w:pPr>
                  <w:r>
                    <w:rPr>
                      <w:color w:val="231F20"/>
                    </w:rPr>
                    <w:t>Learners are introduced to journaling,</w:t>
                  </w:r>
                  <w:r>
                    <w:rPr>
                      <w:color w:val="231F20"/>
                    </w:rPr>
                    <w:t xml:space="preserve"> do a WITS</w:t>
                  </w:r>
                </w:p>
                <w:p w14:paraId="46BC2E34" w14:textId="77777777" w:rsidR="00346727" w:rsidRDefault="00904B7D">
                  <w:pPr>
                    <w:pStyle w:val="BodyText"/>
                    <w:spacing w:before="1" w:line="235" w:lineRule="auto"/>
                    <w:ind w:left="113"/>
                  </w:pPr>
                  <w:r>
                    <w:rPr>
                      <w:color w:val="231F20"/>
                    </w:rPr>
                    <w:t>analysis on themselves and reflect on how COVID-19 has changed their environments and their futures.</w:t>
                  </w:r>
                </w:p>
              </w:txbxContent>
            </v:textbox>
            <w10:wrap anchorx="page" anchory="page"/>
          </v:shape>
        </w:pict>
      </w:r>
      <w:r>
        <w:rPr>
          <w:noProof/>
        </w:rPr>
        <w:pict w14:anchorId="46BC294E">
          <v:shape id="_x0000_s2478" type="#_x0000_t202" alt="" style="position:absolute;margin-left:184.25pt;margin-top:305.45pt;width:216.4pt;height:496.4pt;z-index:-257466368;mso-wrap-style:square;mso-wrap-edited:f;mso-width-percent:0;mso-height-percent:0;mso-position-horizontal-relative:page;mso-position-vertical-relative:page;mso-width-percent:0;mso-height-percent:0;v-text-anchor:top" filled="f" stroked="f">
            <v:textbox inset="0,0,0,0">
              <w:txbxContent>
                <w:p w14:paraId="46BC2E35" w14:textId="77777777" w:rsidR="00346727" w:rsidRDefault="00904B7D">
                  <w:pPr>
                    <w:spacing w:before="73" w:line="235" w:lineRule="auto"/>
                    <w:ind w:left="113" w:right="1316"/>
                    <w:rPr>
                      <w:b/>
                    </w:rPr>
                  </w:pPr>
                  <w:r>
                    <w:rPr>
                      <w:b/>
                      <w:color w:val="231F20"/>
                    </w:rPr>
                    <w:t>Baseline – My personal journal: Who am I?</w:t>
                  </w:r>
                </w:p>
                <w:p w14:paraId="46BC2E36" w14:textId="77777777" w:rsidR="00346727" w:rsidRDefault="00904B7D">
                  <w:pPr>
                    <w:pStyle w:val="BodyText"/>
                    <w:numPr>
                      <w:ilvl w:val="0"/>
                      <w:numId w:val="13"/>
                    </w:numPr>
                    <w:tabs>
                      <w:tab w:val="left" w:pos="354"/>
                    </w:tabs>
                    <w:spacing w:before="58" w:line="235" w:lineRule="auto"/>
                    <w:ind w:right="338" w:hanging="240"/>
                  </w:pPr>
                  <w:r>
                    <w:rPr>
                      <w:color w:val="231F20"/>
                    </w:rPr>
                    <w:t>Before the actual project starts, learners start taking stock of their feelings and ideas in the fo</w:t>
                  </w:r>
                  <w:r>
                    <w:rPr>
                      <w:color w:val="231F20"/>
                    </w:rPr>
                    <w:t xml:space="preserve">rm of a </w:t>
                  </w:r>
                  <w:proofErr w:type="spellStart"/>
                  <w:r>
                    <w:rPr>
                      <w:color w:val="231F20"/>
                    </w:rPr>
                    <w:t>mindmap</w:t>
                  </w:r>
                  <w:proofErr w:type="spellEnd"/>
                  <w:r>
                    <w:rPr>
                      <w:color w:val="231F20"/>
                    </w:rPr>
                    <w:t xml:space="preserve"> in which they </w:t>
                  </w:r>
                  <w:proofErr w:type="spellStart"/>
                  <w:r>
                    <w:rPr>
                      <w:color w:val="231F20"/>
                    </w:rPr>
                    <w:t>analyse</w:t>
                  </w:r>
                  <w:proofErr w:type="spellEnd"/>
                  <w:r>
                    <w:rPr>
                      <w:color w:val="231F20"/>
                    </w:rPr>
                    <w:t xml:space="preserve"> how the coronavirus has</w:t>
                  </w:r>
                  <w:r>
                    <w:rPr>
                      <w:color w:val="231F20"/>
                      <w:spacing w:val="-23"/>
                    </w:rPr>
                    <w:t xml:space="preserve"> </w:t>
                  </w:r>
                  <w:proofErr w:type="spellStart"/>
                  <w:r>
                    <w:rPr>
                      <w:color w:val="231F20"/>
                      <w:spacing w:val="-3"/>
                    </w:rPr>
                    <w:t>af</w:t>
                  </w:r>
                  <w:proofErr w:type="spellEnd"/>
                  <w:r>
                    <w:rPr>
                      <w:color w:val="231F20"/>
                      <w:spacing w:val="-3"/>
                    </w:rPr>
                    <w:t xml:space="preserve">- </w:t>
                  </w:r>
                  <w:proofErr w:type="spellStart"/>
                  <w:r>
                    <w:rPr>
                      <w:color w:val="231F20"/>
                    </w:rPr>
                    <w:t>fected</w:t>
                  </w:r>
                  <w:proofErr w:type="spellEnd"/>
                  <w:r>
                    <w:rPr>
                      <w:color w:val="231F20"/>
                    </w:rPr>
                    <w:t xml:space="preserve"> their lives (Activity</w:t>
                  </w:r>
                  <w:r>
                    <w:rPr>
                      <w:color w:val="231F20"/>
                      <w:spacing w:val="-5"/>
                    </w:rPr>
                    <w:t xml:space="preserve"> </w:t>
                  </w:r>
                  <w:r>
                    <w:rPr>
                      <w:color w:val="231F20"/>
                    </w:rPr>
                    <w:t>1).</w:t>
                  </w:r>
                </w:p>
                <w:p w14:paraId="46BC2E37" w14:textId="77777777" w:rsidR="00346727" w:rsidRDefault="00904B7D">
                  <w:pPr>
                    <w:pStyle w:val="BodyText"/>
                    <w:numPr>
                      <w:ilvl w:val="0"/>
                      <w:numId w:val="13"/>
                    </w:numPr>
                    <w:tabs>
                      <w:tab w:val="left" w:pos="354"/>
                    </w:tabs>
                    <w:spacing w:before="33" w:line="235" w:lineRule="auto"/>
                    <w:ind w:right="217" w:hanging="240"/>
                  </w:pPr>
                  <w:r>
                    <w:rPr>
                      <w:color w:val="231F20"/>
                    </w:rPr>
                    <w:t xml:space="preserve">Introduce learners to the process and idea of journaling. Ask them to start with their first entries. Explain that there is no right or wrong </w:t>
                  </w:r>
                  <w:r>
                    <w:rPr>
                      <w:color w:val="231F20"/>
                      <w:spacing w:val="-3"/>
                    </w:rPr>
                    <w:t xml:space="preserve">way </w:t>
                  </w:r>
                  <w:r>
                    <w:rPr>
                      <w:color w:val="231F20"/>
                    </w:rPr>
                    <w:t xml:space="preserve">to go about it, since it is a very personal </w:t>
                  </w:r>
                  <w:r>
                    <w:rPr>
                      <w:color w:val="231F20"/>
                      <w:spacing w:val="-3"/>
                    </w:rPr>
                    <w:t xml:space="preserve">way </w:t>
                  </w:r>
                  <w:r>
                    <w:rPr>
                      <w:color w:val="231F20"/>
                    </w:rPr>
                    <w:t>to reflect on your days, happenings and thoughts about it.</w:t>
                  </w:r>
                  <w:r>
                    <w:rPr>
                      <w:color w:val="231F20"/>
                      <w:spacing w:val="-27"/>
                    </w:rPr>
                    <w:t xml:space="preserve"> </w:t>
                  </w:r>
                  <w:r>
                    <w:rPr>
                      <w:color w:val="231F20"/>
                    </w:rPr>
                    <w:t xml:space="preserve">It </w:t>
                  </w:r>
                  <w:r>
                    <w:rPr>
                      <w:color w:val="231F20"/>
                    </w:rPr>
                    <w:t>should be an ongoing process during the project (Activity</w:t>
                  </w:r>
                  <w:r>
                    <w:rPr>
                      <w:color w:val="231F20"/>
                      <w:spacing w:val="-3"/>
                    </w:rPr>
                    <w:t xml:space="preserve"> </w:t>
                  </w:r>
                  <w:r>
                    <w:rPr>
                      <w:color w:val="231F20"/>
                    </w:rPr>
                    <w:t>2).</w:t>
                  </w:r>
                </w:p>
                <w:p w14:paraId="46BC2E38" w14:textId="77777777" w:rsidR="00346727" w:rsidRDefault="00904B7D">
                  <w:pPr>
                    <w:pStyle w:val="BodyText"/>
                    <w:numPr>
                      <w:ilvl w:val="0"/>
                      <w:numId w:val="13"/>
                    </w:numPr>
                    <w:tabs>
                      <w:tab w:val="left" w:pos="331"/>
                    </w:tabs>
                    <w:spacing w:before="34" w:line="235" w:lineRule="auto"/>
                    <w:ind w:right="313"/>
                  </w:pPr>
                  <w:r>
                    <w:rPr>
                      <w:color w:val="231F20"/>
                    </w:rPr>
                    <w:t xml:space="preserve">Learners now </w:t>
                  </w:r>
                  <w:r>
                    <w:rPr>
                      <w:color w:val="231F20"/>
                      <w:spacing w:val="-3"/>
                    </w:rPr>
                    <w:t xml:space="preserve">take </w:t>
                  </w:r>
                  <w:r>
                    <w:rPr>
                      <w:color w:val="231F20"/>
                    </w:rPr>
                    <w:t xml:space="preserve">stock of who they are now and </w:t>
                  </w:r>
                  <w:proofErr w:type="spellStart"/>
                  <w:r>
                    <w:rPr>
                      <w:color w:val="231F20"/>
                    </w:rPr>
                    <w:t>analyse</w:t>
                  </w:r>
                  <w:proofErr w:type="spellEnd"/>
                  <w:r>
                    <w:rPr>
                      <w:color w:val="231F20"/>
                    </w:rPr>
                    <w:t xml:space="preserve"> how they have</w:t>
                  </w:r>
                  <w:r>
                    <w:rPr>
                      <w:color w:val="231F20"/>
                      <w:spacing w:val="-21"/>
                    </w:rPr>
                    <w:t xml:space="preserve"> </w:t>
                  </w:r>
                  <w:r>
                    <w:rPr>
                      <w:color w:val="231F20"/>
                    </w:rPr>
                    <w:t xml:space="preserve">changed especially in terms of their roles and re- </w:t>
                  </w:r>
                  <w:proofErr w:type="spellStart"/>
                  <w:r>
                    <w:rPr>
                      <w:color w:val="231F20"/>
                    </w:rPr>
                    <w:t>sponsibilities</w:t>
                  </w:r>
                  <w:proofErr w:type="spellEnd"/>
                  <w:r>
                    <w:rPr>
                      <w:color w:val="231F20"/>
                    </w:rPr>
                    <w:t>. (Activity</w:t>
                  </w:r>
                  <w:r>
                    <w:rPr>
                      <w:color w:val="231F20"/>
                      <w:spacing w:val="-4"/>
                    </w:rPr>
                    <w:t xml:space="preserve"> </w:t>
                  </w:r>
                  <w:r>
                    <w:rPr>
                      <w:color w:val="231F20"/>
                    </w:rPr>
                    <w:t>3)</w:t>
                  </w:r>
                </w:p>
                <w:p w14:paraId="46BC2E39" w14:textId="77777777" w:rsidR="00346727" w:rsidRDefault="00904B7D">
                  <w:pPr>
                    <w:pStyle w:val="BodyText"/>
                    <w:numPr>
                      <w:ilvl w:val="0"/>
                      <w:numId w:val="13"/>
                    </w:numPr>
                    <w:tabs>
                      <w:tab w:val="left" w:pos="330"/>
                    </w:tabs>
                    <w:spacing w:before="32" w:line="235" w:lineRule="auto"/>
                    <w:ind w:right="110"/>
                  </w:pPr>
                  <w:r>
                    <w:rPr>
                      <w:color w:val="231F20"/>
                    </w:rPr>
                    <w:t>In Activity 4.1 – 4.4 ideas on how to</w:t>
                  </w:r>
                  <w:r>
                    <w:rPr>
                      <w:color w:val="231F20"/>
                      <w:spacing w:val="-21"/>
                    </w:rPr>
                    <w:t xml:space="preserve"> </w:t>
                  </w:r>
                  <w:proofErr w:type="spellStart"/>
                  <w:r>
                    <w:rPr>
                      <w:color w:val="231F20"/>
                    </w:rPr>
                    <w:t>armour</w:t>
                  </w:r>
                  <w:proofErr w:type="spellEnd"/>
                  <w:r>
                    <w:rPr>
                      <w:color w:val="231F20"/>
                    </w:rPr>
                    <w:t xml:space="preserve"> themselves emotionally, socially and in terms of values against the onslaught of COVID-19 are</w:t>
                  </w:r>
                  <w:r>
                    <w:rPr>
                      <w:color w:val="231F20"/>
                      <w:spacing w:val="-3"/>
                    </w:rPr>
                    <w:t xml:space="preserve"> </w:t>
                  </w:r>
                  <w:r>
                    <w:rPr>
                      <w:color w:val="231F20"/>
                    </w:rPr>
                    <w:t>explored.</w:t>
                  </w:r>
                </w:p>
                <w:p w14:paraId="46BC2E3A" w14:textId="77777777" w:rsidR="00346727" w:rsidRDefault="00904B7D">
                  <w:pPr>
                    <w:spacing w:before="198"/>
                    <w:ind w:left="113"/>
                    <w:rPr>
                      <w:b/>
                    </w:rPr>
                  </w:pPr>
                  <w:r>
                    <w:rPr>
                      <w:b/>
                      <w:color w:val="231F20"/>
                    </w:rPr>
                    <w:t>The Career Gallery:</w:t>
                  </w:r>
                </w:p>
                <w:p w14:paraId="46BC2E3B" w14:textId="77777777" w:rsidR="00346727" w:rsidRDefault="00904B7D">
                  <w:pPr>
                    <w:pStyle w:val="BodyText"/>
                    <w:numPr>
                      <w:ilvl w:val="0"/>
                      <w:numId w:val="12"/>
                    </w:numPr>
                    <w:tabs>
                      <w:tab w:val="left" w:pos="354"/>
                    </w:tabs>
                    <w:spacing w:before="56" w:line="235" w:lineRule="auto"/>
                    <w:ind w:right="289" w:hanging="240"/>
                  </w:pPr>
                  <w:r>
                    <w:rPr>
                      <w:color w:val="231F20"/>
                      <w:spacing w:val="-5"/>
                    </w:rPr>
                    <w:t xml:space="preserve">Tell </w:t>
                  </w:r>
                  <w:r>
                    <w:rPr>
                      <w:color w:val="231F20"/>
                    </w:rPr>
                    <w:t>le</w:t>
                  </w:r>
                  <w:r>
                    <w:rPr>
                      <w:color w:val="231F20"/>
                    </w:rPr>
                    <w:t>arners about the project and the outcomes expected from them and</w:t>
                  </w:r>
                  <w:r>
                    <w:rPr>
                      <w:color w:val="231F20"/>
                      <w:spacing w:val="-29"/>
                    </w:rPr>
                    <w:t xml:space="preserve"> </w:t>
                  </w:r>
                  <w:r>
                    <w:rPr>
                      <w:color w:val="231F20"/>
                    </w:rPr>
                    <w:t>guide them in creating questions to direct their career</w:t>
                  </w:r>
                  <w:r>
                    <w:rPr>
                      <w:color w:val="231F20"/>
                      <w:spacing w:val="-1"/>
                    </w:rPr>
                    <w:t xml:space="preserve"> </w:t>
                  </w:r>
                  <w:r>
                    <w:rPr>
                      <w:color w:val="231F20"/>
                    </w:rPr>
                    <w:t>research.</w:t>
                  </w:r>
                </w:p>
                <w:p w14:paraId="46BC2E3C" w14:textId="77777777" w:rsidR="00346727" w:rsidRDefault="00904B7D">
                  <w:pPr>
                    <w:pStyle w:val="BodyText"/>
                    <w:numPr>
                      <w:ilvl w:val="0"/>
                      <w:numId w:val="12"/>
                    </w:numPr>
                    <w:tabs>
                      <w:tab w:val="left" w:pos="354"/>
                    </w:tabs>
                    <w:spacing w:before="31" w:line="235" w:lineRule="auto"/>
                    <w:ind w:right="128" w:hanging="240"/>
                  </w:pPr>
                  <w:r>
                    <w:rPr>
                      <w:color w:val="231F20"/>
                    </w:rPr>
                    <w:t>Explain the Perfect Entrepreneur game</w:t>
                  </w:r>
                  <w:r>
                    <w:rPr>
                      <w:color w:val="231F20"/>
                      <w:spacing w:val="-32"/>
                    </w:rPr>
                    <w:t xml:space="preserve"> </w:t>
                  </w:r>
                  <w:r>
                    <w:rPr>
                      <w:color w:val="231F20"/>
                    </w:rPr>
                    <w:t>and keep time while learners play with their buddy-guards.</w:t>
                  </w:r>
                </w:p>
                <w:p w14:paraId="46BC2E3D" w14:textId="77777777" w:rsidR="00346727" w:rsidRDefault="00904B7D">
                  <w:pPr>
                    <w:pStyle w:val="BodyText"/>
                    <w:numPr>
                      <w:ilvl w:val="0"/>
                      <w:numId w:val="12"/>
                    </w:numPr>
                    <w:tabs>
                      <w:tab w:val="left" w:pos="354"/>
                    </w:tabs>
                    <w:spacing w:before="31" w:line="235" w:lineRule="auto"/>
                    <w:ind w:right="214" w:hanging="240"/>
                  </w:pPr>
                  <w:r>
                    <w:rPr>
                      <w:color w:val="231F20"/>
                    </w:rPr>
                    <w:t>Explain the reason or meanin</w:t>
                  </w:r>
                  <w:r>
                    <w:rPr>
                      <w:color w:val="231F20"/>
                    </w:rPr>
                    <w:t>g of a WITS analysis and guide learners to complete</w:t>
                  </w:r>
                  <w:r>
                    <w:rPr>
                      <w:color w:val="231F20"/>
                      <w:spacing w:val="-33"/>
                    </w:rPr>
                    <w:t xml:space="preserve"> </w:t>
                  </w:r>
                  <w:r>
                    <w:rPr>
                      <w:color w:val="231F20"/>
                    </w:rPr>
                    <w:t>it.</w:t>
                  </w:r>
                </w:p>
                <w:p w14:paraId="46BC2E3E" w14:textId="77777777" w:rsidR="00346727" w:rsidRDefault="00904B7D">
                  <w:pPr>
                    <w:pStyle w:val="BodyText"/>
                    <w:numPr>
                      <w:ilvl w:val="0"/>
                      <w:numId w:val="12"/>
                    </w:numPr>
                    <w:tabs>
                      <w:tab w:val="left" w:pos="354"/>
                    </w:tabs>
                    <w:spacing w:before="30" w:line="235" w:lineRule="auto"/>
                    <w:ind w:right="390" w:hanging="240"/>
                  </w:pPr>
                  <w:r>
                    <w:rPr>
                      <w:color w:val="231F20"/>
                    </w:rPr>
                    <w:t>They read the article in their Library</w:t>
                  </w:r>
                  <w:r>
                    <w:rPr>
                      <w:color w:val="231F20"/>
                      <w:spacing w:val="-19"/>
                    </w:rPr>
                    <w:t xml:space="preserve"> </w:t>
                  </w:r>
                  <w:r>
                    <w:rPr>
                      <w:color w:val="231F20"/>
                    </w:rPr>
                    <w:t>and reflect.</w:t>
                  </w:r>
                </w:p>
              </w:txbxContent>
            </v:textbox>
            <w10:wrap anchorx="page" anchory="page"/>
          </v:shape>
        </w:pict>
      </w:r>
      <w:r>
        <w:rPr>
          <w:noProof/>
        </w:rPr>
        <w:pict w14:anchorId="46BC294F">
          <v:shape id="_x0000_s2477" type="#_x0000_t202" alt="" style="position:absolute;margin-left:400.65pt;margin-top:305.45pt;width:87.9pt;height:496.4pt;z-index:-257465344;mso-wrap-style:square;mso-wrap-edited:f;mso-width-percent:0;mso-height-percent:0;mso-position-horizontal-relative:page;mso-position-vertical-relative:page;mso-width-percent:0;mso-height-percent:0;v-text-anchor:top" filled="f" stroked="f">
            <v:textbox inset="0,0,0,0">
              <w:txbxContent>
                <w:p w14:paraId="46BC2E3F" w14:textId="77777777" w:rsidR="00346727" w:rsidRDefault="00904B7D">
                  <w:pPr>
                    <w:pStyle w:val="BodyText"/>
                    <w:spacing w:before="73" w:line="235" w:lineRule="auto"/>
                    <w:ind w:left="113"/>
                  </w:pPr>
                  <w:r>
                    <w:rPr>
                      <w:color w:val="231F20"/>
                    </w:rPr>
                    <w:t xml:space="preserve">Video on careers </w:t>
                  </w:r>
                  <w:r>
                    <w:rPr>
                      <w:color w:val="231F20"/>
                      <w:u w:val="single" w:color="231F20"/>
                    </w:rPr>
                    <w:t>URL: https://</w:t>
                  </w:r>
                  <w:r>
                    <w:rPr>
                      <w:color w:val="231F20"/>
                    </w:rPr>
                    <w:t xml:space="preserve"> </w:t>
                  </w:r>
                  <w:r>
                    <w:rPr>
                      <w:color w:val="231F20"/>
                      <w:u w:val="single" w:color="231F20"/>
                    </w:rPr>
                    <w:t>youtu.be/</w:t>
                  </w:r>
                  <w:r>
                    <w:rPr>
                      <w:color w:val="231F20"/>
                    </w:rPr>
                    <w:t xml:space="preserve"> </w:t>
                  </w:r>
                  <w:r>
                    <w:rPr>
                      <w:color w:val="231F20"/>
                      <w:u w:val="single" w:color="231F20"/>
                    </w:rPr>
                    <w:t>PZiTyw34IZQ</w:t>
                  </w:r>
                </w:p>
                <w:p w14:paraId="46BC2E40" w14:textId="77777777" w:rsidR="00346727" w:rsidRDefault="00904B7D">
                  <w:pPr>
                    <w:pStyle w:val="BodyText"/>
                    <w:spacing w:before="173" w:line="235" w:lineRule="auto"/>
                    <w:ind w:left="113"/>
                  </w:pPr>
                  <w:r>
                    <w:rPr>
                      <w:color w:val="231F20"/>
                    </w:rPr>
                    <w:t>Screen to view video on</w:t>
                  </w:r>
                </w:p>
                <w:p w14:paraId="46BC2E41" w14:textId="77777777" w:rsidR="00346727" w:rsidRDefault="00904B7D">
                  <w:pPr>
                    <w:pStyle w:val="BodyText"/>
                    <w:numPr>
                      <w:ilvl w:val="0"/>
                      <w:numId w:val="11"/>
                    </w:numPr>
                    <w:tabs>
                      <w:tab w:val="left" w:pos="254"/>
                    </w:tabs>
                    <w:spacing w:before="54" w:line="266" w:lineRule="exact"/>
                    <w:ind w:hanging="141"/>
                  </w:pPr>
                  <w:r>
                    <w:rPr>
                      <w:color w:val="231F20"/>
                    </w:rPr>
                    <w:t>Memo:</w:t>
                  </w:r>
                </w:p>
                <w:p w14:paraId="46BC2E42" w14:textId="77777777" w:rsidR="00346727" w:rsidRDefault="00904B7D">
                  <w:pPr>
                    <w:pStyle w:val="BodyText"/>
                    <w:spacing w:before="2" w:line="235" w:lineRule="auto"/>
                    <w:ind w:left="253"/>
                  </w:pPr>
                  <w:r>
                    <w:rPr>
                      <w:color w:val="231F20"/>
                    </w:rPr>
                    <w:t xml:space="preserve">The Perfect Entrepreneur </w:t>
                  </w:r>
                  <w:proofErr w:type="gramStart"/>
                  <w:r>
                    <w:rPr>
                      <w:color w:val="231F20"/>
                    </w:rPr>
                    <w:t>game</w:t>
                  </w:r>
                  <w:proofErr w:type="gramEnd"/>
                </w:p>
                <w:p w14:paraId="46BC2E43" w14:textId="77777777" w:rsidR="00346727" w:rsidRDefault="00904B7D">
                  <w:pPr>
                    <w:pStyle w:val="BodyText"/>
                    <w:numPr>
                      <w:ilvl w:val="0"/>
                      <w:numId w:val="11"/>
                    </w:numPr>
                    <w:tabs>
                      <w:tab w:val="left" w:pos="254"/>
                    </w:tabs>
                    <w:spacing w:before="59" w:line="235" w:lineRule="auto"/>
                    <w:ind w:right="672"/>
                  </w:pPr>
                  <w:r>
                    <w:rPr>
                      <w:color w:val="231F20"/>
                    </w:rPr>
                    <w:t xml:space="preserve">What is </w:t>
                  </w:r>
                  <w:r>
                    <w:rPr>
                      <w:color w:val="231F20"/>
                      <w:spacing w:val="-14"/>
                    </w:rPr>
                    <w:t xml:space="preserve">a </w:t>
                  </w:r>
                  <w:r>
                    <w:rPr>
                      <w:color w:val="231F20"/>
                    </w:rPr>
                    <w:t>journal?</w:t>
                  </w:r>
                </w:p>
                <w:p w14:paraId="46BC2E44" w14:textId="77777777" w:rsidR="00346727" w:rsidRDefault="00904B7D">
                  <w:pPr>
                    <w:pStyle w:val="BodyText"/>
                    <w:spacing w:before="111"/>
                    <w:ind w:left="113"/>
                  </w:pPr>
                  <w:r>
                    <w:rPr>
                      <w:color w:val="231F20"/>
                    </w:rPr>
                    <w:t>Textbook</w:t>
                  </w:r>
                </w:p>
                <w:p w14:paraId="46BC2E45" w14:textId="77777777" w:rsidR="00346727" w:rsidRDefault="00904B7D">
                  <w:pPr>
                    <w:pStyle w:val="BodyText"/>
                    <w:spacing w:before="56" w:line="235" w:lineRule="auto"/>
                    <w:ind w:left="113"/>
                  </w:pPr>
                  <w:r>
                    <w:rPr>
                      <w:color w:val="231F20"/>
                    </w:rPr>
                    <w:t>Learner’s Workbook</w:t>
                  </w:r>
                </w:p>
                <w:p w14:paraId="46BC2E46" w14:textId="77777777" w:rsidR="00346727" w:rsidRDefault="00904B7D">
                  <w:pPr>
                    <w:pStyle w:val="BodyText"/>
                    <w:spacing w:before="115" w:line="235" w:lineRule="auto"/>
                    <w:ind w:left="253" w:right="371" w:hanging="140"/>
                  </w:pPr>
                  <w:r>
                    <w:rPr>
                      <w:color w:val="231F20"/>
                    </w:rPr>
                    <w:t>*Articles on careers post COVID-19</w:t>
                  </w:r>
                </w:p>
                <w:p w14:paraId="46BC2E47" w14:textId="77777777" w:rsidR="00346727" w:rsidRDefault="00346727">
                  <w:pPr>
                    <w:pStyle w:val="BodyText"/>
                    <w:rPr>
                      <w:sz w:val="16"/>
                    </w:rPr>
                  </w:pPr>
                </w:p>
              </w:txbxContent>
            </v:textbox>
            <w10:wrap anchorx="page" anchory="page"/>
          </v:shape>
        </w:pict>
      </w:r>
      <w:r>
        <w:rPr>
          <w:noProof/>
        </w:rPr>
        <w:pict w14:anchorId="46BC2950">
          <v:shape id="_x0000_s2476" type="#_x0000_t202" alt="" style="position:absolute;margin-left:488.5pt;margin-top:305.45pt;width:78.9pt;height:496.4pt;z-index:-257464320;mso-wrap-style:square;mso-wrap-edited:f;mso-width-percent:0;mso-height-percent:0;mso-position-horizontal-relative:page;mso-position-vertical-relative:page;mso-width-percent:0;mso-height-percent:0;v-text-anchor:top" filled="f" stroked="f">
            <v:textbox inset="0,0,0,0">
              <w:txbxContent>
                <w:p w14:paraId="46BC2E48" w14:textId="77777777" w:rsidR="00346727" w:rsidRDefault="00904B7D">
                  <w:pPr>
                    <w:pStyle w:val="BodyText"/>
                    <w:spacing w:before="68" w:line="285" w:lineRule="auto"/>
                    <w:ind w:left="56"/>
                  </w:pPr>
                  <w:r>
                    <w:rPr>
                      <w:b/>
                      <w:color w:val="231F20"/>
                    </w:rPr>
                    <w:t xml:space="preserve">Character </w:t>
                  </w:r>
                  <w:r>
                    <w:rPr>
                      <w:color w:val="231F20"/>
                    </w:rPr>
                    <w:t>Citizenship Curiosity Resilience Mindset</w:t>
                  </w:r>
                </w:p>
                <w:p w14:paraId="46BC2E49" w14:textId="77777777" w:rsidR="00346727" w:rsidRDefault="00904B7D">
                  <w:pPr>
                    <w:spacing w:before="120" w:line="285" w:lineRule="auto"/>
                    <w:ind w:left="56"/>
                  </w:pPr>
                  <w:r>
                    <w:rPr>
                      <w:b/>
                      <w:color w:val="231F20"/>
                    </w:rPr>
                    <w:t xml:space="preserve">Connection </w:t>
                  </w:r>
                  <w:r>
                    <w:rPr>
                      <w:color w:val="231F20"/>
                    </w:rPr>
                    <w:t>Collaboration Communication Empathy</w:t>
                  </w:r>
                </w:p>
                <w:p w14:paraId="46BC2E4A" w14:textId="77777777" w:rsidR="00346727" w:rsidRDefault="00904B7D">
                  <w:pPr>
                    <w:pStyle w:val="BodyText"/>
                    <w:spacing w:before="118" w:line="285" w:lineRule="auto"/>
                    <w:ind w:left="56" w:right="68"/>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p w14:paraId="46BC2E4B" w14:textId="77777777" w:rsidR="00346727" w:rsidRDefault="00346727">
                  <w:pPr>
                    <w:pStyle w:val="BodyText"/>
                    <w:rPr>
                      <w:sz w:val="16"/>
                    </w:rPr>
                  </w:pPr>
                </w:p>
              </w:txbxContent>
            </v:textbox>
            <w10:wrap anchorx="page" anchory="page"/>
          </v:shape>
        </w:pict>
      </w:r>
      <w:r>
        <w:rPr>
          <w:noProof/>
        </w:rPr>
        <w:pict w14:anchorId="46BC2951">
          <v:shape id="_x0000_s2475" type="#_x0000_t202" alt="" style="position:absolute;margin-left:43pt;margin-top:93.15pt;width:523.45pt;height:77.35pt;z-index:-257463296;mso-wrap-style:square;mso-wrap-edited:f;mso-width-percent:0;mso-height-percent:0;mso-position-horizontal-relative:page;mso-position-vertical-relative:page;mso-width-percent:0;mso-height-percent:0;v-text-anchor:top" filled="f" stroked="f">
            <v:textbox inset="0,0,0,0">
              <w:txbxContent>
                <w:p w14:paraId="46BC2E4C" w14:textId="77777777" w:rsidR="00346727" w:rsidRDefault="00904B7D">
                  <w:pPr>
                    <w:spacing w:before="117"/>
                    <w:ind w:left="170"/>
                    <w:rPr>
                      <w:b/>
                      <w:bCs/>
                      <w:sz w:val="26"/>
                      <w:szCs w:val="26"/>
                    </w:rPr>
                  </w:pPr>
                  <w:r>
                    <w:rPr>
                      <w:rFonts w:ascii="Wingdings 2" w:eastAsia="Wingdings 2" w:hAnsi="Wingdings 2" w:cs="Wingdings 2"/>
                      <w:color w:val="231F20"/>
                      <w:sz w:val="26"/>
                      <w:szCs w:val="26"/>
                    </w:rPr>
                    <w:t></w:t>
                  </w:r>
                  <w:r>
                    <w:rPr>
                      <w:rFonts w:ascii="Wingdings 2" w:eastAsia="Wingdings 2" w:hAnsi="Wingdings 2" w:cs="Wingdings 2"/>
                      <w:color w:val="231F20"/>
                      <w:spacing w:val="-195"/>
                      <w:sz w:val="26"/>
                      <w:szCs w:val="26"/>
                    </w:rPr>
                    <w:t xml:space="preserve"> </w:t>
                  </w:r>
                  <w:r>
                    <w:rPr>
                      <w:b/>
                      <w:bCs/>
                      <w:color w:val="231F20"/>
                      <w:sz w:val="26"/>
                      <w:szCs w:val="26"/>
                    </w:rPr>
                    <w:t>NOTE: Please track Competencies</w:t>
                  </w:r>
                </w:p>
                <w:p w14:paraId="46BC2E4D" w14:textId="77777777" w:rsidR="00346727" w:rsidRDefault="00904B7D">
                  <w:pPr>
                    <w:spacing w:before="109" w:line="235" w:lineRule="auto"/>
                    <w:ind w:left="169" w:right="26"/>
                    <w:rPr>
                      <w:b/>
                    </w:rPr>
                  </w:pPr>
                  <w:r>
                    <w:rPr>
                      <w:color w:val="231F20"/>
                    </w:rPr>
                    <w:t xml:space="preserve">The column on the far right is for you to mark/underline which </w:t>
                  </w:r>
                  <w:r>
                    <w:rPr>
                      <w:b/>
                      <w:color w:val="231F20"/>
                    </w:rPr>
                    <w:t xml:space="preserve">competencies </w:t>
                  </w:r>
                  <w:r>
                    <w:rPr>
                      <w:color w:val="231F20"/>
                    </w:rPr>
                    <w:t xml:space="preserve">you think you touched on, or were developed, in each step or task. E.g. </w:t>
                  </w:r>
                  <w:r>
                    <w:rPr>
                      <w:color w:val="231F20"/>
                      <w:u w:val="single" w:color="231F20"/>
                    </w:rPr>
                    <w:t>Citizenship</w:t>
                  </w:r>
                  <w:r>
                    <w:rPr>
                      <w:color w:val="231F20"/>
                    </w:rPr>
                    <w:t xml:space="preserve">. </w:t>
                  </w:r>
                  <w:r>
                    <w:rPr>
                      <w:b/>
                      <w:color w:val="231F20"/>
                    </w:rPr>
                    <w:t>You also take stock of your competencies in the pre-project rubric on page 8.</w:t>
                  </w:r>
                </w:p>
                <w:p w14:paraId="46BC2E4E" w14:textId="77777777" w:rsidR="00346727" w:rsidRDefault="00346727">
                  <w:pPr>
                    <w:pStyle w:val="BodyText"/>
                    <w:rPr>
                      <w:b/>
                      <w:sz w:val="16"/>
                    </w:rPr>
                  </w:pPr>
                </w:p>
              </w:txbxContent>
            </v:textbox>
            <w10:wrap anchorx="page" anchory="page"/>
          </v:shape>
        </w:pict>
      </w:r>
      <w:r>
        <w:rPr>
          <w:noProof/>
        </w:rPr>
        <w:pict w14:anchorId="46BC2952">
          <v:shape id="_x0000_s2474" type="#_x0000_t202" alt="" style="position:absolute;margin-left:424pt;margin-top:321.6pt;width:5.45pt;height:12pt;z-index:-257462272;mso-wrap-style:square;mso-wrap-edited:f;mso-width-percent:0;mso-height-percent:0;mso-position-horizontal-relative:page;mso-position-vertical-relative:page;mso-width-percent:0;mso-height-percent:0;v-text-anchor:top" filled="f" stroked="f">
            <v:textbox inset="0,0,0,0">
              <w:txbxContent>
                <w:p w14:paraId="46BC2E4F" w14:textId="77777777" w:rsidR="00346727" w:rsidRDefault="00346727">
                  <w:pPr>
                    <w:pStyle w:val="BodyText"/>
                    <w:rPr>
                      <w:rFonts w:ascii="Times New Roman"/>
                      <w:sz w:val="17"/>
                    </w:rPr>
                  </w:pPr>
                </w:p>
              </w:txbxContent>
            </v:textbox>
            <w10:wrap anchorx="page" anchory="page"/>
          </v:shape>
        </w:pict>
      </w:r>
    </w:p>
    <w:p w14:paraId="46BC2783" w14:textId="77777777" w:rsidR="00346727" w:rsidRDefault="00346727">
      <w:pPr>
        <w:rPr>
          <w:sz w:val="2"/>
          <w:szCs w:val="2"/>
        </w:rPr>
        <w:sectPr w:rsidR="00346727">
          <w:pgSz w:w="11910" w:h="16840"/>
          <w:pgMar w:top="460" w:right="0" w:bottom="280" w:left="420" w:header="720" w:footer="720" w:gutter="0"/>
          <w:cols w:space="720"/>
        </w:sectPr>
      </w:pPr>
    </w:p>
    <w:p w14:paraId="46BC2784" w14:textId="77777777" w:rsidR="00346727" w:rsidRDefault="00904B7D">
      <w:pPr>
        <w:rPr>
          <w:sz w:val="2"/>
          <w:szCs w:val="2"/>
        </w:rPr>
      </w:pPr>
      <w:r>
        <w:rPr>
          <w:noProof/>
        </w:rPr>
        <w:lastRenderedPageBreak/>
        <w:pict w14:anchorId="46BC2953">
          <v:group id="_x0000_s2418" alt="" style="position:absolute;margin-left:28.45pt;margin-top:28.35pt;width:525.15pt;height:774.6pt;z-index:-257461248;mso-position-horizontal-relative:page;mso-position-vertical-relative:page" coordorigin="569,567" coordsize="10503,15492">
            <v:line id="_x0000_s2473" alt="" style="position:absolute" from="569,574" to="3402,574" strokecolor="#231f20"/>
            <v:line id="_x0000_s2472" alt="" style="position:absolute" from="577,1332" to="577,582" strokecolor="#231f20"/>
            <v:line id="_x0000_s2471" alt="" style="position:absolute" from="3402,574" to="7729,574" strokecolor="#231f20"/>
            <v:line id="_x0000_s2470" alt="" style="position:absolute" from="7729,574" to="9487,574" strokecolor="#231f20"/>
            <v:line id="_x0000_s2469" alt="" style="position:absolute" from="9487,574" to="11072,574" strokecolor="#231f20"/>
            <v:line id="_x0000_s2468" alt="" style="position:absolute" from="11064,1332" to="11064,582" strokecolor="#231f20"/>
            <v:line id="_x0000_s2467" alt="" style="position:absolute" from="569,1339" to="3402,1339" strokecolor="#231f20"/>
            <v:line id="_x0000_s2466" alt="" style="position:absolute" from="577,1729" to="577,1347" strokecolor="#231f20"/>
            <v:line id="_x0000_s2465" alt="" style="position:absolute" from="3402,1339" to="7729,1339" strokecolor="#231f20"/>
            <v:line id="_x0000_s2464" alt="" style="position:absolute" from="3402,1729" to="3402,1347" strokecolor="#231f20"/>
            <v:line id="_x0000_s2463" alt="" style="position:absolute" from="7729,1339" to="9487,1339" strokecolor="#231f20"/>
            <v:line id="_x0000_s2462" alt="" style="position:absolute" from="7729,1729" to="7729,1347" strokecolor="#231f20"/>
            <v:line id="_x0000_s2461" alt="" style="position:absolute" from="9487,1339" to="11072,1339" strokecolor="#231f20"/>
            <v:line id="_x0000_s2460" alt="" style="position:absolute" from="9487,1729" to="9487,1347" strokecolor="#231f20"/>
            <v:line id="_x0000_s2459" alt="" style="position:absolute" from="11064,1729" to="11064,1347" strokecolor="#231f20"/>
            <v:line id="_x0000_s2458" alt="" style="position:absolute" from="569,1736" to="3402,1736" strokecolor="#231f20"/>
            <v:line id="_x0000_s2457" alt="" style="position:absolute" from="577,7062" to="577,1744" strokecolor="#231f20"/>
            <v:line id="_x0000_s2456" alt="" style="position:absolute" from="3402,1736" to="7729,1736" strokecolor="#231f20"/>
            <v:line id="_x0000_s2455" alt="" style="position:absolute" from="3402,7062" to="3402,1744" strokecolor="#231f20"/>
            <v:line id="_x0000_s2454" alt="" style="position:absolute" from="7729,1736" to="9487,1736" strokecolor="#231f20"/>
            <v:line id="_x0000_s2453" alt="" style="position:absolute" from="7729,7062" to="7729,1744" strokecolor="#231f20"/>
            <v:line id="_x0000_s2452" alt="" style="position:absolute" from="9487,1736" to="11072,1736" strokecolor="#231f20"/>
            <v:line id="_x0000_s2451" alt="" style="position:absolute" from="9487,7062" to="9487,1744" strokecolor="#231f20"/>
            <v:line id="_x0000_s2450" alt="" style="position:absolute" from="11064,7062" to="11064,1744" strokecolor="#231f20"/>
            <v:line id="_x0000_s2449" alt="" style="position:absolute" from="569,7069" to="3402,7069" strokecolor="#231f20"/>
            <v:line id="_x0000_s2448" alt="" style="position:absolute" from="577,7914" to="577,7077" strokecolor="#231f20"/>
            <v:line id="_x0000_s2447" alt="" style="position:absolute" from="3402,7069" to="7729,7069" strokecolor="#231f20"/>
            <v:line id="_x0000_s2446" alt="" style="position:absolute" from="7729,7069" to="9487,7069" strokecolor="#231f20"/>
            <v:line id="_x0000_s2445" alt="" style="position:absolute" from="9487,7069" to="11072,7069" strokecolor="#231f20"/>
            <v:line id="_x0000_s2444" alt="" style="position:absolute" from="11064,7914" to="11064,7077" strokecolor="#231f20"/>
            <v:line id="_x0000_s2443" alt="" style="position:absolute" from="569,7921" to="3402,7921" strokecolor="#231f20"/>
            <v:line id="_x0000_s2442" alt="" style="position:absolute" from="577,8396" to="577,7929" strokecolor="#231f20"/>
            <v:line id="_x0000_s2441" alt="" style="position:absolute" from="3402,7921" to="7729,7921" strokecolor="#231f20"/>
            <v:line id="_x0000_s2440" alt="" style="position:absolute" from="3402,8396" to="3402,7929" strokecolor="#231f20"/>
            <v:line id="_x0000_s2439" alt="" style="position:absolute" from="7729,7921" to="9487,7921" strokecolor="#231f20"/>
            <v:line id="_x0000_s2438" alt="" style="position:absolute" from="7729,8396" to="7729,7929" strokecolor="#231f20"/>
            <v:line id="_x0000_s2437" alt="" style="position:absolute" from="9487,7921" to="11072,7921" strokecolor="#231f20"/>
            <v:line id="_x0000_s2436" alt="" style="position:absolute" from="9487,8396" to="9487,7929" strokecolor="#231f20"/>
            <v:line id="_x0000_s2435" alt="" style="position:absolute" from="11064,8396" to="11064,7929" strokecolor="#231f20"/>
            <v:line id="_x0000_s2434" alt="" style="position:absolute" from="569,8403" to="3402,8403" strokecolor="#231f20"/>
            <v:line id="_x0000_s2433" alt="" style="position:absolute" from="577,16043" to="577,8411" strokecolor="#231f20"/>
            <v:line id="_x0000_s2432" alt="" style="position:absolute" from="3402,8403" to="7729,8403" strokecolor="#231f20"/>
            <v:line id="_x0000_s2431" alt="" style="position:absolute" from="3402,16043" to="3402,8411" strokecolor="#231f20"/>
            <v:line id="_x0000_s2430" alt="" style="position:absolute" from="7729,8403" to="9487,8403" strokecolor="#231f20"/>
            <v:line id="_x0000_s2429" alt="" style="position:absolute" from="7729,16043" to="7729,8411" strokecolor="#231f20"/>
            <v:line id="_x0000_s2428" alt="" style="position:absolute" from="9487,8403" to="11072,8403" strokecolor="#231f20"/>
            <v:line id="_x0000_s2427" alt="" style="position:absolute" from="9487,16043" to="9487,8411" strokecolor="#231f20"/>
            <v:line id="_x0000_s2426" alt="" style="position:absolute" from="11064,16043" to="11064,8411" strokecolor="#231f20"/>
            <v:line id="_x0000_s2425" alt="" style="position:absolute" from="569,16051" to="3402,16051" strokecolor="#231f20"/>
            <v:line id="_x0000_s2424" alt="" style="position:absolute" from="3402,16051" to="7729,16051" strokecolor="#231f20"/>
            <v:line id="_x0000_s2423" alt="" style="position:absolute" from="7729,16051" to="9487,16051" strokecolor="#231f20"/>
            <v:line id="_x0000_s2422" alt="" style="position:absolute" from="9487,16051" to="11072,16051" strokecolor="#231f20"/>
            <v:shape id="_x0000_s2421" type="#_x0000_t75" alt="" style="position:absolute;left:1034;top:783;width:364;height:364">
              <v:imagedata r:id="rId48" o:title=""/>
            </v:shape>
            <v:shape id="_x0000_s2420" alt="" style="position:absolute;left:740;top:651;width:734;height:627" coordorigin="740,652" coordsize="734,627" o:spt="100" adj="0,,0" path="m916,842r-19,l908,846r18,18l931,875r,14l930,899r-3,11l923,921r-6,13l908,948r-12,16l880,982r-20,21l741,1125r-1,1l740,1165r2,2l921,1167r49,48l1028,1250r64,21l1161,1279r61,-6l1234,1269r-73,l1094,1262r-63,-22l974,1206r-48,-47l925,1158r-175,l750,1129,867,1010r20,-21l904,970r12,-17l925,938r7,-13l937,912r2,-12l939,899r1,-11l939,877r-3,-11l931,856r-7,-8l916,842xm1234,662r-73,l1230,670r64,22l1351,728r47,47l1434,832r22,64l1464,965r-8,70l1434,1099r-36,56l1351,1203r-57,35l1230,1261r-69,8l1234,1269r47,-14l1334,1226r48,-39l1422,1139r28,-54l1468,1027r6,-62l1468,904r-18,-59l1422,792r-40,-48l1334,704r-53,-28l1234,662xm922,1157r-2,1l925,1158r,-1l922,1157xm939,773r-52,l904,774r15,3l934,781r13,6l959,795r11,10l980,816r8,12l995,842r4,13l1002,869r1,13l1002,899r,1l999,917r-6,18l984,954r-11,20l957,996r-20,24l914,1046r-45,47l869,1095r2,3l872,1100r101,l975,1106r6,5l997,1111r7,-7l1004,1101r-19,l982,1098r,-7l984,1090r-99,l921,1053r24,-27l965,1002r16,-23l993,958r9,-20l1008,919r4,-19l1013,882r-1,-15l1009,853r-6,-15l996,823r-9,-13l977,798,965,788r-14,-9l939,773xm1004,1089r-12,l995,1091r-1,7l992,1101r12,l1004,1089xm997,1079r-16,l976,1084r-3,6l984,1090r1,-1l1004,1089r,-3l997,1079xm887,764r-28,2l834,773r-23,12l791,801r-16,20l762,845r-8,27l751,902r,1l751,904r2,2l754,907r75,l831,905r1,-3l832,897r-71,l764,870r8,-24l783,825r15,-17l817,793r21,-11l861,775r26,-2l939,773r-2,-1l922,768r-17,-3l887,764xm883,832r-13,1l859,837r-10,6l840,851r-7,10l828,872r-4,12l822,897r10,l833,889r3,-12l841,866r6,-8l857,847r11,-5l916,842r-1,-1l906,836r-11,-3l883,832xm963,701r-3,l958,702r-19,41l939,745r2,3l942,748r2,l945,748r42,-10l989,737r,l952,737r11,-22l990,715r2,-2l974,713r-9,-11l963,701xm990,715r-27,l976,731r-24,6l989,737r1,-3l989,732r-9,-11l990,715xm1161,652r-51,4l1062,668r-45,19l974,713r18,l1021,695r44,-18l1112,665r49,-3l1234,662r-12,-4l1161,652xe" fillcolor="#231e21" stroked="f">
              <v:stroke joinstyle="round"/>
              <v:formulas/>
              <v:path arrowok="t" o:connecttype="segments"/>
            </v:shape>
            <v:shape id="_x0000_s2419" type="#_x0000_t75" alt="" style="position:absolute;left:740;top:7200;width:696;height:626">
              <v:imagedata r:id="rId49" o:title=""/>
            </v:shape>
            <w10:wrap anchorx="page" anchory="page"/>
          </v:group>
        </w:pict>
      </w:r>
      <w:r>
        <w:rPr>
          <w:noProof/>
        </w:rPr>
        <w:pict w14:anchorId="46BC2954">
          <v:shape id="_x0000_s2417" type="#_x0000_t202" alt="" style="position:absolute;margin-left:27.35pt;margin-top:806.4pt;width:11.1pt;height:13pt;z-index:-257460224;mso-wrap-style:square;mso-wrap-edited:f;mso-width-percent:0;mso-height-percent:0;mso-position-horizontal-relative:page;mso-position-vertical-relative:page;mso-width-percent:0;mso-height-percent:0;v-text-anchor:top" filled="f" stroked="f">
            <v:textbox inset="0,0,0,0">
              <w:txbxContent>
                <w:p w14:paraId="46BC2E50" w14:textId="77777777" w:rsidR="00346727" w:rsidRDefault="00904B7D">
                  <w:pPr>
                    <w:spacing w:before="20"/>
                    <w:ind w:left="20"/>
                    <w:rPr>
                      <w:sz w:val="18"/>
                    </w:rPr>
                  </w:pPr>
                  <w:r>
                    <w:rPr>
                      <w:color w:val="231F20"/>
                      <w:sz w:val="18"/>
                    </w:rPr>
                    <w:t>16</w:t>
                  </w:r>
                </w:p>
              </w:txbxContent>
            </v:textbox>
            <w10:wrap anchorx="page" anchory="page"/>
          </v:shape>
        </w:pict>
      </w:r>
      <w:r>
        <w:rPr>
          <w:noProof/>
        </w:rPr>
        <w:pict w14:anchorId="46BC2955">
          <v:shape id="_x0000_s2416" type="#_x0000_t202" alt="" style="position:absolute;margin-left:379.4pt;margin-top:806.4pt;width:174.35pt;height:13pt;z-index:-257459200;mso-wrap-style:square;mso-wrap-edited:f;mso-width-percent:0;mso-height-percent:0;mso-position-horizontal-relative:page;mso-position-vertical-relative:page;mso-width-percent:0;mso-height-percent:0;v-text-anchor:top" filled="f" stroked="f">
            <v:textbox inset="0,0,0,0">
              <w:txbxContent>
                <w:p w14:paraId="46BC2E51" w14:textId="77777777" w:rsidR="00346727" w:rsidRDefault="00904B7D">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46BC2956">
          <v:shape id="_x0000_s2415" type="#_x0000_t202" alt="" style="position:absolute;margin-left:28.85pt;margin-top:28.7pt;width:524.4pt;height:38.25pt;z-index:-257458176;mso-wrap-style:square;mso-wrap-edited:f;mso-width-percent:0;mso-height-percent:0;mso-position-horizontal-relative:page;mso-position-vertical-relative:page;mso-width-percent:0;mso-height-percent:0;v-text-anchor:top" filled="f" stroked="f">
            <v:textbox inset="0,0,0,0">
              <w:txbxContent>
                <w:p w14:paraId="46BC2E52" w14:textId="77777777" w:rsidR="00346727" w:rsidRDefault="00904B7D">
                  <w:pPr>
                    <w:spacing w:before="244"/>
                    <w:ind w:left="1077"/>
                    <w:rPr>
                      <w:b/>
                      <w:sz w:val="24"/>
                    </w:rPr>
                  </w:pPr>
                  <w:r>
                    <w:rPr>
                      <w:b/>
                      <w:color w:val="231F20"/>
                      <w:sz w:val="24"/>
                    </w:rPr>
                    <w:t>STEP 2 - Research/ Finding out</w:t>
                  </w:r>
                </w:p>
                <w:p w14:paraId="46BC2E53" w14:textId="77777777" w:rsidR="00346727" w:rsidRDefault="00346727">
                  <w:pPr>
                    <w:pStyle w:val="BodyText"/>
                    <w:rPr>
                      <w:b/>
                      <w:sz w:val="16"/>
                    </w:rPr>
                  </w:pPr>
                </w:p>
              </w:txbxContent>
            </v:textbox>
            <w10:wrap anchorx="page" anchory="page"/>
          </v:shape>
        </w:pict>
      </w:r>
      <w:r>
        <w:rPr>
          <w:noProof/>
        </w:rPr>
        <w:pict w14:anchorId="46BC2957">
          <v:shape id="_x0000_s2414" type="#_x0000_t202" alt="" style="position:absolute;margin-left:28.85pt;margin-top:66.95pt;width:141.25pt;height:19.85pt;z-index:-257457152;mso-wrap-style:square;mso-wrap-edited:f;mso-width-percent:0;mso-height-percent:0;mso-position-horizontal-relative:page;mso-position-vertical-relative:page;mso-width-percent:0;mso-height-percent:0;v-text-anchor:top" filled="f" stroked="f">
            <v:textbox inset="0,0,0,0">
              <w:txbxContent>
                <w:p w14:paraId="46BC2E54" w14:textId="77777777" w:rsidR="00346727" w:rsidRDefault="00904B7D">
                  <w:pPr>
                    <w:spacing w:before="69"/>
                    <w:ind w:left="113"/>
                    <w:rPr>
                      <w:b/>
                    </w:rPr>
                  </w:pPr>
                  <w:r>
                    <w:rPr>
                      <w:b/>
                      <w:color w:val="231F20"/>
                    </w:rPr>
                    <w:t>TASK</w:t>
                  </w:r>
                </w:p>
              </w:txbxContent>
            </v:textbox>
            <w10:wrap anchorx="page" anchory="page"/>
          </v:shape>
        </w:pict>
      </w:r>
      <w:r>
        <w:rPr>
          <w:noProof/>
        </w:rPr>
        <w:pict w14:anchorId="46BC2958">
          <v:shape id="_x0000_s2413" type="#_x0000_t202" alt="" style="position:absolute;margin-left:170.1pt;margin-top:66.95pt;width:216.4pt;height:19.85pt;z-index:-257456128;mso-wrap-style:square;mso-wrap-edited:f;mso-width-percent:0;mso-height-percent:0;mso-position-horizontal-relative:page;mso-position-vertical-relative:page;mso-width-percent:0;mso-height-percent:0;v-text-anchor:top" filled="f" stroked="f">
            <v:textbox inset="0,0,0,0">
              <w:txbxContent>
                <w:p w14:paraId="46BC2E55" w14:textId="77777777" w:rsidR="00346727" w:rsidRDefault="00904B7D">
                  <w:pPr>
                    <w:spacing w:before="69"/>
                    <w:ind w:left="113"/>
                    <w:rPr>
                      <w:b/>
                    </w:rPr>
                  </w:pPr>
                  <w:r>
                    <w:rPr>
                      <w:b/>
                      <w:color w:val="231F20"/>
                    </w:rPr>
                    <w:t>Teacher’s Role</w:t>
                  </w:r>
                </w:p>
              </w:txbxContent>
            </v:textbox>
            <w10:wrap anchorx="page" anchory="page"/>
          </v:shape>
        </w:pict>
      </w:r>
      <w:r>
        <w:rPr>
          <w:noProof/>
        </w:rPr>
        <w:pict w14:anchorId="46BC2959">
          <v:shape id="_x0000_s2412" type="#_x0000_t202" alt="" style="position:absolute;margin-left:386.45pt;margin-top:66.95pt;width:87.9pt;height:19.85pt;z-index:-257455104;mso-wrap-style:square;mso-wrap-edited:f;mso-width-percent:0;mso-height-percent:0;mso-position-horizontal-relative:page;mso-position-vertical-relative:page;mso-width-percent:0;mso-height-percent:0;v-text-anchor:top" filled="f" stroked="f">
            <v:textbox inset="0,0,0,0">
              <w:txbxContent>
                <w:p w14:paraId="46BC2E56" w14:textId="77777777" w:rsidR="00346727" w:rsidRDefault="00904B7D">
                  <w:pPr>
                    <w:spacing w:before="69"/>
                    <w:ind w:left="113"/>
                    <w:rPr>
                      <w:b/>
                    </w:rPr>
                  </w:pPr>
                  <w:r>
                    <w:rPr>
                      <w:b/>
                      <w:color w:val="231F20"/>
                    </w:rPr>
                    <w:t>Resources</w:t>
                  </w:r>
                </w:p>
              </w:txbxContent>
            </v:textbox>
            <w10:wrap anchorx="page" anchory="page"/>
          </v:shape>
        </w:pict>
      </w:r>
      <w:r>
        <w:rPr>
          <w:noProof/>
        </w:rPr>
        <w:pict w14:anchorId="46BC295A">
          <v:shape id="_x0000_s2411" type="#_x0000_t202" alt="" style="position:absolute;margin-left:474.35pt;margin-top:66.95pt;width:78.9pt;height:19.85pt;z-index:-257454080;mso-wrap-style:square;mso-wrap-edited:f;mso-width-percent:0;mso-height-percent:0;mso-position-horizontal-relative:page;mso-position-vertical-relative:page;mso-width-percent:0;mso-height-percent:0;v-text-anchor:top" filled="f" stroked="f">
            <v:textbox inset="0,0,0,0">
              <w:txbxContent>
                <w:p w14:paraId="46BC2E57" w14:textId="77777777" w:rsidR="00346727" w:rsidRDefault="00904B7D">
                  <w:pPr>
                    <w:spacing w:before="69"/>
                    <w:ind w:left="113"/>
                    <w:rPr>
                      <w:b/>
                    </w:rPr>
                  </w:pPr>
                  <w:r>
                    <w:rPr>
                      <w:b/>
                      <w:color w:val="231F20"/>
                    </w:rPr>
                    <w:t>Competencies</w:t>
                  </w:r>
                </w:p>
              </w:txbxContent>
            </v:textbox>
            <w10:wrap anchorx="page" anchory="page"/>
          </v:shape>
        </w:pict>
      </w:r>
      <w:r>
        <w:rPr>
          <w:noProof/>
        </w:rPr>
        <w:pict w14:anchorId="46BC295B">
          <v:shape id="_x0000_s2410" type="#_x0000_t202" alt="" style="position:absolute;margin-left:28.85pt;margin-top:86.8pt;width:141.25pt;height:266.7pt;z-index:-257453056;mso-wrap-style:square;mso-wrap-edited:f;mso-width-percent:0;mso-height-percent:0;mso-position-horizontal-relative:page;mso-position-vertical-relative:page;mso-width-percent:0;mso-height-percent:0;v-text-anchor:top" filled="f" stroked="f">
            <v:textbox inset="0,0,0,0">
              <w:txbxContent>
                <w:p w14:paraId="46BC2E58" w14:textId="77777777" w:rsidR="00346727" w:rsidRDefault="00904B7D">
                  <w:pPr>
                    <w:pStyle w:val="BodyText"/>
                    <w:spacing w:before="16" w:line="235" w:lineRule="auto"/>
                    <w:ind w:left="56"/>
                  </w:pPr>
                  <w:r>
                    <w:rPr>
                      <w:color w:val="231F20"/>
                    </w:rPr>
                    <w:t xml:space="preserve">Identify career or </w:t>
                  </w:r>
                  <w:proofErr w:type="spellStart"/>
                  <w:r>
                    <w:rPr>
                      <w:color w:val="231F20"/>
                    </w:rPr>
                    <w:t>entrepre</w:t>
                  </w:r>
                  <w:proofErr w:type="spellEnd"/>
                  <w:r>
                    <w:rPr>
                      <w:color w:val="231F20"/>
                    </w:rPr>
                    <w:t xml:space="preserve">- </w:t>
                  </w:r>
                  <w:proofErr w:type="spellStart"/>
                  <w:r>
                    <w:rPr>
                      <w:color w:val="231F20"/>
                    </w:rPr>
                    <w:t>neurial</w:t>
                  </w:r>
                  <w:proofErr w:type="spellEnd"/>
                  <w:r>
                    <w:rPr>
                      <w:color w:val="231F20"/>
                    </w:rPr>
                    <w:t xml:space="preserve"> opportunities created by the COVID-19 Pandemic.</w:t>
                  </w:r>
                </w:p>
                <w:p w14:paraId="46BC2E59" w14:textId="77777777" w:rsidR="00346727" w:rsidRDefault="00904B7D">
                  <w:pPr>
                    <w:pStyle w:val="BodyText"/>
                    <w:spacing w:before="59" w:line="235" w:lineRule="auto"/>
                    <w:ind w:left="56"/>
                  </w:pPr>
                  <w:r>
                    <w:rPr>
                      <w:color w:val="231F20"/>
                    </w:rPr>
                    <w:t>Learners each choose a career they will research.</w:t>
                  </w:r>
                </w:p>
                <w:p w14:paraId="46BC2E5A" w14:textId="77777777" w:rsidR="00346727" w:rsidRDefault="00904B7D">
                  <w:pPr>
                    <w:pStyle w:val="BodyText"/>
                    <w:spacing w:before="59" w:line="235" w:lineRule="auto"/>
                    <w:ind w:left="56" w:right="290"/>
                  </w:pPr>
                  <w:r>
                    <w:rPr>
                      <w:color w:val="231F20"/>
                    </w:rPr>
                    <w:t xml:space="preserve">Learners design a </w:t>
                  </w:r>
                  <w:r>
                    <w:rPr>
                      <w:color w:val="231F20"/>
                      <w:spacing w:val="-4"/>
                    </w:rPr>
                    <w:t xml:space="preserve">poster, </w:t>
                  </w:r>
                  <w:r>
                    <w:rPr>
                      <w:color w:val="231F20"/>
                    </w:rPr>
                    <w:t>PowerPoint or video with all the information</w:t>
                  </w:r>
                  <w:r>
                    <w:rPr>
                      <w:color w:val="231F20"/>
                      <w:spacing w:val="-25"/>
                    </w:rPr>
                    <w:t xml:space="preserve"> </w:t>
                  </w:r>
                  <w:r>
                    <w:rPr>
                      <w:color w:val="231F20"/>
                    </w:rPr>
                    <w:t>res</w:t>
                  </w:r>
                  <w:r>
                    <w:rPr>
                      <w:color w:val="231F20"/>
                    </w:rPr>
                    <w:t>earch about this specific</w:t>
                  </w:r>
                  <w:r>
                    <w:rPr>
                      <w:color w:val="231F20"/>
                      <w:spacing w:val="-6"/>
                    </w:rPr>
                    <w:t xml:space="preserve"> </w:t>
                  </w:r>
                  <w:r>
                    <w:rPr>
                      <w:color w:val="231F20"/>
                      <w:spacing w:val="-4"/>
                    </w:rPr>
                    <w:t>career.</w:t>
                  </w:r>
                </w:p>
                <w:p w14:paraId="46BC2E5B" w14:textId="77777777" w:rsidR="00346727" w:rsidRDefault="00904B7D">
                  <w:pPr>
                    <w:pStyle w:val="BodyText"/>
                    <w:spacing w:before="60" w:line="235" w:lineRule="auto"/>
                    <w:ind w:left="56" w:right="81"/>
                  </w:pPr>
                  <w:r>
                    <w:rPr>
                      <w:color w:val="231F20"/>
                    </w:rPr>
                    <w:t>Remind learners about keeping their journals updated.</w:t>
                  </w:r>
                </w:p>
                <w:p w14:paraId="46BC2E5C" w14:textId="77777777" w:rsidR="00346727" w:rsidRDefault="00346727">
                  <w:pPr>
                    <w:pStyle w:val="BodyText"/>
                    <w:rPr>
                      <w:sz w:val="16"/>
                    </w:rPr>
                  </w:pPr>
                </w:p>
              </w:txbxContent>
            </v:textbox>
            <w10:wrap anchorx="page" anchory="page"/>
          </v:shape>
        </w:pict>
      </w:r>
      <w:r>
        <w:rPr>
          <w:noProof/>
        </w:rPr>
        <w:pict w14:anchorId="46BC295C">
          <v:shape id="_x0000_s2409" type="#_x0000_t202" alt="" style="position:absolute;margin-left:170.1pt;margin-top:86.8pt;width:216.4pt;height:266.7pt;z-index:-257452032;mso-wrap-style:square;mso-wrap-edited:f;mso-width-percent:0;mso-height-percent:0;mso-position-horizontal-relative:page;mso-position-vertical-relative:page;mso-width-percent:0;mso-height-percent:0;v-text-anchor:top" filled="f" stroked="f">
            <v:textbox inset="0,0,0,0">
              <w:txbxContent>
                <w:p w14:paraId="46BC2E5D" w14:textId="77777777" w:rsidR="00346727" w:rsidRDefault="00904B7D">
                  <w:pPr>
                    <w:pStyle w:val="BodyText"/>
                    <w:numPr>
                      <w:ilvl w:val="0"/>
                      <w:numId w:val="10"/>
                    </w:numPr>
                    <w:tabs>
                      <w:tab w:val="left" w:pos="326"/>
                    </w:tabs>
                    <w:spacing w:before="44" w:line="235" w:lineRule="auto"/>
                    <w:ind w:right="355" w:hanging="240"/>
                  </w:pPr>
                  <w:r>
                    <w:rPr>
                      <w:color w:val="231F20"/>
                    </w:rPr>
                    <w:t>Guide learners in doing research on</w:t>
                  </w:r>
                  <w:r>
                    <w:rPr>
                      <w:color w:val="231F20"/>
                      <w:spacing w:val="-26"/>
                    </w:rPr>
                    <w:t xml:space="preserve"> </w:t>
                  </w:r>
                  <w:r>
                    <w:rPr>
                      <w:color w:val="231F20"/>
                    </w:rPr>
                    <w:t>their chosen careers in class or at</w:t>
                  </w:r>
                  <w:r>
                    <w:rPr>
                      <w:color w:val="231F20"/>
                      <w:spacing w:val="-11"/>
                    </w:rPr>
                    <w:t xml:space="preserve"> </w:t>
                  </w:r>
                  <w:proofErr w:type="gramStart"/>
                  <w:r>
                    <w:rPr>
                      <w:color w:val="231F20"/>
                    </w:rPr>
                    <w:t>home..</w:t>
                  </w:r>
                  <w:proofErr w:type="gramEnd"/>
                </w:p>
                <w:p w14:paraId="46BC2E5E" w14:textId="77777777" w:rsidR="00346727" w:rsidRDefault="00904B7D">
                  <w:pPr>
                    <w:pStyle w:val="BodyText"/>
                    <w:numPr>
                      <w:ilvl w:val="0"/>
                      <w:numId w:val="10"/>
                    </w:numPr>
                    <w:tabs>
                      <w:tab w:val="left" w:pos="326"/>
                    </w:tabs>
                    <w:spacing w:before="87" w:line="235" w:lineRule="auto"/>
                    <w:ind w:right="212" w:hanging="240"/>
                  </w:pPr>
                  <w:r>
                    <w:rPr>
                      <w:color w:val="231F20"/>
                    </w:rPr>
                    <w:t>Explain sources and referencing, and</w:t>
                  </w:r>
                  <w:r>
                    <w:rPr>
                      <w:color w:val="231F20"/>
                      <w:spacing w:val="-29"/>
                    </w:rPr>
                    <w:t xml:space="preserve"> </w:t>
                  </w:r>
                  <w:r>
                    <w:rPr>
                      <w:color w:val="231F20"/>
                    </w:rPr>
                    <w:t>show them the video. There is a transcript of the video in the Learner’s Library if video viewing is not</w:t>
                  </w:r>
                  <w:r>
                    <w:rPr>
                      <w:color w:val="231F20"/>
                      <w:spacing w:val="-4"/>
                    </w:rPr>
                    <w:t xml:space="preserve"> </w:t>
                  </w:r>
                  <w:r>
                    <w:rPr>
                      <w:color w:val="231F20"/>
                    </w:rPr>
                    <w:t>possible.</w:t>
                  </w:r>
                </w:p>
                <w:p w14:paraId="46BC2E5F" w14:textId="77777777" w:rsidR="00346727" w:rsidRDefault="00904B7D">
                  <w:pPr>
                    <w:pStyle w:val="BodyText"/>
                    <w:numPr>
                      <w:ilvl w:val="0"/>
                      <w:numId w:val="10"/>
                    </w:numPr>
                    <w:tabs>
                      <w:tab w:val="left" w:pos="326"/>
                    </w:tabs>
                    <w:spacing w:before="88" w:line="235" w:lineRule="auto"/>
                    <w:ind w:right="389" w:hanging="240"/>
                    <w:jc w:val="both"/>
                  </w:pPr>
                  <w:r>
                    <w:rPr>
                      <w:color w:val="231F20"/>
                    </w:rPr>
                    <w:t>Guide them to the careers section of</w:t>
                  </w:r>
                  <w:r>
                    <w:rPr>
                      <w:color w:val="231F20"/>
                      <w:spacing w:val="-24"/>
                    </w:rPr>
                    <w:t xml:space="preserve"> </w:t>
                  </w:r>
                  <w:r>
                    <w:rPr>
                      <w:color w:val="231F20"/>
                    </w:rPr>
                    <w:t xml:space="preserve">the </w:t>
                  </w:r>
                  <w:r>
                    <w:rPr>
                      <w:color w:val="231F20"/>
                      <w:spacing w:val="-3"/>
                    </w:rPr>
                    <w:t xml:space="preserve">Library. </w:t>
                  </w:r>
                  <w:r>
                    <w:rPr>
                      <w:color w:val="231F20"/>
                    </w:rPr>
                    <w:t>They then complete questions 1 to</w:t>
                  </w:r>
                  <w:r>
                    <w:rPr>
                      <w:color w:val="231F20"/>
                      <w:spacing w:val="-2"/>
                    </w:rPr>
                    <w:t xml:space="preserve"> </w:t>
                  </w:r>
                  <w:r>
                    <w:rPr>
                      <w:color w:val="231F20"/>
                    </w:rPr>
                    <w:t>3.</w:t>
                  </w:r>
                </w:p>
                <w:p w14:paraId="46BC2E60" w14:textId="77777777" w:rsidR="00346727" w:rsidRDefault="00904B7D">
                  <w:pPr>
                    <w:pStyle w:val="BodyText"/>
                    <w:numPr>
                      <w:ilvl w:val="0"/>
                      <w:numId w:val="10"/>
                    </w:numPr>
                    <w:tabs>
                      <w:tab w:val="left" w:pos="326"/>
                    </w:tabs>
                    <w:spacing w:before="88" w:line="235" w:lineRule="auto"/>
                    <w:ind w:right="290" w:hanging="240"/>
                  </w:pPr>
                  <w:r>
                    <w:rPr>
                      <w:color w:val="231F20"/>
                    </w:rPr>
                    <w:t xml:space="preserve">Learners start planning the outline of a </w:t>
                  </w:r>
                  <w:r>
                    <w:rPr>
                      <w:color w:val="231F20"/>
                      <w:spacing w:val="-4"/>
                    </w:rPr>
                    <w:t xml:space="preserve">poster, </w:t>
                  </w:r>
                  <w:r>
                    <w:rPr>
                      <w:color w:val="231F20"/>
                    </w:rPr>
                    <w:t>Power</w:t>
                  </w:r>
                  <w:r>
                    <w:rPr>
                      <w:color w:val="231F20"/>
                    </w:rPr>
                    <w:t>Point or video containing</w:t>
                  </w:r>
                  <w:r>
                    <w:rPr>
                      <w:color w:val="231F20"/>
                      <w:spacing w:val="-22"/>
                    </w:rPr>
                    <w:t xml:space="preserve"> </w:t>
                  </w:r>
                  <w:r>
                    <w:rPr>
                      <w:color w:val="231F20"/>
                    </w:rPr>
                    <w:t>all the researched</w:t>
                  </w:r>
                  <w:r>
                    <w:rPr>
                      <w:color w:val="231F20"/>
                      <w:spacing w:val="-3"/>
                    </w:rPr>
                    <w:t xml:space="preserve"> </w:t>
                  </w:r>
                  <w:r>
                    <w:rPr>
                      <w:color w:val="231F20"/>
                    </w:rPr>
                    <w:t>information.</w:t>
                  </w:r>
                </w:p>
                <w:p w14:paraId="46BC2E61" w14:textId="77777777" w:rsidR="00346727" w:rsidRDefault="00904B7D">
                  <w:pPr>
                    <w:pStyle w:val="BodyText"/>
                    <w:numPr>
                      <w:ilvl w:val="0"/>
                      <w:numId w:val="10"/>
                    </w:numPr>
                    <w:tabs>
                      <w:tab w:val="left" w:pos="326"/>
                    </w:tabs>
                    <w:spacing w:before="87" w:line="235" w:lineRule="auto"/>
                    <w:ind w:right="254" w:hanging="240"/>
                    <w:jc w:val="both"/>
                  </w:pPr>
                  <w:r>
                    <w:rPr>
                      <w:color w:val="231F20"/>
                    </w:rPr>
                    <w:t>Remind learners about the importance of planning</w:t>
                  </w:r>
                  <w:r>
                    <w:rPr>
                      <w:color w:val="231F20"/>
                      <w:spacing w:val="-9"/>
                    </w:rPr>
                    <w:t xml:space="preserve"> </w:t>
                  </w:r>
                  <w:r>
                    <w:rPr>
                      <w:color w:val="231F20"/>
                    </w:rPr>
                    <w:t>so</w:t>
                  </w:r>
                  <w:r>
                    <w:rPr>
                      <w:color w:val="231F20"/>
                      <w:spacing w:val="-8"/>
                    </w:rPr>
                    <w:t xml:space="preserve"> </w:t>
                  </w:r>
                  <w:r>
                    <w:rPr>
                      <w:color w:val="231F20"/>
                    </w:rPr>
                    <w:t>that</w:t>
                  </w:r>
                  <w:r>
                    <w:rPr>
                      <w:color w:val="231F20"/>
                      <w:spacing w:val="-7"/>
                    </w:rPr>
                    <w:t xml:space="preserve"> </w:t>
                  </w:r>
                  <w:r>
                    <w:rPr>
                      <w:color w:val="231F20"/>
                    </w:rPr>
                    <w:t>all</w:t>
                  </w:r>
                  <w:r>
                    <w:rPr>
                      <w:color w:val="231F20"/>
                      <w:spacing w:val="-8"/>
                    </w:rPr>
                    <w:t xml:space="preserve"> </w:t>
                  </w:r>
                  <w:r>
                    <w:rPr>
                      <w:color w:val="231F20"/>
                    </w:rPr>
                    <w:t>important</w:t>
                  </w:r>
                  <w:r>
                    <w:rPr>
                      <w:color w:val="231F20"/>
                      <w:spacing w:val="-7"/>
                    </w:rPr>
                    <w:t xml:space="preserve"> </w:t>
                  </w:r>
                  <w:r>
                    <w:rPr>
                      <w:color w:val="231F20"/>
                    </w:rPr>
                    <w:t>information is included in their final</w:t>
                  </w:r>
                  <w:r>
                    <w:rPr>
                      <w:color w:val="231F20"/>
                      <w:spacing w:val="-10"/>
                    </w:rPr>
                    <w:t xml:space="preserve"> </w:t>
                  </w:r>
                  <w:r>
                    <w:rPr>
                      <w:color w:val="231F20"/>
                    </w:rPr>
                    <w:t>product.</w:t>
                  </w:r>
                </w:p>
                <w:p w14:paraId="46BC2E62" w14:textId="77777777" w:rsidR="00346727" w:rsidRDefault="00904B7D">
                  <w:pPr>
                    <w:pStyle w:val="BodyText"/>
                    <w:numPr>
                      <w:ilvl w:val="0"/>
                      <w:numId w:val="10"/>
                    </w:numPr>
                    <w:tabs>
                      <w:tab w:val="left" w:pos="326"/>
                    </w:tabs>
                    <w:spacing w:before="88" w:line="235" w:lineRule="auto"/>
                    <w:ind w:right="381" w:hanging="240"/>
                    <w:jc w:val="both"/>
                  </w:pPr>
                  <w:r>
                    <w:rPr>
                      <w:color w:val="231F20"/>
                    </w:rPr>
                    <w:t>Remind learners to update their</w:t>
                  </w:r>
                  <w:r>
                    <w:rPr>
                      <w:color w:val="231F20"/>
                      <w:spacing w:val="-33"/>
                    </w:rPr>
                    <w:t xml:space="preserve"> </w:t>
                  </w:r>
                  <w:r>
                    <w:rPr>
                      <w:color w:val="231F20"/>
                    </w:rPr>
                    <w:t>journals regularly.</w:t>
                  </w:r>
                </w:p>
                <w:p w14:paraId="46BC2E63" w14:textId="77777777" w:rsidR="00346727" w:rsidRDefault="00346727">
                  <w:pPr>
                    <w:pStyle w:val="BodyText"/>
                    <w:rPr>
                      <w:sz w:val="16"/>
                    </w:rPr>
                  </w:pPr>
                </w:p>
              </w:txbxContent>
            </v:textbox>
            <w10:wrap anchorx="page" anchory="page"/>
          </v:shape>
        </w:pict>
      </w:r>
      <w:r>
        <w:rPr>
          <w:noProof/>
        </w:rPr>
        <w:pict w14:anchorId="46BC295D">
          <v:shape id="_x0000_s2408" type="#_x0000_t202" alt="" style="position:absolute;margin-left:386.45pt;margin-top:86.8pt;width:87.9pt;height:266.7pt;z-index:-257451008;mso-wrap-style:square;mso-wrap-edited:f;mso-width-percent:0;mso-height-percent:0;mso-position-horizontal-relative:page;mso-position-vertical-relative:page;mso-width-percent:0;mso-height-percent:0;v-text-anchor:top" filled="f" stroked="f">
            <v:textbox inset="0,0,0,0">
              <w:txbxContent>
                <w:p w14:paraId="46BC2E64" w14:textId="77777777" w:rsidR="00346727" w:rsidRDefault="00904B7D">
                  <w:pPr>
                    <w:pStyle w:val="BodyText"/>
                    <w:spacing w:before="40" w:line="285" w:lineRule="auto"/>
                    <w:ind w:left="85" w:right="755"/>
                  </w:pPr>
                  <w:r>
                    <w:rPr>
                      <w:color w:val="231F20"/>
                    </w:rPr>
                    <w:t>Pens Markers A4 Paper</w:t>
                  </w:r>
                </w:p>
                <w:p w14:paraId="46BC2E65" w14:textId="77777777" w:rsidR="00346727" w:rsidRDefault="00904B7D">
                  <w:pPr>
                    <w:pStyle w:val="BodyText"/>
                    <w:spacing w:before="8" w:line="235" w:lineRule="auto"/>
                    <w:ind w:left="85" w:right="26"/>
                  </w:pPr>
                  <w:r>
                    <w:rPr>
                      <w:color w:val="231F20"/>
                    </w:rPr>
                    <w:t>A3 or A2 Paper (for final posters)</w:t>
                  </w:r>
                </w:p>
                <w:p w14:paraId="46BC2E66" w14:textId="77777777" w:rsidR="00346727" w:rsidRDefault="00904B7D">
                  <w:pPr>
                    <w:pStyle w:val="BodyText"/>
                    <w:spacing w:before="58" w:line="235" w:lineRule="auto"/>
                    <w:ind w:left="85" w:right="612"/>
                  </w:pPr>
                  <w:r>
                    <w:rPr>
                      <w:color w:val="231F20"/>
                    </w:rPr>
                    <w:t xml:space="preserve">Researched </w:t>
                  </w:r>
                  <w:r>
                    <w:rPr>
                      <w:color w:val="231F20"/>
                      <w:w w:val="95"/>
                    </w:rPr>
                    <w:t>information</w:t>
                  </w:r>
                </w:p>
                <w:p w14:paraId="46BC2E67" w14:textId="77777777" w:rsidR="00346727" w:rsidRDefault="00904B7D">
                  <w:pPr>
                    <w:pStyle w:val="BodyText"/>
                    <w:spacing w:before="55"/>
                    <w:ind w:left="85"/>
                  </w:pPr>
                  <w:r>
                    <w:rPr>
                      <w:color w:val="231F20"/>
                    </w:rPr>
                    <w:t>Textbook</w:t>
                  </w:r>
                </w:p>
                <w:p w14:paraId="46BC2E68" w14:textId="77777777" w:rsidR="00346727" w:rsidRDefault="00904B7D">
                  <w:pPr>
                    <w:pStyle w:val="BodyText"/>
                    <w:spacing w:before="56" w:line="235" w:lineRule="auto"/>
                    <w:ind w:left="85"/>
                  </w:pPr>
                  <w:r>
                    <w:rPr>
                      <w:color w:val="231F20"/>
                    </w:rPr>
                    <w:t>Learner’s Workbook</w:t>
                  </w:r>
                </w:p>
                <w:p w14:paraId="46BC2E69" w14:textId="77777777" w:rsidR="00346727" w:rsidRDefault="00904B7D">
                  <w:pPr>
                    <w:pStyle w:val="BodyText"/>
                    <w:numPr>
                      <w:ilvl w:val="0"/>
                      <w:numId w:val="9"/>
                    </w:numPr>
                    <w:tabs>
                      <w:tab w:val="left" w:pos="225"/>
                    </w:tabs>
                    <w:spacing w:before="58" w:line="235" w:lineRule="auto"/>
                    <w:ind w:right="443"/>
                  </w:pPr>
                  <w:r>
                    <w:rPr>
                      <w:color w:val="231F20"/>
                    </w:rPr>
                    <w:t xml:space="preserve">Article on careers </w:t>
                  </w:r>
                  <w:r>
                    <w:rPr>
                      <w:color w:val="231F20"/>
                      <w:spacing w:val="-6"/>
                    </w:rPr>
                    <w:t xml:space="preserve">post </w:t>
                  </w:r>
                  <w:r>
                    <w:rPr>
                      <w:color w:val="231F20"/>
                    </w:rPr>
                    <w:t>COVID-19</w:t>
                  </w:r>
                </w:p>
                <w:p w14:paraId="46BC2E6A" w14:textId="77777777" w:rsidR="00346727" w:rsidRDefault="00904B7D">
                  <w:pPr>
                    <w:pStyle w:val="BodyText"/>
                    <w:numPr>
                      <w:ilvl w:val="0"/>
                      <w:numId w:val="9"/>
                    </w:numPr>
                    <w:tabs>
                      <w:tab w:val="left" w:pos="225"/>
                    </w:tabs>
                    <w:spacing w:before="59" w:line="235" w:lineRule="auto"/>
                    <w:ind w:right="118"/>
                  </w:pPr>
                  <w:r>
                    <w:rPr>
                      <w:color w:val="231F20"/>
                    </w:rPr>
                    <w:t xml:space="preserve">How to create </w:t>
                  </w:r>
                  <w:r>
                    <w:rPr>
                      <w:color w:val="231F20"/>
                      <w:spacing w:val="-13"/>
                    </w:rPr>
                    <w:t xml:space="preserve">a </w:t>
                  </w:r>
                  <w:r>
                    <w:rPr>
                      <w:color w:val="231F20"/>
                    </w:rPr>
                    <w:t>research</w:t>
                  </w:r>
                  <w:r>
                    <w:rPr>
                      <w:color w:val="231F20"/>
                      <w:spacing w:val="-10"/>
                    </w:rPr>
                    <w:t xml:space="preserve"> </w:t>
                  </w:r>
                  <w:r>
                    <w:rPr>
                      <w:color w:val="231F20"/>
                    </w:rPr>
                    <w:t>poster</w:t>
                  </w:r>
                </w:p>
                <w:p w14:paraId="46BC2E6B" w14:textId="77777777" w:rsidR="00346727" w:rsidRDefault="00904B7D">
                  <w:pPr>
                    <w:pStyle w:val="BodyText"/>
                    <w:numPr>
                      <w:ilvl w:val="0"/>
                      <w:numId w:val="9"/>
                    </w:numPr>
                    <w:tabs>
                      <w:tab w:val="left" w:pos="225"/>
                    </w:tabs>
                    <w:spacing w:before="58" w:line="235" w:lineRule="auto"/>
                    <w:ind w:right="280"/>
                  </w:pPr>
                  <w:r>
                    <w:rPr>
                      <w:color w:val="231F20"/>
                    </w:rPr>
                    <w:t>List of Future and</w:t>
                  </w:r>
                  <w:r>
                    <w:rPr>
                      <w:color w:val="231F20"/>
                      <w:spacing w:val="6"/>
                    </w:rPr>
                    <w:t xml:space="preserve"> </w:t>
                  </w:r>
                  <w:r>
                    <w:rPr>
                      <w:color w:val="231F20"/>
                      <w:spacing w:val="-4"/>
                    </w:rPr>
                    <w:t>COVID-19</w:t>
                  </w:r>
                </w:p>
                <w:p w14:paraId="46BC2E6C" w14:textId="77777777" w:rsidR="00346727" w:rsidRDefault="00904B7D">
                  <w:pPr>
                    <w:pStyle w:val="BodyText"/>
                    <w:spacing w:before="0" w:line="266" w:lineRule="exact"/>
                    <w:ind w:left="225"/>
                  </w:pPr>
                  <w:r>
                    <w:rPr>
                      <w:color w:val="231F20"/>
                    </w:rPr>
                    <w:t>Careers</w:t>
                  </w:r>
                </w:p>
              </w:txbxContent>
            </v:textbox>
            <w10:wrap anchorx="page" anchory="page"/>
          </v:shape>
        </w:pict>
      </w:r>
      <w:r>
        <w:rPr>
          <w:noProof/>
        </w:rPr>
        <w:pict w14:anchorId="46BC295E">
          <v:shape id="_x0000_s2407" type="#_x0000_t202" alt="" style="position:absolute;margin-left:474.35pt;margin-top:86.8pt;width:78.9pt;height:266.7pt;z-index:-257449984;mso-wrap-style:square;mso-wrap-edited:f;mso-width-percent:0;mso-height-percent:0;mso-position-horizontal-relative:page;mso-position-vertical-relative:page;mso-width-percent:0;mso-height-percent:0;v-text-anchor:top" filled="f" stroked="f">
            <v:textbox inset="0,0,0,0">
              <w:txbxContent>
                <w:p w14:paraId="46BC2E6D" w14:textId="77777777" w:rsidR="00346727" w:rsidRDefault="00904B7D">
                  <w:pPr>
                    <w:pStyle w:val="BodyText"/>
                    <w:spacing w:before="69" w:line="285" w:lineRule="auto"/>
                    <w:ind w:left="113"/>
                  </w:pPr>
                  <w:r>
                    <w:rPr>
                      <w:b/>
                      <w:color w:val="231F20"/>
                    </w:rPr>
                    <w:t xml:space="preserve">Character </w:t>
                  </w:r>
                  <w:r>
                    <w:rPr>
                      <w:color w:val="231F20"/>
                    </w:rPr>
                    <w:t>Citizenship Curiosity Resilience Mindset</w:t>
                  </w:r>
                </w:p>
                <w:p w14:paraId="46BC2E6E" w14:textId="77777777" w:rsidR="00346727" w:rsidRDefault="00904B7D">
                  <w:pPr>
                    <w:spacing w:before="119" w:line="285" w:lineRule="auto"/>
                    <w:ind w:left="113"/>
                  </w:pPr>
                  <w:r>
                    <w:rPr>
                      <w:b/>
                      <w:color w:val="231F20"/>
                    </w:rPr>
                    <w:t xml:space="preserve">Connection </w:t>
                  </w:r>
                  <w:r>
                    <w:rPr>
                      <w:color w:val="231F20"/>
                    </w:rPr>
                    <w:t>Collaboration Communication Empathy</w:t>
                  </w:r>
                </w:p>
                <w:p w14:paraId="46BC2E6F" w14:textId="77777777" w:rsidR="00346727" w:rsidRDefault="00904B7D">
                  <w:pPr>
                    <w:pStyle w:val="BodyText"/>
                    <w:spacing w:before="118" w:line="285" w:lineRule="auto"/>
                    <w:ind w:left="113" w:right="11"/>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p w14:paraId="46BC2E70" w14:textId="77777777" w:rsidR="00346727" w:rsidRDefault="00346727">
                  <w:pPr>
                    <w:pStyle w:val="BodyText"/>
                    <w:rPr>
                      <w:sz w:val="16"/>
                    </w:rPr>
                  </w:pPr>
                </w:p>
              </w:txbxContent>
            </v:textbox>
            <w10:wrap anchorx="page" anchory="page"/>
          </v:shape>
        </w:pict>
      </w:r>
      <w:r>
        <w:rPr>
          <w:noProof/>
        </w:rPr>
        <w:pict w14:anchorId="46BC295F">
          <v:shape id="_x0000_s2406" type="#_x0000_t202" alt="" style="position:absolute;margin-left:28.85pt;margin-top:353.45pt;width:524.4pt;height:42.6pt;z-index:-257448960;mso-wrap-style:square;mso-wrap-edited:f;mso-width-percent:0;mso-height-percent:0;mso-position-horizontal-relative:page;mso-position-vertical-relative:page;mso-width-percent:0;mso-height-percent:0;v-text-anchor:top" filled="f" stroked="f">
            <v:textbox inset="0,0,0,0">
              <w:txbxContent>
                <w:p w14:paraId="46BC2E71" w14:textId="77777777" w:rsidR="00346727" w:rsidRDefault="00346727">
                  <w:pPr>
                    <w:pStyle w:val="BodyText"/>
                    <w:spacing w:before="0"/>
                    <w:ind w:left="0"/>
                    <w:rPr>
                      <w:rFonts w:ascii="Times New Roman"/>
                      <w:sz w:val="26"/>
                    </w:rPr>
                  </w:pPr>
                </w:p>
                <w:p w14:paraId="46BC2E72" w14:textId="77777777" w:rsidR="00346727" w:rsidRDefault="00904B7D">
                  <w:pPr>
                    <w:ind w:left="1105"/>
                    <w:rPr>
                      <w:b/>
                    </w:rPr>
                  </w:pPr>
                  <w:r>
                    <w:rPr>
                      <w:b/>
                      <w:color w:val="231F20"/>
                    </w:rPr>
                    <w:t>STEP 3 Making and showing the evidence</w:t>
                  </w:r>
                </w:p>
                <w:p w14:paraId="46BC2E73" w14:textId="77777777" w:rsidR="00346727" w:rsidRDefault="00346727">
                  <w:pPr>
                    <w:pStyle w:val="BodyText"/>
                    <w:rPr>
                      <w:b/>
                      <w:sz w:val="16"/>
                    </w:rPr>
                  </w:pPr>
                </w:p>
              </w:txbxContent>
            </v:textbox>
            <w10:wrap anchorx="page" anchory="page"/>
          </v:shape>
        </w:pict>
      </w:r>
      <w:r>
        <w:rPr>
          <w:noProof/>
        </w:rPr>
        <w:pict w14:anchorId="46BC2960">
          <v:shape id="_x0000_s2405" type="#_x0000_t202" alt="" style="position:absolute;margin-left:28.85pt;margin-top:396.05pt;width:141.25pt;height:24.1pt;z-index:-257447936;mso-wrap-style:square;mso-wrap-edited:f;mso-width-percent:0;mso-height-percent:0;mso-position-horizontal-relative:page;mso-position-vertical-relative:page;mso-width-percent:0;mso-height-percent:0;v-text-anchor:top" filled="f" stroked="f">
            <v:textbox inset="0,0,0,0">
              <w:txbxContent>
                <w:p w14:paraId="46BC2E74" w14:textId="77777777" w:rsidR="00346727" w:rsidRDefault="00904B7D">
                  <w:pPr>
                    <w:spacing w:before="41"/>
                    <w:ind w:left="84"/>
                    <w:rPr>
                      <w:b/>
                    </w:rPr>
                  </w:pPr>
                  <w:r>
                    <w:rPr>
                      <w:b/>
                      <w:color w:val="231F20"/>
                    </w:rPr>
                    <w:t>TASK</w:t>
                  </w:r>
                </w:p>
              </w:txbxContent>
            </v:textbox>
            <w10:wrap anchorx="page" anchory="page"/>
          </v:shape>
        </w:pict>
      </w:r>
      <w:r>
        <w:rPr>
          <w:noProof/>
        </w:rPr>
        <w:pict w14:anchorId="46BC2961">
          <v:shape id="_x0000_s2404" type="#_x0000_t202" alt="" style="position:absolute;margin-left:170.1pt;margin-top:396.05pt;width:216.4pt;height:24.1pt;z-index:-257446912;mso-wrap-style:square;mso-wrap-edited:f;mso-width-percent:0;mso-height-percent:0;mso-position-horizontal-relative:page;mso-position-vertical-relative:page;mso-width-percent:0;mso-height-percent:0;v-text-anchor:top" filled="f" stroked="f">
            <v:textbox inset="0,0,0,0">
              <w:txbxContent>
                <w:p w14:paraId="46BC2E75" w14:textId="77777777" w:rsidR="00346727" w:rsidRDefault="00904B7D">
                  <w:pPr>
                    <w:spacing w:before="41"/>
                    <w:ind w:left="84"/>
                    <w:rPr>
                      <w:b/>
                    </w:rPr>
                  </w:pPr>
                  <w:r>
                    <w:rPr>
                      <w:b/>
                      <w:color w:val="231F20"/>
                    </w:rPr>
                    <w:t>Teacher’s Role</w:t>
                  </w:r>
                </w:p>
              </w:txbxContent>
            </v:textbox>
            <w10:wrap anchorx="page" anchory="page"/>
          </v:shape>
        </w:pict>
      </w:r>
      <w:r>
        <w:rPr>
          <w:noProof/>
        </w:rPr>
        <w:pict w14:anchorId="46BC2962">
          <v:shape id="_x0000_s2403" type="#_x0000_t202" alt="" style="position:absolute;margin-left:386.45pt;margin-top:396.05pt;width:87.9pt;height:24.1pt;z-index:-257445888;mso-wrap-style:square;mso-wrap-edited:f;mso-width-percent:0;mso-height-percent:0;mso-position-horizontal-relative:page;mso-position-vertical-relative:page;mso-width-percent:0;mso-height-percent:0;v-text-anchor:top" filled="f" stroked="f">
            <v:textbox inset="0,0,0,0">
              <w:txbxContent>
                <w:p w14:paraId="46BC2E76" w14:textId="77777777" w:rsidR="00346727" w:rsidRDefault="00904B7D">
                  <w:pPr>
                    <w:spacing w:before="41"/>
                    <w:ind w:left="84"/>
                    <w:rPr>
                      <w:b/>
                    </w:rPr>
                  </w:pPr>
                  <w:r>
                    <w:rPr>
                      <w:b/>
                      <w:color w:val="231F20"/>
                    </w:rPr>
                    <w:t>Resources</w:t>
                  </w:r>
                </w:p>
              </w:txbxContent>
            </v:textbox>
            <w10:wrap anchorx="page" anchory="page"/>
          </v:shape>
        </w:pict>
      </w:r>
      <w:r>
        <w:rPr>
          <w:noProof/>
        </w:rPr>
        <w:pict w14:anchorId="46BC2963">
          <v:shape id="_x0000_s2402" type="#_x0000_t202" alt="" style="position:absolute;margin-left:474.35pt;margin-top:396.05pt;width:78.9pt;height:24.1pt;z-index:-257444864;mso-wrap-style:square;mso-wrap-edited:f;mso-width-percent:0;mso-height-percent:0;mso-position-horizontal-relative:page;mso-position-vertical-relative:page;mso-width-percent:0;mso-height-percent:0;v-text-anchor:top" filled="f" stroked="f">
            <v:textbox inset="0,0,0,0">
              <w:txbxContent>
                <w:p w14:paraId="46BC2E77" w14:textId="77777777" w:rsidR="00346727" w:rsidRDefault="00904B7D">
                  <w:pPr>
                    <w:spacing w:before="41"/>
                    <w:ind w:left="85"/>
                    <w:rPr>
                      <w:b/>
                    </w:rPr>
                  </w:pPr>
                  <w:r>
                    <w:rPr>
                      <w:b/>
                      <w:color w:val="231F20"/>
                    </w:rPr>
                    <w:t>Competencies</w:t>
                  </w:r>
                </w:p>
              </w:txbxContent>
            </v:textbox>
            <w10:wrap anchorx="page" anchory="page"/>
          </v:shape>
        </w:pict>
      </w:r>
      <w:r>
        <w:rPr>
          <w:noProof/>
        </w:rPr>
        <w:pict w14:anchorId="46BC2964">
          <v:shape id="_x0000_s2401" type="#_x0000_t202" alt="" style="position:absolute;margin-left:28.85pt;margin-top:420.15pt;width:141.25pt;height:382.4pt;z-index:-257443840;mso-wrap-style:square;mso-wrap-edited:f;mso-width-percent:0;mso-height-percent:0;mso-position-horizontal-relative:page;mso-position-vertical-relative:page;mso-width-percent:0;mso-height-percent:0;v-text-anchor:top" filled="f" stroked="f">
            <v:textbox inset="0,0,0,0">
              <w:txbxContent>
                <w:p w14:paraId="46BC2E78" w14:textId="77777777" w:rsidR="00346727" w:rsidRDefault="00904B7D">
                  <w:pPr>
                    <w:pStyle w:val="BodyText"/>
                    <w:spacing w:before="45" w:line="235" w:lineRule="auto"/>
                    <w:ind w:left="84"/>
                  </w:pPr>
                  <w:r>
                    <w:rPr>
                      <w:color w:val="231F20"/>
                    </w:rPr>
                    <w:t xml:space="preserve">Plan and start creating a </w:t>
                  </w:r>
                  <w:proofErr w:type="spellStart"/>
                  <w:r>
                    <w:rPr>
                      <w:color w:val="231F20"/>
                    </w:rPr>
                    <w:t>colourful</w:t>
                  </w:r>
                  <w:proofErr w:type="spellEnd"/>
                  <w:r>
                    <w:rPr>
                      <w:color w:val="231F20"/>
                    </w:rPr>
                    <w:t xml:space="preserve">, effective poster, PowerPoint presentation or video with important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 xml:space="preserve"> on the chosen career path post COVID-19.</w:t>
                  </w:r>
                </w:p>
                <w:p w14:paraId="46BC2E79" w14:textId="77777777" w:rsidR="00346727" w:rsidRDefault="00346727">
                  <w:pPr>
                    <w:pStyle w:val="BodyText"/>
                    <w:rPr>
                      <w:sz w:val="16"/>
                    </w:rPr>
                  </w:pPr>
                </w:p>
              </w:txbxContent>
            </v:textbox>
            <w10:wrap anchorx="page" anchory="page"/>
          </v:shape>
        </w:pict>
      </w:r>
      <w:r>
        <w:rPr>
          <w:noProof/>
        </w:rPr>
        <w:pict w14:anchorId="46BC2965">
          <v:shape id="_x0000_s2400" type="#_x0000_t202" alt="" style="position:absolute;margin-left:170.1pt;margin-top:420.15pt;width:216.4pt;height:382.4pt;z-index:-257442816;mso-wrap-style:square;mso-wrap-edited:f;mso-width-percent:0;mso-height-percent:0;mso-position-horizontal-relative:page;mso-position-vertical-relative:page;mso-width-percent:0;mso-height-percent:0;v-text-anchor:top" filled="f" stroked="f">
            <v:textbox inset="0,0,0,0">
              <w:txbxContent>
                <w:p w14:paraId="46BC2E7A" w14:textId="77777777" w:rsidR="00346727" w:rsidRDefault="00904B7D">
                  <w:pPr>
                    <w:pStyle w:val="BodyText"/>
                    <w:numPr>
                      <w:ilvl w:val="0"/>
                      <w:numId w:val="8"/>
                    </w:numPr>
                    <w:tabs>
                      <w:tab w:val="left" w:pos="302"/>
                    </w:tabs>
                    <w:spacing w:before="41"/>
                    <w:ind w:hanging="218"/>
                    <w:jc w:val="both"/>
                  </w:pPr>
                  <w:r>
                    <w:rPr>
                      <w:color w:val="231F20"/>
                    </w:rPr>
                    <w:t>Learners gather all their</w:t>
                  </w:r>
                  <w:r>
                    <w:rPr>
                      <w:color w:val="231F20"/>
                      <w:spacing w:val="-6"/>
                    </w:rPr>
                    <w:t xml:space="preserve"> </w:t>
                  </w:r>
                  <w:r>
                    <w:rPr>
                      <w:color w:val="231F20"/>
                    </w:rPr>
                    <w:t>research.</w:t>
                  </w:r>
                </w:p>
                <w:p w14:paraId="46BC2E7B" w14:textId="77777777" w:rsidR="00346727" w:rsidRDefault="00904B7D">
                  <w:pPr>
                    <w:pStyle w:val="BodyText"/>
                    <w:numPr>
                      <w:ilvl w:val="0"/>
                      <w:numId w:val="8"/>
                    </w:numPr>
                    <w:tabs>
                      <w:tab w:val="left" w:pos="302"/>
                    </w:tabs>
                    <w:spacing w:before="85" w:line="235" w:lineRule="auto"/>
                    <w:ind w:left="324" w:right="652" w:hanging="241"/>
                    <w:jc w:val="both"/>
                  </w:pPr>
                  <w:r>
                    <w:rPr>
                      <w:color w:val="231F20"/>
                    </w:rPr>
                    <w:t>Give them time to start planning</w:t>
                  </w:r>
                  <w:r>
                    <w:rPr>
                      <w:color w:val="231F20"/>
                      <w:spacing w:val="-27"/>
                    </w:rPr>
                    <w:t xml:space="preserve"> </w:t>
                  </w:r>
                  <w:r>
                    <w:rPr>
                      <w:color w:val="231F20"/>
                    </w:rPr>
                    <w:t>their posters/power point presentations</w:t>
                  </w:r>
                  <w:r>
                    <w:rPr>
                      <w:color w:val="231F20"/>
                      <w:spacing w:val="-39"/>
                    </w:rPr>
                    <w:t xml:space="preserve"> </w:t>
                  </w:r>
                  <w:r>
                    <w:rPr>
                      <w:color w:val="231F20"/>
                    </w:rPr>
                    <w:t>or videos.</w:t>
                  </w:r>
                </w:p>
                <w:p w14:paraId="46BC2E7C" w14:textId="77777777" w:rsidR="00346727" w:rsidRDefault="00904B7D">
                  <w:pPr>
                    <w:pStyle w:val="BodyText"/>
                    <w:numPr>
                      <w:ilvl w:val="0"/>
                      <w:numId w:val="8"/>
                    </w:numPr>
                    <w:tabs>
                      <w:tab w:val="left" w:pos="302"/>
                    </w:tabs>
                    <w:spacing w:before="87" w:line="235" w:lineRule="auto"/>
                    <w:ind w:left="324" w:right="280" w:hanging="241"/>
                  </w:pPr>
                  <w:r>
                    <w:rPr>
                      <w:color w:val="231F20"/>
                    </w:rPr>
                    <w:t xml:space="preserve">Learners now independently work on putting their </w:t>
                  </w:r>
                  <w:r>
                    <w:rPr>
                      <w:color w:val="231F20"/>
                      <w:spacing w:val="-4"/>
                    </w:rPr>
                    <w:t xml:space="preserve">poster, </w:t>
                  </w:r>
                  <w:r>
                    <w:rPr>
                      <w:color w:val="231F20"/>
                    </w:rPr>
                    <w:t>PowerPoint or</w:t>
                  </w:r>
                  <w:r>
                    <w:rPr>
                      <w:color w:val="231F20"/>
                      <w:spacing w:val="-29"/>
                    </w:rPr>
                    <w:t xml:space="preserve"> </w:t>
                  </w:r>
                  <w:r>
                    <w:rPr>
                      <w:color w:val="231F20"/>
                    </w:rPr>
                    <w:t>videos together (rough drafts for</w:t>
                  </w:r>
                  <w:r>
                    <w:rPr>
                      <w:color w:val="231F20"/>
                      <w:spacing w:val="-15"/>
                    </w:rPr>
                    <w:t xml:space="preserve"> </w:t>
                  </w:r>
                  <w:r>
                    <w:rPr>
                      <w:color w:val="231F20"/>
                    </w:rPr>
                    <w:t>feedback).</w:t>
                  </w:r>
                </w:p>
                <w:p w14:paraId="46BC2E7D" w14:textId="77777777" w:rsidR="00346727" w:rsidRDefault="00904B7D">
                  <w:pPr>
                    <w:pStyle w:val="BodyText"/>
                    <w:numPr>
                      <w:ilvl w:val="0"/>
                      <w:numId w:val="8"/>
                    </w:numPr>
                    <w:tabs>
                      <w:tab w:val="left" w:pos="302"/>
                    </w:tabs>
                    <w:spacing w:before="88" w:line="235" w:lineRule="auto"/>
                    <w:ind w:left="324" w:right="107" w:hanging="241"/>
                  </w:pPr>
                  <w:r>
                    <w:rPr>
                      <w:color w:val="231F20"/>
                    </w:rPr>
                    <w:t>Remind them to also add positive</w:t>
                  </w:r>
                  <w:r>
                    <w:rPr>
                      <w:color w:val="231F20"/>
                      <w:spacing w:val="-29"/>
                    </w:rPr>
                    <w:t xml:space="preserve"> </w:t>
                  </w:r>
                  <w:r>
                    <w:rPr>
                      <w:color w:val="231F20"/>
                    </w:rPr>
                    <w:t>outcomes of the COVID-1</w:t>
                  </w:r>
                  <w:r>
                    <w:rPr>
                      <w:color w:val="231F20"/>
                    </w:rPr>
                    <w:t>9 pandemic in the form of career and entrepreneurial</w:t>
                  </w:r>
                  <w:r>
                    <w:rPr>
                      <w:color w:val="231F20"/>
                      <w:spacing w:val="-14"/>
                    </w:rPr>
                    <w:t xml:space="preserve"> </w:t>
                  </w:r>
                  <w:r>
                    <w:rPr>
                      <w:color w:val="231F20"/>
                    </w:rPr>
                    <w:t>opportunities.</w:t>
                  </w:r>
                </w:p>
                <w:p w14:paraId="46BC2E7E" w14:textId="77777777" w:rsidR="00346727" w:rsidRDefault="00904B7D">
                  <w:pPr>
                    <w:pStyle w:val="BodyText"/>
                    <w:numPr>
                      <w:ilvl w:val="0"/>
                      <w:numId w:val="8"/>
                    </w:numPr>
                    <w:tabs>
                      <w:tab w:val="left" w:pos="302"/>
                    </w:tabs>
                    <w:spacing w:before="88" w:line="235" w:lineRule="auto"/>
                    <w:ind w:left="324" w:right="806" w:hanging="241"/>
                  </w:pPr>
                  <w:r>
                    <w:rPr>
                      <w:color w:val="231F20"/>
                    </w:rPr>
                    <w:t>Learners finish their rough drafts</w:t>
                  </w:r>
                  <w:r>
                    <w:rPr>
                      <w:color w:val="231F20"/>
                      <w:spacing w:val="-35"/>
                    </w:rPr>
                    <w:t xml:space="preserve"> </w:t>
                  </w:r>
                  <w:r>
                    <w:rPr>
                      <w:color w:val="231F20"/>
                      <w:spacing w:val="-3"/>
                    </w:rPr>
                    <w:t xml:space="preserve">for </w:t>
                  </w:r>
                  <w:r>
                    <w:rPr>
                      <w:color w:val="231F20"/>
                    </w:rPr>
                    <w:t>feedback.</w:t>
                  </w:r>
                </w:p>
                <w:p w14:paraId="46BC2E7F" w14:textId="77777777" w:rsidR="00346727" w:rsidRDefault="00904B7D">
                  <w:pPr>
                    <w:pStyle w:val="BodyText"/>
                    <w:numPr>
                      <w:ilvl w:val="0"/>
                      <w:numId w:val="8"/>
                    </w:numPr>
                    <w:tabs>
                      <w:tab w:val="left" w:pos="302"/>
                    </w:tabs>
                    <w:spacing w:before="82"/>
                    <w:ind w:hanging="218"/>
                  </w:pPr>
                  <w:r>
                    <w:rPr>
                      <w:color w:val="231F20"/>
                    </w:rPr>
                    <w:t>Remind learners to update their</w:t>
                  </w:r>
                  <w:r>
                    <w:rPr>
                      <w:color w:val="231F20"/>
                      <w:spacing w:val="-16"/>
                    </w:rPr>
                    <w:t xml:space="preserve"> </w:t>
                  </w:r>
                  <w:r>
                    <w:rPr>
                      <w:color w:val="231F20"/>
                    </w:rPr>
                    <w:t>journals.</w:t>
                  </w:r>
                </w:p>
                <w:p w14:paraId="46BC2E80" w14:textId="77777777" w:rsidR="00346727" w:rsidRDefault="00346727">
                  <w:pPr>
                    <w:pStyle w:val="BodyText"/>
                    <w:rPr>
                      <w:sz w:val="16"/>
                    </w:rPr>
                  </w:pPr>
                </w:p>
              </w:txbxContent>
            </v:textbox>
            <w10:wrap anchorx="page" anchory="page"/>
          </v:shape>
        </w:pict>
      </w:r>
      <w:r>
        <w:rPr>
          <w:noProof/>
        </w:rPr>
        <w:pict w14:anchorId="46BC2966">
          <v:shape id="_x0000_s2399" type="#_x0000_t202" alt="" style="position:absolute;margin-left:386.45pt;margin-top:420.15pt;width:87.9pt;height:382.4pt;z-index:-257441792;mso-wrap-style:square;mso-wrap-edited:f;mso-width-percent:0;mso-height-percent:0;mso-position-horizontal-relative:page;mso-position-vertical-relative:page;mso-width-percent:0;mso-height-percent:0;v-text-anchor:top" filled="f" stroked="f">
            <v:textbox inset="0,0,0,0">
              <w:txbxContent>
                <w:p w14:paraId="46BC2E81" w14:textId="77777777" w:rsidR="00346727" w:rsidRDefault="00904B7D">
                  <w:pPr>
                    <w:pStyle w:val="BodyText"/>
                    <w:numPr>
                      <w:ilvl w:val="0"/>
                      <w:numId w:val="7"/>
                    </w:numPr>
                    <w:tabs>
                      <w:tab w:val="left" w:pos="225"/>
                    </w:tabs>
                    <w:spacing w:before="44" w:line="235" w:lineRule="auto"/>
                    <w:ind w:right="118"/>
                  </w:pPr>
                  <w:r>
                    <w:rPr>
                      <w:color w:val="231F20"/>
                    </w:rPr>
                    <w:t xml:space="preserve">How to create </w:t>
                  </w:r>
                  <w:r>
                    <w:rPr>
                      <w:color w:val="231F20"/>
                      <w:spacing w:val="-13"/>
                    </w:rPr>
                    <w:t xml:space="preserve">a </w:t>
                  </w:r>
                  <w:r>
                    <w:rPr>
                      <w:color w:val="231F20"/>
                    </w:rPr>
                    <w:t>research</w:t>
                  </w:r>
                  <w:r>
                    <w:rPr>
                      <w:color w:val="231F20"/>
                      <w:spacing w:val="-10"/>
                    </w:rPr>
                    <w:t xml:space="preserve"> </w:t>
                  </w:r>
                  <w:r>
                    <w:rPr>
                      <w:color w:val="231F20"/>
                    </w:rPr>
                    <w:t>poster</w:t>
                  </w:r>
                </w:p>
                <w:p w14:paraId="46BC2E82" w14:textId="77777777" w:rsidR="00346727" w:rsidRDefault="00904B7D">
                  <w:pPr>
                    <w:pStyle w:val="BodyText"/>
                    <w:numPr>
                      <w:ilvl w:val="0"/>
                      <w:numId w:val="7"/>
                    </w:numPr>
                    <w:tabs>
                      <w:tab w:val="left" w:pos="225"/>
                    </w:tabs>
                    <w:spacing w:before="59" w:line="235" w:lineRule="auto"/>
                    <w:ind w:right="259"/>
                  </w:pPr>
                  <w:r>
                    <w:rPr>
                      <w:color w:val="231F20"/>
                    </w:rPr>
                    <w:t xml:space="preserve">Career day </w:t>
                  </w:r>
                  <w:r>
                    <w:rPr>
                      <w:color w:val="231F20"/>
                      <w:spacing w:val="-4"/>
                    </w:rPr>
                    <w:t xml:space="preserve">poster, </w:t>
                  </w:r>
                  <w:r>
                    <w:rPr>
                      <w:color w:val="231F20"/>
                    </w:rPr>
                    <w:t xml:space="preserve">PowerPoint </w:t>
                  </w:r>
                  <w:r>
                    <w:rPr>
                      <w:color w:val="231F20"/>
                      <w:spacing w:val="-8"/>
                    </w:rPr>
                    <w:t xml:space="preserve">or </w:t>
                  </w:r>
                  <w:r>
                    <w:rPr>
                      <w:color w:val="231F20"/>
                    </w:rPr>
                    <w:t>video project. (Google search).</w:t>
                  </w:r>
                </w:p>
                <w:p w14:paraId="46BC2E83" w14:textId="77777777" w:rsidR="00346727" w:rsidRDefault="00904B7D">
                  <w:pPr>
                    <w:pStyle w:val="BodyText"/>
                    <w:spacing w:before="61" w:line="235" w:lineRule="auto"/>
                    <w:ind w:left="85"/>
                  </w:pPr>
                  <w:r>
                    <w:rPr>
                      <w:color w:val="231F20"/>
                    </w:rPr>
                    <w:t xml:space="preserve">A4 paper (white and </w:t>
                  </w:r>
                  <w:proofErr w:type="spellStart"/>
                  <w:r>
                    <w:rPr>
                      <w:color w:val="231F20"/>
                    </w:rPr>
                    <w:t>coloured</w:t>
                  </w:r>
                  <w:proofErr w:type="spellEnd"/>
                  <w:r>
                    <w:rPr>
                      <w:color w:val="231F20"/>
                    </w:rPr>
                    <w:t>)</w:t>
                  </w:r>
                </w:p>
                <w:p w14:paraId="46BC2E84" w14:textId="77777777" w:rsidR="00346727" w:rsidRDefault="00904B7D">
                  <w:pPr>
                    <w:pStyle w:val="BodyText"/>
                    <w:spacing w:before="59" w:line="235" w:lineRule="auto"/>
                    <w:ind w:left="85"/>
                  </w:pPr>
                  <w:r>
                    <w:rPr>
                      <w:color w:val="231F20"/>
                    </w:rPr>
                    <w:t>A3 or A2 poster paper</w:t>
                  </w:r>
                </w:p>
                <w:p w14:paraId="46BC2E85" w14:textId="77777777" w:rsidR="00346727" w:rsidRDefault="00904B7D">
                  <w:pPr>
                    <w:pStyle w:val="BodyText"/>
                    <w:spacing w:before="54" w:line="285" w:lineRule="auto"/>
                    <w:ind w:left="85" w:right="755"/>
                  </w:pPr>
                  <w:r>
                    <w:rPr>
                      <w:color w:val="231F20"/>
                    </w:rPr>
                    <w:t>Glue stick Scissors Cello tape</w:t>
                  </w:r>
                </w:p>
                <w:p w14:paraId="46BC2E86" w14:textId="77777777" w:rsidR="00346727" w:rsidRDefault="00904B7D">
                  <w:pPr>
                    <w:pStyle w:val="BodyText"/>
                    <w:spacing w:before="8" w:line="235" w:lineRule="auto"/>
                    <w:ind w:left="85" w:right="135"/>
                  </w:pPr>
                  <w:proofErr w:type="spellStart"/>
                  <w:r>
                    <w:rPr>
                      <w:color w:val="231F20"/>
                    </w:rPr>
                    <w:t>Coloured</w:t>
                  </w:r>
                  <w:proofErr w:type="spellEnd"/>
                  <w:r>
                    <w:rPr>
                      <w:color w:val="231F20"/>
                    </w:rPr>
                    <w:t xml:space="preserve"> pens for poster design and creation.</w:t>
                  </w:r>
                </w:p>
                <w:p w14:paraId="46BC2E87" w14:textId="77777777" w:rsidR="00346727" w:rsidRDefault="00904B7D">
                  <w:pPr>
                    <w:pStyle w:val="BodyText"/>
                    <w:spacing w:before="59" w:line="235" w:lineRule="auto"/>
                    <w:ind w:left="85"/>
                  </w:pPr>
                  <w:r>
                    <w:rPr>
                      <w:color w:val="231F20"/>
                    </w:rPr>
                    <w:t>Cellphone for video</w:t>
                  </w:r>
                </w:p>
                <w:p w14:paraId="46BC2E88" w14:textId="77777777" w:rsidR="00346727" w:rsidRDefault="00904B7D">
                  <w:pPr>
                    <w:pStyle w:val="BodyText"/>
                    <w:spacing w:before="58" w:line="235" w:lineRule="auto"/>
                    <w:ind w:left="85"/>
                  </w:pPr>
                  <w:r>
                    <w:rPr>
                      <w:color w:val="231F20"/>
                    </w:rPr>
                    <w:t>Computer for PowerPoint</w:t>
                  </w:r>
                </w:p>
                <w:p w14:paraId="46BC2E89" w14:textId="77777777" w:rsidR="00346727" w:rsidRDefault="00346727">
                  <w:pPr>
                    <w:pStyle w:val="BodyText"/>
                    <w:rPr>
                      <w:sz w:val="16"/>
                    </w:rPr>
                  </w:pPr>
                </w:p>
              </w:txbxContent>
            </v:textbox>
            <w10:wrap anchorx="page" anchory="page"/>
          </v:shape>
        </w:pict>
      </w:r>
      <w:r>
        <w:rPr>
          <w:noProof/>
        </w:rPr>
        <w:pict w14:anchorId="46BC2967">
          <v:shape id="_x0000_s2398" type="#_x0000_t202" alt="" style="position:absolute;margin-left:474.35pt;margin-top:420.15pt;width:78.9pt;height:382.4pt;z-index:-257440768;mso-wrap-style:square;mso-wrap-edited:f;mso-width-percent:0;mso-height-percent:0;mso-position-horizontal-relative:page;mso-position-vertical-relative:page;mso-width-percent:0;mso-height-percent:0;v-text-anchor:top" filled="f" stroked="f">
            <v:textbox inset="0,0,0,0">
              <w:txbxContent>
                <w:p w14:paraId="46BC2E8A" w14:textId="77777777" w:rsidR="00346727" w:rsidRDefault="00904B7D">
                  <w:pPr>
                    <w:pStyle w:val="BodyText"/>
                    <w:spacing w:before="12" w:line="285" w:lineRule="auto"/>
                    <w:ind w:left="56"/>
                  </w:pPr>
                  <w:r>
                    <w:rPr>
                      <w:b/>
                      <w:color w:val="231F20"/>
                    </w:rPr>
                    <w:t xml:space="preserve">Character </w:t>
                  </w:r>
                  <w:r>
                    <w:rPr>
                      <w:color w:val="231F20"/>
                    </w:rPr>
                    <w:t>Citizenship Curiosity Resilience Mind</w:t>
                  </w:r>
                  <w:r>
                    <w:rPr>
                      <w:color w:val="231F20"/>
                    </w:rPr>
                    <w:t>set</w:t>
                  </w:r>
                </w:p>
                <w:p w14:paraId="46BC2E8B" w14:textId="77777777" w:rsidR="00346727" w:rsidRDefault="00904B7D">
                  <w:pPr>
                    <w:spacing w:before="120" w:line="285" w:lineRule="auto"/>
                    <w:ind w:left="56"/>
                  </w:pPr>
                  <w:r>
                    <w:rPr>
                      <w:b/>
                      <w:color w:val="231F20"/>
                    </w:rPr>
                    <w:t xml:space="preserve">Connection </w:t>
                  </w:r>
                  <w:r>
                    <w:rPr>
                      <w:color w:val="231F20"/>
                    </w:rPr>
                    <w:t>Collaboration Communication Empathy</w:t>
                  </w:r>
                </w:p>
                <w:p w14:paraId="46BC2E8C" w14:textId="77777777" w:rsidR="00346727" w:rsidRDefault="00904B7D">
                  <w:pPr>
                    <w:pStyle w:val="BodyText"/>
                    <w:spacing w:before="118" w:line="285" w:lineRule="auto"/>
                    <w:ind w:left="56" w:right="109"/>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p w14:paraId="46BC2E8D" w14:textId="77777777" w:rsidR="00346727" w:rsidRDefault="00346727">
                  <w:pPr>
                    <w:pStyle w:val="BodyText"/>
                    <w:rPr>
                      <w:sz w:val="16"/>
                    </w:rPr>
                  </w:pPr>
                </w:p>
              </w:txbxContent>
            </v:textbox>
            <w10:wrap anchorx="page" anchory="page"/>
          </v:shape>
        </w:pict>
      </w:r>
    </w:p>
    <w:p w14:paraId="46BC2785" w14:textId="77777777" w:rsidR="00346727" w:rsidRDefault="00346727">
      <w:pPr>
        <w:rPr>
          <w:sz w:val="2"/>
          <w:szCs w:val="2"/>
        </w:rPr>
        <w:sectPr w:rsidR="00346727">
          <w:pgSz w:w="11910" w:h="16840"/>
          <w:pgMar w:top="560" w:right="0" w:bottom="280" w:left="420" w:header="720" w:footer="720" w:gutter="0"/>
          <w:cols w:space="720"/>
        </w:sectPr>
      </w:pPr>
    </w:p>
    <w:p w14:paraId="46BC2786" w14:textId="77777777" w:rsidR="00346727" w:rsidRDefault="00904B7D">
      <w:pPr>
        <w:rPr>
          <w:sz w:val="2"/>
          <w:szCs w:val="2"/>
        </w:rPr>
      </w:pPr>
      <w:r>
        <w:rPr>
          <w:noProof/>
        </w:rPr>
        <w:lastRenderedPageBreak/>
        <w:pict w14:anchorId="46BC2968">
          <v:group id="_x0000_s2342" alt="" style="position:absolute;margin-left:42.5pt;margin-top:28.35pt;width:525.4pt;height:773.4pt;z-index:-257439744;mso-position-horizontal-relative:page;mso-position-vertical-relative:page" coordorigin="850,567" coordsize="10508,15468">
            <v:line id="_x0000_s2397" alt="" style="position:absolute" from="860,1518" to="860,582" strokecolor="#231f20" strokeweight="1pt"/>
            <v:line id="_x0000_s2396" alt="" style="position:absolute" from="850,1528" to="3685,1528" strokecolor="#231f20" strokeweight="1pt"/>
            <v:line id="_x0000_s2395" alt="" style="position:absolute" from="860,7757" to="860,2048" strokecolor="#231f20" strokeweight="1pt"/>
            <v:line id="_x0000_s2394" alt="" style="position:absolute" from="3685,7757" to="3685,2048" strokecolor="#231f20" strokeweight="1pt"/>
            <v:line id="_x0000_s2393" alt="" style="position:absolute" from="850,7767" to="3685,7767" strokecolor="#231f20" strokeweight="1pt"/>
            <v:line id="_x0000_s2392" alt="" style="position:absolute" from="860,8721" to="860,7777" strokecolor="#231f20" strokeweight="1pt"/>
            <v:line id="_x0000_s2391" alt="" style="position:absolute" from="8013,7757" to="8013,2048" strokecolor="#231f20" strokeweight="1pt"/>
            <v:line id="_x0000_s2390" alt="" style="position:absolute" from="3685,7767" to="8013,7767" strokecolor="#231f20" strokeweight="1pt"/>
            <v:line id="_x0000_s2389" alt="" style="position:absolute" from="9770,7757" to="9770,2048" strokecolor="#231f20" strokeweight="1pt"/>
            <v:line id="_x0000_s2388" alt="" style="position:absolute" from="8013,7767" to="9770,7767" strokecolor="#231f20" strokeweight="1pt"/>
            <v:line id="_x0000_s2387" alt="" style="position:absolute" from="11347,7757" to="11347,2048" strokecolor="#231f20" strokeweight="1pt"/>
            <v:line id="_x0000_s2386" alt="" style="position:absolute" from="9770,7767" to="11357,7767" strokecolor="#231f20" strokeweight="1pt"/>
            <v:line id="_x0000_s2385" alt="" style="position:absolute" from="11347,8721" to="11347,7777" strokecolor="#231f20" strokeweight="1pt"/>
            <v:line id="_x0000_s2384" alt="" style="position:absolute" from="860,2028" to="860,1538" strokecolor="#231f20" strokeweight="1pt"/>
            <v:line id="_x0000_s2383" alt="" style="position:absolute" from="3685,1528" to="8013,1528" strokecolor="#231f20" strokeweight="1pt"/>
            <v:line id="_x0000_s2382" alt="" style="position:absolute" from="3685,2028" to="3685,1538" strokecolor="#231f20" strokeweight="1pt"/>
            <v:line id="_x0000_s2381" alt="" style="position:absolute" from="8013,1528" to="9770,1528" strokecolor="#231f20" strokeweight="1pt"/>
            <v:line id="_x0000_s2380" alt="" style="position:absolute" from="8013,2028" to="8013,1538" strokecolor="#231f20" strokeweight="1pt"/>
            <v:line id="_x0000_s2379" alt="" style="position:absolute" from="11347,1518" to="11347,582" strokecolor="#231f20" strokeweight="1pt"/>
            <v:line id="_x0000_s2378" alt="" style="position:absolute" from="9770,1528" to="11357,1528" strokecolor="#231f20" strokeweight="1pt"/>
            <v:line id="_x0000_s2377" alt="" style="position:absolute" from="9770,2028" to="9770,1538" strokecolor="#231f20" strokeweight="1pt"/>
            <v:line id="_x0000_s2376" alt="" style="position:absolute" from="11347,2028" to="11347,1538" strokecolor="#231f20" strokeweight="1pt"/>
            <v:line id="_x0000_s2375" alt="" style="position:absolute" from="850,2038" to="3685,2038" strokecolor="#231f20" strokeweight="1pt"/>
            <v:line id="_x0000_s2374" alt="" style="position:absolute" from="3685,2038" to="8013,2038" strokecolor="#231f20" strokeweight="1pt"/>
            <v:line id="_x0000_s2373" alt="" style="position:absolute" from="8013,2038" to="9770,2038" strokecolor="#231f20" strokeweight="1pt"/>
            <v:line id="_x0000_s2372" alt="" style="position:absolute" from="9770,2038" to="11357,2038" strokecolor="#231f20" strokeweight="1pt"/>
            <v:line id="_x0000_s2371" alt="" style="position:absolute" from="850,8731" to="3685,8731" strokecolor="#231f20" strokeweight="1pt"/>
            <v:line id="_x0000_s2370" alt="" style="position:absolute" from="860,16015" to="860,9280" strokecolor="#231f20" strokeweight="1pt"/>
            <v:line id="_x0000_s2369" alt="" style="position:absolute" from="3685,16015" to="3685,9280" strokecolor="#231f20" strokeweight="1pt"/>
            <v:line id="_x0000_s2368" alt="" style="position:absolute" from="850,16025" to="3685,16025" strokecolor="#231f20" strokeweight="1pt"/>
            <v:line id="_x0000_s2367" alt="" style="position:absolute" from="8013,16015" to="8013,9280" strokecolor="#231f20" strokeweight="1pt"/>
            <v:line id="_x0000_s2366" alt="" style="position:absolute" from="3685,16025" to="8013,16025" strokecolor="#231f20" strokeweight="1pt"/>
            <v:line id="_x0000_s2365" alt="" style="position:absolute" from="9770,16015" to="9770,9280" strokecolor="#231f20" strokeweight="1pt"/>
            <v:line id="_x0000_s2364" alt="" style="position:absolute" from="8013,16025" to="9770,16025" strokecolor="#231f20" strokeweight="1pt"/>
            <v:line id="_x0000_s2363" alt="" style="position:absolute" from="11347,16015" to="11347,9280" strokecolor="#231f20" strokeweight="1pt"/>
            <v:line id="_x0000_s2362" alt="" style="position:absolute" from="9770,16025" to="11357,16025" strokecolor="#231f20" strokeweight="1pt"/>
            <v:line id="_x0000_s2361" alt="" style="position:absolute" from="860,9260" to="860,8741" strokecolor="#231f20" strokeweight="1pt"/>
            <v:line id="_x0000_s2360" alt="" style="position:absolute" from="3685,8731" to="8013,8731" strokecolor="#231f20" strokeweight="1pt"/>
            <v:line id="_x0000_s2359" alt="" style="position:absolute" from="3685,9260" to="3685,8741" strokecolor="#231f20" strokeweight="1pt"/>
            <v:line id="_x0000_s2358" alt="" style="position:absolute" from="8013,8731" to="9770,8731" strokecolor="#231f20" strokeweight="1pt"/>
            <v:line id="_x0000_s2357" alt="" style="position:absolute" from="8013,9260" to="8013,8741" strokecolor="#231f20" strokeweight="1pt"/>
            <v:line id="_x0000_s2356" alt="" style="position:absolute" from="9770,8731" to="11357,8731" strokecolor="#231f20" strokeweight="1pt"/>
            <v:line id="_x0000_s2355" alt="" style="position:absolute" from="9770,9260" to="9770,8741" strokecolor="#231f20" strokeweight="1pt"/>
            <v:line id="_x0000_s2354" alt="" style="position:absolute" from="11347,9260" to="11347,8741" strokecolor="#231f20" strokeweight="1pt"/>
            <v:line id="_x0000_s2353" alt="" style="position:absolute" from="850,9270" to="3685,9270" strokecolor="#231f20" strokeweight="1pt"/>
            <v:line id="_x0000_s2352" alt="" style="position:absolute" from="3685,9270" to="8013,9270" strokecolor="#231f20" strokeweight="1pt"/>
            <v:line id="_x0000_s2351" alt="" style="position:absolute" from="8013,9270" to="9770,9270" strokecolor="#231f20" strokeweight="1pt"/>
            <v:line id="_x0000_s2350" alt="" style="position:absolute" from="9770,9270" to="11357,9270" strokecolor="#231f20" strokeweight="1pt"/>
            <v:line id="_x0000_s2349" alt="" style="position:absolute" from="850,574" to="3685,574" strokecolor="#231f20"/>
            <v:line id="_x0000_s2348" alt="" style="position:absolute" from="3685,574" to="8013,574" strokecolor="#231f20"/>
            <v:line id="_x0000_s2347" alt="" style="position:absolute" from="8013,574" to="9770,574" strokecolor="#231f20"/>
            <v:line id="_x0000_s2346" alt="" style="position:absolute" from="9770,574" to="11357,574" strokecolor="#231f20"/>
            <v:shape id="_x0000_s2345" type="#_x0000_t75" alt="" style="position:absolute;left:1247;top:869;width:367;height:350">
              <v:imagedata r:id="rId50" o:title=""/>
            </v:shape>
            <v:shape id="_x0000_s2344" alt="" style="position:absolute;left:963;top:737;width:723;height:627" coordorigin="964,737" coordsize="723,627" o:spt="100" adj="0,,0" path="m1142,971r-1,-1l1137,968r-2,1l1133,972r,17l1133,1097r-74,l1133,989r,-17l1045,1101r,2l1046,1106r2,1l1140,1107r2,-2l1142,1097r,-108l1142,971t545,79l1681,989r-18,-59l1634,877r-39,-48l1547,790r-54,-29l1447,747r-12,-4l1373,737r-48,4l1279,751r-44,18l1196,792r,19l1173,816r10,-22l1196,811r,-19l1194,793r-9,-12l1183,781r-3,l1179,782r-20,41l1159,825r2,2l1163,828r1,l1165,828r42,-10l1209,817r,-1l1210,814r-1,-2l1200,801r11,-7l1213,793r27,-16l1282,760r45,-10l1373,747r70,8l1507,778r56,35l1610,861r36,56l1669,981r8,69l1669,1120r-23,64l1610,1240r-47,48l1507,1323r-64,23l1373,1354r-66,-7l1245,1326r-56,-34l1141,1247r,-80l1139,1165r-166,l973,1104,1137,860r66,l1203,1099r-6,2l1192,1107r,16l1199,1130r17,l1224,1123r,-3l1224,1108r,-1l1219,1101r-5,-1l1214,1111r,7l1211,1120r-7,l1202,1118r,-7l1204,1108r7,l1214,1111r,-11l1213,1099r,-239l1213,852r-3,-2l1133,850r-1,1l964,1100r,1l964,1173r2,2l1131,1175r,69l1130,1245r,3l1132,1251r,1l1133,1252r1,1l1183,1300r58,35l1305,1357r68,7l1435,1358r11,-4l1493,1340r54,-29l1595,1272r39,-48l1663,1171r18,-59l1687,1050e" fillcolor="#231e21" stroked="f">
              <v:stroke joinstyle="round"/>
              <v:formulas/>
              <v:path arrowok="t" o:connecttype="segments"/>
            </v:shape>
            <v:shape id="_x0000_s2343" type="#_x0000_t75" alt="" style="position:absolute;left:997;top:7908;width:703;height:627">
              <v:imagedata r:id="rId51" o:title=""/>
            </v:shape>
            <w10:wrap anchorx="page" anchory="page"/>
          </v:group>
        </w:pict>
      </w:r>
      <w:r>
        <w:rPr>
          <w:noProof/>
        </w:rPr>
        <w:pict w14:anchorId="46BC2969">
          <v:shape id="_x0000_s2341" type="#_x0000_t202" alt="" style="position:absolute;margin-left:41.5pt;margin-top:806.4pt;width:202.25pt;height:13pt;z-index:-257438720;mso-wrap-style:square;mso-wrap-edited:f;mso-width-percent:0;mso-height-percent:0;mso-position-horizontal-relative:page;mso-position-vertical-relative:page;mso-width-percent:0;mso-height-percent:0;v-text-anchor:top" filled="f" stroked="f">
            <v:textbox inset="0,0,0,0">
              <w:txbxContent>
                <w:p w14:paraId="46BC2E8E" w14:textId="77777777" w:rsidR="00346727" w:rsidRDefault="00904B7D">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10</w:t>
                  </w:r>
                </w:p>
              </w:txbxContent>
            </v:textbox>
            <w10:wrap anchorx="page" anchory="page"/>
          </v:shape>
        </w:pict>
      </w:r>
      <w:r>
        <w:rPr>
          <w:noProof/>
        </w:rPr>
        <w:pict w14:anchorId="46BC296A">
          <v:shape id="_x0000_s2340" type="#_x0000_t202" alt="" style="position:absolute;margin-left:556.8pt;margin-top:806.4pt;width:11.1pt;height:13pt;z-index:-257437696;mso-wrap-style:square;mso-wrap-edited:f;mso-width-percent:0;mso-height-percent:0;mso-position-horizontal-relative:page;mso-position-vertical-relative:page;mso-width-percent:0;mso-height-percent:0;v-text-anchor:top" filled="f" stroked="f">
            <v:textbox inset="0,0,0,0">
              <w:txbxContent>
                <w:p w14:paraId="46BC2E8F" w14:textId="77777777" w:rsidR="00346727" w:rsidRDefault="00904B7D">
                  <w:pPr>
                    <w:spacing w:before="20"/>
                    <w:ind w:left="20"/>
                    <w:rPr>
                      <w:sz w:val="18"/>
                    </w:rPr>
                  </w:pPr>
                  <w:r>
                    <w:rPr>
                      <w:color w:val="231F20"/>
                      <w:sz w:val="18"/>
                    </w:rPr>
                    <w:t>17</w:t>
                  </w:r>
                </w:p>
              </w:txbxContent>
            </v:textbox>
            <w10:wrap anchorx="page" anchory="page"/>
          </v:shape>
        </w:pict>
      </w:r>
      <w:r>
        <w:rPr>
          <w:noProof/>
        </w:rPr>
        <w:pict w14:anchorId="46BC296B">
          <v:shape id="_x0000_s2339" type="#_x0000_t202" alt="" style="position:absolute;margin-left:43pt;margin-top:28.7pt;width:524.4pt;height:47.7pt;z-index:-257436672;mso-wrap-style:square;mso-wrap-edited:f;mso-width-percent:0;mso-height-percent:0;mso-position-horizontal-relative:page;mso-position-vertical-relative:page;mso-width-percent:0;mso-height-percent:0;v-text-anchor:top" filled="f" stroked="f">
            <v:textbox inset="0,0,0,0">
              <w:txbxContent>
                <w:p w14:paraId="46BC2E90" w14:textId="77777777" w:rsidR="00346727" w:rsidRDefault="00346727">
                  <w:pPr>
                    <w:pStyle w:val="BodyText"/>
                    <w:spacing w:before="0"/>
                    <w:ind w:left="0"/>
                    <w:rPr>
                      <w:rFonts w:ascii="Times New Roman"/>
                      <w:sz w:val="31"/>
                    </w:rPr>
                  </w:pPr>
                </w:p>
                <w:p w14:paraId="46BC2E91" w14:textId="77777777" w:rsidR="00346727" w:rsidRDefault="00904B7D">
                  <w:pPr>
                    <w:spacing w:before="1"/>
                    <w:ind w:left="1035"/>
                    <w:rPr>
                      <w:b/>
                    </w:rPr>
                  </w:pPr>
                  <w:r>
                    <w:rPr>
                      <w:b/>
                      <w:color w:val="231F20"/>
                    </w:rPr>
                    <w:t>STEP 4 - Getting feedback and changing if you need to</w:t>
                  </w:r>
                </w:p>
                <w:p w14:paraId="46BC2E92" w14:textId="77777777" w:rsidR="00346727" w:rsidRDefault="00346727">
                  <w:pPr>
                    <w:pStyle w:val="BodyText"/>
                    <w:rPr>
                      <w:b/>
                      <w:sz w:val="16"/>
                    </w:rPr>
                  </w:pPr>
                </w:p>
              </w:txbxContent>
            </v:textbox>
            <w10:wrap anchorx="page" anchory="page"/>
          </v:shape>
        </w:pict>
      </w:r>
      <w:r>
        <w:rPr>
          <w:noProof/>
        </w:rPr>
        <w:pict w14:anchorId="46BC296C">
          <v:shape id="_x0000_s2338" type="#_x0000_t202" alt="" style="position:absolute;margin-left:43pt;margin-top:76.4pt;width:141.25pt;height:25.55pt;z-index:-257435648;mso-wrap-style:square;mso-wrap-edited:f;mso-width-percent:0;mso-height-percent:0;mso-position-horizontal-relative:page;mso-position-vertical-relative:page;mso-width-percent:0;mso-height-percent:0;v-text-anchor:top" filled="f" stroked="f">
            <v:textbox inset="0,0,0,0">
              <w:txbxContent>
                <w:p w14:paraId="46BC2E93" w14:textId="77777777" w:rsidR="00346727" w:rsidRDefault="00904B7D">
                  <w:pPr>
                    <w:spacing w:before="69"/>
                    <w:ind w:left="113"/>
                    <w:rPr>
                      <w:b/>
                    </w:rPr>
                  </w:pPr>
                  <w:r>
                    <w:rPr>
                      <w:b/>
                      <w:color w:val="231F20"/>
                    </w:rPr>
                    <w:t>TASK</w:t>
                  </w:r>
                </w:p>
              </w:txbxContent>
            </v:textbox>
            <w10:wrap anchorx="page" anchory="page"/>
          </v:shape>
        </w:pict>
      </w:r>
      <w:r>
        <w:rPr>
          <w:noProof/>
        </w:rPr>
        <w:pict w14:anchorId="46BC296D">
          <v:shape id="_x0000_s2337" type="#_x0000_t202" alt="" style="position:absolute;margin-left:184.25pt;margin-top:76.4pt;width:216.4pt;height:25.55pt;z-index:-257434624;mso-wrap-style:square;mso-wrap-edited:f;mso-width-percent:0;mso-height-percent:0;mso-position-horizontal-relative:page;mso-position-vertical-relative:page;mso-width-percent:0;mso-height-percent:0;v-text-anchor:top" filled="f" stroked="f">
            <v:textbox inset="0,0,0,0">
              <w:txbxContent>
                <w:p w14:paraId="46BC2E94" w14:textId="77777777" w:rsidR="00346727" w:rsidRDefault="00904B7D">
                  <w:pPr>
                    <w:spacing w:before="69"/>
                    <w:ind w:left="113"/>
                    <w:rPr>
                      <w:b/>
                    </w:rPr>
                  </w:pPr>
                  <w:r>
                    <w:rPr>
                      <w:b/>
                      <w:color w:val="231F20"/>
                    </w:rPr>
                    <w:t>Teacher’s Role</w:t>
                  </w:r>
                </w:p>
              </w:txbxContent>
            </v:textbox>
            <w10:wrap anchorx="page" anchory="page"/>
          </v:shape>
        </w:pict>
      </w:r>
      <w:r>
        <w:rPr>
          <w:noProof/>
        </w:rPr>
        <w:pict w14:anchorId="46BC296E">
          <v:shape id="_x0000_s2336" type="#_x0000_t202" alt="" style="position:absolute;margin-left:400.65pt;margin-top:76.4pt;width:87.9pt;height:25.55pt;z-index:-257433600;mso-wrap-style:square;mso-wrap-edited:f;mso-width-percent:0;mso-height-percent:0;mso-position-horizontal-relative:page;mso-position-vertical-relative:page;mso-width-percent:0;mso-height-percent:0;v-text-anchor:top" filled="f" stroked="f">
            <v:textbox inset="0,0,0,0">
              <w:txbxContent>
                <w:p w14:paraId="46BC2E95" w14:textId="77777777" w:rsidR="00346727" w:rsidRDefault="00904B7D">
                  <w:pPr>
                    <w:spacing w:before="69"/>
                    <w:ind w:left="113"/>
                    <w:rPr>
                      <w:b/>
                    </w:rPr>
                  </w:pPr>
                  <w:r>
                    <w:rPr>
                      <w:b/>
                      <w:color w:val="231F20"/>
                    </w:rPr>
                    <w:t>Resources</w:t>
                  </w:r>
                </w:p>
              </w:txbxContent>
            </v:textbox>
            <w10:wrap anchorx="page" anchory="page"/>
          </v:shape>
        </w:pict>
      </w:r>
      <w:r>
        <w:rPr>
          <w:noProof/>
        </w:rPr>
        <w:pict w14:anchorId="46BC296F">
          <v:shape id="_x0000_s2335" type="#_x0000_t202" alt="" style="position:absolute;margin-left:488.5pt;margin-top:76.4pt;width:78.9pt;height:25.55pt;z-index:-257432576;mso-wrap-style:square;mso-wrap-edited:f;mso-width-percent:0;mso-height-percent:0;mso-position-horizontal-relative:page;mso-position-vertical-relative:page;mso-width-percent:0;mso-height-percent:0;v-text-anchor:top" filled="f" stroked="f">
            <v:textbox inset="0,0,0,0">
              <w:txbxContent>
                <w:p w14:paraId="46BC2E96" w14:textId="77777777" w:rsidR="00346727" w:rsidRDefault="00904B7D">
                  <w:pPr>
                    <w:spacing w:before="69"/>
                    <w:ind w:left="113"/>
                    <w:rPr>
                      <w:b/>
                    </w:rPr>
                  </w:pPr>
                  <w:r>
                    <w:rPr>
                      <w:b/>
                      <w:color w:val="231F20"/>
                    </w:rPr>
                    <w:t>Competencies</w:t>
                  </w:r>
                </w:p>
              </w:txbxContent>
            </v:textbox>
            <w10:wrap anchorx="page" anchory="page"/>
          </v:shape>
        </w:pict>
      </w:r>
      <w:r>
        <w:rPr>
          <w:noProof/>
        </w:rPr>
        <w:pict w14:anchorId="46BC2970">
          <v:shape id="_x0000_s2334" type="#_x0000_t202" alt="" style="position:absolute;margin-left:43pt;margin-top:101.9pt;width:141.25pt;height:286.45pt;z-index:-257431552;mso-wrap-style:square;mso-wrap-edited:f;mso-width-percent:0;mso-height-percent:0;mso-position-horizontal-relative:page;mso-position-vertical-relative:page;mso-width-percent:0;mso-height-percent:0;v-text-anchor:top" filled="f" stroked="f">
            <v:textbox inset="0,0,0,0">
              <w:txbxContent>
                <w:p w14:paraId="46BC2E97" w14:textId="77777777" w:rsidR="00346727" w:rsidRDefault="00904B7D">
                  <w:pPr>
                    <w:pStyle w:val="BodyText"/>
                    <w:spacing w:before="73" w:line="235" w:lineRule="auto"/>
                    <w:ind w:left="113" w:right="132"/>
                  </w:pPr>
                  <w:r>
                    <w:rPr>
                      <w:color w:val="231F20"/>
                    </w:rPr>
                    <w:t>Learners show their poster, PowerPoint or video to class mates, family, buddy-guard, teacher and other people (via safe channels like WhatsApp and social distancing, etc.)</w:t>
                  </w:r>
                </w:p>
                <w:p w14:paraId="46BC2E98" w14:textId="77777777" w:rsidR="00346727" w:rsidRDefault="00904B7D">
                  <w:pPr>
                    <w:pStyle w:val="BodyText"/>
                    <w:spacing w:before="176" w:line="235" w:lineRule="auto"/>
                    <w:ind w:left="113" w:right="81"/>
                  </w:pPr>
                  <w:r>
                    <w:rPr>
                      <w:color w:val="231F20"/>
                    </w:rPr>
                    <w:t>Learners collect feedback from all sources.</w:t>
                  </w:r>
                </w:p>
                <w:p w14:paraId="46BC2E99" w14:textId="77777777" w:rsidR="00346727" w:rsidRDefault="00904B7D">
                  <w:pPr>
                    <w:pStyle w:val="BodyText"/>
                    <w:spacing w:before="171" w:line="235" w:lineRule="auto"/>
                    <w:ind w:left="113"/>
                  </w:pPr>
                  <w:r>
                    <w:rPr>
                      <w:color w:val="231F20"/>
                    </w:rPr>
                    <w:t xml:space="preserve">Learners implement changes suggested by </w:t>
                  </w:r>
                  <w:r>
                    <w:rPr>
                      <w:color w:val="231F20"/>
                    </w:rPr>
                    <w:t>feedback.</w:t>
                  </w:r>
                </w:p>
                <w:p w14:paraId="46BC2E9A" w14:textId="77777777" w:rsidR="00346727" w:rsidRDefault="00346727">
                  <w:pPr>
                    <w:pStyle w:val="BodyText"/>
                    <w:rPr>
                      <w:sz w:val="16"/>
                    </w:rPr>
                  </w:pPr>
                </w:p>
              </w:txbxContent>
            </v:textbox>
            <w10:wrap anchorx="page" anchory="page"/>
          </v:shape>
        </w:pict>
      </w:r>
      <w:r>
        <w:rPr>
          <w:noProof/>
        </w:rPr>
        <w:pict w14:anchorId="46BC2971">
          <v:shape id="_x0000_s2333" type="#_x0000_t202" alt="" style="position:absolute;margin-left:184.25pt;margin-top:101.9pt;width:216.4pt;height:286.45pt;z-index:-257430528;mso-wrap-style:square;mso-wrap-edited:f;mso-width-percent:0;mso-height-percent:0;mso-position-horizontal-relative:page;mso-position-vertical-relative:page;mso-width-percent:0;mso-height-percent:0;v-text-anchor:top" filled="f" stroked="f">
            <v:textbox inset="0,0,0,0">
              <w:txbxContent>
                <w:p w14:paraId="46BC2E9B" w14:textId="77777777" w:rsidR="00346727" w:rsidRDefault="00904B7D">
                  <w:pPr>
                    <w:pStyle w:val="BodyText"/>
                    <w:numPr>
                      <w:ilvl w:val="0"/>
                      <w:numId w:val="6"/>
                    </w:numPr>
                    <w:tabs>
                      <w:tab w:val="left" w:pos="331"/>
                    </w:tabs>
                    <w:spacing w:before="73" w:line="235" w:lineRule="auto"/>
                    <w:ind w:right="389" w:hanging="241"/>
                  </w:pPr>
                  <w:r>
                    <w:rPr>
                      <w:color w:val="231F20"/>
                    </w:rPr>
                    <w:t>Ask learners to show their</w:t>
                  </w:r>
                  <w:r>
                    <w:rPr>
                      <w:color w:val="231F20"/>
                      <w:spacing w:val="-28"/>
                    </w:rPr>
                    <w:t xml:space="preserve"> </w:t>
                  </w:r>
                  <w:r>
                    <w:rPr>
                      <w:color w:val="231F20"/>
                    </w:rPr>
                    <w:t xml:space="preserve">poster/power point presentations or videos to family members and members of society </w:t>
                  </w:r>
                  <w:r>
                    <w:rPr>
                      <w:color w:val="231F20"/>
                      <w:spacing w:val="-3"/>
                    </w:rPr>
                    <w:t xml:space="preserve">for </w:t>
                  </w:r>
                  <w:r>
                    <w:rPr>
                      <w:color w:val="231F20"/>
                    </w:rPr>
                    <w:t>feedback.</w:t>
                  </w:r>
                </w:p>
                <w:p w14:paraId="46BC2E9C" w14:textId="77777777" w:rsidR="00346727" w:rsidRDefault="00904B7D">
                  <w:pPr>
                    <w:pStyle w:val="BodyText"/>
                    <w:numPr>
                      <w:ilvl w:val="0"/>
                      <w:numId w:val="6"/>
                    </w:numPr>
                    <w:tabs>
                      <w:tab w:val="left" w:pos="331"/>
                    </w:tabs>
                    <w:spacing w:before="88" w:line="235" w:lineRule="auto"/>
                    <w:ind w:right="520" w:hanging="241"/>
                  </w:pPr>
                  <w:r>
                    <w:rPr>
                      <w:color w:val="231F20"/>
                    </w:rPr>
                    <w:t>Ask learners to implement the</w:t>
                  </w:r>
                  <w:r>
                    <w:rPr>
                      <w:color w:val="231F20"/>
                      <w:spacing w:val="-26"/>
                    </w:rPr>
                    <w:t xml:space="preserve"> </w:t>
                  </w:r>
                  <w:r>
                    <w:rPr>
                      <w:color w:val="231F20"/>
                    </w:rPr>
                    <w:t>changes suggested by</w:t>
                  </w:r>
                  <w:r>
                    <w:rPr>
                      <w:color w:val="231F20"/>
                      <w:spacing w:val="-2"/>
                    </w:rPr>
                    <w:t xml:space="preserve"> </w:t>
                  </w:r>
                  <w:r>
                    <w:rPr>
                      <w:color w:val="231F20"/>
                    </w:rPr>
                    <w:t>feedback.</w:t>
                  </w:r>
                </w:p>
                <w:p w14:paraId="46BC2E9D" w14:textId="77777777" w:rsidR="00346727" w:rsidRDefault="00904B7D">
                  <w:pPr>
                    <w:pStyle w:val="BodyText"/>
                    <w:numPr>
                      <w:ilvl w:val="0"/>
                      <w:numId w:val="6"/>
                    </w:numPr>
                    <w:tabs>
                      <w:tab w:val="left" w:pos="331"/>
                    </w:tabs>
                    <w:spacing w:before="87" w:line="235" w:lineRule="auto"/>
                    <w:ind w:right="315" w:hanging="241"/>
                  </w:pPr>
                  <w:r>
                    <w:rPr>
                      <w:color w:val="231F20"/>
                    </w:rPr>
                    <w:t xml:space="preserve">Explain why feedback is important. Learners have to </w:t>
                  </w:r>
                  <w:proofErr w:type="spellStart"/>
                  <w:r>
                    <w:rPr>
                      <w:color w:val="231F20"/>
                    </w:rPr>
                    <w:t>real</w:t>
                  </w:r>
                  <w:r>
                    <w:rPr>
                      <w:color w:val="231F20"/>
                    </w:rPr>
                    <w:t>ise</w:t>
                  </w:r>
                  <w:proofErr w:type="spellEnd"/>
                  <w:r>
                    <w:rPr>
                      <w:color w:val="231F20"/>
                    </w:rPr>
                    <w:t xml:space="preserve"> that it will never be</w:t>
                  </w:r>
                  <w:r>
                    <w:rPr>
                      <w:color w:val="231F20"/>
                      <w:spacing w:val="-6"/>
                    </w:rPr>
                    <w:t xml:space="preserve"> </w:t>
                  </w:r>
                  <w:r>
                    <w:rPr>
                      <w:color w:val="231F20"/>
                    </w:rPr>
                    <w:t>perfect</w:t>
                  </w:r>
                  <w:r>
                    <w:rPr>
                      <w:color w:val="231F20"/>
                      <w:spacing w:val="-6"/>
                    </w:rPr>
                    <w:t xml:space="preserve"> </w:t>
                  </w:r>
                  <w:r>
                    <w:rPr>
                      <w:color w:val="231F20"/>
                    </w:rPr>
                    <w:t>the</w:t>
                  </w:r>
                  <w:r>
                    <w:rPr>
                      <w:color w:val="231F20"/>
                      <w:spacing w:val="-5"/>
                    </w:rPr>
                    <w:t xml:space="preserve"> </w:t>
                  </w:r>
                  <w:r>
                    <w:rPr>
                      <w:color w:val="231F20"/>
                    </w:rPr>
                    <w:t>first</w:t>
                  </w:r>
                  <w:r>
                    <w:rPr>
                      <w:color w:val="231F20"/>
                      <w:spacing w:val="-5"/>
                    </w:rPr>
                    <w:t xml:space="preserve"> </w:t>
                  </w:r>
                  <w:r>
                    <w:rPr>
                      <w:color w:val="231F20"/>
                    </w:rPr>
                    <w:t>time.</w:t>
                  </w:r>
                  <w:r>
                    <w:rPr>
                      <w:color w:val="231F20"/>
                      <w:spacing w:val="-6"/>
                    </w:rPr>
                    <w:t xml:space="preserve"> </w:t>
                  </w:r>
                  <w:r>
                    <w:rPr>
                      <w:color w:val="231F20"/>
                    </w:rPr>
                    <w:t>They</w:t>
                  </w:r>
                  <w:r>
                    <w:rPr>
                      <w:color w:val="231F20"/>
                      <w:spacing w:val="-5"/>
                    </w:rPr>
                    <w:t xml:space="preserve"> </w:t>
                  </w:r>
                  <w:r>
                    <w:rPr>
                      <w:color w:val="231F20"/>
                    </w:rPr>
                    <w:t>must</w:t>
                  </w:r>
                  <w:r>
                    <w:rPr>
                      <w:color w:val="231F20"/>
                      <w:spacing w:val="-5"/>
                    </w:rPr>
                    <w:t xml:space="preserve"> </w:t>
                  </w:r>
                  <w:r>
                    <w:rPr>
                      <w:color w:val="231F20"/>
                    </w:rPr>
                    <w:t>learn to keep on improving and pushing the standard.</w:t>
                  </w:r>
                </w:p>
                <w:p w14:paraId="46BC2E9E" w14:textId="77777777" w:rsidR="00346727" w:rsidRDefault="00904B7D">
                  <w:pPr>
                    <w:pStyle w:val="BodyText"/>
                    <w:numPr>
                      <w:ilvl w:val="0"/>
                      <w:numId w:val="6"/>
                    </w:numPr>
                    <w:tabs>
                      <w:tab w:val="left" w:pos="331"/>
                    </w:tabs>
                    <w:spacing w:before="89" w:line="235" w:lineRule="auto"/>
                    <w:ind w:right="432" w:hanging="241"/>
                  </w:pPr>
                  <w:r>
                    <w:rPr>
                      <w:color w:val="231F20"/>
                    </w:rPr>
                    <w:t>Learners complete Step 4 in Learner’s Workbook and get as much feedback</w:t>
                  </w:r>
                  <w:r>
                    <w:rPr>
                      <w:color w:val="231F20"/>
                      <w:spacing w:val="-28"/>
                    </w:rPr>
                    <w:t xml:space="preserve"> </w:t>
                  </w:r>
                  <w:r>
                    <w:rPr>
                      <w:color w:val="231F20"/>
                    </w:rPr>
                    <w:t>as possible on their ideas. They can now consider making</w:t>
                  </w:r>
                  <w:r>
                    <w:rPr>
                      <w:color w:val="231F20"/>
                      <w:spacing w:val="-2"/>
                    </w:rPr>
                    <w:t xml:space="preserve"> </w:t>
                  </w:r>
                  <w:r>
                    <w:rPr>
                      <w:color w:val="231F20"/>
                    </w:rPr>
                    <w:t>changes.</w:t>
                  </w:r>
                </w:p>
                <w:p w14:paraId="46BC2E9F" w14:textId="77777777" w:rsidR="00346727" w:rsidRDefault="00904B7D">
                  <w:pPr>
                    <w:pStyle w:val="BodyText"/>
                    <w:numPr>
                      <w:ilvl w:val="0"/>
                      <w:numId w:val="6"/>
                    </w:numPr>
                    <w:tabs>
                      <w:tab w:val="left" w:pos="331"/>
                    </w:tabs>
                    <w:spacing w:before="84"/>
                    <w:ind w:left="330" w:hanging="218"/>
                  </w:pPr>
                  <w:r>
                    <w:rPr>
                      <w:color w:val="231F20"/>
                    </w:rPr>
                    <w:t>Remind learners to update their</w:t>
                  </w:r>
                  <w:r>
                    <w:rPr>
                      <w:color w:val="231F20"/>
                      <w:spacing w:val="-17"/>
                    </w:rPr>
                    <w:t xml:space="preserve"> </w:t>
                  </w:r>
                  <w:r>
                    <w:rPr>
                      <w:color w:val="231F20"/>
                    </w:rPr>
                    <w:t>journals.</w:t>
                  </w:r>
                </w:p>
                <w:p w14:paraId="46BC2EA0" w14:textId="77777777" w:rsidR="00346727" w:rsidRDefault="00346727">
                  <w:pPr>
                    <w:pStyle w:val="BodyText"/>
                    <w:rPr>
                      <w:sz w:val="16"/>
                    </w:rPr>
                  </w:pPr>
                </w:p>
              </w:txbxContent>
            </v:textbox>
            <w10:wrap anchorx="page" anchory="page"/>
          </v:shape>
        </w:pict>
      </w:r>
      <w:r>
        <w:rPr>
          <w:noProof/>
        </w:rPr>
        <w:pict w14:anchorId="46BC2972">
          <v:shape id="_x0000_s2332" type="#_x0000_t202" alt="" style="position:absolute;margin-left:400.65pt;margin-top:101.9pt;width:87.9pt;height:286.45pt;z-index:-257429504;mso-wrap-style:square;mso-wrap-edited:f;mso-width-percent:0;mso-height-percent:0;mso-position-horizontal-relative:page;mso-position-vertical-relative:page;mso-width-percent:0;mso-height-percent:0;v-text-anchor:top" filled="f" stroked="f">
            <v:textbox inset="0,0,0,0">
              <w:txbxContent>
                <w:p w14:paraId="46BC2EA1" w14:textId="77777777" w:rsidR="00346727" w:rsidRDefault="00904B7D">
                  <w:pPr>
                    <w:pStyle w:val="BodyText"/>
                    <w:spacing w:before="73" w:line="235" w:lineRule="auto"/>
                    <w:ind w:left="113" w:right="242"/>
                  </w:pPr>
                  <w:r>
                    <w:rPr>
                      <w:color w:val="231F20"/>
                    </w:rPr>
                    <w:t>Learner’s Poster designs, PowerPoint presentation or video</w:t>
                  </w:r>
                </w:p>
                <w:p w14:paraId="46BC2EA2" w14:textId="77777777" w:rsidR="00346727" w:rsidRDefault="00904B7D">
                  <w:pPr>
                    <w:pStyle w:val="BodyText"/>
                    <w:spacing w:before="61" w:line="235" w:lineRule="auto"/>
                    <w:ind w:left="113"/>
                  </w:pPr>
                  <w:r>
                    <w:rPr>
                      <w:color w:val="231F20"/>
                    </w:rPr>
                    <w:t>Learner’s Workbook</w:t>
                  </w:r>
                </w:p>
                <w:p w14:paraId="46BC2EA3" w14:textId="77777777" w:rsidR="00346727" w:rsidRDefault="00346727">
                  <w:pPr>
                    <w:pStyle w:val="BodyText"/>
                    <w:rPr>
                      <w:sz w:val="16"/>
                    </w:rPr>
                  </w:pPr>
                </w:p>
              </w:txbxContent>
            </v:textbox>
            <w10:wrap anchorx="page" anchory="page"/>
          </v:shape>
        </w:pict>
      </w:r>
      <w:r>
        <w:rPr>
          <w:noProof/>
        </w:rPr>
        <w:pict w14:anchorId="46BC2973">
          <v:shape id="_x0000_s2331" type="#_x0000_t202" alt="" style="position:absolute;margin-left:488.5pt;margin-top:101.9pt;width:78.9pt;height:286.45pt;z-index:-257428480;mso-wrap-style:square;mso-wrap-edited:f;mso-width-percent:0;mso-height-percent:0;mso-position-horizontal-relative:page;mso-position-vertical-relative:page;mso-width-percent:0;mso-height-percent:0;v-text-anchor:top" filled="f" stroked="f">
            <v:textbox inset="0,0,0,0">
              <w:txbxContent>
                <w:p w14:paraId="46BC2EA4" w14:textId="77777777" w:rsidR="00346727" w:rsidRDefault="00904B7D">
                  <w:pPr>
                    <w:pStyle w:val="BodyText"/>
                    <w:spacing w:before="12" w:line="285" w:lineRule="auto"/>
                    <w:ind w:left="56"/>
                  </w:pPr>
                  <w:r>
                    <w:rPr>
                      <w:b/>
                      <w:color w:val="231F20"/>
                    </w:rPr>
                    <w:t xml:space="preserve">Character </w:t>
                  </w:r>
                  <w:r>
                    <w:rPr>
                      <w:color w:val="231F20"/>
                    </w:rPr>
                    <w:t>Citizenship Curiosity Resilience Mindset</w:t>
                  </w:r>
                </w:p>
                <w:p w14:paraId="46BC2EA5" w14:textId="77777777" w:rsidR="00346727" w:rsidRDefault="00904B7D">
                  <w:pPr>
                    <w:spacing w:before="120" w:line="285" w:lineRule="auto"/>
                    <w:ind w:left="56"/>
                  </w:pPr>
                  <w:r>
                    <w:rPr>
                      <w:b/>
                      <w:color w:val="231F20"/>
                    </w:rPr>
                    <w:t xml:space="preserve">Connection </w:t>
                  </w:r>
                  <w:r>
                    <w:rPr>
                      <w:color w:val="231F20"/>
                    </w:rPr>
                    <w:t>Collaboration Communication Empathy</w:t>
                  </w:r>
                </w:p>
                <w:p w14:paraId="46BC2EA6" w14:textId="77777777" w:rsidR="00346727" w:rsidRDefault="00904B7D">
                  <w:pPr>
                    <w:pStyle w:val="BodyText"/>
                    <w:spacing w:before="118" w:line="285" w:lineRule="auto"/>
                    <w:ind w:left="56" w:right="68"/>
                  </w:pPr>
                  <w:r>
                    <w:rPr>
                      <w:b/>
                      <w:color w:val="231F20"/>
                    </w:rPr>
                    <w:t xml:space="preserve">Thinking </w:t>
                  </w:r>
                  <w:r>
                    <w:rPr>
                      <w:color w:val="231F20"/>
                    </w:rPr>
                    <w:t xml:space="preserve">Creativity Critical </w:t>
                  </w:r>
                  <w:proofErr w:type="gramStart"/>
                  <w:r>
                    <w:rPr>
                      <w:color w:val="231F20"/>
                    </w:rPr>
                    <w:t>t</w:t>
                  </w:r>
                  <w:r>
                    <w:rPr>
                      <w:color w:val="231F20"/>
                    </w:rPr>
                    <w:t>hinking</w:t>
                  </w:r>
                  <w:proofErr w:type="gramEnd"/>
                  <w:r>
                    <w:rPr>
                      <w:color w:val="231F20"/>
                    </w:rPr>
                    <w:t xml:space="preserve"> Reasoning</w:t>
                  </w:r>
                </w:p>
                <w:p w14:paraId="46BC2EA7" w14:textId="77777777" w:rsidR="00346727" w:rsidRDefault="00346727">
                  <w:pPr>
                    <w:pStyle w:val="BodyText"/>
                    <w:rPr>
                      <w:sz w:val="16"/>
                    </w:rPr>
                  </w:pPr>
                </w:p>
              </w:txbxContent>
            </v:textbox>
            <w10:wrap anchorx="page" anchory="page"/>
          </v:shape>
        </w:pict>
      </w:r>
      <w:r>
        <w:rPr>
          <w:noProof/>
        </w:rPr>
        <w:pict w14:anchorId="46BC2974">
          <v:shape id="_x0000_s2330" type="#_x0000_t202" alt="" style="position:absolute;margin-left:43pt;margin-top:388.35pt;width:524.4pt;height:48.2pt;z-index:-257427456;mso-wrap-style:square;mso-wrap-edited:f;mso-width-percent:0;mso-height-percent:0;mso-position-horizontal-relative:page;mso-position-vertical-relative:page;mso-width-percent:0;mso-height-percent:0;v-text-anchor:top" filled="f" stroked="f">
            <v:textbox inset="0,0,0,0">
              <w:txbxContent>
                <w:p w14:paraId="46BC2EA8" w14:textId="77777777" w:rsidR="00346727" w:rsidRDefault="00346727">
                  <w:pPr>
                    <w:pStyle w:val="BodyText"/>
                    <w:spacing w:before="9"/>
                    <w:ind w:left="0"/>
                    <w:rPr>
                      <w:rFonts w:ascii="Times New Roman"/>
                      <w:sz w:val="29"/>
                    </w:rPr>
                  </w:pPr>
                </w:p>
                <w:p w14:paraId="46BC2EA9" w14:textId="77777777" w:rsidR="00346727" w:rsidRDefault="00904B7D">
                  <w:pPr>
                    <w:spacing w:before="1"/>
                    <w:ind w:left="1035"/>
                    <w:rPr>
                      <w:b/>
                      <w:sz w:val="24"/>
                    </w:rPr>
                  </w:pPr>
                  <w:r>
                    <w:rPr>
                      <w:b/>
                      <w:color w:val="231F20"/>
                      <w:sz w:val="24"/>
                    </w:rPr>
                    <w:t>STEP 5 - Finishing off your project</w:t>
                  </w:r>
                </w:p>
                <w:p w14:paraId="46BC2EAA" w14:textId="77777777" w:rsidR="00346727" w:rsidRDefault="00346727">
                  <w:pPr>
                    <w:pStyle w:val="BodyText"/>
                    <w:rPr>
                      <w:b/>
                      <w:sz w:val="16"/>
                    </w:rPr>
                  </w:pPr>
                </w:p>
              </w:txbxContent>
            </v:textbox>
            <w10:wrap anchorx="page" anchory="page"/>
          </v:shape>
        </w:pict>
      </w:r>
      <w:r>
        <w:rPr>
          <w:noProof/>
        </w:rPr>
        <w:pict w14:anchorId="46BC2975">
          <v:shape id="_x0000_s2329" type="#_x0000_t202" alt="" style="position:absolute;margin-left:43pt;margin-top:436.55pt;width:141.25pt;height:27pt;z-index:-257426432;mso-wrap-style:square;mso-wrap-edited:f;mso-width-percent:0;mso-height-percent:0;mso-position-horizontal-relative:page;mso-position-vertical-relative:page;mso-width-percent:0;mso-height-percent:0;v-text-anchor:top" filled="f" stroked="f">
            <v:textbox inset="0,0,0,0">
              <w:txbxContent>
                <w:p w14:paraId="46BC2EAB" w14:textId="77777777" w:rsidR="00346727" w:rsidRDefault="00904B7D">
                  <w:pPr>
                    <w:spacing w:before="69"/>
                    <w:ind w:left="113"/>
                    <w:rPr>
                      <w:b/>
                    </w:rPr>
                  </w:pPr>
                  <w:r>
                    <w:rPr>
                      <w:b/>
                      <w:color w:val="231F20"/>
                    </w:rPr>
                    <w:t>TASK</w:t>
                  </w:r>
                </w:p>
                <w:p w14:paraId="46BC2EAC" w14:textId="77777777" w:rsidR="00346727" w:rsidRDefault="00346727">
                  <w:pPr>
                    <w:pStyle w:val="BodyText"/>
                    <w:rPr>
                      <w:b/>
                      <w:sz w:val="16"/>
                    </w:rPr>
                  </w:pPr>
                </w:p>
              </w:txbxContent>
            </v:textbox>
            <w10:wrap anchorx="page" anchory="page"/>
          </v:shape>
        </w:pict>
      </w:r>
      <w:r>
        <w:rPr>
          <w:noProof/>
        </w:rPr>
        <w:pict w14:anchorId="46BC2976">
          <v:shape id="_x0000_s2328" type="#_x0000_t202" alt="" style="position:absolute;margin-left:184.25pt;margin-top:436.55pt;width:216.4pt;height:27pt;z-index:-257425408;mso-wrap-style:square;mso-wrap-edited:f;mso-width-percent:0;mso-height-percent:0;mso-position-horizontal-relative:page;mso-position-vertical-relative:page;mso-width-percent:0;mso-height-percent:0;v-text-anchor:top" filled="f" stroked="f">
            <v:textbox inset="0,0,0,0">
              <w:txbxContent>
                <w:p w14:paraId="46BC2EAD" w14:textId="77777777" w:rsidR="00346727" w:rsidRDefault="00904B7D">
                  <w:pPr>
                    <w:spacing w:before="69"/>
                    <w:ind w:left="113"/>
                    <w:rPr>
                      <w:b/>
                    </w:rPr>
                  </w:pPr>
                  <w:r>
                    <w:rPr>
                      <w:b/>
                      <w:color w:val="231F20"/>
                    </w:rPr>
                    <w:t>Teacher’s Role</w:t>
                  </w:r>
                </w:p>
                <w:p w14:paraId="46BC2EAE" w14:textId="77777777" w:rsidR="00346727" w:rsidRDefault="00346727">
                  <w:pPr>
                    <w:pStyle w:val="BodyText"/>
                    <w:rPr>
                      <w:b/>
                      <w:sz w:val="16"/>
                    </w:rPr>
                  </w:pPr>
                </w:p>
              </w:txbxContent>
            </v:textbox>
            <w10:wrap anchorx="page" anchory="page"/>
          </v:shape>
        </w:pict>
      </w:r>
      <w:r>
        <w:rPr>
          <w:noProof/>
        </w:rPr>
        <w:pict w14:anchorId="46BC2977">
          <v:shape id="_x0000_s2327" type="#_x0000_t202" alt="" style="position:absolute;margin-left:400.65pt;margin-top:436.55pt;width:87.9pt;height:27pt;z-index:-257424384;mso-wrap-style:square;mso-wrap-edited:f;mso-width-percent:0;mso-height-percent:0;mso-position-horizontal-relative:page;mso-position-vertical-relative:page;mso-width-percent:0;mso-height-percent:0;v-text-anchor:top" filled="f" stroked="f">
            <v:textbox inset="0,0,0,0">
              <w:txbxContent>
                <w:p w14:paraId="46BC2EAF" w14:textId="77777777" w:rsidR="00346727" w:rsidRDefault="00904B7D">
                  <w:pPr>
                    <w:spacing w:before="69"/>
                    <w:ind w:left="113"/>
                    <w:rPr>
                      <w:b/>
                    </w:rPr>
                  </w:pPr>
                  <w:r>
                    <w:rPr>
                      <w:b/>
                      <w:color w:val="231F20"/>
                    </w:rPr>
                    <w:t>Resources</w:t>
                  </w:r>
                </w:p>
                <w:p w14:paraId="46BC2EB0" w14:textId="77777777" w:rsidR="00346727" w:rsidRDefault="00346727">
                  <w:pPr>
                    <w:pStyle w:val="BodyText"/>
                    <w:rPr>
                      <w:b/>
                      <w:sz w:val="16"/>
                    </w:rPr>
                  </w:pPr>
                </w:p>
              </w:txbxContent>
            </v:textbox>
            <w10:wrap anchorx="page" anchory="page"/>
          </v:shape>
        </w:pict>
      </w:r>
      <w:r>
        <w:rPr>
          <w:noProof/>
        </w:rPr>
        <w:pict w14:anchorId="46BC2978">
          <v:shape id="_x0000_s2326" type="#_x0000_t202" alt="" style="position:absolute;margin-left:488.5pt;margin-top:436.55pt;width:78.9pt;height:27pt;z-index:-257423360;mso-wrap-style:square;mso-wrap-edited:f;mso-width-percent:0;mso-height-percent:0;mso-position-horizontal-relative:page;mso-position-vertical-relative:page;mso-width-percent:0;mso-height-percent:0;v-text-anchor:top" filled="f" stroked="f">
            <v:textbox inset="0,0,0,0">
              <w:txbxContent>
                <w:p w14:paraId="46BC2EB1" w14:textId="77777777" w:rsidR="00346727" w:rsidRDefault="00904B7D">
                  <w:pPr>
                    <w:spacing w:before="69"/>
                    <w:ind w:left="113"/>
                    <w:rPr>
                      <w:b/>
                    </w:rPr>
                  </w:pPr>
                  <w:r>
                    <w:rPr>
                      <w:b/>
                      <w:color w:val="231F20"/>
                    </w:rPr>
                    <w:t>Competencies</w:t>
                  </w:r>
                </w:p>
                <w:p w14:paraId="46BC2EB2" w14:textId="77777777" w:rsidR="00346727" w:rsidRDefault="00346727">
                  <w:pPr>
                    <w:pStyle w:val="BodyText"/>
                    <w:rPr>
                      <w:b/>
                      <w:sz w:val="16"/>
                    </w:rPr>
                  </w:pPr>
                </w:p>
              </w:txbxContent>
            </v:textbox>
            <w10:wrap anchorx="page" anchory="page"/>
          </v:shape>
        </w:pict>
      </w:r>
      <w:r>
        <w:rPr>
          <w:noProof/>
        </w:rPr>
        <w:pict w14:anchorId="46BC2979">
          <v:shape id="_x0000_s2325" type="#_x0000_t202" alt="" style="position:absolute;margin-left:43pt;margin-top:463.5pt;width:141.25pt;height:337.75pt;z-index:-257422336;mso-wrap-style:square;mso-wrap-edited:f;mso-width-percent:0;mso-height-percent:0;mso-position-horizontal-relative:page;mso-position-vertical-relative:page;mso-width-percent:0;mso-height-percent:0;v-text-anchor:top" filled="f" stroked="f">
            <v:textbox inset="0,0,0,0">
              <w:txbxContent>
                <w:p w14:paraId="46BC2EB3" w14:textId="77777777" w:rsidR="00346727" w:rsidRDefault="00904B7D">
                  <w:pPr>
                    <w:pStyle w:val="BodyText"/>
                    <w:spacing w:before="73" w:line="235" w:lineRule="auto"/>
                    <w:ind w:left="113" w:right="290"/>
                  </w:pPr>
                  <w:r>
                    <w:rPr>
                      <w:color w:val="231F20"/>
                    </w:rPr>
                    <w:t xml:space="preserve">Learners work at home or in class, finishing off </w:t>
                  </w:r>
                  <w:proofErr w:type="gramStart"/>
                  <w:r>
                    <w:rPr>
                      <w:color w:val="231F20"/>
                    </w:rPr>
                    <w:t>their</w:t>
                  </w:r>
                  <w:proofErr w:type="gramEnd"/>
                </w:p>
                <w:p w14:paraId="46BC2EB4" w14:textId="77777777" w:rsidR="00346727" w:rsidRDefault="00904B7D">
                  <w:pPr>
                    <w:pStyle w:val="BodyText"/>
                    <w:spacing w:before="2" w:line="235" w:lineRule="auto"/>
                    <w:ind w:left="113"/>
                  </w:pPr>
                  <w:r>
                    <w:rPr>
                      <w:color w:val="231F20"/>
                    </w:rPr>
                    <w:t xml:space="preserve">posters, PowerPoint or video with changes they are con- </w:t>
                  </w:r>
                  <w:proofErr w:type="spellStart"/>
                  <w:r>
                    <w:rPr>
                      <w:color w:val="231F20"/>
                    </w:rPr>
                    <w:t>sidering</w:t>
                  </w:r>
                  <w:proofErr w:type="spellEnd"/>
                  <w:r>
                    <w:rPr>
                      <w:color w:val="231F20"/>
                    </w:rPr>
                    <w:t xml:space="preserve"> after the feedback.</w:t>
                  </w:r>
                </w:p>
                <w:p w14:paraId="46BC2EB5" w14:textId="77777777" w:rsidR="00346727" w:rsidRDefault="00904B7D">
                  <w:pPr>
                    <w:pStyle w:val="BodyText"/>
                    <w:spacing w:before="59" w:line="235" w:lineRule="auto"/>
                    <w:ind w:left="113" w:right="96"/>
                  </w:pPr>
                  <w:r>
                    <w:rPr>
                      <w:color w:val="231F20"/>
                    </w:rPr>
                    <w:t>Brainstorm ideas on the safety for the final showing of their posters, PowerPoint or video at the Career Expo – to the rest of the community or the rest of the school if i</w:t>
                  </w:r>
                  <w:r>
                    <w:rPr>
                      <w:color w:val="231F20"/>
                    </w:rPr>
                    <w:t>t is still unsafe.</w:t>
                  </w:r>
                </w:p>
                <w:p w14:paraId="46BC2EB6" w14:textId="77777777" w:rsidR="00346727" w:rsidRDefault="00904B7D">
                  <w:pPr>
                    <w:pStyle w:val="BodyText"/>
                    <w:spacing w:before="58"/>
                    <w:ind w:left="113"/>
                    <w:jc w:val="both"/>
                  </w:pPr>
                  <w:r>
                    <w:rPr>
                      <w:color w:val="231F20"/>
                    </w:rPr>
                    <w:t>Online display is an option.</w:t>
                  </w:r>
                </w:p>
                <w:p w14:paraId="46BC2EB7" w14:textId="77777777" w:rsidR="00346727" w:rsidRDefault="00904B7D">
                  <w:pPr>
                    <w:pStyle w:val="BodyText"/>
                    <w:spacing w:before="56" w:line="235" w:lineRule="auto"/>
                    <w:ind w:left="113" w:right="282"/>
                    <w:jc w:val="both"/>
                  </w:pPr>
                  <w:r>
                    <w:rPr>
                      <w:color w:val="231F20"/>
                      <w:spacing w:val="-5"/>
                    </w:rPr>
                    <w:t xml:space="preserve">Talk </w:t>
                  </w:r>
                  <w:r>
                    <w:rPr>
                      <w:color w:val="231F20"/>
                    </w:rPr>
                    <w:t>about safety measures for public display</w:t>
                  </w:r>
                  <w:r>
                    <w:rPr>
                      <w:color w:val="231F20"/>
                      <w:spacing w:val="-30"/>
                    </w:rPr>
                    <w:t xml:space="preserve"> </w:t>
                  </w:r>
                  <w:r>
                    <w:rPr>
                      <w:color w:val="231F20"/>
                    </w:rPr>
                    <w:t>according to COVID-19</w:t>
                  </w:r>
                  <w:r>
                    <w:rPr>
                      <w:color w:val="231F20"/>
                      <w:spacing w:val="-10"/>
                    </w:rPr>
                    <w:t xml:space="preserve"> </w:t>
                  </w:r>
                  <w:r>
                    <w:rPr>
                      <w:color w:val="231F20"/>
                    </w:rPr>
                    <w:t>regulations.</w:t>
                  </w:r>
                </w:p>
                <w:p w14:paraId="46BC2EB8" w14:textId="77777777" w:rsidR="00346727" w:rsidRDefault="00346727">
                  <w:pPr>
                    <w:pStyle w:val="BodyText"/>
                    <w:rPr>
                      <w:sz w:val="16"/>
                    </w:rPr>
                  </w:pPr>
                </w:p>
              </w:txbxContent>
            </v:textbox>
            <w10:wrap anchorx="page" anchory="page"/>
          </v:shape>
        </w:pict>
      </w:r>
      <w:r>
        <w:rPr>
          <w:noProof/>
        </w:rPr>
        <w:pict w14:anchorId="46BC297A">
          <v:shape id="_x0000_s2324" type="#_x0000_t202" alt="" style="position:absolute;margin-left:184.25pt;margin-top:463.5pt;width:216.4pt;height:337.75pt;z-index:-257421312;mso-wrap-style:square;mso-wrap-edited:f;mso-width-percent:0;mso-height-percent:0;mso-position-horizontal-relative:page;mso-position-vertical-relative:page;mso-width-percent:0;mso-height-percent:0;v-text-anchor:top" filled="f" stroked="f">
            <v:textbox inset="0,0,0,0">
              <w:txbxContent>
                <w:p w14:paraId="46BC2EB9" w14:textId="77777777" w:rsidR="00346727" w:rsidRDefault="00904B7D">
                  <w:pPr>
                    <w:pStyle w:val="BodyText"/>
                    <w:numPr>
                      <w:ilvl w:val="0"/>
                      <w:numId w:val="5"/>
                    </w:numPr>
                    <w:tabs>
                      <w:tab w:val="left" w:pos="331"/>
                    </w:tabs>
                    <w:spacing w:before="73" w:line="235" w:lineRule="auto"/>
                    <w:ind w:right="171" w:hanging="241"/>
                  </w:pPr>
                  <w:r>
                    <w:rPr>
                      <w:color w:val="231F20"/>
                    </w:rPr>
                    <w:t>Guide learners through the process of change and adaptation of their posters/ power point presentations or videos and the reason for these changes. Explain importance of iteration and reviewing projects as part of the improvement of</w:t>
                  </w:r>
                  <w:r>
                    <w:rPr>
                      <w:color w:val="231F20"/>
                      <w:spacing w:val="-33"/>
                    </w:rPr>
                    <w:t xml:space="preserve"> </w:t>
                  </w:r>
                  <w:r>
                    <w:rPr>
                      <w:color w:val="231F20"/>
                    </w:rPr>
                    <w:t>the final</w:t>
                  </w:r>
                  <w:r>
                    <w:rPr>
                      <w:color w:val="231F20"/>
                      <w:spacing w:val="-2"/>
                    </w:rPr>
                    <w:t xml:space="preserve"> </w:t>
                  </w:r>
                  <w:r>
                    <w:rPr>
                      <w:color w:val="231F20"/>
                      <w:spacing w:val="-3"/>
                    </w:rPr>
                    <w:t>quality.</w:t>
                  </w:r>
                </w:p>
                <w:p w14:paraId="46BC2EBA" w14:textId="77777777" w:rsidR="00346727" w:rsidRDefault="00904B7D">
                  <w:pPr>
                    <w:pStyle w:val="BodyText"/>
                    <w:numPr>
                      <w:ilvl w:val="0"/>
                      <w:numId w:val="5"/>
                    </w:numPr>
                    <w:tabs>
                      <w:tab w:val="left" w:pos="331"/>
                    </w:tabs>
                    <w:spacing w:before="91" w:line="235" w:lineRule="auto"/>
                    <w:ind w:right="435" w:hanging="241"/>
                  </w:pPr>
                  <w:r>
                    <w:rPr>
                      <w:color w:val="231F20"/>
                    </w:rPr>
                    <w:t>Give</w:t>
                  </w:r>
                  <w:r>
                    <w:rPr>
                      <w:color w:val="231F20"/>
                    </w:rPr>
                    <w:t xml:space="preserve"> them time to complete or</w:t>
                  </w:r>
                  <w:r>
                    <w:rPr>
                      <w:color w:val="231F20"/>
                      <w:spacing w:val="-28"/>
                    </w:rPr>
                    <w:t xml:space="preserve"> </w:t>
                  </w:r>
                  <w:r>
                    <w:rPr>
                      <w:color w:val="231F20"/>
                    </w:rPr>
                    <w:t>redesign their posters, PowerPoints or videos in class and at</w:t>
                  </w:r>
                  <w:r>
                    <w:rPr>
                      <w:color w:val="231F20"/>
                      <w:spacing w:val="-2"/>
                    </w:rPr>
                    <w:t xml:space="preserve"> </w:t>
                  </w:r>
                  <w:r>
                    <w:rPr>
                      <w:color w:val="231F20"/>
                    </w:rPr>
                    <w:t>home.</w:t>
                  </w:r>
                </w:p>
                <w:p w14:paraId="46BC2EBB" w14:textId="77777777" w:rsidR="00346727" w:rsidRDefault="00904B7D">
                  <w:pPr>
                    <w:pStyle w:val="BodyText"/>
                    <w:numPr>
                      <w:ilvl w:val="0"/>
                      <w:numId w:val="5"/>
                    </w:numPr>
                    <w:tabs>
                      <w:tab w:val="left" w:pos="331"/>
                    </w:tabs>
                    <w:spacing w:before="88" w:line="235" w:lineRule="auto"/>
                    <w:ind w:right="130" w:hanging="241"/>
                  </w:pPr>
                  <w:r>
                    <w:rPr>
                      <w:color w:val="231F20"/>
                    </w:rPr>
                    <w:t>Brainstorm ideas with learners for the public</w:t>
                  </w:r>
                  <w:r>
                    <w:rPr>
                      <w:color w:val="231F20"/>
                      <w:spacing w:val="-10"/>
                    </w:rPr>
                    <w:t xml:space="preserve"> </w:t>
                  </w:r>
                  <w:r>
                    <w:rPr>
                      <w:color w:val="231F20"/>
                    </w:rPr>
                    <w:t>display</w:t>
                  </w:r>
                  <w:r>
                    <w:rPr>
                      <w:color w:val="231F20"/>
                      <w:spacing w:val="-8"/>
                    </w:rPr>
                    <w:t xml:space="preserve"> </w:t>
                  </w:r>
                  <w:r>
                    <w:rPr>
                      <w:color w:val="231F20"/>
                    </w:rPr>
                    <w:t>of</w:t>
                  </w:r>
                  <w:r>
                    <w:rPr>
                      <w:color w:val="231F20"/>
                      <w:spacing w:val="-9"/>
                    </w:rPr>
                    <w:t xml:space="preserve"> </w:t>
                  </w:r>
                  <w:r>
                    <w:rPr>
                      <w:color w:val="231F20"/>
                    </w:rPr>
                    <w:t>their</w:t>
                  </w:r>
                  <w:r>
                    <w:rPr>
                      <w:color w:val="231F20"/>
                      <w:spacing w:val="-8"/>
                    </w:rPr>
                    <w:t xml:space="preserve"> </w:t>
                  </w:r>
                  <w:r>
                    <w:rPr>
                      <w:color w:val="231F20"/>
                    </w:rPr>
                    <w:t>posters,</w:t>
                  </w:r>
                  <w:r>
                    <w:rPr>
                      <w:color w:val="231F20"/>
                      <w:spacing w:val="-9"/>
                    </w:rPr>
                    <w:t xml:space="preserve"> </w:t>
                  </w:r>
                  <w:r>
                    <w:rPr>
                      <w:color w:val="231F20"/>
                    </w:rPr>
                    <w:t>PowerPoints or videos. (In class? In the school hall? Online? Safety</w:t>
                  </w:r>
                  <w:r>
                    <w:rPr>
                      <w:color w:val="231F20"/>
                      <w:spacing w:val="-3"/>
                    </w:rPr>
                    <w:t xml:space="preserve"> </w:t>
                  </w:r>
                  <w:r>
                    <w:rPr>
                      <w:color w:val="231F20"/>
                    </w:rPr>
                    <w:t>measures?)</w:t>
                  </w:r>
                </w:p>
                <w:p w14:paraId="46BC2EBC" w14:textId="77777777" w:rsidR="00346727" w:rsidRDefault="00904B7D">
                  <w:pPr>
                    <w:pStyle w:val="BodyText"/>
                    <w:numPr>
                      <w:ilvl w:val="0"/>
                      <w:numId w:val="5"/>
                    </w:numPr>
                    <w:tabs>
                      <w:tab w:val="left" w:pos="331"/>
                    </w:tabs>
                    <w:spacing w:before="88" w:line="235" w:lineRule="auto"/>
                    <w:ind w:right="208" w:hanging="241"/>
                  </w:pPr>
                  <w:r>
                    <w:rPr>
                      <w:color w:val="231F20"/>
                    </w:rPr>
                    <w:t>Learners p</w:t>
                  </w:r>
                  <w:r>
                    <w:rPr>
                      <w:color w:val="231F20"/>
                    </w:rPr>
                    <w:t xml:space="preserve">repare posters for </w:t>
                  </w:r>
                  <w:r>
                    <w:rPr>
                      <w:color w:val="231F20"/>
                      <w:spacing w:val="-3"/>
                    </w:rPr>
                    <w:t xml:space="preserve">display. </w:t>
                  </w:r>
                  <w:r>
                    <w:rPr>
                      <w:color w:val="231F20"/>
                    </w:rPr>
                    <w:t>Remember that they should be</w:t>
                  </w:r>
                  <w:r>
                    <w:rPr>
                      <w:color w:val="231F20"/>
                      <w:spacing w:val="-26"/>
                    </w:rPr>
                    <w:t xml:space="preserve"> </w:t>
                  </w:r>
                  <w:r>
                    <w:rPr>
                      <w:color w:val="231F20"/>
                    </w:rPr>
                    <w:t xml:space="preserve">one-sided. They help with the set-up for the public </w:t>
                  </w:r>
                  <w:r>
                    <w:rPr>
                      <w:color w:val="231F20"/>
                      <w:spacing w:val="-3"/>
                    </w:rPr>
                    <w:t>display.</w:t>
                  </w:r>
                </w:p>
                <w:p w14:paraId="46BC2EBD" w14:textId="77777777" w:rsidR="00346727" w:rsidRDefault="00904B7D">
                  <w:pPr>
                    <w:pStyle w:val="BodyText"/>
                    <w:numPr>
                      <w:ilvl w:val="0"/>
                      <w:numId w:val="5"/>
                    </w:numPr>
                    <w:tabs>
                      <w:tab w:val="left" w:pos="331"/>
                    </w:tabs>
                    <w:spacing w:before="84"/>
                    <w:ind w:left="330" w:hanging="218"/>
                  </w:pPr>
                  <w:r>
                    <w:rPr>
                      <w:color w:val="231F20"/>
                    </w:rPr>
                    <w:t>Remind learners to update their</w:t>
                  </w:r>
                  <w:r>
                    <w:rPr>
                      <w:color w:val="231F20"/>
                      <w:spacing w:val="-17"/>
                    </w:rPr>
                    <w:t xml:space="preserve"> </w:t>
                  </w:r>
                  <w:r>
                    <w:rPr>
                      <w:color w:val="231F20"/>
                    </w:rPr>
                    <w:t>journals.</w:t>
                  </w:r>
                </w:p>
                <w:p w14:paraId="46BC2EBE" w14:textId="77777777" w:rsidR="00346727" w:rsidRDefault="00346727">
                  <w:pPr>
                    <w:pStyle w:val="BodyText"/>
                    <w:rPr>
                      <w:sz w:val="16"/>
                    </w:rPr>
                  </w:pPr>
                </w:p>
              </w:txbxContent>
            </v:textbox>
            <w10:wrap anchorx="page" anchory="page"/>
          </v:shape>
        </w:pict>
      </w:r>
      <w:r>
        <w:rPr>
          <w:noProof/>
        </w:rPr>
        <w:pict w14:anchorId="46BC297B">
          <v:shape id="_x0000_s2323" type="#_x0000_t202" alt="" style="position:absolute;margin-left:400.65pt;margin-top:463.5pt;width:87.9pt;height:337.75pt;z-index:-257420288;mso-wrap-style:square;mso-wrap-edited:f;mso-width-percent:0;mso-height-percent:0;mso-position-horizontal-relative:page;mso-position-vertical-relative:page;mso-width-percent:0;mso-height-percent:0;v-text-anchor:top" filled="f" stroked="f">
            <v:textbox inset="0,0,0,0">
              <w:txbxContent>
                <w:p w14:paraId="46BC2EBF" w14:textId="77777777" w:rsidR="00346727" w:rsidRDefault="00904B7D">
                  <w:pPr>
                    <w:pStyle w:val="BodyText"/>
                    <w:spacing w:before="74" w:line="235" w:lineRule="auto"/>
                    <w:ind w:left="113"/>
                  </w:pPr>
                  <w:r>
                    <w:rPr>
                      <w:color w:val="231F20"/>
                    </w:rPr>
                    <w:t>Learner’s Workbook</w:t>
                  </w:r>
                </w:p>
                <w:p w14:paraId="46BC2EC0" w14:textId="77777777" w:rsidR="00346727" w:rsidRDefault="00904B7D">
                  <w:pPr>
                    <w:pStyle w:val="BodyText"/>
                    <w:spacing w:before="171" w:line="235" w:lineRule="auto"/>
                    <w:ind w:left="113" w:right="119"/>
                  </w:pPr>
                  <w:r>
                    <w:rPr>
                      <w:color w:val="231F20"/>
                    </w:rPr>
                    <w:t>Learners’ posters, PowerPoint presentations or videos</w:t>
                  </w:r>
                </w:p>
                <w:p w14:paraId="46BC2EC1" w14:textId="77777777" w:rsidR="00346727" w:rsidRDefault="00346727">
                  <w:pPr>
                    <w:pStyle w:val="BodyText"/>
                    <w:rPr>
                      <w:sz w:val="16"/>
                    </w:rPr>
                  </w:pPr>
                </w:p>
              </w:txbxContent>
            </v:textbox>
            <w10:wrap anchorx="page" anchory="page"/>
          </v:shape>
        </w:pict>
      </w:r>
      <w:r>
        <w:rPr>
          <w:noProof/>
        </w:rPr>
        <w:pict w14:anchorId="46BC297C">
          <v:shape id="_x0000_s2322" type="#_x0000_t202" alt="" style="position:absolute;margin-left:488.5pt;margin-top:463.5pt;width:78.9pt;height:337.75pt;z-index:-257419264;mso-wrap-style:square;mso-wrap-edited:f;mso-width-percent:0;mso-height-percent:0;mso-position-horizontal-relative:page;mso-position-vertical-relative:page;mso-width-percent:0;mso-height-percent:0;v-text-anchor:top" filled="f" stroked="f">
            <v:textbox inset="0,0,0,0">
              <w:txbxContent>
                <w:p w14:paraId="46BC2EC2" w14:textId="77777777" w:rsidR="00346727" w:rsidRDefault="00904B7D">
                  <w:pPr>
                    <w:pStyle w:val="BodyText"/>
                    <w:spacing w:before="69" w:line="285" w:lineRule="auto"/>
                    <w:ind w:left="113"/>
                  </w:pPr>
                  <w:r>
                    <w:rPr>
                      <w:b/>
                      <w:color w:val="231F20"/>
                    </w:rPr>
                    <w:t xml:space="preserve">Character </w:t>
                  </w:r>
                  <w:r>
                    <w:rPr>
                      <w:color w:val="231F20"/>
                    </w:rPr>
                    <w:t>Citizenship Curiosity Resilience Mindset</w:t>
                  </w:r>
                </w:p>
                <w:p w14:paraId="46BC2EC3" w14:textId="77777777" w:rsidR="00346727" w:rsidRDefault="00904B7D">
                  <w:pPr>
                    <w:spacing w:before="120" w:line="285" w:lineRule="auto"/>
                    <w:ind w:left="113"/>
                  </w:pPr>
                  <w:r>
                    <w:rPr>
                      <w:b/>
                      <w:color w:val="231F20"/>
                    </w:rPr>
                    <w:t xml:space="preserve">Connection </w:t>
                  </w:r>
                  <w:r>
                    <w:rPr>
                      <w:color w:val="231F20"/>
                    </w:rPr>
                    <w:t>Collaboration Communication Empathy</w:t>
                  </w:r>
                </w:p>
                <w:p w14:paraId="46BC2EC4" w14:textId="77777777" w:rsidR="00346727" w:rsidRDefault="00904B7D">
                  <w:pPr>
                    <w:pStyle w:val="BodyText"/>
                    <w:spacing w:before="118" w:line="285" w:lineRule="auto"/>
                    <w:ind w:left="113" w:right="11"/>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p w14:paraId="46BC2EC5" w14:textId="77777777" w:rsidR="00346727" w:rsidRDefault="00346727">
                  <w:pPr>
                    <w:pStyle w:val="BodyText"/>
                    <w:rPr>
                      <w:sz w:val="16"/>
                    </w:rPr>
                  </w:pPr>
                </w:p>
              </w:txbxContent>
            </v:textbox>
            <w10:wrap anchorx="page" anchory="page"/>
          </v:shape>
        </w:pict>
      </w:r>
    </w:p>
    <w:p w14:paraId="46BC2787" w14:textId="77777777" w:rsidR="00346727" w:rsidRDefault="00346727">
      <w:pPr>
        <w:rPr>
          <w:sz w:val="2"/>
          <w:szCs w:val="2"/>
        </w:rPr>
        <w:sectPr w:rsidR="00346727">
          <w:pgSz w:w="11910" w:h="16840"/>
          <w:pgMar w:top="560" w:right="0" w:bottom="280" w:left="420" w:header="720" w:footer="720" w:gutter="0"/>
          <w:cols w:space="720"/>
        </w:sectPr>
      </w:pPr>
    </w:p>
    <w:p w14:paraId="46BC2788" w14:textId="77777777" w:rsidR="00346727" w:rsidRDefault="00904B7D">
      <w:pPr>
        <w:rPr>
          <w:sz w:val="2"/>
          <w:szCs w:val="2"/>
        </w:rPr>
      </w:pPr>
      <w:r>
        <w:rPr>
          <w:noProof/>
        </w:rPr>
        <w:lastRenderedPageBreak/>
        <w:pict w14:anchorId="46BC297D">
          <v:group id="_x0000_s2262" alt="" style="position:absolute;margin-left:28.35pt;margin-top:28.35pt;width:525.4pt;height:618.8pt;z-index:-257418240;mso-position-horizontal-relative:page;mso-position-vertical-relative:page" coordorigin="567,567" coordsize="10508,12376">
            <v:line id="_x0000_s2321" alt="" style="position:absolute" from="567,577" to="3402,577" strokecolor="#231f20" strokeweight="1pt"/>
            <v:line id="_x0000_s2320" alt="" style="position:absolute" from="577,1540" to="577,587" strokecolor="#231f20" strokeweight="1pt"/>
            <v:line id="_x0000_s2319" alt="" style="position:absolute" from="3402,577" to="7729,577" strokecolor="#231f20" strokeweight="1pt"/>
            <v:line id="_x0000_s2318" alt="" style="position:absolute" from="7729,577" to="9487,577" strokecolor="#231f20" strokeweight="1pt"/>
            <v:line id="_x0000_s2317" alt="" style="position:absolute" from="9487,577" to="11074,577" strokecolor="#231f20" strokeweight="1pt"/>
            <v:line id="_x0000_s2316" alt="" style="position:absolute" from="11064,1540" to="11064,587" strokecolor="#231f20" strokeweight="1pt"/>
            <v:line id="_x0000_s2315" alt="" style="position:absolute" from="567,1550" to="3402,1550" strokecolor="#231f20" strokeweight="1pt"/>
            <v:line id="_x0000_s2314" alt="" style="position:absolute" from="577,6902" to="577,2060" strokecolor="#231f20" strokeweight="1pt"/>
            <v:line id="_x0000_s2313" alt="" style="position:absolute" from="3402,6902" to="3402,2060" strokecolor="#231f20" strokeweight="1pt"/>
            <v:line id="_x0000_s2312" alt="" style="position:absolute" from="567,6912" to="3402,6912" strokecolor="#231f20" strokeweight="1pt"/>
            <v:line id="_x0000_s2311" alt="" style="position:absolute" from="577,7978" to="577,6922" strokecolor="#231f20" strokeweight="1pt"/>
            <v:line id="_x0000_s2310" alt="" style="position:absolute" from="7729,6902" to="7729,2060" strokecolor="#231f20" strokeweight="1pt"/>
            <v:line id="_x0000_s2309" alt="" style="position:absolute" from="3402,6912" to="7729,6912" strokecolor="#231f20" strokeweight="1pt"/>
            <v:line id="_x0000_s2308" alt="" style="position:absolute" from="9487,6902" to="9487,2060" strokecolor="#231f20" strokeweight="1pt"/>
            <v:line id="_x0000_s2307" alt="" style="position:absolute" from="7729,6912" to="9487,6912" strokecolor="#231f20" strokeweight="1pt"/>
            <v:line id="_x0000_s2306" alt="" style="position:absolute" from="11064,6902" to="11064,2060" strokecolor="#231f20" strokeweight="1pt"/>
            <v:line id="_x0000_s2305" alt="" style="position:absolute" from="9487,6912" to="11074,6912" strokecolor="#231f20" strokeweight="1pt"/>
            <v:line id="_x0000_s2304" alt="" style="position:absolute" from="11064,7978" to="11064,6922" strokecolor="#231f20" strokeweight="1pt"/>
            <v:line id="_x0000_s2303" alt="" style="position:absolute" from="577,2040" to="577,1560" strokecolor="#231f20" strokeweight="1pt"/>
            <v:line id="_x0000_s2302" alt="" style="position:absolute" from="3402,1550" to="7729,1550" strokecolor="#231f20" strokeweight="1pt"/>
            <v:line id="_x0000_s2301" alt="" style="position:absolute" from="3402,2040" to="3402,1560" strokecolor="#231f20" strokeweight="1pt"/>
            <v:line id="_x0000_s2300" alt="" style="position:absolute" from="7729,1550" to="9487,1550" strokecolor="#231f20" strokeweight="1pt"/>
            <v:line id="_x0000_s2299" alt="" style="position:absolute" from="7729,2040" to="7729,1560" strokecolor="#231f20" strokeweight="1pt"/>
            <v:line id="_x0000_s2298" alt="" style="position:absolute" from="9487,1550" to="11074,1550" strokecolor="#231f20" strokeweight="1pt"/>
            <v:line id="_x0000_s2297" alt="" style="position:absolute" from="9487,2040" to="9487,1560" strokecolor="#231f20" strokeweight="1pt"/>
            <v:line id="_x0000_s2296" alt="" style="position:absolute" from="11064,2040" to="11064,1560" strokecolor="#231f20" strokeweight="1pt"/>
            <v:line id="_x0000_s2295" alt="" style="position:absolute" from="567,2050" to="3402,2050" strokecolor="#231f20" strokeweight="1pt"/>
            <v:line id="_x0000_s2294" alt="" style="position:absolute" from="3402,2050" to="7729,2050" strokecolor="#231f20" strokeweight="1pt"/>
            <v:line id="_x0000_s2293" alt="" style="position:absolute" from="7729,2050" to="9487,2050" strokecolor="#231f20" strokeweight="1pt"/>
            <v:line id="_x0000_s2292" alt="" style="position:absolute" from="9487,2050" to="11074,2050" strokecolor="#231f20" strokeweight="1pt"/>
            <v:line id="_x0000_s2291" alt="" style="position:absolute" from="567,7988" to="3402,7988" strokecolor="#231f20" strokeweight="1pt"/>
            <v:line id="_x0000_s2290" alt="" style="position:absolute" from="577,12922" to="577,8435" strokecolor="#231f20" strokeweight="1pt"/>
            <v:line id="_x0000_s2289" alt="" style="position:absolute" from="3402,12922" to="3402,8435" strokecolor="#231f20" strokeweight="1pt"/>
            <v:line id="_x0000_s2288" alt="" style="position:absolute" from="567,12932" to="3402,12932" strokecolor="#231f20" strokeweight="1pt"/>
            <v:line id="_x0000_s2287" alt="" style="position:absolute" from="7729,12922" to="7729,8435" strokecolor="#231f20" strokeweight="1pt"/>
            <v:line id="_x0000_s2286" alt="" style="position:absolute" from="3402,12932" to="7729,12932" strokecolor="#231f20" strokeweight="1pt"/>
            <v:line id="_x0000_s2285" alt="" style="position:absolute" from="9487,12922" to="9487,8435" strokecolor="#231f20" strokeweight="1pt"/>
            <v:line id="_x0000_s2284" alt="" style="position:absolute" from="7729,12932" to="9487,12932" strokecolor="#231f20" strokeweight="1pt"/>
            <v:line id="_x0000_s2283" alt="" style="position:absolute" from="11064,12922" to="11064,8435" strokecolor="#231f20" strokeweight="1pt"/>
            <v:line id="_x0000_s2282" alt="" style="position:absolute" from="9487,12932" to="11074,12932" strokecolor="#231f20" strokeweight="1pt"/>
            <v:line id="_x0000_s2281" alt="" style="position:absolute" from="577,8415" to="577,7998" strokecolor="#231f20" strokeweight="1pt"/>
            <v:line id="_x0000_s2280" alt="" style="position:absolute" from="3402,7988" to="7729,7988" strokecolor="#231f20" strokeweight="1pt"/>
            <v:line id="_x0000_s2279" alt="" style="position:absolute" from="3402,8415" to="3402,7998" strokecolor="#231f20" strokeweight="1pt"/>
            <v:line id="_x0000_s2278" alt="" style="position:absolute" from="7729,7988" to="9487,7988" strokecolor="#231f20" strokeweight="1pt"/>
            <v:line id="_x0000_s2277" alt="" style="position:absolute" from="7729,8415" to="7729,7998" strokecolor="#231f20" strokeweight="1pt"/>
            <v:line id="_x0000_s2276" alt="" style="position:absolute" from="9487,7988" to="11074,7988" strokecolor="#231f20" strokeweight="1pt"/>
            <v:line id="_x0000_s2275" alt="" style="position:absolute" from="9487,8415" to="9487,7998" strokecolor="#231f20" strokeweight="1pt"/>
            <v:line id="_x0000_s2274" alt="" style="position:absolute" from="11064,8415" to="11064,7998" strokecolor="#231f20" strokeweight="1pt"/>
            <v:line id="_x0000_s2273" alt="" style="position:absolute" from="567,8425" to="3402,8425" strokecolor="#231f20" strokeweight="1pt"/>
            <v:line id="_x0000_s2272" alt="" style="position:absolute" from="3402,8425" to="7729,8425" strokecolor="#231f20" strokeweight="1pt"/>
            <v:line id="_x0000_s2271" alt="" style="position:absolute" from="7729,8425" to="9487,8425" strokecolor="#231f20" strokeweight="1pt"/>
            <v:line id="_x0000_s2270" alt="" style="position:absolute" from="9487,8425" to="11074,8425" strokecolor="#231f20" strokeweight="1pt"/>
            <v:shape id="_x0000_s2269" alt="" style="position:absolute;left:913;top:1123;width:423;height:146" coordorigin="914,1124" coordsize="423,146" path="m914,1154r61,-4l1011,1138r16,-4l1043,1129r16,-3l1071,1124r10,1l1158,1156r36,34l1190,1199r-5,7l1178,1209r-8,-2l1112,1195r-5,-1l1099,1191r-2,2l1096,1202r4,1l1105,1205r5,1l1123,1209r14,3l1150,1215r14,3l1175,1219r10,-3l1193,1211r7,-9l1204,1196r5,-4l1284,1175r28,-6l1315,1169r11,l1331,1174r3,11l1336,1194r-3,8l1324,1207r-7,4l1309,1215r-8,4l1280,1230r-66,28l1160,1269r-9,-1l1142,1266r-8,-2l1106,1257r-28,-7l1050,1243r-28,-7l1005,1233r-16,-2l973,1230r-16,1l944,1232r-12,1l919,1238r-1,-21l917,1196r-2,-21l914,1154xe" filled="f" strokecolor="#231f20" strokeweight=".5pt">
              <v:path arrowok="t"/>
            </v:shape>
            <v:shape id="_x0000_s2268" type="#_x0000_t75" alt="" style="position:absolute;left:1102;top:899;width:202;height:259">
              <v:imagedata r:id="rId52" o:title=""/>
            </v:shape>
            <v:line id="_x0000_s2267" alt="" style="position:absolute" from="942,1095" to="942,1277" strokecolor="white" strokeweight="1.72472mm"/>
            <v:shape id="_x0000_s2266" alt="" style="position:absolute;left:737;top:774;width:684;height:627" coordorigin="737,775" coordsize="684,627" o:spt="100" adj="0,,0" path="m885,1295r-14,l920,1340r57,34l1040,1395r67,7l1169,1396r11,-4l1107,1392r-65,-7l981,1365r-56,-33l885,1295xm1180,784r-73,l1177,792r64,23l1297,851r47,47l1380,955r23,64l1411,1088r-8,70l1380,1222r-36,56l1297,1325r-56,36l1177,1384r-70,8l1180,1392r47,-14l1281,1349r48,-39l1368,1262r29,-54l1414,1150r6,-60l1420,1084r-6,-57l1397,968r-29,-54l1329,867r-48,-40l1227,799r-47,-15xm870,881r-3,1l767,1078r-8,17l752,1111r-6,12l743,1134r-4,12l737,1158r,13l739,1195r7,22l757,1238r16,19l792,1274r21,11l837,1292r26,3l866,1295r2,l871,1295r14,l878,1288r-1,-2l876,1285r-13,l839,1283r-22,-6l797,1266r-17,-15l765,1233r-10,-20l749,1193r-2,-22l747,1159r1,-11l752,1137r3,-10l760,1114r7,-15l776,1082,873,893r21,l870,881xm875,1285r-5,l866,1285r10,l875,1285xm894,893r-21,l926,920r-65,127l861,1049r1,3l864,1053r2,l887,1055r20,6l926,1071r17,13l941,1087r-1,3l940,1102r7,7l964,1109r7,-7l971,1100r-19,l949,1097r,-7l952,1088r19,l971,1085r-6,-6l951,1079r-17,-15l915,1054r-20,-7l873,1044,938,919r,-2l937,915r-1,-1l894,893xm971,1088r-12,l962,1090r,7l959,1100r12,l971,1088xm964,1078r-10,l952,1078r-1,1l965,1079r-1,-1xm929,809r-4,l924,810r-20,41l904,853r2,2l908,856r2,l910,856r43,-10l954,845r,-1l918,844r10,-21l961,823r-20,l930,809r-1,xm961,823r-33,l942,839r-24,5l954,844r1,-2l955,840r-8,-10l961,823xm1107,775r-44,3l1020,787r-41,15l941,823r20,l984,810r39,-14l1065,787r42,-3l1180,784r-11,-3l1107,775xe" fillcolor="#231e21" stroked="f">
              <v:stroke joinstyle="round"/>
              <v:formulas/>
              <v:path arrowok="t" o:connecttype="segments"/>
            </v:shape>
            <v:shape id="_x0000_s2265" type="#_x0000_t75" alt="" style="position:absolute;left:808;top:1112;width:108;height:114">
              <v:imagedata r:id="rId53" o:title=""/>
            </v:shape>
            <v:shape id="_x0000_s2264" alt="" style="position:absolute;left:746;top:7105;width:664;height:627" coordorigin="747,7106" coordsize="664,627" o:spt="100" adj="0,,0" path="m1008,7225r-9,l999,7258,852,7615r1,3l856,7619r50,48l964,7703r64,22l1097,7732r62,-6l1170,7723r-73,l1030,7716r-62,-22l912,7660r-49,-47l1008,7260r,-35xm1170,7115r-73,l1167,7123r64,23l1287,7182r47,47l1370,7285r23,64l1401,7419r-8,70l1370,7553r-36,56l1287,7656r-56,36l1167,7715r-70,8l1170,7723r47,-14l1271,7680r48,-39l1358,7593r29,-54l1405,7481r6,-62l1405,7357r-18,-58l1358,7245r-39,-48l1271,7158r-54,-29l1170,7115xm802,7544r-9,l786,7551r,18l793,7576r17,l817,7569r,-3l798,7566r-3,-3l795,7557r3,-3l817,7554r-2,-3l812,7548r2,-4l803,7544r-1,xm817,7554r-12,l808,7557r,6l805,7566r12,l817,7555r,-1xm1006,7216r-257,l747,7218r,74l749,7294r158,l803,7544r11,l919,7290r,-2l917,7285r-1,l756,7285r,-60l1008,7225r,-7l1006,7216xm914,7145r-3,l909,7146r-20,41l890,7189r2,2l893,7192r2,l896,7192r42,-10l939,7181r,-1l903,7180r11,-22l942,7158r2,-1l925,7157r-10,-12l914,7145xm942,7158r-28,l927,7175r-24,5l939,7180r1,-2l940,7176r-9,-11l942,7158xm1097,7106r-46,3l1007,7119r-42,16l925,7157r19,l969,7143r41,-15l1053,7118r44,-3l1170,7115r-11,-3l1097,7106xe" fillcolor="#231e21" stroked="f">
              <v:stroke joinstyle="round"/>
              <v:formulas/>
              <v:path arrowok="t" o:connecttype="segments"/>
            </v:shape>
            <v:shape id="_x0000_s2263" type="#_x0000_t75" alt="" style="position:absolute;left:1042;top:7246;width:300;height:340">
              <v:imagedata r:id="rId54" o:title=""/>
            </v:shape>
            <w10:wrap anchorx="page" anchory="page"/>
          </v:group>
        </w:pict>
      </w:r>
      <w:r>
        <w:rPr>
          <w:noProof/>
        </w:rPr>
        <w:pict w14:anchorId="46BC297E">
          <v:shape id="_x0000_s2261" type="#_x0000_t202" alt="" style="position:absolute;margin-left:27.35pt;margin-top:806.4pt;width:11.1pt;height:13pt;z-index:-257417216;mso-wrap-style:square;mso-wrap-edited:f;mso-width-percent:0;mso-height-percent:0;mso-position-horizontal-relative:page;mso-position-vertical-relative:page;mso-width-percent:0;mso-height-percent:0;v-text-anchor:top" filled="f" stroked="f">
            <v:textbox inset="0,0,0,0">
              <w:txbxContent>
                <w:p w14:paraId="46BC2EC6" w14:textId="77777777" w:rsidR="00346727" w:rsidRDefault="00904B7D">
                  <w:pPr>
                    <w:spacing w:before="20"/>
                    <w:ind w:left="20"/>
                    <w:rPr>
                      <w:sz w:val="18"/>
                    </w:rPr>
                  </w:pPr>
                  <w:r>
                    <w:rPr>
                      <w:color w:val="231F20"/>
                      <w:sz w:val="18"/>
                    </w:rPr>
                    <w:t>18</w:t>
                  </w:r>
                </w:p>
              </w:txbxContent>
            </v:textbox>
            <w10:wrap anchorx="page" anchory="page"/>
          </v:shape>
        </w:pict>
      </w:r>
      <w:r>
        <w:rPr>
          <w:noProof/>
        </w:rPr>
        <w:pict w14:anchorId="46BC297F">
          <v:shape id="_x0000_s2260" type="#_x0000_t202" alt="" style="position:absolute;margin-left:379.4pt;margin-top:806.4pt;width:174.35pt;height:13pt;z-index:-257416192;mso-wrap-style:square;mso-wrap-edited:f;mso-width-percent:0;mso-height-percent:0;mso-position-horizontal-relative:page;mso-position-vertical-relative:page;mso-width-percent:0;mso-height-percent:0;v-text-anchor:top" filled="f" stroked="f">
            <v:textbox inset="0,0,0,0">
              <w:txbxContent>
                <w:p w14:paraId="46BC2EC7" w14:textId="77777777" w:rsidR="00346727" w:rsidRDefault="00904B7D">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46BC2980">
          <v:shape id="_x0000_s2259" type="#_x0000_t202" alt="" style="position:absolute;margin-left:28.85pt;margin-top:28.85pt;width:524.4pt;height:48.65pt;z-index:-257415168;mso-wrap-style:square;mso-wrap-edited:f;mso-width-percent:0;mso-height-percent:0;mso-position-horizontal-relative:page;mso-position-vertical-relative:page;mso-width-percent:0;mso-height-percent:0;v-text-anchor:top" filled="f" stroked="f">
            <v:textbox inset="0,0,0,0">
              <w:txbxContent>
                <w:p w14:paraId="46BC2EC8" w14:textId="77777777" w:rsidR="00346727" w:rsidRDefault="00346727">
                  <w:pPr>
                    <w:pStyle w:val="BodyText"/>
                    <w:spacing w:before="10"/>
                    <w:ind w:left="0"/>
                    <w:rPr>
                      <w:rFonts w:ascii="Times New Roman"/>
                      <w:sz w:val="31"/>
                    </w:rPr>
                  </w:pPr>
                </w:p>
                <w:p w14:paraId="46BC2EC9" w14:textId="77777777" w:rsidR="00346727" w:rsidRDefault="00904B7D">
                  <w:pPr>
                    <w:ind w:left="1144"/>
                    <w:rPr>
                      <w:b/>
                    </w:rPr>
                  </w:pPr>
                  <w:r>
                    <w:rPr>
                      <w:b/>
                      <w:color w:val="231F20"/>
                    </w:rPr>
                    <w:t>STEP 6 - Showing off your project</w:t>
                  </w:r>
                </w:p>
                <w:p w14:paraId="46BC2ECA" w14:textId="77777777" w:rsidR="00346727" w:rsidRDefault="00346727">
                  <w:pPr>
                    <w:pStyle w:val="BodyText"/>
                    <w:rPr>
                      <w:b/>
                      <w:sz w:val="16"/>
                    </w:rPr>
                  </w:pPr>
                </w:p>
              </w:txbxContent>
            </v:textbox>
            <w10:wrap anchorx="page" anchory="page"/>
          </v:shape>
        </w:pict>
      </w:r>
      <w:r>
        <w:rPr>
          <w:noProof/>
        </w:rPr>
        <w:pict w14:anchorId="46BC2981">
          <v:shape id="_x0000_s2258" type="#_x0000_t202" alt="" style="position:absolute;margin-left:28.85pt;margin-top:77.5pt;width:141.25pt;height:25.05pt;z-index:-257414144;mso-wrap-style:square;mso-wrap-edited:f;mso-width-percent:0;mso-height-percent:0;mso-position-horizontal-relative:page;mso-position-vertical-relative:page;mso-width-percent:0;mso-height-percent:0;v-text-anchor:top" filled="f" stroked="f">
            <v:textbox inset="0,0,0,0">
              <w:txbxContent>
                <w:p w14:paraId="46BC2ECB" w14:textId="77777777" w:rsidR="00346727" w:rsidRDefault="00904B7D">
                  <w:pPr>
                    <w:spacing w:before="69"/>
                    <w:ind w:left="113"/>
                    <w:rPr>
                      <w:b/>
                    </w:rPr>
                  </w:pPr>
                  <w:r>
                    <w:rPr>
                      <w:b/>
                      <w:color w:val="231F20"/>
                    </w:rPr>
                    <w:t>TASK</w:t>
                  </w:r>
                </w:p>
              </w:txbxContent>
            </v:textbox>
            <w10:wrap anchorx="page" anchory="page"/>
          </v:shape>
        </w:pict>
      </w:r>
      <w:r>
        <w:rPr>
          <w:noProof/>
        </w:rPr>
        <w:pict w14:anchorId="46BC2982">
          <v:shape id="_x0000_s2257" type="#_x0000_t202" alt="" style="position:absolute;margin-left:170.1pt;margin-top:77.5pt;width:216.4pt;height:25.05pt;z-index:-257413120;mso-wrap-style:square;mso-wrap-edited:f;mso-width-percent:0;mso-height-percent:0;mso-position-horizontal-relative:page;mso-position-vertical-relative:page;mso-width-percent:0;mso-height-percent:0;v-text-anchor:top" filled="f" stroked="f">
            <v:textbox inset="0,0,0,0">
              <w:txbxContent>
                <w:p w14:paraId="46BC2ECC" w14:textId="77777777" w:rsidR="00346727" w:rsidRDefault="00904B7D">
                  <w:pPr>
                    <w:spacing w:before="69"/>
                    <w:ind w:left="113"/>
                    <w:rPr>
                      <w:b/>
                    </w:rPr>
                  </w:pPr>
                  <w:r>
                    <w:rPr>
                      <w:b/>
                      <w:color w:val="231F20"/>
                    </w:rPr>
                    <w:t>Teacher’s Role</w:t>
                  </w:r>
                </w:p>
              </w:txbxContent>
            </v:textbox>
            <w10:wrap anchorx="page" anchory="page"/>
          </v:shape>
        </w:pict>
      </w:r>
      <w:r>
        <w:rPr>
          <w:noProof/>
        </w:rPr>
        <w:pict w14:anchorId="46BC2983">
          <v:shape id="_x0000_s2256" type="#_x0000_t202" alt="" style="position:absolute;margin-left:386.45pt;margin-top:77.5pt;width:87.9pt;height:25.05pt;z-index:-257412096;mso-wrap-style:square;mso-wrap-edited:f;mso-width-percent:0;mso-height-percent:0;mso-position-horizontal-relative:page;mso-position-vertical-relative:page;mso-width-percent:0;mso-height-percent:0;v-text-anchor:top" filled="f" stroked="f">
            <v:textbox inset="0,0,0,0">
              <w:txbxContent>
                <w:p w14:paraId="46BC2ECD" w14:textId="77777777" w:rsidR="00346727" w:rsidRDefault="00904B7D">
                  <w:pPr>
                    <w:spacing w:before="69"/>
                    <w:ind w:left="113"/>
                    <w:rPr>
                      <w:b/>
                    </w:rPr>
                  </w:pPr>
                  <w:r>
                    <w:rPr>
                      <w:b/>
                      <w:color w:val="231F20"/>
                    </w:rPr>
                    <w:t>Resources</w:t>
                  </w:r>
                </w:p>
              </w:txbxContent>
            </v:textbox>
            <w10:wrap anchorx="page" anchory="page"/>
          </v:shape>
        </w:pict>
      </w:r>
      <w:r>
        <w:rPr>
          <w:noProof/>
        </w:rPr>
        <w:pict w14:anchorId="46BC2984">
          <v:shape id="_x0000_s2255" type="#_x0000_t202" alt="" style="position:absolute;margin-left:474.35pt;margin-top:77.5pt;width:78.9pt;height:25.05pt;z-index:-257411072;mso-wrap-style:square;mso-wrap-edited:f;mso-width-percent:0;mso-height-percent:0;mso-position-horizontal-relative:page;mso-position-vertical-relative:page;mso-width-percent:0;mso-height-percent:0;v-text-anchor:top" filled="f" stroked="f">
            <v:textbox inset="0,0,0,0">
              <w:txbxContent>
                <w:p w14:paraId="46BC2ECE" w14:textId="77777777" w:rsidR="00346727" w:rsidRDefault="00904B7D">
                  <w:pPr>
                    <w:spacing w:before="69"/>
                    <w:ind w:left="113"/>
                    <w:rPr>
                      <w:b/>
                    </w:rPr>
                  </w:pPr>
                  <w:r>
                    <w:rPr>
                      <w:b/>
                      <w:color w:val="231F20"/>
                    </w:rPr>
                    <w:t>Competencies</w:t>
                  </w:r>
                </w:p>
              </w:txbxContent>
            </v:textbox>
            <w10:wrap anchorx="page" anchory="page"/>
          </v:shape>
        </w:pict>
      </w:r>
      <w:r>
        <w:rPr>
          <w:noProof/>
        </w:rPr>
        <w:pict w14:anchorId="46BC2985">
          <v:shape id="_x0000_s2254" type="#_x0000_t202" alt="" style="position:absolute;margin-left:28.85pt;margin-top:102.5pt;width:141.25pt;height:243.1pt;z-index:-257410048;mso-wrap-style:square;mso-wrap-edited:f;mso-width-percent:0;mso-height-percent:0;mso-position-horizontal-relative:page;mso-position-vertical-relative:page;mso-width-percent:0;mso-height-percent:0;v-text-anchor:top" filled="f" stroked="f">
            <v:textbox inset="0,0,0,0">
              <w:txbxContent>
                <w:p w14:paraId="46BC2ECF" w14:textId="77777777" w:rsidR="00346727" w:rsidRDefault="00904B7D">
                  <w:pPr>
                    <w:pStyle w:val="BodyText"/>
                    <w:spacing w:before="73" w:line="235" w:lineRule="auto"/>
                    <w:ind w:left="113" w:right="155"/>
                  </w:pPr>
                  <w:r>
                    <w:rPr>
                      <w:color w:val="231F20"/>
                    </w:rPr>
                    <w:t>Learners present their posters to other classes/ rest of the school/parents</w:t>
                  </w:r>
                  <w:r>
                    <w:rPr>
                      <w:color w:val="231F20"/>
                      <w:spacing w:val="-23"/>
                    </w:rPr>
                    <w:t xml:space="preserve"> </w:t>
                  </w:r>
                  <w:r>
                    <w:rPr>
                      <w:color w:val="231F20"/>
                    </w:rPr>
                    <w:t>or members of the community according to plan (and with safety measures in</w:t>
                  </w:r>
                  <w:r>
                    <w:rPr>
                      <w:color w:val="231F20"/>
                      <w:spacing w:val="-6"/>
                    </w:rPr>
                    <w:t xml:space="preserve"> </w:t>
                  </w:r>
                  <w:r>
                    <w:rPr>
                      <w:color w:val="231F20"/>
                    </w:rPr>
                    <w:t>mind)</w:t>
                  </w:r>
                </w:p>
                <w:p w14:paraId="46BC2ED0" w14:textId="77777777" w:rsidR="00346727" w:rsidRDefault="00346727">
                  <w:pPr>
                    <w:pStyle w:val="BodyText"/>
                    <w:rPr>
                      <w:sz w:val="16"/>
                    </w:rPr>
                  </w:pPr>
                </w:p>
              </w:txbxContent>
            </v:textbox>
            <w10:wrap anchorx="page" anchory="page"/>
          </v:shape>
        </w:pict>
      </w:r>
      <w:r>
        <w:rPr>
          <w:noProof/>
        </w:rPr>
        <w:pict w14:anchorId="46BC2986">
          <v:shape id="_x0000_s2253" type="#_x0000_t202" alt="" style="position:absolute;margin-left:170.1pt;margin-top:102.5pt;width:216.4pt;height:243.1pt;z-index:-257409024;mso-wrap-style:square;mso-wrap-edited:f;mso-width-percent:0;mso-height-percent:0;mso-position-horizontal-relative:page;mso-position-vertical-relative:page;mso-width-percent:0;mso-height-percent:0;v-text-anchor:top" filled="f" stroked="f">
            <v:textbox inset="0,0,0,0">
              <w:txbxContent>
                <w:p w14:paraId="46BC2ED1" w14:textId="77777777" w:rsidR="00346727" w:rsidRDefault="00904B7D">
                  <w:pPr>
                    <w:pStyle w:val="BodyText"/>
                    <w:numPr>
                      <w:ilvl w:val="0"/>
                      <w:numId w:val="4"/>
                    </w:numPr>
                    <w:tabs>
                      <w:tab w:val="left" w:pos="354"/>
                    </w:tabs>
                    <w:spacing w:before="73" w:line="235" w:lineRule="auto"/>
                    <w:ind w:right="768" w:hanging="240"/>
                  </w:pPr>
                  <w:r>
                    <w:rPr>
                      <w:color w:val="231F20"/>
                    </w:rPr>
                    <w:t>Learners</w:t>
                  </w:r>
                  <w:r>
                    <w:rPr>
                      <w:color w:val="231F20"/>
                      <w:spacing w:val="-8"/>
                    </w:rPr>
                    <w:t xml:space="preserve"> </w:t>
                  </w:r>
                  <w:r>
                    <w:rPr>
                      <w:color w:val="231F20"/>
                    </w:rPr>
                    <w:t>create</w:t>
                  </w:r>
                  <w:r>
                    <w:rPr>
                      <w:color w:val="231F20"/>
                      <w:spacing w:val="-7"/>
                    </w:rPr>
                    <w:t xml:space="preserve"> </w:t>
                  </w:r>
                  <w:r>
                    <w:rPr>
                      <w:color w:val="231F20"/>
                    </w:rPr>
                    <w:t>a</w:t>
                  </w:r>
                  <w:r>
                    <w:rPr>
                      <w:color w:val="231F20"/>
                      <w:spacing w:val="-8"/>
                    </w:rPr>
                    <w:t xml:space="preserve"> </w:t>
                  </w:r>
                  <w:r>
                    <w:rPr>
                      <w:color w:val="231F20"/>
                    </w:rPr>
                    <w:t>visitors’</w:t>
                  </w:r>
                  <w:r>
                    <w:rPr>
                      <w:color w:val="231F20"/>
                      <w:spacing w:val="-8"/>
                    </w:rPr>
                    <w:t xml:space="preserve"> </w:t>
                  </w:r>
                  <w:r>
                    <w:rPr>
                      <w:color w:val="231F20"/>
                    </w:rPr>
                    <w:t>form</w:t>
                  </w:r>
                  <w:r>
                    <w:rPr>
                      <w:color w:val="231F20"/>
                      <w:spacing w:val="-8"/>
                    </w:rPr>
                    <w:t xml:space="preserve"> </w:t>
                  </w:r>
                  <w:r>
                    <w:rPr>
                      <w:color w:val="231F20"/>
                    </w:rPr>
                    <w:t xml:space="preserve">(and </w:t>
                  </w:r>
                  <w:proofErr w:type="spellStart"/>
                  <w:r>
                    <w:rPr>
                      <w:color w:val="231F20"/>
                    </w:rPr>
                    <w:t>analyse</w:t>
                  </w:r>
                  <w:proofErr w:type="spellEnd"/>
                  <w:r>
                    <w:rPr>
                      <w:color w:val="231F20"/>
                    </w:rPr>
                    <w:t xml:space="preserve"> feedback after the</w:t>
                  </w:r>
                  <w:r>
                    <w:rPr>
                      <w:color w:val="231F20"/>
                      <w:spacing w:val="-15"/>
                    </w:rPr>
                    <w:t xml:space="preserve"> </w:t>
                  </w:r>
                  <w:r>
                    <w:rPr>
                      <w:color w:val="231F20"/>
                    </w:rPr>
                    <w:t>event).</w:t>
                  </w:r>
                </w:p>
                <w:p w14:paraId="46BC2ED2" w14:textId="77777777" w:rsidR="00346727" w:rsidRDefault="00904B7D">
                  <w:pPr>
                    <w:pStyle w:val="BodyText"/>
                    <w:numPr>
                      <w:ilvl w:val="0"/>
                      <w:numId w:val="4"/>
                    </w:numPr>
                    <w:tabs>
                      <w:tab w:val="left" w:pos="354"/>
                    </w:tabs>
                    <w:spacing w:before="86" w:line="235" w:lineRule="auto"/>
                    <w:ind w:right="282" w:hanging="240"/>
                  </w:pPr>
                  <w:r>
                    <w:rPr>
                      <w:color w:val="231F20"/>
                    </w:rPr>
                    <w:t xml:space="preserve">Help learners to set up their </w:t>
                  </w:r>
                  <w:r>
                    <w:rPr>
                      <w:color w:val="231F20"/>
                      <w:spacing w:val="-3"/>
                    </w:rPr>
                    <w:t xml:space="preserve">display. </w:t>
                  </w:r>
                  <w:r>
                    <w:rPr>
                      <w:color w:val="231F20"/>
                    </w:rPr>
                    <w:t xml:space="preserve">They create a to-do list and script the wording for a Facebook or WhatsApp message to </w:t>
                  </w:r>
                  <w:proofErr w:type="spellStart"/>
                  <w:r>
                    <w:rPr>
                      <w:color w:val="231F20"/>
                    </w:rPr>
                    <w:t>publicise</w:t>
                  </w:r>
                  <w:proofErr w:type="spellEnd"/>
                  <w:r>
                    <w:rPr>
                      <w:color w:val="231F20"/>
                    </w:rPr>
                    <w:t xml:space="preserve"> the</w:t>
                  </w:r>
                  <w:r>
                    <w:rPr>
                      <w:color w:val="231F20"/>
                      <w:spacing w:val="-2"/>
                    </w:rPr>
                    <w:t xml:space="preserve"> </w:t>
                  </w:r>
                  <w:r>
                    <w:rPr>
                      <w:color w:val="231F20"/>
                    </w:rPr>
                    <w:t>event.</w:t>
                  </w:r>
                </w:p>
                <w:p w14:paraId="46BC2ED3" w14:textId="77777777" w:rsidR="00346727" w:rsidRDefault="00904B7D">
                  <w:pPr>
                    <w:pStyle w:val="BodyText"/>
                    <w:numPr>
                      <w:ilvl w:val="0"/>
                      <w:numId w:val="4"/>
                    </w:numPr>
                    <w:tabs>
                      <w:tab w:val="left" w:pos="354"/>
                    </w:tabs>
                    <w:spacing w:before="89" w:line="235" w:lineRule="auto"/>
                    <w:ind w:right="237" w:hanging="240"/>
                  </w:pPr>
                  <w:r>
                    <w:rPr>
                      <w:color w:val="231F20"/>
                    </w:rPr>
                    <w:t>Appoint a COVID-19 officer or two from class. They should see to it that all</w:t>
                  </w:r>
                  <w:r>
                    <w:rPr>
                      <w:color w:val="231F20"/>
                      <w:spacing w:val="-29"/>
                    </w:rPr>
                    <w:t xml:space="preserve"> </w:t>
                  </w:r>
                  <w:r>
                    <w:rPr>
                      <w:color w:val="231F20"/>
                    </w:rPr>
                    <w:t>COVID- 19 regulations are followe</w:t>
                  </w:r>
                  <w:r>
                    <w:rPr>
                      <w:color w:val="231F20"/>
                    </w:rPr>
                    <w:t>d during any public</w:t>
                  </w:r>
                  <w:r>
                    <w:rPr>
                      <w:color w:val="231F20"/>
                      <w:spacing w:val="-2"/>
                    </w:rPr>
                    <w:t xml:space="preserve"> </w:t>
                  </w:r>
                  <w:r>
                    <w:rPr>
                      <w:color w:val="231F20"/>
                    </w:rPr>
                    <w:t>event.</w:t>
                  </w:r>
                </w:p>
                <w:p w14:paraId="46BC2ED4" w14:textId="77777777" w:rsidR="00346727" w:rsidRDefault="00904B7D">
                  <w:pPr>
                    <w:pStyle w:val="BodyText"/>
                    <w:numPr>
                      <w:ilvl w:val="0"/>
                      <w:numId w:val="4"/>
                    </w:numPr>
                    <w:tabs>
                      <w:tab w:val="left" w:pos="354"/>
                    </w:tabs>
                    <w:spacing w:before="84"/>
                  </w:pPr>
                  <w:r>
                    <w:rPr>
                      <w:color w:val="231F20"/>
                    </w:rPr>
                    <w:t>Use rubric to assess the</w:t>
                  </w:r>
                  <w:r>
                    <w:rPr>
                      <w:color w:val="231F20"/>
                      <w:spacing w:val="-5"/>
                    </w:rPr>
                    <w:t xml:space="preserve"> </w:t>
                  </w:r>
                  <w:r>
                    <w:rPr>
                      <w:color w:val="231F20"/>
                    </w:rPr>
                    <w:t>project.</w:t>
                  </w:r>
                </w:p>
                <w:p w14:paraId="46BC2ED5" w14:textId="77777777" w:rsidR="00346727" w:rsidRDefault="00904B7D">
                  <w:pPr>
                    <w:pStyle w:val="BodyText"/>
                    <w:numPr>
                      <w:ilvl w:val="0"/>
                      <w:numId w:val="4"/>
                    </w:numPr>
                    <w:tabs>
                      <w:tab w:val="left" w:pos="354"/>
                    </w:tabs>
                    <w:spacing w:before="85" w:line="235" w:lineRule="auto"/>
                    <w:ind w:right="214" w:hanging="240"/>
                    <w:jc w:val="both"/>
                  </w:pPr>
                  <w:r>
                    <w:rPr>
                      <w:color w:val="231F20"/>
                    </w:rPr>
                    <w:t>Learners should have their workbook</w:t>
                  </w:r>
                  <w:r>
                    <w:rPr>
                      <w:color w:val="231F20"/>
                      <w:spacing w:val="-32"/>
                    </w:rPr>
                    <w:t xml:space="preserve"> </w:t>
                  </w:r>
                  <w:r>
                    <w:rPr>
                      <w:color w:val="231F20"/>
                    </w:rPr>
                    <w:t>with them to complete the rest of the</w:t>
                  </w:r>
                  <w:r>
                    <w:rPr>
                      <w:color w:val="231F20"/>
                      <w:spacing w:val="-26"/>
                    </w:rPr>
                    <w:t xml:space="preserve"> </w:t>
                  </w:r>
                  <w:r>
                    <w:rPr>
                      <w:color w:val="231F20"/>
                    </w:rPr>
                    <w:t>activities in Step</w:t>
                  </w:r>
                  <w:r>
                    <w:rPr>
                      <w:color w:val="231F20"/>
                      <w:spacing w:val="-2"/>
                    </w:rPr>
                    <w:t xml:space="preserve"> </w:t>
                  </w:r>
                  <w:r>
                    <w:rPr>
                      <w:color w:val="231F20"/>
                    </w:rPr>
                    <w:t>6.</w:t>
                  </w:r>
                </w:p>
                <w:p w14:paraId="46BC2ED6" w14:textId="77777777" w:rsidR="00346727" w:rsidRDefault="00904B7D">
                  <w:pPr>
                    <w:pStyle w:val="BodyText"/>
                    <w:numPr>
                      <w:ilvl w:val="0"/>
                      <w:numId w:val="4"/>
                    </w:numPr>
                    <w:tabs>
                      <w:tab w:val="left" w:pos="354"/>
                    </w:tabs>
                    <w:spacing w:before="83"/>
                    <w:jc w:val="both"/>
                  </w:pPr>
                  <w:r>
                    <w:rPr>
                      <w:color w:val="231F20"/>
                    </w:rPr>
                    <w:t>Remind learners to update their</w:t>
                  </w:r>
                  <w:r>
                    <w:rPr>
                      <w:color w:val="231F20"/>
                      <w:spacing w:val="-17"/>
                    </w:rPr>
                    <w:t xml:space="preserve"> </w:t>
                  </w:r>
                  <w:r>
                    <w:rPr>
                      <w:color w:val="231F20"/>
                    </w:rPr>
                    <w:t>journals.</w:t>
                  </w:r>
                </w:p>
                <w:p w14:paraId="46BC2ED7" w14:textId="77777777" w:rsidR="00346727" w:rsidRDefault="00346727">
                  <w:pPr>
                    <w:pStyle w:val="BodyText"/>
                    <w:rPr>
                      <w:sz w:val="16"/>
                    </w:rPr>
                  </w:pPr>
                </w:p>
              </w:txbxContent>
            </v:textbox>
            <w10:wrap anchorx="page" anchory="page"/>
          </v:shape>
        </w:pict>
      </w:r>
      <w:r>
        <w:rPr>
          <w:noProof/>
        </w:rPr>
        <w:pict w14:anchorId="46BC2987">
          <v:shape id="_x0000_s2252" type="#_x0000_t202" alt="" style="position:absolute;margin-left:386.45pt;margin-top:102.5pt;width:87.9pt;height:243.1pt;z-index:-257408000;mso-wrap-style:square;mso-wrap-edited:f;mso-width-percent:0;mso-height-percent:0;mso-position-horizontal-relative:page;mso-position-vertical-relative:page;mso-width-percent:0;mso-height-percent:0;v-text-anchor:top" filled="f" stroked="f">
            <v:textbox inset="0,0,0,0">
              <w:txbxContent>
                <w:p w14:paraId="46BC2ED8" w14:textId="77777777" w:rsidR="00346727" w:rsidRDefault="00904B7D">
                  <w:pPr>
                    <w:pStyle w:val="BodyText"/>
                    <w:spacing w:before="73" w:line="235" w:lineRule="auto"/>
                    <w:ind w:left="113"/>
                  </w:pPr>
                  <w:r>
                    <w:rPr>
                      <w:color w:val="231F20"/>
                    </w:rPr>
                    <w:t>Public area for presentation;</w:t>
                  </w:r>
                </w:p>
                <w:p w14:paraId="46BC2ED9" w14:textId="77777777" w:rsidR="00346727" w:rsidRDefault="00904B7D">
                  <w:pPr>
                    <w:pStyle w:val="BodyText"/>
                    <w:spacing w:before="58" w:line="235" w:lineRule="auto"/>
                    <w:ind w:left="113"/>
                  </w:pPr>
                  <w:proofErr w:type="spellStart"/>
                  <w:r>
                    <w:rPr>
                      <w:color w:val="231F20"/>
                    </w:rPr>
                    <w:t>Sanitiser</w:t>
                  </w:r>
                  <w:proofErr w:type="spellEnd"/>
                  <w:r>
                    <w:rPr>
                      <w:color w:val="231F20"/>
                    </w:rPr>
                    <w:t>, masks, glove</w:t>
                  </w:r>
                  <w:r>
                    <w:rPr>
                      <w:color w:val="231F20"/>
                    </w:rPr>
                    <w:t>s or other safety measures;</w:t>
                  </w:r>
                </w:p>
                <w:p w14:paraId="46BC2EDA" w14:textId="77777777" w:rsidR="00346727" w:rsidRDefault="00904B7D">
                  <w:pPr>
                    <w:pStyle w:val="BodyText"/>
                    <w:spacing w:before="55"/>
                    <w:ind w:left="113"/>
                  </w:pPr>
                  <w:r>
                    <w:rPr>
                      <w:color w:val="231F20"/>
                    </w:rPr>
                    <w:t>* Rubric</w:t>
                  </w:r>
                </w:p>
                <w:p w14:paraId="46BC2EDB" w14:textId="77777777" w:rsidR="00346727" w:rsidRDefault="00904B7D">
                  <w:pPr>
                    <w:pStyle w:val="BodyText"/>
                    <w:spacing w:before="56" w:line="235" w:lineRule="auto"/>
                    <w:ind w:left="113"/>
                  </w:pPr>
                  <w:r>
                    <w:rPr>
                      <w:color w:val="231F20"/>
                    </w:rPr>
                    <w:t>Learner’s Workbook</w:t>
                  </w:r>
                </w:p>
                <w:p w14:paraId="46BC2EDC" w14:textId="77777777" w:rsidR="00346727" w:rsidRDefault="00904B7D">
                  <w:pPr>
                    <w:pStyle w:val="BodyText"/>
                    <w:spacing w:before="59" w:line="235" w:lineRule="auto"/>
                    <w:ind w:left="113" w:right="178"/>
                  </w:pPr>
                  <w:r>
                    <w:rPr>
                      <w:color w:val="231F20"/>
                    </w:rPr>
                    <w:t xml:space="preserve">Extended learn- </w:t>
                  </w:r>
                  <w:proofErr w:type="spellStart"/>
                  <w:r>
                    <w:rPr>
                      <w:color w:val="231F20"/>
                    </w:rPr>
                    <w:t>ing</w:t>
                  </w:r>
                  <w:proofErr w:type="spellEnd"/>
                  <w:r>
                    <w:rPr>
                      <w:color w:val="231F20"/>
                    </w:rPr>
                    <w:t xml:space="preserve"> opportunity:</w:t>
                  </w:r>
                </w:p>
                <w:p w14:paraId="46BC2EDD" w14:textId="77777777" w:rsidR="00346727" w:rsidRDefault="00904B7D">
                  <w:pPr>
                    <w:pStyle w:val="BodyText"/>
                    <w:spacing w:before="58" w:line="235" w:lineRule="auto"/>
                    <w:ind w:left="113" w:right="100"/>
                  </w:pPr>
                  <w:r>
                    <w:rPr>
                      <w:color w:val="231F20"/>
                    </w:rPr>
                    <w:t>Display posters online on school’s website, Facebook or a specially created blog.</w:t>
                  </w:r>
                </w:p>
                <w:p w14:paraId="46BC2EDE" w14:textId="77777777" w:rsidR="00346727" w:rsidRDefault="00346727">
                  <w:pPr>
                    <w:pStyle w:val="BodyText"/>
                    <w:rPr>
                      <w:sz w:val="16"/>
                    </w:rPr>
                  </w:pPr>
                </w:p>
              </w:txbxContent>
            </v:textbox>
            <w10:wrap anchorx="page" anchory="page"/>
          </v:shape>
        </w:pict>
      </w:r>
      <w:r>
        <w:rPr>
          <w:noProof/>
        </w:rPr>
        <w:pict w14:anchorId="46BC2988">
          <v:shape id="_x0000_s2251" type="#_x0000_t202" alt="" style="position:absolute;margin-left:474.35pt;margin-top:102.5pt;width:78.9pt;height:243.1pt;z-index:-257406976;mso-wrap-style:square;mso-wrap-edited:f;mso-width-percent:0;mso-height-percent:0;mso-position-horizontal-relative:page;mso-position-vertical-relative:page;mso-width-percent:0;mso-height-percent:0;v-text-anchor:top" filled="f" stroked="f">
            <v:textbox inset="0,0,0,0">
              <w:txbxContent>
                <w:p w14:paraId="46BC2EDF" w14:textId="77777777" w:rsidR="00346727" w:rsidRDefault="00904B7D">
                  <w:pPr>
                    <w:pStyle w:val="BodyText"/>
                    <w:spacing w:before="12" w:line="285" w:lineRule="auto"/>
                    <w:ind w:left="56"/>
                  </w:pPr>
                  <w:r>
                    <w:rPr>
                      <w:b/>
                      <w:color w:val="231F20"/>
                    </w:rPr>
                    <w:t xml:space="preserve">Character </w:t>
                  </w:r>
                  <w:r>
                    <w:rPr>
                      <w:color w:val="231F20"/>
                    </w:rPr>
                    <w:t>Citizenship Curiosity Resilience Mindset</w:t>
                  </w:r>
                </w:p>
                <w:p w14:paraId="46BC2EE0" w14:textId="77777777" w:rsidR="00346727" w:rsidRDefault="00904B7D">
                  <w:pPr>
                    <w:spacing w:before="119" w:line="285" w:lineRule="auto"/>
                    <w:ind w:left="56"/>
                  </w:pPr>
                  <w:r>
                    <w:rPr>
                      <w:b/>
                      <w:color w:val="231F20"/>
                    </w:rPr>
                    <w:t xml:space="preserve">Connection </w:t>
                  </w:r>
                  <w:r>
                    <w:rPr>
                      <w:color w:val="231F20"/>
                    </w:rPr>
                    <w:t>Collaboration Communication Empathy</w:t>
                  </w:r>
                </w:p>
                <w:p w14:paraId="46BC2EE1" w14:textId="77777777" w:rsidR="00346727" w:rsidRDefault="00904B7D">
                  <w:pPr>
                    <w:pStyle w:val="BodyText"/>
                    <w:spacing w:before="118" w:line="285" w:lineRule="auto"/>
                    <w:ind w:left="56" w:right="109"/>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p w14:paraId="46BC2EE2" w14:textId="77777777" w:rsidR="00346727" w:rsidRDefault="00346727">
                  <w:pPr>
                    <w:pStyle w:val="BodyText"/>
                    <w:rPr>
                      <w:sz w:val="16"/>
                    </w:rPr>
                  </w:pPr>
                </w:p>
              </w:txbxContent>
            </v:textbox>
            <w10:wrap anchorx="page" anchory="page"/>
          </v:shape>
        </w:pict>
      </w:r>
      <w:r>
        <w:rPr>
          <w:noProof/>
        </w:rPr>
        <w:pict w14:anchorId="46BC2989">
          <v:shape id="_x0000_s2250" type="#_x0000_t202" alt="" style="position:absolute;margin-left:28.85pt;margin-top:345.6pt;width:524.4pt;height:53.85pt;z-index:-257405952;mso-wrap-style:square;mso-wrap-edited:f;mso-width-percent:0;mso-height-percent:0;mso-position-horizontal-relative:page;mso-position-vertical-relative:page;mso-width-percent:0;mso-height-percent:0;v-text-anchor:top" filled="f" stroked="f">
            <v:textbox inset="0,0,0,0">
              <w:txbxContent>
                <w:p w14:paraId="46BC2EE3" w14:textId="77777777" w:rsidR="00346727" w:rsidRDefault="00346727">
                  <w:pPr>
                    <w:pStyle w:val="BodyText"/>
                    <w:spacing w:before="8"/>
                    <w:ind w:left="0"/>
                    <w:rPr>
                      <w:rFonts w:ascii="Times New Roman"/>
                      <w:sz w:val="34"/>
                    </w:rPr>
                  </w:pPr>
                </w:p>
                <w:p w14:paraId="46BC2EE4" w14:textId="77777777" w:rsidR="00346727" w:rsidRDefault="00904B7D">
                  <w:pPr>
                    <w:ind w:left="1035"/>
                    <w:rPr>
                      <w:b/>
                      <w:sz w:val="24"/>
                    </w:rPr>
                  </w:pPr>
                  <w:r>
                    <w:rPr>
                      <w:b/>
                      <w:color w:val="231F20"/>
                      <w:sz w:val="24"/>
                    </w:rPr>
                    <w:t>STEP 7 - Thinking about it afterwards</w:t>
                  </w:r>
                </w:p>
                <w:p w14:paraId="46BC2EE5" w14:textId="77777777" w:rsidR="00346727" w:rsidRDefault="00346727">
                  <w:pPr>
                    <w:pStyle w:val="BodyText"/>
                    <w:rPr>
                      <w:b/>
                      <w:sz w:val="16"/>
                    </w:rPr>
                  </w:pPr>
                </w:p>
              </w:txbxContent>
            </v:textbox>
            <w10:wrap anchorx="page" anchory="page"/>
          </v:shape>
        </w:pict>
      </w:r>
      <w:r>
        <w:rPr>
          <w:noProof/>
        </w:rPr>
        <w:pict w14:anchorId="46BC298A">
          <v:shape id="_x0000_s2249" type="#_x0000_t202" alt="" style="position:absolute;margin-left:28.85pt;margin-top:399.4pt;width:141.25pt;height:21.85pt;z-index:-257404928;mso-wrap-style:square;mso-wrap-edited:f;mso-width-percent:0;mso-height-percent:0;mso-position-horizontal-relative:page;mso-position-vertical-relative:page;mso-width-percent:0;mso-height-percent:0;v-text-anchor:top" filled="f" stroked="f">
            <v:textbox inset="0,0,0,0">
              <w:txbxContent>
                <w:p w14:paraId="46BC2EE6" w14:textId="77777777" w:rsidR="00346727" w:rsidRDefault="00904B7D">
                  <w:pPr>
                    <w:spacing w:before="69"/>
                    <w:ind w:left="113"/>
                    <w:rPr>
                      <w:b/>
                    </w:rPr>
                  </w:pPr>
                  <w:r>
                    <w:rPr>
                      <w:b/>
                      <w:color w:val="231F20"/>
                    </w:rPr>
                    <w:t>TASK</w:t>
                  </w:r>
                </w:p>
              </w:txbxContent>
            </v:textbox>
            <w10:wrap anchorx="page" anchory="page"/>
          </v:shape>
        </w:pict>
      </w:r>
      <w:r>
        <w:rPr>
          <w:noProof/>
        </w:rPr>
        <w:pict w14:anchorId="46BC298B">
          <v:shape id="_x0000_s2248" type="#_x0000_t202" alt="" style="position:absolute;margin-left:170.1pt;margin-top:399.4pt;width:216.4pt;height:21.85pt;z-index:-257403904;mso-wrap-style:square;mso-wrap-edited:f;mso-width-percent:0;mso-height-percent:0;mso-position-horizontal-relative:page;mso-position-vertical-relative:page;mso-width-percent:0;mso-height-percent:0;v-text-anchor:top" filled="f" stroked="f">
            <v:textbox inset="0,0,0,0">
              <w:txbxContent>
                <w:p w14:paraId="46BC2EE7" w14:textId="77777777" w:rsidR="00346727" w:rsidRDefault="00904B7D">
                  <w:pPr>
                    <w:spacing w:before="69"/>
                    <w:ind w:left="113"/>
                    <w:rPr>
                      <w:b/>
                    </w:rPr>
                  </w:pPr>
                  <w:r>
                    <w:rPr>
                      <w:b/>
                      <w:color w:val="231F20"/>
                    </w:rPr>
                    <w:t>Teacher’s Role</w:t>
                  </w:r>
                </w:p>
              </w:txbxContent>
            </v:textbox>
            <w10:wrap anchorx="page" anchory="page"/>
          </v:shape>
        </w:pict>
      </w:r>
      <w:r>
        <w:rPr>
          <w:noProof/>
        </w:rPr>
        <w:pict w14:anchorId="46BC298C">
          <v:shape id="_x0000_s2247" type="#_x0000_t202" alt="" style="position:absolute;margin-left:386.45pt;margin-top:399.4pt;width:87.9pt;height:21.85pt;z-index:-257402880;mso-wrap-style:square;mso-wrap-edited:f;mso-width-percent:0;mso-height-percent:0;mso-position-horizontal-relative:page;mso-position-vertical-relative:page;mso-width-percent:0;mso-height-percent:0;v-text-anchor:top" filled="f" stroked="f">
            <v:textbox inset="0,0,0,0">
              <w:txbxContent>
                <w:p w14:paraId="46BC2EE8" w14:textId="77777777" w:rsidR="00346727" w:rsidRDefault="00904B7D">
                  <w:pPr>
                    <w:spacing w:before="69"/>
                    <w:ind w:left="113"/>
                    <w:rPr>
                      <w:b/>
                    </w:rPr>
                  </w:pPr>
                  <w:r>
                    <w:rPr>
                      <w:b/>
                      <w:color w:val="231F20"/>
                    </w:rPr>
                    <w:t>Resources</w:t>
                  </w:r>
                </w:p>
              </w:txbxContent>
            </v:textbox>
            <w10:wrap anchorx="page" anchory="page"/>
          </v:shape>
        </w:pict>
      </w:r>
      <w:r>
        <w:rPr>
          <w:noProof/>
        </w:rPr>
        <w:pict w14:anchorId="46BC298D">
          <v:shape id="_x0000_s2246" type="#_x0000_t202" alt="" style="position:absolute;margin-left:474.35pt;margin-top:399.4pt;width:78.9pt;height:21.85pt;z-index:-257401856;mso-wrap-style:square;mso-wrap-edited:f;mso-width-percent:0;mso-height-percent:0;mso-position-horizontal-relative:page;mso-position-vertical-relative:page;mso-width-percent:0;mso-height-percent:0;v-text-anchor:top" filled="f" stroked="f">
            <v:textbox inset="0,0,0,0">
              <w:txbxContent>
                <w:p w14:paraId="46BC2EE9" w14:textId="77777777" w:rsidR="00346727" w:rsidRDefault="00904B7D">
                  <w:pPr>
                    <w:spacing w:before="69"/>
                    <w:ind w:left="113"/>
                    <w:rPr>
                      <w:b/>
                    </w:rPr>
                  </w:pPr>
                  <w:r>
                    <w:rPr>
                      <w:b/>
                      <w:color w:val="231F20"/>
                    </w:rPr>
                    <w:t>Competencies</w:t>
                  </w:r>
                </w:p>
              </w:txbxContent>
            </v:textbox>
            <w10:wrap anchorx="page" anchory="page"/>
          </v:shape>
        </w:pict>
      </w:r>
      <w:r>
        <w:rPr>
          <w:noProof/>
        </w:rPr>
        <w:pict w14:anchorId="46BC298E">
          <v:shape id="_x0000_s2245" type="#_x0000_t202" alt="" style="position:absolute;margin-left:28.85pt;margin-top:421.25pt;width:141.25pt;height:225.4pt;z-index:-257400832;mso-wrap-style:square;mso-wrap-edited:f;mso-width-percent:0;mso-height-percent:0;mso-position-horizontal-relative:page;mso-position-vertical-relative:page;mso-width-percent:0;mso-height-percent:0;v-text-anchor:top" filled="f" stroked="f">
            <v:textbox inset="0,0,0,0">
              <w:txbxContent>
                <w:p w14:paraId="46BC2EEA" w14:textId="77777777" w:rsidR="00346727" w:rsidRDefault="00904B7D">
                  <w:pPr>
                    <w:pStyle w:val="BodyText"/>
                    <w:spacing w:before="73" w:line="235" w:lineRule="auto"/>
                    <w:ind w:left="113" w:right="81"/>
                  </w:pPr>
                  <w:r>
                    <w:rPr>
                      <w:color w:val="231F20"/>
                    </w:rPr>
                    <w:t xml:space="preserve">Reflection on success or failure of the project and lessons learned by </w:t>
                  </w:r>
                  <w:proofErr w:type="spellStart"/>
                  <w:r>
                    <w:rPr>
                      <w:color w:val="231F20"/>
                    </w:rPr>
                    <w:t>complet</w:t>
                  </w:r>
                  <w:proofErr w:type="spellEnd"/>
                  <w:r>
                    <w:rPr>
                      <w:color w:val="231F20"/>
                    </w:rPr>
                    <w:t xml:space="preserve">- </w:t>
                  </w:r>
                  <w:proofErr w:type="spellStart"/>
                  <w:r>
                    <w:rPr>
                      <w:color w:val="231F20"/>
                    </w:rPr>
                    <w:t>ing</w:t>
                  </w:r>
                  <w:proofErr w:type="spellEnd"/>
                  <w:r>
                    <w:rPr>
                      <w:color w:val="231F20"/>
                    </w:rPr>
                    <w:t xml:space="preserve"> Activity 13</w:t>
                  </w:r>
                </w:p>
                <w:p w14:paraId="46BC2EEB" w14:textId="77777777" w:rsidR="00346727" w:rsidRDefault="00346727">
                  <w:pPr>
                    <w:pStyle w:val="BodyText"/>
                    <w:rPr>
                      <w:sz w:val="16"/>
                    </w:rPr>
                  </w:pPr>
                </w:p>
              </w:txbxContent>
            </v:textbox>
            <w10:wrap anchorx="page" anchory="page"/>
          </v:shape>
        </w:pict>
      </w:r>
      <w:r>
        <w:rPr>
          <w:noProof/>
        </w:rPr>
        <w:pict w14:anchorId="46BC298F">
          <v:shape id="_x0000_s2244" type="#_x0000_t202" alt="" style="position:absolute;margin-left:170.1pt;margin-top:421.25pt;width:216.4pt;height:225.4pt;z-index:-257399808;mso-wrap-style:square;mso-wrap-edited:f;mso-width-percent:0;mso-height-percent:0;mso-position-horizontal-relative:page;mso-position-vertical-relative:page;mso-width-percent:0;mso-height-percent:0;v-text-anchor:top" filled="f" stroked="f">
            <v:textbox inset="0,0,0,0">
              <w:txbxContent>
                <w:p w14:paraId="46BC2EEC" w14:textId="77777777" w:rsidR="00346727" w:rsidRDefault="00904B7D">
                  <w:pPr>
                    <w:pStyle w:val="BodyText"/>
                    <w:numPr>
                      <w:ilvl w:val="0"/>
                      <w:numId w:val="3"/>
                    </w:numPr>
                    <w:tabs>
                      <w:tab w:val="left" w:pos="331"/>
                    </w:tabs>
                    <w:spacing w:before="69"/>
                    <w:ind w:hanging="218"/>
                  </w:pPr>
                  <w:r>
                    <w:rPr>
                      <w:color w:val="231F20"/>
                    </w:rPr>
                    <w:t>Please don’t skip this</w:t>
                  </w:r>
                  <w:r>
                    <w:rPr>
                      <w:color w:val="231F20"/>
                      <w:spacing w:val="-14"/>
                    </w:rPr>
                    <w:t xml:space="preserve"> </w:t>
                  </w:r>
                  <w:r>
                    <w:rPr>
                      <w:color w:val="231F20"/>
                    </w:rPr>
                    <w:t>step.</w:t>
                  </w:r>
                </w:p>
                <w:p w14:paraId="46BC2EED" w14:textId="77777777" w:rsidR="00346727" w:rsidRDefault="00904B7D">
                  <w:pPr>
                    <w:pStyle w:val="BodyText"/>
                    <w:numPr>
                      <w:ilvl w:val="0"/>
                      <w:numId w:val="3"/>
                    </w:numPr>
                    <w:tabs>
                      <w:tab w:val="left" w:pos="331"/>
                    </w:tabs>
                    <w:spacing w:before="84" w:line="235" w:lineRule="auto"/>
                    <w:ind w:left="353" w:right="190" w:hanging="241"/>
                  </w:pPr>
                  <w:r>
                    <w:rPr>
                      <w:color w:val="231F20"/>
                    </w:rPr>
                    <w:t>Give</w:t>
                  </w:r>
                  <w:r>
                    <w:rPr>
                      <w:color w:val="231F20"/>
                      <w:spacing w:val="-4"/>
                    </w:rPr>
                    <w:t xml:space="preserve"> </w:t>
                  </w:r>
                  <w:r>
                    <w:rPr>
                      <w:color w:val="231F20"/>
                    </w:rPr>
                    <w:t>learners</w:t>
                  </w:r>
                  <w:r>
                    <w:rPr>
                      <w:color w:val="231F20"/>
                      <w:spacing w:val="-5"/>
                    </w:rPr>
                    <w:t xml:space="preserve"> </w:t>
                  </w:r>
                  <w:r>
                    <w:rPr>
                      <w:color w:val="231F20"/>
                    </w:rPr>
                    <w:t>time</w:t>
                  </w:r>
                  <w:r>
                    <w:rPr>
                      <w:color w:val="231F20"/>
                      <w:spacing w:val="-5"/>
                    </w:rPr>
                    <w:t xml:space="preserve"> </w:t>
                  </w:r>
                  <w:r>
                    <w:rPr>
                      <w:color w:val="231F20"/>
                    </w:rPr>
                    <w:t>in</w:t>
                  </w:r>
                  <w:r>
                    <w:rPr>
                      <w:color w:val="231F20"/>
                      <w:spacing w:val="-5"/>
                    </w:rPr>
                    <w:t xml:space="preserve"> </w:t>
                  </w:r>
                  <w:r>
                    <w:rPr>
                      <w:color w:val="231F20"/>
                    </w:rPr>
                    <w:t>class</w:t>
                  </w:r>
                  <w:r>
                    <w:rPr>
                      <w:color w:val="231F20"/>
                      <w:spacing w:val="-4"/>
                    </w:rPr>
                    <w:t xml:space="preserve"> </w:t>
                  </w:r>
                  <w:r>
                    <w:rPr>
                      <w:color w:val="231F20"/>
                    </w:rPr>
                    <w:t>to</w:t>
                  </w:r>
                  <w:r>
                    <w:rPr>
                      <w:color w:val="231F20"/>
                      <w:spacing w:val="-5"/>
                    </w:rPr>
                    <w:t xml:space="preserve"> </w:t>
                  </w:r>
                  <w:r>
                    <w:rPr>
                      <w:color w:val="231F20"/>
                    </w:rPr>
                    <w:t>reflect</w:t>
                  </w:r>
                  <w:r>
                    <w:rPr>
                      <w:color w:val="231F20"/>
                      <w:spacing w:val="-5"/>
                    </w:rPr>
                    <w:t xml:space="preserve"> </w:t>
                  </w:r>
                  <w:r>
                    <w:rPr>
                      <w:color w:val="231F20"/>
                    </w:rPr>
                    <w:t>on</w:t>
                  </w:r>
                  <w:r>
                    <w:rPr>
                      <w:color w:val="231F20"/>
                      <w:spacing w:val="-4"/>
                    </w:rPr>
                    <w:t xml:space="preserve"> </w:t>
                  </w:r>
                  <w:r>
                    <w:rPr>
                      <w:color w:val="231F20"/>
                    </w:rPr>
                    <w:t>the success of their project (academically and personally).</w:t>
                  </w:r>
                </w:p>
                <w:p w14:paraId="46BC2EEE" w14:textId="77777777" w:rsidR="00346727" w:rsidRDefault="00904B7D">
                  <w:pPr>
                    <w:pStyle w:val="BodyText"/>
                    <w:numPr>
                      <w:ilvl w:val="0"/>
                      <w:numId w:val="3"/>
                    </w:numPr>
                    <w:tabs>
                      <w:tab w:val="left" w:pos="331"/>
                    </w:tabs>
                    <w:spacing w:before="88" w:line="235" w:lineRule="auto"/>
                    <w:ind w:left="353" w:right="461" w:hanging="241"/>
                  </w:pPr>
                  <w:r>
                    <w:rPr>
                      <w:color w:val="231F20"/>
                    </w:rPr>
                    <w:t>Remind learners to update their</w:t>
                  </w:r>
                  <w:r>
                    <w:rPr>
                      <w:color w:val="231F20"/>
                      <w:spacing w:val="-32"/>
                    </w:rPr>
                    <w:t xml:space="preserve"> </w:t>
                  </w:r>
                  <w:r>
                    <w:rPr>
                      <w:color w:val="231F20"/>
                    </w:rPr>
                    <w:t>journal during the reflection</w:t>
                  </w:r>
                  <w:r>
                    <w:rPr>
                      <w:color w:val="231F20"/>
                      <w:spacing w:val="-7"/>
                    </w:rPr>
                    <w:t xml:space="preserve"> </w:t>
                  </w:r>
                  <w:r>
                    <w:rPr>
                      <w:color w:val="231F20"/>
                    </w:rPr>
                    <w:t>process.</w:t>
                  </w:r>
                </w:p>
                <w:p w14:paraId="46BC2EEF" w14:textId="77777777" w:rsidR="00346727" w:rsidRDefault="00904B7D">
                  <w:pPr>
                    <w:pStyle w:val="BodyText"/>
                    <w:numPr>
                      <w:ilvl w:val="0"/>
                      <w:numId w:val="3"/>
                    </w:numPr>
                    <w:tabs>
                      <w:tab w:val="left" w:pos="331"/>
                    </w:tabs>
                    <w:spacing w:before="87" w:line="235" w:lineRule="auto"/>
                    <w:ind w:left="353" w:right="468" w:hanging="241"/>
                    <w:jc w:val="both"/>
                  </w:pPr>
                  <w:r>
                    <w:rPr>
                      <w:color w:val="231F20"/>
                    </w:rPr>
                    <w:t>Do the teacher’s reflection rubric at</w:t>
                  </w:r>
                  <w:r>
                    <w:rPr>
                      <w:color w:val="231F20"/>
                      <w:spacing w:val="-28"/>
                    </w:rPr>
                    <w:t xml:space="preserve"> </w:t>
                  </w:r>
                  <w:r>
                    <w:rPr>
                      <w:color w:val="231F20"/>
                    </w:rPr>
                    <w:t>the beginning</w:t>
                  </w:r>
                  <w:r>
                    <w:rPr>
                      <w:color w:val="231F20"/>
                      <w:spacing w:val="-8"/>
                    </w:rPr>
                    <w:t xml:space="preserve"> </w:t>
                  </w:r>
                  <w:r>
                    <w:rPr>
                      <w:color w:val="231F20"/>
                    </w:rPr>
                    <w:t>of</w:t>
                  </w:r>
                  <w:r>
                    <w:rPr>
                      <w:color w:val="231F20"/>
                      <w:spacing w:val="-8"/>
                    </w:rPr>
                    <w:t xml:space="preserve"> </w:t>
                  </w:r>
                  <w:r>
                    <w:rPr>
                      <w:color w:val="231F20"/>
                    </w:rPr>
                    <w:t>the</w:t>
                  </w:r>
                  <w:r>
                    <w:rPr>
                      <w:color w:val="231F20"/>
                      <w:spacing w:val="-6"/>
                    </w:rPr>
                    <w:t xml:space="preserve"> </w:t>
                  </w:r>
                  <w:r>
                    <w:rPr>
                      <w:color w:val="231F20"/>
                    </w:rPr>
                    <w:t>book</w:t>
                  </w:r>
                  <w:r>
                    <w:rPr>
                      <w:color w:val="231F20"/>
                      <w:spacing w:val="-8"/>
                    </w:rPr>
                    <w:t xml:space="preserve"> </w:t>
                  </w:r>
                  <w:r>
                    <w:rPr>
                      <w:color w:val="231F20"/>
                    </w:rPr>
                    <w:t>(the</w:t>
                  </w:r>
                  <w:r>
                    <w:rPr>
                      <w:color w:val="231F20"/>
                      <w:spacing w:val="-8"/>
                    </w:rPr>
                    <w:t xml:space="preserve"> </w:t>
                  </w:r>
                  <w:r>
                    <w:rPr>
                      <w:color w:val="231F20"/>
                    </w:rPr>
                    <w:t>post-project rubric on page</w:t>
                  </w:r>
                  <w:r>
                    <w:rPr>
                      <w:color w:val="231F20"/>
                      <w:spacing w:val="-2"/>
                    </w:rPr>
                    <w:t xml:space="preserve"> </w:t>
                  </w:r>
                  <w:r>
                    <w:rPr>
                      <w:color w:val="231F20"/>
                    </w:rPr>
                    <w:t>8).</w:t>
                  </w:r>
                </w:p>
                <w:p w14:paraId="46BC2EF0" w14:textId="77777777" w:rsidR="00346727" w:rsidRDefault="00346727">
                  <w:pPr>
                    <w:pStyle w:val="BodyText"/>
                    <w:rPr>
                      <w:sz w:val="16"/>
                    </w:rPr>
                  </w:pPr>
                </w:p>
              </w:txbxContent>
            </v:textbox>
            <w10:wrap anchorx="page" anchory="page"/>
          </v:shape>
        </w:pict>
      </w:r>
      <w:r>
        <w:rPr>
          <w:noProof/>
        </w:rPr>
        <w:pict w14:anchorId="46BC2990">
          <v:shape id="_x0000_s2243" type="#_x0000_t202" alt="" style="position:absolute;margin-left:386.45pt;margin-top:421.25pt;width:87.9pt;height:225.4pt;z-index:-257398784;mso-wrap-style:square;mso-wrap-edited:f;mso-width-percent:0;mso-height-percent:0;mso-position-horizontal-relative:page;mso-position-vertical-relative:page;mso-width-percent:0;mso-height-percent:0;v-text-anchor:top" filled="f" stroked="f">
            <v:textbox inset="0,0,0,0">
              <w:txbxContent>
                <w:p w14:paraId="46BC2EF1" w14:textId="77777777" w:rsidR="00346727" w:rsidRDefault="00904B7D">
                  <w:pPr>
                    <w:pStyle w:val="BodyText"/>
                    <w:spacing w:before="73" w:line="235" w:lineRule="auto"/>
                    <w:ind w:left="253" w:right="606" w:hanging="140"/>
                    <w:jc w:val="both"/>
                  </w:pPr>
                  <w:r>
                    <w:rPr>
                      <w:color w:val="231F20"/>
                    </w:rPr>
                    <w:t xml:space="preserve">* </w:t>
                  </w:r>
                  <w:r>
                    <w:rPr>
                      <w:color w:val="231F20"/>
                      <w:spacing w:val="-3"/>
                    </w:rPr>
                    <w:t xml:space="preserve">Teacher’s </w:t>
                  </w:r>
                  <w:r>
                    <w:rPr>
                      <w:color w:val="231F20"/>
                      <w:spacing w:val="-1"/>
                    </w:rPr>
                    <w:t xml:space="preserve">Reflection </w:t>
                  </w:r>
                  <w:r>
                    <w:rPr>
                      <w:color w:val="231F20"/>
                    </w:rPr>
                    <w:t>rubric</w:t>
                  </w:r>
                </w:p>
                <w:p w14:paraId="46BC2EF2" w14:textId="77777777" w:rsidR="00346727" w:rsidRDefault="00904B7D">
                  <w:pPr>
                    <w:pStyle w:val="BodyText"/>
                    <w:spacing w:before="59" w:line="235" w:lineRule="auto"/>
                    <w:ind w:left="113"/>
                  </w:pPr>
                  <w:r>
                    <w:rPr>
                      <w:color w:val="231F20"/>
                    </w:rPr>
                    <w:t>Learner’s Workbook</w:t>
                  </w:r>
                </w:p>
                <w:p w14:paraId="46BC2EF3" w14:textId="77777777" w:rsidR="00346727" w:rsidRDefault="00346727">
                  <w:pPr>
                    <w:pStyle w:val="BodyText"/>
                    <w:rPr>
                      <w:sz w:val="16"/>
                    </w:rPr>
                  </w:pPr>
                </w:p>
              </w:txbxContent>
            </v:textbox>
            <w10:wrap anchorx="page" anchory="page"/>
          </v:shape>
        </w:pict>
      </w:r>
      <w:r>
        <w:rPr>
          <w:noProof/>
        </w:rPr>
        <w:pict w14:anchorId="46BC2991">
          <v:shape id="_x0000_s2242" type="#_x0000_t202" alt="" style="position:absolute;margin-left:474.35pt;margin-top:421.25pt;width:78.9pt;height:225.4pt;z-index:-257397760;mso-wrap-style:square;mso-wrap-edited:f;mso-width-percent:0;mso-height-percent:0;mso-position-horizontal-relative:page;mso-position-vertical-relative:page;mso-width-percent:0;mso-height-percent:0;v-text-anchor:top" filled="f" stroked="f">
            <v:textbox inset="0,0,0,0">
              <w:txbxContent>
                <w:p w14:paraId="46BC2EF4" w14:textId="77777777" w:rsidR="00346727" w:rsidRDefault="00904B7D">
                  <w:pPr>
                    <w:pStyle w:val="BodyText"/>
                    <w:spacing w:before="69" w:line="285" w:lineRule="auto"/>
                    <w:ind w:left="113"/>
                  </w:pPr>
                  <w:r>
                    <w:rPr>
                      <w:b/>
                      <w:color w:val="231F20"/>
                    </w:rPr>
                    <w:t xml:space="preserve">Character </w:t>
                  </w:r>
                  <w:r>
                    <w:rPr>
                      <w:color w:val="231F20"/>
                    </w:rPr>
                    <w:t>Citizenship Curiosity Resilience Mindset</w:t>
                  </w:r>
                </w:p>
                <w:p w14:paraId="46BC2EF5" w14:textId="77777777" w:rsidR="00346727" w:rsidRDefault="00904B7D">
                  <w:pPr>
                    <w:spacing w:before="119" w:line="285" w:lineRule="auto"/>
                    <w:ind w:left="113"/>
                  </w:pPr>
                  <w:r>
                    <w:rPr>
                      <w:b/>
                      <w:color w:val="231F20"/>
                    </w:rPr>
                    <w:t xml:space="preserve">Connection </w:t>
                  </w:r>
                  <w:r>
                    <w:rPr>
                      <w:color w:val="231F20"/>
                    </w:rPr>
                    <w:t>Collaboration Communication Empathy</w:t>
                  </w:r>
                </w:p>
                <w:p w14:paraId="46BC2EF6" w14:textId="77777777" w:rsidR="00346727" w:rsidRDefault="00904B7D">
                  <w:pPr>
                    <w:pStyle w:val="BodyText"/>
                    <w:spacing w:before="118" w:line="285" w:lineRule="auto"/>
                    <w:ind w:left="113" w:right="11"/>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p>
    <w:p w14:paraId="46BC2789" w14:textId="77777777" w:rsidR="00346727" w:rsidRDefault="00346727">
      <w:pPr>
        <w:rPr>
          <w:sz w:val="2"/>
          <w:szCs w:val="2"/>
        </w:rPr>
        <w:sectPr w:rsidR="00346727">
          <w:pgSz w:w="11910" w:h="16840"/>
          <w:pgMar w:top="540" w:right="0" w:bottom="280" w:left="420" w:header="720" w:footer="720" w:gutter="0"/>
          <w:cols w:space="720"/>
        </w:sectPr>
      </w:pPr>
    </w:p>
    <w:p w14:paraId="46BC278A" w14:textId="77777777" w:rsidR="00346727" w:rsidRDefault="00904B7D">
      <w:pPr>
        <w:rPr>
          <w:sz w:val="2"/>
          <w:szCs w:val="2"/>
        </w:rPr>
      </w:pPr>
      <w:r>
        <w:rPr>
          <w:noProof/>
        </w:rPr>
        <w:lastRenderedPageBreak/>
        <w:pict w14:anchorId="46BC2992">
          <v:group id="_x0000_s2100" alt="" style="position:absolute;margin-left:39.7pt;margin-top:67.6pt;width:748.55pt;height:499.35pt;z-index:-257396736;mso-position-horizontal-relative:page;mso-position-vertical-relative:page" coordorigin="794,1352" coordsize="14971,9987">
            <v:line id="_x0000_s2241" alt="" style="position:absolute" from="794,1360" to="3099,1360"/>
            <v:line id="_x0000_s2240" alt="" style="position:absolute" from="801,1941" to="801,1367"/>
            <v:line id="_x0000_s2239" alt="" style="position:absolute" from="3099,1360" to="4913,1360"/>
            <v:line id="_x0000_s2238" alt="" style="position:absolute" from="3099,1941" to="3099,1367"/>
            <v:line id="_x0000_s2237" alt="" style="position:absolute" from="4913,1360" to="6728,1360"/>
            <v:line id="_x0000_s2236" alt="" style="position:absolute" from="6728,1360" to="8542,1360"/>
            <v:line id="_x0000_s2235" alt="" style="position:absolute" from="8542,1360" to="10356,1360"/>
            <v:line id="_x0000_s2234" alt="" style="position:absolute" from="10356,1360" to="12170,1360"/>
            <v:line id="_x0000_s2233" alt="" style="position:absolute" from="12170,1360" to="13984,1360"/>
            <v:line id="_x0000_s2232" alt="" style="position:absolute" from="13984,1360" to="14740,1360"/>
            <v:line id="_x0000_s2231" alt="" style="position:absolute" from="13984,1941" to="13984,1367"/>
            <v:line id="_x0000_s2230" alt="" style="position:absolute" from="14740,1360" to="15764,1360"/>
            <v:line id="_x0000_s2229" alt="" style="position:absolute" from="14740,1941" to="14740,1367"/>
            <v:line id="_x0000_s2228" alt="" style="position:absolute" from="15757,1941" to="15757,1367"/>
            <v:line id="_x0000_s2227" alt="" style="position:absolute" from="794,1949" to="3099,1949"/>
            <v:line id="_x0000_s2226" alt="" style="position:absolute" from="801,2274" to="801,1956"/>
            <v:line id="_x0000_s2225" alt="" style="position:absolute" from="801,5231" to="801,2274"/>
            <v:line id="_x0000_s2224" alt="" style="position:absolute" from="3099,1949" to="4913,1949"/>
            <v:line id="_x0000_s2223" alt="" style="position:absolute" from="3099,2266" to="3099,1956"/>
            <v:line id="_x0000_s2222" alt="" style="position:absolute" from="4913,1949" to="6728,1949"/>
            <v:line id="_x0000_s2221" alt="" style="position:absolute" from="4913,2266" to="4913,1956"/>
            <v:line id="_x0000_s2220" alt="" style="position:absolute" from="6728,1949" to="8542,1949"/>
            <v:line id="_x0000_s2219" alt="" style="position:absolute" from="6728,2266" to="6728,1956"/>
            <v:line id="_x0000_s2218" alt="" style="position:absolute" from="8542,1949" to="10356,1949"/>
            <v:line id="_x0000_s2217" alt="" style="position:absolute" from="8542,2266" to="8542,1956"/>
            <v:line id="_x0000_s2216" alt="" style="position:absolute" from="10356,1949" to="12170,1949"/>
            <v:line id="_x0000_s2215" alt="" style="position:absolute" from="10356,2266" to="10356,1956"/>
            <v:line id="_x0000_s2214" alt="" style="position:absolute" from="12170,1949" to="13984,1949"/>
            <v:line id="_x0000_s2213" alt="" style="position:absolute" from="12170,2266" to="12170,1956"/>
            <v:line id="_x0000_s2212" alt="" style="position:absolute" from="3099,5239" to="4913,5239"/>
            <v:line id="_x0000_s2211" alt="" style="position:absolute" from="3099,5556" to="3099,5246"/>
            <v:line id="_x0000_s2210" alt="" style="position:absolute" from="4913,5239" to="6728,5239"/>
            <v:line id="_x0000_s2209" alt="" style="position:absolute" from="4913,5556" to="4913,5246"/>
            <v:line id="_x0000_s2208" alt="" style="position:absolute" from="6728,5239" to="8542,5239"/>
            <v:line id="_x0000_s2207" alt="" style="position:absolute" from="6728,5556" to="6728,5246"/>
            <v:line id="_x0000_s2206" alt="" style="position:absolute" from="8542,5239" to="10356,5239"/>
            <v:line id="_x0000_s2205" alt="" style="position:absolute" from="8542,5556" to="8542,5246"/>
            <v:line id="_x0000_s2204" alt="" style="position:absolute" from="10356,5239" to="12170,5239"/>
            <v:line id="_x0000_s2203" alt="" style="position:absolute" from="10356,5556" to="10356,5246"/>
            <v:line id="_x0000_s2202" alt="" style="position:absolute" from="12170,5239" to="13984,5239"/>
            <v:line id="_x0000_s2201" alt="" style="position:absolute" from="12170,5556" to="12170,5246"/>
            <v:line id="_x0000_s2200" alt="" style="position:absolute" from="13984,1949" to="14740,1949"/>
            <v:line id="_x0000_s2199" alt="" style="position:absolute" from="13984,2266" to="13984,1956"/>
            <v:line id="_x0000_s2198" alt="" style="position:absolute" from="14740,1949" to="15764,1949"/>
            <v:line id="_x0000_s2197" alt="" style="position:absolute" from="14740,2274" to="14740,1956"/>
            <v:line id="_x0000_s2196" alt="" style="position:absolute" from="15757,2274" to="15757,1956"/>
            <v:line id="_x0000_s2195" alt="" style="position:absolute" from="14740,5231" to="14740,2274"/>
            <v:line id="_x0000_s2194" alt="" style="position:absolute" from="15757,5231" to="15757,2274"/>
            <v:line id="_x0000_s2193" alt="" style="position:absolute" from="13984,5556" to="13984,5246"/>
            <v:line id="_x0000_s2192" alt="" style="position:absolute" from="3092,2274" to="4913,2274"/>
            <v:line id="_x0000_s2191" alt="" style="position:absolute" from="3099,5231" to="3099,2281"/>
            <v:line id="_x0000_s2190" alt="" style="position:absolute" from="4913,2274" to="6728,2274"/>
            <v:line id="_x0000_s2189" alt="" style="position:absolute" from="4913,5231" to="4913,2281"/>
            <v:line id="_x0000_s2188" alt="" style="position:absolute" from="6728,2274" to="8542,2274"/>
            <v:line id="_x0000_s2187" alt="" style="position:absolute" from="6728,5231" to="6728,2281"/>
            <v:line id="_x0000_s2186" alt="" style="position:absolute" from="8542,2274" to="10356,2274"/>
            <v:line id="_x0000_s2185" alt="" style="position:absolute" from="8542,5231" to="8542,2281"/>
            <v:line id="_x0000_s2184" alt="" style="position:absolute" from="10356,2274" to="12170,2274"/>
            <v:line id="_x0000_s2183" alt="" style="position:absolute" from="10356,5231" to="10356,2281"/>
            <v:line id="_x0000_s2182" alt="" style="position:absolute" from="12170,2274" to="13992,2274"/>
            <v:line id="_x0000_s2181" alt="" style="position:absolute" from="12170,5231" to="12170,2281"/>
            <v:line id="_x0000_s2180" alt="" style="position:absolute" from="13984,5231" to="13984,2281"/>
            <v:line id="_x0000_s2179" alt="" style="position:absolute" from="3092,5564" to="4913,5564"/>
            <v:line id="_x0000_s2178" alt="" style="position:absolute" from="4913,5564" to="6728,5564"/>
            <v:line id="_x0000_s2177" alt="" style="position:absolute" from="6728,5564" to="8542,5564"/>
            <v:line id="_x0000_s2176" alt="" style="position:absolute" from="8542,5564" to="10356,5564"/>
            <v:line id="_x0000_s2175" alt="" style="position:absolute" from="10356,5564" to="12170,5564"/>
            <v:line id="_x0000_s2174" alt="" style="position:absolute" from="12170,5564" to="13992,5564"/>
            <v:line id="_x0000_s2173" alt="" style="position:absolute" from="794,5239" to="3099,5239"/>
            <v:line id="_x0000_s2172" alt="" style="position:absolute" from="801,5564" to="801,5246"/>
            <v:line id="_x0000_s2171" alt="" style="position:absolute" from="801,8257" to="801,5564"/>
            <v:line id="_x0000_s2170" alt="" style="position:absolute" from="13984,5239" to="14740,5239"/>
            <v:line id="_x0000_s2169" alt="" style="position:absolute" from="14740,5239" to="15764,5239"/>
            <v:line id="_x0000_s2168" alt="" style="position:absolute" from="14740,5564" to="14740,5246"/>
            <v:line id="_x0000_s2167" alt="" style="position:absolute" from="15757,5564" to="15757,5246"/>
            <v:line id="_x0000_s2166" alt="" style="position:absolute" from="14740,8257" to="14740,5564"/>
            <v:line id="_x0000_s2165" alt="" style="position:absolute" from="15757,8257" to="15757,5564"/>
            <v:line id="_x0000_s2164" alt="" style="position:absolute" from="3099,8257" to="3099,5571"/>
            <v:line id="_x0000_s2163" alt="" style="position:absolute" from="4913,8257" to="4913,5571"/>
            <v:line id="_x0000_s2162" alt="" style="position:absolute" from="6728,8257" to="6728,5571"/>
            <v:line id="_x0000_s2161" alt="" style="position:absolute" from="8542,8257" to="8542,5571"/>
            <v:line id="_x0000_s2160" alt="" style="position:absolute" from="10356,8257" to="10356,5571"/>
            <v:line id="_x0000_s2159" alt="" style="position:absolute" from="12170,8257" to="12170,5571"/>
            <v:line id="_x0000_s2158" alt="" style="position:absolute" from="13984,8257" to="13984,5571"/>
            <v:line id="_x0000_s2157" alt="" style="position:absolute" from="794,8265" to="3099,8265"/>
            <v:line id="_x0000_s2156" alt="" style="position:absolute" from="801,8590" to="801,8272"/>
            <v:line id="_x0000_s2155" alt="" style="position:absolute" from="801,10755" to="801,8590"/>
            <v:line id="_x0000_s2154" alt="" style="position:absolute" from="3099,8265" to="4913,8265"/>
            <v:line id="_x0000_s2153" alt="" style="position:absolute" from="3099,8582" to="3099,8272"/>
            <v:line id="_x0000_s2152" alt="" style="position:absolute" from="4913,8265" to="6728,8265"/>
            <v:line id="_x0000_s2151" alt="" style="position:absolute" from="4913,8582" to="4913,8272"/>
            <v:line id="_x0000_s2150" alt="" style="position:absolute" from="6728,8265" to="8542,8265"/>
            <v:line id="_x0000_s2149" alt="" style="position:absolute" from="6728,8582" to="6728,8272"/>
            <v:line id="_x0000_s2148" alt="" style="position:absolute" from="8542,8265" to="10356,8265"/>
            <v:line id="_x0000_s2147" alt="" style="position:absolute" from="8542,8582" to="8542,8272"/>
            <v:line id="_x0000_s2146" alt="" style="position:absolute" from="10356,8265" to="12170,8265"/>
            <v:line id="_x0000_s2145" alt="" style="position:absolute" from="10356,8582" to="10356,8272"/>
            <v:line id="_x0000_s2144" alt="" style="position:absolute" from="12170,8265" to="13984,8265"/>
            <v:line id="_x0000_s2143" alt="" style="position:absolute" from="12170,8582" to="12170,8272"/>
            <v:line id="_x0000_s2142" alt="" style="position:absolute" from="13984,8265" to="14740,8265"/>
            <v:line id="_x0000_s2141" alt="" style="position:absolute" from="13984,8582" to="13984,8272"/>
            <v:line id="_x0000_s2140" alt="" style="position:absolute" from="14740,8265" to="15764,8265"/>
            <v:line id="_x0000_s2139" alt="" style="position:absolute" from="14740,8590" to="14740,8272"/>
            <v:line id="_x0000_s2138" alt="" style="position:absolute" from="15757,8590" to="15757,8272"/>
            <v:line id="_x0000_s2137" alt="" style="position:absolute" from="10356,8590" to="12170,8590"/>
            <v:line id="_x0000_s2136" alt="" style="position:absolute" from="12170,8590" to="13992,8590"/>
            <v:line id="_x0000_s2135" alt="" style="position:absolute" from="12170,10755" to="12170,8597"/>
            <v:line id="_x0000_s2134" alt="" style="position:absolute" from="13984,10755" to="13984,8597"/>
            <v:line id="_x0000_s2133" alt="" style="position:absolute" from="14740,10755" to="14740,8590"/>
            <v:line id="_x0000_s2132" alt="" style="position:absolute" from="15757,10755" to="15757,8590"/>
            <v:line id="_x0000_s2131" alt="" style="position:absolute" from="3092,8590" to="4913,8590"/>
            <v:line id="_x0000_s2130" alt="" style="position:absolute" from="3099,10755" to="3099,8597"/>
            <v:line id="_x0000_s2129" alt="" style="position:absolute" from="4913,8590" to="6728,8590"/>
            <v:line id="_x0000_s2128" alt="" style="position:absolute" from="4913,10755" to="4913,8597"/>
            <v:line id="_x0000_s2127" alt="" style="position:absolute" from="6728,8590" to="8542,8590"/>
            <v:line id="_x0000_s2126" alt="" style="position:absolute" from="6728,10755" to="6728,8597"/>
            <v:line id="_x0000_s2125" alt="" style="position:absolute" from="8542,8590" to="10356,8590"/>
            <v:line id="_x0000_s2124" alt="" style="position:absolute" from="8542,10755" to="8542,8597"/>
            <v:line id="_x0000_s2123" alt="" style="position:absolute" from="10356,10755" to="10356,8597"/>
            <v:line id="_x0000_s2122" alt="" style="position:absolute" from="794,10763" to="3099,10763"/>
            <v:line id="_x0000_s2121" alt="" style="position:absolute" from="801,11324" to="801,10770"/>
            <v:line id="_x0000_s2120" alt="" style="position:absolute" from="3099,10763" to="4913,10763"/>
            <v:line id="_x0000_s2119" alt="" style="position:absolute" from="4913,10763" to="6728,10763"/>
            <v:line id="_x0000_s2118" alt="" style="position:absolute" from="6728,10763" to="8542,10763"/>
            <v:line id="_x0000_s2117" alt="" style="position:absolute" from="8542,10763" to="10356,10763"/>
            <v:line id="_x0000_s2116" alt="" style="position:absolute" from="10356,10763" to="12170,10763"/>
            <v:line id="_x0000_s2115" alt="" style="position:absolute" from="12170,10763" to="13984,10763"/>
            <v:line id="_x0000_s2114" alt="" style="position:absolute" from="13984,10763" to="14740,10763"/>
            <v:line id="_x0000_s2113" alt="" style="position:absolute" from="13984,11324" to="13984,10770"/>
            <v:line id="_x0000_s2112" alt="" style="position:absolute" from="14740,10763" to="15764,10763"/>
            <v:line id="_x0000_s2111" alt="" style="position:absolute" from="14740,11324" to="14740,10770"/>
            <v:line id="_x0000_s2110" alt="" style="position:absolute" from="15757,11324" to="15757,10770"/>
            <v:line id="_x0000_s2109" alt="" style="position:absolute" from="794,11331" to="3099,11331"/>
            <v:line id="_x0000_s2108" alt="" style="position:absolute" from="3099,11331" to="4913,11331"/>
            <v:line id="_x0000_s2107" alt="" style="position:absolute" from="4913,11331" to="6728,11331"/>
            <v:line id="_x0000_s2106" alt="" style="position:absolute" from="6728,11331" to="8542,11331"/>
            <v:line id="_x0000_s2105" alt="" style="position:absolute" from="8542,11331" to="10356,11331"/>
            <v:line id="_x0000_s2104" alt="" style="position:absolute" from="10356,11331" to="12170,11331"/>
            <v:line id="_x0000_s2103" alt="" style="position:absolute" from="12170,11331" to="13984,11331"/>
            <v:line id="_x0000_s2102" alt="" style="position:absolute" from="13984,11331" to="14740,11331"/>
            <v:line id="_x0000_s2101" alt="" style="position:absolute" from="14740,11331" to="15764,11331"/>
            <w10:wrap anchorx="page" anchory="page"/>
          </v:group>
        </w:pict>
      </w:r>
      <w:r>
        <w:rPr>
          <w:noProof/>
        </w:rPr>
        <w:pict w14:anchorId="46BC2993">
          <v:shape id="_x0000_s2099" type="#_x0000_t202" alt="" style="position:absolute;margin-left:38.7pt;margin-top:38.9pt;width:507pt;height:17.9pt;z-index:-257395712;mso-wrap-style:square;mso-wrap-edited:f;mso-width-percent:0;mso-height-percent:0;mso-position-horizontal-relative:page;mso-position-vertical-relative:page;mso-width-percent:0;mso-height-percent:0;v-text-anchor:top" filled="f" stroked="f">
            <v:textbox inset="0,0,0,0">
              <w:txbxContent>
                <w:p w14:paraId="46BC2EF7" w14:textId="77777777" w:rsidR="00346727" w:rsidRDefault="00904B7D">
                  <w:pPr>
                    <w:spacing w:before="20"/>
                    <w:ind w:left="20"/>
                    <w:rPr>
                      <w:b/>
                      <w:sz w:val="26"/>
                    </w:rPr>
                  </w:pPr>
                  <w:r>
                    <w:rPr>
                      <w:b/>
                      <w:color w:val="231F20"/>
                      <w:sz w:val="26"/>
                    </w:rPr>
                    <w:t>Project</w:t>
                  </w:r>
                  <w:r>
                    <w:rPr>
                      <w:b/>
                      <w:color w:val="231F20"/>
                      <w:spacing w:val="-4"/>
                      <w:sz w:val="26"/>
                    </w:rPr>
                    <w:t xml:space="preserve"> </w:t>
                  </w:r>
                  <w:r>
                    <w:rPr>
                      <w:b/>
                      <w:color w:val="231F20"/>
                      <w:sz w:val="26"/>
                    </w:rPr>
                    <w:t>Part</w:t>
                  </w:r>
                  <w:r>
                    <w:rPr>
                      <w:b/>
                      <w:color w:val="231F20"/>
                      <w:spacing w:val="-3"/>
                      <w:sz w:val="26"/>
                    </w:rPr>
                    <w:t xml:space="preserve"> </w:t>
                  </w:r>
                  <w:r>
                    <w:rPr>
                      <w:b/>
                      <w:color w:val="231F20"/>
                      <w:sz w:val="26"/>
                    </w:rPr>
                    <w:t>1:</w:t>
                  </w:r>
                  <w:r>
                    <w:rPr>
                      <w:b/>
                      <w:color w:val="231F20"/>
                      <w:spacing w:val="-3"/>
                      <w:sz w:val="26"/>
                    </w:rPr>
                    <w:t xml:space="preserve"> </w:t>
                  </w:r>
                  <w:r>
                    <w:rPr>
                      <w:b/>
                      <w:color w:val="231F20"/>
                      <w:sz w:val="26"/>
                    </w:rPr>
                    <w:t>Journal</w:t>
                  </w:r>
                  <w:r>
                    <w:rPr>
                      <w:b/>
                      <w:color w:val="231F20"/>
                      <w:spacing w:val="-5"/>
                      <w:sz w:val="26"/>
                    </w:rPr>
                    <w:t xml:space="preserve"> </w:t>
                  </w:r>
                  <w:r>
                    <w:rPr>
                      <w:b/>
                      <w:color w:val="231F20"/>
                      <w:sz w:val="26"/>
                    </w:rPr>
                    <w:t>activities</w:t>
                  </w:r>
                  <w:r>
                    <w:rPr>
                      <w:b/>
                      <w:color w:val="231F20"/>
                      <w:spacing w:val="-3"/>
                      <w:sz w:val="26"/>
                    </w:rPr>
                    <w:t xml:space="preserve"> </w:t>
                  </w:r>
                  <w:r>
                    <w:rPr>
                      <w:b/>
                      <w:color w:val="231F20"/>
                      <w:sz w:val="26"/>
                    </w:rPr>
                    <w:t>and</w:t>
                  </w:r>
                  <w:r>
                    <w:rPr>
                      <w:b/>
                      <w:color w:val="231F20"/>
                      <w:spacing w:val="-3"/>
                      <w:sz w:val="26"/>
                    </w:rPr>
                    <w:t xml:space="preserve"> </w:t>
                  </w:r>
                  <w:r>
                    <w:rPr>
                      <w:b/>
                      <w:color w:val="231F20"/>
                      <w:sz w:val="26"/>
                    </w:rPr>
                    <w:t>entries</w:t>
                  </w:r>
                  <w:r>
                    <w:rPr>
                      <w:b/>
                      <w:color w:val="231F20"/>
                      <w:spacing w:val="-4"/>
                      <w:sz w:val="26"/>
                    </w:rPr>
                    <w:t xml:space="preserve"> </w:t>
                  </w:r>
                  <w:r>
                    <w:rPr>
                      <w:b/>
                      <w:color w:val="231F20"/>
                      <w:sz w:val="26"/>
                    </w:rPr>
                    <w:t>showing</w:t>
                  </w:r>
                  <w:r>
                    <w:rPr>
                      <w:b/>
                      <w:color w:val="231F20"/>
                      <w:spacing w:val="-4"/>
                      <w:sz w:val="26"/>
                    </w:rPr>
                    <w:t xml:space="preserve"> </w:t>
                  </w:r>
                  <w:r>
                    <w:rPr>
                      <w:b/>
                      <w:color w:val="231F20"/>
                      <w:sz w:val="26"/>
                    </w:rPr>
                    <w:t>development</w:t>
                  </w:r>
                  <w:r>
                    <w:rPr>
                      <w:b/>
                      <w:color w:val="231F20"/>
                      <w:spacing w:val="-3"/>
                      <w:sz w:val="26"/>
                    </w:rPr>
                    <w:t xml:space="preserve"> </w:t>
                  </w:r>
                  <w:r>
                    <w:rPr>
                      <w:b/>
                      <w:color w:val="231F20"/>
                      <w:sz w:val="26"/>
                    </w:rPr>
                    <w:t>of</w:t>
                  </w:r>
                  <w:r>
                    <w:rPr>
                      <w:b/>
                      <w:color w:val="231F20"/>
                      <w:spacing w:val="-4"/>
                      <w:sz w:val="26"/>
                    </w:rPr>
                    <w:t xml:space="preserve"> </w:t>
                  </w:r>
                  <w:r>
                    <w:rPr>
                      <w:b/>
                      <w:color w:val="231F20"/>
                      <w:sz w:val="26"/>
                    </w:rPr>
                    <w:t>self</w:t>
                  </w:r>
                  <w:r>
                    <w:rPr>
                      <w:b/>
                      <w:color w:val="231F20"/>
                      <w:spacing w:val="-3"/>
                      <w:sz w:val="26"/>
                    </w:rPr>
                    <w:t xml:space="preserve"> </w:t>
                  </w:r>
                  <w:r>
                    <w:rPr>
                      <w:b/>
                      <w:color w:val="231F20"/>
                      <w:sz w:val="26"/>
                    </w:rPr>
                    <w:t>–</w:t>
                  </w:r>
                  <w:r>
                    <w:rPr>
                      <w:b/>
                      <w:color w:val="231F20"/>
                      <w:spacing w:val="-4"/>
                      <w:sz w:val="26"/>
                    </w:rPr>
                    <w:t xml:space="preserve"> </w:t>
                  </w:r>
                  <w:r>
                    <w:rPr>
                      <w:b/>
                      <w:color w:val="231F20"/>
                      <w:sz w:val="26"/>
                    </w:rPr>
                    <w:t>from</w:t>
                  </w:r>
                  <w:r>
                    <w:rPr>
                      <w:b/>
                      <w:color w:val="231F20"/>
                      <w:spacing w:val="-4"/>
                      <w:sz w:val="26"/>
                    </w:rPr>
                    <w:t xml:space="preserve"> </w:t>
                  </w:r>
                  <w:r>
                    <w:rPr>
                      <w:b/>
                      <w:color w:val="231F20"/>
                      <w:sz w:val="26"/>
                    </w:rPr>
                    <w:t>child</w:t>
                  </w:r>
                  <w:r>
                    <w:rPr>
                      <w:b/>
                      <w:color w:val="231F20"/>
                      <w:spacing w:val="-4"/>
                      <w:sz w:val="26"/>
                    </w:rPr>
                    <w:t xml:space="preserve"> </w:t>
                  </w:r>
                  <w:r>
                    <w:rPr>
                      <w:b/>
                      <w:color w:val="231F20"/>
                      <w:sz w:val="26"/>
                    </w:rPr>
                    <w:t>to</w:t>
                  </w:r>
                  <w:r>
                    <w:rPr>
                      <w:b/>
                      <w:color w:val="231F20"/>
                      <w:spacing w:val="-3"/>
                      <w:sz w:val="26"/>
                    </w:rPr>
                    <w:t xml:space="preserve"> </w:t>
                  </w:r>
                  <w:r>
                    <w:rPr>
                      <w:b/>
                      <w:color w:val="231F20"/>
                      <w:sz w:val="26"/>
                    </w:rPr>
                    <w:t>adult</w:t>
                  </w:r>
                </w:p>
              </w:txbxContent>
            </v:textbox>
            <w10:wrap anchorx="page" anchory="page"/>
          </v:shape>
        </w:pict>
      </w:r>
      <w:r>
        <w:rPr>
          <w:noProof/>
        </w:rPr>
        <w:pict w14:anchorId="46BC2994">
          <v:shape id="_x0000_s2098" type="#_x0000_t202" alt="" style="position:absolute;margin-left:797.25pt;margin-top:41.5pt;width:20.35pt;height:21.2pt;z-index:-257394688;mso-wrap-style:square;mso-wrap-edited:f;mso-width-percent:0;mso-height-percent:0;mso-position-horizontal-relative:page;mso-position-vertical-relative:page;mso-width-percent:0;mso-height-percent:0;v-text-anchor:top" filled="f" stroked="f">
            <v:textbox style="layout-flow:vertical" inset="0,0,0,0">
              <w:txbxContent>
                <w:p w14:paraId="46BC2EF8" w14:textId="77777777" w:rsidR="00346727" w:rsidRDefault="00904B7D">
                  <w:pPr>
                    <w:spacing w:before="20"/>
                    <w:ind w:left="20"/>
                    <w:rPr>
                      <w:b/>
                      <w:sz w:val="30"/>
                    </w:rPr>
                  </w:pPr>
                  <w:r>
                    <w:rPr>
                      <w:b/>
                      <w:color w:val="231F20"/>
                      <w:sz w:val="30"/>
                    </w:rPr>
                    <w:t>6.2</w:t>
                  </w:r>
                </w:p>
              </w:txbxContent>
            </v:textbox>
            <w10:wrap anchorx="page" anchory="page"/>
          </v:shape>
        </w:pict>
      </w:r>
      <w:r>
        <w:rPr>
          <w:noProof/>
        </w:rPr>
        <w:pict w14:anchorId="46BC2995">
          <v:shape id="_x0000_s2097" type="#_x0000_t202" alt="" style="position:absolute;margin-left:797.25pt;margin-top:67.8pt;width:20.35pt;height:60.2pt;z-index:-257393664;mso-wrap-style:square;mso-wrap-edited:f;mso-width-percent:0;mso-height-percent:0;mso-position-horizontal-relative:page;mso-position-vertical-relative:page;mso-width-percent:0;mso-height-percent:0;v-text-anchor:top" filled="f" stroked="f">
            <v:textbox style="layout-flow:vertical" inset="0,0,0,0">
              <w:txbxContent>
                <w:p w14:paraId="46BC2EF9" w14:textId="77777777" w:rsidR="00346727" w:rsidRDefault="00904B7D">
                  <w:pPr>
                    <w:spacing w:before="20"/>
                    <w:ind w:left="20"/>
                    <w:rPr>
                      <w:b/>
                      <w:sz w:val="30"/>
                    </w:rPr>
                  </w:pPr>
                  <w:r>
                    <w:rPr>
                      <w:b/>
                      <w:color w:val="231F20"/>
                      <w:sz w:val="30"/>
                    </w:rPr>
                    <w:t>RUBRICS</w:t>
                  </w:r>
                </w:p>
              </w:txbxContent>
            </v:textbox>
            <w10:wrap anchorx="page" anchory="page"/>
          </v:shape>
        </w:pict>
      </w:r>
      <w:r>
        <w:rPr>
          <w:noProof/>
        </w:rPr>
        <w:pict w14:anchorId="46BC2996">
          <v:shape id="_x0000_s2096" type="#_x0000_t202" alt="" style="position:absolute;margin-left:22.5pt;margin-top:41.5pt;width:13pt;height:202.25pt;z-index:-257392640;mso-wrap-style:square;mso-wrap-edited:f;mso-width-percent:0;mso-height-percent:0;mso-position-horizontal-relative:page;mso-position-vertical-relative:page;mso-width-percent:0;mso-height-percent:0;v-text-anchor:top" filled="f" stroked="f">
            <v:textbox style="layout-flow:vertical" inset="0,0,0,0">
              <w:txbxContent>
                <w:p w14:paraId="46BC2EFA" w14:textId="77777777" w:rsidR="00346727" w:rsidRDefault="00904B7D">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10</w:t>
                  </w:r>
                </w:p>
              </w:txbxContent>
            </v:textbox>
            <w10:wrap anchorx="page" anchory="page"/>
          </v:shape>
        </w:pict>
      </w:r>
      <w:r>
        <w:rPr>
          <w:noProof/>
        </w:rPr>
        <w:pict w14:anchorId="46BC2997">
          <v:shape id="_x0000_s2095" type="#_x0000_t202" alt="" style="position:absolute;margin-left:22.5pt;margin-top:556.8pt;width:13pt;height:11.1pt;z-index:-257391616;mso-wrap-style:square;mso-wrap-edited:f;mso-width-percent:0;mso-height-percent:0;mso-position-horizontal-relative:page;mso-position-vertical-relative:page;mso-width-percent:0;mso-height-percent:0;v-text-anchor:top" filled="f" stroked="f">
            <v:textbox style="layout-flow:vertical" inset="0,0,0,0">
              <w:txbxContent>
                <w:p w14:paraId="46BC2EFB" w14:textId="77777777" w:rsidR="00346727" w:rsidRDefault="00904B7D">
                  <w:pPr>
                    <w:spacing w:before="20"/>
                    <w:ind w:left="20"/>
                    <w:rPr>
                      <w:sz w:val="18"/>
                    </w:rPr>
                  </w:pPr>
                  <w:r>
                    <w:rPr>
                      <w:color w:val="231F20"/>
                      <w:sz w:val="18"/>
                    </w:rPr>
                    <w:t>19</w:t>
                  </w:r>
                </w:p>
              </w:txbxContent>
            </v:textbox>
            <w10:wrap anchorx="page" anchory="page"/>
          </v:shape>
        </w:pict>
      </w:r>
      <w:r>
        <w:rPr>
          <w:noProof/>
        </w:rPr>
        <w:pict w14:anchorId="46BC2998">
          <v:shape id="_x0000_s2094" type="#_x0000_t202" alt="" style="position:absolute;margin-left:40.05pt;margin-top:68pt;width:114.95pt;height:29.45pt;z-index:-257390592;mso-wrap-style:square;mso-wrap-edited:f;mso-width-percent:0;mso-height-percent:0;mso-position-horizontal-relative:page;mso-position-vertical-relative:page;mso-width-percent:0;mso-height-percent:0;v-text-anchor:top" filled="f" stroked="f">
            <v:textbox inset="0,0,0,0">
              <w:txbxContent>
                <w:p w14:paraId="46BC2EFC" w14:textId="77777777" w:rsidR="00346727" w:rsidRDefault="00904B7D">
                  <w:pPr>
                    <w:spacing w:before="35"/>
                    <w:ind w:left="79"/>
                    <w:rPr>
                      <w:b/>
                    </w:rPr>
                  </w:pPr>
                  <w:r>
                    <w:rPr>
                      <w:b/>
                      <w:color w:val="231F20"/>
                    </w:rPr>
                    <w:t>Criteria</w:t>
                  </w:r>
                </w:p>
                <w:p w14:paraId="46BC2EFD" w14:textId="77777777" w:rsidR="00346727" w:rsidRDefault="00346727">
                  <w:pPr>
                    <w:pStyle w:val="BodyText"/>
                    <w:rPr>
                      <w:b/>
                      <w:sz w:val="16"/>
                    </w:rPr>
                  </w:pPr>
                </w:p>
              </w:txbxContent>
            </v:textbox>
            <w10:wrap anchorx="page" anchory="page"/>
          </v:shape>
        </w:pict>
      </w:r>
      <w:r>
        <w:rPr>
          <w:noProof/>
        </w:rPr>
        <w:pict w14:anchorId="46BC2999">
          <v:shape id="_x0000_s2093" type="#_x0000_t202" alt="" style="position:absolute;margin-left:154.95pt;margin-top:68pt;width:544.3pt;height:29.45pt;z-index:-257389568;mso-wrap-style:square;mso-wrap-edited:f;mso-width-percent:0;mso-height-percent:0;mso-position-horizontal-relative:page;mso-position-vertical-relative:page;mso-width-percent:0;mso-height-percent:0;v-text-anchor:top" filled="f" stroked="f">
            <v:textbox inset="0,0,0,0">
              <w:txbxContent>
                <w:p w14:paraId="46BC2EFE" w14:textId="77777777" w:rsidR="00346727" w:rsidRDefault="00904B7D">
                  <w:pPr>
                    <w:spacing w:before="35"/>
                    <w:ind w:left="79"/>
                    <w:rPr>
                      <w:b/>
                    </w:rPr>
                  </w:pPr>
                  <w:r>
                    <w:rPr>
                      <w:b/>
                      <w:color w:val="231F20"/>
                    </w:rPr>
                    <w:t>Level Descriptors</w:t>
                  </w:r>
                </w:p>
                <w:p w14:paraId="46BC2EFF" w14:textId="77777777" w:rsidR="00346727" w:rsidRDefault="00346727">
                  <w:pPr>
                    <w:pStyle w:val="BodyText"/>
                    <w:rPr>
                      <w:b/>
                      <w:sz w:val="16"/>
                    </w:rPr>
                  </w:pPr>
                </w:p>
              </w:txbxContent>
            </v:textbox>
            <w10:wrap anchorx="page" anchory="page"/>
          </v:shape>
        </w:pict>
      </w:r>
      <w:r>
        <w:rPr>
          <w:noProof/>
        </w:rPr>
        <w:pict w14:anchorId="46BC299A">
          <v:shape id="_x0000_s2092" type="#_x0000_t202" alt="" style="position:absolute;margin-left:699.2pt;margin-top:68pt;width:37.8pt;height:29.45pt;z-index:-257388544;mso-wrap-style:square;mso-wrap-edited:f;mso-width-percent:0;mso-height-percent:0;mso-position-horizontal-relative:page;mso-position-vertical-relative:page;mso-width-percent:0;mso-height-percent:0;v-text-anchor:top" filled="f" stroked="f">
            <v:textbox inset="0,0,0,0">
              <w:txbxContent>
                <w:p w14:paraId="46BC2F00" w14:textId="77777777" w:rsidR="00346727" w:rsidRDefault="00904B7D">
                  <w:pPr>
                    <w:spacing w:before="39" w:line="235" w:lineRule="auto"/>
                    <w:ind w:left="135" w:right="115" w:firstLine="19"/>
                    <w:rPr>
                      <w:b/>
                    </w:rPr>
                  </w:pPr>
                  <w:r>
                    <w:rPr>
                      <w:b/>
                      <w:color w:val="231F20"/>
                    </w:rPr>
                    <w:t>Total Mark</w:t>
                  </w:r>
                </w:p>
              </w:txbxContent>
            </v:textbox>
            <w10:wrap anchorx="page" anchory="page"/>
          </v:shape>
        </w:pict>
      </w:r>
      <w:r>
        <w:rPr>
          <w:noProof/>
        </w:rPr>
        <w:pict w14:anchorId="46BC299B">
          <v:shape id="_x0000_s2091" type="#_x0000_t202" alt="" style="position:absolute;margin-left:737pt;margin-top:68pt;width:50.85pt;height:29.45pt;z-index:-257387520;mso-wrap-style:square;mso-wrap-edited:f;mso-width-percent:0;mso-height-percent:0;mso-position-horizontal-relative:page;mso-position-vertical-relative:page;mso-width-percent:0;mso-height-percent:0;v-text-anchor:top" filled="f" stroked="f">
            <v:textbox inset="0,0,0,0">
              <w:txbxContent>
                <w:p w14:paraId="46BC2F01" w14:textId="77777777" w:rsidR="00346727" w:rsidRDefault="00904B7D">
                  <w:pPr>
                    <w:spacing w:before="39" w:line="235" w:lineRule="auto"/>
                    <w:ind w:left="98" w:right="76" w:firstLine="167"/>
                    <w:rPr>
                      <w:b/>
                    </w:rPr>
                  </w:pPr>
                  <w:r>
                    <w:rPr>
                      <w:b/>
                      <w:color w:val="231F20"/>
                    </w:rPr>
                    <w:t>Mark obtained</w:t>
                  </w:r>
                </w:p>
              </w:txbxContent>
            </v:textbox>
            <w10:wrap anchorx="page" anchory="page"/>
          </v:shape>
        </w:pict>
      </w:r>
      <w:r>
        <w:rPr>
          <w:noProof/>
        </w:rPr>
        <w:pict w14:anchorId="46BC299C">
          <v:shape id="_x0000_s2090" type="#_x0000_t202" alt="" style="position:absolute;margin-left:40.05pt;margin-top:97.45pt;width:114.95pt;height:164.5pt;z-index:-257386496;mso-wrap-style:square;mso-wrap-edited:f;mso-width-percent:0;mso-height-percent:0;mso-position-horizontal-relative:page;mso-position-vertical-relative:page;mso-width-percent:0;mso-height-percent:0;v-text-anchor:top" filled="f" stroked="f">
            <v:textbox inset="0,0,0,0">
              <w:txbxContent>
                <w:p w14:paraId="46BC2F02" w14:textId="77777777" w:rsidR="00346727" w:rsidRDefault="00904B7D">
                  <w:pPr>
                    <w:pStyle w:val="BodyText"/>
                    <w:spacing w:before="39" w:line="235" w:lineRule="auto"/>
                    <w:ind w:left="419" w:right="253" w:hanging="340"/>
                  </w:pPr>
                  <w:r>
                    <w:rPr>
                      <w:color w:val="231F20"/>
                    </w:rPr>
                    <w:t>1. Initial mind-map showing aspects of life affected by Coronavirus</w:t>
                  </w:r>
                </w:p>
                <w:p w14:paraId="46BC2F03" w14:textId="77777777" w:rsidR="00346727" w:rsidRDefault="00346727">
                  <w:pPr>
                    <w:pStyle w:val="BodyText"/>
                    <w:rPr>
                      <w:sz w:val="16"/>
                    </w:rPr>
                  </w:pPr>
                </w:p>
              </w:txbxContent>
            </v:textbox>
            <w10:wrap anchorx="page" anchory="page"/>
          </v:shape>
        </w:pict>
      </w:r>
      <w:r>
        <w:rPr>
          <w:noProof/>
        </w:rPr>
        <w:pict w14:anchorId="46BC299D">
          <v:shape id="_x0000_s2089" type="#_x0000_t202" alt="" style="position:absolute;margin-left:154.95pt;margin-top:97.45pt;width:90.75pt;height:16.25pt;z-index:-257385472;mso-wrap-style:square;mso-wrap-edited:f;mso-width-percent:0;mso-height-percent:0;mso-position-horizontal-relative:page;mso-position-vertical-relative:page;mso-width-percent:0;mso-height-percent:0;v-text-anchor:top" filled="f" stroked="f">
            <v:textbox inset="0,0,0,0">
              <w:txbxContent>
                <w:p w14:paraId="46BC2F04" w14:textId="77777777" w:rsidR="00346727" w:rsidRDefault="00904B7D">
                  <w:pPr>
                    <w:spacing w:before="35"/>
                    <w:jc w:val="center"/>
                    <w:rPr>
                      <w:b/>
                    </w:rPr>
                  </w:pPr>
                  <w:r>
                    <w:rPr>
                      <w:b/>
                      <w:color w:val="231F20"/>
                    </w:rPr>
                    <w:t>0</w:t>
                  </w:r>
                </w:p>
              </w:txbxContent>
            </v:textbox>
            <w10:wrap anchorx="page" anchory="page"/>
          </v:shape>
        </w:pict>
      </w:r>
      <w:r>
        <w:rPr>
          <w:noProof/>
        </w:rPr>
        <w:pict w14:anchorId="46BC299E">
          <v:shape id="_x0000_s2088" type="#_x0000_t202" alt="" style="position:absolute;margin-left:245.65pt;margin-top:97.45pt;width:90.75pt;height:16.25pt;z-index:-257384448;mso-wrap-style:square;mso-wrap-edited:f;mso-width-percent:0;mso-height-percent:0;mso-position-horizontal-relative:page;mso-position-vertical-relative:page;mso-width-percent:0;mso-height-percent:0;v-text-anchor:top" filled="f" stroked="f">
            <v:textbox inset="0,0,0,0">
              <w:txbxContent>
                <w:p w14:paraId="46BC2F05" w14:textId="77777777" w:rsidR="00346727" w:rsidRDefault="00904B7D">
                  <w:pPr>
                    <w:spacing w:before="35"/>
                    <w:ind w:left="686" w:right="686"/>
                    <w:jc w:val="center"/>
                    <w:rPr>
                      <w:b/>
                    </w:rPr>
                  </w:pPr>
                  <w:r>
                    <w:rPr>
                      <w:b/>
                      <w:color w:val="231F20"/>
                    </w:rPr>
                    <w:t>1-2</w:t>
                  </w:r>
                </w:p>
              </w:txbxContent>
            </v:textbox>
            <w10:wrap anchorx="page" anchory="page"/>
          </v:shape>
        </w:pict>
      </w:r>
      <w:r>
        <w:rPr>
          <w:noProof/>
        </w:rPr>
        <w:pict w14:anchorId="46BC299F">
          <v:shape id="_x0000_s2087" type="#_x0000_t202" alt="" style="position:absolute;margin-left:336.4pt;margin-top:97.45pt;width:90.75pt;height:16.25pt;z-index:-257383424;mso-wrap-style:square;mso-wrap-edited:f;mso-width-percent:0;mso-height-percent:0;mso-position-horizontal-relative:page;mso-position-vertical-relative:page;mso-width-percent:0;mso-height-percent:0;v-text-anchor:top" filled="f" stroked="f">
            <v:textbox inset="0,0,0,0">
              <w:txbxContent>
                <w:p w14:paraId="46BC2F06" w14:textId="77777777" w:rsidR="00346727" w:rsidRDefault="00904B7D">
                  <w:pPr>
                    <w:spacing w:before="35"/>
                    <w:ind w:left="686" w:right="686"/>
                    <w:jc w:val="center"/>
                    <w:rPr>
                      <w:b/>
                    </w:rPr>
                  </w:pPr>
                  <w:r>
                    <w:rPr>
                      <w:b/>
                      <w:color w:val="231F20"/>
                    </w:rPr>
                    <w:t>3-4</w:t>
                  </w:r>
                </w:p>
              </w:txbxContent>
            </v:textbox>
            <w10:wrap anchorx="page" anchory="page"/>
          </v:shape>
        </w:pict>
      </w:r>
      <w:r>
        <w:rPr>
          <w:noProof/>
        </w:rPr>
        <w:pict w14:anchorId="46BC29A0">
          <v:shape id="_x0000_s2086" type="#_x0000_t202" alt="" style="position:absolute;margin-left:427.1pt;margin-top:97.45pt;width:90.75pt;height:16.25pt;z-index:-257382400;mso-wrap-style:square;mso-wrap-edited:f;mso-width-percent:0;mso-height-percent:0;mso-position-horizontal-relative:page;mso-position-vertical-relative:page;mso-width-percent:0;mso-height-percent:0;v-text-anchor:top" filled="f" stroked="f">
            <v:textbox inset="0,0,0,0">
              <w:txbxContent>
                <w:p w14:paraId="46BC2F07" w14:textId="77777777" w:rsidR="00346727" w:rsidRDefault="00904B7D">
                  <w:pPr>
                    <w:spacing w:before="35"/>
                    <w:ind w:left="686" w:right="686"/>
                    <w:jc w:val="center"/>
                    <w:rPr>
                      <w:b/>
                    </w:rPr>
                  </w:pPr>
                  <w:r>
                    <w:rPr>
                      <w:b/>
                      <w:color w:val="231F20"/>
                    </w:rPr>
                    <w:t>5-6</w:t>
                  </w:r>
                </w:p>
              </w:txbxContent>
            </v:textbox>
            <w10:wrap anchorx="page" anchory="page"/>
          </v:shape>
        </w:pict>
      </w:r>
      <w:r>
        <w:rPr>
          <w:noProof/>
        </w:rPr>
        <w:pict w14:anchorId="46BC29A1">
          <v:shape id="_x0000_s2085" type="#_x0000_t202" alt="" style="position:absolute;margin-left:517.8pt;margin-top:97.45pt;width:90.75pt;height:16.25pt;z-index:-257381376;mso-wrap-style:square;mso-wrap-edited:f;mso-width-percent:0;mso-height-percent:0;mso-position-horizontal-relative:page;mso-position-vertical-relative:page;mso-width-percent:0;mso-height-percent:0;v-text-anchor:top" filled="f" stroked="f">
            <v:textbox inset="0,0,0,0">
              <w:txbxContent>
                <w:p w14:paraId="46BC2F08" w14:textId="77777777" w:rsidR="00346727" w:rsidRDefault="00904B7D">
                  <w:pPr>
                    <w:spacing w:before="35"/>
                    <w:ind w:left="686" w:right="686"/>
                    <w:jc w:val="center"/>
                    <w:rPr>
                      <w:b/>
                    </w:rPr>
                  </w:pPr>
                  <w:r>
                    <w:rPr>
                      <w:b/>
                      <w:color w:val="231F20"/>
                    </w:rPr>
                    <w:t>7-8</w:t>
                  </w:r>
                </w:p>
              </w:txbxContent>
            </v:textbox>
            <w10:wrap anchorx="page" anchory="page"/>
          </v:shape>
        </w:pict>
      </w:r>
      <w:r>
        <w:rPr>
          <w:noProof/>
        </w:rPr>
        <w:pict w14:anchorId="46BC29A2">
          <v:shape id="_x0000_s2084" type="#_x0000_t202" alt="" style="position:absolute;margin-left:608.5pt;margin-top:97.45pt;width:90.75pt;height:16.25pt;z-index:-257380352;mso-wrap-style:square;mso-wrap-edited:f;mso-width-percent:0;mso-height-percent:0;mso-position-horizontal-relative:page;mso-position-vertical-relative:page;mso-width-percent:0;mso-height-percent:0;v-text-anchor:top" filled="f" stroked="f">
            <v:textbox inset="0,0,0,0">
              <w:txbxContent>
                <w:p w14:paraId="46BC2F09" w14:textId="77777777" w:rsidR="00346727" w:rsidRDefault="00904B7D">
                  <w:pPr>
                    <w:spacing w:before="35"/>
                    <w:ind w:left="686" w:right="686"/>
                    <w:jc w:val="center"/>
                    <w:rPr>
                      <w:b/>
                    </w:rPr>
                  </w:pPr>
                  <w:r>
                    <w:rPr>
                      <w:b/>
                      <w:color w:val="231F20"/>
                    </w:rPr>
                    <w:t>9-10</w:t>
                  </w:r>
                </w:p>
              </w:txbxContent>
            </v:textbox>
            <w10:wrap anchorx="page" anchory="page"/>
          </v:shape>
        </w:pict>
      </w:r>
      <w:r>
        <w:rPr>
          <w:noProof/>
        </w:rPr>
        <w:pict w14:anchorId="46BC29A3">
          <v:shape id="_x0000_s2083" type="#_x0000_t202" alt="" style="position:absolute;margin-left:699.2pt;margin-top:97.45pt;width:37.8pt;height:164.5pt;z-index:-257379328;mso-wrap-style:square;mso-wrap-edited:f;mso-width-percent:0;mso-height-percent:0;mso-position-horizontal-relative:page;mso-position-vertical-relative:page;mso-width-percent:0;mso-height-percent:0;v-text-anchor:top" filled="f" stroked="f">
            <v:textbox inset="0,0,0,0">
              <w:txbxContent>
                <w:p w14:paraId="46BC2F0A" w14:textId="77777777" w:rsidR="00346727" w:rsidRDefault="00346727">
                  <w:pPr>
                    <w:pStyle w:val="BodyText"/>
                    <w:spacing w:before="0"/>
                    <w:ind w:left="0"/>
                    <w:rPr>
                      <w:rFonts w:ascii="Times New Roman"/>
                      <w:sz w:val="26"/>
                    </w:rPr>
                  </w:pPr>
                </w:p>
                <w:p w14:paraId="46BC2F0B" w14:textId="77777777" w:rsidR="00346727" w:rsidRDefault="00346727">
                  <w:pPr>
                    <w:pStyle w:val="BodyText"/>
                    <w:spacing w:before="0"/>
                    <w:ind w:left="0"/>
                    <w:rPr>
                      <w:rFonts w:ascii="Times New Roman"/>
                      <w:sz w:val="26"/>
                    </w:rPr>
                  </w:pPr>
                </w:p>
                <w:p w14:paraId="46BC2F0C" w14:textId="77777777" w:rsidR="00346727" w:rsidRDefault="00346727">
                  <w:pPr>
                    <w:pStyle w:val="BodyText"/>
                    <w:spacing w:before="0"/>
                    <w:ind w:left="0"/>
                    <w:rPr>
                      <w:rFonts w:ascii="Times New Roman"/>
                      <w:sz w:val="26"/>
                    </w:rPr>
                  </w:pPr>
                </w:p>
                <w:p w14:paraId="46BC2F0D" w14:textId="77777777" w:rsidR="00346727" w:rsidRDefault="00346727">
                  <w:pPr>
                    <w:pStyle w:val="BodyText"/>
                    <w:spacing w:before="0"/>
                    <w:ind w:left="0"/>
                    <w:rPr>
                      <w:rFonts w:ascii="Times New Roman"/>
                      <w:sz w:val="26"/>
                    </w:rPr>
                  </w:pPr>
                </w:p>
                <w:p w14:paraId="46BC2F0E" w14:textId="77777777" w:rsidR="00346727" w:rsidRDefault="00346727">
                  <w:pPr>
                    <w:pStyle w:val="BodyText"/>
                    <w:spacing w:before="0"/>
                    <w:ind w:left="0"/>
                    <w:rPr>
                      <w:rFonts w:ascii="Times New Roman"/>
                      <w:sz w:val="26"/>
                    </w:rPr>
                  </w:pPr>
                </w:p>
                <w:p w14:paraId="46BC2F0F" w14:textId="77777777" w:rsidR="00346727" w:rsidRDefault="00346727">
                  <w:pPr>
                    <w:pStyle w:val="BodyText"/>
                    <w:spacing w:before="5"/>
                    <w:ind w:left="0"/>
                    <w:rPr>
                      <w:rFonts w:ascii="Times New Roman"/>
                      <w:sz w:val="20"/>
                    </w:rPr>
                  </w:pPr>
                </w:p>
                <w:p w14:paraId="46BC2F10" w14:textId="77777777" w:rsidR="00346727" w:rsidRDefault="00904B7D">
                  <w:pPr>
                    <w:ind w:left="246" w:right="246"/>
                    <w:jc w:val="center"/>
                    <w:rPr>
                      <w:b/>
                    </w:rPr>
                  </w:pPr>
                  <w:r>
                    <w:rPr>
                      <w:b/>
                      <w:color w:val="231F20"/>
                    </w:rPr>
                    <w:t>10</w:t>
                  </w:r>
                </w:p>
                <w:p w14:paraId="46BC2F11" w14:textId="77777777" w:rsidR="00346727" w:rsidRDefault="00346727">
                  <w:pPr>
                    <w:pStyle w:val="BodyText"/>
                    <w:rPr>
                      <w:b/>
                      <w:sz w:val="16"/>
                    </w:rPr>
                  </w:pPr>
                </w:p>
              </w:txbxContent>
            </v:textbox>
            <w10:wrap anchorx="page" anchory="page"/>
          </v:shape>
        </w:pict>
      </w:r>
      <w:r>
        <w:rPr>
          <w:noProof/>
        </w:rPr>
        <w:pict w14:anchorId="46BC29A4">
          <v:shape id="_x0000_s2082" type="#_x0000_t202" alt="" style="position:absolute;margin-left:737pt;margin-top:97.45pt;width:50.85pt;height:164.5pt;z-index:-257378304;mso-wrap-style:square;mso-wrap-edited:f;mso-width-percent:0;mso-height-percent:0;mso-position-horizontal-relative:page;mso-position-vertical-relative:page;mso-width-percent:0;mso-height-percent:0;v-text-anchor:top" filled="f" stroked="f">
            <v:textbox inset="0,0,0,0">
              <w:txbxContent>
                <w:p w14:paraId="46BC2F12" w14:textId="77777777" w:rsidR="00346727" w:rsidRDefault="00346727">
                  <w:pPr>
                    <w:pStyle w:val="BodyText"/>
                    <w:rPr>
                      <w:rFonts w:ascii="Times New Roman"/>
                      <w:sz w:val="17"/>
                    </w:rPr>
                  </w:pPr>
                </w:p>
              </w:txbxContent>
            </v:textbox>
            <w10:wrap anchorx="page" anchory="page"/>
          </v:shape>
        </w:pict>
      </w:r>
      <w:r>
        <w:rPr>
          <w:noProof/>
        </w:rPr>
        <w:pict w14:anchorId="46BC29A5">
          <v:shape id="_x0000_s2081" type="#_x0000_t202" alt="" style="position:absolute;margin-left:154.95pt;margin-top:113.7pt;width:90.75pt;height:148.25pt;z-index:-257377280;mso-wrap-style:square;mso-wrap-edited:f;mso-width-percent:0;mso-height-percent:0;mso-position-horizontal-relative:page;mso-position-vertical-relative:page;mso-width-percent:0;mso-height-percent:0;v-text-anchor:top" filled="f" stroked="f">
            <v:textbox inset="0,0,0,0">
              <w:txbxContent>
                <w:p w14:paraId="46BC2F13" w14:textId="77777777" w:rsidR="00346727" w:rsidRDefault="00904B7D">
                  <w:pPr>
                    <w:pStyle w:val="BodyText"/>
                    <w:spacing w:before="39" w:line="235" w:lineRule="auto"/>
                    <w:ind w:left="79" w:right="100"/>
                  </w:pPr>
                  <w:r>
                    <w:rPr>
                      <w:color w:val="231F20"/>
                    </w:rPr>
                    <w:t xml:space="preserve">No engagement with mind-map/ no attempt to un- </w:t>
                  </w:r>
                  <w:proofErr w:type="spellStart"/>
                  <w:r>
                    <w:rPr>
                      <w:color w:val="231F20"/>
                    </w:rPr>
                    <w:t>derstand</w:t>
                  </w:r>
                  <w:proofErr w:type="spellEnd"/>
                  <w:r>
                    <w:rPr>
                      <w:color w:val="231F20"/>
                    </w:rPr>
                    <w:t xml:space="preserve"> the task</w:t>
                  </w:r>
                </w:p>
                <w:p w14:paraId="46BC2F14" w14:textId="77777777" w:rsidR="00346727" w:rsidRDefault="00346727">
                  <w:pPr>
                    <w:pStyle w:val="BodyText"/>
                    <w:rPr>
                      <w:sz w:val="16"/>
                    </w:rPr>
                  </w:pPr>
                </w:p>
              </w:txbxContent>
            </v:textbox>
            <w10:wrap anchorx="page" anchory="page"/>
          </v:shape>
        </w:pict>
      </w:r>
      <w:r>
        <w:rPr>
          <w:noProof/>
        </w:rPr>
        <w:pict w14:anchorId="46BC29A6">
          <v:shape id="_x0000_s2080" type="#_x0000_t202" alt="" style="position:absolute;margin-left:245.65pt;margin-top:113.7pt;width:90.75pt;height:148.25pt;z-index:-257376256;mso-wrap-style:square;mso-wrap-edited:f;mso-width-percent:0;mso-height-percent:0;mso-position-horizontal-relative:page;mso-position-vertical-relative:page;mso-width-percent:0;mso-height-percent:0;v-text-anchor:top" filled="f" stroked="f">
            <v:textbox inset="0,0,0,0">
              <w:txbxContent>
                <w:p w14:paraId="46BC2F15" w14:textId="77777777" w:rsidR="00346727" w:rsidRDefault="00904B7D">
                  <w:pPr>
                    <w:pStyle w:val="BodyText"/>
                    <w:spacing w:before="39" w:line="235" w:lineRule="auto"/>
                    <w:ind w:left="79"/>
                  </w:pPr>
                  <w:r>
                    <w:rPr>
                      <w:color w:val="231F20"/>
                    </w:rPr>
                    <w:t xml:space="preserve">Limited engage- </w:t>
                  </w:r>
                  <w:proofErr w:type="spellStart"/>
                  <w:r>
                    <w:rPr>
                      <w:color w:val="231F20"/>
                    </w:rPr>
                    <w:t>ment</w:t>
                  </w:r>
                  <w:proofErr w:type="spellEnd"/>
                  <w:r>
                    <w:rPr>
                      <w:color w:val="231F20"/>
                    </w:rPr>
                    <w:t xml:space="preserve"> with mind- map. Very little re- flection and think- </w:t>
                  </w:r>
                  <w:proofErr w:type="spellStart"/>
                  <w:r>
                    <w:rPr>
                      <w:color w:val="231F20"/>
                    </w:rPr>
                    <w:t>ing</w:t>
                  </w:r>
                  <w:proofErr w:type="spellEnd"/>
                  <w:r>
                    <w:rPr>
                      <w:color w:val="231F20"/>
                    </w:rPr>
                    <w:t xml:space="preserve"> displayed.</w:t>
                  </w:r>
                </w:p>
                <w:p w14:paraId="46BC2F16" w14:textId="77777777" w:rsidR="00346727" w:rsidRDefault="00904B7D">
                  <w:pPr>
                    <w:pStyle w:val="BodyText"/>
                    <w:spacing w:before="57"/>
                    <w:ind w:left="79"/>
                  </w:pPr>
                  <w:r>
                    <w:rPr>
                      <w:color w:val="231F20"/>
                    </w:rPr>
                    <w:t xml:space="preserve">2 issues </w:t>
                  </w:r>
                  <w:proofErr w:type="spellStart"/>
                  <w:r>
                    <w:rPr>
                      <w:color w:val="231F20"/>
                    </w:rPr>
                    <w:t>analysed</w:t>
                  </w:r>
                  <w:proofErr w:type="spellEnd"/>
                </w:p>
                <w:p w14:paraId="46BC2F17" w14:textId="77777777" w:rsidR="00346727" w:rsidRDefault="00346727">
                  <w:pPr>
                    <w:pStyle w:val="BodyText"/>
                    <w:rPr>
                      <w:sz w:val="16"/>
                    </w:rPr>
                  </w:pPr>
                </w:p>
              </w:txbxContent>
            </v:textbox>
            <w10:wrap anchorx="page" anchory="page"/>
          </v:shape>
        </w:pict>
      </w:r>
      <w:r>
        <w:rPr>
          <w:noProof/>
        </w:rPr>
        <w:pict w14:anchorId="46BC29A7">
          <v:shape id="_x0000_s2079" type="#_x0000_t202" alt="" style="position:absolute;margin-left:336.4pt;margin-top:113.7pt;width:90.75pt;height:148.25pt;z-index:-257375232;mso-wrap-style:square;mso-wrap-edited:f;mso-width-percent:0;mso-height-percent:0;mso-position-horizontal-relative:page;mso-position-vertical-relative:page;mso-width-percent:0;mso-height-percent:0;v-text-anchor:top" filled="f" stroked="f">
            <v:textbox inset="0,0,0,0">
              <w:txbxContent>
                <w:p w14:paraId="46BC2F18" w14:textId="77777777" w:rsidR="00346727" w:rsidRDefault="00904B7D">
                  <w:pPr>
                    <w:pStyle w:val="BodyText"/>
                    <w:spacing w:before="39" w:line="235" w:lineRule="auto"/>
                    <w:ind w:left="79" w:right="319"/>
                  </w:pPr>
                  <w:r>
                    <w:rPr>
                      <w:color w:val="231F20"/>
                    </w:rPr>
                    <w:t xml:space="preserve">Limited </w:t>
                  </w:r>
                  <w:proofErr w:type="spellStart"/>
                  <w:r>
                    <w:rPr>
                      <w:color w:val="231F20"/>
                    </w:rPr>
                    <w:t>en</w:t>
                  </w:r>
                  <w:proofErr w:type="spellEnd"/>
                  <w:r>
                    <w:rPr>
                      <w:color w:val="231F20"/>
                    </w:rPr>
                    <w:t xml:space="preserve">- </w:t>
                  </w:r>
                  <w:proofErr w:type="spellStart"/>
                  <w:r>
                    <w:rPr>
                      <w:color w:val="231F20"/>
                    </w:rPr>
                    <w:t>gagement</w:t>
                  </w:r>
                  <w:proofErr w:type="spellEnd"/>
                  <w:r>
                    <w:rPr>
                      <w:color w:val="231F20"/>
                    </w:rPr>
                    <w:t xml:space="preserve"> but an attempt to </w:t>
                  </w:r>
                  <w:proofErr w:type="spellStart"/>
                  <w:r>
                    <w:rPr>
                      <w:color w:val="231F20"/>
                    </w:rPr>
                    <w:t>analyse</w:t>
                  </w:r>
                  <w:proofErr w:type="spellEnd"/>
                  <w:r>
                    <w:rPr>
                      <w:color w:val="231F20"/>
                    </w:rPr>
                    <w:t xml:space="preserve"> at least 4 of the issues related to the effect of the Coronavirus on self.</w:t>
                  </w:r>
                </w:p>
                <w:p w14:paraId="46BC2F19" w14:textId="77777777" w:rsidR="00346727" w:rsidRDefault="00346727">
                  <w:pPr>
                    <w:pStyle w:val="BodyText"/>
                    <w:rPr>
                      <w:sz w:val="16"/>
                    </w:rPr>
                  </w:pPr>
                </w:p>
              </w:txbxContent>
            </v:textbox>
            <w10:wrap anchorx="page" anchory="page"/>
          </v:shape>
        </w:pict>
      </w:r>
      <w:r>
        <w:rPr>
          <w:noProof/>
        </w:rPr>
        <w:pict w14:anchorId="46BC29A8">
          <v:shape id="_x0000_s2078" type="#_x0000_t202" alt="" style="position:absolute;margin-left:427.1pt;margin-top:113.7pt;width:90.75pt;height:148.25pt;z-index:-257374208;mso-wrap-style:square;mso-wrap-edited:f;mso-width-percent:0;mso-height-percent:0;mso-position-horizontal-relative:page;mso-position-vertical-relative:page;mso-width-percent:0;mso-height-percent:0;v-text-anchor:top" filled="f" stroked="f">
            <v:textbox inset="0,0,0,0">
              <w:txbxContent>
                <w:p w14:paraId="46BC2F1A" w14:textId="77777777" w:rsidR="00346727" w:rsidRDefault="00904B7D">
                  <w:pPr>
                    <w:pStyle w:val="BodyText"/>
                    <w:spacing w:before="39" w:line="235" w:lineRule="auto"/>
                    <w:ind w:left="79" w:right="277"/>
                  </w:pPr>
                  <w:r>
                    <w:rPr>
                      <w:color w:val="231F20"/>
                    </w:rPr>
                    <w:t xml:space="preserve">Adequate </w:t>
                  </w:r>
                  <w:proofErr w:type="spellStart"/>
                  <w:r>
                    <w:rPr>
                      <w:color w:val="231F20"/>
                    </w:rPr>
                    <w:t>en</w:t>
                  </w:r>
                  <w:proofErr w:type="spellEnd"/>
                  <w:r>
                    <w:rPr>
                      <w:color w:val="231F20"/>
                    </w:rPr>
                    <w:t xml:space="preserve">- </w:t>
                  </w:r>
                  <w:proofErr w:type="spellStart"/>
                  <w:r>
                    <w:rPr>
                      <w:color w:val="231F20"/>
                    </w:rPr>
                    <w:t>gagement</w:t>
                  </w:r>
                  <w:proofErr w:type="spellEnd"/>
                  <w:r>
                    <w:rPr>
                      <w:color w:val="231F20"/>
                    </w:rPr>
                    <w:t xml:space="preserve"> with mind-map – 5 or 6 issues ana- lysed. Evidence of a growing </w:t>
                  </w:r>
                  <w:r>
                    <w:rPr>
                      <w:color w:val="231F20"/>
                      <w:spacing w:val="-6"/>
                    </w:rPr>
                    <w:t xml:space="preserve">un- </w:t>
                  </w:r>
                  <w:proofErr w:type="spellStart"/>
                  <w:r>
                    <w:rPr>
                      <w:color w:val="231F20"/>
                    </w:rPr>
                    <w:t>derstanding</w:t>
                  </w:r>
                  <w:proofErr w:type="spellEnd"/>
                  <w:r>
                    <w:rPr>
                      <w:color w:val="231F20"/>
                    </w:rPr>
                    <w:t xml:space="preserve"> of growth towards adulthood and accompanying responsibility.</w:t>
                  </w:r>
                </w:p>
              </w:txbxContent>
            </v:textbox>
            <w10:wrap anchorx="page" anchory="page"/>
          </v:shape>
        </w:pict>
      </w:r>
      <w:r>
        <w:rPr>
          <w:noProof/>
        </w:rPr>
        <w:pict w14:anchorId="46BC29A9">
          <v:shape id="_x0000_s2077" type="#_x0000_t202" alt="" style="position:absolute;margin-left:517.8pt;margin-top:113.7pt;width:90.75pt;height:148.25pt;z-index:-257373184;mso-wrap-style:square;mso-wrap-edited:f;mso-width-percent:0;mso-height-percent:0;mso-position-horizontal-relative:page;mso-position-vertical-relative:page;mso-width-percent:0;mso-height-percent:0;v-text-anchor:top" filled="f" stroked="f">
            <v:textbox inset="0,0,0,0">
              <w:txbxContent>
                <w:p w14:paraId="46BC2F1B" w14:textId="77777777" w:rsidR="00346727" w:rsidRDefault="00904B7D">
                  <w:pPr>
                    <w:pStyle w:val="BodyText"/>
                    <w:spacing w:before="39" w:line="235" w:lineRule="auto"/>
                    <w:ind w:left="79" w:right="172"/>
                  </w:pPr>
                  <w:r>
                    <w:rPr>
                      <w:color w:val="231F20"/>
                    </w:rPr>
                    <w:t xml:space="preserve">Proficient re- </w:t>
                  </w:r>
                  <w:proofErr w:type="spellStart"/>
                  <w:r>
                    <w:rPr>
                      <w:color w:val="231F20"/>
                    </w:rPr>
                    <w:t>sponses</w:t>
                  </w:r>
                  <w:proofErr w:type="spellEnd"/>
                  <w:r>
                    <w:rPr>
                      <w:color w:val="231F20"/>
                    </w:rPr>
                    <w:t xml:space="preserve">. 7 or 8 issues </w:t>
                  </w:r>
                  <w:proofErr w:type="spellStart"/>
                  <w:r>
                    <w:rPr>
                      <w:color w:val="231F20"/>
                    </w:rPr>
                    <w:t>analysed</w:t>
                  </w:r>
                  <w:proofErr w:type="spellEnd"/>
                  <w:r>
                    <w:rPr>
                      <w:color w:val="231F20"/>
                    </w:rPr>
                    <w:t xml:space="preserve"> with good insight and evidence</w:t>
                  </w:r>
                </w:p>
                <w:p w14:paraId="46BC2F1C" w14:textId="77777777" w:rsidR="00346727" w:rsidRDefault="00904B7D">
                  <w:pPr>
                    <w:pStyle w:val="BodyText"/>
                    <w:spacing w:line="235" w:lineRule="auto"/>
                    <w:ind w:left="79" w:right="319"/>
                  </w:pPr>
                  <w:r>
                    <w:rPr>
                      <w:color w:val="231F20"/>
                    </w:rPr>
                    <w:t>of growing r</w:t>
                  </w:r>
                  <w:r>
                    <w:rPr>
                      <w:color w:val="231F20"/>
                    </w:rPr>
                    <w:t xml:space="preserve">e- </w:t>
                  </w:r>
                  <w:proofErr w:type="spellStart"/>
                  <w:r>
                    <w:rPr>
                      <w:color w:val="231F20"/>
                    </w:rPr>
                    <w:t>sponsibility</w:t>
                  </w:r>
                  <w:proofErr w:type="spellEnd"/>
                  <w:r>
                    <w:rPr>
                      <w:color w:val="231F20"/>
                    </w:rPr>
                    <w:t xml:space="preserve"> and maturity.</w:t>
                  </w:r>
                </w:p>
                <w:p w14:paraId="46BC2F1D" w14:textId="77777777" w:rsidR="00346727" w:rsidRDefault="00346727">
                  <w:pPr>
                    <w:pStyle w:val="BodyText"/>
                    <w:rPr>
                      <w:sz w:val="16"/>
                    </w:rPr>
                  </w:pPr>
                </w:p>
              </w:txbxContent>
            </v:textbox>
            <w10:wrap anchorx="page" anchory="page"/>
          </v:shape>
        </w:pict>
      </w:r>
      <w:r>
        <w:rPr>
          <w:noProof/>
        </w:rPr>
        <w:pict w14:anchorId="46BC29AA">
          <v:shape id="_x0000_s2076" type="#_x0000_t202" alt="" style="position:absolute;margin-left:608.5pt;margin-top:113.7pt;width:90.75pt;height:148.25pt;z-index:-257372160;mso-wrap-style:square;mso-wrap-edited:f;mso-width-percent:0;mso-height-percent:0;mso-position-horizontal-relative:page;mso-position-vertical-relative:page;mso-width-percent:0;mso-height-percent:0;v-text-anchor:top" filled="f" stroked="f">
            <v:textbox inset="0,0,0,0">
              <w:txbxContent>
                <w:p w14:paraId="46BC2F1E" w14:textId="77777777" w:rsidR="00346727" w:rsidRDefault="00904B7D">
                  <w:pPr>
                    <w:pStyle w:val="BodyText"/>
                    <w:spacing w:before="39" w:line="235" w:lineRule="auto"/>
                    <w:ind w:left="79" w:right="100"/>
                  </w:pPr>
                  <w:r>
                    <w:rPr>
                      <w:color w:val="231F20"/>
                    </w:rPr>
                    <w:t xml:space="preserve">Excellent </w:t>
                  </w:r>
                  <w:proofErr w:type="spellStart"/>
                  <w:r>
                    <w:rPr>
                      <w:color w:val="231F20"/>
                    </w:rPr>
                    <w:t>comple</w:t>
                  </w:r>
                  <w:proofErr w:type="spellEnd"/>
                  <w:r>
                    <w:rPr>
                      <w:color w:val="231F20"/>
                    </w:rPr>
                    <w:t xml:space="preserve">- </w:t>
                  </w:r>
                  <w:proofErr w:type="spellStart"/>
                  <w:r>
                    <w:rPr>
                      <w:color w:val="231F20"/>
                    </w:rPr>
                    <w:t>tion</w:t>
                  </w:r>
                  <w:proofErr w:type="spellEnd"/>
                  <w:r>
                    <w:rPr>
                      <w:color w:val="231F20"/>
                    </w:rPr>
                    <w:t xml:space="preserve"> of mind-map. All issues and some additional issues</w:t>
                  </w:r>
                  <w:r>
                    <w:rPr>
                      <w:color w:val="231F20"/>
                      <w:spacing w:val="-4"/>
                    </w:rPr>
                    <w:t xml:space="preserve"> </w:t>
                  </w:r>
                  <w:proofErr w:type="spellStart"/>
                  <w:r>
                    <w:rPr>
                      <w:color w:val="231F20"/>
                    </w:rPr>
                    <w:t>analysed</w:t>
                  </w:r>
                  <w:proofErr w:type="spellEnd"/>
                  <w:r>
                    <w:rPr>
                      <w:color w:val="231F20"/>
                    </w:rPr>
                    <w:t>.</w:t>
                  </w:r>
                </w:p>
                <w:p w14:paraId="46BC2F1F" w14:textId="77777777" w:rsidR="00346727" w:rsidRDefault="00904B7D">
                  <w:pPr>
                    <w:pStyle w:val="BodyText"/>
                    <w:spacing w:before="174" w:line="235" w:lineRule="auto"/>
                    <w:ind w:left="79" w:right="136"/>
                  </w:pPr>
                  <w:r>
                    <w:rPr>
                      <w:color w:val="231F20"/>
                    </w:rPr>
                    <w:t xml:space="preserve">Shows maturity and an accept- </w:t>
                  </w:r>
                  <w:proofErr w:type="spellStart"/>
                  <w:r>
                    <w:rPr>
                      <w:color w:val="231F20"/>
                    </w:rPr>
                    <w:t>ance</w:t>
                  </w:r>
                  <w:proofErr w:type="spellEnd"/>
                  <w:r>
                    <w:rPr>
                      <w:color w:val="231F20"/>
                    </w:rPr>
                    <w:t xml:space="preserve"> of changing role and</w:t>
                  </w:r>
                  <w:r>
                    <w:rPr>
                      <w:color w:val="231F20"/>
                      <w:spacing w:val="-19"/>
                    </w:rPr>
                    <w:t xml:space="preserve"> </w:t>
                  </w:r>
                  <w:r>
                    <w:rPr>
                      <w:color w:val="231F20"/>
                    </w:rPr>
                    <w:t>addition- al</w:t>
                  </w:r>
                  <w:r>
                    <w:rPr>
                      <w:color w:val="231F20"/>
                      <w:spacing w:val="-2"/>
                    </w:rPr>
                    <w:t xml:space="preserve"> </w:t>
                  </w:r>
                  <w:r>
                    <w:rPr>
                      <w:color w:val="231F20"/>
                    </w:rPr>
                    <w:t>responsibility</w:t>
                  </w:r>
                </w:p>
              </w:txbxContent>
            </v:textbox>
            <w10:wrap anchorx="page" anchory="page"/>
          </v:shape>
        </w:pict>
      </w:r>
      <w:r>
        <w:rPr>
          <w:noProof/>
        </w:rPr>
        <w:pict w14:anchorId="46BC29AB">
          <v:shape id="_x0000_s2075" type="#_x0000_t202" alt="" style="position:absolute;margin-left:40.05pt;margin-top:261.95pt;width:114.95pt;height:151.3pt;z-index:-257371136;mso-wrap-style:square;mso-wrap-edited:f;mso-width-percent:0;mso-height-percent:0;mso-position-horizontal-relative:page;mso-position-vertical-relative:page;mso-width-percent:0;mso-height-percent:0;v-text-anchor:top" filled="f" stroked="f">
            <v:textbox inset="0,0,0,0">
              <w:txbxContent>
                <w:p w14:paraId="46BC2F20" w14:textId="77777777" w:rsidR="00346727" w:rsidRDefault="00904B7D">
                  <w:pPr>
                    <w:pStyle w:val="BodyText"/>
                    <w:spacing w:before="39" w:line="235" w:lineRule="auto"/>
                    <w:ind w:left="420" w:right="230" w:hanging="340"/>
                  </w:pPr>
                  <w:r>
                    <w:rPr>
                      <w:color w:val="231F20"/>
                    </w:rPr>
                    <w:t>2. Eight Journal entries to collect ideas, experiences and feelings</w:t>
                  </w:r>
                </w:p>
                <w:p w14:paraId="46BC2F21" w14:textId="77777777" w:rsidR="00346727" w:rsidRDefault="00346727">
                  <w:pPr>
                    <w:pStyle w:val="BodyText"/>
                    <w:rPr>
                      <w:sz w:val="16"/>
                    </w:rPr>
                  </w:pPr>
                </w:p>
              </w:txbxContent>
            </v:textbox>
            <w10:wrap anchorx="page" anchory="page"/>
          </v:shape>
        </w:pict>
      </w:r>
      <w:r>
        <w:rPr>
          <w:noProof/>
        </w:rPr>
        <w:pict w14:anchorId="46BC29AC">
          <v:shape id="_x0000_s2074" type="#_x0000_t202" alt="" style="position:absolute;margin-left:154.95pt;margin-top:261.95pt;width:90.75pt;height:16.25pt;z-index:-257370112;mso-wrap-style:square;mso-wrap-edited:f;mso-width-percent:0;mso-height-percent:0;mso-position-horizontal-relative:page;mso-position-vertical-relative:page;mso-width-percent:0;mso-height-percent:0;v-text-anchor:top" filled="f" stroked="f">
            <v:textbox inset="0,0,0,0">
              <w:txbxContent>
                <w:p w14:paraId="46BC2F22" w14:textId="77777777" w:rsidR="00346727" w:rsidRDefault="00904B7D">
                  <w:pPr>
                    <w:spacing w:before="35"/>
                    <w:jc w:val="center"/>
                    <w:rPr>
                      <w:b/>
                    </w:rPr>
                  </w:pPr>
                  <w:r>
                    <w:rPr>
                      <w:b/>
                      <w:color w:val="231F20"/>
                    </w:rPr>
                    <w:t>0</w:t>
                  </w:r>
                </w:p>
              </w:txbxContent>
            </v:textbox>
            <w10:wrap anchorx="page" anchory="page"/>
          </v:shape>
        </w:pict>
      </w:r>
      <w:r>
        <w:rPr>
          <w:noProof/>
        </w:rPr>
        <w:pict w14:anchorId="46BC29AD">
          <v:shape id="_x0000_s2073" type="#_x0000_t202" alt="" style="position:absolute;margin-left:245.65pt;margin-top:261.95pt;width:90.75pt;height:16.25pt;z-index:-257369088;mso-wrap-style:square;mso-wrap-edited:f;mso-width-percent:0;mso-height-percent:0;mso-position-horizontal-relative:page;mso-position-vertical-relative:page;mso-width-percent:0;mso-height-percent:0;v-text-anchor:top" filled="f" stroked="f">
            <v:textbox inset="0,0,0,0">
              <w:txbxContent>
                <w:p w14:paraId="46BC2F23" w14:textId="77777777" w:rsidR="00346727" w:rsidRDefault="00904B7D">
                  <w:pPr>
                    <w:spacing w:before="35"/>
                    <w:ind w:left="686" w:right="686"/>
                    <w:jc w:val="center"/>
                    <w:rPr>
                      <w:b/>
                    </w:rPr>
                  </w:pPr>
                  <w:r>
                    <w:rPr>
                      <w:b/>
                      <w:color w:val="231F20"/>
                    </w:rPr>
                    <w:t>1-2</w:t>
                  </w:r>
                </w:p>
              </w:txbxContent>
            </v:textbox>
            <w10:wrap anchorx="page" anchory="page"/>
          </v:shape>
        </w:pict>
      </w:r>
      <w:r>
        <w:rPr>
          <w:noProof/>
        </w:rPr>
        <w:pict w14:anchorId="46BC29AE">
          <v:shape id="_x0000_s2072" type="#_x0000_t202" alt="" style="position:absolute;margin-left:336.4pt;margin-top:261.95pt;width:90.75pt;height:16.25pt;z-index:-257368064;mso-wrap-style:square;mso-wrap-edited:f;mso-width-percent:0;mso-height-percent:0;mso-position-horizontal-relative:page;mso-position-vertical-relative:page;mso-width-percent:0;mso-height-percent:0;v-text-anchor:top" filled="f" stroked="f">
            <v:textbox inset="0,0,0,0">
              <w:txbxContent>
                <w:p w14:paraId="46BC2F24" w14:textId="77777777" w:rsidR="00346727" w:rsidRDefault="00904B7D">
                  <w:pPr>
                    <w:spacing w:before="35"/>
                    <w:ind w:left="686" w:right="686"/>
                    <w:jc w:val="center"/>
                    <w:rPr>
                      <w:b/>
                    </w:rPr>
                  </w:pPr>
                  <w:r>
                    <w:rPr>
                      <w:b/>
                      <w:color w:val="231F20"/>
                    </w:rPr>
                    <w:t>3-4</w:t>
                  </w:r>
                </w:p>
              </w:txbxContent>
            </v:textbox>
            <w10:wrap anchorx="page" anchory="page"/>
          </v:shape>
        </w:pict>
      </w:r>
      <w:r>
        <w:rPr>
          <w:noProof/>
        </w:rPr>
        <w:pict w14:anchorId="46BC29AF">
          <v:shape id="_x0000_s2071" type="#_x0000_t202" alt="" style="position:absolute;margin-left:427.1pt;margin-top:261.95pt;width:90.75pt;height:16.25pt;z-index:-257367040;mso-wrap-style:square;mso-wrap-edited:f;mso-width-percent:0;mso-height-percent:0;mso-position-horizontal-relative:page;mso-position-vertical-relative:page;mso-width-percent:0;mso-height-percent:0;v-text-anchor:top" filled="f" stroked="f">
            <v:textbox inset="0,0,0,0">
              <w:txbxContent>
                <w:p w14:paraId="46BC2F25" w14:textId="77777777" w:rsidR="00346727" w:rsidRDefault="00904B7D">
                  <w:pPr>
                    <w:spacing w:before="35"/>
                    <w:ind w:left="686" w:right="686"/>
                    <w:jc w:val="center"/>
                    <w:rPr>
                      <w:b/>
                    </w:rPr>
                  </w:pPr>
                  <w:r>
                    <w:rPr>
                      <w:b/>
                      <w:color w:val="231F20"/>
                    </w:rPr>
                    <w:t>5-6</w:t>
                  </w:r>
                </w:p>
              </w:txbxContent>
            </v:textbox>
            <w10:wrap anchorx="page" anchory="page"/>
          </v:shape>
        </w:pict>
      </w:r>
      <w:r>
        <w:rPr>
          <w:noProof/>
        </w:rPr>
        <w:pict w14:anchorId="46BC29B0">
          <v:shape id="_x0000_s2070" type="#_x0000_t202" alt="" style="position:absolute;margin-left:517.8pt;margin-top:261.95pt;width:90.75pt;height:16.25pt;z-index:-257366016;mso-wrap-style:square;mso-wrap-edited:f;mso-width-percent:0;mso-height-percent:0;mso-position-horizontal-relative:page;mso-position-vertical-relative:page;mso-width-percent:0;mso-height-percent:0;v-text-anchor:top" filled="f" stroked="f">
            <v:textbox inset="0,0,0,0">
              <w:txbxContent>
                <w:p w14:paraId="46BC2F26" w14:textId="77777777" w:rsidR="00346727" w:rsidRDefault="00904B7D">
                  <w:pPr>
                    <w:spacing w:before="35"/>
                    <w:ind w:left="686" w:right="686"/>
                    <w:jc w:val="center"/>
                    <w:rPr>
                      <w:b/>
                    </w:rPr>
                  </w:pPr>
                  <w:r>
                    <w:rPr>
                      <w:b/>
                      <w:color w:val="231F20"/>
                    </w:rPr>
                    <w:t>7-8</w:t>
                  </w:r>
                </w:p>
              </w:txbxContent>
            </v:textbox>
            <w10:wrap anchorx="page" anchory="page"/>
          </v:shape>
        </w:pict>
      </w:r>
      <w:r>
        <w:rPr>
          <w:noProof/>
        </w:rPr>
        <w:pict w14:anchorId="46BC29B1">
          <v:shape id="_x0000_s2069" type="#_x0000_t202" alt="" style="position:absolute;margin-left:608.5pt;margin-top:261.95pt;width:90.75pt;height:16.25pt;z-index:-257364992;mso-wrap-style:square;mso-wrap-edited:f;mso-width-percent:0;mso-height-percent:0;mso-position-horizontal-relative:page;mso-position-vertical-relative:page;mso-width-percent:0;mso-height-percent:0;v-text-anchor:top" filled="f" stroked="f">
            <v:textbox inset="0,0,0,0">
              <w:txbxContent>
                <w:p w14:paraId="46BC2F27" w14:textId="77777777" w:rsidR="00346727" w:rsidRDefault="00904B7D">
                  <w:pPr>
                    <w:spacing w:before="35"/>
                    <w:ind w:left="686" w:right="686"/>
                    <w:jc w:val="center"/>
                    <w:rPr>
                      <w:b/>
                    </w:rPr>
                  </w:pPr>
                  <w:r>
                    <w:rPr>
                      <w:b/>
                      <w:color w:val="231F20"/>
                    </w:rPr>
                    <w:t>9-10</w:t>
                  </w:r>
                </w:p>
              </w:txbxContent>
            </v:textbox>
            <w10:wrap anchorx="page" anchory="page"/>
          </v:shape>
        </w:pict>
      </w:r>
      <w:r>
        <w:rPr>
          <w:noProof/>
        </w:rPr>
        <w:pict w14:anchorId="46BC29B2">
          <v:shape id="_x0000_s2068" type="#_x0000_t202" alt="" style="position:absolute;margin-left:699.2pt;margin-top:261.95pt;width:37.8pt;height:151.3pt;z-index:-257363968;mso-wrap-style:square;mso-wrap-edited:f;mso-width-percent:0;mso-height-percent:0;mso-position-horizontal-relative:page;mso-position-vertical-relative:page;mso-width-percent:0;mso-height-percent:0;v-text-anchor:top" filled="f" stroked="f">
            <v:textbox inset="0,0,0,0">
              <w:txbxContent>
                <w:p w14:paraId="46BC2F28" w14:textId="77777777" w:rsidR="00346727" w:rsidRDefault="00346727">
                  <w:pPr>
                    <w:pStyle w:val="BodyText"/>
                    <w:spacing w:before="0"/>
                    <w:ind w:left="0"/>
                    <w:rPr>
                      <w:rFonts w:ascii="Times New Roman"/>
                      <w:sz w:val="26"/>
                    </w:rPr>
                  </w:pPr>
                </w:p>
                <w:p w14:paraId="46BC2F29" w14:textId="77777777" w:rsidR="00346727" w:rsidRDefault="00346727">
                  <w:pPr>
                    <w:pStyle w:val="BodyText"/>
                    <w:spacing w:before="0"/>
                    <w:ind w:left="0"/>
                    <w:rPr>
                      <w:rFonts w:ascii="Times New Roman"/>
                      <w:sz w:val="26"/>
                    </w:rPr>
                  </w:pPr>
                </w:p>
                <w:p w14:paraId="46BC2F2A" w14:textId="77777777" w:rsidR="00346727" w:rsidRDefault="00346727">
                  <w:pPr>
                    <w:pStyle w:val="BodyText"/>
                    <w:spacing w:before="0"/>
                    <w:ind w:left="0"/>
                    <w:rPr>
                      <w:rFonts w:ascii="Times New Roman"/>
                      <w:sz w:val="26"/>
                    </w:rPr>
                  </w:pPr>
                </w:p>
                <w:p w14:paraId="46BC2F2B" w14:textId="77777777" w:rsidR="00346727" w:rsidRDefault="00346727">
                  <w:pPr>
                    <w:pStyle w:val="BodyText"/>
                    <w:spacing w:before="0"/>
                    <w:ind w:left="0"/>
                    <w:rPr>
                      <w:rFonts w:ascii="Times New Roman"/>
                      <w:sz w:val="26"/>
                    </w:rPr>
                  </w:pPr>
                </w:p>
                <w:p w14:paraId="46BC2F2C" w14:textId="77777777" w:rsidR="00346727" w:rsidRDefault="00346727">
                  <w:pPr>
                    <w:pStyle w:val="BodyText"/>
                    <w:spacing w:before="11"/>
                    <w:ind w:left="0"/>
                    <w:rPr>
                      <w:rFonts w:ascii="Times New Roman"/>
                      <w:sz w:val="34"/>
                    </w:rPr>
                  </w:pPr>
                </w:p>
                <w:p w14:paraId="46BC2F2D" w14:textId="77777777" w:rsidR="00346727" w:rsidRDefault="00904B7D">
                  <w:pPr>
                    <w:ind w:left="246" w:right="246"/>
                    <w:jc w:val="center"/>
                    <w:rPr>
                      <w:b/>
                    </w:rPr>
                  </w:pPr>
                  <w:r>
                    <w:rPr>
                      <w:b/>
                      <w:color w:val="231F20"/>
                    </w:rPr>
                    <w:t>10</w:t>
                  </w:r>
                </w:p>
                <w:p w14:paraId="46BC2F2E" w14:textId="77777777" w:rsidR="00346727" w:rsidRDefault="00346727">
                  <w:pPr>
                    <w:pStyle w:val="BodyText"/>
                    <w:rPr>
                      <w:b/>
                      <w:sz w:val="16"/>
                    </w:rPr>
                  </w:pPr>
                </w:p>
              </w:txbxContent>
            </v:textbox>
            <w10:wrap anchorx="page" anchory="page"/>
          </v:shape>
        </w:pict>
      </w:r>
      <w:r>
        <w:rPr>
          <w:noProof/>
        </w:rPr>
        <w:pict w14:anchorId="46BC29B3">
          <v:shape id="_x0000_s2067" type="#_x0000_t202" alt="" style="position:absolute;margin-left:737pt;margin-top:261.95pt;width:50.85pt;height:151.3pt;z-index:-257362944;mso-wrap-style:square;mso-wrap-edited:f;mso-width-percent:0;mso-height-percent:0;mso-position-horizontal-relative:page;mso-position-vertical-relative:page;mso-width-percent:0;mso-height-percent:0;v-text-anchor:top" filled="f" stroked="f">
            <v:textbox inset="0,0,0,0">
              <w:txbxContent>
                <w:p w14:paraId="46BC2F2F" w14:textId="77777777" w:rsidR="00346727" w:rsidRDefault="00346727">
                  <w:pPr>
                    <w:pStyle w:val="BodyText"/>
                    <w:rPr>
                      <w:rFonts w:ascii="Times New Roman"/>
                      <w:sz w:val="17"/>
                    </w:rPr>
                  </w:pPr>
                </w:p>
              </w:txbxContent>
            </v:textbox>
            <w10:wrap anchorx="page" anchory="page"/>
          </v:shape>
        </w:pict>
      </w:r>
      <w:r>
        <w:rPr>
          <w:noProof/>
        </w:rPr>
        <w:pict w14:anchorId="46BC29B4">
          <v:shape id="_x0000_s2066" type="#_x0000_t202" alt="" style="position:absolute;margin-left:154.95pt;margin-top:278.2pt;width:90.75pt;height:135.05pt;z-index:-257361920;mso-wrap-style:square;mso-wrap-edited:f;mso-width-percent:0;mso-height-percent:0;mso-position-horizontal-relative:page;mso-position-vertical-relative:page;mso-width-percent:0;mso-height-percent:0;v-text-anchor:top" filled="f" stroked="f">
            <v:textbox inset="0,0,0,0">
              <w:txbxContent>
                <w:p w14:paraId="46BC2F30" w14:textId="77777777" w:rsidR="00346727" w:rsidRDefault="00904B7D">
                  <w:pPr>
                    <w:pStyle w:val="BodyText"/>
                    <w:spacing w:before="39" w:line="235" w:lineRule="auto"/>
                    <w:ind w:left="79" w:right="100"/>
                  </w:pPr>
                  <w:r>
                    <w:rPr>
                      <w:color w:val="231F20"/>
                    </w:rPr>
                    <w:t xml:space="preserve">No engagement with journal /no attempt to un- </w:t>
                  </w:r>
                  <w:proofErr w:type="spellStart"/>
                  <w:r>
                    <w:rPr>
                      <w:color w:val="231F20"/>
                    </w:rPr>
                    <w:t>derstand</w:t>
                  </w:r>
                  <w:proofErr w:type="spellEnd"/>
                  <w:r>
                    <w:rPr>
                      <w:color w:val="231F20"/>
                    </w:rPr>
                    <w:t xml:space="preserve"> the task or share ideas, experiences and feelings</w:t>
                  </w:r>
                </w:p>
                <w:p w14:paraId="46BC2F31" w14:textId="77777777" w:rsidR="00346727" w:rsidRDefault="00346727">
                  <w:pPr>
                    <w:pStyle w:val="BodyText"/>
                    <w:rPr>
                      <w:sz w:val="16"/>
                    </w:rPr>
                  </w:pPr>
                </w:p>
              </w:txbxContent>
            </v:textbox>
            <w10:wrap anchorx="page" anchory="page"/>
          </v:shape>
        </w:pict>
      </w:r>
      <w:r>
        <w:rPr>
          <w:noProof/>
        </w:rPr>
        <w:pict w14:anchorId="46BC29B5">
          <v:shape id="_x0000_s2065" type="#_x0000_t202" alt="" style="position:absolute;margin-left:245.65pt;margin-top:278.2pt;width:90.75pt;height:135.05pt;z-index:-257360896;mso-wrap-style:square;mso-wrap-edited:f;mso-width-percent:0;mso-height-percent:0;mso-position-horizontal-relative:page;mso-position-vertical-relative:page;mso-width-percent:0;mso-height-percent:0;v-text-anchor:top" filled="f" stroked="f">
            <v:textbox inset="0,0,0,0">
              <w:txbxContent>
                <w:p w14:paraId="46BC2F32" w14:textId="77777777" w:rsidR="00346727" w:rsidRDefault="00904B7D">
                  <w:pPr>
                    <w:pStyle w:val="BodyText"/>
                    <w:spacing w:before="39" w:line="235" w:lineRule="auto"/>
                    <w:ind w:left="79" w:right="72"/>
                  </w:pPr>
                  <w:r>
                    <w:rPr>
                      <w:color w:val="231F20"/>
                    </w:rPr>
                    <w:t>1-2 journal entries completed, but clearly no deep understanding</w:t>
                  </w:r>
                </w:p>
                <w:p w14:paraId="46BC2F33" w14:textId="77777777" w:rsidR="00346727" w:rsidRDefault="00904B7D">
                  <w:pPr>
                    <w:pStyle w:val="BodyText"/>
                    <w:spacing w:line="235" w:lineRule="auto"/>
                    <w:ind w:left="79" w:right="255"/>
                  </w:pPr>
                  <w:r>
                    <w:rPr>
                      <w:color w:val="231F20"/>
                    </w:rPr>
                    <w:t>of the reasoning behind each</w:t>
                  </w:r>
                </w:p>
                <w:p w14:paraId="46BC2F34" w14:textId="77777777" w:rsidR="00346727" w:rsidRDefault="00346727">
                  <w:pPr>
                    <w:pStyle w:val="BodyText"/>
                    <w:rPr>
                      <w:sz w:val="16"/>
                    </w:rPr>
                  </w:pPr>
                </w:p>
              </w:txbxContent>
            </v:textbox>
            <w10:wrap anchorx="page" anchory="page"/>
          </v:shape>
        </w:pict>
      </w:r>
      <w:r>
        <w:rPr>
          <w:noProof/>
        </w:rPr>
        <w:pict w14:anchorId="46BC29B6">
          <v:shape id="_x0000_s2064" type="#_x0000_t202" alt="" style="position:absolute;margin-left:336.4pt;margin-top:278.2pt;width:90.75pt;height:135.05pt;z-index:-257359872;mso-wrap-style:square;mso-wrap-edited:f;mso-width-percent:0;mso-height-percent:0;mso-position-horizontal-relative:page;mso-position-vertical-relative:page;mso-width-percent:0;mso-height-percent:0;v-text-anchor:top" filled="f" stroked="f">
            <v:textbox inset="0,0,0,0">
              <w:txbxContent>
                <w:p w14:paraId="46BC2F35" w14:textId="77777777" w:rsidR="00346727" w:rsidRDefault="00904B7D">
                  <w:pPr>
                    <w:pStyle w:val="BodyText"/>
                    <w:spacing w:before="39" w:line="235" w:lineRule="auto"/>
                    <w:ind w:left="79" w:right="90"/>
                  </w:pPr>
                  <w:r>
                    <w:rPr>
                      <w:color w:val="231F20"/>
                    </w:rPr>
                    <w:t>3-4 journal entries completed, but no evidence of deep reflection and awareness of changing role and responsibilities</w:t>
                  </w:r>
                </w:p>
                <w:p w14:paraId="46BC2F36" w14:textId="77777777" w:rsidR="00346727" w:rsidRDefault="00346727">
                  <w:pPr>
                    <w:pStyle w:val="BodyText"/>
                    <w:rPr>
                      <w:sz w:val="16"/>
                    </w:rPr>
                  </w:pPr>
                </w:p>
              </w:txbxContent>
            </v:textbox>
            <w10:wrap anchorx="page" anchory="page"/>
          </v:shape>
        </w:pict>
      </w:r>
      <w:r>
        <w:rPr>
          <w:noProof/>
        </w:rPr>
        <w:pict w14:anchorId="46BC29B7">
          <v:shape id="_x0000_s2063" type="#_x0000_t202" alt="" style="position:absolute;margin-left:427.1pt;margin-top:278.2pt;width:90.75pt;height:135.05pt;z-index:-257358848;mso-wrap-style:square;mso-wrap-edited:f;mso-width-percent:0;mso-height-percent:0;mso-position-horizontal-relative:page;mso-position-vertical-relative:page;mso-width-percent:0;mso-height-percent:0;v-text-anchor:top" filled="f" stroked="f">
            <v:textbox inset="0,0,0,0">
              <w:txbxContent>
                <w:p w14:paraId="46BC2F37" w14:textId="77777777" w:rsidR="00346727" w:rsidRDefault="00904B7D">
                  <w:pPr>
                    <w:pStyle w:val="BodyText"/>
                    <w:spacing w:before="39" w:line="235" w:lineRule="auto"/>
                    <w:ind w:left="79" w:right="100"/>
                  </w:pPr>
                  <w:r>
                    <w:rPr>
                      <w:color w:val="231F20"/>
                    </w:rPr>
                    <w:t xml:space="preserve">Adequate </w:t>
                  </w:r>
                  <w:proofErr w:type="spellStart"/>
                  <w:r>
                    <w:rPr>
                      <w:color w:val="231F20"/>
                    </w:rPr>
                    <w:t>en</w:t>
                  </w:r>
                  <w:proofErr w:type="spellEnd"/>
                  <w:r>
                    <w:rPr>
                      <w:color w:val="231F20"/>
                    </w:rPr>
                    <w:t xml:space="preserve">- </w:t>
                  </w:r>
                  <w:proofErr w:type="spellStart"/>
                  <w:r>
                    <w:rPr>
                      <w:color w:val="231F20"/>
                    </w:rPr>
                    <w:t>gagement</w:t>
                  </w:r>
                  <w:proofErr w:type="spellEnd"/>
                  <w:r>
                    <w:rPr>
                      <w:color w:val="231F20"/>
                    </w:rPr>
                    <w:t xml:space="preserve"> with journal – 5 or 6 entries. Evidence of a growing un- </w:t>
                  </w:r>
                  <w:proofErr w:type="spellStart"/>
                  <w:r>
                    <w:rPr>
                      <w:color w:val="231F20"/>
                    </w:rPr>
                    <w:t>derstanding</w:t>
                  </w:r>
                  <w:proofErr w:type="spellEnd"/>
                  <w:r>
                    <w:rPr>
                      <w:color w:val="231F20"/>
                    </w:rPr>
                    <w:t xml:space="preserve"> of growth towards adulthood and accompanyin</w:t>
                  </w:r>
                  <w:r>
                    <w:rPr>
                      <w:color w:val="231F20"/>
                    </w:rPr>
                    <w:t xml:space="preserve">g re- </w:t>
                  </w:r>
                  <w:proofErr w:type="spellStart"/>
                  <w:r>
                    <w:rPr>
                      <w:color w:val="231F20"/>
                    </w:rPr>
                    <w:t>sponsibility</w:t>
                  </w:r>
                  <w:proofErr w:type="spellEnd"/>
                </w:p>
              </w:txbxContent>
            </v:textbox>
            <w10:wrap anchorx="page" anchory="page"/>
          </v:shape>
        </w:pict>
      </w:r>
      <w:r>
        <w:rPr>
          <w:noProof/>
        </w:rPr>
        <w:pict w14:anchorId="46BC29B8">
          <v:shape id="_x0000_s2062" type="#_x0000_t202" alt="" style="position:absolute;margin-left:517.8pt;margin-top:278.2pt;width:90.75pt;height:135.05pt;z-index:-257357824;mso-wrap-style:square;mso-wrap-edited:f;mso-width-percent:0;mso-height-percent:0;mso-position-horizontal-relative:page;mso-position-vertical-relative:page;mso-width-percent:0;mso-height-percent:0;v-text-anchor:top" filled="f" stroked="f">
            <v:textbox inset="0,0,0,0">
              <w:txbxContent>
                <w:p w14:paraId="46BC2F38" w14:textId="77777777" w:rsidR="00346727" w:rsidRDefault="00904B7D">
                  <w:pPr>
                    <w:pStyle w:val="BodyText"/>
                    <w:spacing w:before="39" w:line="235" w:lineRule="auto"/>
                    <w:ind w:left="80"/>
                  </w:pPr>
                  <w:r>
                    <w:rPr>
                      <w:color w:val="231F20"/>
                    </w:rPr>
                    <w:t>Proficient journal entries. 7 or 8 entries completed showing evidence of self- analysis with good insight and evidence</w:t>
                  </w:r>
                </w:p>
                <w:p w14:paraId="46BC2F39" w14:textId="77777777" w:rsidR="00346727" w:rsidRDefault="00904B7D">
                  <w:pPr>
                    <w:pStyle w:val="BodyText"/>
                    <w:spacing w:before="6" w:line="235" w:lineRule="auto"/>
                    <w:ind w:left="80"/>
                  </w:pPr>
                  <w:r>
                    <w:rPr>
                      <w:color w:val="231F20"/>
                    </w:rPr>
                    <w:t>of growth and maturity.</w:t>
                  </w:r>
                </w:p>
                <w:p w14:paraId="46BC2F3A" w14:textId="77777777" w:rsidR="00346727" w:rsidRDefault="00346727">
                  <w:pPr>
                    <w:pStyle w:val="BodyText"/>
                    <w:rPr>
                      <w:sz w:val="16"/>
                    </w:rPr>
                  </w:pPr>
                </w:p>
              </w:txbxContent>
            </v:textbox>
            <w10:wrap anchorx="page" anchory="page"/>
          </v:shape>
        </w:pict>
      </w:r>
      <w:r>
        <w:rPr>
          <w:noProof/>
        </w:rPr>
        <w:pict w14:anchorId="46BC29B9">
          <v:shape id="_x0000_s2061" type="#_x0000_t202" alt="" style="position:absolute;margin-left:608.5pt;margin-top:278.2pt;width:90.75pt;height:135.05pt;z-index:-257356800;mso-wrap-style:square;mso-wrap-edited:f;mso-width-percent:0;mso-height-percent:0;mso-position-horizontal-relative:page;mso-position-vertical-relative:page;mso-width-percent:0;mso-height-percent:0;v-text-anchor:top" filled="f" stroked="f">
            <v:textbox inset="0,0,0,0">
              <w:txbxContent>
                <w:p w14:paraId="46BC2F3B" w14:textId="77777777" w:rsidR="00346727" w:rsidRDefault="00904B7D">
                  <w:pPr>
                    <w:pStyle w:val="BodyText"/>
                    <w:spacing w:before="39" w:line="235" w:lineRule="auto"/>
                    <w:ind w:left="79" w:right="169"/>
                  </w:pPr>
                  <w:r>
                    <w:rPr>
                      <w:color w:val="231F20"/>
                    </w:rPr>
                    <w:t xml:space="preserve">Excellent com- </w:t>
                  </w:r>
                  <w:proofErr w:type="spellStart"/>
                  <w:r>
                    <w:rPr>
                      <w:color w:val="231F20"/>
                    </w:rPr>
                    <w:t>pletion</w:t>
                  </w:r>
                  <w:proofErr w:type="spellEnd"/>
                  <w:r>
                    <w:rPr>
                      <w:color w:val="231F20"/>
                    </w:rPr>
                    <w:t xml:space="preserve"> of all 8 and more journal entries.</w:t>
                  </w:r>
                </w:p>
                <w:p w14:paraId="46BC2F3C" w14:textId="77777777" w:rsidR="00346727" w:rsidRDefault="00904B7D">
                  <w:pPr>
                    <w:pStyle w:val="BodyText"/>
                    <w:spacing w:before="174" w:line="235" w:lineRule="auto"/>
                    <w:ind w:left="79" w:right="72"/>
                  </w:pPr>
                  <w:r>
                    <w:rPr>
                      <w:color w:val="231F20"/>
                    </w:rPr>
                    <w:t>Shows maturity and an accept-</w:t>
                  </w:r>
                  <w:r>
                    <w:rPr>
                      <w:color w:val="231F20"/>
                    </w:rPr>
                    <w:t xml:space="preserve"> </w:t>
                  </w:r>
                  <w:proofErr w:type="spellStart"/>
                  <w:r>
                    <w:rPr>
                      <w:color w:val="231F20"/>
                    </w:rPr>
                    <w:t>ance</w:t>
                  </w:r>
                  <w:proofErr w:type="spellEnd"/>
                  <w:r>
                    <w:rPr>
                      <w:color w:val="231F20"/>
                    </w:rPr>
                    <w:t xml:space="preserve"> of changing role and addition- al responsibility.</w:t>
                  </w:r>
                </w:p>
              </w:txbxContent>
            </v:textbox>
            <w10:wrap anchorx="page" anchory="page"/>
          </v:shape>
        </w:pict>
      </w:r>
      <w:r>
        <w:rPr>
          <w:noProof/>
        </w:rPr>
        <w:pict w14:anchorId="46BC29BA">
          <v:shape id="_x0000_s2060" type="#_x0000_t202" alt="" style="position:absolute;margin-left:40.05pt;margin-top:413.25pt;width:114.95pt;height:124.9pt;z-index:-257355776;mso-wrap-style:square;mso-wrap-edited:f;mso-width-percent:0;mso-height-percent:0;mso-position-horizontal-relative:page;mso-position-vertical-relative:page;mso-width-percent:0;mso-height-percent:0;v-text-anchor:top" filled="f" stroked="f">
            <v:textbox inset="0,0,0,0">
              <w:txbxContent>
                <w:p w14:paraId="46BC2F3D" w14:textId="77777777" w:rsidR="00346727" w:rsidRDefault="00904B7D">
                  <w:pPr>
                    <w:pStyle w:val="BodyText"/>
                    <w:spacing w:before="39" w:line="235" w:lineRule="auto"/>
                    <w:ind w:left="420" w:hanging="340"/>
                  </w:pPr>
                  <w:r>
                    <w:rPr>
                      <w:color w:val="231F20"/>
                    </w:rPr>
                    <w:t>3. Self-analysis worksheet</w:t>
                  </w:r>
                </w:p>
                <w:p w14:paraId="46BC2F3E" w14:textId="77777777" w:rsidR="00346727" w:rsidRDefault="00346727">
                  <w:pPr>
                    <w:pStyle w:val="BodyText"/>
                    <w:rPr>
                      <w:sz w:val="16"/>
                    </w:rPr>
                  </w:pPr>
                </w:p>
              </w:txbxContent>
            </v:textbox>
            <w10:wrap anchorx="page" anchory="page"/>
          </v:shape>
        </w:pict>
      </w:r>
      <w:r>
        <w:rPr>
          <w:noProof/>
        </w:rPr>
        <w:pict w14:anchorId="46BC29BB">
          <v:shape id="_x0000_s2059" type="#_x0000_t202" alt="" style="position:absolute;margin-left:154.95pt;margin-top:413.25pt;width:90.75pt;height:16.25pt;z-index:-257354752;mso-wrap-style:square;mso-wrap-edited:f;mso-width-percent:0;mso-height-percent:0;mso-position-horizontal-relative:page;mso-position-vertical-relative:page;mso-width-percent:0;mso-height-percent:0;v-text-anchor:top" filled="f" stroked="f">
            <v:textbox inset="0,0,0,0">
              <w:txbxContent>
                <w:p w14:paraId="46BC2F3F" w14:textId="77777777" w:rsidR="00346727" w:rsidRDefault="00904B7D">
                  <w:pPr>
                    <w:spacing w:before="35"/>
                    <w:jc w:val="center"/>
                    <w:rPr>
                      <w:b/>
                    </w:rPr>
                  </w:pPr>
                  <w:r>
                    <w:rPr>
                      <w:b/>
                      <w:color w:val="231F20"/>
                    </w:rPr>
                    <w:t>0</w:t>
                  </w:r>
                </w:p>
              </w:txbxContent>
            </v:textbox>
            <w10:wrap anchorx="page" anchory="page"/>
          </v:shape>
        </w:pict>
      </w:r>
      <w:r>
        <w:rPr>
          <w:noProof/>
        </w:rPr>
        <w:pict w14:anchorId="46BC29BC">
          <v:shape id="_x0000_s2058" type="#_x0000_t202" alt="" style="position:absolute;margin-left:245.65pt;margin-top:413.25pt;width:90.75pt;height:16.25pt;z-index:-257353728;mso-wrap-style:square;mso-wrap-edited:f;mso-width-percent:0;mso-height-percent:0;mso-position-horizontal-relative:page;mso-position-vertical-relative:page;mso-width-percent:0;mso-height-percent:0;v-text-anchor:top" filled="f" stroked="f">
            <v:textbox inset="0,0,0,0">
              <w:txbxContent>
                <w:p w14:paraId="46BC2F40" w14:textId="77777777" w:rsidR="00346727" w:rsidRDefault="00904B7D">
                  <w:pPr>
                    <w:spacing w:before="35"/>
                    <w:jc w:val="center"/>
                    <w:rPr>
                      <w:b/>
                    </w:rPr>
                  </w:pPr>
                  <w:r>
                    <w:rPr>
                      <w:b/>
                      <w:color w:val="231F20"/>
                    </w:rPr>
                    <w:t>1</w:t>
                  </w:r>
                </w:p>
              </w:txbxContent>
            </v:textbox>
            <w10:wrap anchorx="page" anchory="page"/>
          </v:shape>
        </w:pict>
      </w:r>
      <w:r>
        <w:rPr>
          <w:noProof/>
        </w:rPr>
        <w:pict w14:anchorId="46BC29BD">
          <v:shape id="_x0000_s2057" type="#_x0000_t202" alt="" style="position:absolute;margin-left:336.4pt;margin-top:413.25pt;width:90.75pt;height:16.25pt;z-index:-257352704;mso-wrap-style:square;mso-wrap-edited:f;mso-width-percent:0;mso-height-percent:0;mso-position-horizontal-relative:page;mso-position-vertical-relative:page;mso-width-percent:0;mso-height-percent:0;v-text-anchor:top" filled="f" stroked="f">
            <v:textbox inset="0,0,0,0">
              <w:txbxContent>
                <w:p w14:paraId="46BC2F41" w14:textId="77777777" w:rsidR="00346727" w:rsidRDefault="00904B7D">
                  <w:pPr>
                    <w:spacing w:before="35"/>
                    <w:jc w:val="center"/>
                    <w:rPr>
                      <w:b/>
                    </w:rPr>
                  </w:pPr>
                  <w:r>
                    <w:rPr>
                      <w:b/>
                      <w:color w:val="231F20"/>
                    </w:rPr>
                    <w:t>2</w:t>
                  </w:r>
                </w:p>
              </w:txbxContent>
            </v:textbox>
            <w10:wrap anchorx="page" anchory="page"/>
          </v:shape>
        </w:pict>
      </w:r>
      <w:r>
        <w:rPr>
          <w:noProof/>
        </w:rPr>
        <w:pict w14:anchorId="46BC29BE">
          <v:shape id="_x0000_s2056" type="#_x0000_t202" alt="" style="position:absolute;margin-left:427.1pt;margin-top:413.25pt;width:90.75pt;height:16.25pt;z-index:-257351680;mso-wrap-style:square;mso-wrap-edited:f;mso-width-percent:0;mso-height-percent:0;mso-position-horizontal-relative:page;mso-position-vertical-relative:page;mso-width-percent:0;mso-height-percent:0;v-text-anchor:top" filled="f" stroked="f">
            <v:textbox inset="0,0,0,0">
              <w:txbxContent>
                <w:p w14:paraId="46BC2F42" w14:textId="77777777" w:rsidR="00346727" w:rsidRDefault="00904B7D">
                  <w:pPr>
                    <w:spacing w:before="35"/>
                    <w:jc w:val="center"/>
                    <w:rPr>
                      <w:b/>
                    </w:rPr>
                  </w:pPr>
                  <w:r>
                    <w:rPr>
                      <w:b/>
                      <w:color w:val="231F20"/>
                    </w:rPr>
                    <w:t>3</w:t>
                  </w:r>
                </w:p>
              </w:txbxContent>
            </v:textbox>
            <w10:wrap anchorx="page" anchory="page"/>
          </v:shape>
        </w:pict>
      </w:r>
      <w:r>
        <w:rPr>
          <w:noProof/>
        </w:rPr>
        <w:pict w14:anchorId="46BC29BF">
          <v:shape id="_x0000_s2055" type="#_x0000_t202" alt="" style="position:absolute;margin-left:517.8pt;margin-top:413.25pt;width:90.75pt;height:16.25pt;z-index:-257350656;mso-wrap-style:square;mso-wrap-edited:f;mso-width-percent:0;mso-height-percent:0;mso-position-horizontal-relative:page;mso-position-vertical-relative:page;mso-width-percent:0;mso-height-percent:0;v-text-anchor:top" filled="f" stroked="f">
            <v:textbox inset="0,0,0,0">
              <w:txbxContent>
                <w:p w14:paraId="46BC2F43" w14:textId="77777777" w:rsidR="00346727" w:rsidRDefault="00904B7D">
                  <w:pPr>
                    <w:spacing w:before="35"/>
                    <w:jc w:val="center"/>
                    <w:rPr>
                      <w:b/>
                    </w:rPr>
                  </w:pPr>
                  <w:r>
                    <w:rPr>
                      <w:b/>
                      <w:color w:val="231F20"/>
                    </w:rPr>
                    <w:t>4</w:t>
                  </w:r>
                </w:p>
              </w:txbxContent>
            </v:textbox>
            <w10:wrap anchorx="page" anchory="page"/>
          </v:shape>
        </w:pict>
      </w:r>
      <w:r>
        <w:rPr>
          <w:noProof/>
        </w:rPr>
        <w:pict w14:anchorId="46BC29C0">
          <v:shape id="_x0000_s2054" type="#_x0000_t202" alt="" style="position:absolute;margin-left:608.5pt;margin-top:413.25pt;width:90.75pt;height:16.25pt;z-index:-257349632;mso-wrap-style:square;mso-wrap-edited:f;mso-width-percent:0;mso-height-percent:0;mso-position-horizontal-relative:page;mso-position-vertical-relative:page;mso-width-percent:0;mso-height-percent:0;v-text-anchor:top" filled="f" stroked="f">
            <v:textbox inset="0,0,0,0">
              <w:txbxContent>
                <w:p w14:paraId="46BC2F44" w14:textId="77777777" w:rsidR="00346727" w:rsidRDefault="00904B7D">
                  <w:pPr>
                    <w:spacing w:before="35"/>
                    <w:jc w:val="center"/>
                    <w:rPr>
                      <w:b/>
                    </w:rPr>
                  </w:pPr>
                  <w:r>
                    <w:rPr>
                      <w:b/>
                      <w:color w:val="231F20"/>
                    </w:rPr>
                    <w:t>5</w:t>
                  </w:r>
                </w:p>
              </w:txbxContent>
            </v:textbox>
            <w10:wrap anchorx="page" anchory="page"/>
          </v:shape>
        </w:pict>
      </w:r>
      <w:r>
        <w:rPr>
          <w:noProof/>
        </w:rPr>
        <w:pict w14:anchorId="46BC29C1">
          <v:shape id="_x0000_s2053" type="#_x0000_t202" alt="" style="position:absolute;margin-left:699.2pt;margin-top:413.25pt;width:37.8pt;height:124.9pt;z-index:-257348608;mso-wrap-style:square;mso-wrap-edited:f;mso-width-percent:0;mso-height-percent:0;mso-position-horizontal-relative:page;mso-position-vertical-relative:page;mso-width-percent:0;mso-height-percent:0;v-text-anchor:top" filled="f" stroked="f">
            <v:textbox inset="0,0,0,0">
              <w:txbxContent>
                <w:p w14:paraId="46BC2F45" w14:textId="77777777" w:rsidR="00346727" w:rsidRDefault="00346727">
                  <w:pPr>
                    <w:pStyle w:val="BodyText"/>
                    <w:spacing w:before="0"/>
                    <w:ind w:left="0"/>
                    <w:rPr>
                      <w:rFonts w:ascii="Times New Roman"/>
                      <w:sz w:val="26"/>
                    </w:rPr>
                  </w:pPr>
                </w:p>
                <w:p w14:paraId="46BC2F46" w14:textId="77777777" w:rsidR="00346727" w:rsidRDefault="00346727">
                  <w:pPr>
                    <w:pStyle w:val="BodyText"/>
                    <w:spacing w:before="0"/>
                    <w:ind w:left="0"/>
                    <w:rPr>
                      <w:rFonts w:ascii="Times New Roman"/>
                      <w:sz w:val="26"/>
                    </w:rPr>
                  </w:pPr>
                </w:p>
                <w:p w14:paraId="46BC2F47" w14:textId="77777777" w:rsidR="00346727" w:rsidRDefault="00346727">
                  <w:pPr>
                    <w:pStyle w:val="BodyText"/>
                    <w:spacing w:before="0"/>
                    <w:ind w:left="0"/>
                    <w:rPr>
                      <w:rFonts w:ascii="Times New Roman"/>
                      <w:sz w:val="26"/>
                    </w:rPr>
                  </w:pPr>
                </w:p>
                <w:p w14:paraId="46BC2F48" w14:textId="77777777" w:rsidR="00346727" w:rsidRDefault="00904B7D">
                  <w:pPr>
                    <w:spacing w:before="225"/>
                    <w:jc w:val="center"/>
                    <w:rPr>
                      <w:b/>
                    </w:rPr>
                  </w:pPr>
                  <w:r>
                    <w:rPr>
                      <w:b/>
                      <w:color w:val="231F20"/>
                    </w:rPr>
                    <w:t>5</w:t>
                  </w:r>
                </w:p>
                <w:p w14:paraId="46BC2F49" w14:textId="77777777" w:rsidR="00346727" w:rsidRDefault="00346727">
                  <w:pPr>
                    <w:pStyle w:val="BodyText"/>
                    <w:rPr>
                      <w:b/>
                      <w:sz w:val="16"/>
                    </w:rPr>
                  </w:pPr>
                </w:p>
              </w:txbxContent>
            </v:textbox>
            <w10:wrap anchorx="page" anchory="page"/>
          </v:shape>
        </w:pict>
      </w:r>
      <w:r>
        <w:rPr>
          <w:noProof/>
        </w:rPr>
        <w:pict w14:anchorId="46BC29C2">
          <v:shape id="_x0000_s2052" type="#_x0000_t202" alt="" style="position:absolute;margin-left:737pt;margin-top:413.25pt;width:50.85pt;height:124.9pt;z-index:-257347584;mso-wrap-style:square;mso-wrap-edited:f;mso-width-percent:0;mso-height-percent:0;mso-position-horizontal-relative:page;mso-position-vertical-relative:page;mso-width-percent:0;mso-height-percent:0;v-text-anchor:top" filled="f" stroked="f">
            <v:textbox inset="0,0,0,0">
              <w:txbxContent>
                <w:p w14:paraId="46BC2F4A" w14:textId="77777777" w:rsidR="00346727" w:rsidRDefault="00346727">
                  <w:pPr>
                    <w:pStyle w:val="BodyText"/>
                    <w:rPr>
                      <w:rFonts w:ascii="Times New Roman"/>
                      <w:sz w:val="17"/>
                    </w:rPr>
                  </w:pPr>
                </w:p>
              </w:txbxContent>
            </v:textbox>
            <w10:wrap anchorx="page" anchory="page"/>
          </v:shape>
        </w:pict>
      </w:r>
      <w:r>
        <w:rPr>
          <w:noProof/>
        </w:rPr>
        <w:pict w14:anchorId="46BC29C3">
          <v:shape id="_x0000_s2051" type="#_x0000_t202" alt="" style="position:absolute;margin-left:154.95pt;margin-top:429.5pt;width:90.75pt;height:108.65pt;z-index:-257346560;mso-wrap-style:square;mso-wrap-edited:f;mso-width-percent:0;mso-height-percent:0;mso-position-horizontal-relative:page;mso-position-vertical-relative:page;mso-width-percent:0;mso-height-percent:0;v-text-anchor:top" filled="f" stroked="f">
            <v:textbox inset="0,0,0,0">
              <w:txbxContent>
                <w:p w14:paraId="46BC2F4B" w14:textId="77777777" w:rsidR="00346727" w:rsidRDefault="00904B7D">
                  <w:pPr>
                    <w:pStyle w:val="BodyText"/>
                    <w:spacing w:before="40" w:line="235" w:lineRule="auto"/>
                    <w:ind w:left="79"/>
                  </w:pPr>
                  <w:r>
                    <w:rPr>
                      <w:color w:val="231F20"/>
                    </w:rPr>
                    <w:t>No attempt to reflect on growth during COVID-19</w:t>
                  </w:r>
                </w:p>
                <w:p w14:paraId="46BC2F4C" w14:textId="77777777" w:rsidR="00346727" w:rsidRDefault="00346727">
                  <w:pPr>
                    <w:pStyle w:val="BodyText"/>
                    <w:rPr>
                      <w:sz w:val="16"/>
                    </w:rPr>
                  </w:pPr>
                </w:p>
              </w:txbxContent>
            </v:textbox>
            <w10:wrap anchorx="page" anchory="page"/>
          </v:shape>
        </w:pict>
      </w:r>
      <w:r>
        <w:rPr>
          <w:noProof/>
        </w:rPr>
        <w:pict w14:anchorId="46BC29C4">
          <v:shape id="_x0000_s2050" type="#_x0000_t202" alt="" style="position:absolute;margin-left:245.65pt;margin-top:429.5pt;width:90.75pt;height:108.65pt;z-index:-257345536;mso-wrap-style:square;mso-wrap-edited:f;mso-width-percent:0;mso-height-percent:0;mso-position-horizontal-relative:page;mso-position-vertical-relative:page;mso-width-percent:0;mso-height-percent:0;v-text-anchor:top" filled="f" stroked="f">
            <v:textbox inset="0,0,0,0">
              <w:txbxContent>
                <w:p w14:paraId="46BC2F4D" w14:textId="77777777" w:rsidR="00346727" w:rsidRDefault="00904B7D">
                  <w:pPr>
                    <w:pStyle w:val="BodyText"/>
                    <w:spacing w:before="40" w:line="235" w:lineRule="auto"/>
                    <w:ind w:left="79" w:right="73"/>
                  </w:pPr>
                  <w:r>
                    <w:rPr>
                      <w:color w:val="231F20"/>
                    </w:rPr>
                    <w:t xml:space="preserve">Some evidence of analysis of </w:t>
                  </w:r>
                  <w:proofErr w:type="spellStart"/>
                  <w:r>
                    <w:rPr>
                      <w:color w:val="231F20"/>
                    </w:rPr>
                    <w:t>situa</w:t>
                  </w:r>
                  <w:proofErr w:type="spellEnd"/>
                  <w:r>
                    <w:rPr>
                      <w:color w:val="231F20"/>
                    </w:rPr>
                    <w:t xml:space="preserve">- </w:t>
                  </w:r>
                  <w:proofErr w:type="spellStart"/>
                  <w:r>
                    <w:rPr>
                      <w:color w:val="231F20"/>
                    </w:rPr>
                    <w:t>tion</w:t>
                  </w:r>
                  <w:proofErr w:type="spellEnd"/>
                  <w:r>
                    <w:rPr>
                      <w:color w:val="231F20"/>
                    </w:rPr>
                    <w:t xml:space="preserve"> and effect on self-development, but very limited.</w:t>
                  </w:r>
                </w:p>
                <w:p w14:paraId="46BC2F4E" w14:textId="77777777" w:rsidR="00346727" w:rsidRDefault="00346727">
                  <w:pPr>
                    <w:pStyle w:val="BodyText"/>
                    <w:rPr>
                      <w:sz w:val="16"/>
                    </w:rPr>
                  </w:pPr>
                </w:p>
              </w:txbxContent>
            </v:textbox>
            <w10:wrap anchorx="page" anchory="page"/>
          </v:shape>
        </w:pict>
      </w:r>
      <w:r>
        <w:rPr>
          <w:noProof/>
        </w:rPr>
        <w:pict w14:anchorId="46BC29C5">
          <v:shape id="_x0000_s2049" type="#_x0000_t202" alt="" style="position:absolute;margin-left:336.4pt;margin-top:429.5pt;width:90.75pt;height:108.65pt;z-index:-257344512;mso-wrap-style:square;mso-wrap-edited:f;mso-width-percent:0;mso-height-percent:0;mso-position-horizontal-relative:page;mso-position-vertical-relative:page;mso-width-percent:0;mso-height-percent:0;v-text-anchor:top" filled="f" stroked="f">
            <v:textbox inset="0,0,0,0">
              <w:txbxContent>
                <w:p w14:paraId="46BC2F4F" w14:textId="77777777" w:rsidR="00346727" w:rsidRDefault="00904B7D">
                  <w:pPr>
                    <w:pStyle w:val="BodyText"/>
                    <w:spacing w:before="40" w:line="235" w:lineRule="auto"/>
                    <w:ind w:left="79" w:right="100"/>
                  </w:pPr>
                  <w:r>
                    <w:rPr>
                      <w:color w:val="231F20"/>
                    </w:rPr>
                    <w:t xml:space="preserve">Some engage- </w:t>
                  </w:r>
                  <w:proofErr w:type="spellStart"/>
                  <w:r>
                    <w:rPr>
                      <w:color w:val="231F20"/>
                    </w:rPr>
                    <w:t>ment</w:t>
                  </w:r>
                  <w:proofErr w:type="spellEnd"/>
                  <w:r>
                    <w:rPr>
                      <w:color w:val="231F20"/>
                    </w:rPr>
                    <w:t xml:space="preserve"> in work- sheet. Shows an attempt to reflect and respond realistically</w:t>
                  </w:r>
                </w:p>
                <w:p w14:paraId="46BC2F50" w14:textId="77777777" w:rsidR="00346727" w:rsidRDefault="00346727">
                  <w:pPr>
                    <w:pStyle w:val="BodyText"/>
                    <w:rPr>
                      <w:sz w:val="16"/>
                    </w:rPr>
                  </w:pPr>
                </w:p>
              </w:txbxContent>
            </v:textbox>
            <w10:wrap anchorx="page" anchory="page"/>
          </v:shape>
        </w:pict>
      </w:r>
      <w:r>
        <w:rPr>
          <w:noProof/>
        </w:rPr>
        <w:pict w14:anchorId="46BC29C6">
          <v:shape id="_x0000_s2048" type="#_x0000_t202" alt="" style="position:absolute;margin-left:427.1pt;margin-top:429.5pt;width:90.75pt;height:108.65pt;z-index:-257343488;mso-wrap-style:square;mso-wrap-edited:f;mso-width-percent:0;mso-height-percent:0;mso-position-horizontal-relative:page;mso-position-vertical-relative:page;mso-width-percent:0;mso-height-percent:0;v-text-anchor:top" filled="f" stroked="f">
            <v:textbox inset="0,0,0,0">
              <w:txbxContent>
                <w:p w14:paraId="46BC2F51" w14:textId="77777777" w:rsidR="00346727" w:rsidRDefault="00904B7D">
                  <w:pPr>
                    <w:pStyle w:val="BodyText"/>
                    <w:spacing w:before="40" w:line="235" w:lineRule="auto"/>
                    <w:ind w:left="79" w:right="172"/>
                  </w:pPr>
                  <w:r>
                    <w:rPr>
                      <w:color w:val="231F20"/>
                    </w:rPr>
                    <w:t xml:space="preserve">Adequate re- </w:t>
                  </w:r>
                  <w:proofErr w:type="spellStart"/>
                  <w:r>
                    <w:rPr>
                      <w:color w:val="231F20"/>
                    </w:rPr>
                    <w:t>sponses</w:t>
                  </w:r>
                  <w:proofErr w:type="spellEnd"/>
                  <w:r>
                    <w:rPr>
                      <w:color w:val="231F20"/>
                    </w:rPr>
                    <w:t xml:space="preserve"> to work- sheet questions. A fair attempt to reflect honestly and with some maturity.</w:t>
                  </w:r>
                </w:p>
                <w:p w14:paraId="46BC2F52" w14:textId="77777777" w:rsidR="00346727" w:rsidRDefault="00346727">
                  <w:pPr>
                    <w:pStyle w:val="BodyText"/>
                    <w:rPr>
                      <w:sz w:val="16"/>
                    </w:rPr>
                  </w:pPr>
                </w:p>
              </w:txbxContent>
            </v:textbox>
            <w10:wrap anchorx="page" anchory="page"/>
          </v:shape>
        </w:pict>
      </w:r>
      <w:r>
        <w:rPr>
          <w:noProof/>
        </w:rPr>
        <w:pict w14:anchorId="46BC29C7">
          <v:shape id="_x0000_s2047" type="#_x0000_t202" alt="" style="position:absolute;margin-left:517.8pt;margin-top:429.5pt;width:90.75pt;height:108.65pt;z-index:-257342464;mso-wrap-style:square;mso-wrap-edited:f;mso-width-percent:0;mso-height-percent:0;mso-position-horizontal-relative:page;mso-position-vertical-relative:page;mso-width-percent:0;mso-height-percent:0;v-text-anchor:top" filled="f" stroked="f">
            <v:textbox inset="0,0,0,0">
              <w:txbxContent>
                <w:p w14:paraId="46BC2F53" w14:textId="77777777" w:rsidR="00346727" w:rsidRDefault="00904B7D">
                  <w:pPr>
                    <w:pStyle w:val="BodyText"/>
                    <w:spacing w:before="40" w:line="235" w:lineRule="auto"/>
                    <w:ind w:left="79" w:right="194"/>
                  </w:pPr>
                  <w:r>
                    <w:rPr>
                      <w:color w:val="231F20"/>
                    </w:rPr>
                    <w:t xml:space="preserve">Proficient and mature response to worksheet questions. A good attempt to </w:t>
                  </w:r>
                  <w:proofErr w:type="spellStart"/>
                  <w:r>
                    <w:rPr>
                      <w:color w:val="231F20"/>
                    </w:rPr>
                    <w:t>analyse</w:t>
                  </w:r>
                  <w:proofErr w:type="spellEnd"/>
                  <w:r>
                    <w:rPr>
                      <w:color w:val="231F20"/>
                    </w:rPr>
                    <w:t xml:space="preserve"> </w:t>
                  </w:r>
                  <w:proofErr w:type="spellStart"/>
                  <w:r>
                    <w:rPr>
                      <w:color w:val="231F20"/>
                    </w:rPr>
                    <w:t>self re-</w:t>
                  </w:r>
                  <w:proofErr w:type="spellEnd"/>
                  <w:r>
                    <w:rPr>
                      <w:color w:val="231F20"/>
                    </w:rPr>
                    <w:t xml:space="preserve"> </w:t>
                  </w:r>
                  <w:proofErr w:type="spellStart"/>
                  <w:r>
                    <w:rPr>
                      <w:color w:val="231F20"/>
                    </w:rPr>
                    <w:t>alistically</w:t>
                  </w:r>
                  <w:proofErr w:type="spellEnd"/>
                  <w:r>
                    <w:rPr>
                      <w:color w:val="231F20"/>
                    </w:rPr>
                    <w:t>. Good insights.</w:t>
                  </w:r>
                </w:p>
              </w:txbxContent>
            </v:textbox>
            <w10:wrap anchorx="page" anchory="page"/>
          </v:shape>
        </w:pict>
      </w:r>
      <w:r>
        <w:rPr>
          <w:noProof/>
        </w:rPr>
        <w:pict w14:anchorId="46BC29C8">
          <v:shape id="_x0000_s2046" type="#_x0000_t202" alt="" style="position:absolute;margin-left:608.5pt;margin-top:429.5pt;width:90.75pt;height:108.65pt;z-index:-257341440;mso-wrap-style:square;mso-wrap-edited:f;mso-width-percent:0;mso-height-percent:0;mso-position-horizontal-relative:page;mso-position-vertical-relative:page;mso-width-percent:0;mso-height-percent:0;v-text-anchor:top" filled="f" stroked="f">
            <v:textbox inset="0,0,0,0">
              <w:txbxContent>
                <w:p w14:paraId="46BC2F54" w14:textId="77777777" w:rsidR="00346727" w:rsidRDefault="00904B7D">
                  <w:pPr>
                    <w:pStyle w:val="BodyText"/>
                    <w:spacing w:before="40" w:line="235" w:lineRule="auto"/>
                    <w:ind w:left="79" w:right="226"/>
                  </w:pPr>
                  <w:r>
                    <w:rPr>
                      <w:color w:val="231F20"/>
                    </w:rPr>
                    <w:t xml:space="preserve">Excellent. Completion of </w:t>
                  </w:r>
                  <w:r>
                    <w:rPr>
                      <w:color w:val="231F20"/>
                    </w:rPr>
                    <w:t>all questions</w:t>
                  </w:r>
                  <w:r>
                    <w:rPr>
                      <w:color w:val="231F20"/>
                      <w:spacing w:val="-13"/>
                    </w:rPr>
                    <w:t xml:space="preserve"> </w:t>
                  </w:r>
                  <w:r>
                    <w:rPr>
                      <w:color w:val="231F20"/>
                    </w:rPr>
                    <w:t>and honest</w:t>
                  </w:r>
                  <w:r>
                    <w:rPr>
                      <w:color w:val="231F20"/>
                      <w:spacing w:val="-3"/>
                    </w:rPr>
                    <w:t xml:space="preserve"> </w:t>
                  </w:r>
                  <w:r>
                    <w:rPr>
                      <w:color w:val="231F20"/>
                    </w:rPr>
                    <w:t>analysis</w:t>
                  </w:r>
                </w:p>
                <w:p w14:paraId="46BC2F55" w14:textId="77777777" w:rsidR="00346727" w:rsidRDefault="00904B7D">
                  <w:pPr>
                    <w:pStyle w:val="BodyText"/>
                    <w:spacing w:before="3" w:line="235" w:lineRule="auto"/>
                    <w:ind w:left="79" w:right="96"/>
                  </w:pPr>
                  <w:r>
                    <w:rPr>
                      <w:color w:val="231F20"/>
                    </w:rPr>
                    <w:t>show deep insight and maturity as well as accepting responsibility.</w:t>
                  </w:r>
                </w:p>
              </w:txbxContent>
            </v:textbox>
            <w10:wrap anchorx="page" anchory="page"/>
          </v:shape>
        </w:pict>
      </w:r>
      <w:r>
        <w:rPr>
          <w:noProof/>
        </w:rPr>
        <w:pict w14:anchorId="46BC29C9">
          <v:shape id="_x0000_s2045" type="#_x0000_t202" alt="" style="position:absolute;margin-left:40.05pt;margin-top:538.15pt;width:659.2pt;height:28.45pt;z-index:-257340416;mso-wrap-style:square;mso-wrap-edited:f;mso-width-percent:0;mso-height-percent:0;mso-position-horizontal-relative:page;mso-position-vertical-relative:page;mso-width-percent:0;mso-height-percent:0;v-text-anchor:top" filled="f" stroked="f">
            <v:textbox inset="0,0,0,0">
              <w:txbxContent>
                <w:p w14:paraId="46BC2F56" w14:textId="77777777" w:rsidR="00346727" w:rsidRDefault="00904B7D">
                  <w:pPr>
                    <w:spacing w:before="157"/>
                    <w:ind w:right="78"/>
                    <w:jc w:val="right"/>
                    <w:rPr>
                      <w:b/>
                    </w:rPr>
                  </w:pPr>
                  <w:r>
                    <w:rPr>
                      <w:b/>
                      <w:color w:val="231F20"/>
                    </w:rPr>
                    <w:t>TOTAL</w:t>
                  </w:r>
                </w:p>
              </w:txbxContent>
            </v:textbox>
            <w10:wrap anchorx="page" anchory="page"/>
          </v:shape>
        </w:pict>
      </w:r>
      <w:r>
        <w:rPr>
          <w:noProof/>
        </w:rPr>
        <w:pict w14:anchorId="46BC29CA">
          <v:shape id="_x0000_s2044" type="#_x0000_t202" alt="" style="position:absolute;margin-left:699.2pt;margin-top:538.15pt;width:37.8pt;height:28.45pt;z-index:-257339392;mso-wrap-style:square;mso-wrap-edited:f;mso-width-percent:0;mso-height-percent:0;mso-position-horizontal-relative:page;mso-position-vertical-relative:page;mso-width-percent:0;mso-height-percent:0;v-text-anchor:top" filled="f" stroked="f">
            <v:textbox inset="0,0,0,0">
              <w:txbxContent>
                <w:p w14:paraId="46BC2F57" w14:textId="77777777" w:rsidR="00346727" w:rsidRDefault="00904B7D">
                  <w:pPr>
                    <w:spacing w:before="157"/>
                    <w:ind w:left="246" w:right="246"/>
                    <w:jc w:val="center"/>
                    <w:rPr>
                      <w:b/>
                    </w:rPr>
                  </w:pPr>
                  <w:r>
                    <w:rPr>
                      <w:b/>
                      <w:color w:val="231F20"/>
                    </w:rPr>
                    <w:t>25</w:t>
                  </w:r>
                </w:p>
              </w:txbxContent>
            </v:textbox>
            <w10:wrap anchorx="page" anchory="page"/>
          </v:shape>
        </w:pict>
      </w:r>
      <w:r>
        <w:rPr>
          <w:noProof/>
        </w:rPr>
        <w:pict w14:anchorId="46BC29CB">
          <v:shape id="_x0000_s2043" type="#_x0000_t202" alt="" style="position:absolute;margin-left:737pt;margin-top:538.15pt;width:50.85pt;height:28.45pt;z-index:-257338368;mso-wrap-style:square;mso-wrap-edited:f;mso-width-percent:0;mso-height-percent:0;mso-position-horizontal-relative:page;mso-position-vertical-relative:page;mso-width-percent:0;mso-height-percent:0;v-text-anchor:top" filled="f" stroked="f">
            <v:textbox inset="0,0,0,0">
              <w:txbxContent>
                <w:p w14:paraId="46BC2F58" w14:textId="77777777" w:rsidR="00346727" w:rsidRDefault="00346727">
                  <w:pPr>
                    <w:pStyle w:val="BodyText"/>
                    <w:rPr>
                      <w:rFonts w:ascii="Times New Roman"/>
                      <w:sz w:val="17"/>
                    </w:rPr>
                  </w:pPr>
                </w:p>
              </w:txbxContent>
            </v:textbox>
            <w10:wrap anchorx="page" anchory="page"/>
          </v:shape>
        </w:pict>
      </w:r>
    </w:p>
    <w:p w14:paraId="46BC278B" w14:textId="77777777" w:rsidR="00346727" w:rsidRDefault="00346727">
      <w:pPr>
        <w:rPr>
          <w:sz w:val="2"/>
          <w:szCs w:val="2"/>
        </w:rPr>
        <w:sectPr w:rsidR="00346727">
          <w:pgSz w:w="16840" w:h="11910" w:orient="landscape"/>
          <w:pgMar w:top="0" w:right="460" w:bottom="280" w:left="440" w:header="720" w:footer="720" w:gutter="0"/>
          <w:cols w:space="720"/>
        </w:sectPr>
      </w:pPr>
    </w:p>
    <w:p w14:paraId="46BC278C" w14:textId="77777777" w:rsidR="00346727" w:rsidRDefault="00904B7D">
      <w:pPr>
        <w:rPr>
          <w:sz w:val="2"/>
          <w:szCs w:val="2"/>
        </w:rPr>
      </w:pPr>
      <w:r>
        <w:rPr>
          <w:noProof/>
        </w:rPr>
        <w:lastRenderedPageBreak/>
        <w:pict w14:anchorId="46BC29CC">
          <v:group id="_x0000_s1914" alt="" style="position:absolute;margin-left:39.7pt;margin-top:53.45pt;width:774.35pt;height:498.6pt;z-index:-257337344;mso-position-horizontal-relative:page;mso-position-vertical-relative:page" coordorigin="794,1069" coordsize="15487,9972">
            <v:line id="_x0000_s2042" alt="" style="position:absolute" from="794,1076" to="2778,1076"/>
            <v:line id="_x0000_s2041" alt="" style="position:absolute" from="801,1658" to="801,1084"/>
            <v:line id="_x0000_s2040" alt="" style="position:absolute" from="2778,1076" to="4337,1076"/>
            <v:line id="_x0000_s2039" alt="" style="position:absolute" from="2778,1658" to="2778,1084"/>
            <v:line id="_x0000_s2038" alt="" style="position:absolute" from="4337,1076" to="6378,1076"/>
            <v:line id="_x0000_s2037" alt="" style="position:absolute" from="6378,1076" to="8419,1076"/>
            <v:line id="_x0000_s2036" alt="" style="position:absolute" from="8419,1076" to="10573,1076"/>
            <v:line id="_x0000_s2035" alt="" style="position:absolute" from="10573,1076" to="12690,1076"/>
            <v:line id="_x0000_s2034" alt="" style="position:absolute" from="12690,1076" to="14561,1076"/>
            <v:line id="_x0000_s2033" alt="" style="position:absolute" from="14561,1076" to="15317,1076"/>
            <v:line id="_x0000_s2032" alt="" style="position:absolute" from="14561,1658" to="14561,1084"/>
            <v:line id="_x0000_s2031" alt="" style="position:absolute" from="15317,1076" to="16280,1076"/>
            <v:line id="_x0000_s2030" alt="" style="position:absolute" from="15317,1658" to="15317,1084"/>
            <v:line id="_x0000_s2029" alt="" style="position:absolute" from="16273,1658" to="16273,1084"/>
            <v:line id="_x0000_s2028" alt="" style="position:absolute" from="794,1665" to="2778,1665"/>
            <v:line id="_x0000_s2027" alt="" style="position:absolute" from="801,1975" to="801,1673"/>
            <v:line id="_x0000_s2026" alt="" style="position:absolute" from="801,5023" to="801,1975"/>
            <v:line id="_x0000_s2025" alt="" style="position:absolute" from="2778,1665" to="4337,1665"/>
            <v:line id="_x0000_s2024" alt="" style="position:absolute" from="2778,1968" to="2778,1673"/>
            <v:line id="_x0000_s2023" alt="" style="position:absolute" from="4337,1665" to="6378,1665"/>
            <v:line id="_x0000_s2022" alt="" style="position:absolute" from="4337,1968" to="4337,1673"/>
            <v:line id="_x0000_s2021" alt="" style="position:absolute" from="6378,1665" to="8419,1665"/>
            <v:line id="_x0000_s2020" alt="" style="position:absolute" from="6378,1968" to="6378,1673"/>
            <v:line id="_x0000_s2019" alt="" style="position:absolute" from="8419,1665" to="10573,1665"/>
            <v:line id="_x0000_s2018" alt="" style="position:absolute" from="8419,1968" to="8419,1673"/>
            <v:line id="_x0000_s2017" alt="" style="position:absolute" from="10573,1665" to="12690,1665"/>
            <v:line id="_x0000_s2016" alt="" style="position:absolute" from="10573,1968" to="10573,1673"/>
            <v:line id="_x0000_s2015" alt="" style="position:absolute" from="12690,1665" to="14561,1665"/>
            <v:line id="_x0000_s2014" alt="" style="position:absolute" from="12690,1968" to="12690,1673"/>
            <v:line id="_x0000_s2013" alt="" style="position:absolute" from="2778,5031" to="4337,5031"/>
            <v:line id="_x0000_s2012" alt="" style="position:absolute" from="2778,5333" to="2778,5038"/>
            <v:line id="_x0000_s2011" alt="" style="position:absolute" from="4337,5031" to="6378,5031"/>
            <v:line id="_x0000_s2010" alt="" style="position:absolute" from="4337,5333" to="4337,5038"/>
            <v:line id="_x0000_s2009" alt="" style="position:absolute" from="6378,5031" to="8419,5031"/>
            <v:line id="_x0000_s2008" alt="" style="position:absolute" from="6378,5333" to="6378,5038"/>
            <v:line id="_x0000_s2007" alt="" style="position:absolute" from="8419,5031" to="10573,5031"/>
            <v:line id="_x0000_s2006" alt="" style="position:absolute" from="8419,5333" to="8419,5038"/>
            <v:line id="_x0000_s2005" alt="" style="position:absolute" from="10573,5031" to="12690,5031"/>
            <v:line id="_x0000_s2004" alt="" style="position:absolute" from="10573,5333" to="10573,5038"/>
            <v:line id="_x0000_s2003" alt="" style="position:absolute" from="12690,5031" to="14561,5031"/>
            <v:line id="_x0000_s2002" alt="" style="position:absolute" from="12690,5333" to="12690,5038"/>
            <v:line id="_x0000_s2001" alt="" style="position:absolute" from="14561,1665" to="15317,1665"/>
            <v:line id="_x0000_s2000" alt="" style="position:absolute" from="14561,1968" to="14561,1673"/>
            <v:line id="_x0000_s1999" alt="" style="position:absolute" from="15317,1665" to="16280,1665"/>
            <v:line id="_x0000_s1998" alt="" style="position:absolute" from="15317,1975" to="15317,1673"/>
            <v:line id="_x0000_s1997" alt="" style="position:absolute" from="16273,1975" to="16273,1673"/>
            <v:line id="_x0000_s1996" alt="" style="position:absolute" from="15317,5023" to="15317,1975"/>
            <v:line id="_x0000_s1995" alt="" style="position:absolute" from="16273,5023" to="16273,1975"/>
            <v:line id="_x0000_s1994" alt="" style="position:absolute" from="14561,5333" to="14561,5038"/>
            <v:line id="_x0000_s1993" alt="" style="position:absolute" from="2770,1975" to="4337,1975"/>
            <v:line id="_x0000_s1992" alt="" style="position:absolute" from="2778,5023" to="2778,1983"/>
            <v:line id="_x0000_s1991" alt="" style="position:absolute" from="4337,1975" to="6378,1975"/>
            <v:line id="_x0000_s1990" alt="" style="position:absolute" from="4337,5023" to="4337,1983"/>
            <v:line id="_x0000_s1989" alt="" style="position:absolute" from="6378,1975" to="8419,1975"/>
            <v:line id="_x0000_s1988" alt="" style="position:absolute" from="6378,5023" to="6378,1983"/>
            <v:line id="_x0000_s1987" alt="" style="position:absolute" from="8419,1975" to="10573,1975"/>
            <v:line id="_x0000_s1986" alt="" style="position:absolute" from="8419,5023" to="8419,1983"/>
            <v:line id="_x0000_s1985" alt="" style="position:absolute" from="10573,1975" to="12690,1975"/>
            <v:line id="_x0000_s1984" alt="" style="position:absolute" from="10573,5023" to="10573,1983"/>
            <v:line id="_x0000_s1983" alt="" style="position:absolute" from="12690,1975" to="14568,1975"/>
            <v:line id="_x0000_s1982" alt="" style="position:absolute" from="12690,5023" to="12690,1983"/>
            <v:line id="_x0000_s1981" alt="" style="position:absolute" from="14561,5023" to="14561,1983"/>
            <v:line id="_x0000_s1980" alt="" style="position:absolute" from="2770,5341" to="4337,5341"/>
            <v:line id="_x0000_s1979" alt="" style="position:absolute" from="4337,5341" to="6378,5341"/>
            <v:line id="_x0000_s1978" alt="" style="position:absolute" from="6378,5341" to="8419,5341"/>
            <v:line id="_x0000_s1977" alt="" style="position:absolute" from="8419,5341" to="10573,5341"/>
            <v:line id="_x0000_s1976" alt="" style="position:absolute" from="10573,5341" to="12690,5341"/>
            <v:line id="_x0000_s1975" alt="" style="position:absolute" from="12690,5341" to="14568,5341"/>
            <v:line id="_x0000_s1974" alt="" style="position:absolute" from="794,5031" to="2778,5031"/>
            <v:line id="_x0000_s1973" alt="" style="position:absolute" from="801,5341" to="801,5038"/>
            <v:line id="_x0000_s1972" alt="" style="position:absolute" from="801,7767" to="801,5341"/>
            <v:line id="_x0000_s1971" alt="" style="position:absolute" from="14561,5031" to="15317,5031"/>
            <v:line id="_x0000_s1970" alt="" style="position:absolute" from="15317,5031" to="16280,5031"/>
            <v:line id="_x0000_s1969" alt="" style="position:absolute" from="15317,5341" to="15317,5038"/>
            <v:line id="_x0000_s1968" alt="" style="position:absolute" from="16273,5341" to="16273,5038"/>
            <v:line id="_x0000_s1967" alt="" style="position:absolute" from="15317,7767" to="15317,5341"/>
            <v:line id="_x0000_s1966" alt="" style="position:absolute" from="16273,7767" to="16273,5341"/>
            <v:line id="_x0000_s1965" alt="" style="position:absolute" from="2778,7775" to="4337,7775"/>
            <v:line id="_x0000_s1964" alt="" style="position:absolute" from="2778,8077" to="2778,7782"/>
            <v:line id="_x0000_s1963" alt="" style="position:absolute" from="4337,7775" to="6378,7775"/>
            <v:line id="_x0000_s1962" alt="" style="position:absolute" from="4337,8077" to="4337,7782"/>
            <v:line id="_x0000_s1961" alt="" style="position:absolute" from="6378,7775" to="8419,7775"/>
            <v:line id="_x0000_s1960" alt="" style="position:absolute" from="6378,8077" to="6378,7782"/>
            <v:line id="_x0000_s1959" alt="" style="position:absolute" from="8419,7775" to="10573,7775"/>
            <v:line id="_x0000_s1958" alt="" style="position:absolute" from="8419,8077" to="8419,7782"/>
            <v:line id="_x0000_s1957" alt="" style="position:absolute" from="10573,7775" to="12690,7775"/>
            <v:line id="_x0000_s1956" alt="" style="position:absolute" from="10573,8077" to="10573,7782"/>
            <v:line id="_x0000_s1955" alt="" style="position:absolute" from="12690,7775" to="14561,7775"/>
            <v:line id="_x0000_s1954" alt="" style="position:absolute" from="12690,8077" to="12690,7782"/>
            <v:line id="_x0000_s1953" alt="" style="position:absolute" from="14561,8077" to="14561,7782"/>
            <v:line id="_x0000_s1952" alt="" style="position:absolute" from="2770,8085" to="4337,8085"/>
            <v:line id="_x0000_s1951" alt="" style="position:absolute" from="4337,8085" to="6378,8085"/>
            <v:line id="_x0000_s1950" alt="" style="position:absolute" from="6378,8085" to="8419,8085"/>
            <v:line id="_x0000_s1949" alt="" style="position:absolute" from="8419,8085" to="10573,8085"/>
            <v:line id="_x0000_s1948" alt="" style="position:absolute" from="10573,8085" to="12690,8085"/>
            <v:line id="_x0000_s1947" alt="" style="position:absolute" from="12690,8085" to="14568,8085"/>
            <v:line id="_x0000_s1946" alt="" style="position:absolute" from="2778,7767" to="2778,5348"/>
            <v:line id="_x0000_s1945" alt="" style="position:absolute" from="4337,7767" to="4337,5348"/>
            <v:line id="_x0000_s1944" alt="" style="position:absolute" from="6378,7767" to="6378,5348"/>
            <v:line id="_x0000_s1943" alt="" style="position:absolute" from="8419,7767" to="8419,5348"/>
            <v:line id="_x0000_s1942" alt="" style="position:absolute" from="10573,7767" to="10573,5348"/>
            <v:line id="_x0000_s1941" alt="" style="position:absolute" from="12690,7767" to="12690,5348"/>
            <v:line id="_x0000_s1940" alt="" style="position:absolute" from="14561,7767" to="14561,5348"/>
            <v:line id="_x0000_s1939" alt="" style="position:absolute" from="794,7775" to="2778,7775"/>
            <v:line id="_x0000_s1938" alt="" style="position:absolute" from="801,8085" to="801,7782"/>
            <v:line id="_x0000_s1937" alt="" style="position:absolute" from="801,11025" to="801,8085"/>
            <v:line id="_x0000_s1936" alt="" style="position:absolute" from="14561,7775" to="15317,7775"/>
            <v:line id="_x0000_s1935" alt="" style="position:absolute" from="15317,7775" to="16280,7775"/>
            <v:line id="_x0000_s1934" alt="" style="position:absolute" from="15317,8085" to="15317,7782"/>
            <v:line id="_x0000_s1933" alt="" style="position:absolute" from="16273,8085" to="16273,7782"/>
            <v:line id="_x0000_s1932" alt="" style="position:absolute" from="2778,11033" to="4337,11033"/>
            <v:line id="_x0000_s1931" alt="" style="position:absolute" from="4337,11033" to="6378,11033"/>
            <v:line id="_x0000_s1930" alt="" style="position:absolute" from="6378,11033" to="8419,11033"/>
            <v:line id="_x0000_s1929" alt="" style="position:absolute" from="8419,11033" to="10573,11033"/>
            <v:line id="_x0000_s1928" alt="" style="position:absolute" from="10573,11033" to="12690,11033"/>
            <v:line id="_x0000_s1927" alt="" style="position:absolute" from="12690,11033" to="14561,11033"/>
            <v:line id="_x0000_s1926" alt="" style="position:absolute" from="12690,11025" to="12690,8092"/>
            <v:line id="_x0000_s1925" alt="" style="position:absolute" from="14561,11025" to="14561,8092"/>
            <v:line id="_x0000_s1924" alt="" style="position:absolute" from="15317,11025" to="15317,8085"/>
            <v:line id="_x0000_s1923" alt="" style="position:absolute" from="16273,11025" to="16273,8085"/>
            <v:line id="_x0000_s1922" alt="" style="position:absolute" from="2778,11025" to="2778,8092"/>
            <v:line id="_x0000_s1921" alt="" style="position:absolute" from="4337,11025" to="4337,8092"/>
            <v:line id="_x0000_s1920" alt="" style="position:absolute" from="6378,11025" to="6378,8092"/>
            <v:line id="_x0000_s1919" alt="" style="position:absolute" from="8419,11025" to="8419,8092"/>
            <v:line id="_x0000_s1918" alt="" style="position:absolute" from="10573,11025" to="10573,8092"/>
            <v:line id="_x0000_s1917" alt="" style="position:absolute" from="794,11033" to="2778,11033"/>
            <v:line id="_x0000_s1916" alt="" style="position:absolute" from="14561,11033" to="15317,11033"/>
            <v:line id="_x0000_s1915" alt="" style="position:absolute" from="15317,11033" to="16280,11033"/>
            <w10:wrap anchorx="page" anchory="page"/>
          </v:group>
        </w:pict>
      </w:r>
      <w:r>
        <w:rPr>
          <w:noProof/>
        </w:rPr>
        <w:pict w14:anchorId="46BC29CD">
          <v:shape id="_x0000_s1913" type="#_x0000_t202" alt="" style="position:absolute;margin-left:38.7pt;margin-top:24.7pt;width:742.6pt;height:17.9pt;z-index:-257336320;mso-wrap-style:square;mso-wrap-edited:f;mso-width-percent:0;mso-height-percent:0;mso-position-horizontal-relative:page;mso-position-vertical-relative:page;mso-width-percent:0;mso-height-percent:0;v-text-anchor:top" filled="f" stroked="f">
            <v:textbox inset="0,0,0,0">
              <w:txbxContent>
                <w:p w14:paraId="46BC2F59" w14:textId="77777777" w:rsidR="00346727" w:rsidRDefault="00904B7D">
                  <w:pPr>
                    <w:spacing w:before="20"/>
                    <w:ind w:left="20"/>
                    <w:rPr>
                      <w:b/>
                      <w:sz w:val="24"/>
                    </w:rPr>
                  </w:pPr>
                  <w:r>
                    <w:rPr>
                      <w:b/>
                      <w:color w:val="231F20"/>
                      <w:sz w:val="26"/>
                    </w:rPr>
                    <w:t>Project</w:t>
                  </w:r>
                  <w:r>
                    <w:rPr>
                      <w:b/>
                      <w:color w:val="231F20"/>
                      <w:spacing w:val="-5"/>
                      <w:sz w:val="26"/>
                    </w:rPr>
                    <w:t xml:space="preserve"> </w:t>
                  </w:r>
                  <w:r>
                    <w:rPr>
                      <w:b/>
                      <w:color w:val="231F20"/>
                      <w:sz w:val="26"/>
                    </w:rPr>
                    <w:t>Part</w:t>
                  </w:r>
                  <w:r>
                    <w:rPr>
                      <w:b/>
                      <w:color w:val="231F20"/>
                      <w:spacing w:val="-5"/>
                      <w:sz w:val="26"/>
                    </w:rPr>
                    <w:t xml:space="preserve"> </w:t>
                  </w:r>
                  <w:r>
                    <w:rPr>
                      <w:b/>
                      <w:color w:val="231F20"/>
                      <w:sz w:val="26"/>
                    </w:rPr>
                    <w:t>2:</w:t>
                  </w:r>
                  <w:r>
                    <w:rPr>
                      <w:b/>
                      <w:color w:val="231F20"/>
                      <w:spacing w:val="-6"/>
                      <w:sz w:val="26"/>
                    </w:rPr>
                    <w:t xml:space="preserve"> </w:t>
                  </w:r>
                  <w:r>
                    <w:rPr>
                      <w:b/>
                      <w:color w:val="231F20"/>
                      <w:sz w:val="24"/>
                    </w:rPr>
                    <w:t>Research</w:t>
                  </w:r>
                  <w:r>
                    <w:rPr>
                      <w:b/>
                      <w:color w:val="231F20"/>
                      <w:spacing w:val="-6"/>
                      <w:sz w:val="24"/>
                    </w:rPr>
                    <w:t xml:space="preserve"> </w:t>
                  </w:r>
                  <w:r>
                    <w:rPr>
                      <w:b/>
                      <w:color w:val="231F20"/>
                      <w:sz w:val="24"/>
                    </w:rPr>
                    <w:t>into</w:t>
                  </w:r>
                  <w:r>
                    <w:rPr>
                      <w:b/>
                      <w:color w:val="231F20"/>
                      <w:spacing w:val="-4"/>
                      <w:sz w:val="24"/>
                    </w:rPr>
                    <w:t xml:space="preserve"> </w:t>
                  </w:r>
                  <w:r>
                    <w:rPr>
                      <w:b/>
                      <w:color w:val="231F20"/>
                      <w:sz w:val="24"/>
                    </w:rPr>
                    <w:t>career</w:t>
                  </w:r>
                  <w:r>
                    <w:rPr>
                      <w:b/>
                      <w:color w:val="231F20"/>
                      <w:spacing w:val="-5"/>
                      <w:sz w:val="24"/>
                    </w:rPr>
                    <w:t xml:space="preserve"> </w:t>
                  </w:r>
                  <w:r>
                    <w:rPr>
                      <w:b/>
                      <w:color w:val="231F20"/>
                      <w:sz w:val="24"/>
                    </w:rPr>
                    <w:t>provides</w:t>
                  </w:r>
                  <w:r>
                    <w:rPr>
                      <w:b/>
                      <w:color w:val="231F20"/>
                      <w:spacing w:val="-5"/>
                      <w:sz w:val="24"/>
                    </w:rPr>
                    <w:t xml:space="preserve"> </w:t>
                  </w:r>
                  <w:r>
                    <w:rPr>
                      <w:b/>
                      <w:color w:val="231F20"/>
                      <w:sz w:val="24"/>
                    </w:rPr>
                    <w:t>an</w:t>
                  </w:r>
                  <w:r>
                    <w:rPr>
                      <w:b/>
                      <w:color w:val="231F20"/>
                      <w:spacing w:val="-5"/>
                      <w:sz w:val="24"/>
                    </w:rPr>
                    <w:t xml:space="preserve"> </w:t>
                  </w:r>
                  <w:r>
                    <w:rPr>
                      <w:b/>
                      <w:color w:val="231F20"/>
                      <w:sz w:val="24"/>
                    </w:rPr>
                    <w:t>understanding</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various</w:t>
                  </w:r>
                  <w:r>
                    <w:rPr>
                      <w:b/>
                      <w:color w:val="231F20"/>
                      <w:spacing w:val="-5"/>
                      <w:sz w:val="24"/>
                    </w:rPr>
                    <w:t xml:space="preserve"> </w:t>
                  </w:r>
                  <w:r>
                    <w:rPr>
                      <w:b/>
                      <w:color w:val="231F20"/>
                      <w:sz w:val="24"/>
                    </w:rPr>
                    <w:t>elements</w:t>
                  </w:r>
                  <w:r>
                    <w:rPr>
                      <w:b/>
                      <w:color w:val="231F20"/>
                      <w:spacing w:val="-4"/>
                      <w:sz w:val="24"/>
                    </w:rPr>
                    <w:t xml:space="preserve"> </w:t>
                  </w:r>
                  <w:r>
                    <w:rPr>
                      <w:b/>
                      <w:color w:val="231F20"/>
                      <w:sz w:val="24"/>
                    </w:rPr>
                    <w:t>to</w:t>
                  </w:r>
                  <w:r>
                    <w:rPr>
                      <w:b/>
                      <w:color w:val="231F20"/>
                      <w:spacing w:val="-4"/>
                      <w:sz w:val="24"/>
                    </w:rPr>
                    <w:t xml:space="preserve"> </w:t>
                  </w:r>
                  <w:r>
                    <w:rPr>
                      <w:b/>
                      <w:color w:val="231F20"/>
                      <w:sz w:val="24"/>
                    </w:rPr>
                    <w:t>create</w:t>
                  </w:r>
                  <w:r>
                    <w:rPr>
                      <w:b/>
                      <w:color w:val="231F20"/>
                      <w:spacing w:val="-5"/>
                      <w:sz w:val="24"/>
                    </w:rPr>
                    <w:t xml:space="preserve"> </w:t>
                  </w:r>
                  <w:r>
                    <w:rPr>
                      <w:b/>
                      <w:color w:val="231F20"/>
                      <w:sz w:val="24"/>
                    </w:rPr>
                    <w:t>a</w:t>
                  </w:r>
                  <w:r>
                    <w:rPr>
                      <w:b/>
                      <w:color w:val="231F20"/>
                      <w:spacing w:val="-5"/>
                      <w:sz w:val="24"/>
                    </w:rPr>
                    <w:t xml:space="preserve"> </w:t>
                  </w:r>
                  <w:r>
                    <w:rPr>
                      <w:b/>
                      <w:color w:val="231F20"/>
                      <w:sz w:val="24"/>
                    </w:rPr>
                    <w:t>deep</w:t>
                  </w:r>
                  <w:r>
                    <w:rPr>
                      <w:b/>
                      <w:color w:val="231F20"/>
                      <w:spacing w:val="-4"/>
                      <w:sz w:val="24"/>
                    </w:rPr>
                    <w:t xml:space="preserve"> </w:t>
                  </w:r>
                  <w:r>
                    <w:rPr>
                      <w:b/>
                      <w:color w:val="231F20"/>
                      <w:sz w:val="24"/>
                    </w:rPr>
                    <w:t>understanding</w:t>
                  </w:r>
                  <w:r>
                    <w:rPr>
                      <w:b/>
                      <w:color w:val="231F20"/>
                      <w:spacing w:val="-4"/>
                      <w:sz w:val="24"/>
                    </w:rPr>
                    <w:t xml:space="preserve"> </w:t>
                  </w:r>
                  <w:r>
                    <w:rPr>
                      <w:b/>
                      <w:color w:val="231F20"/>
                      <w:sz w:val="24"/>
                    </w:rPr>
                    <w:t>of</w:t>
                  </w:r>
                  <w:r>
                    <w:rPr>
                      <w:b/>
                      <w:color w:val="231F20"/>
                      <w:spacing w:val="-5"/>
                      <w:sz w:val="24"/>
                    </w:rPr>
                    <w:t xml:space="preserve"> </w:t>
                  </w:r>
                  <w:r>
                    <w:rPr>
                      <w:b/>
                      <w:color w:val="231F20"/>
                      <w:sz w:val="24"/>
                    </w:rPr>
                    <w:t>careers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the</w:t>
                  </w:r>
                  <w:r>
                    <w:rPr>
                      <w:b/>
                      <w:color w:val="231F20"/>
                      <w:spacing w:val="-5"/>
                      <w:sz w:val="24"/>
                    </w:rPr>
                    <w:t xml:space="preserve"> </w:t>
                  </w:r>
                  <w:r>
                    <w:rPr>
                      <w:b/>
                      <w:color w:val="231F20"/>
                      <w:sz w:val="24"/>
                    </w:rPr>
                    <w:t>world</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work</w:t>
                  </w:r>
                </w:p>
              </w:txbxContent>
            </v:textbox>
            <w10:wrap anchorx="page" anchory="page"/>
          </v:shape>
        </w:pict>
      </w:r>
      <w:r>
        <w:rPr>
          <w:noProof/>
        </w:rPr>
        <w:pict w14:anchorId="46BC29CE">
          <v:shape id="_x0000_s1912" type="#_x0000_t202" alt="" style="position:absolute;margin-left:22.5pt;margin-top:27.35pt;width:13pt;height:11.1pt;z-index:-257335296;mso-wrap-style:square;mso-wrap-edited:f;mso-width-percent:0;mso-height-percent:0;mso-position-horizontal-relative:page;mso-position-vertical-relative:page;mso-width-percent:0;mso-height-percent:0;v-text-anchor:top" filled="f" stroked="f">
            <v:textbox style="layout-flow:vertical" inset="0,0,0,0">
              <w:txbxContent>
                <w:p w14:paraId="46BC2F5A" w14:textId="77777777" w:rsidR="00346727" w:rsidRDefault="00904B7D">
                  <w:pPr>
                    <w:spacing w:before="20"/>
                    <w:ind w:left="20"/>
                    <w:rPr>
                      <w:sz w:val="18"/>
                    </w:rPr>
                  </w:pPr>
                  <w:r>
                    <w:rPr>
                      <w:color w:val="231F20"/>
                      <w:sz w:val="18"/>
                    </w:rPr>
                    <w:t>20</w:t>
                  </w:r>
                </w:p>
              </w:txbxContent>
            </v:textbox>
            <w10:wrap anchorx="page" anchory="page"/>
          </v:shape>
        </w:pict>
      </w:r>
      <w:r>
        <w:rPr>
          <w:noProof/>
        </w:rPr>
        <w:pict w14:anchorId="46BC29CF">
          <v:shape id="_x0000_s1911" type="#_x0000_t202" alt="" style="position:absolute;margin-left:22.5pt;margin-top:379.4pt;width:13pt;height:174.35pt;z-index:-257334272;mso-wrap-style:square;mso-wrap-edited:f;mso-width-percent:0;mso-height-percent:0;mso-position-horizontal-relative:page;mso-position-vertical-relative:page;mso-width-percent:0;mso-height-percent:0;v-text-anchor:top" filled="f" stroked="f">
            <v:textbox style="layout-flow:vertical" inset="0,0,0,0">
              <w:txbxContent>
                <w:p w14:paraId="46BC2F5B" w14:textId="77777777" w:rsidR="00346727" w:rsidRDefault="00904B7D">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46BC29D0">
          <v:shape id="_x0000_s1910" type="#_x0000_t202" alt="" style="position:absolute;margin-left:40.05pt;margin-top:53.8pt;width:98.85pt;height:29.45pt;z-index:-257333248;mso-wrap-style:square;mso-wrap-edited:f;mso-width-percent:0;mso-height-percent:0;mso-position-horizontal-relative:page;mso-position-vertical-relative:page;mso-width-percent:0;mso-height-percent:0;v-text-anchor:top" filled="f" stroked="f">
            <v:textbox inset="0,0,0,0">
              <w:txbxContent>
                <w:p w14:paraId="46BC2F5C" w14:textId="77777777" w:rsidR="00346727" w:rsidRDefault="00904B7D">
                  <w:pPr>
                    <w:spacing w:before="35"/>
                    <w:ind w:left="80"/>
                    <w:rPr>
                      <w:b/>
                    </w:rPr>
                  </w:pPr>
                  <w:r>
                    <w:rPr>
                      <w:b/>
                      <w:color w:val="231F20"/>
                    </w:rPr>
                    <w:t>Criteria</w:t>
                  </w:r>
                </w:p>
                <w:p w14:paraId="46BC2F5D" w14:textId="77777777" w:rsidR="00346727" w:rsidRDefault="00346727">
                  <w:pPr>
                    <w:pStyle w:val="BodyText"/>
                    <w:rPr>
                      <w:b/>
                      <w:sz w:val="16"/>
                    </w:rPr>
                  </w:pPr>
                </w:p>
              </w:txbxContent>
            </v:textbox>
            <w10:wrap anchorx="page" anchory="page"/>
          </v:shape>
        </w:pict>
      </w:r>
      <w:r>
        <w:rPr>
          <w:noProof/>
        </w:rPr>
        <w:pict w14:anchorId="46BC29D1">
          <v:shape id="_x0000_s1909" type="#_x0000_t202" alt="" style="position:absolute;margin-left:138.9pt;margin-top:53.8pt;width:589.15pt;height:29.45pt;z-index:-257332224;mso-wrap-style:square;mso-wrap-edited:f;mso-width-percent:0;mso-height-percent:0;mso-position-horizontal-relative:page;mso-position-vertical-relative:page;mso-width-percent:0;mso-height-percent:0;v-text-anchor:top" filled="f" stroked="f">
            <v:textbox inset="0,0,0,0">
              <w:txbxContent>
                <w:p w14:paraId="46BC2F5E" w14:textId="77777777" w:rsidR="00346727" w:rsidRDefault="00904B7D">
                  <w:pPr>
                    <w:spacing w:before="35"/>
                    <w:ind w:left="79"/>
                    <w:rPr>
                      <w:b/>
                    </w:rPr>
                  </w:pPr>
                  <w:r>
                    <w:rPr>
                      <w:b/>
                      <w:color w:val="231F20"/>
                    </w:rPr>
                    <w:t>Level Descriptors</w:t>
                  </w:r>
                </w:p>
                <w:p w14:paraId="46BC2F5F" w14:textId="77777777" w:rsidR="00346727" w:rsidRDefault="00346727">
                  <w:pPr>
                    <w:pStyle w:val="BodyText"/>
                    <w:rPr>
                      <w:b/>
                      <w:sz w:val="16"/>
                    </w:rPr>
                  </w:pPr>
                </w:p>
              </w:txbxContent>
            </v:textbox>
            <w10:wrap anchorx="page" anchory="page"/>
          </v:shape>
        </w:pict>
      </w:r>
      <w:r>
        <w:rPr>
          <w:noProof/>
        </w:rPr>
        <w:pict w14:anchorId="46BC29D2">
          <v:shape id="_x0000_s1908" type="#_x0000_t202" alt="" style="position:absolute;margin-left:728.05pt;margin-top:53.8pt;width:37.8pt;height:29.45pt;z-index:-257331200;mso-wrap-style:square;mso-wrap-edited:f;mso-width-percent:0;mso-height-percent:0;mso-position-horizontal-relative:page;mso-position-vertical-relative:page;mso-width-percent:0;mso-height-percent:0;v-text-anchor:top" filled="f" stroked="f">
            <v:textbox inset="0,0,0,0">
              <w:txbxContent>
                <w:p w14:paraId="46BC2F60" w14:textId="77777777" w:rsidR="00346727" w:rsidRDefault="00904B7D">
                  <w:pPr>
                    <w:spacing w:before="39" w:line="235" w:lineRule="auto"/>
                    <w:ind w:left="135" w:right="115" w:firstLine="19"/>
                    <w:rPr>
                      <w:b/>
                    </w:rPr>
                  </w:pPr>
                  <w:r>
                    <w:rPr>
                      <w:b/>
                      <w:color w:val="231F20"/>
                    </w:rPr>
                    <w:t>Total Mark</w:t>
                  </w:r>
                </w:p>
              </w:txbxContent>
            </v:textbox>
            <w10:wrap anchorx="page" anchory="page"/>
          </v:shape>
        </w:pict>
      </w:r>
      <w:r>
        <w:rPr>
          <w:noProof/>
        </w:rPr>
        <w:pict w14:anchorId="46BC29D3">
          <v:shape id="_x0000_s1907" type="#_x0000_t202" alt="" style="position:absolute;margin-left:765.85pt;margin-top:53.8pt;width:47.85pt;height:29.45pt;z-index:-257330176;mso-wrap-style:square;mso-wrap-edited:f;mso-width-percent:0;mso-height-percent:0;mso-position-horizontal-relative:page;mso-position-vertical-relative:page;mso-width-percent:0;mso-height-percent:0;v-text-anchor:top" filled="f" stroked="f">
            <v:textbox inset="0,0,0,0">
              <w:txbxContent>
                <w:p w14:paraId="46BC2F61" w14:textId="77777777" w:rsidR="00346727" w:rsidRDefault="00904B7D">
                  <w:pPr>
                    <w:spacing w:before="39" w:line="235" w:lineRule="auto"/>
                    <w:ind w:left="80" w:firstLine="155"/>
                    <w:rPr>
                      <w:b/>
                    </w:rPr>
                  </w:pPr>
                  <w:r>
                    <w:rPr>
                      <w:b/>
                      <w:color w:val="231F20"/>
                    </w:rPr>
                    <w:t>Mark obtained</w:t>
                  </w:r>
                </w:p>
              </w:txbxContent>
            </v:textbox>
            <w10:wrap anchorx="page" anchory="page"/>
          </v:shape>
        </w:pict>
      </w:r>
      <w:r>
        <w:rPr>
          <w:noProof/>
        </w:rPr>
        <w:pict w14:anchorId="46BC29D4">
          <v:shape id="_x0000_s1906" type="#_x0000_t202" alt="" style="position:absolute;margin-left:40.05pt;margin-top:83.25pt;width:98.85pt;height:168.3pt;z-index:-257329152;mso-wrap-style:square;mso-wrap-edited:f;mso-width-percent:0;mso-height-percent:0;mso-position-horizontal-relative:page;mso-position-vertical-relative:page;mso-width-percent:0;mso-height-percent:0;v-text-anchor:top" filled="f" stroked="f">
            <v:textbox inset="0,0,0,0">
              <w:txbxContent>
                <w:p w14:paraId="46BC2F62" w14:textId="77777777" w:rsidR="00346727" w:rsidRDefault="00904B7D">
                  <w:pPr>
                    <w:spacing w:before="43" w:line="235" w:lineRule="auto"/>
                    <w:ind w:left="320" w:right="398" w:hanging="240"/>
                    <w:rPr>
                      <w:sz w:val="20"/>
                    </w:rPr>
                  </w:pPr>
                  <w:r>
                    <w:rPr>
                      <w:color w:val="231F20"/>
                      <w:sz w:val="20"/>
                    </w:rPr>
                    <w:t xml:space="preserve">1. Research component: Skills and competencies in gathering and </w:t>
                  </w:r>
                  <w:proofErr w:type="spellStart"/>
                  <w:r>
                    <w:rPr>
                      <w:color w:val="231F20"/>
                      <w:sz w:val="20"/>
                    </w:rPr>
                    <w:t>analysing</w:t>
                  </w:r>
                  <w:proofErr w:type="spellEnd"/>
                  <w:r>
                    <w:rPr>
                      <w:color w:val="231F20"/>
                      <w:sz w:val="20"/>
                    </w:rPr>
                    <w:t xml:space="preserve"> information</w:t>
                  </w:r>
                </w:p>
                <w:p w14:paraId="46BC2F63" w14:textId="77777777" w:rsidR="00346727" w:rsidRDefault="00346727">
                  <w:pPr>
                    <w:pStyle w:val="BodyText"/>
                    <w:rPr>
                      <w:sz w:val="16"/>
                    </w:rPr>
                  </w:pPr>
                </w:p>
              </w:txbxContent>
            </v:textbox>
            <w10:wrap anchorx="page" anchory="page"/>
          </v:shape>
        </w:pict>
      </w:r>
      <w:r>
        <w:rPr>
          <w:noProof/>
        </w:rPr>
        <w:pict w14:anchorId="46BC29D5">
          <v:shape id="_x0000_s1905" type="#_x0000_t202" alt="" style="position:absolute;margin-left:138.9pt;margin-top:83.25pt;width:78pt;height:15.5pt;z-index:-257328128;mso-wrap-style:square;mso-wrap-edited:f;mso-width-percent:0;mso-height-percent:0;mso-position-horizontal-relative:page;mso-position-vertical-relative:page;mso-width-percent:0;mso-height-percent:0;v-text-anchor:top" filled="f" stroked="f">
            <v:textbox inset="0,0,0,0">
              <w:txbxContent>
                <w:p w14:paraId="46BC2F64" w14:textId="77777777" w:rsidR="00346727" w:rsidRDefault="00904B7D">
                  <w:pPr>
                    <w:spacing w:before="39"/>
                    <w:jc w:val="center"/>
                    <w:rPr>
                      <w:b/>
                      <w:sz w:val="20"/>
                    </w:rPr>
                  </w:pPr>
                  <w:r>
                    <w:rPr>
                      <w:b/>
                      <w:color w:val="231F20"/>
                      <w:sz w:val="20"/>
                    </w:rPr>
                    <w:t>0</w:t>
                  </w:r>
                </w:p>
              </w:txbxContent>
            </v:textbox>
            <w10:wrap anchorx="page" anchory="page"/>
          </v:shape>
        </w:pict>
      </w:r>
      <w:r>
        <w:rPr>
          <w:noProof/>
        </w:rPr>
        <w:pict w14:anchorId="46BC29D6">
          <v:shape id="_x0000_s1904" type="#_x0000_t202" alt="" style="position:absolute;margin-left:216.85pt;margin-top:83.25pt;width:102.05pt;height:15.5pt;z-index:-257327104;mso-wrap-style:square;mso-wrap-edited:f;mso-width-percent:0;mso-height-percent:0;mso-position-horizontal-relative:page;mso-position-vertical-relative:page;mso-width-percent:0;mso-height-percent:0;v-text-anchor:top" filled="f" stroked="f">
            <v:textbox inset="0,0,0,0">
              <w:txbxContent>
                <w:p w14:paraId="46BC2F65" w14:textId="77777777" w:rsidR="00346727" w:rsidRDefault="00904B7D">
                  <w:pPr>
                    <w:spacing w:before="39"/>
                    <w:ind w:left="868" w:right="868"/>
                    <w:jc w:val="center"/>
                    <w:rPr>
                      <w:b/>
                      <w:sz w:val="20"/>
                    </w:rPr>
                  </w:pPr>
                  <w:r>
                    <w:rPr>
                      <w:b/>
                      <w:color w:val="231F20"/>
                      <w:sz w:val="20"/>
                    </w:rPr>
                    <w:t>1-2</w:t>
                  </w:r>
                </w:p>
              </w:txbxContent>
            </v:textbox>
            <w10:wrap anchorx="page" anchory="page"/>
          </v:shape>
        </w:pict>
      </w:r>
      <w:r>
        <w:rPr>
          <w:noProof/>
        </w:rPr>
        <w:pict w14:anchorId="46BC29D7">
          <v:shape id="_x0000_s1903" type="#_x0000_t202" alt="" style="position:absolute;margin-left:318.9pt;margin-top:83.25pt;width:102.05pt;height:15.5pt;z-index:-257326080;mso-wrap-style:square;mso-wrap-edited:f;mso-width-percent:0;mso-height-percent:0;mso-position-horizontal-relative:page;mso-position-vertical-relative:page;mso-width-percent:0;mso-height-percent:0;v-text-anchor:top" filled="f" stroked="f">
            <v:textbox inset="0,0,0,0">
              <w:txbxContent>
                <w:p w14:paraId="46BC2F66" w14:textId="77777777" w:rsidR="00346727" w:rsidRDefault="00904B7D">
                  <w:pPr>
                    <w:spacing w:before="39"/>
                    <w:ind w:left="868" w:right="868"/>
                    <w:jc w:val="center"/>
                    <w:rPr>
                      <w:b/>
                      <w:sz w:val="20"/>
                    </w:rPr>
                  </w:pPr>
                  <w:r>
                    <w:rPr>
                      <w:b/>
                      <w:color w:val="231F20"/>
                      <w:sz w:val="20"/>
                    </w:rPr>
                    <w:t>3-4</w:t>
                  </w:r>
                </w:p>
              </w:txbxContent>
            </v:textbox>
            <w10:wrap anchorx="page" anchory="page"/>
          </v:shape>
        </w:pict>
      </w:r>
      <w:r>
        <w:rPr>
          <w:noProof/>
        </w:rPr>
        <w:pict w14:anchorId="46BC29D8">
          <v:shape id="_x0000_s1902" type="#_x0000_t202" alt="" style="position:absolute;margin-left:420.95pt;margin-top:83.25pt;width:107.75pt;height:15.5pt;z-index:-257325056;mso-wrap-style:square;mso-wrap-edited:f;mso-width-percent:0;mso-height-percent:0;mso-position-horizontal-relative:page;mso-position-vertical-relative:page;mso-width-percent:0;mso-height-percent:0;v-text-anchor:top" filled="f" stroked="f">
            <v:textbox inset="0,0,0,0">
              <w:txbxContent>
                <w:p w14:paraId="46BC2F67" w14:textId="77777777" w:rsidR="00346727" w:rsidRDefault="00904B7D">
                  <w:pPr>
                    <w:spacing w:before="39"/>
                    <w:ind w:left="925" w:right="925"/>
                    <w:jc w:val="center"/>
                    <w:rPr>
                      <w:b/>
                      <w:sz w:val="20"/>
                    </w:rPr>
                  </w:pPr>
                  <w:r>
                    <w:rPr>
                      <w:b/>
                      <w:color w:val="231F20"/>
                      <w:sz w:val="20"/>
                    </w:rPr>
                    <w:t>5-6</w:t>
                  </w:r>
                </w:p>
              </w:txbxContent>
            </v:textbox>
            <w10:wrap anchorx="page" anchory="page"/>
          </v:shape>
        </w:pict>
      </w:r>
      <w:r>
        <w:rPr>
          <w:noProof/>
        </w:rPr>
        <w:pict w14:anchorId="46BC29D9">
          <v:shape id="_x0000_s1901" type="#_x0000_t202" alt="" style="position:absolute;margin-left:528.65pt;margin-top:83.25pt;width:105.85pt;height:15.5pt;z-index:-257324032;mso-wrap-style:square;mso-wrap-edited:f;mso-width-percent:0;mso-height-percent:0;mso-position-horizontal-relative:page;mso-position-vertical-relative:page;mso-width-percent:0;mso-height-percent:0;v-text-anchor:top" filled="f" stroked="f">
            <v:textbox inset="0,0,0,0">
              <w:txbxContent>
                <w:p w14:paraId="46BC2F68" w14:textId="77777777" w:rsidR="00346727" w:rsidRDefault="00904B7D">
                  <w:pPr>
                    <w:spacing w:before="39"/>
                    <w:ind w:left="906" w:right="906"/>
                    <w:jc w:val="center"/>
                    <w:rPr>
                      <w:b/>
                      <w:sz w:val="20"/>
                    </w:rPr>
                  </w:pPr>
                  <w:r>
                    <w:rPr>
                      <w:b/>
                      <w:color w:val="231F20"/>
                      <w:sz w:val="20"/>
                    </w:rPr>
                    <w:t>7-8</w:t>
                  </w:r>
                </w:p>
              </w:txbxContent>
            </v:textbox>
            <w10:wrap anchorx="page" anchory="page"/>
          </v:shape>
        </w:pict>
      </w:r>
      <w:r>
        <w:rPr>
          <w:noProof/>
        </w:rPr>
        <w:pict w14:anchorId="46BC29DA">
          <v:shape id="_x0000_s1900" type="#_x0000_t202" alt="" style="position:absolute;margin-left:634.5pt;margin-top:83.25pt;width:93.55pt;height:15.5pt;z-index:-257323008;mso-wrap-style:square;mso-wrap-edited:f;mso-width-percent:0;mso-height-percent:0;mso-position-horizontal-relative:page;mso-position-vertical-relative:page;mso-width-percent:0;mso-height-percent:0;v-text-anchor:top" filled="f" stroked="f">
            <v:textbox inset="0,0,0,0">
              <w:txbxContent>
                <w:p w14:paraId="46BC2F69" w14:textId="77777777" w:rsidR="00346727" w:rsidRDefault="00904B7D">
                  <w:pPr>
                    <w:spacing w:before="39"/>
                    <w:ind w:left="732" w:right="732"/>
                    <w:jc w:val="center"/>
                    <w:rPr>
                      <w:b/>
                      <w:sz w:val="20"/>
                    </w:rPr>
                  </w:pPr>
                  <w:r>
                    <w:rPr>
                      <w:b/>
                      <w:color w:val="231F20"/>
                      <w:sz w:val="20"/>
                    </w:rPr>
                    <w:t>9-10</w:t>
                  </w:r>
                </w:p>
              </w:txbxContent>
            </v:textbox>
            <w10:wrap anchorx="page" anchory="page"/>
          </v:shape>
        </w:pict>
      </w:r>
      <w:r>
        <w:rPr>
          <w:noProof/>
        </w:rPr>
        <w:pict w14:anchorId="46BC29DB">
          <v:shape id="_x0000_s1899" type="#_x0000_t202" alt="" style="position:absolute;margin-left:728.05pt;margin-top:83.25pt;width:37.8pt;height:168.3pt;z-index:-257321984;mso-wrap-style:square;mso-wrap-edited:f;mso-width-percent:0;mso-height-percent:0;mso-position-horizontal-relative:page;mso-position-vertical-relative:page;mso-width-percent:0;mso-height-percent:0;v-text-anchor:top" filled="f" stroked="f">
            <v:textbox inset="0,0,0,0">
              <w:txbxContent>
                <w:p w14:paraId="46BC2F6A" w14:textId="77777777" w:rsidR="00346727" w:rsidRDefault="00346727">
                  <w:pPr>
                    <w:pStyle w:val="BodyText"/>
                    <w:spacing w:before="0"/>
                    <w:ind w:left="0"/>
                    <w:rPr>
                      <w:rFonts w:ascii="Times New Roman"/>
                      <w:sz w:val="24"/>
                    </w:rPr>
                  </w:pPr>
                </w:p>
                <w:p w14:paraId="46BC2F6B" w14:textId="77777777" w:rsidR="00346727" w:rsidRDefault="00346727">
                  <w:pPr>
                    <w:pStyle w:val="BodyText"/>
                    <w:spacing w:before="0"/>
                    <w:ind w:left="0"/>
                    <w:rPr>
                      <w:rFonts w:ascii="Times New Roman"/>
                      <w:sz w:val="24"/>
                    </w:rPr>
                  </w:pPr>
                </w:p>
                <w:p w14:paraId="46BC2F6C" w14:textId="77777777" w:rsidR="00346727" w:rsidRDefault="00346727">
                  <w:pPr>
                    <w:pStyle w:val="BodyText"/>
                    <w:spacing w:before="0"/>
                    <w:ind w:left="0"/>
                    <w:rPr>
                      <w:rFonts w:ascii="Times New Roman"/>
                      <w:sz w:val="24"/>
                    </w:rPr>
                  </w:pPr>
                </w:p>
                <w:p w14:paraId="46BC2F6D" w14:textId="77777777" w:rsidR="00346727" w:rsidRDefault="00346727">
                  <w:pPr>
                    <w:pStyle w:val="BodyText"/>
                    <w:spacing w:before="0"/>
                    <w:ind w:left="0"/>
                    <w:rPr>
                      <w:rFonts w:ascii="Times New Roman"/>
                      <w:sz w:val="24"/>
                    </w:rPr>
                  </w:pPr>
                </w:p>
                <w:p w14:paraId="46BC2F6E" w14:textId="77777777" w:rsidR="00346727" w:rsidRDefault="00346727">
                  <w:pPr>
                    <w:pStyle w:val="BodyText"/>
                    <w:spacing w:before="0"/>
                    <w:ind w:left="0"/>
                    <w:rPr>
                      <w:rFonts w:ascii="Times New Roman"/>
                      <w:sz w:val="24"/>
                    </w:rPr>
                  </w:pPr>
                </w:p>
                <w:p w14:paraId="46BC2F6F" w14:textId="77777777" w:rsidR="00346727" w:rsidRDefault="00346727">
                  <w:pPr>
                    <w:pStyle w:val="BodyText"/>
                    <w:spacing w:before="8"/>
                    <w:ind w:left="0"/>
                    <w:rPr>
                      <w:rFonts w:ascii="Times New Roman"/>
                      <w:sz w:val="33"/>
                    </w:rPr>
                  </w:pPr>
                </w:p>
                <w:p w14:paraId="46BC2F70" w14:textId="77777777" w:rsidR="00346727" w:rsidRDefault="00904B7D">
                  <w:pPr>
                    <w:ind w:left="246" w:right="246"/>
                    <w:jc w:val="center"/>
                    <w:rPr>
                      <w:b/>
                      <w:sz w:val="20"/>
                    </w:rPr>
                  </w:pPr>
                  <w:r>
                    <w:rPr>
                      <w:b/>
                      <w:color w:val="231F20"/>
                      <w:sz w:val="20"/>
                    </w:rPr>
                    <w:t>10</w:t>
                  </w:r>
                </w:p>
                <w:p w14:paraId="46BC2F71" w14:textId="77777777" w:rsidR="00346727" w:rsidRDefault="00346727">
                  <w:pPr>
                    <w:pStyle w:val="BodyText"/>
                    <w:rPr>
                      <w:b/>
                      <w:sz w:val="16"/>
                    </w:rPr>
                  </w:pPr>
                </w:p>
              </w:txbxContent>
            </v:textbox>
            <w10:wrap anchorx="page" anchory="page"/>
          </v:shape>
        </w:pict>
      </w:r>
      <w:r>
        <w:rPr>
          <w:noProof/>
        </w:rPr>
        <w:pict w14:anchorId="46BC29DC">
          <v:shape id="_x0000_s1898" type="#_x0000_t202" alt="" style="position:absolute;margin-left:765.85pt;margin-top:83.25pt;width:47.85pt;height:168.3pt;z-index:-257320960;mso-wrap-style:square;mso-wrap-edited:f;mso-width-percent:0;mso-height-percent:0;mso-position-horizontal-relative:page;mso-position-vertical-relative:page;mso-width-percent:0;mso-height-percent:0;v-text-anchor:top" filled="f" stroked="f">
            <v:textbox inset="0,0,0,0">
              <w:txbxContent>
                <w:p w14:paraId="46BC2F72" w14:textId="77777777" w:rsidR="00346727" w:rsidRDefault="00346727">
                  <w:pPr>
                    <w:pStyle w:val="BodyText"/>
                    <w:rPr>
                      <w:rFonts w:ascii="Times New Roman"/>
                      <w:sz w:val="17"/>
                    </w:rPr>
                  </w:pPr>
                </w:p>
              </w:txbxContent>
            </v:textbox>
            <w10:wrap anchorx="page" anchory="page"/>
          </v:shape>
        </w:pict>
      </w:r>
      <w:r>
        <w:rPr>
          <w:noProof/>
        </w:rPr>
        <w:pict w14:anchorId="46BC29DD">
          <v:shape id="_x0000_s1897" type="#_x0000_t202" alt="" style="position:absolute;margin-left:138.9pt;margin-top:98.75pt;width:78pt;height:152.8pt;z-index:-257319936;mso-wrap-style:square;mso-wrap-edited:f;mso-width-percent:0;mso-height-percent:0;mso-position-horizontal-relative:page;mso-position-vertical-relative:page;mso-width-percent:0;mso-height-percent:0;v-text-anchor:top" filled="f" stroked="f">
            <v:textbox inset="0,0,0,0">
              <w:txbxContent>
                <w:p w14:paraId="46BC2F73" w14:textId="77777777" w:rsidR="00346727" w:rsidRDefault="00904B7D">
                  <w:pPr>
                    <w:spacing w:before="43" w:line="235" w:lineRule="auto"/>
                    <w:ind w:left="80" w:right="88"/>
                    <w:rPr>
                      <w:sz w:val="20"/>
                    </w:rPr>
                  </w:pPr>
                  <w:r>
                    <w:rPr>
                      <w:color w:val="231F20"/>
                      <w:sz w:val="20"/>
                    </w:rPr>
                    <w:t xml:space="preserve">No information gathered or </w:t>
                  </w:r>
                  <w:proofErr w:type="spellStart"/>
                  <w:r>
                    <w:rPr>
                      <w:color w:val="231F20"/>
                      <w:sz w:val="20"/>
                    </w:rPr>
                    <w:t>analysed</w:t>
                  </w:r>
                  <w:proofErr w:type="spellEnd"/>
                  <w:r>
                    <w:rPr>
                      <w:color w:val="231F20"/>
                      <w:sz w:val="20"/>
                    </w:rPr>
                    <w:t>. No evidence of skills displayed.</w:t>
                  </w:r>
                </w:p>
                <w:p w14:paraId="46BC2F74" w14:textId="77777777" w:rsidR="00346727" w:rsidRDefault="00346727">
                  <w:pPr>
                    <w:pStyle w:val="BodyText"/>
                    <w:rPr>
                      <w:sz w:val="16"/>
                    </w:rPr>
                  </w:pPr>
                </w:p>
              </w:txbxContent>
            </v:textbox>
            <w10:wrap anchorx="page" anchory="page"/>
          </v:shape>
        </w:pict>
      </w:r>
      <w:r>
        <w:rPr>
          <w:noProof/>
        </w:rPr>
        <w:pict w14:anchorId="46BC29DE">
          <v:shape id="_x0000_s1896" type="#_x0000_t202" alt="" style="position:absolute;margin-left:216.85pt;margin-top:98.75pt;width:102.05pt;height:152.8pt;z-index:-257318912;mso-wrap-style:square;mso-wrap-edited:f;mso-width-percent:0;mso-height-percent:0;mso-position-horizontal-relative:page;mso-position-vertical-relative:page;mso-width-percent:0;mso-height-percent:0;v-text-anchor:top" filled="f" stroked="f">
            <v:textbox inset="0,0,0,0">
              <w:txbxContent>
                <w:p w14:paraId="46BC2F75" w14:textId="77777777" w:rsidR="00346727" w:rsidRDefault="00904B7D">
                  <w:pPr>
                    <w:spacing w:before="43" w:line="235" w:lineRule="auto"/>
                    <w:ind w:left="79" w:right="194"/>
                    <w:rPr>
                      <w:sz w:val="20"/>
                    </w:rPr>
                  </w:pPr>
                  <w:r>
                    <w:rPr>
                      <w:color w:val="231F20"/>
                      <w:sz w:val="20"/>
                    </w:rPr>
                    <w:t xml:space="preserve">Minimal evidence of information gathered or </w:t>
                  </w:r>
                  <w:proofErr w:type="spellStart"/>
                  <w:r>
                    <w:rPr>
                      <w:color w:val="231F20"/>
                      <w:sz w:val="20"/>
                    </w:rPr>
                    <w:t>analysed</w:t>
                  </w:r>
                  <w:proofErr w:type="spellEnd"/>
                  <w:r>
                    <w:rPr>
                      <w:color w:val="231F20"/>
                      <w:sz w:val="20"/>
                    </w:rPr>
                    <w:t>. Minimal evidence research skills displayed.</w:t>
                  </w:r>
                </w:p>
                <w:p w14:paraId="46BC2F76" w14:textId="77777777" w:rsidR="00346727" w:rsidRDefault="00904B7D">
                  <w:pPr>
                    <w:ind w:left="79"/>
                    <w:rPr>
                      <w:sz w:val="20"/>
                    </w:rPr>
                  </w:pPr>
                  <w:r>
                    <w:rPr>
                      <w:color w:val="231F20"/>
                      <w:sz w:val="20"/>
                    </w:rPr>
                    <w:t xml:space="preserve">2 issues </w:t>
                  </w:r>
                  <w:proofErr w:type="spellStart"/>
                  <w:r>
                    <w:rPr>
                      <w:color w:val="231F20"/>
                      <w:sz w:val="20"/>
                    </w:rPr>
                    <w:t>analysed</w:t>
                  </w:r>
                  <w:proofErr w:type="spellEnd"/>
                  <w:r>
                    <w:rPr>
                      <w:color w:val="231F20"/>
                      <w:sz w:val="20"/>
                    </w:rPr>
                    <w:t>.</w:t>
                  </w:r>
                </w:p>
                <w:p w14:paraId="46BC2F77" w14:textId="77777777" w:rsidR="00346727" w:rsidRDefault="00346727">
                  <w:pPr>
                    <w:pStyle w:val="BodyText"/>
                    <w:rPr>
                      <w:sz w:val="16"/>
                    </w:rPr>
                  </w:pPr>
                </w:p>
              </w:txbxContent>
            </v:textbox>
            <w10:wrap anchorx="page" anchory="page"/>
          </v:shape>
        </w:pict>
      </w:r>
      <w:r>
        <w:rPr>
          <w:noProof/>
        </w:rPr>
        <w:pict w14:anchorId="46BC29DF">
          <v:shape id="_x0000_s1895" type="#_x0000_t202" alt="" style="position:absolute;margin-left:318.9pt;margin-top:98.75pt;width:102.05pt;height:152.8pt;z-index:-257317888;mso-wrap-style:square;mso-wrap-edited:f;mso-width-percent:0;mso-height-percent:0;mso-position-horizontal-relative:page;mso-position-vertical-relative:page;mso-width-percent:0;mso-height-percent:0;v-text-anchor:top" filled="f" stroked="f">
            <v:textbox inset="0,0,0,0">
              <w:txbxContent>
                <w:p w14:paraId="46BC2F78" w14:textId="77777777" w:rsidR="00346727" w:rsidRDefault="00904B7D">
                  <w:pPr>
                    <w:spacing w:before="43" w:line="235" w:lineRule="auto"/>
                    <w:ind w:left="80" w:right="194"/>
                    <w:rPr>
                      <w:sz w:val="20"/>
                    </w:rPr>
                  </w:pPr>
                  <w:r>
                    <w:rPr>
                      <w:color w:val="231F20"/>
                      <w:sz w:val="20"/>
                    </w:rPr>
                    <w:t xml:space="preserve">Some information gathered and </w:t>
                  </w:r>
                  <w:proofErr w:type="spellStart"/>
                  <w:r>
                    <w:rPr>
                      <w:color w:val="231F20"/>
                      <w:sz w:val="20"/>
                    </w:rPr>
                    <w:t>analysed</w:t>
                  </w:r>
                  <w:proofErr w:type="spellEnd"/>
                  <w:r>
                    <w:rPr>
                      <w:color w:val="231F20"/>
                      <w:sz w:val="20"/>
                    </w:rPr>
                    <w:t>. Some evidence of research skills displayed.</w:t>
                  </w:r>
                </w:p>
                <w:p w14:paraId="46BC2F79" w14:textId="77777777" w:rsidR="00346727" w:rsidRDefault="00346727">
                  <w:pPr>
                    <w:pStyle w:val="BodyText"/>
                    <w:rPr>
                      <w:sz w:val="16"/>
                    </w:rPr>
                  </w:pPr>
                </w:p>
              </w:txbxContent>
            </v:textbox>
            <w10:wrap anchorx="page" anchory="page"/>
          </v:shape>
        </w:pict>
      </w:r>
      <w:r>
        <w:rPr>
          <w:noProof/>
        </w:rPr>
        <w:pict w14:anchorId="46BC29E0">
          <v:shape id="_x0000_s1894" type="#_x0000_t202" alt="" style="position:absolute;margin-left:420.95pt;margin-top:98.75pt;width:107.75pt;height:152.8pt;z-index:-257316864;mso-wrap-style:square;mso-wrap-edited:f;mso-width-percent:0;mso-height-percent:0;mso-position-horizontal-relative:page;mso-position-vertical-relative:page;mso-width-percent:0;mso-height-percent:0;v-text-anchor:top" filled="f" stroked="f">
            <v:textbox inset="0,0,0,0">
              <w:txbxContent>
                <w:p w14:paraId="46BC2F7A" w14:textId="77777777" w:rsidR="00346727" w:rsidRDefault="00904B7D">
                  <w:pPr>
                    <w:spacing w:before="43" w:line="235" w:lineRule="auto"/>
                    <w:ind w:left="80" w:right="60"/>
                    <w:rPr>
                      <w:sz w:val="20"/>
                    </w:rPr>
                  </w:pPr>
                  <w:r>
                    <w:rPr>
                      <w:color w:val="231F20"/>
                      <w:sz w:val="20"/>
                    </w:rPr>
                    <w:t xml:space="preserve">Adequate amount of information gathered and </w:t>
                  </w:r>
                  <w:proofErr w:type="spellStart"/>
                  <w:r>
                    <w:rPr>
                      <w:color w:val="231F20"/>
                      <w:sz w:val="20"/>
                    </w:rPr>
                    <w:t>analysed</w:t>
                  </w:r>
                  <w:proofErr w:type="spellEnd"/>
                  <w:r>
                    <w:rPr>
                      <w:color w:val="231F20"/>
                      <w:sz w:val="20"/>
                    </w:rPr>
                    <w:t>. A fair display of skills in research.</w:t>
                  </w:r>
                </w:p>
                <w:p w14:paraId="46BC2F7B" w14:textId="77777777" w:rsidR="00346727" w:rsidRDefault="00346727">
                  <w:pPr>
                    <w:pStyle w:val="BodyText"/>
                    <w:rPr>
                      <w:sz w:val="16"/>
                    </w:rPr>
                  </w:pPr>
                </w:p>
              </w:txbxContent>
            </v:textbox>
            <w10:wrap anchorx="page" anchory="page"/>
          </v:shape>
        </w:pict>
      </w:r>
      <w:r>
        <w:rPr>
          <w:noProof/>
        </w:rPr>
        <w:pict w14:anchorId="46BC29E1">
          <v:shape id="_x0000_s1893" type="#_x0000_t202" alt="" style="position:absolute;margin-left:528.65pt;margin-top:98.75pt;width:105.85pt;height:152.8pt;z-index:-257315840;mso-wrap-style:square;mso-wrap-edited:f;mso-width-percent:0;mso-height-percent:0;mso-position-horizontal-relative:page;mso-position-vertical-relative:page;mso-width-percent:0;mso-height-percent:0;v-text-anchor:top" filled="f" stroked="f">
            <v:textbox inset="0,0,0,0">
              <w:txbxContent>
                <w:p w14:paraId="46BC2F7C" w14:textId="77777777" w:rsidR="00346727" w:rsidRDefault="00904B7D">
                  <w:pPr>
                    <w:spacing w:before="43" w:line="235" w:lineRule="auto"/>
                    <w:ind w:left="80"/>
                    <w:rPr>
                      <w:sz w:val="20"/>
                    </w:rPr>
                  </w:pPr>
                  <w:r>
                    <w:rPr>
                      <w:color w:val="231F20"/>
                      <w:sz w:val="20"/>
                    </w:rPr>
                    <w:t>Solid and well-</w:t>
                  </w:r>
                  <w:proofErr w:type="spellStart"/>
                  <w:r>
                    <w:rPr>
                      <w:color w:val="231F20"/>
                      <w:sz w:val="20"/>
                    </w:rPr>
                    <w:t>analysed</w:t>
                  </w:r>
                  <w:proofErr w:type="spellEnd"/>
                  <w:r>
                    <w:rPr>
                      <w:color w:val="231F20"/>
                      <w:sz w:val="20"/>
                    </w:rPr>
                    <w:t xml:space="preserve"> and </w:t>
                  </w:r>
                  <w:proofErr w:type="spellStart"/>
                  <w:r>
                    <w:rPr>
                      <w:color w:val="231F20"/>
                      <w:sz w:val="20"/>
                    </w:rPr>
                    <w:t>synthesised</w:t>
                  </w:r>
                  <w:proofErr w:type="spellEnd"/>
                  <w:r>
                    <w:rPr>
                      <w:color w:val="231F20"/>
                      <w:sz w:val="20"/>
                    </w:rPr>
                    <w:t xml:space="preserve"> information. A good attempt to gather the required information from various</w:t>
                  </w:r>
                </w:p>
                <w:p w14:paraId="46BC2F7D" w14:textId="77777777" w:rsidR="00346727" w:rsidRDefault="00904B7D">
                  <w:pPr>
                    <w:spacing w:before="1"/>
                    <w:ind w:left="80"/>
                    <w:rPr>
                      <w:sz w:val="20"/>
                    </w:rPr>
                  </w:pPr>
                  <w:r>
                    <w:rPr>
                      <w:color w:val="231F20"/>
                      <w:sz w:val="20"/>
                    </w:rPr>
                    <w:t>sources.</w:t>
                  </w:r>
                </w:p>
                <w:p w14:paraId="46BC2F7E" w14:textId="77777777" w:rsidR="00346727" w:rsidRDefault="00346727">
                  <w:pPr>
                    <w:pStyle w:val="BodyText"/>
                    <w:rPr>
                      <w:sz w:val="16"/>
                    </w:rPr>
                  </w:pPr>
                </w:p>
              </w:txbxContent>
            </v:textbox>
            <w10:wrap anchorx="page" anchory="page"/>
          </v:shape>
        </w:pict>
      </w:r>
      <w:r>
        <w:rPr>
          <w:noProof/>
        </w:rPr>
        <w:pict w14:anchorId="46BC29E2">
          <v:shape id="_x0000_s1892" type="#_x0000_t202" alt="" style="position:absolute;margin-left:634.5pt;margin-top:98.75pt;width:93.55pt;height:152.8pt;z-index:-257314816;mso-wrap-style:square;mso-wrap-edited:f;mso-width-percent:0;mso-height-percent:0;mso-position-horizontal-relative:page;mso-position-vertical-relative:page;mso-width-percent:0;mso-height-percent:0;v-text-anchor:top" filled="f" stroked="f">
            <v:textbox inset="0,0,0,0">
              <w:txbxContent>
                <w:p w14:paraId="46BC2F7F" w14:textId="77777777" w:rsidR="00346727" w:rsidRDefault="00904B7D">
                  <w:pPr>
                    <w:spacing w:before="43" w:line="235" w:lineRule="auto"/>
                    <w:ind w:left="80" w:right="113"/>
                    <w:rPr>
                      <w:sz w:val="20"/>
                    </w:rPr>
                  </w:pPr>
                  <w:r>
                    <w:rPr>
                      <w:color w:val="231F20"/>
                      <w:sz w:val="20"/>
                    </w:rPr>
                    <w:t>Excellent and proficient research skills in evidence. Shows mature and deep understanding of processing information.</w:t>
                  </w:r>
                </w:p>
                <w:p w14:paraId="46BC2F80" w14:textId="77777777" w:rsidR="00346727" w:rsidRDefault="00904B7D">
                  <w:pPr>
                    <w:spacing w:before="1"/>
                    <w:ind w:left="80"/>
                    <w:rPr>
                      <w:sz w:val="20"/>
                    </w:rPr>
                  </w:pPr>
                  <w:r>
                    <w:rPr>
                      <w:color w:val="231F20"/>
                      <w:sz w:val="20"/>
                    </w:rPr>
                    <w:t>Rigorous researcher.</w:t>
                  </w:r>
                </w:p>
                <w:p w14:paraId="46BC2F81" w14:textId="77777777" w:rsidR="00346727" w:rsidRDefault="00346727">
                  <w:pPr>
                    <w:pStyle w:val="BodyText"/>
                    <w:rPr>
                      <w:sz w:val="16"/>
                    </w:rPr>
                  </w:pPr>
                </w:p>
              </w:txbxContent>
            </v:textbox>
            <w10:wrap anchorx="page" anchory="page"/>
          </v:shape>
        </w:pict>
      </w:r>
      <w:r>
        <w:rPr>
          <w:noProof/>
        </w:rPr>
        <w:pict w14:anchorId="46BC29E3">
          <v:shape id="_x0000_s1891" type="#_x0000_t202" alt="" style="position:absolute;margin-left:40.05pt;margin-top:251.55pt;width:98.85pt;height:137.25pt;z-index:-257313792;mso-wrap-style:square;mso-wrap-edited:f;mso-width-percent:0;mso-height-percent:0;mso-position-horizontal-relative:page;mso-position-vertical-relative:page;mso-width-percent:0;mso-height-percent:0;v-text-anchor:top" filled="f" stroked="f">
            <v:textbox inset="0,0,0,0">
              <w:txbxContent>
                <w:p w14:paraId="46BC2F82" w14:textId="77777777" w:rsidR="00346727" w:rsidRDefault="00904B7D">
                  <w:pPr>
                    <w:spacing w:before="43" w:line="235" w:lineRule="auto"/>
                    <w:ind w:left="320" w:right="72" w:hanging="240"/>
                    <w:rPr>
                      <w:sz w:val="20"/>
                    </w:rPr>
                  </w:pPr>
                  <w:r>
                    <w:rPr>
                      <w:color w:val="231F20"/>
                      <w:sz w:val="20"/>
                    </w:rPr>
                    <w:t>2. Research-based understanding of the world of work: 3 sectors, how chosen career fits into sector</w:t>
                  </w:r>
                </w:p>
                <w:p w14:paraId="46BC2F83" w14:textId="77777777" w:rsidR="00346727" w:rsidRDefault="00346727">
                  <w:pPr>
                    <w:pStyle w:val="BodyText"/>
                    <w:rPr>
                      <w:sz w:val="16"/>
                    </w:rPr>
                  </w:pPr>
                </w:p>
              </w:txbxContent>
            </v:textbox>
            <w10:wrap anchorx="page" anchory="page"/>
          </v:shape>
        </w:pict>
      </w:r>
      <w:r>
        <w:rPr>
          <w:noProof/>
        </w:rPr>
        <w:pict w14:anchorId="46BC29E4">
          <v:shape id="_x0000_s1890" type="#_x0000_t202" alt="" style="position:absolute;margin-left:138.9pt;margin-top:251.55pt;width:78pt;height:15.5pt;z-index:-257312768;mso-wrap-style:square;mso-wrap-edited:f;mso-width-percent:0;mso-height-percent:0;mso-position-horizontal-relative:page;mso-position-vertical-relative:page;mso-width-percent:0;mso-height-percent:0;v-text-anchor:top" filled="f" stroked="f">
            <v:textbox inset="0,0,0,0">
              <w:txbxContent>
                <w:p w14:paraId="46BC2F84" w14:textId="77777777" w:rsidR="00346727" w:rsidRDefault="00904B7D">
                  <w:pPr>
                    <w:spacing w:before="39"/>
                    <w:jc w:val="center"/>
                    <w:rPr>
                      <w:b/>
                      <w:sz w:val="20"/>
                    </w:rPr>
                  </w:pPr>
                  <w:r>
                    <w:rPr>
                      <w:b/>
                      <w:color w:val="231F20"/>
                      <w:sz w:val="20"/>
                    </w:rPr>
                    <w:t>0</w:t>
                  </w:r>
                </w:p>
              </w:txbxContent>
            </v:textbox>
            <w10:wrap anchorx="page" anchory="page"/>
          </v:shape>
        </w:pict>
      </w:r>
      <w:r>
        <w:rPr>
          <w:noProof/>
        </w:rPr>
        <w:pict w14:anchorId="46BC29E5">
          <v:shape id="_x0000_s1889" type="#_x0000_t202" alt="" style="position:absolute;margin-left:216.85pt;margin-top:251.55pt;width:102.05pt;height:15.5pt;z-index:-257311744;mso-wrap-style:square;mso-wrap-edited:f;mso-width-percent:0;mso-height-percent:0;mso-position-horizontal-relative:page;mso-position-vertical-relative:page;mso-width-percent:0;mso-height-percent:0;v-text-anchor:top" filled="f" stroked="f">
            <v:textbox inset="0,0,0,0">
              <w:txbxContent>
                <w:p w14:paraId="46BC2F85" w14:textId="77777777" w:rsidR="00346727" w:rsidRDefault="00904B7D">
                  <w:pPr>
                    <w:spacing w:before="39"/>
                    <w:ind w:left="868" w:right="868"/>
                    <w:jc w:val="center"/>
                    <w:rPr>
                      <w:b/>
                      <w:sz w:val="20"/>
                    </w:rPr>
                  </w:pPr>
                  <w:r>
                    <w:rPr>
                      <w:b/>
                      <w:color w:val="231F20"/>
                      <w:sz w:val="20"/>
                    </w:rPr>
                    <w:t>1-2</w:t>
                  </w:r>
                </w:p>
              </w:txbxContent>
            </v:textbox>
            <w10:wrap anchorx="page" anchory="page"/>
          </v:shape>
        </w:pict>
      </w:r>
      <w:r>
        <w:rPr>
          <w:noProof/>
        </w:rPr>
        <w:pict w14:anchorId="46BC29E6">
          <v:shape id="_x0000_s1888" type="#_x0000_t202" alt="" style="position:absolute;margin-left:318.9pt;margin-top:251.55pt;width:102.05pt;height:15.5pt;z-index:-257310720;mso-wrap-style:square;mso-wrap-edited:f;mso-width-percent:0;mso-height-percent:0;mso-position-horizontal-relative:page;mso-position-vertical-relative:page;mso-width-percent:0;mso-height-percent:0;v-text-anchor:top" filled="f" stroked="f">
            <v:textbox inset="0,0,0,0">
              <w:txbxContent>
                <w:p w14:paraId="46BC2F86" w14:textId="77777777" w:rsidR="00346727" w:rsidRDefault="00904B7D">
                  <w:pPr>
                    <w:spacing w:before="39"/>
                    <w:ind w:left="868" w:right="868"/>
                    <w:jc w:val="center"/>
                    <w:rPr>
                      <w:b/>
                      <w:sz w:val="20"/>
                    </w:rPr>
                  </w:pPr>
                  <w:r>
                    <w:rPr>
                      <w:b/>
                      <w:color w:val="231F20"/>
                      <w:sz w:val="20"/>
                    </w:rPr>
                    <w:t>3-4</w:t>
                  </w:r>
                </w:p>
              </w:txbxContent>
            </v:textbox>
            <w10:wrap anchorx="page" anchory="page"/>
          </v:shape>
        </w:pict>
      </w:r>
      <w:r>
        <w:rPr>
          <w:noProof/>
        </w:rPr>
        <w:pict w14:anchorId="46BC29E7">
          <v:shape id="_x0000_s1887" type="#_x0000_t202" alt="" style="position:absolute;margin-left:420.95pt;margin-top:251.55pt;width:107.75pt;height:15.5pt;z-index:-257309696;mso-wrap-style:square;mso-wrap-edited:f;mso-width-percent:0;mso-height-percent:0;mso-position-horizontal-relative:page;mso-position-vertical-relative:page;mso-width-percent:0;mso-height-percent:0;v-text-anchor:top" filled="f" stroked="f">
            <v:textbox inset="0,0,0,0">
              <w:txbxContent>
                <w:p w14:paraId="46BC2F87" w14:textId="77777777" w:rsidR="00346727" w:rsidRDefault="00904B7D">
                  <w:pPr>
                    <w:spacing w:before="39"/>
                    <w:ind w:left="925" w:right="925"/>
                    <w:jc w:val="center"/>
                    <w:rPr>
                      <w:b/>
                      <w:sz w:val="20"/>
                    </w:rPr>
                  </w:pPr>
                  <w:r>
                    <w:rPr>
                      <w:b/>
                      <w:color w:val="231F20"/>
                      <w:sz w:val="20"/>
                    </w:rPr>
                    <w:t>5-6</w:t>
                  </w:r>
                </w:p>
              </w:txbxContent>
            </v:textbox>
            <w10:wrap anchorx="page" anchory="page"/>
          </v:shape>
        </w:pict>
      </w:r>
      <w:r>
        <w:rPr>
          <w:noProof/>
        </w:rPr>
        <w:pict w14:anchorId="46BC29E8">
          <v:shape id="_x0000_s1886" type="#_x0000_t202" alt="" style="position:absolute;margin-left:528.65pt;margin-top:251.55pt;width:105.85pt;height:15.5pt;z-index:-257308672;mso-wrap-style:square;mso-wrap-edited:f;mso-width-percent:0;mso-height-percent:0;mso-position-horizontal-relative:page;mso-position-vertical-relative:page;mso-width-percent:0;mso-height-percent:0;v-text-anchor:top" filled="f" stroked="f">
            <v:textbox inset="0,0,0,0">
              <w:txbxContent>
                <w:p w14:paraId="46BC2F88" w14:textId="77777777" w:rsidR="00346727" w:rsidRDefault="00904B7D">
                  <w:pPr>
                    <w:spacing w:before="39"/>
                    <w:ind w:left="906" w:right="906"/>
                    <w:jc w:val="center"/>
                    <w:rPr>
                      <w:b/>
                      <w:sz w:val="20"/>
                    </w:rPr>
                  </w:pPr>
                  <w:r>
                    <w:rPr>
                      <w:b/>
                      <w:color w:val="231F20"/>
                      <w:sz w:val="20"/>
                    </w:rPr>
                    <w:t>7-8</w:t>
                  </w:r>
                </w:p>
              </w:txbxContent>
            </v:textbox>
            <w10:wrap anchorx="page" anchory="page"/>
          </v:shape>
        </w:pict>
      </w:r>
      <w:r>
        <w:rPr>
          <w:noProof/>
        </w:rPr>
        <w:pict w14:anchorId="46BC29E9">
          <v:shape id="_x0000_s1885" type="#_x0000_t202" alt="" style="position:absolute;margin-left:634.5pt;margin-top:251.55pt;width:93.55pt;height:15.5pt;z-index:-257307648;mso-wrap-style:square;mso-wrap-edited:f;mso-width-percent:0;mso-height-percent:0;mso-position-horizontal-relative:page;mso-position-vertical-relative:page;mso-width-percent:0;mso-height-percent:0;v-text-anchor:top" filled="f" stroked="f">
            <v:textbox inset="0,0,0,0">
              <w:txbxContent>
                <w:p w14:paraId="46BC2F89" w14:textId="77777777" w:rsidR="00346727" w:rsidRDefault="00904B7D">
                  <w:pPr>
                    <w:spacing w:before="39"/>
                    <w:ind w:left="732" w:right="732"/>
                    <w:jc w:val="center"/>
                    <w:rPr>
                      <w:b/>
                      <w:sz w:val="20"/>
                    </w:rPr>
                  </w:pPr>
                  <w:r>
                    <w:rPr>
                      <w:b/>
                      <w:color w:val="231F20"/>
                      <w:sz w:val="20"/>
                    </w:rPr>
                    <w:t>9-10</w:t>
                  </w:r>
                </w:p>
              </w:txbxContent>
            </v:textbox>
            <w10:wrap anchorx="page" anchory="page"/>
          </v:shape>
        </w:pict>
      </w:r>
      <w:r>
        <w:rPr>
          <w:noProof/>
        </w:rPr>
        <w:pict w14:anchorId="46BC29EA">
          <v:shape id="_x0000_s1884" type="#_x0000_t202" alt="" style="position:absolute;margin-left:728.05pt;margin-top:251.55pt;width:37.8pt;height:137.25pt;z-index:-257306624;mso-wrap-style:square;mso-wrap-edited:f;mso-width-percent:0;mso-height-percent:0;mso-position-horizontal-relative:page;mso-position-vertical-relative:page;mso-width-percent:0;mso-height-percent:0;v-text-anchor:top" filled="f" stroked="f">
            <v:textbox inset="0,0,0,0">
              <w:txbxContent>
                <w:p w14:paraId="46BC2F8A" w14:textId="77777777" w:rsidR="00346727" w:rsidRDefault="00346727">
                  <w:pPr>
                    <w:pStyle w:val="BodyText"/>
                    <w:spacing w:before="0"/>
                    <w:ind w:left="0"/>
                    <w:rPr>
                      <w:rFonts w:ascii="Times New Roman"/>
                      <w:sz w:val="24"/>
                    </w:rPr>
                  </w:pPr>
                </w:p>
                <w:p w14:paraId="46BC2F8B" w14:textId="77777777" w:rsidR="00346727" w:rsidRDefault="00346727">
                  <w:pPr>
                    <w:pStyle w:val="BodyText"/>
                    <w:spacing w:before="0"/>
                    <w:ind w:left="0"/>
                    <w:rPr>
                      <w:rFonts w:ascii="Times New Roman"/>
                      <w:sz w:val="24"/>
                    </w:rPr>
                  </w:pPr>
                </w:p>
                <w:p w14:paraId="46BC2F8C" w14:textId="77777777" w:rsidR="00346727" w:rsidRDefault="00346727">
                  <w:pPr>
                    <w:pStyle w:val="BodyText"/>
                    <w:spacing w:before="0"/>
                    <w:ind w:left="0"/>
                    <w:rPr>
                      <w:rFonts w:ascii="Times New Roman"/>
                      <w:sz w:val="24"/>
                    </w:rPr>
                  </w:pPr>
                </w:p>
                <w:p w14:paraId="46BC2F8D" w14:textId="77777777" w:rsidR="00346727" w:rsidRDefault="00346727">
                  <w:pPr>
                    <w:pStyle w:val="BodyText"/>
                    <w:spacing w:before="0"/>
                    <w:ind w:left="0"/>
                    <w:rPr>
                      <w:rFonts w:ascii="Times New Roman"/>
                      <w:sz w:val="24"/>
                    </w:rPr>
                  </w:pPr>
                </w:p>
                <w:p w14:paraId="46BC2F8E" w14:textId="77777777" w:rsidR="00346727" w:rsidRDefault="00346727">
                  <w:pPr>
                    <w:pStyle w:val="BodyText"/>
                    <w:spacing w:before="7"/>
                    <w:ind w:left="0"/>
                    <w:rPr>
                      <w:rFonts w:ascii="Times New Roman"/>
                      <w:sz w:val="30"/>
                    </w:rPr>
                  </w:pPr>
                </w:p>
                <w:p w14:paraId="46BC2F8F" w14:textId="77777777" w:rsidR="00346727" w:rsidRDefault="00904B7D">
                  <w:pPr>
                    <w:ind w:left="246" w:right="246"/>
                    <w:jc w:val="center"/>
                    <w:rPr>
                      <w:b/>
                      <w:sz w:val="20"/>
                    </w:rPr>
                  </w:pPr>
                  <w:r>
                    <w:rPr>
                      <w:b/>
                      <w:color w:val="231F20"/>
                      <w:sz w:val="20"/>
                    </w:rPr>
                    <w:t>10</w:t>
                  </w:r>
                </w:p>
                <w:p w14:paraId="46BC2F90" w14:textId="77777777" w:rsidR="00346727" w:rsidRDefault="00346727">
                  <w:pPr>
                    <w:pStyle w:val="BodyText"/>
                    <w:rPr>
                      <w:b/>
                      <w:sz w:val="16"/>
                    </w:rPr>
                  </w:pPr>
                </w:p>
              </w:txbxContent>
            </v:textbox>
            <w10:wrap anchorx="page" anchory="page"/>
          </v:shape>
        </w:pict>
      </w:r>
      <w:r>
        <w:rPr>
          <w:noProof/>
        </w:rPr>
        <w:pict w14:anchorId="46BC29EB">
          <v:shape id="_x0000_s1883" type="#_x0000_t202" alt="" style="position:absolute;margin-left:765.85pt;margin-top:251.55pt;width:47.85pt;height:137.25pt;z-index:-257305600;mso-wrap-style:square;mso-wrap-edited:f;mso-width-percent:0;mso-height-percent:0;mso-position-horizontal-relative:page;mso-position-vertical-relative:page;mso-width-percent:0;mso-height-percent:0;v-text-anchor:top" filled="f" stroked="f">
            <v:textbox inset="0,0,0,0">
              <w:txbxContent>
                <w:p w14:paraId="46BC2F91" w14:textId="77777777" w:rsidR="00346727" w:rsidRDefault="00346727">
                  <w:pPr>
                    <w:pStyle w:val="BodyText"/>
                    <w:rPr>
                      <w:rFonts w:ascii="Times New Roman"/>
                      <w:sz w:val="17"/>
                    </w:rPr>
                  </w:pPr>
                </w:p>
              </w:txbxContent>
            </v:textbox>
            <w10:wrap anchorx="page" anchory="page"/>
          </v:shape>
        </w:pict>
      </w:r>
      <w:r>
        <w:rPr>
          <w:noProof/>
        </w:rPr>
        <w:pict w14:anchorId="46BC29EC">
          <v:shape id="_x0000_s1882" type="#_x0000_t202" alt="" style="position:absolute;margin-left:138.9pt;margin-top:267.05pt;width:78pt;height:121.75pt;z-index:-257304576;mso-wrap-style:square;mso-wrap-edited:f;mso-width-percent:0;mso-height-percent:0;mso-position-horizontal-relative:page;mso-position-vertical-relative:page;mso-width-percent:0;mso-height-percent:0;v-text-anchor:top" filled="f" stroked="f">
            <v:textbox inset="0,0,0,0">
              <w:txbxContent>
                <w:p w14:paraId="46BC2F92" w14:textId="77777777" w:rsidR="00346727" w:rsidRDefault="00904B7D">
                  <w:pPr>
                    <w:spacing w:before="43" w:line="235" w:lineRule="auto"/>
                    <w:ind w:left="80" w:right="132"/>
                    <w:rPr>
                      <w:sz w:val="20"/>
                    </w:rPr>
                  </w:pPr>
                  <w:r>
                    <w:rPr>
                      <w:color w:val="231F20"/>
                      <w:sz w:val="20"/>
                    </w:rPr>
                    <w:t>No evidence of understanding of the 3 sectors and how chosen career fits into the sector.</w:t>
                  </w:r>
                </w:p>
                <w:p w14:paraId="46BC2F93" w14:textId="77777777" w:rsidR="00346727" w:rsidRDefault="00346727">
                  <w:pPr>
                    <w:pStyle w:val="BodyText"/>
                    <w:rPr>
                      <w:sz w:val="16"/>
                    </w:rPr>
                  </w:pPr>
                </w:p>
              </w:txbxContent>
            </v:textbox>
            <w10:wrap anchorx="page" anchory="page"/>
          </v:shape>
        </w:pict>
      </w:r>
      <w:r>
        <w:rPr>
          <w:noProof/>
        </w:rPr>
        <w:pict w14:anchorId="46BC29ED">
          <v:shape id="_x0000_s1881" type="#_x0000_t202" alt="" style="position:absolute;margin-left:216.85pt;margin-top:267.05pt;width:102.05pt;height:121.75pt;z-index:-257303552;mso-wrap-style:square;mso-wrap-edited:f;mso-width-percent:0;mso-height-percent:0;mso-position-horizontal-relative:page;mso-position-vertical-relative:page;mso-width-percent:0;mso-height-percent:0;v-text-anchor:top" filled="f" stroked="f">
            <v:textbox inset="0,0,0,0">
              <w:txbxContent>
                <w:p w14:paraId="46BC2F94" w14:textId="77777777" w:rsidR="00346727" w:rsidRDefault="00904B7D">
                  <w:pPr>
                    <w:spacing w:before="43" w:line="235" w:lineRule="auto"/>
                    <w:ind w:left="79" w:right="21"/>
                    <w:rPr>
                      <w:sz w:val="20"/>
                    </w:rPr>
                  </w:pPr>
                  <w:r>
                    <w:rPr>
                      <w:color w:val="231F20"/>
                      <w:sz w:val="20"/>
                    </w:rPr>
                    <w:t>Minimal understanding of the 3 sectors and how chosen career</w:t>
                  </w:r>
                </w:p>
                <w:p w14:paraId="46BC2F95" w14:textId="77777777" w:rsidR="00346727" w:rsidRDefault="00904B7D">
                  <w:pPr>
                    <w:spacing w:before="2" w:line="235" w:lineRule="auto"/>
                    <w:ind w:left="79" w:right="194"/>
                    <w:rPr>
                      <w:sz w:val="20"/>
                    </w:rPr>
                  </w:pPr>
                  <w:r>
                    <w:rPr>
                      <w:color w:val="231F20"/>
                      <w:sz w:val="20"/>
                    </w:rPr>
                    <w:t>fits into the sector. Confuses sector and job fit.</w:t>
                  </w:r>
                </w:p>
                <w:p w14:paraId="46BC2F96" w14:textId="77777777" w:rsidR="00346727" w:rsidRDefault="00346727">
                  <w:pPr>
                    <w:pStyle w:val="BodyText"/>
                    <w:rPr>
                      <w:sz w:val="16"/>
                    </w:rPr>
                  </w:pPr>
                </w:p>
              </w:txbxContent>
            </v:textbox>
            <w10:wrap anchorx="page" anchory="page"/>
          </v:shape>
        </w:pict>
      </w:r>
      <w:r>
        <w:rPr>
          <w:noProof/>
        </w:rPr>
        <w:pict w14:anchorId="46BC29EE">
          <v:shape id="_x0000_s1880" type="#_x0000_t202" alt="" style="position:absolute;margin-left:318.9pt;margin-top:267.05pt;width:102.05pt;height:121.75pt;z-index:-257302528;mso-wrap-style:square;mso-wrap-edited:f;mso-width-percent:0;mso-height-percent:0;mso-position-horizontal-relative:page;mso-position-vertical-relative:page;mso-width-percent:0;mso-height-percent:0;v-text-anchor:top" filled="f" stroked="f">
            <v:textbox inset="0,0,0,0">
              <w:txbxContent>
                <w:p w14:paraId="46BC2F97" w14:textId="77777777" w:rsidR="00346727" w:rsidRDefault="00904B7D">
                  <w:pPr>
                    <w:spacing w:before="43" w:line="235" w:lineRule="auto"/>
                    <w:ind w:left="80" w:right="150"/>
                    <w:rPr>
                      <w:sz w:val="20"/>
                    </w:rPr>
                  </w:pPr>
                  <w:r>
                    <w:rPr>
                      <w:color w:val="231F20"/>
                      <w:sz w:val="20"/>
                    </w:rPr>
                    <w:t>Some evidence of understanding of the 3 sectors and how chosen career fits into the sector.</w:t>
                  </w:r>
                </w:p>
                <w:p w14:paraId="46BC2F98" w14:textId="77777777" w:rsidR="00346727" w:rsidRDefault="00346727">
                  <w:pPr>
                    <w:pStyle w:val="BodyText"/>
                    <w:rPr>
                      <w:sz w:val="16"/>
                    </w:rPr>
                  </w:pPr>
                </w:p>
              </w:txbxContent>
            </v:textbox>
            <w10:wrap anchorx="page" anchory="page"/>
          </v:shape>
        </w:pict>
      </w:r>
      <w:r>
        <w:rPr>
          <w:noProof/>
        </w:rPr>
        <w:pict w14:anchorId="46BC29EF">
          <v:shape id="_x0000_s1879" type="#_x0000_t202" alt="" style="position:absolute;margin-left:420.95pt;margin-top:267.05pt;width:107.75pt;height:121.75pt;z-index:-257301504;mso-wrap-style:square;mso-wrap-edited:f;mso-width-percent:0;mso-height-percent:0;mso-position-horizontal-relative:page;mso-position-vertical-relative:page;mso-width-percent:0;mso-height-percent:0;v-text-anchor:top" filled="f" stroked="f">
            <v:textbox inset="0,0,0,0">
              <w:txbxContent>
                <w:p w14:paraId="46BC2F99" w14:textId="77777777" w:rsidR="00346727" w:rsidRDefault="00904B7D">
                  <w:pPr>
                    <w:spacing w:before="43" w:line="235" w:lineRule="auto"/>
                    <w:ind w:left="80" w:right="60"/>
                    <w:rPr>
                      <w:sz w:val="20"/>
                    </w:rPr>
                  </w:pPr>
                  <w:r>
                    <w:rPr>
                      <w:color w:val="231F20"/>
                      <w:sz w:val="20"/>
                    </w:rPr>
                    <w:t>Adequate evidence of understanding of the 3 sectors but unsure of how chosen career fits into the sector.</w:t>
                  </w:r>
                </w:p>
                <w:p w14:paraId="46BC2F9A" w14:textId="77777777" w:rsidR="00346727" w:rsidRDefault="00346727">
                  <w:pPr>
                    <w:pStyle w:val="BodyText"/>
                    <w:rPr>
                      <w:sz w:val="16"/>
                    </w:rPr>
                  </w:pPr>
                </w:p>
              </w:txbxContent>
            </v:textbox>
            <w10:wrap anchorx="page" anchory="page"/>
          </v:shape>
        </w:pict>
      </w:r>
      <w:r>
        <w:rPr>
          <w:noProof/>
        </w:rPr>
        <w:pict w14:anchorId="46BC29F0">
          <v:shape id="_x0000_s1878" type="#_x0000_t202" alt="" style="position:absolute;margin-left:528.65pt;margin-top:267.05pt;width:105.85pt;height:121.75pt;z-index:-257300480;mso-wrap-style:square;mso-wrap-edited:f;mso-width-percent:0;mso-height-percent:0;mso-position-horizontal-relative:page;mso-position-vertical-relative:page;mso-width-percent:0;mso-height-percent:0;v-text-anchor:top" filled="f" stroked="f">
            <v:textbox inset="0,0,0,0">
              <w:txbxContent>
                <w:p w14:paraId="46BC2F9B" w14:textId="77777777" w:rsidR="00346727" w:rsidRDefault="00904B7D">
                  <w:pPr>
                    <w:spacing w:before="43" w:line="235" w:lineRule="auto"/>
                    <w:ind w:left="80" w:right="211"/>
                    <w:jc w:val="both"/>
                    <w:rPr>
                      <w:sz w:val="20"/>
                    </w:rPr>
                  </w:pPr>
                  <w:r>
                    <w:rPr>
                      <w:color w:val="231F20"/>
                      <w:sz w:val="20"/>
                    </w:rPr>
                    <w:t>Solid understanding</w:t>
                  </w:r>
                  <w:r>
                    <w:rPr>
                      <w:color w:val="231F20"/>
                      <w:spacing w:val="-19"/>
                      <w:sz w:val="20"/>
                    </w:rPr>
                    <w:t xml:space="preserve"> </w:t>
                  </w:r>
                  <w:r>
                    <w:rPr>
                      <w:color w:val="231F20"/>
                      <w:sz w:val="20"/>
                    </w:rPr>
                    <w:t>of the 3 sectors and how chose</w:t>
                  </w:r>
                  <w:r>
                    <w:rPr>
                      <w:color w:val="231F20"/>
                      <w:sz w:val="20"/>
                    </w:rPr>
                    <w:t xml:space="preserve">n career fits into the </w:t>
                  </w:r>
                  <w:r>
                    <w:rPr>
                      <w:color w:val="231F20"/>
                      <w:spacing w:val="-4"/>
                      <w:sz w:val="20"/>
                    </w:rPr>
                    <w:t>sector.</w:t>
                  </w:r>
                </w:p>
                <w:p w14:paraId="46BC2F9C" w14:textId="77777777" w:rsidR="00346727" w:rsidRDefault="00346727">
                  <w:pPr>
                    <w:pStyle w:val="BodyText"/>
                    <w:rPr>
                      <w:sz w:val="16"/>
                    </w:rPr>
                  </w:pPr>
                </w:p>
              </w:txbxContent>
            </v:textbox>
            <w10:wrap anchorx="page" anchory="page"/>
          </v:shape>
        </w:pict>
      </w:r>
      <w:r>
        <w:rPr>
          <w:noProof/>
        </w:rPr>
        <w:pict w14:anchorId="46BC29F1">
          <v:shape id="_x0000_s1877" type="#_x0000_t202" alt="" style="position:absolute;margin-left:634.5pt;margin-top:267.05pt;width:93.55pt;height:121.75pt;z-index:-257299456;mso-wrap-style:square;mso-wrap-edited:f;mso-width-percent:0;mso-height-percent:0;mso-position-horizontal-relative:page;mso-position-vertical-relative:page;mso-width-percent:0;mso-height-percent:0;v-text-anchor:top" filled="f" stroked="f">
            <v:textbox inset="0,0,0,0">
              <w:txbxContent>
                <w:p w14:paraId="46BC2F9D" w14:textId="77777777" w:rsidR="00346727" w:rsidRDefault="00904B7D">
                  <w:pPr>
                    <w:spacing w:before="43" w:line="235" w:lineRule="auto"/>
                    <w:ind w:left="80" w:right="186"/>
                    <w:rPr>
                      <w:sz w:val="20"/>
                    </w:rPr>
                  </w:pPr>
                  <w:r>
                    <w:rPr>
                      <w:color w:val="231F20"/>
                      <w:sz w:val="20"/>
                    </w:rPr>
                    <w:t>Excellent and proficient research skills evident – excellent grasp of the three sectors and how chosen career fits in.</w:t>
                  </w:r>
                </w:p>
                <w:p w14:paraId="46BC2F9E" w14:textId="77777777" w:rsidR="00346727" w:rsidRDefault="00346727">
                  <w:pPr>
                    <w:pStyle w:val="BodyText"/>
                    <w:rPr>
                      <w:sz w:val="16"/>
                    </w:rPr>
                  </w:pPr>
                </w:p>
              </w:txbxContent>
            </v:textbox>
            <w10:wrap anchorx="page" anchory="page"/>
          </v:shape>
        </w:pict>
      </w:r>
      <w:r>
        <w:rPr>
          <w:noProof/>
        </w:rPr>
        <w:pict w14:anchorId="46BC29F2">
          <v:shape id="_x0000_s1876" type="#_x0000_t202" alt="" style="position:absolute;margin-left:40.05pt;margin-top:388.75pt;width:98.85pt;height:162.95pt;z-index:-257298432;mso-wrap-style:square;mso-wrap-edited:f;mso-width-percent:0;mso-height-percent:0;mso-position-horizontal-relative:page;mso-position-vertical-relative:page;mso-width-percent:0;mso-height-percent:0;v-text-anchor:top" filled="f" stroked="f">
            <v:textbox inset="0,0,0,0">
              <w:txbxContent>
                <w:p w14:paraId="46BC2F9F" w14:textId="77777777" w:rsidR="00346727" w:rsidRDefault="00904B7D">
                  <w:pPr>
                    <w:spacing w:before="43" w:line="235" w:lineRule="auto"/>
                    <w:ind w:left="320" w:right="160" w:hanging="240"/>
                    <w:rPr>
                      <w:sz w:val="20"/>
                    </w:rPr>
                  </w:pPr>
                  <w:r>
                    <w:rPr>
                      <w:color w:val="231F20"/>
                      <w:sz w:val="20"/>
                    </w:rPr>
                    <w:t>3. Research-based information of</w:t>
                  </w:r>
                  <w:r>
                    <w:rPr>
                      <w:color w:val="231F20"/>
                      <w:spacing w:val="-18"/>
                      <w:sz w:val="20"/>
                    </w:rPr>
                    <w:t xml:space="preserve"> </w:t>
                  </w:r>
                  <w:r>
                    <w:rPr>
                      <w:color w:val="231F20"/>
                      <w:sz w:val="20"/>
                    </w:rPr>
                    <w:t xml:space="preserve">the chosen career: work setting, ac- </w:t>
                  </w:r>
                  <w:proofErr w:type="spellStart"/>
                  <w:r>
                    <w:rPr>
                      <w:color w:val="231F20"/>
                      <w:sz w:val="20"/>
                    </w:rPr>
                    <w:t>tivities</w:t>
                  </w:r>
                  <w:proofErr w:type="spellEnd"/>
                  <w:r>
                    <w:rPr>
                      <w:color w:val="231F20"/>
                      <w:sz w:val="20"/>
                    </w:rPr>
                    <w:t xml:space="preserve"> in </w:t>
                  </w:r>
                  <w:r>
                    <w:rPr>
                      <w:color w:val="231F20"/>
                      <w:spacing w:val="-4"/>
                      <w:sz w:val="20"/>
                    </w:rPr>
                    <w:t xml:space="preserve">career, </w:t>
                  </w:r>
                  <w:r>
                    <w:rPr>
                      <w:color w:val="231F20"/>
                      <w:sz w:val="20"/>
                    </w:rPr>
                    <w:t>salary</w:t>
                  </w:r>
                </w:p>
                <w:p w14:paraId="46BC2FA0" w14:textId="77777777" w:rsidR="00346727" w:rsidRDefault="00904B7D">
                  <w:pPr>
                    <w:spacing w:before="5" w:line="235" w:lineRule="auto"/>
                    <w:ind w:left="320" w:right="72"/>
                    <w:rPr>
                      <w:sz w:val="20"/>
                    </w:rPr>
                  </w:pPr>
                  <w:r>
                    <w:rPr>
                      <w:color w:val="231F20"/>
                      <w:sz w:val="20"/>
                    </w:rPr>
                    <w:t>median,</w:t>
                  </w:r>
                  <w:r>
                    <w:rPr>
                      <w:color w:val="231F20"/>
                      <w:spacing w:val="-11"/>
                      <w:sz w:val="20"/>
                    </w:rPr>
                    <w:t xml:space="preserve"> </w:t>
                  </w:r>
                  <w:r>
                    <w:rPr>
                      <w:color w:val="231F20"/>
                      <w:sz w:val="20"/>
                    </w:rPr>
                    <w:t xml:space="preserve">promotion and further study </w:t>
                  </w:r>
                  <w:r>
                    <w:rPr>
                      <w:color w:val="231F20"/>
                      <w:sz w:val="20"/>
                    </w:rPr>
                    <w:t>and other opportunities; Safety issues in the chosen career (6 items)</w:t>
                  </w:r>
                </w:p>
              </w:txbxContent>
            </v:textbox>
            <w10:wrap anchorx="page" anchory="page"/>
          </v:shape>
        </w:pict>
      </w:r>
      <w:r>
        <w:rPr>
          <w:noProof/>
        </w:rPr>
        <w:pict w14:anchorId="46BC29F3">
          <v:shape id="_x0000_s1875" type="#_x0000_t202" alt="" style="position:absolute;margin-left:138.9pt;margin-top:388.75pt;width:78pt;height:15.5pt;z-index:-257297408;mso-wrap-style:square;mso-wrap-edited:f;mso-width-percent:0;mso-height-percent:0;mso-position-horizontal-relative:page;mso-position-vertical-relative:page;mso-width-percent:0;mso-height-percent:0;v-text-anchor:top" filled="f" stroked="f">
            <v:textbox inset="0,0,0,0">
              <w:txbxContent>
                <w:p w14:paraId="46BC2FA1" w14:textId="77777777" w:rsidR="00346727" w:rsidRDefault="00904B7D">
                  <w:pPr>
                    <w:spacing w:before="39"/>
                    <w:jc w:val="center"/>
                    <w:rPr>
                      <w:b/>
                      <w:sz w:val="20"/>
                    </w:rPr>
                  </w:pPr>
                  <w:r>
                    <w:rPr>
                      <w:b/>
                      <w:color w:val="231F20"/>
                      <w:sz w:val="20"/>
                    </w:rPr>
                    <w:t>0</w:t>
                  </w:r>
                </w:p>
              </w:txbxContent>
            </v:textbox>
            <w10:wrap anchorx="page" anchory="page"/>
          </v:shape>
        </w:pict>
      </w:r>
      <w:r>
        <w:rPr>
          <w:noProof/>
        </w:rPr>
        <w:pict w14:anchorId="46BC29F4">
          <v:shape id="_x0000_s1874" type="#_x0000_t202" alt="" style="position:absolute;margin-left:216.85pt;margin-top:388.75pt;width:102.05pt;height:15.5pt;z-index:-257296384;mso-wrap-style:square;mso-wrap-edited:f;mso-width-percent:0;mso-height-percent:0;mso-position-horizontal-relative:page;mso-position-vertical-relative:page;mso-width-percent:0;mso-height-percent:0;v-text-anchor:top" filled="f" stroked="f">
            <v:textbox inset="0,0,0,0">
              <w:txbxContent>
                <w:p w14:paraId="46BC2FA2" w14:textId="77777777" w:rsidR="00346727" w:rsidRDefault="00904B7D">
                  <w:pPr>
                    <w:spacing w:before="39"/>
                    <w:ind w:left="868" w:right="868"/>
                    <w:jc w:val="center"/>
                    <w:rPr>
                      <w:b/>
                      <w:sz w:val="20"/>
                    </w:rPr>
                  </w:pPr>
                  <w:r>
                    <w:rPr>
                      <w:b/>
                      <w:color w:val="231F20"/>
                      <w:sz w:val="20"/>
                    </w:rPr>
                    <w:t>1-2</w:t>
                  </w:r>
                </w:p>
              </w:txbxContent>
            </v:textbox>
            <w10:wrap anchorx="page" anchory="page"/>
          </v:shape>
        </w:pict>
      </w:r>
      <w:r>
        <w:rPr>
          <w:noProof/>
        </w:rPr>
        <w:pict w14:anchorId="46BC29F5">
          <v:shape id="_x0000_s1873" type="#_x0000_t202" alt="" style="position:absolute;margin-left:318.9pt;margin-top:388.75pt;width:102.05pt;height:15.5pt;z-index:-257295360;mso-wrap-style:square;mso-wrap-edited:f;mso-width-percent:0;mso-height-percent:0;mso-position-horizontal-relative:page;mso-position-vertical-relative:page;mso-width-percent:0;mso-height-percent:0;v-text-anchor:top" filled="f" stroked="f">
            <v:textbox inset="0,0,0,0">
              <w:txbxContent>
                <w:p w14:paraId="46BC2FA3" w14:textId="77777777" w:rsidR="00346727" w:rsidRDefault="00904B7D">
                  <w:pPr>
                    <w:spacing w:before="39"/>
                    <w:ind w:left="868" w:right="868"/>
                    <w:jc w:val="center"/>
                    <w:rPr>
                      <w:b/>
                      <w:sz w:val="20"/>
                    </w:rPr>
                  </w:pPr>
                  <w:r>
                    <w:rPr>
                      <w:b/>
                      <w:color w:val="231F20"/>
                      <w:sz w:val="20"/>
                    </w:rPr>
                    <w:t>3-4</w:t>
                  </w:r>
                </w:p>
              </w:txbxContent>
            </v:textbox>
            <w10:wrap anchorx="page" anchory="page"/>
          </v:shape>
        </w:pict>
      </w:r>
      <w:r>
        <w:rPr>
          <w:noProof/>
        </w:rPr>
        <w:pict w14:anchorId="46BC29F6">
          <v:shape id="_x0000_s1872" type="#_x0000_t202" alt="" style="position:absolute;margin-left:420.95pt;margin-top:388.75pt;width:107.75pt;height:15.5pt;z-index:-257294336;mso-wrap-style:square;mso-wrap-edited:f;mso-width-percent:0;mso-height-percent:0;mso-position-horizontal-relative:page;mso-position-vertical-relative:page;mso-width-percent:0;mso-height-percent:0;v-text-anchor:top" filled="f" stroked="f">
            <v:textbox inset="0,0,0,0">
              <w:txbxContent>
                <w:p w14:paraId="46BC2FA4" w14:textId="77777777" w:rsidR="00346727" w:rsidRDefault="00904B7D">
                  <w:pPr>
                    <w:spacing w:before="39"/>
                    <w:ind w:left="925" w:right="925"/>
                    <w:jc w:val="center"/>
                    <w:rPr>
                      <w:b/>
                      <w:sz w:val="20"/>
                    </w:rPr>
                  </w:pPr>
                  <w:r>
                    <w:rPr>
                      <w:b/>
                      <w:color w:val="231F20"/>
                      <w:sz w:val="20"/>
                    </w:rPr>
                    <w:t>5-6</w:t>
                  </w:r>
                </w:p>
              </w:txbxContent>
            </v:textbox>
            <w10:wrap anchorx="page" anchory="page"/>
          </v:shape>
        </w:pict>
      </w:r>
      <w:r>
        <w:rPr>
          <w:noProof/>
        </w:rPr>
        <w:pict w14:anchorId="46BC29F7">
          <v:shape id="_x0000_s1871" type="#_x0000_t202" alt="" style="position:absolute;margin-left:528.65pt;margin-top:388.75pt;width:105.85pt;height:15.5pt;z-index:-257293312;mso-wrap-style:square;mso-wrap-edited:f;mso-width-percent:0;mso-height-percent:0;mso-position-horizontal-relative:page;mso-position-vertical-relative:page;mso-width-percent:0;mso-height-percent:0;v-text-anchor:top" filled="f" stroked="f">
            <v:textbox inset="0,0,0,0">
              <w:txbxContent>
                <w:p w14:paraId="46BC2FA5" w14:textId="77777777" w:rsidR="00346727" w:rsidRDefault="00904B7D">
                  <w:pPr>
                    <w:spacing w:before="39"/>
                    <w:ind w:left="906" w:right="906"/>
                    <w:jc w:val="center"/>
                    <w:rPr>
                      <w:b/>
                      <w:sz w:val="20"/>
                    </w:rPr>
                  </w:pPr>
                  <w:r>
                    <w:rPr>
                      <w:b/>
                      <w:color w:val="231F20"/>
                      <w:sz w:val="20"/>
                    </w:rPr>
                    <w:t>7-8</w:t>
                  </w:r>
                </w:p>
              </w:txbxContent>
            </v:textbox>
            <w10:wrap anchorx="page" anchory="page"/>
          </v:shape>
        </w:pict>
      </w:r>
      <w:r>
        <w:rPr>
          <w:noProof/>
        </w:rPr>
        <w:pict w14:anchorId="46BC29F8">
          <v:shape id="_x0000_s1870" type="#_x0000_t202" alt="" style="position:absolute;margin-left:634.5pt;margin-top:388.75pt;width:93.55pt;height:15.5pt;z-index:-257292288;mso-wrap-style:square;mso-wrap-edited:f;mso-width-percent:0;mso-height-percent:0;mso-position-horizontal-relative:page;mso-position-vertical-relative:page;mso-width-percent:0;mso-height-percent:0;v-text-anchor:top" filled="f" stroked="f">
            <v:textbox inset="0,0,0,0">
              <w:txbxContent>
                <w:p w14:paraId="46BC2FA6" w14:textId="77777777" w:rsidR="00346727" w:rsidRDefault="00904B7D">
                  <w:pPr>
                    <w:spacing w:before="39"/>
                    <w:ind w:left="732" w:right="732"/>
                    <w:jc w:val="center"/>
                    <w:rPr>
                      <w:b/>
                      <w:sz w:val="20"/>
                    </w:rPr>
                  </w:pPr>
                  <w:r>
                    <w:rPr>
                      <w:b/>
                      <w:color w:val="231F20"/>
                      <w:sz w:val="20"/>
                    </w:rPr>
                    <w:t>9-10</w:t>
                  </w:r>
                </w:p>
              </w:txbxContent>
            </v:textbox>
            <w10:wrap anchorx="page" anchory="page"/>
          </v:shape>
        </w:pict>
      </w:r>
      <w:r>
        <w:rPr>
          <w:noProof/>
        </w:rPr>
        <w:pict w14:anchorId="46BC29F9">
          <v:shape id="_x0000_s1869" type="#_x0000_t202" alt="" style="position:absolute;margin-left:728.05pt;margin-top:388.75pt;width:37.8pt;height:162.95pt;z-index:-257291264;mso-wrap-style:square;mso-wrap-edited:f;mso-width-percent:0;mso-height-percent:0;mso-position-horizontal-relative:page;mso-position-vertical-relative:page;mso-width-percent:0;mso-height-percent:0;v-text-anchor:top" filled="f" stroked="f">
            <v:textbox inset="0,0,0,0">
              <w:txbxContent>
                <w:p w14:paraId="46BC2FA7" w14:textId="77777777" w:rsidR="00346727" w:rsidRDefault="00346727">
                  <w:pPr>
                    <w:pStyle w:val="BodyText"/>
                    <w:spacing w:before="0"/>
                    <w:ind w:left="0"/>
                    <w:rPr>
                      <w:rFonts w:ascii="Times New Roman"/>
                      <w:sz w:val="24"/>
                    </w:rPr>
                  </w:pPr>
                </w:p>
                <w:p w14:paraId="46BC2FA8" w14:textId="77777777" w:rsidR="00346727" w:rsidRDefault="00346727">
                  <w:pPr>
                    <w:pStyle w:val="BodyText"/>
                    <w:spacing w:before="0"/>
                    <w:ind w:left="0"/>
                    <w:rPr>
                      <w:rFonts w:ascii="Times New Roman"/>
                      <w:sz w:val="24"/>
                    </w:rPr>
                  </w:pPr>
                </w:p>
                <w:p w14:paraId="46BC2FA9" w14:textId="77777777" w:rsidR="00346727" w:rsidRDefault="00346727">
                  <w:pPr>
                    <w:pStyle w:val="BodyText"/>
                    <w:spacing w:before="0"/>
                    <w:ind w:left="0"/>
                    <w:rPr>
                      <w:rFonts w:ascii="Times New Roman"/>
                      <w:sz w:val="24"/>
                    </w:rPr>
                  </w:pPr>
                </w:p>
                <w:p w14:paraId="46BC2FAA" w14:textId="77777777" w:rsidR="00346727" w:rsidRDefault="00346727">
                  <w:pPr>
                    <w:pStyle w:val="BodyText"/>
                    <w:spacing w:before="0"/>
                    <w:ind w:left="0"/>
                    <w:rPr>
                      <w:rFonts w:ascii="Times New Roman"/>
                      <w:sz w:val="24"/>
                    </w:rPr>
                  </w:pPr>
                </w:p>
                <w:p w14:paraId="46BC2FAB" w14:textId="77777777" w:rsidR="00346727" w:rsidRDefault="00346727">
                  <w:pPr>
                    <w:pStyle w:val="BodyText"/>
                    <w:spacing w:before="7"/>
                    <w:ind w:left="0"/>
                    <w:rPr>
                      <w:rFonts w:ascii="Times New Roman"/>
                      <w:sz w:val="35"/>
                    </w:rPr>
                  </w:pPr>
                </w:p>
                <w:p w14:paraId="46BC2FAC" w14:textId="77777777" w:rsidR="00346727" w:rsidRDefault="00904B7D">
                  <w:pPr>
                    <w:ind w:left="246" w:right="246"/>
                    <w:jc w:val="center"/>
                    <w:rPr>
                      <w:b/>
                      <w:sz w:val="20"/>
                    </w:rPr>
                  </w:pPr>
                  <w:r>
                    <w:rPr>
                      <w:b/>
                      <w:color w:val="231F20"/>
                      <w:sz w:val="20"/>
                    </w:rPr>
                    <w:t>10</w:t>
                  </w:r>
                </w:p>
                <w:p w14:paraId="46BC2FAD" w14:textId="77777777" w:rsidR="00346727" w:rsidRDefault="00346727">
                  <w:pPr>
                    <w:pStyle w:val="BodyText"/>
                    <w:rPr>
                      <w:b/>
                      <w:sz w:val="16"/>
                    </w:rPr>
                  </w:pPr>
                </w:p>
              </w:txbxContent>
            </v:textbox>
            <w10:wrap anchorx="page" anchory="page"/>
          </v:shape>
        </w:pict>
      </w:r>
      <w:r>
        <w:rPr>
          <w:noProof/>
        </w:rPr>
        <w:pict w14:anchorId="46BC29FA">
          <v:shape id="_x0000_s1868" type="#_x0000_t202" alt="" style="position:absolute;margin-left:765.85pt;margin-top:388.75pt;width:47.85pt;height:162.95pt;z-index:-257290240;mso-wrap-style:square;mso-wrap-edited:f;mso-width-percent:0;mso-height-percent:0;mso-position-horizontal-relative:page;mso-position-vertical-relative:page;mso-width-percent:0;mso-height-percent:0;v-text-anchor:top" filled="f" stroked="f">
            <v:textbox inset="0,0,0,0">
              <w:txbxContent>
                <w:p w14:paraId="46BC2FAE" w14:textId="77777777" w:rsidR="00346727" w:rsidRDefault="00346727">
                  <w:pPr>
                    <w:pStyle w:val="BodyText"/>
                    <w:rPr>
                      <w:rFonts w:ascii="Times New Roman"/>
                      <w:sz w:val="17"/>
                    </w:rPr>
                  </w:pPr>
                </w:p>
              </w:txbxContent>
            </v:textbox>
            <w10:wrap anchorx="page" anchory="page"/>
          </v:shape>
        </w:pict>
      </w:r>
      <w:r>
        <w:rPr>
          <w:noProof/>
        </w:rPr>
        <w:pict w14:anchorId="46BC29FB">
          <v:shape id="_x0000_s1867" type="#_x0000_t202" alt="" style="position:absolute;margin-left:138.9pt;margin-top:404.25pt;width:78pt;height:147.45pt;z-index:-257289216;mso-wrap-style:square;mso-wrap-edited:f;mso-width-percent:0;mso-height-percent:0;mso-position-horizontal-relative:page;mso-position-vertical-relative:page;mso-width-percent:0;mso-height-percent:0;v-text-anchor:top" filled="f" stroked="f">
            <v:textbox inset="0,0,0,0">
              <w:txbxContent>
                <w:p w14:paraId="46BC2FAF" w14:textId="77777777" w:rsidR="00346727" w:rsidRDefault="00904B7D">
                  <w:pPr>
                    <w:spacing w:before="43" w:line="235" w:lineRule="auto"/>
                    <w:ind w:left="80" w:right="570"/>
                    <w:rPr>
                      <w:sz w:val="20"/>
                    </w:rPr>
                  </w:pPr>
                  <w:r>
                    <w:rPr>
                      <w:color w:val="231F20"/>
                      <w:sz w:val="20"/>
                    </w:rPr>
                    <w:t xml:space="preserve">No items of </w:t>
                  </w:r>
                  <w:r>
                    <w:rPr>
                      <w:color w:val="231F20"/>
                      <w:spacing w:val="-3"/>
                      <w:sz w:val="20"/>
                    </w:rPr>
                    <w:t>required</w:t>
                  </w:r>
                </w:p>
                <w:p w14:paraId="46BC2FB0" w14:textId="77777777" w:rsidR="00346727" w:rsidRDefault="00904B7D">
                  <w:pPr>
                    <w:spacing w:before="2" w:line="235" w:lineRule="auto"/>
                    <w:ind w:left="80" w:right="88"/>
                    <w:rPr>
                      <w:sz w:val="20"/>
                    </w:rPr>
                  </w:pPr>
                  <w:r>
                    <w:rPr>
                      <w:color w:val="231F20"/>
                      <w:sz w:val="20"/>
                    </w:rPr>
                    <w:t>information gathering in evidence. No attempt made.</w:t>
                  </w:r>
                </w:p>
                <w:p w14:paraId="46BC2FB1" w14:textId="77777777" w:rsidR="00346727" w:rsidRDefault="00346727">
                  <w:pPr>
                    <w:pStyle w:val="BodyText"/>
                    <w:rPr>
                      <w:sz w:val="16"/>
                    </w:rPr>
                  </w:pPr>
                </w:p>
              </w:txbxContent>
            </v:textbox>
            <w10:wrap anchorx="page" anchory="page"/>
          </v:shape>
        </w:pict>
      </w:r>
      <w:r>
        <w:rPr>
          <w:noProof/>
        </w:rPr>
        <w:pict w14:anchorId="46BC29FC">
          <v:shape id="_x0000_s1866" type="#_x0000_t202" alt="" style="position:absolute;margin-left:216.85pt;margin-top:404.25pt;width:102.05pt;height:147.45pt;z-index:-257288192;mso-wrap-style:square;mso-wrap-edited:f;mso-width-percent:0;mso-height-percent:0;mso-position-horizontal-relative:page;mso-position-vertical-relative:page;mso-width-percent:0;mso-height-percent:0;v-text-anchor:top" filled="f" stroked="f">
            <v:textbox inset="0,0,0,0">
              <w:txbxContent>
                <w:p w14:paraId="46BC2FB2" w14:textId="77777777" w:rsidR="00346727" w:rsidRDefault="00904B7D">
                  <w:pPr>
                    <w:spacing w:before="43" w:line="235" w:lineRule="auto"/>
                    <w:ind w:left="79" w:right="120"/>
                    <w:rPr>
                      <w:sz w:val="20"/>
                    </w:rPr>
                  </w:pPr>
                  <w:r>
                    <w:rPr>
                      <w:color w:val="231F20"/>
                      <w:sz w:val="20"/>
                    </w:rPr>
                    <w:t>Minimal effort made to research required information items. 1-2 items of information gathered.</w:t>
                  </w:r>
                </w:p>
                <w:p w14:paraId="46BC2FB3" w14:textId="77777777" w:rsidR="00346727" w:rsidRDefault="00346727">
                  <w:pPr>
                    <w:pStyle w:val="BodyText"/>
                    <w:rPr>
                      <w:sz w:val="16"/>
                    </w:rPr>
                  </w:pPr>
                </w:p>
              </w:txbxContent>
            </v:textbox>
            <w10:wrap anchorx="page" anchory="page"/>
          </v:shape>
        </w:pict>
      </w:r>
      <w:r>
        <w:rPr>
          <w:noProof/>
        </w:rPr>
        <w:pict w14:anchorId="46BC29FD">
          <v:shape id="_x0000_s1865" type="#_x0000_t202" alt="" style="position:absolute;margin-left:318.9pt;margin-top:404.25pt;width:102.05pt;height:147.45pt;z-index:-257287168;mso-wrap-style:square;mso-wrap-edited:f;mso-width-percent:0;mso-height-percent:0;mso-position-horizontal-relative:page;mso-position-vertical-relative:page;mso-width-percent:0;mso-height-percent:0;v-text-anchor:top" filled="f" stroked="f">
            <v:textbox inset="0,0,0,0">
              <w:txbxContent>
                <w:p w14:paraId="46BC2FB4" w14:textId="77777777" w:rsidR="00346727" w:rsidRDefault="00904B7D">
                  <w:pPr>
                    <w:spacing w:before="43" w:line="235" w:lineRule="auto"/>
                    <w:ind w:left="80" w:right="194"/>
                    <w:rPr>
                      <w:sz w:val="20"/>
                    </w:rPr>
                  </w:pPr>
                  <w:r>
                    <w:rPr>
                      <w:color w:val="231F20"/>
                      <w:sz w:val="20"/>
                    </w:rPr>
                    <w:t>Some information gathering – 2-3 items in evidence.</w:t>
                  </w:r>
                </w:p>
                <w:p w14:paraId="46BC2FB5" w14:textId="77777777" w:rsidR="00346727" w:rsidRDefault="00346727">
                  <w:pPr>
                    <w:pStyle w:val="BodyText"/>
                    <w:rPr>
                      <w:sz w:val="16"/>
                    </w:rPr>
                  </w:pPr>
                </w:p>
              </w:txbxContent>
            </v:textbox>
            <w10:wrap anchorx="page" anchory="page"/>
          </v:shape>
        </w:pict>
      </w:r>
      <w:r>
        <w:rPr>
          <w:noProof/>
        </w:rPr>
        <w:pict w14:anchorId="46BC29FE">
          <v:shape id="_x0000_s1864" type="#_x0000_t202" alt="" style="position:absolute;margin-left:420.95pt;margin-top:404.25pt;width:107.75pt;height:147.45pt;z-index:-257286144;mso-wrap-style:square;mso-wrap-edited:f;mso-width-percent:0;mso-height-percent:0;mso-position-horizontal-relative:page;mso-position-vertical-relative:page;mso-width-percent:0;mso-height-percent:0;v-text-anchor:top" filled="f" stroked="f">
            <v:textbox inset="0,0,0,0">
              <w:txbxContent>
                <w:p w14:paraId="46BC2FB6" w14:textId="77777777" w:rsidR="00346727" w:rsidRDefault="00904B7D">
                  <w:pPr>
                    <w:spacing w:before="43" w:line="235" w:lineRule="auto"/>
                    <w:ind w:left="80" w:right="192"/>
                    <w:rPr>
                      <w:sz w:val="20"/>
                    </w:rPr>
                  </w:pPr>
                  <w:r>
                    <w:rPr>
                      <w:color w:val="231F20"/>
                      <w:sz w:val="20"/>
                    </w:rPr>
                    <w:t>Adequate evidence that the required</w:t>
                  </w:r>
                </w:p>
                <w:p w14:paraId="46BC2FB7" w14:textId="77777777" w:rsidR="00346727" w:rsidRDefault="00904B7D">
                  <w:pPr>
                    <w:spacing w:before="2" w:line="235" w:lineRule="auto"/>
                    <w:ind w:left="80" w:right="60"/>
                    <w:rPr>
                      <w:sz w:val="20"/>
                    </w:rPr>
                  </w:pPr>
                  <w:r>
                    <w:rPr>
                      <w:color w:val="231F20"/>
                      <w:sz w:val="20"/>
                    </w:rPr>
                    <w:t>information was sought. 3-4 items in evidence.</w:t>
                  </w:r>
                </w:p>
                <w:p w14:paraId="46BC2FB8" w14:textId="77777777" w:rsidR="00346727" w:rsidRDefault="00346727">
                  <w:pPr>
                    <w:pStyle w:val="BodyText"/>
                    <w:rPr>
                      <w:sz w:val="16"/>
                    </w:rPr>
                  </w:pPr>
                </w:p>
              </w:txbxContent>
            </v:textbox>
            <w10:wrap anchorx="page" anchory="page"/>
          </v:shape>
        </w:pict>
      </w:r>
      <w:r>
        <w:rPr>
          <w:noProof/>
        </w:rPr>
        <w:pict w14:anchorId="46BC29FF">
          <v:shape id="_x0000_s1863" type="#_x0000_t202" alt="" style="position:absolute;margin-left:528.65pt;margin-top:404.25pt;width:105.85pt;height:147.45pt;z-index:-257285120;mso-wrap-style:square;mso-wrap-edited:f;mso-width-percent:0;mso-height-percent:0;mso-position-horizontal-relative:page;mso-position-vertical-relative:page;mso-width-percent:0;mso-height-percent:0;v-text-anchor:top" filled="f" stroked="f">
            <v:textbox inset="0,0,0,0">
              <w:txbxContent>
                <w:p w14:paraId="46BC2FB9" w14:textId="77777777" w:rsidR="00346727" w:rsidRDefault="00904B7D">
                  <w:pPr>
                    <w:spacing w:before="43" w:line="235" w:lineRule="auto"/>
                    <w:ind w:left="80" w:right="154"/>
                    <w:rPr>
                      <w:sz w:val="20"/>
                    </w:rPr>
                  </w:pPr>
                  <w:r>
                    <w:rPr>
                      <w:color w:val="231F20"/>
                      <w:sz w:val="20"/>
                    </w:rPr>
                    <w:t>Good informati</w:t>
                  </w:r>
                  <w:r>
                    <w:rPr>
                      <w:color w:val="231F20"/>
                      <w:sz w:val="20"/>
                    </w:rPr>
                    <w:t>on gathering – 4 to 5 items of information in evidence.</w:t>
                  </w:r>
                </w:p>
                <w:p w14:paraId="46BC2FBA" w14:textId="77777777" w:rsidR="00346727" w:rsidRDefault="00346727">
                  <w:pPr>
                    <w:pStyle w:val="BodyText"/>
                    <w:rPr>
                      <w:sz w:val="16"/>
                    </w:rPr>
                  </w:pPr>
                </w:p>
              </w:txbxContent>
            </v:textbox>
            <w10:wrap anchorx="page" anchory="page"/>
          </v:shape>
        </w:pict>
      </w:r>
      <w:r>
        <w:rPr>
          <w:noProof/>
        </w:rPr>
        <w:pict w14:anchorId="46BC2A00">
          <v:shape id="_x0000_s1862" type="#_x0000_t202" alt="" style="position:absolute;margin-left:634.5pt;margin-top:404.25pt;width:93.55pt;height:147.45pt;z-index:-257284096;mso-wrap-style:square;mso-wrap-edited:f;mso-width-percent:0;mso-height-percent:0;mso-position-horizontal-relative:page;mso-position-vertical-relative:page;mso-width-percent:0;mso-height-percent:0;v-text-anchor:top" filled="f" stroked="f">
            <v:textbox inset="0,0,0,0">
              <w:txbxContent>
                <w:p w14:paraId="46BC2FBB" w14:textId="77777777" w:rsidR="00346727" w:rsidRDefault="00904B7D">
                  <w:pPr>
                    <w:spacing w:before="43" w:line="235" w:lineRule="auto"/>
                    <w:ind w:left="80" w:right="113"/>
                    <w:rPr>
                      <w:sz w:val="20"/>
                    </w:rPr>
                  </w:pPr>
                  <w:r>
                    <w:rPr>
                      <w:color w:val="231F20"/>
                      <w:sz w:val="20"/>
                    </w:rPr>
                    <w:t>Excellent information gathering – all 6 items and more enriched the research.</w:t>
                  </w:r>
                </w:p>
                <w:p w14:paraId="46BC2FBC" w14:textId="77777777" w:rsidR="00346727" w:rsidRDefault="00346727">
                  <w:pPr>
                    <w:pStyle w:val="BodyText"/>
                    <w:rPr>
                      <w:sz w:val="16"/>
                    </w:rPr>
                  </w:pPr>
                </w:p>
              </w:txbxContent>
            </v:textbox>
            <w10:wrap anchorx="page" anchory="page"/>
          </v:shape>
        </w:pict>
      </w:r>
    </w:p>
    <w:p w14:paraId="46BC278D" w14:textId="77777777" w:rsidR="00346727" w:rsidRDefault="00346727">
      <w:pPr>
        <w:rPr>
          <w:sz w:val="2"/>
          <w:szCs w:val="2"/>
        </w:rPr>
        <w:sectPr w:rsidR="00346727">
          <w:pgSz w:w="16840" w:h="11910" w:orient="landscape"/>
          <w:pgMar w:top="480" w:right="460" w:bottom="280" w:left="440" w:header="720" w:footer="720" w:gutter="0"/>
          <w:cols w:space="720"/>
        </w:sectPr>
      </w:pPr>
    </w:p>
    <w:p w14:paraId="46BC278E" w14:textId="77777777" w:rsidR="00346727" w:rsidRDefault="00904B7D">
      <w:pPr>
        <w:rPr>
          <w:sz w:val="2"/>
          <w:szCs w:val="2"/>
        </w:rPr>
      </w:pPr>
      <w:r>
        <w:rPr>
          <w:noProof/>
        </w:rPr>
        <w:lastRenderedPageBreak/>
        <w:pict w14:anchorId="46BC2A01">
          <v:group id="_x0000_s1699" alt="" style="position:absolute;margin-left:39.7pt;margin-top:45.9pt;width:774.35pt;height:517.5pt;z-index:-257283072;mso-position-horizontal-relative:page;mso-position-vertical-relative:page" coordorigin="794,918" coordsize="15487,10350">
            <v:line id="_x0000_s1861" alt="" style="position:absolute" from="2778,926" to="4337,926"/>
            <v:line id="_x0000_s1860" alt="" style="position:absolute" from="2778,1259" to="2778,933"/>
            <v:line id="_x0000_s1859" alt="" style="position:absolute" from="4337,926" to="6378,926"/>
            <v:line id="_x0000_s1858" alt="" style="position:absolute" from="4337,1259" to="4337,933"/>
            <v:line id="_x0000_s1857" alt="" style="position:absolute" from="6378,926" to="8419,926"/>
            <v:line id="_x0000_s1856" alt="" style="position:absolute" from="6378,1259" to="6378,933"/>
            <v:line id="_x0000_s1855" alt="" style="position:absolute" from="8419,926" to="10573,926"/>
            <v:line id="_x0000_s1854" alt="" style="position:absolute" from="8419,1259" to="8419,933"/>
            <v:line id="_x0000_s1853" alt="" style="position:absolute" from="10573,926" to="12690,926"/>
            <v:line id="_x0000_s1852" alt="" style="position:absolute" from="10573,1259" to="10573,933"/>
            <v:line id="_x0000_s1851" alt="" style="position:absolute" from="12690,926" to="14561,926"/>
            <v:line id="_x0000_s1850" alt="" style="position:absolute" from="12690,1259" to="12690,933"/>
            <v:line id="_x0000_s1849" alt="" style="position:absolute" from="14561,1259" to="14561,933"/>
            <v:line id="_x0000_s1848" alt="" style="position:absolute" from="2770,1266" to="4337,1266"/>
            <v:line id="_x0000_s1847" alt="" style="position:absolute" from="4337,1266" to="6378,1266"/>
            <v:line id="_x0000_s1846" alt="" style="position:absolute" from="6378,1266" to="8419,1266"/>
            <v:line id="_x0000_s1845" alt="" style="position:absolute" from="8419,1266" to="10573,1266"/>
            <v:line id="_x0000_s1844" alt="" style="position:absolute" from="10573,1266" to="12690,1266"/>
            <v:line id="_x0000_s1843" alt="" style="position:absolute" from="12690,1266" to="14568,1266"/>
            <v:line id="_x0000_s1842" alt="" style="position:absolute" from="12690,3470" to="12690,1274"/>
            <v:line id="_x0000_s1841" alt="" style="position:absolute" from="14561,3470" to="14561,1274"/>
            <v:line id="_x0000_s1840" alt="" style="position:absolute" from="2778,3477" to="4337,3477"/>
            <v:line id="_x0000_s1839" alt="" style="position:absolute" from="2778,3810" to="2778,3485"/>
            <v:line id="_x0000_s1838" alt="" style="position:absolute" from="4337,3477" to="6378,3477"/>
            <v:line id="_x0000_s1837" alt="" style="position:absolute" from="4337,3810" to="4337,3485"/>
            <v:line id="_x0000_s1836" alt="" style="position:absolute" from="6378,3477" to="8419,3477"/>
            <v:line id="_x0000_s1835" alt="" style="position:absolute" from="6378,3810" to="6378,3485"/>
            <v:line id="_x0000_s1834" alt="" style="position:absolute" from="8419,3477" to="10573,3477"/>
            <v:line id="_x0000_s1833" alt="" style="position:absolute" from="8419,3810" to="8419,3485"/>
            <v:line id="_x0000_s1832" alt="" style="position:absolute" from="10573,3477" to="12690,3477"/>
            <v:line id="_x0000_s1831" alt="" style="position:absolute" from="10573,3810" to="10573,3485"/>
            <v:line id="_x0000_s1830" alt="" style="position:absolute" from="12690,3477" to="14561,3477"/>
            <v:line id="_x0000_s1829" alt="" style="position:absolute" from="12690,3810" to="12690,3485"/>
            <v:line id="_x0000_s1828" alt="" style="position:absolute" from="14561,3810" to="14561,3485"/>
            <v:line id="_x0000_s1827" alt="" style="position:absolute" from="10573,3817" to="12690,3817"/>
            <v:line id="_x0000_s1826" alt="" style="position:absolute" from="12690,3817" to="14568,3817"/>
            <v:line id="_x0000_s1825" alt="" style="position:absolute" from="12690,5617" to="12690,3825"/>
            <v:line id="_x0000_s1824" alt="" style="position:absolute" from="14561,5617" to="14561,3825"/>
            <v:line id="_x0000_s1823" alt="" style="position:absolute" from="2778,5624" to="4337,5624"/>
            <v:line id="_x0000_s1822" alt="" style="position:absolute" from="2778,5957" to="2778,5632"/>
            <v:line id="_x0000_s1821" alt="" style="position:absolute" from="4337,5624" to="6378,5624"/>
            <v:line id="_x0000_s1820" alt="" style="position:absolute" from="4337,5957" to="4337,5632"/>
            <v:line id="_x0000_s1819" alt="" style="position:absolute" from="6378,5624" to="8419,5624"/>
            <v:line id="_x0000_s1818" alt="" style="position:absolute" from="6378,5957" to="6378,5632"/>
            <v:line id="_x0000_s1817" alt="" style="position:absolute" from="8419,5624" to="10573,5624"/>
            <v:line id="_x0000_s1816" alt="" style="position:absolute" from="8419,5957" to="8419,5632"/>
            <v:line id="_x0000_s1815" alt="" style="position:absolute" from="10573,5624" to="12690,5624"/>
            <v:line id="_x0000_s1814" alt="" style="position:absolute" from="10573,5957" to="10573,5632"/>
            <v:line id="_x0000_s1813" alt="" style="position:absolute" from="12690,5624" to="14561,5624"/>
            <v:line id="_x0000_s1812" alt="" style="position:absolute" from="12690,5957" to="12690,5632"/>
            <v:line id="_x0000_s1811" alt="" style="position:absolute" from="14561,5957" to="14561,5632"/>
            <v:line id="_x0000_s1810" alt="" style="position:absolute" from="10573,5964" to="12690,5964"/>
            <v:line id="_x0000_s1809" alt="" style="position:absolute" from="12690,5964" to="14568,5964"/>
            <v:line id="_x0000_s1808" alt="" style="position:absolute" from="12690,8156" to="12690,5972"/>
            <v:line id="_x0000_s1807" alt="" style="position:absolute" from="14561,8156" to="14561,5972"/>
            <v:line id="_x0000_s1806" alt="" style="position:absolute" from="2778,8164" to="4337,8164"/>
            <v:line id="_x0000_s1805" alt="" style="position:absolute" from="2778,8496" to="2778,8171"/>
            <v:line id="_x0000_s1804" alt="" style="position:absolute" from="4337,8164" to="6378,8164"/>
            <v:line id="_x0000_s1803" alt="" style="position:absolute" from="4337,8496" to="4337,8171"/>
            <v:line id="_x0000_s1802" alt="" style="position:absolute" from="6378,8164" to="8419,8164"/>
            <v:line id="_x0000_s1801" alt="" style="position:absolute" from="6378,8496" to="6378,8171"/>
            <v:line id="_x0000_s1800" alt="" style="position:absolute" from="8419,8164" to="10573,8164"/>
            <v:line id="_x0000_s1799" alt="" style="position:absolute" from="8419,8496" to="8419,8171"/>
            <v:line id="_x0000_s1798" alt="" style="position:absolute" from="10573,8164" to="12690,8164"/>
            <v:line id="_x0000_s1797" alt="" style="position:absolute" from="10573,8496" to="10573,8171"/>
            <v:line id="_x0000_s1796" alt="" style="position:absolute" from="12690,8164" to="14561,8164"/>
            <v:line id="_x0000_s1795" alt="" style="position:absolute" from="12690,8496" to="12690,8171"/>
            <v:line id="_x0000_s1794" alt="" style="position:absolute" from="14561,8496" to="14561,8171"/>
            <v:line id="_x0000_s1793" alt="" style="position:absolute" from="10573,8504" to="12690,8504"/>
            <v:line id="_x0000_s1792" alt="" style="position:absolute" from="12690,8504" to="14568,8504"/>
            <v:line id="_x0000_s1791" alt="" style="position:absolute" from="12690,10685" to="12690,8511"/>
            <v:line id="_x0000_s1790" alt="" style="position:absolute" from="14561,10685" to="14561,8511"/>
            <v:line id="_x0000_s1789" alt="" style="position:absolute" from="2778,3470" to="2778,1274"/>
            <v:line id="_x0000_s1788" alt="" style="position:absolute" from="4337,3470" to="4337,1274"/>
            <v:line id="_x0000_s1787" alt="" style="position:absolute" from="6378,3470" to="6378,1274"/>
            <v:line id="_x0000_s1786" alt="" style="position:absolute" from="8419,3470" to="8419,1274"/>
            <v:line id="_x0000_s1785" alt="" style="position:absolute" from="10573,3470" to="10573,1274"/>
            <v:line id="_x0000_s1784" alt="" style="position:absolute" from="2770,3817" to="4337,3817"/>
            <v:line id="_x0000_s1783" alt="" style="position:absolute" from="2778,5617" to="2778,3825"/>
            <v:line id="_x0000_s1782" alt="" style="position:absolute" from="4337,3817" to="6378,3817"/>
            <v:line id="_x0000_s1781" alt="" style="position:absolute" from="4337,5617" to="4337,3825"/>
            <v:line id="_x0000_s1780" alt="" style="position:absolute" from="6378,3817" to="8419,3817"/>
            <v:line id="_x0000_s1779" alt="" style="position:absolute" from="6378,5617" to="6378,3825"/>
            <v:line id="_x0000_s1778" alt="" style="position:absolute" from="8419,3817" to="10573,3817"/>
            <v:line id="_x0000_s1777" alt="" style="position:absolute" from="8419,5617" to="8419,3825"/>
            <v:line id="_x0000_s1776" alt="" style="position:absolute" from="10573,5617" to="10573,3825"/>
            <v:line id="_x0000_s1775" alt="" style="position:absolute" from="2770,5964" to="4337,5964"/>
            <v:line id="_x0000_s1774" alt="" style="position:absolute" from="2778,8156" to="2778,5972"/>
            <v:line id="_x0000_s1773" alt="" style="position:absolute" from="4337,5964" to="6378,5964"/>
            <v:line id="_x0000_s1772" alt="" style="position:absolute" from="4337,8156" to="4337,5972"/>
            <v:line id="_x0000_s1771" alt="" style="position:absolute" from="6378,5964" to="8419,5964"/>
            <v:line id="_x0000_s1770" alt="" style="position:absolute" from="6378,8156" to="6378,5972"/>
            <v:line id="_x0000_s1769" alt="" style="position:absolute" from="8419,5964" to="10573,5964"/>
            <v:line id="_x0000_s1768" alt="" style="position:absolute" from="8419,8156" to="8419,5972"/>
            <v:line id="_x0000_s1767" alt="" style="position:absolute" from="10573,8156" to="10573,5972"/>
            <v:line id="_x0000_s1766" alt="" style="position:absolute" from="2770,8504" to="4337,8504"/>
            <v:line id="_x0000_s1765" alt="" style="position:absolute" from="2778,10685" to="2778,8511"/>
            <v:line id="_x0000_s1764" alt="" style="position:absolute" from="4337,8504" to="6378,8504"/>
            <v:line id="_x0000_s1763" alt="" style="position:absolute" from="4337,10685" to="4337,8511"/>
            <v:line id="_x0000_s1762" alt="" style="position:absolute" from="6378,8504" to="8419,8504"/>
            <v:line id="_x0000_s1761" alt="" style="position:absolute" from="6378,10685" to="6378,8511"/>
            <v:line id="_x0000_s1760" alt="" style="position:absolute" from="8419,8504" to="10573,8504"/>
            <v:line id="_x0000_s1759" alt="" style="position:absolute" from="8419,10685" to="8419,8511"/>
            <v:line id="_x0000_s1758" alt="" style="position:absolute" from="10573,10685" to="10573,8511"/>
            <v:line id="_x0000_s1757" alt="" style="position:absolute" from="801,1266" to="801,933"/>
            <v:line id="_x0000_s1756" alt="" style="position:absolute" from="801,3470" to="801,1266"/>
            <v:line id="_x0000_s1755" alt="" style="position:absolute" from="801,3817" to="801,3485"/>
            <v:line id="_x0000_s1754" alt="" style="position:absolute" from="801,5617" to="801,3817"/>
            <v:line id="_x0000_s1753" alt="" style="position:absolute" from="801,5964" to="801,5632"/>
            <v:line id="_x0000_s1752" alt="" style="position:absolute" from="801,8156" to="801,5964"/>
            <v:line id="_x0000_s1751" alt="" style="position:absolute" from="801,8504" to="801,8171"/>
            <v:line id="_x0000_s1750" alt="" style="position:absolute" from="801,10685" to="801,8504"/>
            <v:line id="_x0000_s1749" alt="" style="position:absolute" from="794,926" to="2778,926"/>
            <v:line id="_x0000_s1748" alt="" style="position:absolute" from="15317,1266" to="15317,933"/>
            <v:line id="_x0000_s1747" alt="" style="position:absolute" from="15317,3470" to="15317,1266"/>
            <v:line id="_x0000_s1746" alt="" style="position:absolute" from="15317,3817" to="15317,3485"/>
            <v:line id="_x0000_s1745" alt="" style="position:absolute" from="15317,5617" to="15317,3817"/>
            <v:line id="_x0000_s1744" alt="" style="position:absolute" from="15317,5964" to="15317,5632"/>
            <v:line id="_x0000_s1743" alt="" style="position:absolute" from="15317,8156" to="15317,5964"/>
            <v:line id="_x0000_s1742" alt="" style="position:absolute" from="15317,8504" to="15317,8171"/>
            <v:line id="_x0000_s1741" alt="" style="position:absolute" from="15317,10685" to="15317,8504"/>
            <v:line id="_x0000_s1740" alt="" style="position:absolute" from="14561,926" to="15317,926"/>
            <v:line id="_x0000_s1739" alt="" style="position:absolute" from="16273,1266" to="16273,933"/>
            <v:line id="_x0000_s1738" alt="" style="position:absolute" from="16273,3470" to="16273,1266"/>
            <v:line id="_x0000_s1737" alt="" style="position:absolute" from="16273,3817" to="16273,3485"/>
            <v:line id="_x0000_s1736" alt="" style="position:absolute" from="16273,5617" to="16273,3817"/>
            <v:line id="_x0000_s1735" alt="" style="position:absolute" from="16273,5964" to="16273,5632"/>
            <v:line id="_x0000_s1734" alt="" style="position:absolute" from="16273,8156" to="16273,5964"/>
            <v:line id="_x0000_s1733" alt="" style="position:absolute" from="16273,8504" to="16273,8171"/>
            <v:line id="_x0000_s1732" alt="" style="position:absolute" from="16273,10685" to="16273,8504"/>
            <v:line id="_x0000_s1731" alt="" style="position:absolute" from="15317,926" to="16280,926"/>
            <v:line id="_x0000_s1730" alt="" style="position:absolute" from="794,3477" to="2778,3477"/>
            <v:line id="_x0000_s1729" alt="" style="position:absolute" from="14561,3477" to="15317,3477"/>
            <v:line id="_x0000_s1728" alt="" style="position:absolute" from="15317,3477" to="16280,3477"/>
            <v:line id="_x0000_s1727" alt="" style="position:absolute" from="794,5624" to="2778,5624"/>
            <v:line id="_x0000_s1726" alt="" style="position:absolute" from="14561,5624" to="15317,5624"/>
            <v:line id="_x0000_s1725" alt="" style="position:absolute" from="15317,5624" to="16280,5624"/>
            <v:line id="_x0000_s1724" alt="" style="position:absolute" from="794,8164" to="2778,8164"/>
            <v:line id="_x0000_s1723" alt="" style="position:absolute" from="14561,8164" to="15317,8164"/>
            <v:line id="_x0000_s1722" alt="" style="position:absolute" from="15317,8164" to="16280,8164"/>
            <v:line id="_x0000_s1721" alt="" style="position:absolute" from="794,10692" to="2778,10692"/>
            <v:line id="_x0000_s1720" alt="" style="position:absolute" from="801,11253" to="801,10700"/>
            <v:line id="_x0000_s1719" alt="" style="position:absolute" from="2778,10692" to="4337,10692"/>
            <v:line id="_x0000_s1718" alt="" style="position:absolute" from="4337,10692" to="6378,10692"/>
            <v:line id="_x0000_s1717" alt="" style="position:absolute" from="6378,10692" to="8419,10692"/>
            <v:line id="_x0000_s1716" alt="" style="position:absolute" from="8419,10692" to="10573,10692"/>
            <v:line id="_x0000_s1715" alt="" style="position:absolute" from="10573,10692" to="12690,10692"/>
            <v:line id="_x0000_s1714" alt="" style="position:absolute" from="12690,10692" to="14561,10692"/>
            <v:line id="_x0000_s1713" alt="" style="position:absolute" from="14561,10692" to="15317,10692"/>
            <v:line id="_x0000_s1712" alt="" style="position:absolute" from="14561,11253" to="14561,10700"/>
            <v:line id="_x0000_s1711" alt="" style="position:absolute" from="15317,10692" to="16280,10692"/>
            <v:line id="_x0000_s1710" alt="" style="position:absolute" from="15317,11253" to="15317,10700"/>
            <v:line id="_x0000_s1709" alt="" style="position:absolute" from="16273,11253" to="16273,10700"/>
            <v:line id="_x0000_s1708" alt="" style="position:absolute" from="794,11260" to="2778,11260"/>
            <v:line id="_x0000_s1707" alt="" style="position:absolute" from="2778,11260" to="4337,11260"/>
            <v:line id="_x0000_s1706" alt="" style="position:absolute" from="4337,11260" to="6378,11260"/>
            <v:line id="_x0000_s1705" alt="" style="position:absolute" from="6378,11260" to="8419,11260"/>
            <v:line id="_x0000_s1704" alt="" style="position:absolute" from="8419,11260" to="10573,11260"/>
            <v:line id="_x0000_s1703" alt="" style="position:absolute" from="10573,11260" to="12690,11260"/>
            <v:line id="_x0000_s1702" alt="" style="position:absolute" from="12690,11260" to="14561,11260"/>
            <v:line id="_x0000_s1701" alt="" style="position:absolute" from="14561,11260" to="15317,11260"/>
            <v:line id="_x0000_s1700" alt="" style="position:absolute" from="15317,11260" to="16280,11260"/>
            <w10:wrap anchorx="page" anchory="page"/>
          </v:group>
        </w:pict>
      </w:r>
      <w:r>
        <w:rPr>
          <w:noProof/>
        </w:rPr>
        <w:pict w14:anchorId="46BC2A02">
          <v:shape id="_x0000_s1698" type="#_x0000_t202" alt="" style="position:absolute;margin-left:22.5pt;margin-top:41.5pt;width:13pt;height:202.25pt;z-index:-257282048;mso-wrap-style:square;mso-wrap-edited:f;mso-width-percent:0;mso-height-percent:0;mso-position-horizontal-relative:page;mso-position-vertical-relative:page;mso-width-percent:0;mso-height-percent:0;v-text-anchor:top" filled="f" stroked="f">
            <v:textbox style="layout-flow:vertical" inset="0,0,0,0">
              <w:txbxContent>
                <w:p w14:paraId="46BC2FBD" w14:textId="77777777" w:rsidR="00346727" w:rsidRDefault="00904B7D">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10</w:t>
                  </w:r>
                </w:p>
              </w:txbxContent>
            </v:textbox>
            <w10:wrap anchorx="page" anchory="page"/>
          </v:shape>
        </w:pict>
      </w:r>
      <w:r>
        <w:rPr>
          <w:noProof/>
        </w:rPr>
        <w:pict w14:anchorId="46BC2A03">
          <v:shape id="_x0000_s1697" type="#_x0000_t202" alt="" style="position:absolute;margin-left:22.5pt;margin-top:556.8pt;width:13pt;height:11.1pt;z-index:-257281024;mso-wrap-style:square;mso-wrap-edited:f;mso-width-percent:0;mso-height-percent:0;mso-position-horizontal-relative:page;mso-position-vertical-relative:page;mso-width-percent:0;mso-height-percent:0;v-text-anchor:top" filled="f" stroked="f">
            <v:textbox style="layout-flow:vertical" inset="0,0,0,0">
              <w:txbxContent>
                <w:p w14:paraId="46BC2FBE" w14:textId="77777777" w:rsidR="00346727" w:rsidRDefault="00904B7D">
                  <w:pPr>
                    <w:spacing w:before="20"/>
                    <w:ind w:left="20"/>
                    <w:rPr>
                      <w:sz w:val="18"/>
                    </w:rPr>
                  </w:pPr>
                  <w:r>
                    <w:rPr>
                      <w:color w:val="231F20"/>
                      <w:sz w:val="18"/>
                    </w:rPr>
                    <w:t>21</w:t>
                  </w:r>
                </w:p>
              </w:txbxContent>
            </v:textbox>
            <w10:wrap anchorx="page" anchory="page"/>
          </v:shape>
        </w:pict>
      </w:r>
      <w:r>
        <w:rPr>
          <w:noProof/>
        </w:rPr>
        <w:pict w14:anchorId="46BC2A04">
          <v:shape id="_x0000_s1696" type="#_x0000_t202" alt="" style="position:absolute;margin-left:40.05pt;margin-top:46.3pt;width:98.85pt;height:127.6pt;z-index:-257280000;mso-wrap-style:square;mso-wrap-edited:f;mso-width-percent:0;mso-height-percent:0;mso-position-horizontal-relative:page;mso-position-vertical-relative:page;mso-width-percent:0;mso-height-percent:0;v-text-anchor:top" filled="f" stroked="f">
            <v:textbox inset="0,0,0,0">
              <w:txbxContent>
                <w:p w14:paraId="46BC2FBF" w14:textId="77777777" w:rsidR="00346727" w:rsidRDefault="00904B7D">
                  <w:pPr>
                    <w:spacing w:before="43" w:line="235" w:lineRule="auto"/>
                    <w:ind w:left="320" w:right="135" w:hanging="240"/>
                    <w:rPr>
                      <w:sz w:val="20"/>
                    </w:rPr>
                  </w:pPr>
                  <w:r>
                    <w:rPr>
                      <w:color w:val="231F20"/>
                      <w:sz w:val="20"/>
                    </w:rPr>
                    <w:t>4. Use of appropriate media and  skills to communicate the research data (Choice of poster/ power point presentation/ video)</w:t>
                  </w:r>
                </w:p>
                <w:p w14:paraId="46BC2FC0" w14:textId="77777777" w:rsidR="00346727" w:rsidRDefault="00346727">
                  <w:pPr>
                    <w:pStyle w:val="BodyText"/>
                    <w:rPr>
                      <w:sz w:val="16"/>
                    </w:rPr>
                  </w:pPr>
                </w:p>
              </w:txbxContent>
            </v:textbox>
            <w10:wrap anchorx="page" anchory="page"/>
          </v:shape>
        </w:pict>
      </w:r>
      <w:r>
        <w:rPr>
          <w:noProof/>
        </w:rPr>
        <w:pict w14:anchorId="46BC2A05">
          <v:shape id="_x0000_s1695" type="#_x0000_t202" alt="" style="position:absolute;margin-left:138.9pt;margin-top:46.3pt;width:78pt;height:17.05pt;z-index:-257278976;mso-wrap-style:square;mso-wrap-edited:f;mso-width-percent:0;mso-height-percent:0;mso-position-horizontal-relative:page;mso-position-vertical-relative:page;mso-width-percent:0;mso-height-percent:0;v-text-anchor:top" filled="f" stroked="f">
            <v:textbox inset="0,0,0,0">
              <w:txbxContent>
                <w:p w14:paraId="46BC2FC1" w14:textId="77777777" w:rsidR="00346727" w:rsidRDefault="00904B7D">
                  <w:pPr>
                    <w:spacing w:before="39"/>
                    <w:jc w:val="center"/>
                    <w:rPr>
                      <w:b/>
                      <w:sz w:val="20"/>
                    </w:rPr>
                  </w:pPr>
                  <w:r>
                    <w:rPr>
                      <w:b/>
                      <w:color w:val="231F20"/>
                      <w:sz w:val="20"/>
                    </w:rPr>
                    <w:t>0</w:t>
                  </w:r>
                </w:p>
              </w:txbxContent>
            </v:textbox>
            <w10:wrap anchorx="page" anchory="page"/>
          </v:shape>
        </w:pict>
      </w:r>
      <w:r>
        <w:rPr>
          <w:noProof/>
        </w:rPr>
        <w:pict w14:anchorId="46BC2A06">
          <v:shape id="_x0000_s1694" type="#_x0000_t202" alt="" style="position:absolute;margin-left:216.85pt;margin-top:46.3pt;width:102.05pt;height:17.05pt;z-index:-257277952;mso-wrap-style:square;mso-wrap-edited:f;mso-width-percent:0;mso-height-percent:0;mso-position-horizontal-relative:page;mso-position-vertical-relative:page;mso-width-percent:0;mso-height-percent:0;v-text-anchor:top" filled="f" stroked="f">
            <v:textbox inset="0,0,0,0">
              <w:txbxContent>
                <w:p w14:paraId="46BC2FC2" w14:textId="77777777" w:rsidR="00346727" w:rsidRDefault="00904B7D">
                  <w:pPr>
                    <w:spacing w:before="39"/>
                    <w:ind w:left="868" w:right="868"/>
                    <w:jc w:val="center"/>
                    <w:rPr>
                      <w:b/>
                      <w:sz w:val="20"/>
                    </w:rPr>
                  </w:pPr>
                  <w:r>
                    <w:rPr>
                      <w:b/>
                      <w:color w:val="231F20"/>
                      <w:sz w:val="20"/>
                    </w:rPr>
                    <w:t>1-2</w:t>
                  </w:r>
                </w:p>
              </w:txbxContent>
            </v:textbox>
            <w10:wrap anchorx="page" anchory="page"/>
          </v:shape>
        </w:pict>
      </w:r>
      <w:r>
        <w:rPr>
          <w:noProof/>
        </w:rPr>
        <w:pict w14:anchorId="46BC2A07">
          <v:shape id="_x0000_s1693" type="#_x0000_t202" alt="" style="position:absolute;margin-left:318.9pt;margin-top:46.3pt;width:102.05pt;height:17.05pt;z-index:-257276928;mso-wrap-style:square;mso-wrap-edited:f;mso-width-percent:0;mso-height-percent:0;mso-position-horizontal-relative:page;mso-position-vertical-relative:page;mso-width-percent:0;mso-height-percent:0;v-text-anchor:top" filled="f" stroked="f">
            <v:textbox inset="0,0,0,0">
              <w:txbxContent>
                <w:p w14:paraId="46BC2FC3" w14:textId="77777777" w:rsidR="00346727" w:rsidRDefault="00904B7D">
                  <w:pPr>
                    <w:spacing w:before="39"/>
                    <w:ind w:left="868" w:right="868"/>
                    <w:jc w:val="center"/>
                    <w:rPr>
                      <w:b/>
                      <w:sz w:val="20"/>
                    </w:rPr>
                  </w:pPr>
                  <w:r>
                    <w:rPr>
                      <w:b/>
                      <w:color w:val="231F20"/>
                      <w:sz w:val="20"/>
                    </w:rPr>
                    <w:t>3-4</w:t>
                  </w:r>
                </w:p>
              </w:txbxContent>
            </v:textbox>
            <w10:wrap anchorx="page" anchory="page"/>
          </v:shape>
        </w:pict>
      </w:r>
      <w:r>
        <w:rPr>
          <w:noProof/>
        </w:rPr>
        <w:pict w14:anchorId="46BC2A08">
          <v:shape id="_x0000_s1692" type="#_x0000_t202" alt="" style="position:absolute;margin-left:420.95pt;margin-top:46.3pt;width:107.75pt;height:17.05pt;z-index:-257275904;mso-wrap-style:square;mso-wrap-edited:f;mso-width-percent:0;mso-height-percent:0;mso-position-horizontal-relative:page;mso-position-vertical-relative:page;mso-width-percent:0;mso-height-percent:0;v-text-anchor:top" filled="f" stroked="f">
            <v:textbox inset="0,0,0,0">
              <w:txbxContent>
                <w:p w14:paraId="46BC2FC4" w14:textId="77777777" w:rsidR="00346727" w:rsidRDefault="00904B7D">
                  <w:pPr>
                    <w:spacing w:before="39"/>
                    <w:ind w:left="925" w:right="925"/>
                    <w:jc w:val="center"/>
                    <w:rPr>
                      <w:b/>
                      <w:sz w:val="20"/>
                    </w:rPr>
                  </w:pPr>
                  <w:r>
                    <w:rPr>
                      <w:b/>
                      <w:color w:val="231F20"/>
                      <w:sz w:val="20"/>
                    </w:rPr>
                    <w:t>5-6</w:t>
                  </w:r>
                </w:p>
              </w:txbxContent>
            </v:textbox>
            <w10:wrap anchorx="page" anchory="page"/>
          </v:shape>
        </w:pict>
      </w:r>
      <w:r>
        <w:rPr>
          <w:noProof/>
        </w:rPr>
        <w:pict w14:anchorId="46BC2A09">
          <v:shape id="_x0000_s1691" type="#_x0000_t202" alt="" style="position:absolute;margin-left:528.65pt;margin-top:46.3pt;width:105.85pt;height:17.05pt;z-index:-257274880;mso-wrap-style:square;mso-wrap-edited:f;mso-width-percent:0;mso-height-percent:0;mso-position-horizontal-relative:page;mso-position-vertical-relative:page;mso-width-percent:0;mso-height-percent:0;v-text-anchor:top" filled="f" stroked="f">
            <v:textbox inset="0,0,0,0">
              <w:txbxContent>
                <w:p w14:paraId="46BC2FC5" w14:textId="77777777" w:rsidR="00346727" w:rsidRDefault="00904B7D">
                  <w:pPr>
                    <w:spacing w:before="39"/>
                    <w:ind w:left="906" w:right="906"/>
                    <w:jc w:val="center"/>
                    <w:rPr>
                      <w:b/>
                      <w:sz w:val="20"/>
                    </w:rPr>
                  </w:pPr>
                  <w:r>
                    <w:rPr>
                      <w:b/>
                      <w:color w:val="231F20"/>
                      <w:sz w:val="20"/>
                    </w:rPr>
                    <w:t>7-8</w:t>
                  </w:r>
                </w:p>
              </w:txbxContent>
            </v:textbox>
            <w10:wrap anchorx="page" anchory="page"/>
          </v:shape>
        </w:pict>
      </w:r>
      <w:r>
        <w:rPr>
          <w:noProof/>
        </w:rPr>
        <w:pict w14:anchorId="46BC2A0A">
          <v:shape id="_x0000_s1690" type="#_x0000_t202" alt="" style="position:absolute;margin-left:634.5pt;margin-top:46.3pt;width:93.55pt;height:17.05pt;z-index:-257273856;mso-wrap-style:square;mso-wrap-edited:f;mso-width-percent:0;mso-height-percent:0;mso-position-horizontal-relative:page;mso-position-vertical-relative:page;mso-width-percent:0;mso-height-percent:0;v-text-anchor:top" filled="f" stroked="f">
            <v:textbox inset="0,0,0,0">
              <w:txbxContent>
                <w:p w14:paraId="46BC2FC6" w14:textId="77777777" w:rsidR="00346727" w:rsidRDefault="00904B7D">
                  <w:pPr>
                    <w:spacing w:before="39"/>
                    <w:ind w:left="732" w:right="732"/>
                    <w:jc w:val="center"/>
                    <w:rPr>
                      <w:b/>
                      <w:sz w:val="20"/>
                    </w:rPr>
                  </w:pPr>
                  <w:r>
                    <w:rPr>
                      <w:b/>
                      <w:color w:val="231F20"/>
                      <w:sz w:val="20"/>
                    </w:rPr>
                    <w:t>9-10</w:t>
                  </w:r>
                </w:p>
              </w:txbxContent>
            </v:textbox>
            <w10:wrap anchorx="page" anchory="page"/>
          </v:shape>
        </w:pict>
      </w:r>
      <w:r>
        <w:rPr>
          <w:noProof/>
        </w:rPr>
        <w:pict w14:anchorId="46BC2A0B">
          <v:shape id="_x0000_s1689" type="#_x0000_t202" alt="" style="position:absolute;margin-left:728.05pt;margin-top:46.3pt;width:37.8pt;height:127.6pt;z-index:-257272832;mso-wrap-style:square;mso-wrap-edited:f;mso-width-percent:0;mso-height-percent:0;mso-position-horizontal-relative:page;mso-position-vertical-relative:page;mso-width-percent:0;mso-height-percent:0;v-text-anchor:top" filled="f" stroked="f">
            <v:textbox inset="0,0,0,0">
              <w:txbxContent>
                <w:p w14:paraId="46BC2FC7" w14:textId="77777777" w:rsidR="00346727" w:rsidRDefault="00346727">
                  <w:pPr>
                    <w:pStyle w:val="BodyText"/>
                    <w:spacing w:before="0"/>
                    <w:ind w:left="0"/>
                    <w:rPr>
                      <w:rFonts w:ascii="Times New Roman"/>
                      <w:sz w:val="24"/>
                    </w:rPr>
                  </w:pPr>
                </w:p>
                <w:p w14:paraId="46BC2FC8" w14:textId="77777777" w:rsidR="00346727" w:rsidRDefault="00346727">
                  <w:pPr>
                    <w:pStyle w:val="BodyText"/>
                    <w:spacing w:before="0"/>
                    <w:ind w:left="0"/>
                    <w:rPr>
                      <w:rFonts w:ascii="Times New Roman"/>
                      <w:sz w:val="24"/>
                    </w:rPr>
                  </w:pPr>
                </w:p>
                <w:p w14:paraId="46BC2FC9" w14:textId="77777777" w:rsidR="00346727" w:rsidRDefault="00346727">
                  <w:pPr>
                    <w:pStyle w:val="BodyText"/>
                    <w:spacing w:before="0"/>
                    <w:ind w:left="0"/>
                    <w:rPr>
                      <w:rFonts w:ascii="Times New Roman"/>
                      <w:sz w:val="24"/>
                    </w:rPr>
                  </w:pPr>
                </w:p>
                <w:p w14:paraId="46BC2FCA" w14:textId="77777777" w:rsidR="00346727" w:rsidRDefault="00346727">
                  <w:pPr>
                    <w:pStyle w:val="BodyText"/>
                    <w:spacing w:before="10"/>
                    <w:ind w:left="0"/>
                    <w:rPr>
                      <w:rFonts w:ascii="Times New Roman"/>
                      <w:sz w:val="28"/>
                    </w:rPr>
                  </w:pPr>
                </w:p>
                <w:p w14:paraId="46BC2FCB" w14:textId="77777777" w:rsidR="00346727" w:rsidRDefault="00904B7D">
                  <w:pPr>
                    <w:ind w:left="246" w:right="246"/>
                    <w:jc w:val="center"/>
                    <w:rPr>
                      <w:b/>
                      <w:sz w:val="20"/>
                    </w:rPr>
                  </w:pPr>
                  <w:r>
                    <w:rPr>
                      <w:b/>
                      <w:color w:val="231F20"/>
                      <w:sz w:val="20"/>
                    </w:rPr>
                    <w:t>10</w:t>
                  </w:r>
                </w:p>
                <w:p w14:paraId="46BC2FCC" w14:textId="77777777" w:rsidR="00346727" w:rsidRDefault="00346727">
                  <w:pPr>
                    <w:pStyle w:val="BodyText"/>
                    <w:rPr>
                      <w:b/>
                      <w:sz w:val="16"/>
                    </w:rPr>
                  </w:pPr>
                </w:p>
              </w:txbxContent>
            </v:textbox>
            <w10:wrap anchorx="page" anchory="page"/>
          </v:shape>
        </w:pict>
      </w:r>
      <w:r>
        <w:rPr>
          <w:noProof/>
        </w:rPr>
        <w:pict w14:anchorId="46BC2A0C">
          <v:shape id="_x0000_s1688" type="#_x0000_t202" alt="" style="position:absolute;margin-left:765.85pt;margin-top:46.3pt;width:47.85pt;height:127.6pt;z-index:-257271808;mso-wrap-style:square;mso-wrap-edited:f;mso-width-percent:0;mso-height-percent:0;mso-position-horizontal-relative:page;mso-position-vertical-relative:page;mso-width-percent:0;mso-height-percent:0;v-text-anchor:top" filled="f" stroked="f">
            <v:textbox inset="0,0,0,0">
              <w:txbxContent>
                <w:p w14:paraId="46BC2FCD" w14:textId="77777777" w:rsidR="00346727" w:rsidRDefault="00346727">
                  <w:pPr>
                    <w:pStyle w:val="BodyText"/>
                    <w:rPr>
                      <w:rFonts w:ascii="Times New Roman"/>
                      <w:sz w:val="17"/>
                    </w:rPr>
                  </w:pPr>
                </w:p>
              </w:txbxContent>
            </v:textbox>
            <w10:wrap anchorx="page" anchory="page"/>
          </v:shape>
        </w:pict>
      </w:r>
      <w:r>
        <w:rPr>
          <w:noProof/>
        </w:rPr>
        <w:pict w14:anchorId="46BC2A0D">
          <v:shape id="_x0000_s1687" type="#_x0000_t202" alt="" style="position:absolute;margin-left:138.9pt;margin-top:63.3pt;width:78pt;height:110.6pt;z-index:-257270784;mso-wrap-style:square;mso-wrap-edited:f;mso-width-percent:0;mso-height-percent:0;mso-position-horizontal-relative:page;mso-position-vertical-relative:page;mso-width-percent:0;mso-height-percent:0;v-text-anchor:top" filled="f" stroked="f">
            <v:textbox inset="0,0,0,0">
              <w:txbxContent>
                <w:p w14:paraId="46BC2FCE" w14:textId="77777777" w:rsidR="00346727" w:rsidRDefault="00904B7D">
                  <w:pPr>
                    <w:spacing w:before="43" w:line="235" w:lineRule="auto"/>
                    <w:ind w:left="80" w:right="287"/>
                    <w:rPr>
                      <w:sz w:val="20"/>
                    </w:rPr>
                  </w:pPr>
                  <w:r>
                    <w:rPr>
                      <w:color w:val="231F20"/>
                      <w:sz w:val="20"/>
                    </w:rPr>
                    <w:t>No medium to communicate research</w:t>
                  </w:r>
                </w:p>
                <w:p w14:paraId="46BC2FCF" w14:textId="77777777" w:rsidR="00346727" w:rsidRDefault="00904B7D">
                  <w:pPr>
                    <w:spacing w:before="2" w:line="235" w:lineRule="auto"/>
                    <w:ind w:left="80" w:right="287"/>
                    <w:rPr>
                      <w:sz w:val="20"/>
                    </w:rPr>
                  </w:pPr>
                  <w:r>
                    <w:rPr>
                      <w:color w:val="231F20"/>
                      <w:sz w:val="20"/>
                    </w:rPr>
                    <w:t>data handed in.</w:t>
                  </w:r>
                </w:p>
                <w:p w14:paraId="46BC2FD0" w14:textId="77777777" w:rsidR="00346727" w:rsidRDefault="00346727">
                  <w:pPr>
                    <w:pStyle w:val="BodyText"/>
                    <w:rPr>
                      <w:sz w:val="16"/>
                    </w:rPr>
                  </w:pPr>
                </w:p>
              </w:txbxContent>
            </v:textbox>
            <w10:wrap anchorx="page" anchory="page"/>
          </v:shape>
        </w:pict>
      </w:r>
      <w:r>
        <w:rPr>
          <w:noProof/>
        </w:rPr>
        <w:pict w14:anchorId="46BC2A0E">
          <v:shape id="_x0000_s1686" type="#_x0000_t202" alt="" style="position:absolute;margin-left:216.85pt;margin-top:63.3pt;width:102.05pt;height:110.6pt;z-index:-257269760;mso-wrap-style:square;mso-wrap-edited:f;mso-width-percent:0;mso-height-percent:0;mso-position-horizontal-relative:page;mso-position-vertical-relative:page;mso-width-percent:0;mso-height-percent:0;v-text-anchor:top" filled="f" stroked="f">
            <v:textbox inset="0,0,0,0">
              <w:txbxContent>
                <w:p w14:paraId="46BC2FD1" w14:textId="77777777" w:rsidR="00346727" w:rsidRDefault="00904B7D">
                  <w:pPr>
                    <w:spacing w:before="43" w:line="235" w:lineRule="auto"/>
                    <w:ind w:left="79" w:right="234"/>
                    <w:rPr>
                      <w:sz w:val="20"/>
                    </w:rPr>
                  </w:pPr>
                  <w:r>
                    <w:rPr>
                      <w:color w:val="231F20"/>
                      <w:sz w:val="20"/>
                    </w:rPr>
                    <w:t>Poster/power point presentation/video handed in but little evidence of care in presentation or of the packaging of the data for the chosen medium</w:t>
                  </w:r>
                </w:p>
                <w:p w14:paraId="46BC2FD2" w14:textId="77777777" w:rsidR="00346727" w:rsidRDefault="00346727">
                  <w:pPr>
                    <w:pStyle w:val="BodyText"/>
                    <w:rPr>
                      <w:sz w:val="16"/>
                    </w:rPr>
                  </w:pPr>
                </w:p>
              </w:txbxContent>
            </v:textbox>
            <w10:wrap anchorx="page" anchory="page"/>
          </v:shape>
        </w:pict>
      </w:r>
      <w:r>
        <w:rPr>
          <w:noProof/>
        </w:rPr>
        <w:pict w14:anchorId="46BC2A0F">
          <v:shape id="_x0000_s1685" type="#_x0000_t202" alt="" style="position:absolute;margin-left:318.9pt;margin-top:63.3pt;width:102.05pt;height:110.6pt;z-index:-257268736;mso-wrap-style:square;mso-wrap-edited:f;mso-width-percent:0;mso-height-percent:0;mso-position-horizontal-relative:page;mso-position-vertical-relative:page;mso-width-percent:0;mso-height-percent:0;v-text-anchor:top" filled="f" stroked="f">
            <v:textbox inset="0,0,0,0">
              <w:txbxContent>
                <w:p w14:paraId="46BC2FD3" w14:textId="77777777" w:rsidR="00346727" w:rsidRDefault="00904B7D">
                  <w:pPr>
                    <w:spacing w:before="43" w:line="235" w:lineRule="auto"/>
                    <w:ind w:left="80" w:right="194"/>
                    <w:rPr>
                      <w:sz w:val="20"/>
                    </w:rPr>
                  </w:pPr>
                  <w:r>
                    <w:rPr>
                      <w:color w:val="231F20"/>
                      <w:sz w:val="20"/>
                    </w:rPr>
                    <w:t>Some attempt to use design features and layout and editing to present data. Some attempt shown.</w:t>
                  </w:r>
                </w:p>
                <w:p w14:paraId="46BC2FD4" w14:textId="77777777" w:rsidR="00346727" w:rsidRDefault="00346727">
                  <w:pPr>
                    <w:pStyle w:val="BodyText"/>
                    <w:rPr>
                      <w:sz w:val="16"/>
                    </w:rPr>
                  </w:pPr>
                </w:p>
              </w:txbxContent>
            </v:textbox>
            <w10:wrap anchorx="page" anchory="page"/>
          </v:shape>
        </w:pict>
      </w:r>
      <w:r>
        <w:rPr>
          <w:noProof/>
        </w:rPr>
        <w:pict w14:anchorId="46BC2A10">
          <v:shape id="_x0000_s1684" type="#_x0000_t202" alt="" style="position:absolute;margin-left:420.95pt;margin-top:63.3pt;width:107.75pt;height:110.6pt;z-index:-257267712;mso-wrap-style:square;mso-wrap-edited:f;mso-width-percent:0;mso-height-percent:0;mso-position-horizontal-relative:page;mso-position-vertical-relative:page;mso-width-percent:0;mso-height-percent:0;v-text-anchor:top" filled="f" stroked="f">
            <v:textbox inset="0,0,0,0">
              <w:txbxContent>
                <w:p w14:paraId="46BC2FD5" w14:textId="77777777" w:rsidR="00346727" w:rsidRDefault="00904B7D">
                  <w:pPr>
                    <w:spacing w:before="43" w:line="235" w:lineRule="auto"/>
                    <w:ind w:left="80" w:right="60"/>
                    <w:rPr>
                      <w:sz w:val="20"/>
                    </w:rPr>
                  </w:pPr>
                  <w:r>
                    <w:rPr>
                      <w:color w:val="231F20"/>
                      <w:sz w:val="20"/>
                    </w:rPr>
                    <w:t xml:space="preserve">A fair understanding of the medium is displayed in the fairly good attempt to </w:t>
                  </w:r>
                  <w:proofErr w:type="spellStart"/>
                  <w:r>
                    <w:rPr>
                      <w:color w:val="231F20"/>
                      <w:sz w:val="20"/>
                    </w:rPr>
                    <w:t>organise</w:t>
                  </w:r>
                  <w:proofErr w:type="spellEnd"/>
                  <w:r>
                    <w:rPr>
                      <w:color w:val="231F20"/>
                      <w:sz w:val="20"/>
                    </w:rPr>
                    <w:t xml:space="preserve"> information in an appealing and neatly structured manner</w:t>
                  </w:r>
                </w:p>
                <w:p w14:paraId="46BC2FD6" w14:textId="77777777" w:rsidR="00346727" w:rsidRDefault="00346727">
                  <w:pPr>
                    <w:pStyle w:val="BodyText"/>
                    <w:rPr>
                      <w:sz w:val="16"/>
                    </w:rPr>
                  </w:pPr>
                </w:p>
              </w:txbxContent>
            </v:textbox>
            <w10:wrap anchorx="page" anchory="page"/>
          </v:shape>
        </w:pict>
      </w:r>
      <w:r>
        <w:rPr>
          <w:noProof/>
        </w:rPr>
        <w:pict w14:anchorId="46BC2A11">
          <v:shape id="_x0000_s1683" type="#_x0000_t202" alt="" style="position:absolute;margin-left:528.65pt;margin-top:63.3pt;width:105.85pt;height:110.6pt;z-index:-257266688;mso-wrap-style:square;mso-wrap-edited:f;mso-width-percent:0;mso-height-percent:0;mso-position-horizontal-relative:page;mso-position-vertical-relative:page;mso-width-percent:0;mso-height-percent:0;v-text-anchor:top" filled="f" stroked="f">
            <v:textbox inset="0,0,0,0">
              <w:txbxContent>
                <w:p w14:paraId="46BC2FD7" w14:textId="77777777" w:rsidR="00346727" w:rsidRDefault="00904B7D">
                  <w:pPr>
                    <w:spacing w:before="43" w:line="235" w:lineRule="auto"/>
                    <w:ind w:left="80"/>
                    <w:rPr>
                      <w:sz w:val="20"/>
                    </w:rPr>
                  </w:pPr>
                  <w:r>
                    <w:rPr>
                      <w:color w:val="231F20"/>
                      <w:sz w:val="20"/>
                    </w:rPr>
                    <w:t>A solid and appealing presentation of data showing pride, good planning and a good synthesis of the informat</w:t>
                  </w:r>
                  <w:r>
                    <w:rPr>
                      <w:color w:val="231F20"/>
                      <w:sz w:val="20"/>
                    </w:rPr>
                    <w:t>ion gathered</w:t>
                  </w:r>
                </w:p>
                <w:p w14:paraId="46BC2FD8" w14:textId="77777777" w:rsidR="00346727" w:rsidRDefault="00346727">
                  <w:pPr>
                    <w:pStyle w:val="BodyText"/>
                    <w:rPr>
                      <w:sz w:val="16"/>
                    </w:rPr>
                  </w:pPr>
                </w:p>
              </w:txbxContent>
            </v:textbox>
            <w10:wrap anchorx="page" anchory="page"/>
          </v:shape>
        </w:pict>
      </w:r>
      <w:r>
        <w:rPr>
          <w:noProof/>
        </w:rPr>
        <w:pict w14:anchorId="46BC2A12">
          <v:shape id="_x0000_s1682" type="#_x0000_t202" alt="" style="position:absolute;margin-left:634.5pt;margin-top:63.3pt;width:93.55pt;height:110.6pt;z-index:-257265664;mso-wrap-style:square;mso-wrap-edited:f;mso-width-percent:0;mso-height-percent:0;mso-position-horizontal-relative:page;mso-position-vertical-relative:page;mso-width-percent:0;mso-height-percent:0;v-text-anchor:top" filled="f" stroked="f">
            <v:textbox inset="0,0,0,0">
              <w:txbxContent>
                <w:p w14:paraId="46BC2FD9" w14:textId="77777777" w:rsidR="00346727" w:rsidRDefault="00904B7D">
                  <w:pPr>
                    <w:spacing w:before="43" w:line="235" w:lineRule="auto"/>
                    <w:ind w:left="80" w:right="233"/>
                    <w:rPr>
                      <w:sz w:val="20"/>
                    </w:rPr>
                  </w:pPr>
                  <w:r>
                    <w:rPr>
                      <w:color w:val="231F20"/>
                      <w:sz w:val="20"/>
                    </w:rPr>
                    <w:t>Excellent and highly proficient presentation: well-</w:t>
                  </w:r>
                </w:p>
                <w:p w14:paraId="46BC2FDA" w14:textId="77777777" w:rsidR="00346727" w:rsidRDefault="00904B7D">
                  <w:pPr>
                    <w:spacing w:before="2" w:line="235" w:lineRule="auto"/>
                    <w:ind w:left="80" w:right="53"/>
                    <w:rPr>
                      <w:sz w:val="20"/>
                    </w:rPr>
                  </w:pPr>
                  <w:proofErr w:type="spellStart"/>
                  <w:r>
                    <w:rPr>
                      <w:color w:val="231F20"/>
                      <w:sz w:val="20"/>
                    </w:rPr>
                    <w:t>organised</w:t>
                  </w:r>
                  <w:proofErr w:type="spellEnd"/>
                  <w:r>
                    <w:rPr>
                      <w:color w:val="231F20"/>
                      <w:sz w:val="20"/>
                    </w:rPr>
                    <w:t>, appealing and showing evidence of a deep understanding of the information</w:t>
                  </w:r>
                </w:p>
                <w:p w14:paraId="46BC2FDB" w14:textId="77777777" w:rsidR="00346727" w:rsidRDefault="00346727">
                  <w:pPr>
                    <w:pStyle w:val="BodyText"/>
                    <w:rPr>
                      <w:sz w:val="16"/>
                    </w:rPr>
                  </w:pPr>
                </w:p>
              </w:txbxContent>
            </v:textbox>
            <w10:wrap anchorx="page" anchory="page"/>
          </v:shape>
        </w:pict>
      </w:r>
      <w:r>
        <w:rPr>
          <w:noProof/>
        </w:rPr>
        <w:pict w14:anchorId="46BC2A13">
          <v:shape id="_x0000_s1681" type="#_x0000_t202" alt="" style="position:absolute;margin-left:40.05pt;margin-top:173.85pt;width:98.85pt;height:107.35pt;z-index:-257264640;mso-wrap-style:square;mso-wrap-edited:f;mso-width-percent:0;mso-height-percent:0;mso-position-horizontal-relative:page;mso-position-vertical-relative:page;mso-width-percent:0;mso-height-percent:0;v-text-anchor:top" filled="f" stroked="f">
            <v:textbox inset="0,0,0,0">
              <w:txbxContent>
                <w:p w14:paraId="46BC2FDC" w14:textId="77777777" w:rsidR="00346727" w:rsidRDefault="00904B7D">
                  <w:pPr>
                    <w:spacing w:before="43" w:line="235" w:lineRule="auto"/>
                    <w:ind w:left="320" w:right="86" w:hanging="240"/>
                    <w:rPr>
                      <w:sz w:val="20"/>
                    </w:rPr>
                  </w:pPr>
                  <w:r>
                    <w:rPr>
                      <w:color w:val="231F20"/>
                      <w:sz w:val="20"/>
                    </w:rPr>
                    <w:t xml:space="preserve">5. Insight into how management can </w:t>
                  </w:r>
                  <w:proofErr w:type="spellStart"/>
                  <w:r>
                    <w:rPr>
                      <w:color w:val="231F20"/>
                      <w:sz w:val="20"/>
                    </w:rPr>
                    <w:t>minimise</w:t>
                  </w:r>
                  <w:proofErr w:type="spellEnd"/>
                  <w:r>
                    <w:rPr>
                      <w:color w:val="231F20"/>
                      <w:sz w:val="20"/>
                    </w:rPr>
                    <w:t xml:space="preserve"> spread of coronavirus</w:t>
                  </w:r>
                </w:p>
                <w:p w14:paraId="46BC2FDD" w14:textId="77777777" w:rsidR="00346727" w:rsidRDefault="00346727">
                  <w:pPr>
                    <w:pStyle w:val="BodyText"/>
                    <w:rPr>
                      <w:sz w:val="16"/>
                    </w:rPr>
                  </w:pPr>
                </w:p>
              </w:txbxContent>
            </v:textbox>
            <w10:wrap anchorx="page" anchory="page"/>
          </v:shape>
        </w:pict>
      </w:r>
      <w:r>
        <w:rPr>
          <w:noProof/>
        </w:rPr>
        <w:pict w14:anchorId="46BC2A14">
          <v:shape id="_x0000_s1680" type="#_x0000_t202" alt="" style="position:absolute;margin-left:138.9pt;margin-top:173.85pt;width:78pt;height:17.05pt;z-index:-257263616;mso-wrap-style:square;mso-wrap-edited:f;mso-width-percent:0;mso-height-percent:0;mso-position-horizontal-relative:page;mso-position-vertical-relative:page;mso-width-percent:0;mso-height-percent:0;v-text-anchor:top" filled="f" stroked="f">
            <v:textbox inset="0,0,0,0">
              <w:txbxContent>
                <w:p w14:paraId="46BC2FDE" w14:textId="77777777" w:rsidR="00346727" w:rsidRDefault="00904B7D">
                  <w:pPr>
                    <w:spacing w:before="39"/>
                    <w:jc w:val="center"/>
                    <w:rPr>
                      <w:b/>
                      <w:sz w:val="20"/>
                    </w:rPr>
                  </w:pPr>
                  <w:r>
                    <w:rPr>
                      <w:b/>
                      <w:color w:val="231F20"/>
                      <w:sz w:val="20"/>
                    </w:rPr>
                    <w:t>0</w:t>
                  </w:r>
                </w:p>
              </w:txbxContent>
            </v:textbox>
            <w10:wrap anchorx="page" anchory="page"/>
          </v:shape>
        </w:pict>
      </w:r>
      <w:r>
        <w:rPr>
          <w:noProof/>
        </w:rPr>
        <w:pict w14:anchorId="46BC2A15">
          <v:shape id="_x0000_s1679" type="#_x0000_t202" alt="" style="position:absolute;margin-left:216.85pt;margin-top:173.85pt;width:102.05pt;height:17.05pt;z-index:-257262592;mso-wrap-style:square;mso-wrap-edited:f;mso-width-percent:0;mso-height-percent:0;mso-position-horizontal-relative:page;mso-position-vertical-relative:page;mso-width-percent:0;mso-height-percent:0;v-text-anchor:top" filled="f" stroked="f">
            <v:textbox inset="0,0,0,0">
              <w:txbxContent>
                <w:p w14:paraId="46BC2FDF" w14:textId="77777777" w:rsidR="00346727" w:rsidRDefault="00904B7D">
                  <w:pPr>
                    <w:spacing w:before="39"/>
                    <w:jc w:val="center"/>
                    <w:rPr>
                      <w:b/>
                      <w:sz w:val="20"/>
                    </w:rPr>
                  </w:pPr>
                  <w:r>
                    <w:rPr>
                      <w:b/>
                      <w:color w:val="231F20"/>
                      <w:sz w:val="20"/>
                    </w:rPr>
                    <w:t>1</w:t>
                  </w:r>
                </w:p>
              </w:txbxContent>
            </v:textbox>
            <w10:wrap anchorx="page" anchory="page"/>
          </v:shape>
        </w:pict>
      </w:r>
      <w:r>
        <w:rPr>
          <w:noProof/>
        </w:rPr>
        <w:pict w14:anchorId="46BC2A16">
          <v:shape id="_x0000_s1678" type="#_x0000_t202" alt="" style="position:absolute;margin-left:318.9pt;margin-top:173.85pt;width:102.05pt;height:17.05pt;z-index:-257261568;mso-wrap-style:square;mso-wrap-edited:f;mso-width-percent:0;mso-height-percent:0;mso-position-horizontal-relative:page;mso-position-vertical-relative:page;mso-width-percent:0;mso-height-percent:0;v-text-anchor:top" filled="f" stroked="f">
            <v:textbox inset="0,0,0,0">
              <w:txbxContent>
                <w:p w14:paraId="46BC2FE0" w14:textId="77777777" w:rsidR="00346727" w:rsidRDefault="00904B7D">
                  <w:pPr>
                    <w:spacing w:before="39"/>
                    <w:jc w:val="center"/>
                    <w:rPr>
                      <w:b/>
                      <w:sz w:val="20"/>
                    </w:rPr>
                  </w:pPr>
                  <w:r>
                    <w:rPr>
                      <w:b/>
                      <w:color w:val="231F20"/>
                      <w:sz w:val="20"/>
                    </w:rPr>
                    <w:t>2</w:t>
                  </w:r>
                </w:p>
              </w:txbxContent>
            </v:textbox>
            <w10:wrap anchorx="page" anchory="page"/>
          </v:shape>
        </w:pict>
      </w:r>
      <w:r>
        <w:rPr>
          <w:noProof/>
        </w:rPr>
        <w:pict w14:anchorId="46BC2A17">
          <v:shape id="_x0000_s1677" type="#_x0000_t202" alt="" style="position:absolute;margin-left:420.95pt;margin-top:173.85pt;width:107.75pt;height:17.05pt;z-index:-257260544;mso-wrap-style:square;mso-wrap-edited:f;mso-width-percent:0;mso-height-percent:0;mso-position-horizontal-relative:page;mso-position-vertical-relative:page;mso-width-percent:0;mso-height-percent:0;v-text-anchor:top" filled="f" stroked="f">
            <v:textbox inset="0,0,0,0">
              <w:txbxContent>
                <w:p w14:paraId="46BC2FE1" w14:textId="77777777" w:rsidR="00346727" w:rsidRDefault="00904B7D">
                  <w:pPr>
                    <w:spacing w:before="39"/>
                    <w:jc w:val="center"/>
                    <w:rPr>
                      <w:b/>
                      <w:sz w:val="20"/>
                    </w:rPr>
                  </w:pPr>
                  <w:r>
                    <w:rPr>
                      <w:b/>
                      <w:color w:val="231F20"/>
                      <w:sz w:val="20"/>
                    </w:rPr>
                    <w:t>3</w:t>
                  </w:r>
                </w:p>
              </w:txbxContent>
            </v:textbox>
            <w10:wrap anchorx="page" anchory="page"/>
          </v:shape>
        </w:pict>
      </w:r>
      <w:r>
        <w:rPr>
          <w:noProof/>
        </w:rPr>
        <w:pict w14:anchorId="46BC2A18">
          <v:shape id="_x0000_s1676" type="#_x0000_t202" alt="" style="position:absolute;margin-left:528.65pt;margin-top:173.85pt;width:105.85pt;height:17.05pt;z-index:-257259520;mso-wrap-style:square;mso-wrap-edited:f;mso-width-percent:0;mso-height-percent:0;mso-position-horizontal-relative:page;mso-position-vertical-relative:page;mso-width-percent:0;mso-height-percent:0;v-text-anchor:top" filled="f" stroked="f">
            <v:textbox inset="0,0,0,0">
              <w:txbxContent>
                <w:p w14:paraId="46BC2FE2" w14:textId="77777777" w:rsidR="00346727" w:rsidRDefault="00904B7D">
                  <w:pPr>
                    <w:spacing w:before="39"/>
                    <w:jc w:val="center"/>
                    <w:rPr>
                      <w:b/>
                      <w:sz w:val="20"/>
                    </w:rPr>
                  </w:pPr>
                  <w:r>
                    <w:rPr>
                      <w:b/>
                      <w:color w:val="231F20"/>
                      <w:sz w:val="20"/>
                    </w:rPr>
                    <w:t>4</w:t>
                  </w:r>
                </w:p>
              </w:txbxContent>
            </v:textbox>
            <w10:wrap anchorx="page" anchory="page"/>
          </v:shape>
        </w:pict>
      </w:r>
      <w:r>
        <w:rPr>
          <w:noProof/>
        </w:rPr>
        <w:pict w14:anchorId="46BC2A19">
          <v:shape id="_x0000_s1675" type="#_x0000_t202" alt="" style="position:absolute;margin-left:634.5pt;margin-top:173.85pt;width:93.55pt;height:17.05pt;z-index:-257258496;mso-wrap-style:square;mso-wrap-edited:f;mso-width-percent:0;mso-height-percent:0;mso-position-horizontal-relative:page;mso-position-vertical-relative:page;mso-width-percent:0;mso-height-percent:0;v-text-anchor:top" filled="f" stroked="f">
            <v:textbox inset="0,0,0,0">
              <w:txbxContent>
                <w:p w14:paraId="46BC2FE3" w14:textId="77777777" w:rsidR="00346727" w:rsidRDefault="00904B7D">
                  <w:pPr>
                    <w:spacing w:before="39"/>
                    <w:jc w:val="center"/>
                    <w:rPr>
                      <w:b/>
                      <w:sz w:val="20"/>
                    </w:rPr>
                  </w:pPr>
                  <w:r>
                    <w:rPr>
                      <w:b/>
                      <w:color w:val="231F20"/>
                      <w:sz w:val="20"/>
                    </w:rPr>
                    <w:t>5</w:t>
                  </w:r>
                </w:p>
              </w:txbxContent>
            </v:textbox>
            <w10:wrap anchorx="page" anchory="page"/>
          </v:shape>
        </w:pict>
      </w:r>
      <w:r>
        <w:rPr>
          <w:noProof/>
        </w:rPr>
        <w:pict w14:anchorId="46BC2A1A">
          <v:shape id="_x0000_s1674" type="#_x0000_t202" alt="" style="position:absolute;margin-left:728.05pt;margin-top:173.85pt;width:37.8pt;height:107.35pt;z-index:-257257472;mso-wrap-style:square;mso-wrap-edited:f;mso-width-percent:0;mso-height-percent:0;mso-position-horizontal-relative:page;mso-position-vertical-relative:page;mso-width-percent:0;mso-height-percent:0;v-text-anchor:top" filled="f" stroked="f">
            <v:textbox inset="0,0,0,0">
              <w:txbxContent>
                <w:p w14:paraId="46BC2FE4" w14:textId="77777777" w:rsidR="00346727" w:rsidRDefault="00346727">
                  <w:pPr>
                    <w:pStyle w:val="BodyText"/>
                    <w:spacing w:before="0"/>
                    <w:ind w:left="0"/>
                    <w:rPr>
                      <w:rFonts w:ascii="Times New Roman"/>
                      <w:sz w:val="24"/>
                    </w:rPr>
                  </w:pPr>
                </w:p>
                <w:p w14:paraId="46BC2FE5" w14:textId="77777777" w:rsidR="00346727" w:rsidRDefault="00346727">
                  <w:pPr>
                    <w:pStyle w:val="BodyText"/>
                    <w:spacing w:before="0"/>
                    <w:ind w:left="0"/>
                    <w:rPr>
                      <w:rFonts w:ascii="Times New Roman"/>
                      <w:sz w:val="24"/>
                    </w:rPr>
                  </w:pPr>
                </w:p>
                <w:p w14:paraId="46BC2FE6" w14:textId="77777777" w:rsidR="00346727" w:rsidRDefault="00346727">
                  <w:pPr>
                    <w:pStyle w:val="BodyText"/>
                    <w:spacing w:before="3"/>
                    <w:ind w:left="0"/>
                    <w:rPr>
                      <w:rFonts w:ascii="Times New Roman"/>
                      <w:sz w:val="35"/>
                    </w:rPr>
                  </w:pPr>
                </w:p>
                <w:p w14:paraId="46BC2FE7" w14:textId="77777777" w:rsidR="00346727" w:rsidRDefault="00904B7D">
                  <w:pPr>
                    <w:jc w:val="center"/>
                    <w:rPr>
                      <w:b/>
                      <w:sz w:val="20"/>
                    </w:rPr>
                  </w:pPr>
                  <w:r>
                    <w:rPr>
                      <w:b/>
                      <w:color w:val="231F20"/>
                      <w:sz w:val="20"/>
                    </w:rPr>
                    <w:t>5</w:t>
                  </w:r>
                </w:p>
                <w:p w14:paraId="46BC2FE8" w14:textId="77777777" w:rsidR="00346727" w:rsidRDefault="00346727">
                  <w:pPr>
                    <w:pStyle w:val="BodyText"/>
                    <w:rPr>
                      <w:b/>
                      <w:sz w:val="16"/>
                    </w:rPr>
                  </w:pPr>
                </w:p>
              </w:txbxContent>
            </v:textbox>
            <w10:wrap anchorx="page" anchory="page"/>
          </v:shape>
        </w:pict>
      </w:r>
      <w:r>
        <w:rPr>
          <w:noProof/>
        </w:rPr>
        <w:pict w14:anchorId="46BC2A1B">
          <v:shape id="_x0000_s1673" type="#_x0000_t202" alt="" style="position:absolute;margin-left:765.85pt;margin-top:173.85pt;width:47.85pt;height:107.35pt;z-index:-257256448;mso-wrap-style:square;mso-wrap-edited:f;mso-width-percent:0;mso-height-percent:0;mso-position-horizontal-relative:page;mso-position-vertical-relative:page;mso-width-percent:0;mso-height-percent:0;v-text-anchor:top" filled="f" stroked="f">
            <v:textbox inset="0,0,0,0">
              <w:txbxContent>
                <w:p w14:paraId="46BC2FE9" w14:textId="77777777" w:rsidR="00346727" w:rsidRDefault="00346727">
                  <w:pPr>
                    <w:pStyle w:val="BodyText"/>
                    <w:rPr>
                      <w:rFonts w:ascii="Times New Roman"/>
                      <w:sz w:val="17"/>
                    </w:rPr>
                  </w:pPr>
                </w:p>
              </w:txbxContent>
            </v:textbox>
            <w10:wrap anchorx="page" anchory="page"/>
          </v:shape>
        </w:pict>
      </w:r>
      <w:r>
        <w:rPr>
          <w:noProof/>
        </w:rPr>
        <w:pict w14:anchorId="46BC2A1C">
          <v:shape id="_x0000_s1672" type="#_x0000_t202" alt="" style="position:absolute;margin-left:138.9pt;margin-top:190.85pt;width:78pt;height:90.35pt;z-index:-257255424;mso-wrap-style:square;mso-wrap-edited:f;mso-width-percent:0;mso-height-percent:0;mso-position-horizontal-relative:page;mso-position-vertical-relative:page;mso-width-percent:0;mso-height-percent:0;v-text-anchor:top" filled="f" stroked="f">
            <v:textbox inset="0,0,0,0">
              <w:txbxContent>
                <w:p w14:paraId="46BC2FEA" w14:textId="77777777" w:rsidR="00346727" w:rsidRDefault="00904B7D">
                  <w:pPr>
                    <w:spacing w:before="43" w:line="235" w:lineRule="auto"/>
                    <w:ind w:left="80" w:right="378"/>
                    <w:rPr>
                      <w:sz w:val="20"/>
                    </w:rPr>
                  </w:pPr>
                  <w:r>
                    <w:rPr>
                      <w:color w:val="231F20"/>
                      <w:sz w:val="20"/>
                    </w:rPr>
                    <w:t xml:space="preserve">No response to how management can </w:t>
                  </w:r>
                  <w:proofErr w:type="spellStart"/>
                  <w:r>
                    <w:rPr>
                      <w:color w:val="231F20"/>
                      <w:sz w:val="20"/>
                    </w:rPr>
                    <w:t>minimise</w:t>
                  </w:r>
                  <w:proofErr w:type="spellEnd"/>
                  <w:r>
                    <w:rPr>
                      <w:color w:val="231F20"/>
                      <w:sz w:val="20"/>
                    </w:rPr>
                    <w:t xml:space="preserve"> spread of coronavirus</w:t>
                  </w:r>
                </w:p>
                <w:p w14:paraId="46BC2FEB" w14:textId="77777777" w:rsidR="00346727" w:rsidRDefault="00346727">
                  <w:pPr>
                    <w:pStyle w:val="BodyText"/>
                    <w:rPr>
                      <w:sz w:val="16"/>
                    </w:rPr>
                  </w:pPr>
                </w:p>
              </w:txbxContent>
            </v:textbox>
            <w10:wrap anchorx="page" anchory="page"/>
          </v:shape>
        </w:pict>
      </w:r>
      <w:r>
        <w:rPr>
          <w:noProof/>
        </w:rPr>
        <w:pict w14:anchorId="46BC2A1D">
          <v:shape id="_x0000_s1671" type="#_x0000_t202" alt="" style="position:absolute;margin-left:216.85pt;margin-top:190.85pt;width:102.05pt;height:90.35pt;z-index:-257254400;mso-wrap-style:square;mso-wrap-edited:f;mso-width-percent:0;mso-height-percent:0;mso-position-horizontal-relative:page;mso-position-vertical-relative:page;mso-width-percent:0;mso-height-percent:0;v-text-anchor:top" filled="f" stroked="f">
            <v:textbox inset="0,0,0,0">
              <w:txbxContent>
                <w:p w14:paraId="46BC2FEC" w14:textId="77777777" w:rsidR="00346727" w:rsidRDefault="00904B7D">
                  <w:pPr>
                    <w:spacing w:before="43" w:line="235" w:lineRule="auto"/>
                    <w:ind w:left="79"/>
                    <w:rPr>
                      <w:sz w:val="20"/>
                    </w:rPr>
                  </w:pPr>
                  <w:r>
                    <w:rPr>
                      <w:color w:val="231F20"/>
                      <w:sz w:val="20"/>
                    </w:rPr>
                    <w:t xml:space="preserve">Little insight into how management can </w:t>
                  </w:r>
                  <w:proofErr w:type="spellStart"/>
                  <w:r>
                    <w:rPr>
                      <w:color w:val="231F20"/>
                      <w:sz w:val="20"/>
                    </w:rPr>
                    <w:t>minimise</w:t>
                  </w:r>
                  <w:proofErr w:type="spellEnd"/>
                  <w:r>
                    <w:rPr>
                      <w:color w:val="231F20"/>
                      <w:sz w:val="20"/>
                    </w:rPr>
                    <w:t xml:space="preserve"> spread of coronavirus</w:t>
                  </w:r>
                </w:p>
                <w:p w14:paraId="46BC2FED" w14:textId="77777777" w:rsidR="00346727" w:rsidRDefault="00346727">
                  <w:pPr>
                    <w:pStyle w:val="BodyText"/>
                    <w:rPr>
                      <w:sz w:val="16"/>
                    </w:rPr>
                  </w:pPr>
                </w:p>
              </w:txbxContent>
            </v:textbox>
            <w10:wrap anchorx="page" anchory="page"/>
          </v:shape>
        </w:pict>
      </w:r>
      <w:r>
        <w:rPr>
          <w:noProof/>
        </w:rPr>
        <w:pict w14:anchorId="46BC2A1E">
          <v:shape id="_x0000_s1670" type="#_x0000_t202" alt="" style="position:absolute;margin-left:318.9pt;margin-top:190.85pt;width:102.05pt;height:90.35pt;z-index:-257253376;mso-wrap-style:square;mso-wrap-edited:f;mso-width-percent:0;mso-height-percent:0;mso-position-horizontal-relative:page;mso-position-vertical-relative:page;mso-width-percent:0;mso-height-percent:0;v-text-anchor:top" filled="f" stroked="f">
            <v:textbox inset="0,0,0,0">
              <w:txbxContent>
                <w:p w14:paraId="46BC2FEE" w14:textId="77777777" w:rsidR="00346727" w:rsidRDefault="00904B7D">
                  <w:pPr>
                    <w:spacing w:before="43" w:line="235" w:lineRule="auto"/>
                    <w:ind w:left="80" w:right="645"/>
                    <w:rPr>
                      <w:sz w:val="20"/>
                    </w:rPr>
                  </w:pPr>
                  <w:r>
                    <w:rPr>
                      <w:color w:val="231F20"/>
                      <w:sz w:val="20"/>
                    </w:rPr>
                    <w:t xml:space="preserve">Some attempt to </w:t>
                  </w:r>
                  <w:proofErr w:type="spellStart"/>
                  <w:r>
                    <w:rPr>
                      <w:color w:val="231F20"/>
                      <w:sz w:val="20"/>
                    </w:rPr>
                    <w:t>analyse</w:t>
                  </w:r>
                  <w:proofErr w:type="spellEnd"/>
                  <w:r>
                    <w:rPr>
                      <w:color w:val="231F20"/>
                      <w:sz w:val="20"/>
                    </w:rPr>
                    <w:t xml:space="preserve"> how</w:t>
                  </w:r>
                </w:p>
                <w:p w14:paraId="46BC2FEF" w14:textId="77777777" w:rsidR="00346727" w:rsidRDefault="00904B7D">
                  <w:pPr>
                    <w:spacing w:before="2" w:line="235" w:lineRule="auto"/>
                    <w:ind w:left="80" w:right="390"/>
                    <w:rPr>
                      <w:sz w:val="20"/>
                    </w:rPr>
                  </w:pPr>
                  <w:r>
                    <w:rPr>
                      <w:color w:val="231F20"/>
                      <w:sz w:val="20"/>
                    </w:rPr>
                    <w:t xml:space="preserve">management can </w:t>
                  </w:r>
                  <w:proofErr w:type="spellStart"/>
                  <w:r>
                    <w:rPr>
                      <w:color w:val="231F20"/>
                      <w:sz w:val="20"/>
                    </w:rPr>
                    <w:t>minimise</w:t>
                  </w:r>
                  <w:proofErr w:type="spellEnd"/>
                  <w:r>
                    <w:rPr>
                      <w:color w:val="231F20"/>
                      <w:sz w:val="20"/>
                    </w:rPr>
                    <w:t xml:space="preserve"> spread of coronavirus</w:t>
                  </w:r>
                </w:p>
                <w:p w14:paraId="46BC2FF0" w14:textId="77777777" w:rsidR="00346727" w:rsidRDefault="00346727">
                  <w:pPr>
                    <w:pStyle w:val="BodyText"/>
                    <w:rPr>
                      <w:sz w:val="16"/>
                    </w:rPr>
                  </w:pPr>
                </w:p>
              </w:txbxContent>
            </v:textbox>
            <w10:wrap anchorx="page" anchory="page"/>
          </v:shape>
        </w:pict>
      </w:r>
      <w:r>
        <w:rPr>
          <w:noProof/>
        </w:rPr>
        <w:pict w14:anchorId="46BC2A1F">
          <v:shape id="_x0000_s1669" type="#_x0000_t202" alt="" style="position:absolute;margin-left:420.95pt;margin-top:190.85pt;width:107.75pt;height:90.35pt;z-index:-257252352;mso-wrap-style:square;mso-wrap-edited:f;mso-width-percent:0;mso-height-percent:0;mso-position-horizontal-relative:page;mso-position-vertical-relative:page;mso-width-percent:0;mso-height-percent:0;v-text-anchor:top" filled="f" stroked="f">
            <v:textbox inset="0,0,0,0">
              <w:txbxContent>
                <w:p w14:paraId="46BC2FF1" w14:textId="77777777" w:rsidR="00346727" w:rsidRDefault="00904B7D">
                  <w:pPr>
                    <w:spacing w:before="43" w:line="235" w:lineRule="auto"/>
                    <w:ind w:left="80" w:right="60"/>
                    <w:rPr>
                      <w:sz w:val="20"/>
                    </w:rPr>
                  </w:pPr>
                  <w:r>
                    <w:rPr>
                      <w:color w:val="231F20"/>
                      <w:sz w:val="20"/>
                    </w:rPr>
                    <w:t xml:space="preserve">Adequate insight into how management can </w:t>
                  </w:r>
                  <w:proofErr w:type="spellStart"/>
                  <w:r>
                    <w:rPr>
                      <w:color w:val="231F20"/>
                      <w:sz w:val="20"/>
                    </w:rPr>
                    <w:t>minimise</w:t>
                  </w:r>
                  <w:proofErr w:type="spellEnd"/>
                  <w:r>
                    <w:rPr>
                      <w:color w:val="231F20"/>
                      <w:sz w:val="20"/>
                    </w:rPr>
                    <w:t xml:space="preserve"> spread of coronavirus</w:t>
                  </w:r>
                </w:p>
                <w:p w14:paraId="46BC2FF2" w14:textId="77777777" w:rsidR="00346727" w:rsidRDefault="00346727">
                  <w:pPr>
                    <w:pStyle w:val="BodyText"/>
                    <w:rPr>
                      <w:sz w:val="16"/>
                    </w:rPr>
                  </w:pPr>
                </w:p>
              </w:txbxContent>
            </v:textbox>
            <w10:wrap anchorx="page" anchory="page"/>
          </v:shape>
        </w:pict>
      </w:r>
      <w:r>
        <w:rPr>
          <w:noProof/>
        </w:rPr>
        <w:pict w14:anchorId="46BC2A20">
          <v:shape id="_x0000_s1668" type="#_x0000_t202" alt="" style="position:absolute;margin-left:528.65pt;margin-top:190.85pt;width:105.85pt;height:90.35pt;z-index:-257251328;mso-wrap-style:square;mso-wrap-edited:f;mso-width-percent:0;mso-height-percent:0;mso-position-horizontal-relative:page;mso-position-vertical-relative:page;mso-width-percent:0;mso-height-percent:0;v-text-anchor:top" filled="f" stroked="f">
            <v:textbox inset="0,0,0,0">
              <w:txbxContent>
                <w:p w14:paraId="46BC2FF3" w14:textId="77777777" w:rsidR="00346727" w:rsidRDefault="00904B7D">
                  <w:pPr>
                    <w:spacing w:before="43" w:line="235" w:lineRule="auto"/>
                    <w:ind w:left="80"/>
                    <w:rPr>
                      <w:sz w:val="20"/>
                    </w:rPr>
                  </w:pPr>
                  <w:r>
                    <w:rPr>
                      <w:color w:val="231F20"/>
                      <w:sz w:val="20"/>
                    </w:rPr>
                    <w:t>Good insight into how manage</w:t>
                  </w:r>
                  <w:r>
                    <w:rPr>
                      <w:color w:val="231F20"/>
                      <w:sz w:val="20"/>
                    </w:rPr>
                    <w:t xml:space="preserve">ment can </w:t>
                  </w:r>
                  <w:proofErr w:type="spellStart"/>
                  <w:r>
                    <w:rPr>
                      <w:color w:val="231F20"/>
                      <w:sz w:val="20"/>
                    </w:rPr>
                    <w:t>minimise</w:t>
                  </w:r>
                  <w:proofErr w:type="spellEnd"/>
                  <w:r>
                    <w:rPr>
                      <w:color w:val="231F20"/>
                      <w:sz w:val="20"/>
                    </w:rPr>
                    <w:t xml:space="preserve"> spread of coronavirus</w:t>
                  </w:r>
                </w:p>
                <w:p w14:paraId="46BC2FF4" w14:textId="77777777" w:rsidR="00346727" w:rsidRDefault="00346727">
                  <w:pPr>
                    <w:pStyle w:val="BodyText"/>
                    <w:rPr>
                      <w:sz w:val="16"/>
                    </w:rPr>
                  </w:pPr>
                </w:p>
              </w:txbxContent>
            </v:textbox>
            <w10:wrap anchorx="page" anchory="page"/>
          </v:shape>
        </w:pict>
      </w:r>
      <w:r>
        <w:rPr>
          <w:noProof/>
        </w:rPr>
        <w:pict w14:anchorId="46BC2A21">
          <v:shape id="_x0000_s1667" type="#_x0000_t202" alt="" style="position:absolute;margin-left:634.5pt;margin-top:190.85pt;width:93.55pt;height:90.35pt;z-index:-257250304;mso-wrap-style:square;mso-wrap-edited:f;mso-width-percent:0;mso-height-percent:0;mso-position-horizontal-relative:page;mso-position-vertical-relative:page;mso-width-percent:0;mso-height-percent:0;v-text-anchor:top" filled="f" stroked="f">
            <v:textbox inset="0,0,0,0">
              <w:txbxContent>
                <w:p w14:paraId="46BC2FF5" w14:textId="77777777" w:rsidR="00346727" w:rsidRDefault="00904B7D">
                  <w:pPr>
                    <w:spacing w:before="43" w:line="235" w:lineRule="auto"/>
                    <w:ind w:left="80" w:right="186"/>
                    <w:rPr>
                      <w:sz w:val="20"/>
                    </w:rPr>
                  </w:pPr>
                  <w:r>
                    <w:rPr>
                      <w:color w:val="231F20"/>
                      <w:sz w:val="20"/>
                    </w:rPr>
                    <w:t xml:space="preserve">Excellent insight and understanding of management’s task in </w:t>
                  </w:r>
                  <w:proofErr w:type="spellStart"/>
                  <w:r>
                    <w:rPr>
                      <w:color w:val="231F20"/>
                      <w:sz w:val="20"/>
                    </w:rPr>
                    <w:t>minimising</w:t>
                  </w:r>
                  <w:proofErr w:type="spellEnd"/>
                  <w:r>
                    <w:rPr>
                      <w:color w:val="231F20"/>
                      <w:sz w:val="20"/>
                    </w:rPr>
                    <w:t xml:space="preserve"> the spread of coronavirus</w:t>
                  </w:r>
                </w:p>
                <w:p w14:paraId="46BC2FF6" w14:textId="77777777" w:rsidR="00346727" w:rsidRDefault="00346727">
                  <w:pPr>
                    <w:pStyle w:val="BodyText"/>
                    <w:rPr>
                      <w:sz w:val="16"/>
                    </w:rPr>
                  </w:pPr>
                </w:p>
              </w:txbxContent>
            </v:textbox>
            <w10:wrap anchorx="page" anchory="page"/>
          </v:shape>
        </w:pict>
      </w:r>
      <w:r>
        <w:rPr>
          <w:noProof/>
        </w:rPr>
        <w:pict w14:anchorId="46BC2A22">
          <v:shape id="_x0000_s1666" type="#_x0000_t202" alt="" style="position:absolute;margin-left:40.05pt;margin-top:281.2pt;width:98.85pt;height:127pt;z-index:-257249280;mso-wrap-style:square;mso-wrap-edited:f;mso-width-percent:0;mso-height-percent:0;mso-position-horizontal-relative:page;mso-position-vertical-relative:page;mso-width-percent:0;mso-height-percent:0;v-text-anchor:top" filled="f" stroked="f">
            <v:textbox inset="0,0,0,0">
              <w:txbxContent>
                <w:p w14:paraId="46BC2FF7" w14:textId="77777777" w:rsidR="00346727" w:rsidRDefault="00904B7D">
                  <w:pPr>
                    <w:spacing w:before="43" w:line="235" w:lineRule="auto"/>
                    <w:ind w:left="320" w:right="105" w:hanging="240"/>
                    <w:rPr>
                      <w:sz w:val="20"/>
                    </w:rPr>
                  </w:pPr>
                  <w:r>
                    <w:rPr>
                      <w:color w:val="231F20"/>
                      <w:sz w:val="20"/>
                    </w:rPr>
                    <w:t>6. Clear insight into self and how “self” integrates into chosen career</w:t>
                  </w:r>
                </w:p>
                <w:p w14:paraId="46BC2FF8" w14:textId="77777777" w:rsidR="00346727" w:rsidRDefault="00346727">
                  <w:pPr>
                    <w:pStyle w:val="BodyText"/>
                    <w:rPr>
                      <w:sz w:val="16"/>
                    </w:rPr>
                  </w:pPr>
                </w:p>
              </w:txbxContent>
            </v:textbox>
            <w10:wrap anchorx="page" anchory="page"/>
          </v:shape>
        </w:pict>
      </w:r>
      <w:r>
        <w:rPr>
          <w:noProof/>
        </w:rPr>
        <w:pict w14:anchorId="46BC2A23">
          <v:shape id="_x0000_s1665" type="#_x0000_t202" alt="" style="position:absolute;margin-left:138.9pt;margin-top:281.2pt;width:78pt;height:17.05pt;z-index:-257248256;mso-wrap-style:square;mso-wrap-edited:f;mso-width-percent:0;mso-height-percent:0;mso-position-horizontal-relative:page;mso-position-vertical-relative:page;mso-width-percent:0;mso-height-percent:0;v-text-anchor:top" filled="f" stroked="f">
            <v:textbox inset="0,0,0,0">
              <w:txbxContent>
                <w:p w14:paraId="46BC2FF9" w14:textId="77777777" w:rsidR="00346727" w:rsidRDefault="00904B7D">
                  <w:pPr>
                    <w:spacing w:before="39"/>
                    <w:jc w:val="center"/>
                    <w:rPr>
                      <w:b/>
                      <w:sz w:val="20"/>
                    </w:rPr>
                  </w:pPr>
                  <w:r>
                    <w:rPr>
                      <w:b/>
                      <w:color w:val="231F20"/>
                      <w:sz w:val="20"/>
                    </w:rPr>
                    <w:t>0</w:t>
                  </w:r>
                </w:p>
              </w:txbxContent>
            </v:textbox>
            <w10:wrap anchorx="page" anchory="page"/>
          </v:shape>
        </w:pict>
      </w:r>
      <w:r>
        <w:rPr>
          <w:noProof/>
        </w:rPr>
        <w:pict w14:anchorId="46BC2A24">
          <v:shape id="_x0000_s1664" type="#_x0000_t202" alt="" style="position:absolute;margin-left:216.85pt;margin-top:281.2pt;width:102.05pt;height:17.05pt;z-index:-257247232;mso-wrap-style:square;mso-wrap-edited:f;mso-width-percent:0;mso-height-percent:0;mso-position-horizontal-relative:page;mso-position-vertical-relative:page;mso-width-percent:0;mso-height-percent:0;v-text-anchor:top" filled="f" stroked="f">
            <v:textbox inset="0,0,0,0">
              <w:txbxContent>
                <w:p w14:paraId="46BC2FFA" w14:textId="77777777" w:rsidR="00346727" w:rsidRDefault="00904B7D">
                  <w:pPr>
                    <w:spacing w:before="39"/>
                    <w:jc w:val="center"/>
                    <w:rPr>
                      <w:b/>
                      <w:sz w:val="20"/>
                    </w:rPr>
                  </w:pPr>
                  <w:r>
                    <w:rPr>
                      <w:b/>
                      <w:color w:val="231F20"/>
                      <w:sz w:val="20"/>
                    </w:rPr>
                    <w:t>1</w:t>
                  </w:r>
                </w:p>
              </w:txbxContent>
            </v:textbox>
            <w10:wrap anchorx="page" anchory="page"/>
          </v:shape>
        </w:pict>
      </w:r>
      <w:r>
        <w:rPr>
          <w:noProof/>
        </w:rPr>
        <w:pict w14:anchorId="46BC2A25">
          <v:shape id="_x0000_s1663" type="#_x0000_t202" alt="" style="position:absolute;margin-left:318.9pt;margin-top:281.2pt;width:102.05pt;height:17.05pt;z-index:-257246208;mso-wrap-style:square;mso-wrap-edited:f;mso-width-percent:0;mso-height-percent:0;mso-position-horizontal-relative:page;mso-position-vertical-relative:page;mso-width-percent:0;mso-height-percent:0;v-text-anchor:top" filled="f" stroked="f">
            <v:textbox inset="0,0,0,0">
              <w:txbxContent>
                <w:p w14:paraId="46BC2FFB" w14:textId="77777777" w:rsidR="00346727" w:rsidRDefault="00904B7D">
                  <w:pPr>
                    <w:spacing w:before="39"/>
                    <w:jc w:val="center"/>
                    <w:rPr>
                      <w:b/>
                      <w:sz w:val="20"/>
                    </w:rPr>
                  </w:pPr>
                  <w:r>
                    <w:rPr>
                      <w:b/>
                      <w:color w:val="231F20"/>
                      <w:sz w:val="20"/>
                    </w:rPr>
                    <w:t>2</w:t>
                  </w:r>
                </w:p>
              </w:txbxContent>
            </v:textbox>
            <w10:wrap anchorx="page" anchory="page"/>
          </v:shape>
        </w:pict>
      </w:r>
      <w:r>
        <w:rPr>
          <w:noProof/>
        </w:rPr>
        <w:pict w14:anchorId="46BC2A26">
          <v:shape id="_x0000_s1662" type="#_x0000_t202" alt="" style="position:absolute;margin-left:420.95pt;margin-top:281.2pt;width:107.75pt;height:17.05pt;z-index:-257245184;mso-wrap-style:square;mso-wrap-edited:f;mso-width-percent:0;mso-height-percent:0;mso-position-horizontal-relative:page;mso-position-vertical-relative:page;mso-width-percent:0;mso-height-percent:0;v-text-anchor:top" filled="f" stroked="f">
            <v:textbox inset="0,0,0,0">
              <w:txbxContent>
                <w:p w14:paraId="46BC2FFC" w14:textId="77777777" w:rsidR="00346727" w:rsidRDefault="00904B7D">
                  <w:pPr>
                    <w:spacing w:before="39"/>
                    <w:jc w:val="center"/>
                    <w:rPr>
                      <w:b/>
                      <w:sz w:val="20"/>
                    </w:rPr>
                  </w:pPr>
                  <w:r>
                    <w:rPr>
                      <w:b/>
                      <w:color w:val="231F20"/>
                      <w:sz w:val="20"/>
                    </w:rPr>
                    <w:t>3</w:t>
                  </w:r>
                </w:p>
              </w:txbxContent>
            </v:textbox>
            <w10:wrap anchorx="page" anchory="page"/>
          </v:shape>
        </w:pict>
      </w:r>
      <w:r>
        <w:rPr>
          <w:noProof/>
        </w:rPr>
        <w:pict w14:anchorId="46BC2A27">
          <v:shape id="_x0000_s1661" type="#_x0000_t202" alt="" style="position:absolute;margin-left:528.65pt;margin-top:281.2pt;width:105.85pt;height:17.05pt;z-index:-257244160;mso-wrap-style:square;mso-wrap-edited:f;mso-width-percent:0;mso-height-percent:0;mso-position-horizontal-relative:page;mso-position-vertical-relative:page;mso-width-percent:0;mso-height-percent:0;v-text-anchor:top" filled="f" stroked="f">
            <v:textbox inset="0,0,0,0">
              <w:txbxContent>
                <w:p w14:paraId="46BC2FFD" w14:textId="77777777" w:rsidR="00346727" w:rsidRDefault="00904B7D">
                  <w:pPr>
                    <w:spacing w:before="39"/>
                    <w:jc w:val="center"/>
                    <w:rPr>
                      <w:b/>
                      <w:sz w:val="20"/>
                    </w:rPr>
                  </w:pPr>
                  <w:r>
                    <w:rPr>
                      <w:b/>
                      <w:color w:val="231F20"/>
                      <w:sz w:val="20"/>
                    </w:rPr>
                    <w:t>4</w:t>
                  </w:r>
                </w:p>
              </w:txbxContent>
            </v:textbox>
            <w10:wrap anchorx="page" anchory="page"/>
          </v:shape>
        </w:pict>
      </w:r>
      <w:r>
        <w:rPr>
          <w:noProof/>
        </w:rPr>
        <w:pict w14:anchorId="46BC2A28">
          <v:shape id="_x0000_s1660" type="#_x0000_t202" alt="" style="position:absolute;margin-left:634.5pt;margin-top:281.2pt;width:93.55pt;height:17.05pt;z-index:-257243136;mso-wrap-style:square;mso-wrap-edited:f;mso-width-percent:0;mso-height-percent:0;mso-position-horizontal-relative:page;mso-position-vertical-relative:page;mso-width-percent:0;mso-height-percent:0;v-text-anchor:top" filled="f" stroked="f">
            <v:textbox inset="0,0,0,0">
              <w:txbxContent>
                <w:p w14:paraId="46BC2FFE" w14:textId="77777777" w:rsidR="00346727" w:rsidRDefault="00904B7D">
                  <w:pPr>
                    <w:spacing w:before="39"/>
                    <w:jc w:val="center"/>
                    <w:rPr>
                      <w:b/>
                      <w:sz w:val="20"/>
                    </w:rPr>
                  </w:pPr>
                  <w:r>
                    <w:rPr>
                      <w:b/>
                      <w:color w:val="231F20"/>
                      <w:sz w:val="20"/>
                    </w:rPr>
                    <w:t>5</w:t>
                  </w:r>
                </w:p>
              </w:txbxContent>
            </v:textbox>
            <w10:wrap anchorx="page" anchory="page"/>
          </v:shape>
        </w:pict>
      </w:r>
      <w:r>
        <w:rPr>
          <w:noProof/>
        </w:rPr>
        <w:pict w14:anchorId="46BC2A29">
          <v:shape id="_x0000_s1659" type="#_x0000_t202" alt="" style="position:absolute;margin-left:728.05pt;margin-top:281.2pt;width:37.8pt;height:127pt;z-index:-257242112;mso-wrap-style:square;mso-wrap-edited:f;mso-width-percent:0;mso-height-percent:0;mso-position-horizontal-relative:page;mso-position-vertical-relative:page;mso-width-percent:0;mso-height-percent:0;v-text-anchor:top" filled="f" stroked="f">
            <v:textbox inset="0,0,0,0">
              <w:txbxContent>
                <w:p w14:paraId="46BC2FFF" w14:textId="77777777" w:rsidR="00346727" w:rsidRDefault="00346727">
                  <w:pPr>
                    <w:pStyle w:val="BodyText"/>
                    <w:spacing w:before="0"/>
                    <w:ind w:left="0"/>
                    <w:rPr>
                      <w:rFonts w:ascii="Times New Roman"/>
                      <w:sz w:val="24"/>
                    </w:rPr>
                  </w:pPr>
                </w:p>
                <w:p w14:paraId="46BC3000" w14:textId="77777777" w:rsidR="00346727" w:rsidRDefault="00346727">
                  <w:pPr>
                    <w:pStyle w:val="BodyText"/>
                    <w:spacing w:before="0"/>
                    <w:ind w:left="0"/>
                    <w:rPr>
                      <w:rFonts w:ascii="Times New Roman"/>
                      <w:sz w:val="24"/>
                    </w:rPr>
                  </w:pPr>
                </w:p>
                <w:p w14:paraId="46BC3001" w14:textId="77777777" w:rsidR="00346727" w:rsidRDefault="00346727">
                  <w:pPr>
                    <w:pStyle w:val="BodyText"/>
                    <w:spacing w:before="0"/>
                    <w:ind w:left="0"/>
                    <w:rPr>
                      <w:rFonts w:ascii="Times New Roman"/>
                      <w:sz w:val="24"/>
                    </w:rPr>
                  </w:pPr>
                </w:p>
                <w:p w14:paraId="46BC3002" w14:textId="77777777" w:rsidR="00346727" w:rsidRDefault="00346727">
                  <w:pPr>
                    <w:pStyle w:val="BodyText"/>
                    <w:ind w:left="0"/>
                    <w:rPr>
                      <w:rFonts w:ascii="Times New Roman"/>
                      <w:sz w:val="28"/>
                    </w:rPr>
                  </w:pPr>
                </w:p>
                <w:p w14:paraId="46BC3003" w14:textId="77777777" w:rsidR="00346727" w:rsidRDefault="00904B7D">
                  <w:pPr>
                    <w:jc w:val="center"/>
                    <w:rPr>
                      <w:b/>
                      <w:sz w:val="20"/>
                    </w:rPr>
                  </w:pPr>
                  <w:r>
                    <w:rPr>
                      <w:b/>
                      <w:color w:val="231F20"/>
                      <w:sz w:val="20"/>
                    </w:rPr>
                    <w:t>5</w:t>
                  </w:r>
                </w:p>
                <w:p w14:paraId="46BC3004" w14:textId="77777777" w:rsidR="00346727" w:rsidRDefault="00346727">
                  <w:pPr>
                    <w:pStyle w:val="BodyText"/>
                    <w:rPr>
                      <w:b/>
                      <w:sz w:val="16"/>
                    </w:rPr>
                  </w:pPr>
                </w:p>
              </w:txbxContent>
            </v:textbox>
            <w10:wrap anchorx="page" anchory="page"/>
          </v:shape>
        </w:pict>
      </w:r>
      <w:r>
        <w:rPr>
          <w:noProof/>
        </w:rPr>
        <w:pict w14:anchorId="46BC2A2A">
          <v:shape id="_x0000_s1658" type="#_x0000_t202" alt="" style="position:absolute;margin-left:765.85pt;margin-top:281.2pt;width:47.85pt;height:127pt;z-index:-257241088;mso-wrap-style:square;mso-wrap-edited:f;mso-width-percent:0;mso-height-percent:0;mso-position-horizontal-relative:page;mso-position-vertical-relative:page;mso-width-percent:0;mso-height-percent:0;v-text-anchor:top" filled="f" stroked="f">
            <v:textbox inset="0,0,0,0">
              <w:txbxContent>
                <w:p w14:paraId="46BC3005" w14:textId="77777777" w:rsidR="00346727" w:rsidRDefault="00346727">
                  <w:pPr>
                    <w:pStyle w:val="BodyText"/>
                    <w:rPr>
                      <w:rFonts w:ascii="Times New Roman"/>
                      <w:sz w:val="17"/>
                    </w:rPr>
                  </w:pPr>
                </w:p>
              </w:txbxContent>
            </v:textbox>
            <w10:wrap anchorx="page" anchory="page"/>
          </v:shape>
        </w:pict>
      </w:r>
      <w:r>
        <w:rPr>
          <w:noProof/>
        </w:rPr>
        <w:pict w14:anchorId="46BC2A2B">
          <v:shape id="_x0000_s1657" type="#_x0000_t202" alt="" style="position:absolute;margin-left:138.9pt;margin-top:298.2pt;width:78pt;height:110pt;z-index:-257240064;mso-wrap-style:square;mso-wrap-edited:f;mso-width-percent:0;mso-height-percent:0;mso-position-horizontal-relative:page;mso-position-vertical-relative:page;mso-width-percent:0;mso-height-percent:0;v-text-anchor:top" filled="f" stroked="f">
            <v:textbox inset="0,0,0,0">
              <w:txbxContent>
                <w:p w14:paraId="46BC3006" w14:textId="77777777" w:rsidR="00346727" w:rsidRDefault="00904B7D">
                  <w:pPr>
                    <w:spacing w:before="43" w:line="235" w:lineRule="auto"/>
                    <w:ind w:left="80" w:right="88"/>
                    <w:rPr>
                      <w:sz w:val="20"/>
                    </w:rPr>
                  </w:pPr>
                  <w:r>
                    <w:rPr>
                      <w:color w:val="231F20"/>
                      <w:sz w:val="20"/>
                    </w:rPr>
                    <w:t>No attempt to reflect</w:t>
                  </w:r>
                </w:p>
                <w:p w14:paraId="46BC3007" w14:textId="77777777" w:rsidR="00346727" w:rsidRDefault="00346727">
                  <w:pPr>
                    <w:pStyle w:val="BodyText"/>
                    <w:rPr>
                      <w:sz w:val="16"/>
                    </w:rPr>
                  </w:pPr>
                </w:p>
              </w:txbxContent>
            </v:textbox>
            <w10:wrap anchorx="page" anchory="page"/>
          </v:shape>
        </w:pict>
      </w:r>
      <w:r>
        <w:rPr>
          <w:noProof/>
        </w:rPr>
        <w:pict w14:anchorId="46BC2A2C">
          <v:shape id="_x0000_s1656" type="#_x0000_t202" alt="" style="position:absolute;margin-left:216.85pt;margin-top:298.2pt;width:102.05pt;height:110pt;z-index:-257239040;mso-wrap-style:square;mso-wrap-edited:f;mso-width-percent:0;mso-height-percent:0;mso-position-horizontal-relative:page;mso-position-vertical-relative:page;mso-width-percent:0;mso-height-percent:0;v-text-anchor:top" filled="f" stroked="f">
            <v:textbox inset="0,0,0,0">
              <w:txbxContent>
                <w:p w14:paraId="46BC3008" w14:textId="77777777" w:rsidR="00346727" w:rsidRDefault="00904B7D">
                  <w:pPr>
                    <w:spacing w:before="43" w:line="235" w:lineRule="auto"/>
                    <w:ind w:left="79" w:right="410"/>
                    <w:rPr>
                      <w:sz w:val="20"/>
                    </w:rPr>
                  </w:pPr>
                  <w:r>
                    <w:rPr>
                      <w:color w:val="231F20"/>
                      <w:sz w:val="20"/>
                    </w:rPr>
                    <w:t>Little insight into self and how “self”</w:t>
                  </w:r>
                </w:p>
                <w:p w14:paraId="46BC3009" w14:textId="77777777" w:rsidR="00346727" w:rsidRDefault="00904B7D">
                  <w:pPr>
                    <w:spacing w:before="1" w:line="235" w:lineRule="auto"/>
                    <w:ind w:left="79"/>
                    <w:rPr>
                      <w:sz w:val="20"/>
                    </w:rPr>
                  </w:pPr>
                  <w:r>
                    <w:rPr>
                      <w:color w:val="231F20"/>
                      <w:sz w:val="20"/>
                    </w:rPr>
                    <w:t>integrates into chosen career</w:t>
                  </w:r>
                </w:p>
                <w:p w14:paraId="46BC300A" w14:textId="77777777" w:rsidR="00346727" w:rsidRDefault="00346727">
                  <w:pPr>
                    <w:pStyle w:val="BodyText"/>
                    <w:rPr>
                      <w:sz w:val="16"/>
                    </w:rPr>
                  </w:pPr>
                </w:p>
              </w:txbxContent>
            </v:textbox>
            <w10:wrap anchorx="page" anchory="page"/>
          </v:shape>
        </w:pict>
      </w:r>
      <w:r>
        <w:rPr>
          <w:noProof/>
        </w:rPr>
        <w:pict w14:anchorId="46BC2A2D">
          <v:shape id="_x0000_s1655" type="#_x0000_t202" alt="" style="position:absolute;margin-left:318.9pt;margin-top:298.2pt;width:102.05pt;height:110pt;z-index:-257238016;mso-wrap-style:square;mso-wrap-edited:f;mso-width-percent:0;mso-height-percent:0;mso-position-horizontal-relative:page;mso-position-vertical-relative:page;mso-width-percent:0;mso-height-percent:0;v-text-anchor:top" filled="f" stroked="f">
            <v:textbox inset="0,0,0,0">
              <w:txbxContent>
                <w:p w14:paraId="46BC300B" w14:textId="77777777" w:rsidR="00346727" w:rsidRDefault="00904B7D">
                  <w:pPr>
                    <w:spacing w:before="43" w:line="235" w:lineRule="auto"/>
                    <w:ind w:left="80"/>
                    <w:rPr>
                      <w:sz w:val="20"/>
                    </w:rPr>
                  </w:pPr>
                  <w:r>
                    <w:rPr>
                      <w:color w:val="231F20"/>
                      <w:sz w:val="20"/>
                    </w:rPr>
                    <w:t xml:space="preserve">Some attempt to </w:t>
                  </w:r>
                  <w:proofErr w:type="spellStart"/>
                  <w:r>
                    <w:rPr>
                      <w:color w:val="231F20"/>
                      <w:sz w:val="20"/>
                    </w:rPr>
                    <w:t>analyse</w:t>
                  </w:r>
                  <w:proofErr w:type="spellEnd"/>
                  <w:r>
                    <w:rPr>
                      <w:color w:val="231F20"/>
                      <w:sz w:val="20"/>
                    </w:rPr>
                    <w:t xml:space="preserve"> how “self” integrates into chosen career</w:t>
                  </w:r>
                </w:p>
                <w:p w14:paraId="46BC300C" w14:textId="77777777" w:rsidR="00346727" w:rsidRDefault="00346727">
                  <w:pPr>
                    <w:pStyle w:val="BodyText"/>
                    <w:rPr>
                      <w:sz w:val="16"/>
                    </w:rPr>
                  </w:pPr>
                </w:p>
              </w:txbxContent>
            </v:textbox>
            <w10:wrap anchorx="page" anchory="page"/>
          </v:shape>
        </w:pict>
      </w:r>
      <w:r>
        <w:rPr>
          <w:noProof/>
        </w:rPr>
        <w:pict w14:anchorId="46BC2A2E">
          <v:shape id="_x0000_s1654" type="#_x0000_t202" alt="" style="position:absolute;margin-left:420.95pt;margin-top:298.2pt;width:107.75pt;height:110pt;z-index:-257236992;mso-wrap-style:square;mso-wrap-edited:f;mso-width-percent:0;mso-height-percent:0;mso-position-horizontal-relative:page;mso-position-vertical-relative:page;mso-width-percent:0;mso-height-percent:0;v-text-anchor:top" filled="f" stroked="f">
            <v:textbox inset="0,0,0,0">
              <w:txbxContent>
                <w:p w14:paraId="46BC300D" w14:textId="77777777" w:rsidR="00346727" w:rsidRDefault="00904B7D">
                  <w:pPr>
                    <w:spacing w:before="43" w:line="235" w:lineRule="auto"/>
                    <w:ind w:left="80" w:right="192"/>
                    <w:rPr>
                      <w:sz w:val="20"/>
                    </w:rPr>
                  </w:pPr>
                  <w:r>
                    <w:rPr>
                      <w:color w:val="231F20"/>
                      <w:sz w:val="20"/>
                    </w:rPr>
                    <w:t>Adequate insight into self and how “self” integrates into chosen career</w:t>
                  </w:r>
                </w:p>
                <w:p w14:paraId="46BC300E" w14:textId="77777777" w:rsidR="00346727" w:rsidRDefault="00346727">
                  <w:pPr>
                    <w:pStyle w:val="BodyText"/>
                    <w:rPr>
                      <w:sz w:val="16"/>
                    </w:rPr>
                  </w:pPr>
                </w:p>
              </w:txbxContent>
            </v:textbox>
            <w10:wrap anchorx="page" anchory="page"/>
          </v:shape>
        </w:pict>
      </w:r>
      <w:r>
        <w:rPr>
          <w:noProof/>
        </w:rPr>
        <w:pict w14:anchorId="46BC2A2F">
          <v:shape id="_x0000_s1653" type="#_x0000_t202" alt="" style="position:absolute;margin-left:528.65pt;margin-top:298.2pt;width:105.85pt;height:110pt;z-index:-257235968;mso-wrap-style:square;mso-wrap-edited:f;mso-width-percent:0;mso-height-percent:0;mso-position-horizontal-relative:page;mso-position-vertical-relative:page;mso-width-percent:0;mso-height-percent:0;v-text-anchor:top" filled="f" stroked="f">
            <v:textbox inset="0,0,0,0">
              <w:txbxContent>
                <w:p w14:paraId="46BC300F" w14:textId="77777777" w:rsidR="00346727" w:rsidRDefault="00904B7D">
                  <w:pPr>
                    <w:spacing w:before="43" w:line="235" w:lineRule="auto"/>
                    <w:ind w:left="80" w:right="485"/>
                    <w:rPr>
                      <w:sz w:val="20"/>
                    </w:rPr>
                  </w:pPr>
                  <w:r>
                    <w:rPr>
                      <w:color w:val="231F20"/>
                      <w:sz w:val="20"/>
                    </w:rPr>
                    <w:t>Clear insight into self and how “self”</w:t>
                  </w:r>
                </w:p>
                <w:p w14:paraId="46BC3010" w14:textId="77777777" w:rsidR="00346727" w:rsidRDefault="00904B7D">
                  <w:pPr>
                    <w:spacing w:before="1" w:line="235" w:lineRule="auto"/>
                    <w:ind w:left="80"/>
                    <w:rPr>
                      <w:sz w:val="20"/>
                    </w:rPr>
                  </w:pPr>
                  <w:r>
                    <w:rPr>
                      <w:color w:val="231F20"/>
                      <w:sz w:val="20"/>
                    </w:rPr>
                    <w:t>integrates into chosen career</w:t>
                  </w:r>
                </w:p>
                <w:p w14:paraId="46BC3011" w14:textId="77777777" w:rsidR="00346727" w:rsidRDefault="00346727">
                  <w:pPr>
                    <w:pStyle w:val="BodyText"/>
                    <w:rPr>
                      <w:sz w:val="16"/>
                    </w:rPr>
                  </w:pPr>
                </w:p>
              </w:txbxContent>
            </v:textbox>
            <w10:wrap anchorx="page" anchory="page"/>
          </v:shape>
        </w:pict>
      </w:r>
      <w:r>
        <w:rPr>
          <w:noProof/>
        </w:rPr>
        <w:pict w14:anchorId="46BC2A30">
          <v:shape id="_x0000_s1652" type="#_x0000_t202" alt="" style="position:absolute;margin-left:634.5pt;margin-top:298.2pt;width:93.55pt;height:110pt;z-index:-257234944;mso-wrap-style:square;mso-wrap-edited:f;mso-width-percent:0;mso-height-percent:0;mso-position-horizontal-relative:page;mso-position-vertical-relative:page;mso-width-percent:0;mso-height-percent:0;v-text-anchor:top" filled="f" stroked="f">
            <v:textbox inset="0,0,0,0">
              <w:txbxContent>
                <w:p w14:paraId="46BC3012" w14:textId="77777777" w:rsidR="00346727" w:rsidRDefault="00904B7D">
                  <w:pPr>
                    <w:spacing w:before="43" w:line="235" w:lineRule="auto"/>
                    <w:ind w:left="80" w:right="255"/>
                    <w:rPr>
                      <w:sz w:val="20"/>
                    </w:rPr>
                  </w:pPr>
                  <w:r>
                    <w:rPr>
                      <w:color w:val="231F20"/>
                      <w:sz w:val="20"/>
                    </w:rPr>
                    <w:t>Mature insight into self and how “self” integrates into chosen</w:t>
                  </w:r>
                  <w:r>
                    <w:rPr>
                      <w:color w:val="231F20"/>
                      <w:spacing w:val="-3"/>
                      <w:sz w:val="20"/>
                    </w:rPr>
                    <w:t xml:space="preserve"> </w:t>
                  </w:r>
                  <w:r>
                    <w:rPr>
                      <w:color w:val="231F20"/>
                      <w:spacing w:val="-6"/>
                      <w:sz w:val="20"/>
                    </w:rPr>
                    <w:t>career.</w:t>
                  </w:r>
                </w:p>
                <w:p w14:paraId="46BC3013" w14:textId="77777777" w:rsidR="00346727" w:rsidRDefault="00904B7D">
                  <w:pPr>
                    <w:spacing w:before="3" w:line="235" w:lineRule="auto"/>
                    <w:ind w:left="80" w:right="53"/>
                    <w:rPr>
                      <w:sz w:val="20"/>
                    </w:rPr>
                  </w:pPr>
                  <w:r>
                    <w:rPr>
                      <w:color w:val="231F20"/>
                      <w:sz w:val="20"/>
                    </w:rPr>
                    <w:t>Deep understanding of self and career requirements evident.</w:t>
                  </w:r>
                </w:p>
                <w:p w14:paraId="46BC3014" w14:textId="77777777" w:rsidR="00346727" w:rsidRDefault="00346727">
                  <w:pPr>
                    <w:pStyle w:val="BodyText"/>
                    <w:rPr>
                      <w:sz w:val="16"/>
                    </w:rPr>
                  </w:pPr>
                </w:p>
              </w:txbxContent>
            </v:textbox>
            <w10:wrap anchorx="page" anchory="page"/>
          </v:shape>
        </w:pict>
      </w:r>
      <w:r>
        <w:rPr>
          <w:noProof/>
        </w:rPr>
        <w:pict w14:anchorId="46BC2A31">
          <v:shape id="_x0000_s1651" type="#_x0000_t202" alt="" style="position:absolute;margin-left:40.05pt;margin-top:408.2pt;width:98.85pt;height:126.45pt;z-index:-257233920;mso-wrap-style:square;mso-wrap-edited:f;mso-width-percent:0;mso-height-percent:0;mso-position-horizontal-relative:page;mso-position-vertical-relative:page;mso-width-percent:0;mso-height-percent:0;v-text-anchor:top" filled="f" stroked="f">
            <v:textbox inset="0,0,0,0">
              <w:txbxContent>
                <w:p w14:paraId="46BC3015" w14:textId="77777777" w:rsidR="00346727" w:rsidRDefault="00904B7D">
                  <w:pPr>
                    <w:spacing w:before="43" w:line="235" w:lineRule="auto"/>
                    <w:ind w:left="320" w:right="72" w:hanging="240"/>
                    <w:rPr>
                      <w:sz w:val="20"/>
                    </w:rPr>
                  </w:pPr>
                  <w:r>
                    <w:rPr>
                      <w:color w:val="231F20"/>
                      <w:sz w:val="20"/>
                    </w:rPr>
                    <w:t>7. Understanding of doing business using 4IR communication skills (e.g. face book/WhatsApp promotion of Career Gallery)</w:t>
                  </w:r>
                </w:p>
                <w:p w14:paraId="46BC3016" w14:textId="77777777" w:rsidR="00346727" w:rsidRDefault="00346727">
                  <w:pPr>
                    <w:pStyle w:val="BodyText"/>
                    <w:rPr>
                      <w:sz w:val="16"/>
                    </w:rPr>
                  </w:pPr>
                </w:p>
              </w:txbxContent>
            </v:textbox>
            <w10:wrap anchorx="page" anchory="page"/>
          </v:shape>
        </w:pict>
      </w:r>
      <w:r>
        <w:rPr>
          <w:noProof/>
        </w:rPr>
        <w:pict w14:anchorId="46BC2A32">
          <v:shape id="_x0000_s1650" type="#_x0000_t202" alt="" style="position:absolute;margin-left:138.9pt;margin-top:408.2pt;width:78pt;height:17.05pt;z-index:-257232896;mso-wrap-style:square;mso-wrap-edited:f;mso-width-percent:0;mso-height-percent:0;mso-position-horizontal-relative:page;mso-position-vertical-relative:page;mso-width-percent:0;mso-height-percent:0;v-text-anchor:top" filled="f" stroked="f">
            <v:textbox inset="0,0,0,0">
              <w:txbxContent>
                <w:p w14:paraId="46BC3017" w14:textId="77777777" w:rsidR="00346727" w:rsidRDefault="00904B7D">
                  <w:pPr>
                    <w:spacing w:before="39"/>
                    <w:jc w:val="center"/>
                    <w:rPr>
                      <w:b/>
                      <w:sz w:val="20"/>
                    </w:rPr>
                  </w:pPr>
                  <w:r>
                    <w:rPr>
                      <w:b/>
                      <w:color w:val="231F20"/>
                      <w:sz w:val="20"/>
                    </w:rPr>
                    <w:t>0</w:t>
                  </w:r>
                </w:p>
              </w:txbxContent>
            </v:textbox>
            <w10:wrap anchorx="page" anchory="page"/>
          </v:shape>
        </w:pict>
      </w:r>
      <w:r>
        <w:rPr>
          <w:noProof/>
        </w:rPr>
        <w:pict w14:anchorId="46BC2A33">
          <v:shape id="_x0000_s1649" type="#_x0000_t202" alt="" style="position:absolute;margin-left:216.85pt;margin-top:408.2pt;width:102.05pt;height:17.05pt;z-index:-257231872;mso-wrap-style:square;mso-wrap-edited:f;mso-width-percent:0;mso-height-percent:0;mso-position-horizontal-relative:page;mso-position-vertical-relative:page;mso-width-percent:0;mso-height-percent:0;v-text-anchor:top" filled="f" stroked="f">
            <v:textbox inset="0,0,0,0">
              <w:txbxContent>
                <w:p w14:paraId="46BC3018" w14:textId="77777777" w:rsidR="00346727" w:rsidRDefault="00904B7D">
                  <w:pPr>
                    <w:spacing w:before="39"/>
                    <w:jc w:val="center"/>
                    <w:rPr>
                      <w:b/>
                      <w:sz w:val="20"/>
                    </w:rPr>
                  </w:pPr>
                  <w:r>
                    <w:rPr>
                      <w:b/>
                      <w:color w:val="231F20"/>
                      <w:sz w:val="20"/>
                    </w:rPr>
                    <w:t>1</w:t>
                  </w:r>
                </w:p>
              </w:txbxContent>
            </v:textbox>
            <w10:wrap anchorx="page" anchory="page"/>
          </v:shape>
        </w:pict>
      </w:r>
      <w:r>
        <w:rPr>
          <w:noProof/>
        </w:rPr>
        <w:pict w14:anchorId="46BC2A34">
          <v:shape id="_x0000_s1648" type="#_x0000_t202" alt="" style="position:absolute;margin-left:318.9pt;margin-top:408.2pt;width:102.05pt;height:17.05pt;z-index:-257230848;mso-wrap-style:square;mso-wrap-edited:f;mso-width-percent:0;mso-height-percent:0;mso-position-horizontal-relative:page;mso-position-vertical-relative:page;mso-width-percent:0;mso-height-percent:0;v-text-anchor:top" filled="f" stroked="f">
            <v:textbox inset="0,0,0,0">
              <w:txbxContent>
                <w:p w14:paraId="46BC3019" w14:textId="77777777" w:rsidR="00346727" w:rsidRDefault="00904B7D">
                  <w:pPr>
                    <w:spacing w:before="39"/>
                    <w:jc w:val="center"/>
                    <w:rPr>
                      <w:b/>
                      <w:sz w:val="20"/>
                    </w:rPr>
                  </w:pPr>
                  <w:r>
                    <w:rPr>
                      <w:b/>
                      <w:color w:val="231F20"/>
                      <w:sz w:val="20"/>
                    </w:rPr>
                    <w:t>2</w:t>
                  </w:r>
                </w:p>
              </w:txbxContent>
            </v:textbox>
            <w10:wrap anchorx="page" anchory="page"/>
          </v:shape>
        </w:pict>
      </w:r>
      <w:r>
        <w:rPr>
          <w:noProof/>
        </w:rPr>
        <w:pict w14:anchorId="46BC2A35">
          <v:shape id="_x0000_s1647" type="#_x0000_t202" alt="" style="position:absolute;margin-left:420.95pt;margin-top:408.2pt;width:107.75pt;height:17.05pt;z-index:-257229824;mso-wrap-style:square;mso-wrap-edited:f;mso-width-percent:0;mso-height-percent:0;mso-position-horizontal-relative:page;mso-position-vertical-relative:page;mso-width-percent:0;mso-height-percent:0;v-text-anchor:top" filled="f" stroked="f">
            <v:textbox inset="0,0,0,0">
              <w:txbxContent>
                <w:p w14:paraId="46BC301A" w14:textId="77777777" w:rsidR="00346727" w:rsidRDefault="00904B7D">
                  <w:pPr>
                    <w:spacing w:before="39"/>
                    <w:jc w:val="center"/>
                    <w:rPr>
                      <w:b/>
                      <w:sz w:val="20"/>
                    </w:rPr>
                  </w:pPr>
                  <w:r>
                    <w:rPr>
                      <w:b/>
                      <w:color w:val="231F20"/>
                      <w:sz w:val="20"/>
                    </w:rPr>
                    <w:t>3</w:t>
                  </w:r>
                </w:p>
              </w:txbxContent>
            </v:textbox>
            <w10:wrap anchorx="page" anchory="page"/>
          </v:shape>
        </w:pict>
      </w:r>
      <w:r>
        <w:rPr>
          <w:noProof/>
        </w:rPr>
        <w:pict w14:anchorId="46BC2A36">
          <v:shape id="_x0000_s1646" type="#_x0000_t202" alt="" style="position:absolute;margin-left:528.65pt;margin-top:408.2pt;width:105.85pt;height:17.05pt;z-index:-257228800;mso-wrap-style:square;mso-wrap-edited:f;mso-width-percent:0;mso-height-percent:0;mso-position-horizontal-relative:page;mso-position-vertical-relative:page;mso-width-percent:0;mso-height-percent:0;v-text-anchor:top" filled="f" stroked="f">
            <v:textbox inset="0,0,0,0">
              <w:txbxContent>
                <w:p w14:paraId="46BC301B" w14:textId="77777777" w:rsidR="00346727" w:rsidRDefault="00904B7D">
                  <w:pPr>
                    <w:spacing w:before="39"/>
                    <w:jc w:val="center"/>
                    <w:rPr>
                      <w:b/>
                      <w:sz w:val="20"/>
                    </w:rPr>
                  </w:pPr>
                  <w:r>
                    <w:rPr>
                      <w:b/>
                      <w:color w:val="231F20"/>
                      <w:sz w:val="20"/>
                    </w:rPr>
                    <w:t>4</w:t>
                  </w:r>
                </w:p>
              </w:txbxContent>
            </v:textbox>
            <w10:wrap anchorx="page" anchory="page"/>
          </v:shape>
        </w:pict>
      </w:r>
      <w:r>
        <w:rPr>
          <w:noProof/>
        </w:rPr>
        <w:pict w14:anchorId="46BC2A37">
          <v:shape id="_x0000_s1645" type="#_x0000_t202" alt="" style="position:absolute;margin-left:634.5pt;margin-top:408.2pt;width:93.55pt;height:17.05pt;z-index:-257227776;mso-wrap-style:square;mso-wrap-edited:f;mso-width-percent:0;mso-height-percent:0;mso-position-horizontal-relative:page;mso-position-vertical-relative:page;mso-width-percent:0;mso-height-percent:0;v-text-anchor:top" filled="f" stroked="f">
            <v:textbox inset="0,0,0,0">
              <w:txbxContent>
                <w:p w14:paraId="46BC301C" w14:textId="77777777" w:rsidR="00346727" w:rsidRDefault="00904B7D">
                  <w:pPr>
                    <w:spacing w:before="39"/>
                    <w:jc w:val="center"/>
                    <w:rPr>
                      <w:b/>
                      <w:sz w:val="20"/>
                    </w:rPr>
                  </w:pPr>
                  <w:r>
                    <w:rPr>
                      <w:b/>
                      <w:color w:val="231F20"/>
                      <w:sz w:val="20"/>
                    </w:rPr>
                    <w:t>5</w:t>
                  </w:r>
                </w:p>
              </w:txbxContent>
            </v:textbox>
            <w10:wrap anchorx="page" anchory="page"/>
          </v:shape>
        </w:pict>
      </w:r>
      <w:r>
        <w:rPr>
          <w:noProof/>
        </w:rPr>
        <w:pict w14:anchorId="46BC2A38">
          <v:shape id="_x0000_s1644" type="#_x0000_t202" alt="" style="position:absolute;margin-left:728.05pt;margin-top:408.2pt;width:37.8pt;height:126.45pt;z-index:-257226752;mso-wrap-style:square;mso-wrap-edited:f;mso-width-percent:0;mso-height-percent:0;mso-position-horizontal-relative:page;mso-position-vertical-relative:page;mso-width-percent:0;mso-height-percent:0;v-text-anchor:top" filled="f" stroked="f">
            <v:textbox inset="0,0,0,0">
              <w:txbxContent>
                <w:p w14:paraId="46BC301D" w14:textId="77777777" w:rsidR="00346727" w:rsidRDefault="00346727">
                  <w:pPr>
                    <w:pStyle w:val="BodyText"/>
                    <w:spacing w:before="0"/>
                    <w:ind w:left="0"/>
                    <w:rPr>
                      <w:rFonts w:ascii="Times New Roman"/>
                      <w:sz w:val="24"/>
                    </w:rPr>
                  </w:pPr>
                </w:p>
                <w:p w14:paraId="46BC301E" w14:textId="77777777" w:rsidR="00346727" w:rsidRDefault="00346727">
                  <w:pPr>
                    <w:pStyle w:val="BodyText"/>
                    <w:spacing w:before="0"/>
                    <w:ind w:left="0"/>
                    <w:rPr>
                      <w:rFonts w:ascii="Times New Roman"/>
                      <w:sz w:val="24"/>
                    </w:rPr>
                  </w:pPr>
                </w:p>
                <w:p w14:paraId="46BC301F" w14:textId="77777777" w:rsidR="00346727" w:rsidRDefault="00346727">
                  <w:pPr>
                    <w:pStyle w:val="BodyText"/>
                    <w:spacing w:before="0"/>
                    <w:ind w:left="0"/>
                    <w:rPr>
                      <w:rFonts w:ascii="Times New Roman"/>
                      <w:sz w:val="24"/>
                    </w:rPr>
                  </w:pPr>
                </w:p>
                <w:p w14:paraId="46BC3020" w14:textId="77777777" w:rsidR="00346727" w:rsidRDefault="00346727">
                  <w:pPr>
                    <w:pStyle w:val="BodyText"/>
                    <w:spacing w:before="10"/>
                    <w:ind w:left="0"/>
                    <w:rPr>
                      <w:rFonts w:ascii="Times New Roman"/>
                      <w:sz w:val="27"/>
                    </w:rPr>
                  </w:pPr>
                </w:p>
                <w:p w14:paraId="46BC3021" w14:textId="77777777" w:rsidR="00346727" w:rsidRDefault="00904B7D">
                  <w:pPr>
                    <w:jc w:val="center"/>
                    <w:rPr>
                      <w:b/>
                      <w:sz w:val="20"/>
                    </w:rPr>
                  </w:pPr>
                  <w:r>
                    <w:rPr>
                      <w:b/>
                      <w:color w:val="231F20"/>
                      <w:sz w:val="20"/>
                    </w:rPr>
                    <w:t>5</w:t>
                  </w:r>
                </w:p>
                <w:p w14:paraId="46BC3022" w14:textId="77777777" w:rsidR="00346727" w:rsidRDefault="00346727">
                  <w:pPr>
                    <w:pStyle w:val="BodyText"/>
                    <w:rPr>
                      <w:b/>
                      <w:sz w:val="16"/>
                    </w:rPr>
                  </w:pPr>
                </w:p>
              </w:txbxContent>
            </v:textbox>
            <w10:wrap anchorx="page" anchory="page"/>
          </v:shape>
        </w:pict>
      </w:r>
      <w:r>
        <w:rPr>
          <w:noProof/>
        </w:rPr>
        <w:pict w14:anchorId="46BC2A39">
          <v:shape id="_x0000_s1643" type="#_x0000_t202" alt="" style="position:absolute;margin-left:765.85pt;margin-top:408.2pt;width:47.85pt;height:126.45pt;z-index:-257225728;mso-wrap-style:square;mso-wrap-edited:f;mso-width-percent:0;mso-height-percent:0;mso-position-horizontal-relative:page;mso-position-vertical-relative:page;mso-width-percent:0;mso-height-percent:0;v-text-anchor:top" filled="f" stroked="f">
            <v:textbox inset="0,0,0,0">
              <w:txbxContent>
                <w:p w14:paraId="46BC3023" w14:textId="77777777" w:rsidR="00346727" w:rsidRDefault="00346727">
                  <w:pPr>
                    <w:pStyle w:val="BodyText"/>
                    <w:rPr>
                      <w:rFonts w:ascii="Times New Roman"/>
                      <w:sz w:val="17"/>
                    </w:rPr>
                  </w:pPr>
                </w:p>
              </w:txbxContent>
            </v:textbox>
            <w10:wrap anchorx="page" anchory="page"/>
          </v:shape>
        </w:pict>
      </w:r>
      <w:r>
        <w:rPr>
          <w:noProof/>
        </w:rPr>
        <w:pict w14:anchorId="46BC2A3A">
          <v:shape id="_x0000_s1642" type="#_x0000_t202" alt="" style="position:absolute;margin-left:138.9pt;margin-top:425.2pt;width:78pt;height:109.45pt;z-index:-257224704;mso-wrap-style:square;mso-wrap-edited:f;mso-width-percent:0;mso-height-percent:0;mso-position-horizontal-relative:page;mso-position-vertical-relative:page;mso-width-percent:0;mso-height-percent:0;v-text-anchor:top" filled="f" stroked="f">
            <v:textbox inset="0,0,0,0">
              <w:txbxContent>
                <w:p w14:paraId="46BC3024" w14:textId="77777777" w:rsidR="00346727" w:rsidRDefault="00904B7D">
                  <w:pPr>
                    <w:spacing w:before="43" w:line="235" w:lineRule="auto"/>
                    <w:ind w:left="80" w:right="132"/>
                    <w:rPr>
                      <w:sz w:val="20"/>
                    </w:rPr>
                  </w:pPr>
                  <w:r>
                    <w:rPr>
                      <w:color w:val="231F20"/>
                      <w:sz w:val="20"/>
                    </w:rPr>
                    <w:t xml:space="preserve">No attempt made to com- </w:t>
                  </w:r>
                  <w:proofErr w:type="spellStart"/>
                  <w:r>
                    <w:rPr>
                      <w:color w:val="231F20"/>
                      <w:sz w:val="20"/>
                    </w:rPr>
                    <w:t>plete</w:t>
                  </w:r>
                  <w:proofErr w:type="spellEnd"/>
                  <w:r>
                    <w:rPr>
                      <w:color w:val="231F20"/>
                      <w:sz w:val="20"/>
                    </w:rPr>
                    <w:t xml:space="preserve"> this task.</w:t>
                  </w:r>
                </w:p>
                <w:p w14:paraId="46BC3025" w14:textId="77777777" w:rsidR="00346727" w:rsidRDefault="00346727">
                  <w:pPr>
                    <w:pStyle w:val="BodyText"/>
                    <w:rPr>
                      <w:sz w:val="16"/>
                    </w:rPr>
                  </w:pPr>
                </w:p>
              </w:txbxContent>
            </v:textbox>
            <w10:wrap anchorx="page" anchory="page"/>
          </v:shape>
        </w:pict>
      </w:r>
      <w:r>
        <w:rPr>
          <w:noProof/>
        </w:rPr>
        <w:pict w14:anchorId="46BC2A3B">
          <v:shape id="_x0000_s1641" type="#_x0000_t202" alt="" style="position:absolute;margin-left:216.85pt;margin-top:425.2pt;width:102.05pt;height:109.45pt;z-index:-257223680;mso-wrap-style:square;mso-wrap-edited:f;mso-width-percent:0;mso-height-percent:0;mso-position-horizontal-relative:page;mso-position-vertical-relative:page;mso-width-percent:0;mso-height-percent:0;v-text-anchor:top" filled="f" stroked="f">
            <v:textbox inset="0,0,0,0">
              <w:txbxContent>
                <w:p w14:paraId="46BC3026" w14:textId="77777777" w:rsidR="00346727" w:rsidRDefault="00904B7D">
                  <w:pPr>
                    <w:spacing w:before="43" w:line="235" w:lineRule="auto"/>
                    <w:ind w:left="79" w:right="21"/>
                    <w:rPr>
                      <w:sz w:val="20"/>
                    </w:rPr>
                  </w:pPr>
                  <w:r>
                    <w:rPr>
                      <w:color w:val="231F20"/>
                      <w:sz w:val="20"/>
                    </w:rPr>
                    <w:t>Minimal understanding of doing business using 4IR communication skills (e.g. social media used but ineffectively and not to promote expo/gallery)</w:t>
                  </w:r>
                </w:p>
                <w:p w14:paraId="46BC3027" w14:textId="77777777" w:rsidR="00346727" w:rsidRDefault="00346727">
                  <w:pPr>
                    <w:pStyle w:val="BodyText"/>
                    <w:rPr>
                      <w:sz w:val="16"/>
                    </w:rPr>
                  </w:pPr>
                </w:p>
              </w:txbxContent>
            </v:textbox>
            <w10:wrap anchorx="page" anchory="page"/>
          </v:shape>
        </w:pict>
      </w:r>
      <w:r>
        <w:rPr>
          <w:noProof/>
        </w:rPr>
        <w:pict w14:anchorId="46BC2A3C">
          <v:shape id="_x0000_s1640" type="#_x0000_t202" alt="" style="position:absolute;margin-left:318.9pt;margin-top:425.2pt;width:102.05pt;height:109.45pt;z-index:-257222656;mso-wrap-style:square;mso-wrap-edited:f;mso-width-percent:0;mso-height-percent:0;mso-position-horizontal-relative:page;mso-position-vertical-relative:page;mso-width-percent:0;mso-height-percent:0;v-text-anchor:top" filled="f" stroked="f">
            <v:textbox inset="0,0,0,0">
              <w:txbxContent>
                <w:p w14:paraId="46BC3028" w14:textId="77777777" w:rsidR="00346727" w:rsidRDefault="00904B7D">
                  <w:pPr>
                    <w:spacing w:before="43" w:line="235" w:lineRule="auto"/>
                    <w:ind w:left="80" w:right="80"/>
                    <w:rPr>
                      <w:sz w:val="20"/>
                    </w:rPr>
                  </w:pPr>
                  <w:r>
                    <w:rPr>
                      <w:color w:val="231F20"/>
                      <w:sz w:val="20"/>
                    </w:rPr>
                    <w:t>Some understanding of doing business</w:t>
                  </w:r>
                  <w:r>
                    <w:rPr>
                      <w:color w:val="231F20"/>
                      <w:spacing w:val="-18"/>
                      <w:sz w:val="20"/>
                    </w:rPr>
                    <w:t xml:space="preserve"> </w:t>
                  </w:r>
                  <w:r>
                    <w:rPr>
                      <w:color w:val="231F20"/>
                      <w:sz w:val="20"/>
                    </w:rPr>
                    <w:t>using 4IR communication skills (e.g. face book/ WhatsApp promotion of Career</w:t>
                  </w:r>
                  <w:r>
                    <w:rPr>
                      <w:color w:val="231F20"/>
                      <w:spacing w:val="-2"/>
                      <w:sz w:val="20"/>
                    </w:rPr>
                    <w:t xml:space="preserve"> </w:t>
                  </w:r>
                  <w:r>
                    <w:rPr>
                      <w:color w:val="231F20"/>
                      <w:sz w:val="20"/>
                    </w:rPr>
                    <w:t>Gallery)</w:t>
                  </w:r>
                </w:p>
                <w:p w14:paraId="46BC3029" w14:textId="77777777" w:rsidR="00346727" w:rsidRDefault="00346727">
                  <w:pPr>
                    <w:pStyle w:val="BodyText"/>
                    <w:rPr>
                      <w:sz w:val="16"/>
                    </w:rPr>
                  </w:pPr>
                </w:p>
              </w:txbxContent>
            </v:textbox>
            <w10:wrap anchorx="page" anchory="page"/>
          </v:shape>
        </w:pict>
      </w:r>
      <w:r>
        <w:rPr>
          <w:noProof/>
        </w:rPr>
        <w:pict w14:anchorId="46BC2A3D">
          <v:shape id="_x0000_s1639" type="#_x0000_t202" alt="" style="position:absolute;margin-left:420.95pt;margin-top:425.2pt;width:107.75pt;height:109.45pt;z-index:-257221632;mso-wrap-style:square;mso-wrap-edited:f;mso-width-percent:0;mso-height-percent:0;mso-position-horizontal-relative:page;mso-position-vertical-relative:page;mso-width-percent:0;mso-height-percent:0;v-text-anchor:top" filled="f" stroked="f">
            <v:textbox inset="0,0,0,0">
              <w:txbxContent>
                <w:p w14:paraId="46BC302A" w14:textId="77777777" w:rsidR="00346727" w:rsidRDefault="00904B7D">
                  <w:pPr>
                    <w:spacing w:before="43" w:line="235" w:lineRule="auto"/>
                    <w:ind w:left="80" w:right="64"/>
                    <w:rPr>
                      <w:sz w:val="20"/>
                    </w:rPr>
                  </w:pPr>
                  <w:r>
                    <w:rPr>
                      <w:color w:val="231F20"/>
                      <w:sz w:val="20"/>
                    </w:rPr>
                    <w:t xml:space="preserve">Adequate understand- </w:t>
                  </w:r>
                  <w:proofErr w:type="spellStart"/>
                  <w:r>
                    <w:rPr>
                      <w:color w:val="231F20"/>
                      <w:sz w:val="20"/>
                    </w:rPr>
                    <w:t>ing</w:t>
                  </w:r>
                  <w:proofErr w:type="spellEnd"/>
                  <w:r>
                    <w:rPr>
                      <w:color w:val="231F20"/>
                      <w:sz w:val="20"/>
                    </w:rPr>
                    <w:t xml:space="preserve"> of doing business using 4IR </w:t>
                  </w:r>
                  <w:proofErr w:type="spellStart"/>
                  <w:r>
                    <w:rPr>
                      <w:color w:val="231F20"/>
                      <w:sz w:val="20"/>
                    </w:rPr>
                    <w:t>communi</w:t>
                  </w:r>
                  <w:proofErr w:type="spellEnd"/>
                  <w:r>
                    <w:rPr>
                      <w:color w:val="231F20"/>
                      <w:sz w:val="20"/>
                    </w:rPr>
                    <w:t xml:space="preserve">- cation skills (e.g. face book/WhatsApp promo- </w:t>
                  </w:r>
                  <w:proofErr w:type="spellStart"/>
                  <w:r>
                    <w:rPr>
                      <w:color w:val="231F20"/>
                      <w:sz w:val="20"/>
                    </w:rPr>
                    <w:t>tion</w:t>
                  </w:r>
                  <w:proofErr w:type="spellEnd"/>
                  <w:r>
                    <w:rPr>
                      <w:color w:val="231F20"/>
                      <w:sz w:val="20"/>
                    </w:rPr>
                    <w:t xml:space="preserve"> of Career Gallery) Adequate message works</w:t>
                  </w:r>
                </w:p>
                <w:p w14:paraId="46BC302B" w14:textId="77777777" w:rsidR="00346727" w:rsidRDefault="00346727">
                  <w:pPr>
                    <w:pStyle w:val="BodyText"/>
                    <w:rPr>
                      <w:sz w:val="16"/>
                    </w:rPr>
                  </w:pPr>
                </w:p>
              </w:txbxContent>
            </v:textbox>
            <w10:wrap anchorx="page" anchory="page"/>
          </v:shape>
        </w:pict>
      </w:r>
      <w:r>
        <w:rPr>
          <w:noProof/>
        </w:rPr>
        <w:pict w14:anchorId="46BC2A3E">
          <v:shape id="_x0000_s1638" type="#_x0000_t202" alt="" style="position:absolute;margin-left:528.65pt;margin-top:425.2pt;width:105.85pt;height:109.45pt;z-index:-257220608;mso-wrap-style:square;mso-wrap-edited:f;mso-width-percent:0;mso-height-percent:0;mso-position-horizontal-relative:page;mso-position-vertical-relative:page;mso-width-percent:0;mso-height-percent:0;v-text-anchor:top" filled="f" stroked="f">
            <v:textbox inset="0,0,0,0">
              <w:txbxContent>
                <w:p w14:paraId="46BC302C" w14:textId="77777777" w:rsidR="00346727" w:rsidRDefault="00904B7D">
                  <w:pPr>
                    <w:spacing w:before="43" w:line="235" w:lineRule="auto"/>
                    <w:ind w:left="80" w:right="126"/>
                    <w:rPr>
                      <w:sz w:val="20"/>
                    </w:rPr>
                  </w:pPr>
                  <w:r>
                    <w:rPr>
                      <w:color w:val="231F20"/>
                      <w:sz w:val="20"/>
                    </w:rPr>
                    <w:t>Good understanding of doing business using 4IR communication skills – thought went into compiling</w:t>
                  </w:r>
                  <w:r>
                    <w:rPr>
                      <w:color w:val="231F20"/>
                      <w:sz w:val="20"/>
                    </w:rPr>
                    <w:t xml:space="preserve"> the message and all </w:t>
                  </w:r>
                  <w:proofErr w:type="spellStart"/>
                  <w:r>
                    <w:rPr>
                      <w:color w:val="231F20"/>
                      <w:sz w:val="20"/>
                    </w:rPr>
                    <w:t>infor</w:t>
                  </w:r>
                  <w:proofErr w:type="spellEnd"/>
                  <w:r>
                    <w:rPr>
                      <w:color w:val="231F20"/>
                      <w:sz w:val="20"/>
                    </w:rPr>
                    <w:t xml:space="preserve">- </w:t>
                  </w:r>
                  <w:proofErr w:type="spellStart"/>
                  <w:r>
                    <w:rPr>
                      <w:color w:val="231F20"/>
                      <w:sz w:val="20"/>
                    </w:rPr>
                    <w:t>mation</w:t>
                  </w:r>
                  <w:proofErr w:type="spellEnd"/>
                  <w:r>
                    <w:rPr>
                      <w:color w:val="231F20"/>
                      <w:sz w:val="20"/>
                    </w:rPr>
                    <w:t xml:space="preserve"> was present.</w:t>
                  </w:r>
                </w:p>
                <w:p w14:paraId="46BC302D" w14:textId="77777777" w:rsidR="00346727" w:rsidRDefault="00346727">
                  <w:pPr>
                    <w:pStyle w:val="BodyText"/>
                    <w:rPr>
                      <w:sz w:val="16"/>
                    </w:rPr>
                  </w:pPr>
                </w:p>
              </w:txbxContent>
            </v:textbox>
            <w10:wrap anchorx="page" anchory="page"/>
          </v:shape>
        </w:pict>
      </w:r>
      <w:r>
        <w:rPr>
          <w:noProof/>
        </w:rPr>
        <w:pict w14:anchorId="46BC2A3F">
          <v:shape id="_x0000_s1637" type="#_x0000_t202" alt="" style="position:absolute;margin-left:634.5pt;margin-top:425.2pt;width:93.55pt;height:109.45pt;z-index:-257219584;mso-wrap-style:square;mso-wrap-edited:f;mso-width-percent:0;mso-height-percent:0;mso-position-horizontal-relative:page;mso-position-vertical-relative:page;mso-width-percent:0;mso-height-percent:0;v-text-anchor:top" filled="f" stroked="f">
            <v:textbox inset="0,0,0,0">
              <w:txbxContent>
                <w:p w14:paraId="46BC302E" w14:textId="77777777" w:rsidR="00346727" w:rsidRDefault="00904B7D">
                  <w:pPr>
                    <w:spacing w:before="43" w:line="235" w:lineRule="auto"/>
                    <w:ind w:left="80" w:right="113"/>
                    <w:rPr>
                      <w:sz w:val="20"/>
                    </w:rPr>
                  </w:pPr>
                  <w:r>
                    <w:rPr>
                      <w:color w:val="231F20"/>
                      <w:sz w:val="20"/>
                    </w:rPr>
                    <w:t>Excellent grasp of social media for business. Creative and appealing message ticks all / most boxes.</w:t>
                  </w:r>
                </w:p>
                <w:p w14:paraId="46BC302F" w14:textId="77777777" w:rsidR="00346727" w:rsidRDefault="00346727">
                  <w:pPr>
                    <w:pStyle w:val="BodyText"/>
                    <w:rPr>
                      <w:sz w:val="16"/>
                    </w:rPr>
                  </w:pPr>
                </w:p>
              </w:txbxContent>
            </v:textbox>
            <w10:wrap anchorx="page" anchory="page"/>
          </v:shape>
        </w:pict>
      </w:r>
      <w:r>
        <w:rPr>
          <w:noProof/>
        </w:rPr>
        <w:pict w14:anchorId="46BC2A40">
          <v:shape id="_x0000_s1636" type="#_x0000_t202" alt="" style="position:absolute;margin-left:40.05pt;margin-top:534.6pt;width:688pt;height:28.45pt;z-index:-257218560;mso-wrap-style:square;mso-wrap-edited:f;mso-width-percent:0;mso-height-percent:0;mso-position-horizontal-relative:page;mso-position-vertical-relative:page;mso-width-percent:0;mso-height-percent:0;v-text-anchor:top" filled="f" stroked="f">
            <v:textbox inset="0,0,0,0">
              <w:txbxContent>
                <w:p w14:paraId="46BC3030" w14:textId="77777777" w:rsidR="00346727" w:rsidRDefault="00904B7D">
                  <w:pPr>
                    <w:spacing w:before="157"/>
                    <w:ind w:right="78"/>
                    <w:jc w:val="right"/>
                    <w:rPr>
                      <w:b/>
                    </w:rPr>
                  </w:pPr>
                  <w:r>
                    <w:rPr>
                      <w:b/>
                      <w:color w:val="231F20"/>
                    </w:rPr>
                    <w:t>TOTAL</w:t>
                  </w:r>
                </w:p>
              </w:txbxContent>
            </v:textbox>
            <w10:wrap anchorx="page" anchory="page"/>
          </v:shape>
        </w:pict>
      </w:r>
      <w:r>
        <w:rPr>
          <w:noProof/>
        </w:rPr>
        <w:pict w14:anchorId="46BC2A41">
          <v:shape id="_x0000_s1635" type="#_x0000_t202" alt="" style="position:absolute;margin-left:728.05pt;margin-top:534.6pt;width:37.8pt;height:28.45pt;z-index:-257217536;mso-wrap-style:square;mso-wrap-edited:f;mso-width-percent:0;mso-height-percent:0;mso-position-horizontal-relative:page;mso-position-vertical-relative:page;mso-width-percent:0;mso-height-percent:0;v-text-anchor:top" filled="f" stroked="f">
            <v:textbox inset="0,0,0,0">
              <w:txbxContent>
                <w:p w14:paraId="46BC3031" w14:textId="77777777" w:rsidR="00346727" w:rsidRDefault="00904B7D">
                  <w:pPr>
                    <w:spacing w:before="157"/>
                    <w:ind w:left="246" w:right="246"/>
                    <w:jc w:val="center"/>
                    <w:rPr>
                      <w:b/>
                    </w:rPr>
                  </w:pPr>
                  <w:r>
                    <w:rPr>
                      <w:b/>
                      <w:color w:val="231F20"/>
                    </w:rPr>
                    <w:t>55</w:t>
                  </w:r>
                </w:p>
              </w:txbxContent>
            </v:textbox>
            <w10:wrap anchorx="page" anchory="page"/>
          </v:shape>
        </w:pict>
      </w:r>
      <w:r>
        <w:rPr>
          <w:noProof/>
        </w:rPr>
        <w:pict w14:anchorId="46BC2A42">
          <v:shape id="_x0000_s1634" type="#_x0000_t202" alt="" style="position:absolute;margin-left:765.85pt;margin-top:534.6pt;width:47.85pt;height:28.45pt;z-index:-257216512;mso-wrap-style:square;mso-wrap-edited:f;mso-width-percent:0;mso-height-percent:0;mso-position-horizontal-relative:page;mso-position-vertical-relative:page;mso-width-percent:0;mso-height-percent:0;v-text-anchor:top" filled="f" stroked="f">
            <v:textbox inset="0,0,0,0">
              <w:txbxContent>
                <w:p w14:paraId="46BC3032" w14:textId="77777777" w:rsidR="00346727" w:rsidRDefault="00346727">
                  <w:pPr>
                    <w:pStyle w:val="BodyText"/>
                    <w:rPr>
                      <w:rFonts w:ascii="Times New Roman"/>
                      <w:sz w:val="17"/>
                    </w:rPr>
                  </w:pPr>
                </w:p>
              </w:txbxContent>
            </v:textbox>
            <w10:wrap anchorx="page" anchory="page"/>
          </v:shape>
        </w:pict>
      </w:r>
    </w:p>
    <w:p w14:paraId="46BC278F" w14:textId="77777777" w:rsidR="00346727" w:rsidRDefault="00346727">
      <w:pPr>
        <w:rPr>
          <w:sz w:val="2"/>
          <w:szCs w:val="2"/>
        </w:rPr>
        <w:sectPr w:rsidR="00346727">
          <w:pgSz w:w="16840" w:h="11910" w:orient="landscape"/>
          <w:pgMar w:top="920" w:right="460" w:bottom="280" w:left="440" w:header="720" w:footer="720" w:gutter="0"/>
          <w:cols w:space="720"/>
        </w:sectPr>
      </w:pPr>
    </w:p>
    <w:p w14:paraId="46BC2790" w14:textId="77777777" w:rsidR="00346727" w:rsidRDefault="00904B7D">
      <w:pPr>
        <w:rPr>
          <w:sz w:val="2"/>
          <w:szCs w:val="2"/>
        </w:rPr>
      </w:pPr>
      <w:r>
        <w:rPr>
          <w:noProof/>
        </w:rPr>
        <w:lastRenderedPageBreak/>
        <w:pict w14:anchorId="46BC2A43">
          <v:shape id="_x0000_s1633" type="#_x0000_t202" alt="" style="position:absolute;margin-left:155.45pt;margin-top:23.3pt;width:270.15pt;height:26.45pt;z-index:-257215488;mso-wrap-style:square;mso-wrap-edited:f;mso-width-percent:0;mso-height-percent:0;mso-position-horizontal-relative:page;mso-position-vertical-relative:page;mso-width-percent:0;mso-height-percent:0;v-text-anchor:top" filled="f" stroked="f">
            <v:textbox inset="0,0,0,0">
              <w:txbxContent>
                <w:p w14:paraId="46BC3033" w14:textId="77777777" w:rsidR="00346727" w:rsidRDefault="00904B7D">
                  <w:pPr>
                    <w:spacing w:before="20"/>
                    <w:ind w:left="20"/>
                    <w:rPr>
                      <w:b/>
                      <w:sz w:val="40"/>
                    </w:rPr>
                  </w:pPr>
                  <w:r>
                    <w:rPr>
                      <w:b/>
                      <w:color w:val="231F20"/>
                      <w:spacing w:val="-8"/>
                      <w:sz w:val="40"/>
                    </w:rPr>
                    <w:t xml:space="preserve">PART </w:t>
                  </w:r>
                  <w:r>
                    <w:rPr>
                      <w:b/>
                      <w:color w:val="231F20"/>
                      <w:sz w:val="40"/>
                    </w:rPr>
                    <w:t>3 – TEACHER’S RESOURCES</w:t>
                  </w:r>
                </w:p>
              </w:txbxContent>
            </v:textbox>
            <w10:wrap anchorx="page" anchory="page"/>
          </v:shape>
        </w:pict>
      </w:r>
      <w:r>
        <w:rPr>
          <w:noProof/>
        </w:rPr>
        <w:pict w14:anchorId="46BC2A44">
          <v:shape id="_x0000_s1632" type="#_x0000_t202" alt="" style="position:absolute;margin-left:27.35pt;margin-top:81.3pt;width:175.75pt;height:26.45pt;z-index:-257214464;mso-wrap-style:square;mso-wrap-edited:f;mso-width-percent:0;mso-height-percent:0;mso-position-horizontal-relative:page;mso-position-vertical-relative:page;mso-width-percent:0;mso-height-percent:0;v-text-anchor:top" filled="f" stroked="f">
            <v:textbox inset="0,0,0,0">
              <w:txbxContent>
                <w:p w14:paraId="46BC3034" w14:textId="77777777" w:rsidR="00346727" w:rsidRDefault="00904B7D">
                  <w:pPr>
                    <w:spacing w:before="20"/>
                    <w:ind w:left="20"/>
                    <w:rPr>
                      <w:b/>
                      <w:sz w:val="40"/>
                    </w:rPr>
                  </w:pPr>
                  <w:r>
                    <w:rPr>
                      <w:b/>
                      <w:color w:val="231F20"/>
                      <w:spacing w:val="-3"/>
                      <w:sz w:val="40"/>
                    </w:rPr>
                    <w:t xml:space="preserve">PROJECT </w:t>
                  </w:r>
                  <w:r>
                    <w:rPr>
                      <w:b/>
                      <w:color w:val="231F20"/>
                      <w:sz w:val="40"/>
                    </w:rPr>
                    <w:t>RESOURCES</w:t>
                  </w:r>
                </w:p>
              </w:txbxContent>
            </v:textbox>
            <w10:wrap anchorx="page" anchory="page"/>
          </v:shape>
        </w:pict>
      </w:r>
      <w:r>
        <w:rPr>
          <w:noProof/>
        </w:rPr>
        <w:pict w14:anchorId="46BC2A45">
          <v:shape id="_x0000_s1631" type="#_x0000_t202" alt="" style="position:absolute;margin-left:27.35pt;margin-top:128.6pt;width:520.65pt;height:41.85pt;z-index:-257213440;mso-wrap-style:square;mso-wrap-edited:f;mso-width-percent:0;mso-height-percent:0;mso-position-horizontal-relative:page;mso-position-vertical-relative:page;mso-width-percent:0;mso-height-percent:0;v-text-anchor:top" filled="f" stroked="f">
            <v:textbox inset="0,0,0,0">
              <w:txbxContent>
                <w:p w14:paraId="46BC3035" w14:textId="77777777" w:rsidR="00346727" w:rsidRDefault="00904B7D">
                  <w:pPr>
                    <w:pStyle w:val="BodyText"/>
                    <w:spacing w:before="24" w:line="235" w:lineRule="auto"/>
                    <w:ind w:left="20" w:right="17"/>
                    <w:jc w:val="both"/>
                  </w:pPr>
                  <w:r>
                    <w:rPr>
                      <w:color w:val="231F20"/>
                    </w:rPr>
                    <w:t>This</w:t>
                  </w:r>
                  <w:r>
                    <w:rPr>
                      <w:color w:val="231F20"/>
                      <w:spacing w:val="-7"/>
                    </w:rPr>
                    <w:t xml:space="preserve"> </w:t>
                  </w:r>
                  <w:r>
                    <w:rPr>
                      <w:color w:val="231F20"/>
                    </w:rPr>
                    <w:t>section</w:t>
                  </w:r>
                  <w:r>
                    <w:rPr>
                      <w:color w:val="231F20"/>
                      <w:spacing w:val="-6"/>
                    </w:rPr>
                    <w:t xml:space="preserve"> </w:t>
                  </w:r>
                  <w:r>
                    <w:rPr>
                      <w:color w:val="231F20"/>
                    </w:rPr>
                    <w:t>offers</w:t>
                  </w:r>
                  <w:r>
                    <w:rPr>
                      <w:color w:val="231F20"/>
                      <w:spacing w:val="-6"/>
                    </w:rPr>
                    <w:t xml:space="preserve"> </w:t>
                  </w:r>
                  <w:r>
                    <w:rPr>
                      <w:color w:val="231F20"/>
                    </w:rPr>
                    <w:t>you</w:t>
                  </w:r>
                  <w:r>
                    <w:rPr>
                      <w:color w:val="231F20"/>
                      <w:spacing w:val="-6"/>
                    </w:rPr>
                    <w:t xml:space="preserve"> </w:t>
                  </w:r>
                  <w:r>
                    <w:rPr>
                      <w:color w:val="231F20"/>
                    </w:rPr>
                    <w:t>all</w:t>
                  </w:r>
                  <w:r>
                    <w:rPr>
                      <w:color w:val="231F20"/>
                      <w:spacing w:val="-6"/>
                    </w:rPr>
                    <w:t xml:space="preserve"> </w:t>
                  </w:r>
                  <w:r>
                    <w:rPr>
                      <w:color w:val="231F20"/>
                    </w:rPr>
                    <w:t>the</w:t>
                  </w:r>
                  <w:r>
                    <w:rPr>
                      <w:color w:val="231F20"/>
                      <w:spacing w:val="-6"/>
                    </w:rPr>
                    <w:t xml:space="preserve"> </w:t>
                  </w:r>
                  <w:r>
                    <w:rPr>
                      <w:color w:val="231F20"/>
                    </w:rPr>
                    <w:t>resources</w:t>
                  </w:r>
                  <w:r>
                    <w:rPr>
                      <w:color w:val="231F20"/>
                      <w:spacing w:val="-5"/>
                    </w:rPr>
                    <w:t xml:space="preserve"> </w:t>
                  </w:r>
                  <w:r>
                    <w:rPr>
                      <w:color w:val="231F20"/>
                    </w:rPr>
                    <w:t>you</w:t>
                  </w:r>
                  <w:r>
                    <w:rPr>
                      <w:color w:val="231F20"/>
                      <w:spacing w:val="-6"/>
                    </w:rPr>
                    <w:t xml:space="preserve"> </w:t>
                  </w:r>
                  <w:r>
                    <w:rPr>
                      <w:color w:val="231F20"/>
                    </w:rPr>
                    <w:t>might</w:t>
                  </w:r>
                  <w:r>
                    <w:rPr>
                      <w:color w:val="231F20"/>
                      <w:spacing w:val="-5"/>
                    </w:rPr>
                    <w:t xml:space="preserve"> </w:t>
                  </w:r>
                  <w:r>
                    <w:rPr>
                      <w:color w:val="231F20"/>
                    </w:rPr>
                    <w:t>need</w:t>
                  </w:r>
                  <w:r>
                    <w:rPr>
                      <w:color w:val="231F20"/>
                      <w:spacing w:val="-6"/>
                    </w:rPr>
                    <w:t xml:space="preserve"> </w:t>
                  </w:r>
                  <w:r>
                    <w:rPr>
                      <w:color w:val="231F20"/>
                    </w:rPr>
                    <w:t>in</w:t>
                  </w:r>
                  <w:r>
                    <w:rPr>
                      <w:color w:val="231F20"/>
                      <w:spacing w:val="-7"/>
                    </w:rPr>
                    <w:t xml:space="preserve"> </w:t>
                  </w:r>
                  <w:r>
                    <w:rPr>
                      <w:color w:val="231F20"/>
                    </w:rPr>
                    <w:t>launching</w:t>
                  </w:r>
                  <w:r>
                    <w:rPr>
                      <w:color w:val="231F20"/>
                      <w:spacing w:val="-6"/>
                    </w:rPr>
                    <w:t xml:space="preserve"> </w:t>
                  </w:r>
                  <w:r>
                    <w:rPr>
                      <w:color w:val="231F20"/>
                    </w:rPr>
                    <w:t>your</w:t>
                  </w:r>
                  <w:r>
                    <w:rPr>
                      <w:color w:val="231F20"/>
                      <w:spacing w:val="-6"/>
                    </w:rPr>
                    <w:t xml:space="preserve"> </w:t>
                  </w:r>
                  <w:r>
                    <w:rPr>
                      <w:color w:val="231F20"/>
                    </w:rPr>
                    <w:t>project,</w:t>
                  </w:r>
                  <w:r>
                    <w:rPr>
                      <w:color w:val="231F20"/>
                      <w:spacing w:val="-6"/>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your</w:t>
                  </w:r>
                  <w:r>
                    <w:rPr>
                      <w:color w:val="231F20"/>
                      <w:spacing w:val="-7"/>
                    </w:rPr>
                    <w:t xml:space="preserve"> </w:t>
                  </w:r>
                  <w:r>
                    <w:rPr>
                      <w:color w:val="231F20"/>
                    </w:rPr>
                    <w:t>personal</w:t>
                  </w:r>
                  <w:r>
                    <w:rPr>
                      <w:color w:val="231F20"/>
                      <w:spacing w:val="-6"/>
                    </w:rPr>
                    <w:t xml:space="preserve"> </w:t>
                  </w:r>
                  <w:proofErr w:type="spellStart"/>
                  <w:r>
                    <w:rPr>
                      <w:color w:val="231F20"/>
                    </w:rPr>
                    <w:t>devel</w:t>
                  </w:r>
                  <w:proofErr w:type="spellEnd"/>
                  <w:r>
                    <w:rPr>
                      <w:color w:val="231F20"/>
                    </w:rPr>
                    <w:t xml:space="preserve">- </w:t>
                  </w:r>
                  <w:proofErr w:type="spellStart"/>
                  <w:r>
                    <w:rPr>
                      <w:color w:val="231F20"/>
                    </w:rPr>
                    <w:t>opment</w:t>
                  </w:r>
                  <w:proofErr w:type="spellEnd"/>
                  <w:r>
                    <w:rPr>
                      <w:color w:val="231F20"/>
                      <w:spacing w:val="-6"/>
                    </w:rPr>
                    <w:t xml:space="preserve"> </w:t>
                  </w:r>
                  <w:r>
                    <w:rPr>
                      <w:color w:val="231F20"/>
                    </w:rPr>
                    <w:t>as</w:t>
                  </w:r>
                  <w:r>
                    <w:rPr>
                      <w:color w:val="231F20"/>
                      <w:spacing w:val="-6"/>
                    </w:rPr>
                    <w:t xml:space="preserve"> </w:t>
                  </w:r>
                  <w:r>
                    <w:rPr>
                      <w:color w:val="231F20"/>
                    </w:rPr>
                    <w:t>an</w:t>
                  </w:r>
                  <w:r>
                    <w:rPr>
                      <w:color w:val="231F20"/>
                      <w:spacing w:val="-6"/>
                    </w:rPr>
                    <w:t xml:space="preserve"> </w:t>
                  </w:r>
                  <w:r>
                    <w:rPr>
                      <w:color w:val="231F20"/>
                    </w:rPr>
                    <w:t>active</w:t>
                  </w:r>
                  <w:r>
                    <w:rPr>
                      <w:color w:val="231F20"/>
                      <w:spacing w:val="-6"/>
                    </w:rPr>
                    <w:t xml:space="preserve"> </w:t>
                  </w:r>
                  <w:r>
                    <w:rPr>
                      <w:color w:val="231F20"/>
                    </w:rPr>
                    <w:t>learning</w:t>
                  </w:r>
                  <w:r>
                    <w:rPr>
                      <w:color w:val="231F20"/>
                      <w:spacing w:val="-6"/>
                    </w:rPr>
                    <w:t xml:space="preserve"> </w:t>
                  </w:r>
                  <w:r>
                    <w:rPr>
                      <w:color w:val="231F20"/>
                    </w:rPr>
                    <w:t>facilitator</w:t>
                  </w:r>
                  <w:r>
                    <w:rPr>
                      <w:color w:val="231F20"/>
                      <w:spacing w:val="-6"/>
                    </w:rPr>
                    <w:t xml:space="preserve"> </w:t>
                  </w:r>
                  <w:r>
                    <w:rPr>
                      <w:color w:val="231F20"/>
                    </w:rPr>
                    <w:t>and</w:t>
                  </w:r>
                  <w:r>
                    <w:rPr>
                      <w:color w:val="231F20"/>
                      <w:spacing w:val="-7"/>
                    </w:rPr>
                    <w:t xml:space="preserve"> </w:t>
                  </w:r>
                  <w:r>
                    <w:rPr>
                      <w:color w:val="231F20"/>
                    </w:rPr>
                    <w:t>Project-based</w:t>
                  </w:r>
                  <w:r>
                    <w:rPr>
                      <w:color w:val="231F20"/>
                      <w:spacing w:val="-6"/>
                    </w:rPr>
                    <w:t xml:space="preserve"> </w:t>
                  </w:r>
                  <w:r>
                    <w:rPr>
                      <w:color w:val="231F20"/>
                    </w:rPr>
                    <w:t>Learning</w:t>
                  </w:r>
                  <w:r>
                    <w:rPr>
                      <w:color w:val="231F20"/>
                      <w:spacing w:val="-6"/>
                    </w:rPr>
                    <w:t xml:space="preserve"> </w:t>
                  </w:r>
                  <w:r>
                    <w:rPr>
                      <w:color w:val="231F20"/>
                    </w:rPr>
                    <w:t>Project</w:t>
                  </w:r>
                  <w:r>
                    <w:rPr>
                      <w:color w:val="231F20"/>
                      <w:spacing w:val="-6"/>
                    </w:rPr>
                    <w:t xml:space="preserve"> </w:t>
                  </w:r>
                  <w:r>
                    <w:rPr>
                      <w:color w:val="231F20"/>
                    </w:rPr>
                    <w:t>Manager</w:t>
                  </w:r>
                  <w:r>
                    <w:rPr>
                      <w:color w:val="231F20"/>
                      <w:spacing w:val="-6"/>
                    </w:rPr>
                    <w:t xml:space="preserve"> </w:t>
                  </w:r>
                  <w:r>
                    <w:rPr>
                      <w:color w:val="231F20"/>
                    </w:rPr>
                    <w:t>and</w:t>
                  </w:r>
                  <w:r>
                    <w:rPr>
                      <w:color w:val="231F20"/>
                      <w:spacing w:val="-6"/>
                    </w:rPr>
                    <w:t xml:space="preserve"> </w:t>
                  </w:r>
                  <w:r>
                    <w:rPr>
                      <w:color w:val="231F20"/>
                    </w:rPr>
                    <w:t>practical</w:t>
                  </w:r>
                  <w:r>
                    <w:rPr>
                      <w:color w:val="231F20"/>
                      <w:spacing w:val="-6"/>
                    </w:rPr>
                    <w:t xml:space="preserve"> </w:t>
                  </w:r>
                  <w:r>
                    <w:rPr>
                      <w:color w:val="231F20"/>
                    </w:rPr>
                    <w:t>thinking</w:t>
                  </w:r>
                  <w:r>
                    <w:rPr>
                      <w:color w:val="231F20"/>
                      <w:spacing w:val="-6"/>
                    </w:rPr>
                    <w:t xml:space="preserve"> </w:t>
                  </w:r>
                  <w:r>
                    <w:rPr>
                      <w:color w:val="231F20"/>
                    </w:rPr>
                    <w:t>and</w:t>
                  </w:r>
                  <w:r>
                    <w:rPr>
                      <w:color w:val="231F20"/>
                      <w:spacing w:val="-6"/>
                    </w:rPr>
                    <w:t xml:space="preserve"> </w:t>
                  </w:r>
                  <w:r>
                    <w:rPr>
                      <w:color w:val="231F20"/>
                    </w:rPr>
                    <w:t>other tools</w:t>
                  </w:r>
                  <w:r>
                    <w:rPr>
                      <w:color w:val="231F20"/>
                      <w:spacing w:val="-4"/>
                    </w:rPr>
                    <w:t xml:space="preserve"> </w:t>
                  </w:r>
                  <w:r>
                    <w:rPr>
                      <w:color w:val="231F20"/>
                    </w:rPr>
                    <w:t>to</w:t>
                  </w:r>
                  <w:r>
                    <w:rPr>
                      <w:color w:val="231F20"/>
                      <w:spacing w:val="-4"/>
                    </w:rPr>
                    <w:t xml:space="preserve"> </w:t>
                  </w:r>
                  <w:r>
                    <w:rPr>
                      <w:color w:val="231F20"/>
                    </w:rPr>
                    <w:t>help</w:t>
                  </w:r>
                  <w:r>
                    <w:rPr>
                      <w:color w:val="231F20"/>
                      <w:spacing w:val="-3"/>
                    </w:rPr>
                    <w:t xml:space="preserve"> </w:t>
                  </w:r>
                  <w:r>
                    <w:rPr>
                      <w:color w:val="231F20"/>
                    </w:rPr>
                    <w:t>you</w:t>
                  </w:r>
                  <w:r>
                    <w:rPr>
                      <w:color w:val="231F20"/>
                      <w:spacing w:val="-4"/>
                    </w:rPr>
                    <w:t xml:space="preserve"> </w:t>
                  </w:r>
                  <w:r>
                    <w:rPr>
                      <w:color w:val="231F20"/>
                    </w:rPr>
                    <w:t>in</w:t>
                  </w:r>
                  <w:r>
                    <w:rPr>
                      <w:color w:val="231F20"/>
                      <w:spacing w:val="-3"/>
                    </w:rPr>
                    <w:t xml:space="preserve"> </w:t>
                  </w:r>
                  <w:r>
                    <w:rPr>
                      <w:color w:val="231F20"/>
                    </w:rPr>
                    <w:t>carr</w:t>
                  </w:r>
                  <w:r>
                    <w:rPr>
                      <w:color w:val="231F20"/>
                    </w:rPr>
                    <w:t>ying</w:t>
                  </w:r>
                  <w:r>
                    <w:rPr>
                      <w:color w:val="231F20"/>
                      <w:spacing w:val="-3"/>
                    </w:rPr>
                    <w:t xml:space="preserve"> </w:t>
                  </w:r>
                  <w:r>
                    <w:rPr>
                      <w:color w:val="231F20"/>
                    </w:rPr>
                    <w:t>out</w:t>
                  </w:r>
                  <w:r>
                    <w:rPr>
                      <w:color w:val="231F20"/>
                      <w:spacing w:val="-4"/>
                    </w:rPr>
                    <w:t xml:space="preserve"> </w:t>
                  </w:r>
                  <w:r>
                    <w:rPr>
                      <w:color w:val="231F20"/>
                    </w:rPr>
                    <w:t>the</w:t>
                  </w:r>
                  <w:r>
                    <w:rPr>
                      <w:color w:val="231F20"/>
                      <w:spacing w:val="-2"/>
                    </w:rPr>
                    <w:t xml:space="preserve"> </w:t>
                  </w:r>
                  <w:r>
                    <w:rPr>
                      <w:color w:val="231F20"/>
                    </w:rPr>
                    <w:t>project,</w:t>
                  </w:r>
                  <w:r>
                    <w:rPr>
                      <w:color w:val="231F20"/>
                      <w:spacing w:val="-4"/>
                    </w:rPr>
                    <w:t xml:space="preserve"> </w:t>
                  </w:r>
                  <w:r>
                    <w:rPr>
                      <w:color w:val="231F20"/>
                    </w:rPr>
                    <w:t>e.g.</w:t>
                  </w:r>
                  <w:r>
                    <w:rPr>
                      <w:color w:val="231F20"/>
                      <w:spacing w:val="-3"/>
                    </w:rPr>
                    <w:t xml:space="preserve"> </w:t>
                  </w:r>
                  <w:r>
                    <w:rPr>
                      <w:color w:val="231F20"/>
                    </w:rPr>
                    <w:t>step-by-step</w:t>
                  </w:r>
                  <w:r>
                    <w:rPr>
                      <w:color w:val="231F20"/>
                      <w:spacing w:val="-2"/>
                    </w:rPr>
                    <w:t xml:space="preserve"> </w:t>
                  </w:r>
                  <w:r>
                    <w:rPr>
                      <w:color w:val="231F20"/>
                    </w:rPr>
                    <w:t>instructions</w:t>
                  </w:r>
                  <w:r>
                    <w:rPr>
                      <w:color w:val="231F20"/>
                      <w:spacing w:val="-3"/>
                    </w:rPr>
                    <w:t xml:space="preserve"> </w:t>
                  </w:r>
                  <w:r>
                    <w:rPr>
                      <w:color w:val="231F20"/>
                    </w:rPr>
                    <w:t>and</w:t>
                  </w:r>
                  <w:r>
                    <w:rPr>
                      <w:color w:val="231F20"/>
                      <w:spacing w:val="-3"/>
                    </w:rPr>
                    <w:t xml:space="preserve"> </w:t>
                  </w:r>
                  <w:r>
                    <w:rPr>
                      <w:color w:val="231F20"/>
                    </w:rPr>
                    <w:t>information</w:t>
                  </w:r>
                  <w:r>
                    <w:rPr>
                      <w:color w:val="231F20"/>
                      <w:spacing w:val="-4"/>
                    </w:rPr>
                    <w:t xml:space="preserve"> </w:t>
                  </w:r>
                  <w:r>
                    <w:rPr>
                      <w:color w:val="231F20"/>
                    </w:rPr>
                    <w:t>sheets</w:t>
                  </w:r>
                  <w:r>
                    <w:rPr>
                      <w:color w:val="231F20"/>
                      <w:spacing w:val="-3"/>
                    </w:rPr>
                    <w:t xml:space="preserve"> </w:t>
                  </w:r>
                  <w:r>
                    <w:rPr>
                      <w:color w:val="231F20"/>
                    </w:rPr>
                    <w:t>and</w:t>
                  </w:r>
                  <w:r>
                    <w:rPr>
                      <w:color w:val="231F20"/>
                      <w:spacing w:val="-3"/>
                    </w:rPr>
                    <w:t xml:space="preserve"> </w:t>
                  </w:r>
                  <w:r>
                    <w:rPr>
                      <w:color w:val="231F20"/>
                    </w:rPr>
                    <w:t>rubrics.</w:t>
                  </w:r>
                </w:p>
              </w:txbxContent>
            </v:textbox>
            <w10:wrap anchorx="page" anchory="page"/>
          </v:shape>
        </w:pict>
      </w:r>
      <w:r>
        <w:rPr>
          <w:noProof/>
        </w:rPr>
        <w:pict w14:anchorId="46BC2A46">
          <v:shape id="_x0000_s1630" type="#_x0000_t202" alt="" style="position:absolute;margin-left:27.35pt;margin-top:197.55pt;width:217.7pt;height:46.65pt;z-index:-257212416;mso-wrap-style:square;mso-wrap-edited:f;mso-width-percent:0;mso-height-percent:0;mso-position-horizontal-relative:page;mso-position-vertical-relative:page;mso-width-percent:0;mso-height-percent:0;v-text-anchor:top" filled="f" stroked="f">
            <v:textbox inset="0,0,0,0">
              <w:txbxContent>
                <w:p w14:paraId="46BC3036" w14:textId="77777777" w:rsidR="00346727" w:rsidRDefault="00904B7D">
                  <w:pPr>
                    <w:spacing w:before="20"/>
                    <w:ind w:left="20"/>
                    <w:rPr>
                      <w:b/>
                      <w:sz w:val="30"/>
                    </w:rPr>
                  </w:pPr>
                  <w:r>
                    <w:rPr>
                      <w:b/>
                      <w:color w:val="231F20"/>
                      <w:sz w:val="30"/>
                    </w:rPr>
                    <w:t>7.1 LETTER TO THE PARENTS</w:t>
                  </w:r>
                </w:p>
                <w:p w14:paraId="46BC3037" w14:textId="77777777" w:rsidR="00346727" w:rsidRDefault="00904B7D">
                  <w:pPr>
                    <w:pStyle w:val="BodyText"/>
                    <w:spacing w:before="257"/>
                    <w:ind w:left="20"/>
                  </w:pPr>
                  <w:r>
                    <w:rPr>
                      <w:color w:val="231F20"/>
                      <w:spacing w:val="-6"/>
                    </w:rPr>
                    <w:t xml:space="preserve">You </w:t>
                  </w:r>
                  <w:r>
                    <w:rPr>
                      <w:color w:val="231F20"/>
                    </w:rPr>
                    <w:t>may print the letter on the next page to use.</w:t>
                  </w:r>
                </w:p>
              </w:txbxContent>
            </v:textbox>
            <w10:wrap anchorx="page" anchory="page"/>
          </v:shape>
        </w:pict>
      </w:r>
      <w:r>
        <w:rPr>
          <w:noProof/>
        </w:rPr>
        <w:pict w14:anchorId="46BC2A47">
          <v:shape id="_x0000_s1629" type="#_x0000_t202" alt="" style="position:absolute;margin-left:27.35pt;margin-top:806.4pt;width:11.1pt;height:13pt;z-index:-257211392;mso-wrap-style:square;mso-wrap-edited:f;mso-width-percent:0;mso-height-percent:0;mso-position-horizontal-relative:page;mso-position-vertical-relative:page;mso-width-percent:0;mso-height-percent:0;v-text-anchor:top" filled="f" stroked="f">
            <v:textbox inset="0,0,0,0">
              <w:txbxContent>
                <w:p w14:paraId="46BC3038" w14:textId="77777777" w:rsidR="00346727" w:rsidRDefault="00904B7D">
                  <w:pPr>
                    <w:spacing w:before="20"/>
                    <w:ind w:left="20"/>
                    <w:rPr>
                      <w:sz w:val="18"/>
                    </w:rPr>
                  </w:pPr>
                  <w:r>
                    <w:rPr>
                      <w:color w:val="231F20"/>
                      <w:sz w:val="18"/>
                    </w:rPr>
                    <w:t>22</w:t>
                  </w:r>
                </w:p>
              </w:txbxContent>
            </v:textbox>
            <w10:wrap anchorx="page" anchory="page"/>
          </v:shape>
        </w:pict>
      </w:r>
      <w:r>
        <w:rPr>
          <w:noProof/>
        </w:rPr>
        <w:pict w14:anchorId="46BC2A48">
          <v:shape id="_x0000_s1628" type="#_x0000_t202" alt="" style="position:absolute;margin-left:379.4pt;margin-top:806.4pt;width:174.35pt;height:13pt;z-index:-257210368;mso-wrap-style:square;mso-wrap-edited:f;mso-width-percent:0;mso-height-percent:0;mso-position-horizontal-relative:page;mso-position-vertical-relative:page;mso-width-percent:0;mso-height-percent:0;v-text-anchor:top" filled="f" stroked="f">
            <v:textbox inset="0,0,0,0">
              <w:txbxContent>
                <w:p w14:paraId="46BC3039" w14:textId="77777777" w:rsidR="00346727" w:rsidRDefault="00904B7D">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p>
    <w:p w14:paraId="46BC2791" w14:textId="77777777" w:rsidR="00346727" w:rsidRDefault="00346727">
      <w:pPr>
        <w:rPr>
          <w:sz w:val="2"/>
          <w:szCs w:val="2"/>
        </w:rPr>
        <w:sectPr w:rsidR="00346727">
          <w:pgSz w:w="11910" w:h="16840"/>
          <w:pgMar w:top="440" w:right="440" w:bottom="280" w:left="440" w:header="720" w:footer="720" w:gutter="0"/>
          <w:cols w:space="720"/>
        </w:sectPr>
      </w:pPr>
    </w:p>
    <w:p w14:paraId="46BC2792" w14:textId="77777777" w:rsidR="00346727" w:rsidRDefault="00904B7D">
      <w:pPr>
        <w:rPr>
          <w:sz w:val="2"/>
          <w:szCs w:val="2"/>
        </w:rPr>
      </w:pPr>
      <w:r>
        <w:rPr>
          <w:noProof/>
        </w:rPr>
        <w:lastRenderedPageBreak/>
        <w:pict w14:anchorId="46BC2A49">
          <v:group id="_x0000_s1625" alt="" style="position:absolute;margin-left:53.85pt;margin-top:41.6pt;width:501.75pt;height:747.35pt;z-index:-257209344;mso-position-horizontal-relative:page;mso-position-vertical-relative:page" coordorigin="1077,832" coordsize="10035,14947">
            <v:shape id="_x0000_s1627" alt="" style="position:absolute;left:1087;top:842;width:10015;height:14927" coordorigin="1087,842" coordsize="10015,14927" path="m1327,842r-139,4l1117,872r-26,72l1087,1082r,14447l1091,15667r26,72l1188,15765r139,4l10862,15769r139,-4l11072,15739r26,-72l11102,15529r,-14447l11098,944r-26,-72l11001,846r-139,-4l1327,842xe" filled="f" strokecolor="#231f20" strokeweight="1pt">
              <v:path arrowok="t"/>
            </v:shape>
            <v:shape id="_x0000_s1626" alt="" style="position:absolute;left:1795;top:12142;width:8537;height:2" coordorigin="1795,12143" coordsize="8537,0" o:spt="100" adj="0,,0" path="m1795,12143r3496,m6835,12143r3496,e" filled="f" strokecolor="#221e1f" strokeweight=".29781mm">
              <v:stroke joinstyle="round"/>
              <v:formulas/>
              <v:path arrowok="t" o:connecttype="segments"/>
            </v:shape>
            <w10:wrap anchorx="page" anchory="page"/>
          </v:group>
        </w:pict>
      </w:r>
      <w:r>
        <w:rPr>
          <w:noProof/>
        </w:rPr>
        <w:pict w14:anchorId="46BC2A4A">
          <v:shape id="_x0000_s1624" type="#_x0000_t202" alt="" style="position:absolute;margin-left:305.45pt;margin-top:104.1pt;width:214.25pt;height:17.9pt;z-index:-257208320;mso-wrap-style:square;mso-wrap-edited:f;mso-width-percent:0;mso-height-percent:0;mso-position-horizontal-relative:page;mso-position-vertical-relative:page;mso-width-percent:0;mso-height-percent:0;v-text-anchor:top" filled="f" stroked="f">
            <v:textbox inset="0,0,0,0">
              <w:txbxContent>
                <w:p w14:paraId="46BC303A" w14:textId="77777777" w:rsidR="00346727" w:rsidRDefault="00904B7D">
                  <w:pPr>
                    <w:tabs>
                      <w:tab w:val="left" w:pos="4265"/>
                    </w:tabs>
                    <w:spacing w:before="20"/>
                    <w:ind w:left="20"/>
                    <w:rPr>
                      <w:rFonts w:ascii="Times New Roman"/>
                      <w:sz w:val="26"/>
                    </w:rPr>
                  </w:pPr>
                  <w:r>
                    <w:rPr>
                      <w:i/>
                      <w:color w:val="231F20"/>
                      <w:sz w:val="26"/>
                    </w:rPr>
                    <w:t xml:space="preserve">Date  </w:t>
                  </w:r>
                  <w:r>
                    <w:rPr>
                      <w:rFonts w:ascii="Times New Roman"/>
                      <w:color w:val="231F20"/>
                      <w:sz w:val="26"/>
                      <w:u w:val="single" w:color="221E1F"/>
                    </w:rPr>
                    <w:t xml:space="preserve"> </w:t>
                  </w:r>
                  <w:r>
                    <w:rPr>
                      <w:rFonts w:ascii="Times New Roman"/>
                      <w:color w:val="231F20"/>
                      <w:sz w:val="26"/>
                      <w:u w:val="single" w:color="221E1F"/>
                    </w:rPr>
                    <w:tab/>
                  </w:r>
                </w:p>
              </w:txbxContent>
            </v:textbox>
            <w10:wrap anchorx="page" anchory="page"/>
          </v:shape>
        </w:pict>
      </w:r>
      <w:r>
        <w:rPr>
          <w:noProof/>
        </w:rPr>
        <w:pict w14:anchorId="46BC2A4B">
          <v:shape id="_x0000_s1623" type="#_x0000_t202" alt="" style="position:absolute;margin-left:88.75pt;margin-top:152.3pt;width:429.85pt;height:361.05pt;z-index:-257207296;mso-wrap-style:square;mso-wrap-edited:f;mso-width-percent:0;mso-height-percent:0;mso-position-horizontal-relative:page;mso-position-vertical-relative:page;mso-width-percent:0;mso-height-percent:0;v-text-anchor:top" filled="f" stroked="f">
            <v:textbox inset="0,0,0,0">
              <w:txbxContent>
                <w:p w14:paraId="46BC303B" w14:textId="77777777" w:rsidR="00346727" w:rsidRDefault="00904B7D">
                  <w:pPr>
                    <w:spacing w:before="20"/>
                    <w:ind w:left="20"/>
                    <w:rPr>
                      <w:rFonts w:ascii="Calibri-BoldItalic"/>
                      <w:b/>
                      <w:i/>
                      <w:sz w:val="26"/>
                    </w:rPr>
                  </w:pPr>
                  <w:r>
                    <w:rPr>
                      <w:rFonts w:ascii="Calibri-BoldItalic"/>
                      <w:b/>
                      <w:i/>
                      <w:color w:val="231F20"/>
                      <w:sz w:val="26"/>
                    </w:rPr>
                    <w:t>Dear Parents, Siblings and Caregivers</w:t>
                  </w:r>
                </w:p>
                <w:p w14:paraId="46BC303C" w14:textId="77777777" w:rsidR="00346727" w:rsidRDefault="00904B7D">
                  <w:pPr>
                    <w:spacing w:before="169" w:line="235" w:lineRule="auto"/>
                    <w:ind w:left="20"/>
                    <w:rPr>
                      <w:i/>
                      <w:sz w:val="26"/>
                    </w:rPr>
                  </w:pPr>
                  <w:r>
                    <w:rPr>
                      <w:i/>
                      <w:color w:val="231F20"/>
                      <w:sz w:val="26"/>
                    </w:rPr>
                    <w:t>The Grade 10 learner in your care will be doing a project or two during the next few weeks.</w:t>
                  </w:r>
                </w:p>
                <w:p w14:paraId="46BC303D" w14:textId="77777777" w:rsidR="00346727" w:rsidRDefault="00904B7D">
                  <w:pPr>
                    <w:spacing w:before="172" w:line="235" w:lineRule="auto"/>
                    <w:ind w:left="20"/>
                    <w:rPr>
                      <w:i/>
                      <w:sz w:val="26"/>
                    </w:rPr>
                  </w:pPr>
                  <w:r>
                    <w:rPr>
                      <w:i/>
                      <w:color w:val="231F20"/>
                      <w:sz w:val="26"/>
                    </w:rPr>
                    <w:t>A large part of the project will be done at school, but an important part will be done after school, at home.</w:t>
                  </w:r>
                </w:p>
                <w:p w14:paraId="46BC303E" w14:textId="77777777" w:rsidR="00346727" w:rsidRDefault="00904B7D">
                  <w:pPr>
                    <w:spacing w:before="167"/>
                    <w:ind w:left="20"/>
                    <w:rPr>
                      <w:rFonts w:ascii="Calibri-BoldItalic"/>
                      <w:b/>
                      <w:i/>
                      <w:sz w:val="26"/>
                    </w:rPr>
                  </w:pPr>
                  <w:r>
                    <w:rPr>
                      <w:rFonts w:ascii="Calibri-BoldItalic"/>
                      <w:b/>
                      <w:i/>
                      <w:color w:val="231F20"/>
                      <w:sz w:val="26"/>
                    </w:rPr>
                    <w:t>How can you help?</w:t>
                  </w:r>
                </w:p>
                <w:p w14:paraId="46BC303F" w14:textId="77777777" w:rsidR="00346727" w:rsidRDefault="00904B7D">
                  <w:pPr>
                    <w:numPr>
                      <w:ilvl w:val="0"/>
                      <w:numId w:val="2"/>
                    </w:numPr>
                    <w:tabs>
                      <w:tab w:val="left" w:pos="540"/>
                    </w:tabs>
                    <w:spacing w:before="170" w:line="235" w:lineRule="auto"/>
                    <w:ind w:right="245"/>
                    <w:rPr>
                      <w:i/>
                      <w:sz w:val="26"/>
                    </w:rPr>
                  </w:pPr>
                  <w:r>
                    <w:rPr>
                      <w:i/>
                      <w:color w:val="231F20"/>
                      <w:sz w:val="26"/>
                    </w:rPr>
                    <w:t>The project plan is quite structured with dates for each step clearly set out.</w:t>
                  </w:r>
                  <w:r>
                    <w:rPr>
                      <w:i/>
                      <w:color w:val="231F20"/>
                      <w:spacing w:val="-6"/>
                      <w:sz w:val="26"/>
                    </w:rPr>
                    <w:t xml:space="preserve"> </w:t>
                  </w:r>
                  <w:r>
                    <w:rPr>
                      <w:i/>
                      <w:color w:val="231F20"/>
                      <w:sz w:val="26"/>
                    </w:rPr>
                    <w:t>Check</w:t>
                  </w:r>
                  <w:r>
                    <w:rPr>
                      <w:i/>
                      <w:color w:val="231F20"/>
                      <w:spacing w:val="-5"/>
                      <w:sz w:val="26"/>
                    </w:rPr>
                    <w:t xml:space="preserve"> </w:t>
                  </w:r>
                  <w:r>
                    <w:rPr>
                      <w:i/>
                      <w:color w:val="231F20"/>
                      <w:sz w:val="26"/>
                    </w:rPr>
                    <w:t>the</w:t>
                  </w:r>
                  <w:r>
                    <w:rPr>
                      <w:i/>
                      <w:color w:val="231F20"/>
                      <w:spacing w:val="-4"/>
                      <w:sz w:val="26"/>
                    </w:rPr>
                    <w:t xml:space="preserve"> </w:t>
                  </w:r>
                  <w:r>
                    <w:rPr>
                      <w:i/>
                      <w:color w:val="231F20"/>
                      <w:sz w:val="26"/>
                    </w:rPr>
                    <w:t>deadlines</w:t>
                  </w:r>
                  <w:r>
                    <w:rPr>
                      <w:i/>
                      <w:color w:val="231F20"/>
                      <w:spacing w:val="-6"/>
                      <w:sz w:val="26"/>
                    </w:rPr>
                    <w:t xml:space="preserve"> </w:t>
                  </w:r>
                  <w:r>
                    <w:rPr>
                      <w:i/>
                      <w:color w:val="231F20"/>
                      <w:sz w:val="26"/>
                    </w:rPr>
                    <w:t>and</w:t>
                  </w:r>
                  <w:r>
                    <w:rPr>
                      <w:i/>
                      <w:color w:val="231F20"/>
                      <w:spacing w:val="-5"/>
                      <w:sz w:val="26"/>
                    </w:rPr>
                    <w:t xml:space="preserve"> </w:t>
                  </w:r>
                  <w:r>
                    <w:rPr>
                      <w:i/>
                      <w:color w:val="231F20"/>
                      <w:sz w:val="26"/>
                    </w:rPr>
                    <w:t>help</w:t>
                  </w:r>
                  <w:r>
                    <w:rPr>
                      <w:i/>
                      <w:color w:val="231F20"/>
                      <w:spacing w:val="-5"/>
                      <w:sz w:val="26"/>
                    </w:rPr>
                    <w:t xml:space="preserve"> </w:t>
                  </w:r>
                  <w:r>
                    <w:rPr>
                      <w:i/>
                      <w:color w:val="231F20"/>
                      <w:sz w:val="26"/>
                    </w:rPr>
                    <w:t>your</w:t>
                  </w:r>
                  <w:r>
                    <w:rPr>
                      <w:i/>
                      <w:color w:val="231F20"/>
                      <w:spacing w:val="-6"/>
                      <w:sz w:val="26"/>
                    </w:rPr>
                    <w:t xml:space="preserve"> </w:t>
                  </w:r>
                  <w:r>
                    <w:rPr>
                      <w:i/>
                      <w:color w:val="231F20"/>
                      <w:sz w:val="26"/>
                    </w:rPr>
                    <w:t>child</w:t>
                  </w:r>
                  <w:r>
                    <w:rPr>
                      <w:i/>
                      <w:color w:val="231F20"/>
                      <w:spacing w:val="-5"/>
                      <w:sz w:val="26"/>
                    </w:rPr>
                    <w:t xml:space="preserve"> </w:t>
                  </w:r>
                  <w:r>
                    <w:rPr>
                      <w:i/>
                      <w:color w:val="231F20"/>
                      <w:sz w:val="26"/>
                    </w:rPr>
                    <w:t>understan</w:t>
                  </w:r>
                  <w:r>
                    <w:rPr>
                      <w:i/>
                      <w:color w:val="231F20"/>
                      <w:sz w:val="26"/>
                    </w:rPr>
                    <w:t>d</w:t>
                  </w:r>
                  <w:r>
                    <w:rPr>
                      <w:i/>
                      <w:color w:val="231F20"/>
                      <w:spacing w:val="-5"/>
                      <w:sz w:val="26"/>
                    </w:rPr>
                    <w:t xml:space="preserve"> </w:t>
                  </w:r>
                  <w:r>
                    <w:rPr>
                      <w:i/>
                      <w:color w:val="231F20"/>
                      <w:sz w:val="26"/>
                    </w:rPr>
                    <w:t>the</w:t>
                  </w:r>
                  <w:r>
                    <w:rPr>
                      <w:i/>
                      <w:color w:val="231F20"/>
                      <w:spacing w:val="-5"/>
                      <w:sz w:val="26"/>
                    </w:rPr>
                    <w:t xml:space="preserve"> </w:t>
                  </w:r>
                  <w:r>
                    <w:rPr>
                      <w:i/>
                      <w:color w:val="231F20"/>
                      <w:sz w:val="26"/>
                    </w:rPr>
                    <w:t>importance</w:t>
                  </w:r>
                  <w:r>
                    <w:rPr>
                      <w:i/>
                      <w:color w:val="231F20"/>
                      <w:spacing w:val="-4"/>
                      <w:sz w:val="26"/>
                    </w:rPr>
                    <w:t xml:space="preserve"> </w:t>
                  </w:r>
                  <w:r>
                    <w:rPr>
                      <w:i/>
                      <w:color w:val="231F20"/>
                      <w:sz w:val="26"/>
                    </w:rPr>
                    <w:t>of keeping to a</w:t>
                  </w:r>
                  <w:r>
                    <w:rPr>
                      <w:i/>
                      <w:color w:val="231F20"/>
                      <w:spacing w:val="-3"/>
                      <w:sz w:val="26"/>
                    </w:rPr>
                    <w:t xml:space="preserve"> </w:t>
                  </w:r>
                  <w:r>
                    <w:rPr>
                      <w:i/>
                      <w:color w:val="231F20"/>
                      <w:sz w:val="26"/>
                    </w:rPr>
                    <w:t>schedule.</w:t>
                  </w:r>
                </w:p>
                <w:p w14:paraId="46BC3040" w14:textId="77777777" w:rsidR="00346727" w:rsidRDefault="00904B7D">
                  <w:pPr>
                    <w:numPr>
                      <w:ilvl w:val="0"/>
                      <w:numId w:val="2"/>
                    </w:numPr>
                    <w:tabs>
                      <w:tab w:val="left" w:pos="540"/>
                    </w:tabs>
                    <w:spacing w:before="173" w:line="235" w:lineRule="auto"/>
                    <w:ind w:right="17"/>
                    <w:rPr>
                      <w:i/>
                      <w:sz w:val="26"/>
                    </w:rPr>
                  </w:pPr>
                  <w:r>
                    <w:rPr>
                      <w:i/>
                      <w:color w:val="231F20"/>
                      <w:sz w:val="26"/>
                    </w:rPr>
                    <w:t>The project asks learners to share information with the family at home and also</w:t>
                  </w:r>
                  <w:r>
                    <w:rPr>
                      <w:i/>
                      <w:color w:val="231F20"/>
                      <w:spacing w:val="-5"/>
                      <w:sz w:val="26"/>
                    </w:rPr>
                    <w:t xml:space="preserve"> </w:t>
                  </w:r>
                  <w:r>
                    <w:rPr>
                      <w:i/>
                      <w:color w:val="231F20"/>
                      <w:sz w:val="26"/>
                    </w:rPr>
                    <w:t>to</w:t>
                  </w:r>
                  <w:r>
                    <w:rPr>
                      <w:i/>
                      <w:color w:val="231F20"/>
                      <w:spacing w:val="-4"/>
                      <w:sz w:val="26"/>
                    </w:rPr>
                    <w:t xml:space="preserve"> </w:t>
                  </w:r>
                  <w:r>
                    <w:rPr>
                      <w:i/>
                      <w:color w:val="231F20"/>
                      <w:sz w:val="26"/>
                    </w:rPr>
                    <w:t>ask</w:t>
                  </w:r>
                  <w:r>
                    <w:rPr>
                      <w:i/>
                      <w:color w:val="231F20"/>
                      <w:spacing w:val="-4"/>
                      <w:sz w:val="26"/>
                    </w:rPr>
                    <w:t xml:space="preserve"> </w:t>
                  </w:r>
                  <w:r>
                    <w:rPr>
                      <w:i/>
                      <w:color w:val="231F20"/>
                      <w:sz w:val="26"/>
                    </w:rPr>
                    <w:t>for</w:t>
                  </w:r>
                  <w:r>
                    <w:rPr>
                      <w:i/>
                      <w:color w:val="231F20"/>
                      <w:spacing w:val="-4"/>
                      <w:sz w:val="26"/>
                    </w:rPr>
                    <w:t xml:space="preserve"> </w:t>
                  </w:r>
                  <w:r>
                    <w:rPr>
                      <w:i/>
                      <w:color w:val="231F20"/>
                      <w:sz w:val="26"/>
                    </w:rPr>
                    <w:t>feedback</w:t>
                  </w:r>
                  <w:r>
                    <w:rPr>
                      <w:i/>
                      <w:color w:val="231F20"/>
                      <w:spacing w:val="-4"/>
                      <w:sz w:val="26"/>
                    </w:rPr>
                    <w:t xml:space="preserve"> </w:t>
                  </w:r>
                  <w:r>
                    <w:rPr>
                      <w:i/>
                      <w:color w:val="231F20"/>
                      <w:sz w:val="26"/>
                    </w:rPr>
                    <w:t>and</w:t>
                  </w:r>
                  <w:r>
                    <w:rPr>
                      <w:i/>
                      <w:color w:val="231F20"/>
                      <w:spacing w:val="-4"/>
                      <w:sz w:val="26"/>
                    </w:rPr>
                    <w:t xml:space="preserve"> </w:t>
                  </w:r>
                  <w:r>
                    <w:rPr>
                      <w:i/>
                      <w:color w:val="231F20"/>
                      <w:sz w:val="26"/>
                    </w:rPr>
                    <w:t>advice.</w:t>
                  </w:r>
                  <w:r>
                    <w:rPr>
                      <w:i/>
                      <w:color w:val="231F20"/>
                      <w:spacing w:val="-3"/>
                      <w:sz w:val="26"/>
                    </w:rPr>
                    <w:t xml:space="preserve"> </w:t>
                  </w:r>
                  <w:r>
                    <w:rPr>
                      <w:i/>
                      <w:color w:val="231F20"/>
                      <w:sz w:val="26"/>
                    </w:rPr>
                    <w:t>Please</w:t>
                  </w:r>
                  <w:r>
                    <w:rPr>
                      <w:i/>
                      <w:color w:val="231F20"/>
                      <w:spacing w:val="-4"/>
                      <w:sz w:val="26"/>
                    </w:rPr>
                    <w:t xml:space="preserve"> </w:t>
                  </w:r>
                  <w:r>
                    <w:rPr>
                      <w:i/>
                      <w:color w:val="231F20"/>
                      <w:sz w:val="26"/>
                    </w:rPr>
                    <w:t>set</w:t>
                  </w:r>
                  <w:r>
                    <w:rPr>
                      <w:i/>
                      <w:color w:val="231F20"/>
                      <w:spacing w:val="-3"/>
                      <w:sz w:val="26"/>
                    </w:rPr>
                    <w:t xml:space="preserve"> </w:t>
                  </w:r>
                  <w:r>
                    <w:rPr>
                      <w:i/>
                      <w:color w:val="231F20"/>
                      <w:sz w:val="26"/>
                    </w:rPr>
                    <w:t>aside</w:t>
                  </w:r>
                  <w:r>
                    <w:rPr>
                      <w:i/>
                      <w:color w:val="231F20"/>
                      <w:spacing w:val="-4"/>
                      <w:sz w:val="26"/>
                    </w:rPr>
                    <w:t xml:space="preserve"> </w:t>
                  </w:r>
                  <w:r>
                    <w:rPr>
                      <w:i/>
                      <w:color w:val="231F20"/>
                      <w:sz w:val="26"/>
                    </w:rPr>
                    <w:t>some</w:t>
                  </w:r>
                  <w:r>
                    <w:rPr>
                      <w:i/>
                      <w:color w:val="231F20"/>
                      <w:spacing w:val="-4"/>
                      <w:sz w:val="26"/>
                    </w:rPr>
                    <w:t xml:space="preserve"> </w:t>
                  </w:r>
                  <w:r>
                    <w:rPr>
                      <w:i/>
                      <w:color w:val="231F20"/>
                      <w:sz w:val="26"/>
                    </w:rPr>
                    <w:t>time</w:t>
                  </w:r>
                  <w:r>
                    <w:rPr>
                      <w:i/>
                      <w:color w:val="231F20"/>
                      <w:spacing w:val="-5"/>
                      <w:sz w:val="26"/>
                    </w:rPr>
                    <w:t xml:space="preserve"> </w:t>
                  </w:r>
                  <w:r>
                    <w:rPr>
                      <w:i/>
                      <w:color w:val="231F20"/>
                      <w:sz w:val="26"/>
                    </w:rPr>
                    <w:t>to</w:t>
                  </w:r>
                  <w:r>
                    <w:rPr>
                      <w:i/>
                      <w:color w:val="231F20"/>
                      <w:spacing w:val="-4"/>
                      <w:sz w:val="26"/>
                    </w:rPr>
                    <w:t xml:space="preserve"> </w:t>
                  </w:r>
                  <w:r>
                    <w:rPr>
                      <w:i/>
                      <w:color w:val="231F20"/>
                      <w:sz w:val="26"/>
                    </w:rPr>
                    <w:t>help</w:t>
                  </w:r>
                  <w:r>
                    <w:rPr>
                      <w:i/>
                      <w:color w:val="231F20"/>
                      <w:spacing w:val="-4"/>
                      <w:sz w:val="26"/>
                    </w:rPr>
                    <w:t xml:space="preserve"> </w:t>
                  </w:r>
                  <w:r>
                    <w:rPr>
                      <w:i/>
                      <w:color w:val="231F20"/>
                      <w:sz w:val="26"/>
                    </w:rPr>
                    <w:t>when needed. Perhaps you can ask one member of the family to be th</w:t>
                  </w:r>
                  <w:r>
                    <w:rPr>
                      <w:i/>
                      <w:color w:val="231F20"/>
                      <w:sz w:val="26"/>
                    </w:rPr>
                    <w:t xml:space="preserve">e “Advisor” for the </w:t>
                  </w:r>
                  <w:r>
                    <w:rPr>
                      <w:i/>
                      <w:color w:val="231F20"/>
                      <w:spacing w:val="-3"/>
                      <w:sz w:val="26"/>
                    </w:rPr>
                    <w:t xml:space="preserve">family. </w:t>
                  </w:r>
                  <w:r>
                    <w:rPr>
                      <w:i/>
                      <w:color w:val="231F20"/>
                      <w:spacing w:val="-6"/>
                      <w:sz w:val="26"/>
                    </w:rPr>
                    <w:t xml:space="preserve">Your </w:t>
                  </w:r>
                  <w:r>
                    <w:rPr>
                      <w:i/>
                      <w:color w:val="231F20"/>
                      <w:sz w:val="26"/>
                    </w:rPr>
                    <w:t>child will have to note the feedback/advice as part of the project, so this is a serious matter for your</w:t>
                  </w:r>
                  <w:r>
                    <w:rPr>
                      <w:i/>
                      <w:color w:val="231F20"/>
                      <w:spacing w:val="-13"/>
                      <w:sz w:val="26"/>
                    </w:rPr>
                    <w:t xml:space="preserve"> </w:t>
                  </w:r>
                  <w:r>
                    <w:rPr>
                      <w:i/>
                      <w:color w:val="231F20"/>
                      <w:sz w:val="26"/>
                    </w:rPr>
                    <w:t>child.</w:t>
                  </w:r>
                </w:p>
                <w:p w14:paraId="46BC3041" w14:textId="77777777" w:rsidR="00346727" w:rsidRDefault="00904B7D">
                  <w:pPr>
                    <w:numPr>
                      <w:ilvl w:val="0"/>
                      <w:numId w:val="2"/>
                    </w:numPr>
                    <w:tabs>
                      <w:tab w:val="left" w:pos="540"/>
                    </w:tabs>
                    <w:spacing w:before="175" w:line="235" w:lineRule="auto"/>
                    <w:ind w:right="138"/>
                    <w:rPr>
                      <w:i/>
                      <w:sz w:val="26"/>
                    </w:rPr>
                  </w:pPr>
                  <w:r>
                    <w:rPr>
                      <w:i/>
                      <w:color w:val="231F20"/>
                      <w:sz w:val="26"/>
                    </w:rPr>
                    <w:t>The</w:t>
                  </w:r>
                  <w:r>
                    <w:rPr>
                      <w:i/>
                      <w:color w:val="231F20"/>
                      <w:spacing w:val="-5"/>
                      <w:sz w:val="26"/>
                    </w:rPr>
                    <w:t xml:space="preserve"> </w:t>
                  </w:r>
                  <w:r>
                    <w:rPr>
                      <w:i/>
                      <w:color w:val="231F20"/>
                      <w:sz w:val="26"/>
                    </w:rPr>
                    <w:t>Project</w:t>
                  </w:r>
                  <w:r>
                    <w:rPr>
                      <w:i/>
                      <w:color w:val="231F20"/>
                      <w:spacing w:val="-3"/>
                      <w:sz w:val="26"/>
                    </w:rPr>
                    <w:t xml:space="preserve"> </w:t>
                  </w:r>
                  <w:r>
                    <w:rPr>
                      <w:i/>
                      <w:color w:val="231F20"/>
                      <w:sz w:val="26"/>
                    </w:rPr>
                    <w:t>Pack</w:t>
                  </w:r>
                  <w:r>
                    <w:rPr>
                      <w:i/>
                      <w:color w:val="231F20"/>
                      <w:spacing w:val="-4"/>
                      <w:sz w:val="26"/>
                    </w:rPr>
                    <w:t xml:space="preserve"> </w:t>
                  </w:r>
                  <w:r>
                    <w:rPr>
                      <w:i/>
                      <w:color w:val="231F20"/>
                      <w:sz w:val="26"/>
                    </w:rPr>
                    <w:t>has</w:t>
                  </w:r>
                  <w:r>
                    <w:rPr>
                      <w:i/>
                      <w:color w:val="231F20"/>
                      <w:spacing w:val="-5"/>
                      <w:sz w:val="26"/>
                    </w:rPr>
                    <w:t xml:space="preserve"> </w:t>
                  </w:r>
                  <w:r>
                    <w:rPr>
                      <w:i/>
                      <w:color w:val="231F20"/>
                      <w:sz w:val="26"/>
                    </w:rPr>
                    <w:t>all</w:t>
                  </w:r>
                  <w:r>
                    <w:rPr>
                      <w:i/>
                      <w:color w:val="231F20"/>
                      <w:spacing w:val="-4"/>
                      <w:sz w:val="26"/>
                    </w:rPr>
                    <w:t xml:space="preserve"> </w:t>
                  </w:r>
                  <w:r>
                    <w:rPr>
                      <w:i/>
                      <w:color w:val="231F20"/>
                      <w:sz w:val="26"/>
                    </w:rPr>
                    <w:t>the</w:t>
                  </w:r>
                  <w:r>
                    <w:rPr>
                      <w:i/>
                      <w:color w:val="231F20"/>
                      <w:spacing w:val="-3"/>
                      <w:sz w:val="26"/>
                    </w:rPr>
                    <w:t xml:space="preserve"> </w:t>
                  </w:r>
                  <w:r>
                    <w:rPr>
                      <w:i/>
                      <w:color w:val="231F20"/>
                      <w:sz w:val="26"/>
                    </w:rPr>
                    <w:t>information</w:t>
                  </w:r>
                  <w:r>
                    <w:rPr>
                      <w:i/>
                      <w:color w:val="231F20"/>
                      <w:spacing w:val="-5"/>
                      <w:sz w:val="26"/>
                    </w:rPr>
                    <w:t xml:space="preserve"> </w:t>
                  </w:r>
                  <w:r>
                    <w:rPr>
                      <w:i/>
                      <w:color w:val="231F20"/>
                      <w:sz w:val="26"/>
                    </w:rPr>
                    <w:t>resources</w:t>
                  </w:r>
                  <w:r>
                    <w:rPr>
                      <w:i/>
                      <w:color w:val="231F20"/>
                      <w:spacing w:val="-3"/>
                      <w:sz w:val="26"/>
                    </w:rPr>
                    <w:t xml:space="preserve"> </w:t>
                  </w:r>
                  <w:r>
                    <w:rPr>
                      <w:i/>
                      <w:color w:val="231F20"/>
                      <w:sz w:val="26"/>
                    </w:rPr>
                    <w:t>your</w:t>
                  </w:r>
                  <w:r>
                    <w:rPr>
                      <w:i/>
                      <w:color w:val="231F20"/>
                      <w:spacing w:val="-4"/>
                      <w:sz w:val="26"/>
                    </w:rPr>
                    <w:t xml:space="preserve"> </w:t>
                  </w:r>
                  <w:r>
                    <w:rPr>
                      <w:i/>
                      <w:color w:val="231F20"/>
                      <w:sz w:val="26"/>
                    </w:rPr>
                    <w:t>child</w:t>
                  </w:r>
                  <w:r>
                    <w:rPr>
                      <w:i/>
                      <w:color w:val="231F20"/>
                      <w:spacing w:val="-4"/>
                      <w:sz w:val="26"/>
                    </w:rPr>
                    <w:t xml:space="preserve"> </w:t>
                  </w:r>
                  <w:r>
                    <w:rPr>
                      <w:i/>
                      <w:color w:val="231F20"/>
                      <w:sz w:val="26"/>
                    </w:rPr>
                    <w:t>needs,</w:t>
                  </w:r>
                  <w:r>
                    <w:rPr>
                      <w:i/>
                      <w:color w:val="231F20"/>
                      <w:spacing w:val="-5"/>
                      <w:sz w:val="26"/>
                    </w:rPr>
                    <w:t xml:space="preserve"> </w:t>
                  </w:r>
                  <w:r>
                    <w:rPr>
                      <w:i/>
                      <w:color w:val="231F20"/>
                      <w:sz w:val="26"/>
                    </w:rPr>
                    <w:t>but</w:t>
                  </w:r>
                  <w:r>
                    <w:rPr>
                      <w:i/>
                      <w:color w:val="231F20"/>
                      <w:spacing w:val="-4"/>
                      <w:sz w:val="26"/>
                    </w:rPr>
                    <w:t xml:space="preserve"> </w:t>
                  </w:r>
                  <w:r>
                    <w:rPr>
                      <w:i/>
                      <w:color w:val="231F20"/>
                      <w:sz w:val="26"/>
                    </w:rPr>
                    <w:t xml:space="preserve">you may be </w:t>
                  </w:r>
                  <w:r>
                    <w:rPr>
                      <w:i/>
                      <w:color w:val="231F20"/>
                      <w:spacing w:val="-3"/>
                      <w:sz w:val="26"/>
                    </w:rPr>
                    <w:t xml:space="preserve">asked </w:t>
                  </w:r>
                  <w:r>
                    <w:rPr>
                      <w:i/>
                      <w:color w:val="231F20"/>
                      <w:sz w:val="26"/>
                    </w:rPr>
                    <w:t xml:space="preserve">for advice on how to do something. </w:t>
                  </w:r>
                  <w:r>
                    <w:rPr>
                      <w:i/>
                      <w:color w:val="231F20"/>
                      <w:spacing w:val="-5"/>
                      <w:sz w:val="26"/>
                    </w:rPr>
                    <w:t xml:space="preserve">Your </w:t>
                  </w:r>
                  <w:r>
                    <w:rPr>
                      <w:i/>
                      <w:color w:val="231F20"/>
                      <w:sz w:val="26"/>
                    </w:rPr>
                    <w:t>experience as an adult will give your child the support</w:t>
                  </w:r>
                  <w:r>
                    <w:rPr>
                      <w:i/>
                      <w:color w:val="231F20"/>
                      <w:spacing w:val="-8"/>
                      <w:sz w:val="26"/>
                    </w:rPr>
                    <w:t xml:space="preserve"> </w:t>
                  </w:r>
                  <w:r>
                    <w:rPr>
                      <w:i/>
                      <w:color w:val="231F20"/>
                      <w:sz w:val="26"/>
                    </w:rPr>
                    <w:t>needed.</w:t>
                  </w:r>
                </w:p>
                <w:p w14:paraId="46BC3042" w14:textId="77777777" w:rsidR="00346727" w:rsidRDefault="00904B7D">
                  <w:pPr>
                    <w:spacing w:before="230" w:line="235" w:lineRule="auto"/>
                    <w:ind w:left="20"/>
                    <w:rPr>
                      <w:i/>
                      <w:sz w:val="26"/>
                    </w:rPr>
                  </w:pPr>
                  <w:r>
                    <w:rPr>
                      <w:i/>
                      <w:color w:val="231F20"/>
                      <w:sz w:val="26"/>
                    </w:rPr>
                    <w:t>Good luck! Let’s learn from each other and offer our children support, empathy and care.</w:t>
                  </w:r>
                </w:p>
              </w:txbxContent>
            </v:textbox>
            <w10:wrap anchorx="page" anchory="page"/>
          </v:shape>
        </w:pict>
      </w:r>
      <w:r>
        <w:rPr>
          <w:noProof/>
        </w:rPr>
        <w:pict w14:anchorId="46BC2A4C">
          <v:shape id="_x0000_s1622" type="#_x0000_t202" alt="" style="position:absolute;margin-left:88.75pt;margin-top:616pt;width:42.9pt;height:17.9pt;z-index:-257206272;mso-wrap-style:square;mso-wrap-edited:f;mso-width-percent:0;mso-height-percent:0;mso-position-horizontal-relative:page;mso-position-vertical-relative:page;mso-width-percent:0;mso-height-percent:0;v-text-anchor:top" filled="f" stroked="f">
            <v:textbox inset="0,0,0,0">
              <w:txbxContent>
                <w:p w14:paraId="46BC3043" w14:textId="77777777" w:rsidR="00346727" w:rsidRDefault="00904B7D">
                  <w:pPr>
                    <w:spacing w:before="20"/>
                    <w:ind w:left="20"/>
                    <w:rPr>
                      <w:i/>
                      <w:sz w:val="26"/>
                    </w:rPr>
                  </w:pPr>
                  <w:r>
                    <w:rPr>
                      <w:i/>
                      <w:color w:val="231F20"/>
                      <w:spacing w:val="-4"/>
                      <w:sz w:val="26"/>
                    </w:rPr>
                    <w:t>Teacher</w:t>
                  </w:r>
                </w:p>
              </w:txbxContent>
            </v:textbox>
            <w10:wrap anchorx="page" anchory="page"/>
          </v:shape>
        </w:pict>
      </w:r>
      <w:r>
        <w:rPr>
          <w:noProof/>
        </w:rPr>
        <w:pict w14:anchorId="46BC2A4D">
          <v:shape id="_x0000_s1621" type="#_x0000_t202" alt="" style="position:absolute;margin-left:41.5pt;margin-top:806.4pt;width:202.25pt;height:13pt;z-index:-257205248;mso-wrap-style:square;mso-wrap-edited:f;mso-width-percent:0;mso-height-percent:0;mso-position-horizontal-relative:page;mso-position-vertical-relative:page;mso-width-percent:0;mso-height-percent:0;v-text-anchor:top" filled="f" stroked="f">
            <v:textbox inset="0,0,0,0">
              <w:txbxContent>
                <w:p w14:paraId="46BC3044" w14:textId="77777777" w:rsidR="00346727" w:rsidRDefault="00904B7D">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10</w:t>
                  </w:r>
                </w:p>
              </w:txbxContent>
            </v:textbox>
            <w10:wrap anchorx="page" anchory="page"/>
          </v:shape>
        </w:pict>
      </w:r>
      <w:r>
        <w:rPr>
          <w:noProof/>
        </w:rPr>
        <w:pict w14:anchorId="46BC2A4E">
          <v:shape id="_x0000_s1620" type="#_x0000_t202" alt="" style="position:absolute;margin-left:556.8pt;margin-top:806.4pt;width:11.1pt;height:13pt;z-index:-257204224;mso-wrap-style:square;mso-wrap-edited:f;mso-width-percent:0;mso-height-percent:0;mso-position-horizontal-relative:page;mso-position-vertical-relative:page;mso-width-percent:0;mso-height-percent:0;v-text-anchor:top" filled="f" stroked="f">
            <v:textbox inset="0,0,0,0">
              <w:txbxContent>
                <w:p w14:paraId="46BC3045" w14:textId="77777777" w:rsidR="00346727" w:rsidRDefault="00904B7D">
                  <w:pPr>
                    <w:spacing w:before="20"/>
                    <w:ind w:left="20"/>
                    <w:rPr>
                      <w:sz w:val="18"/>
                    </w:rPr>
                  </w:pPr>
                  <w:r>
                    <w:rPr>
                      <w:color w:val="231F20"/>
                      <w:sz w:val="18"/>
                    </w:rPr>
                    <w:t>23</w:t>
                  </w:r>
                </w:p>
              </w:txbxContent>
            </v:textbox>
            <w10:wrap anchorx="page" anchory="page"/>
          </v:shape>
        </w:pict>
      </w:r>
      <w:r>
        <w:rPr>
          <w:noProof/>
        </w:rPr>
        <w:pict w14:anchorId="46BC2A4F">
          <v:shape id="_x0000_s1619" type="#_x0000_t202" alt="" style="position:absolute;margin-left:59.4pt;margin-top:31.1pt;width:490.65pt;height:12pt;z-index:-257203200;mso-wrap-style:square;mso-wrap-edited:f;mso-width-percent:0;mso-height-percent:0;mso-position-horizontal-relative:page;mso-position-vertical-relative:page;mso-width-percent:0;mso-height-percent:0;v-text-anchor:top" filled="f" stroked="f">
            <v:textbox inset="0,0,0,0">
              <w:txbxContent>
                <w:p w14:paraId="46BC3046" w14:textId="77777777" w:rsidR="00346727" w:rsidRDefault="00346727">
                  <w:pPr>
                    <w:pStyle w:val="BodyText"/>
                    <w:rPr>
                      <w:rFonts w:ascii="Times New Roman"/>
                      <w:sz w:val="17"/>
                    </w:rPr>
                  </w:pPr>
                </w:p>
              </w:txbxContent>
            </v:textbox>
            <w10:wrap anchorx="page" anchory="page"/>
          </v:shape>
        </w:pict>
      </w:r>
      <w:r>
        <w:rPr>
          <w:noProof/>
        </w:rPr>
        <w:pict w14:anchorId="46BC2A50">
          <v:shape id="_x0000_s1618" type="#_x0000_t202" alt="" style="position:absolute;margin-left:337.45pt;margin-top:106.45pt;width:181.3pt;height:12pt;z-index:-257202176;mso-wrap-style:square;mso-wrap-edited:f;mso-width-percent:0;mso-height-percent:0;mso-position-horizontal-relative:page;mso-position-vertical-relative:page;mso-width-percent:0;mso-height-percent:0;v-text-anchor:top" filled="f" stroked="f">
            <v:textbox inset="0,0,0,0">
              <w:txbxContent>
                <w:p w14:paraId="46BC3047" w14:textId="77777777" w:rsidR="00346727" w:rsidRDefault="00346727">
                  <w:pPr>
                    <w:pStyle w:val="BodyText"/>
                    <w:rPr>
                      <w:rFonts w:ascii="Times New Roman"/>
                      <w:sz w:val="17"/>
                    </w:rPr>
                  </w:pPr>
                </w:p>
              </w:txbxContent>
            </v:textbox>
            <w10:wrap anchorx="page" anchory="page"/>
          </v:shape>
        </w:pict>
      </w:r>
      <w:r>
        <w:rPr>
          <w:noProof/>
        </w:rPr>
        <w:pict w14:anchorId="46BC2A51">
          <v:shape id="_x0000_s1617" type="#_x0000_t202" alt="" style="position:absolute;margin-left:89.75pt;margin-top:596.15pt;width:174.8pt;height:12pt;z-index:-257201152;mso-wrap-style:square;mso-wrap-edited:f;mso-width-percent:0;mso-height-percent:0;mso-position-horizontal-relative:page;mso-position-vertical-relative:page;mso-width-percent:0;mso-height-percent:0;v-text-anchor:top" filled="f" stroked="f">
            <v:textbox inset="0,0,0,0">
              <w:txbxContent>
                <w:p w14:paraId="46BC3048" w14:textId="77777777" w:rsidR="00346727" w:rsidRDefault="00346727">
                  <w:pPr>
                    <w:pStyle w:val="BodyText"/>
                    <w:rPr>
                      <w:rFonts w:ascii="Times New Roman"/>
                      <w:sz w:val="17"/>
                    </w:rPr>
                  </w:pPr>
                </w:p>
              </w:txbxContent>
            </v:textbox>
            <w10:wrap anchorx="page" anchory="page"/>
          </v:shape>
        </w:pict>
      </w:r>
      <w:r>
        <w:rPr>
          <w:noProof/>
        </w:rPr>
        <w:pict w14:anchorId="46BC2A52">
          <v:shape id="_x0000_s1616" type="#_x0000_t202" alt="" style="position:absolute;margin-left:341.75pt;margin-top:596.15pt;width:174.8pt;height:12pt;z-index:-257200128;mso-wrap-style:square;mso-wrap-edited:f;mso-width-percent:0;mso-height-percent:0;mso-position-horizontal-relative:page;mso-position-vertical-relative:page;mso-width-percent:0;mso-height-percent:0;v-text-anchor:top" filled="f" stroked="f">
            <v:textbox inset="0,0,0,0">
              <w:txbxContent>
                <w:p w14:paraId="46BC3049" w14:textId="77777777" w:rsidR="00346727" w:rsidRDefault="00346727">
                  <w:pPr>
                    <w:pStyle w:val="BodyText"/>
                    <w:rPr>
                      <w:rFonts w:ascii="Times New Roman"/>
                      <w:sz w:val="17"/>
                    </w:rPr>
                  </w:pPr>
                </w:p>
              </w:txbxContent>
            </v:textbox>
            <w10:wrap anchorx="page" anchory="page"/>
          </v:shape>
        </w:pict>
      </w:r>
      <w:r>
        <w:rPr>
          <w:noProof/>
        </w:rPr>
        <w:pict w14:anchorId="46BC2A53">
          <v:shape id="_x0000_s1615" type="#_x0000_t202" alt="" style="position:absolute;margin-left:59.4pt;margin-top:777.45pt;width:490.65pt;height:12pt;z-index:-257199104;mso-wrap-style:square;mso-wrap-edited:f;mso-width-percent:0;mso-height-percent:0;mso-position-horizontal-relative:page;mso-position-vertical-relative:page;mso-width-percent:0;mso-height-percent:0;v-text-anchor:top" filled="f" stroked="f">
            <v:textbox inset="0,0,0,0">
              <w:txbxContent>
                <w:p w14:paraId="46BC304A" w14:textId="77777777" w:rsidR="00346727" w:rsidRDefault="00346727">
                  <w:pPr>
                    <w:pStyle w:val="BodyText"/>
                    <w:rPr>
                      <w:rFonts w:ascii="Times New Roman"/>
                      <w:sz w:val="17"/>
                    </w:rPr>
                  </w:pPr>
                </w:p>
              </w:txbxContent>
            </v:textbox>
            <w10:wrap anchorx="page" anchory="page"/>
          </v:shape>
        </w:pict>
      </w:r>
    </w:p>
    <w:p w14:paraId="46BC2793" w14:textId="77777777" w:rsidR="00346727" w:rsidRDefault="00346727">
      <w:pPr>
        <w:rPr>
          <w:sz w:val="2"/>
          <w:szCs w:val="2"/>
        </w:rPr>
        <w:sectPr w:rsidR="00346727">
          <w:pgSz w:w="11910" w:h="16840"/>
          <w:pgMar w:top="820" w:right="440" w:bottom="280" w:left="440" w:header="720" w:footer="720" w:gutter="0"/>
          <w:cols w:space="720"/>
        </w:sectPr>
      </w:pPr>
    </w:p>
    <w:p w14:paraId="46BC2794" w14:textId="77777777" w:rsidR="00346727" w:rsidRDefault="00904B7D">
      <w:pPr>
        <w:rPr>
          <w:sz w:val="2"/>
          <w:szCs w:val="2"/>
        </w:rPr>
      </w:pPr>
      <w:r>
        <w:rPr>
          <w:noProof/>
        </w:rPr>
        <w:lastRenderedPageBreak/>
        <w:pict w14:anchorId="46BC2A54">
          <v:group id="_x0000_s1610" alt="" style="position:absolute;margin-left:28.35pt;margin-top:729pt;width:525.2pt;height:47.7pt;z-index:-257198080;mso-position-horizontal-relative:page;mso-position-vertical-relative:page" coordorigin="567,14580" coordsize="10504,954">
            <v:line id="_x0000_s1614" alt="" style="position:absolute" from="567,14588" to="11070,14588" strokecolor="#231f20"/>
            <v:line id="_x0000_s1613" alt="" style="position:absolute" from="574,15519" to="574,14595" strokecolor="#231f20"/>
            <v:line id="_x0000_s1612" alt="" style="position:absolute" from="11063,15519" to="11063,14595" strokecolor="#231f20"/>
            <v:line id="_x0000_s1611" alt="" style="position:absolute" from="567,15526" to="11070,15526" strokecolor="#231f20"/>
            <w10:wrap anchorx="page" anchory="page"/>
          </v:group>
        </w:pict>
      </w:r>
      <w:r>
        <w:rPr>
          <w:noProof/>
        </w:rPr>
        <w:pict w14:anchorId="46BC2A55">
          <v:shape id="_x0000_s1609" type="#_x0000_t202" alt="" style="position:absolute;margin-left:27.35pt;margin-top:24.3pt;width:458.95pt;height:46.65pt;z-index:-257197056;mso-wrap-style:square;mso-wrap-edited:f;mso-width-percent:0;mso-height-percent:0;mso-position-horizontal-relative:page;mso-position-vertical-relative:page;mso-width-percent:0;mso-height-percent:0;v-text-anchor:top" filled="f" stroked="f">
            <v:textbox inset="0,0,0,0">
              <w:txbxContent>
                <w:p w14:paraId="46BC304B" w14:textId="77777777" w:rsidR="00346727" w:rsidRDefault="00904B7D">
                  <w:pPr>
                    <w:spacing w:before="20"/>
                    <w:ind w:left="20"/>
                    <w:rPr>
                      <w:b/>
                      <w:sz w:val="30"/>
                    </w:rPr>
                  </w:pPr>
                  <w:r>
                    <w:rPr>
                      <w:b/>
                      <w:color w:val="231F20"/>
                      <w:sz w:val="30"/>
                    </w:rPr>
                    <w:t>7.2 PRIMARY AND SECONDARY RESOURCES</w:t>
                  </w:r>
                </w:p>
                <w:p w14:paraId="46BC304C" w14:textId="77777777" w:rsidR="00346727" w:rsidRDefault="00904B7D">
                  <w:pPr>
                    <w:pStyle w:val="BodyText"/>
                    <w:spacing w:before="257"/>
                    <w:ind w:left="20"/>
                  </w:pPr>
                  <w:r>
                    <w:rPr>
                      <w:color w:val="231F20"/>
                    </w:rPr>
                    <w:t>Sources</w:t>
                  </w:r>
                  <w:r>
                    <w:rPr>
                      <w:color w:val="231F20"/>
                      <w:spacing w:val="-8"/>
                    </w:rPr>
                    <w:t xml:space="preserve"> </w:t>
                  </w:r>
                  <w:r>
                    <w:rPr>
                      <w:color w:val="231F20"/>
                    </w:rPr>
                    <w:t>of</w:t>
                  </w:r>
                  <w:r>
                    <w:rPr>
                      <w:color w:val="231F20"/>
                      <w:spacing w:val="-8"/>
                    </w:rPr>
                    <w:t xml:space="preserve"> </w:t>
                  </w:r>
                  <w:r>
                    <w:rPr>
                      <w:color w:val="231F20"/>
                    </w:rPr>
                    <w:t>information</w:t>
                  </w:r>
                  <w:r>
                    <w:rPr>
                      <w:color w:val="231F20"/>
                      <w:spacing w:val="-8"/>
                    </w:rPr>
                    <w:t xml:space="preserve"> </w:t>
                  </w:r>
                  <w:r>
                    <w:rPr>
                      <w:color w:val="231F20"/>
                    </w:rPr>
                    <w:t>are</w:t>
                  </w:r>
                  <w:r>
                    <w:rPr>
                      <w:color w:val="231F20"/>
                      <w:spacing w:val="-7"/>
                    </w:rPr>
                    <w:t xml:space="preserve"> </w:t>
                  </w:r>
                  <w:r>
                    <w:rPr>
                      <w:color w:val="231F20"/>
                    </w:rPr>
                    <w:t>often</w:t>
                  </w:r>
                  <w:r>
                    <w:rPr>
                      <w:color w:val="231F20"/>
                      <w:spacing w:val="-8"/>
                    </w:rPr>
                    <w:t xml:space="preserve"> </w:t>
                  </w:r>
                  <w:r>
                    <w:rPr>
                      <w:color w:val="231F20"/>
                    </w:rPr>
                    <w:t>categorized</w:t>
                  </w:r>
                  <w:r>
                    <w:rPr>
                      <w:color w:val="231F20"/>
                      <w:spacing w:val="-7"/>
                    </w:rPr>
                    <w:t xml:space="preserve"> </w:t>
                  </w:r>
                  <w:r>
                    <w:rPr>
                      <w:color w:val="231F20"/>
                    </w:rPr>
                    <w:t>as</w:t>
                  </w:r>
                  <w:r>
                    <w:rPr>
                      <w:color w:val="231F20"/>
                      <w:spacing w:val="-8"/>
                    </w:rPr>
                    <w:t xml:space="preserve"> </w:t>
                  </w:r>
                  <w:r>
                    <w:rPr>
                      <w:color w:val="231F20"/>
                    </w:rPr>
                    <w:t>primary</w:t>
                  </w:r>
                  <w:r>
                    <w:rPr>
                      <w:color w:val="231F20"/>
                      <w:spacing w:val="-7"/>
                    </w:rPr>
                    <w:t xml:space="preserve"> </w:t>
                  </w:r>
                  <w:r>
                    <w:rPr>
                      <w:color w:val="231F20"/>
                    </w:rPr>
                    <w:t>or</w:t>
                  </w:r>
                  <w:r>
                    <w:rPr>
                      <w:color w:val="231F20"/>
                      <w:spacing w:val="-8"/>
                    </w:rPr>
                    <w:t xml:space="preserve"> </w:t>
                  </w:r>
                  <w:r>
                    <w:rPr>
                      <w:color w:val="231F20"/>
                    </w:rPr>
                    <w:t>secondary</w:t>
                  </w:r>
                  <w:r>
                    <w:rPr>
                      <w:color w:val="231F20"/>
                      <w:spacing w:val="-8"/>
                    </w:rPr>
                    <w:t xml:space="preserve"> </w:t>
                  </w:r>
                  <w:r>
                    <w:rPr>
                      <w:color w:val="231F20"/>
                    </w:rPr>
                    <w:t>depending</w:t>
                  </w:r>
                  <w:r>
                    <w:rPr>
                      <w:color w:val="231F20"/>
                      <w:spacing w:val="-8"/>
                    </w:rPr>
                    <w:t xml:space="preserve"> </w:t>
                  </w:r>
                  <w:r>
                    <w:rPr>
                      <w:color w:val="231F20"/>
                    </w:rPr>
                    <w:t>upon</w:t>
                  </w:r>
                  <w:r>
                    <w:rPr>
                      <w:color w:val="231F20"/>
                      <w:spacing w:val="-8"/>
                    </w:rPr>
                    <w:t xml:space="preserve"> </w:t>
                  </w:r>
                  <w:r>
                    <w:rPr>
                      <w:color w:val="231F20"/>
                    </w:rPr>
                    <w:t>their</w:t>
                  </w:r>
                  <w:r>
                    <w:rPr>
                      <w:color w:val="231F20"/>
                      <w:spacing w:val="-7"/>
                    </w:rPr>
                    <w:t xml:space="preserve"> </w:t>
                  </w:r>
                  <w:r>
                    <w:rPr>
                      <w:color w:val="231F20"/>
                    </w:rPr>
                    <w:t>originality.</w:t>
                  </w:r>
                </w:p>
              </w:txbxContent>
            </v:textbox>
            <w10:wrap anchorx="page" anchory="page"/>
          </v:shape>
        </w:pict>
      </w:r>
      <w:r>
        <w:rPr>
          <w:noProof/>
        </w:rPr>
        <w:pict w14:anchorId="46BC2A56">
          <v:shape id="_x0000_s1608" type="#_x0000_t202" alt="" style="position:absolute;margin-left:27.35pt;margin-top:83.1pt;width:82.45pt;height:16.65pt;z-index:-257196032;mso-wrap-style:square;mso-wrap-edited:f;mso-width-percent:0;mso-height-percent:0;mso-position-horizontal-relative:page;mso-position-vertical-relative:page;mso-width-percent:0;mso-height-percent:0;v-text-anchor:top" filled="f" stroked="f">
            <v:textbox inset="0,0,0,0">
              <w:txbxContent>
                <w:p w14:paraId="46BC304D" w14:textId="77777777" w:rsidR="00346727" w:rsidRDefault="00904B7D">
                  <w:pPr>
                    <w:spacing w:before="20"/>
                    <w:ind w:left="20"/>
                    <w:rPr>
                      <w:b/>
                      <w:sz w:val="24"/>
                    </w:rPr>
                  </w:pPr>
                  <w:r>
                    <w:rPr>
                      <w:b/>
                      <w:color w:val="231F20"/>
                      <w:sz w:val="24"/>
                    </w:rPr>
                    <w:t>Primary Sources</w:t>
                  </w:r>
                </w:p>
              </w:txbxContent>
            </v:textbox>
            <w10:wrap anchorx="page" anchory="page"/>
          </v:shape>
        </w:pict>
      </w:r>
      <w:r>
        <w:rPr>
          <w:noProof/>
        </w:rPr>
        <w:pict w14:anchorId="46BC2A57">
          <v:shape id="_x0000_s1607" type="#_x0000_t202" alt="" style="position:absolute;margin-left:27.35pt;margin-top:105.75pt;width:10.35pt;height:53.2pt;z-index:-257195008;mso-wrap-style:square;mso-wrap-edited:f;mso-width-percent:0;mso-height-percent:0;mso-position-horizontal-relative:page;mso-position-vertical-relative:page;mso-width-percent:0;mso-height-percent:0;v-text-anchor:top" filled="f" stroked="f">
            <v:textbox inset="0,0,0,0">
              <w:txbxContent>
                <w:p w14:paraId="46BC304E" w14:textId="77777777" w:rsidR="00346727" w:rsidRDefault="00904B7D">
                  <w:pPr>
                    <w:pStyle w:val="BodyText"/>
                    <w:spacing w:before="20"/>
                    <w:ind w:left="20"/>
                  </w:pPr>
                  <w:r>
                    <w:rPr>
                      <w:color w:val="231F20"/>
                    </w:rPr>
                    <w:t>1.</w:t>
                  </w:r>
                </w:p>
                <w:p w14:paraId="46BC304F" w14:textId="77777777" w:rsidR="00346727" w:rsidRDefault="00904B7D">
                  <w:pPr>
                    <w:pStyle w:val="BodyText"/>
                    <w:spacing w:before="109"/>
                    <w:ind w:left="20"/>
                  </w:pPr>
                  <w:r>
                    <w:rPr>
                      <w:color w:val="231F20"/>
                    </w:rPr>
                    <w:t>2.</w:t>
                  </w:r>
                </w:p>
                <w:p w14:paraId="46BC3050" w14:textId="77777777" w:rsidR="00346727" w:rsidRDefault="00904B7D">
                  <w:pPr>
                    <w:pStyle w:val="BodyText"/>
                    <w:spacing w:before="108"/>
                    <w:ind w:left="20"/>
                  </w:pPr>
                  <w:r>
                    <w:rPr>
                      <w:color w:val="231F20"/>
                    </w:rPr>
                    <w:t>3.</w:t>
                  </w:r>
                </w:p>
              </w:txbxContent>
            </v:textbox>
            <w10:wrap anchorx="page" anchory="page"/>
          </v:shape>
        </w:pict>
      </w:r>
      <w:r>
        <w:rPr>
          <w:noProof/>
        </w:rPr>
        <w:pict w14:anchorId="46BC2A58">
          <v:shape id="_x0000_s1606" type="#_x0000_t202" alt="" style="position:absolute;margin-left:44.35pt;margin-top:105.75pt;width:417.55pt;height:53.2pt;z-index:-257193984;mso-wrap-style:square;mso-wrap-edited:f;mso-width-percent:0;mso-height-percent:0;mso-position-horizontal-relative:page;mso-position-vertical-relative:page;mso-width-percent:0;mso-height-percent:0;v-text-anchor:top" filled="f" stroked="f">
            <v:textbox inset="0,0,0,0">
              <w:txbxContent>
                <w:p w14:paraId="46BC3051" w14:textId="77777777" w:rsidR="00346727" w:rsidRDefault="00904B7D">
                  <w:pPr>
                    <w:pStyle w:val="BodyText"/>
                    <w:spacing w:before="20"/>
                    <w:ind w:left="20"/>
                  </w:pPr>
                  <w:r>
                    <w:rPr>
                      <w:color w:val="231F20"/>
                    </w:rPr>
                    <w:t>Direct or first-hand evidence about an event, object, person, or work of art</w:t>
                  </w:r>
                </w:p>
                <w:p w14:paraId="46BC3052" w14:textId="77777777" w:rsidR="00346727" w:rsidRDefault="00904B7D">
                  <w:pPr>
                    <w:pStyle w:val="BodyText"/>
                    <w:spacing w:before="7" w:line="370" w:lineRule="atLeast"/>
                    <w:ind w:left="20"/>
                  </w:pPr>
                  <w:r>
                    <w:rPr>
                      <w:color w:val="231F20"/>
                    </w:rPr>
                    <w:t>Published</w:t>
                  </w:r>
                  <w:r>
                    <w:rPr>
                      <w:color w:val="231F20"/>
                      <w:spacing w:val="-6"/>
                    </w:rPr>
                    <w:t xml:space="preserve"> </w:t>
                  </w:r>
                  <w:r>
                    <w:rPr>
                      <w:color w:val="231F20"/>
                    </w:rPr>
                    <w:t>materials</w:t>
                  </w:r>
                  <w:r>
                    <w:rPr>
                      <w:color w:val="231F20"/>
                      <w:spacing w:val="-6"/>
                    </w:rPr>
                    <w:t xml:space="preserve"> </w:t>
                  </w:r>
                  <w:r>
                    <w:rPr>
                      <w:color w:val="231F20"/>
                    </w:rPr>
                    <w:t>written</w:t>
                  </w:r>
                  <w:r>
                    <w:rPr>
                      <w:color w:val="231F20"/>
                      <w:spacing w:val="-6"/>
                    </w:rPr>
                    <w:t xml:space="preserve"> </w:t>
                  </w:r>
                  <w:r>
                    <w:rPr>
                      <w:color w:val="231F20"/>
                    </w:rPr>
                    <w:t>or</w:t>
                  </w:r>
                  <w:r>
                    <w:rPr>
                      <w:color w:val="231F20"/>
                      <w:spacing w:val="-7"/>
                    </w:rPr>
                    <w:t xml:space="preserve"> </w:t>
                  </w:r>
                  <w:r>
                    <w:rPr>
                      <w:color w:val="231F20"/>
                    </w:rPr>
                    <w:t>produced</w:t>
                  </w:r>
                  <w:r>
                    <w:rPr>
                      <w:color w:val="231F20"/>
                      <w:spacing w:val="-7"/>
                    </w:rPr>
                    <w:t xml:space="preserve"> </w:t>
                  </w:r>
                  <w:r>
                    <w:rPr>
                      <w:color w:val="231F20"/>
                    </w:rPr>
                    <w:t>by</w:t>
                  </w:r>
                  <w:r>
                    <w:rPr>
                      <w:color w:val="231F20"/>
                      <w:spacing w:val="-6"/>
                    </w:rPr>
                    <w:t xml:space="preserve"> </w:t>
                  </w:r>
                  <w:r>
                    <w:rPr>
                      <w:color w:val="231F20"/>
                    </w:rPr>
                    <w:t>someone</w:t>
                  </w:r>
                  <w:r>
                    <w:rPr>
                      <w:color w:val="231F20"/>
                      <w:spacing w:val="-7"/>
                    </w:rPr>
                    <w:t xml:space="preserve"> </w:t>
                  </w:r>
                  <w:r>
                    <w:rPr>
                      <w:color w:val="231F20"/>
                    </w:rPr>
                    <w:t>with</w:t>
                  </w:r>
                  <w:r>
                    <w:rPr>
                      <w:color w:val="231F20"/>
                      <w:spacing w:val="-6"/>
                    </w:rPr>
                    <w:t xml:space="preserve"> </w:t>
                  </w:r>
                  <w:r>
                    <w:rPr>
                      <w:color w:val="231F20"/>
                    </w:rPr>
                    <w:t>first-hand</w:t>
                  </w:r>
                  <w:r>
                    <w:rPr>
                      <w:color w:val="231F20"/>
                      <w:spacing w:val="-7"/>
                    </w:rPr>
                    <w:t xml:space="preserve"> </w:t>
                  </w:r>
                  <w:r>
                    <w:rPr>
                      <w:color w:val="231F20"/>
                    </w:rPr>
                    <w:t>experience</w:t>
                  </w:r>
                  <w:r>
                    <w:rPr>
                      <w:color w:val="231F20"/>
                      <w:spacing w:val="-7"/>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event. Individual viewpoint of a participant or</w:t>
                  </w:r>
                  <w:r>
                    <w:rPr>
                      <w:color w:val="231F20"/>
                      <w:spacing w:val="-4"/>
                    </w:rPr>
                    <w:t xml:space="preserve"> observer.</w:t>
                  </w:r>
                </w:p>
              </w:txbxContent>
            </v:textbox>
            <w10:wrap anchorx="page" anchory="page"/>
          </v:shape>
        </w:pict>
      </w:r>
      <w:r>
        <w:rPr>
          <w:noProof/>
        </w:rPr>
        <w:pict w14:anchorId="46BC2A59">
          <v:shape id="_x0000_s1605" type="#_x0000_t202" alt="" style="position:absolute;margin-left:27.35pt;margin-top:162.4pt;width:132.65pt;height:15.45pt;z-index:-257192960;mso-wrap-style:square;mso-wrap-edited:f;mso-width-percent:0;mso-height-percent:0;mso-position-horizontal-relative:page;mso-position-vertical-relative:page;mso-width-percent:0;mso-height-percent:0;v-text-anchor:top" filled="f" stroked="f">
            <v:textbox inset="0,0,0,0">
              <w:txbxContent>
                <w:p w14:paraId="46BC3053" w14:textId="77777777" w:rsidR="00346727" w:rsidRDefault="00904B7D">
                  <w:pPr>
                    <w:pStyle w:val="BodyText"/>
                    <w:spacing w:before="20"/>
                    <w:ind w:left="20"/>
                  </w:pPr>
                  <w:r>
                    <w:rPr>
                      <w:color w:val="231F20"/>
                    </w:rPr>
                    <w:t>Examples of primary sources:</w:t>
                  </w:r>
                </w:p>
              </w:txbxContent>
            </v:textbox>
            <w10:wrap anchorx="page" anchory="page"/>
          </v:shape>
        </w:pict>
      </w:r>
      <w:r>
        <w:rPr>
          <w:noProof/>
        </w:rPr>
        <w:pict w14:anchorId="46BC2A5A">
          <v:shape id="_x0000_s1604" type="#_x0000_t202" alt="" style="position:absolute;margin-left:27.35pt;margin-top:178.4pt;width:7.45pt;height:207.85pt;z-index:-257191936;mso-wrap-style:square;mso-wrap-edited:f;mso-width-percent:0;mso-height-percent:0;mso-position-horizontal-relative:page;mso-position-vertical-relative:page;mso-width-percent:0;mso-height-percent:0;v-text-anchor:top" filled="f" stroked="f">
            <v:textbox inset="0,0,0,0">
              <w:txbxContent>
                <w:p w14:paraId="46BC3054" w14:textId="77777777" w:rsidR="00346727" w:rsidRDefault="00904B7D">
                  <w:pPr>
                    <w:pStyle w:val="BodyText"/>
                    <w:spacing w:before="20"/>
                    <w:ind w:left="20"/>
                  </w:pPr>
                  <w:r>
                    <w:rPr>
                      <w:color w:val="231F20"/>
                    </w:rPr>
                    <w:t>•</w:t>
                  </w:r>
                </w:p>
                <w:p w14:paraId="46BC3055" w14:textId="77777777" w:rsidR="00346727" w:rsidRDefault="00904B7D">
                  <w:pPr>
                    <w:pStyle w:val="BodyText"/>
                    <w:spacing w:before="52"/>
                    <w:ind w:left="20"/>
                  </w:pPr>
                  <w:r>
                    <w:rPr>
                      <w:color w:val="231F20"/>
                    </w:rPr>
                    <w:t>•</w:t>
                  </w:r>
                </w:p>
                <w:p w14:paraId="46BC3056" w14:textId="77777777" w:rsidR="00346727" w:rsidRDefault="00904B7D">
                  <w:pPr>
                    <w:pStyle w:val="BodyText"/>
                    <w:spacing w:before="52"/>
                    <w:ind w:left="20"/>
                  </w:pPr>
                  <w:r>
                    <w:rPr>
                      <w:color w:val="231F20"/>
                    </w:rPr>
                    <w:t>•</w:t>
                  </w:r>
                </w:p>
                <w:p w14:paraId="46BC3057" w14:textId="77777777" w:rsidR="00346727" w:rsidRDefault="00904B7D">
                  <w:pPr>
                    <w:pStyle w:val="BodyText"/>
                    <w:spacing w:before="52"/>
                    <w:ind w:left="20"/>
                  </w:pPr>
                  <w:r>
                    <w:rPr>
                      <w:color w:val="231F20"/>
                    </w:rPr>
                    <w:t>•</w:t>
                  </w:r>
                </w:p>
                <w:p w14:paraId="46BC3058" w14:textId="77777777" w:rsidR="00346727" w:rsidRDefault="00904B7D">
                  <w:pPr>
                    <w:pStyle w:val="BodyText"/>
                    <w:spacing w:before="52"/>
                    <w:ind w:left="20"/>
                  </w:pPr>
                  <w:r>
                    <w:rPr>
                      <w:color w:val="231F20"/>
                    </w:rPr>
                    <w:t>•</w:t>
                  </w:r>
                </w:p>
                <w:p w14:paraId="46BC3059" w14:textId="77777777" w:rsidR="00346727" w:rsidRDefault="00904B7D">
                  <w:pPr>
                    <w:pStyle w:val="BodyText"/>
                    <w:spacing w:before="52"/>
                    <w:ind w:left="20"/>
                  </w:pPr>
                  <w:r>
                    <w:rPr>
                      <w:color w:val="231F20"/>
                    </w:rPr>
                    <w:t>•</w:t>
                  </w:r>
                </w:p>
                <w:p w14:paraId="46BC305A" w14:textId="77777777" w:rsidR="00346727" w:rsidRDefault="00904B7D">
                  <w:pPr>
                    <w:pStyle w:val="BodyText"/>
                    <w:spacing w:before="53"/>
                    <w:ind w:left="20"/>
                  </w:pPr>
                  <w:r>
                    <w:rPr>
                      <w:color w:val="231F20"/>
                    </w:rPr>
                    <w:t>•</w:t>
                  </w:r>
                </w:p>
                <w:p w14:paraId="46BC305B" w14:textId="77777777" w:rsidR="00346727" w:rsidRDefault="00904B7D">
                  <w:pPr>
                    <w:pStyle w:val="BodyText"/>
                    <w:spacing w:before="52"/>
                    <w:ind w:left="20"/>
                  </w:pPr>
                  <w:r>
                    <w:rPr>
                      <w:color w:val="231F20"/>
                    </w:rPr>
                    <w:t>•</w:t>
                  </w:r>
                </w:p>
                <w:p w14:paraId="46BC305C" w14:textId="77777777" w:rsidR="00346727" w:rsidRDefault="00904B7D">
                  <w:pPr>
                    <w:pStyle w:val="BodyText"/>
                    <w:spacing w:before="52"/>
                    <w:ind w:left="20"/>
                  </w:pPr>
                  <w:r>
                    <w:rPr>
                      <w:color w:val="231F20"/>
                    </w:rPr>
                    <w:t>•</w:t>
                  </w:r>
                </w:p>
                <w:p w14:paraId="46BC305D" w14:textId="77777777" w:rsidR="00346727" w:rsidRDefault="00904B7D">
                  <w:pPr>
                    <w:pStyle w:val="BodyText"/>
                    <w:spacing w:before="52"/>
                    <w:ind w:left="20"/>
                  </w:pPr>
                  <w:r>
                    <w:rPr>
                      <w:color w:val="231F20"/>
                    </w:rPr>
                    <w:t>•</w:t>
                  </w:r>
                </w:p>
                <w:p w14:paraId="46BC305E" w14:textId="77777777" w:rsidR="00346727" w:rsidRDefault="00904B7D">
                  <w:pPr>
                    <w:pStyle w:val="BodyText"/>
                    <w:spacing w:before="52"/>
                    <w:ind w:left="20"/>
                  </w:pPr>
                  <w:r>
                    <w:rPr>
                      <w:color w:val="231F20"/>
                    </w:rPr>
                    <w:t>•</w:t>
                  </w:r>
                </w:p>
                <w:p w14:paraId="46BC305F" w14:textId="77777777" w:rsidR="00346727" w:rsidRDefault="00904B7D">
                  <w:pPr>
                    <w:pStyle w:val="BodyText"/>
                    <w:spacing w:before="52"/>
                    <w:ind w:left="20"/>
                  </w:pPr>
                  <w:r>
                    <w:rPr>
                      <w:color w:val="231F20"/>
                    </w:rPr>
                    <w:t>•</w:t>
                  </w:r>
                </w:p>
                <w:p w14:paraId="46BC3060" w14:textId="77777777" w:rsidR="00346727" w:rsidRDefault="00904B7D">
                  <w:pPr>
                    <w:pStyle w:val="BodyText"/>
                    <w:spacing w:before="52"/>
                    <w:ind w:left="20"/>
                  </w:pPr>
                  <w:r>
                    <w:rPr>
                      <w:color w:val="231F20"/>
                    </w:rPr>
                    <w:t>•</w:t>
                  </w:r>
                </w:p>
              </w:txbxContent>
            </v:textbox>
            <w10:wrap anchorx="page" anchory="page"/>
          </v:shape>
        </w:pict>
      </w:r>
      <w:r>
        <w:rPr>
          <w:noProof/>
        </w:rPr>
        <w:pict w14:anchorId="46BC2A5B">
          <v:shape id="_x0000_s1603" type="#_x0000_t202" alt="" style="position:absolute;margin-left:41.35pt;margin-top:178.4pt;width:322.65pt;height:207.85pt;z-index:-257190912;mso-wrap-style:square;mso-wrap-edited:f;mso-width-percent:0;mso-height-percent:0;mso-position-horizontal-relative:page;mso-position-vertical-relative:page;mso-width-percent:0;mso-height-percent:0;v-text-anchor:top" filled="f" stroked="f">
            <v:textbox inset="0,0,0,0">
              <w:txbxContent>
                <w:p w14:paraId="46BC3061" w14:textId="77777777" w:rsidR="00346727" w:rsidRDefault="00904B7D">
                  <w:pPr>
                    <w:pStyle w:val="BodyText"/>
                    <w:spacing w:before="20"/>
                    <w:ind w:left="20"/>
                  </w:pPr>
                  <w:r>
                    <w:rPr>
                      <w:color w:val="231F20"/>
                    </w:rPr>
                    <w:t>Interviews, surveys, and fieldwork</w:t>
                  </w:r>
                </w:p>
                <w:p w14:paraId="46BC3062" w14:textId="77777777" w:rsidR="00346727" w:rsidRDefault="00904B7D">
                  <w:pPr>
                    <w:pStyle w:val="BodyText"/>
                    <w:spacing w:before="52"/>
                    <w:ind w:left="20"/>
                  </w:pPr>
                  <w:r>
                    <w:rPr>
                      <w:color w:val="231F20"/>
                    </w:rPr>
                    <w:t>Diaries, personal letters, and correspondence</w:t>
                  </w:r>
                </w:p>
                <w:p w14:paraId="46BC3063" w14:textId="77777777" w:rsidR="00346727" w:rsidRDefault="00904B7D">
                  <w:pPr>
                    <w:pStyle w:val="BodyText"/>
                    <w:spacing w:before="52" w:line="285" w:lineRule="auto"/>
                    <w:ind w:left="20" w:right="223"/>
                  </w:pPr>
                  <w:r>
                    <w:rPr>
                      <w:color w:val="231F20"/>
                    </w:rPr>
                    <w:t>Internet communications on email, blogs, and newsgroups Photographs, drawings, and posters</w:t>
                  </w:r>
                </w:p>
                <w:p w14:paraId="46BC3064" w14:textId="77777777" w:rsidR="00346727" w:rsidRDefault="00904B7D">
                  <w:pPr>
                    <w:pStyle w:val="BodyText"/>
                    <w:spacing w:before="2" w:line="285" w:lineRule="auto"/>
                    <w:ind w:left="20" w:hanging="1"/>
                  </w:pPr>
                  <w:r>
                    <w:rPr>
                      <w:color w:val="231F20"/>
                    </w:rPr>
                    <w:t xml:space="preserve">Books, magazine and newspaper articles and ads published </w:t>
                  </w:r>
                  <w:r>
                    <w:rPr>
                      <w:color w:val="231F20"/>
                      <w:u w:val="single" w:color="404040"/>
                    </w:rPr>
                    <w:t>at the time</w:t>
                  </w:r>
                  <w:r>
                    <w:rPr>
                      <w:color w:val="231F20"/>
                    </w:rPr>
                    <w:t xml:space="preserve"> Public opinion polls</w:t>
                  </w:r>
                </w:p>
                <w:p w14:paraId="46BC3065" w14:textId="77777777" w:rsidR="00346727" w:rsidRDefault="00904B7D">
                  <w:pPr>
                    <w:pStyle w:val="BodyText"/>
                    <w:spacing w:before="2"/>
                    <w:ind w:left="20"/>
                  </w:pPr>
                  <w:r>
                    <w:rPr>
                      <w:color w:val="231F20"/>
                    </w:rPr>
                    <w:t>Speeches</w:t>
                  </w:r>
                </w:p>
                <w:p w14:paraId="46BC3066" w14:textId="77777777" w:rsidR="00346727" w:rsidRDefault="00904B7D">
                  <w:pPr>
                    <w:pStyle w:val="BodyText"/>
                    <w:spacing w:before="53" w:line="285" w:lineRule="auto"/>
                    <w:ind w:left="20"/>
                  </w:pPr>
                  <w:r>
                    <w:rPr>
                      <w:color w:val="231F20"/>
                    </w:rPr>
                    <w:t>Original documents (birth certificates, property deeds, trial tran</w:t>
                  </w:r>
                  <w:r>
                    <w:rPr>
                      <w:color w:val="231F20"/>
                    </w:rPr>
                    <w:t>scripts) Research data, such as census statistics</w:t>
                  </w:r>
                </w:p>
                <w:p w14:paraId="46BC3067" w14:textId="77777777" w:rsidR="00346727" w:rsidRDefault="00904B7D">
                  <w:pPr>
                    <w:pStyle w:val="BodyText"/>
                    <w:spacing w:before="2" w:line="285" w:lineRule="auto"/>
                    <w:ind w:left="20"/>
                  </w:pPr>
                  <w:r>
                    <w:rPr>
                      <w:color w:val="231F20"/>
                    </w:rPr>
                    <w:t>Official</w:t>
                  </w:r>
                  <w:r>
                    <w:rPr>
                      <w:color w:val="231F20"/>
                      <w:spacing w:val="-10"/>
                    </w:rPr>
                    <w:t xml:space="preserve"> </w:t>
                  </w:r>
                  <w:r>
                    <w:rPr>
                      <w:color w:val="231F20"/>
                    </w:rPr>
                    <w:t>and</w:t>
                  </w:r>
                  <w:r>
                    <w:rPr>
                      <w:color w:val="231F20"/>
                      <w:spacing w:val="-9"/>
                    </w:rPr>
                    <w:t xml:space="preserve"> </w:t>
                  </w:r>
                  <w:r>
                    <w:rPr>
                      <w:color w:val="231F20"/>
                    </w:rPr>
                    <w:t>unofficial</w:t>
                  </w:r>
                  <w:r>
                    <w:rPr>
                      <w:color w:val="231F20"/>
                      <w:spacing w:val="-10"/>
                    </w:rPr>
                    <w:t xml:space="preserve"> </w:t>
                  </w:r>
                  <w:r>
                    <w:rPr>
                      <w:color w:val="231F20"/>
                    </w:rPr>
                    <w:t>records</w:t>
                  </w:r>
                  <w:r>
                    <w:rPr>
                      <w:color w:val="231F20"/>
                      <w:spacing w:val="-9"/>
                    </w:rPr>
                    <w:t xml:space="preserve"> </w:t>
                  </w:r>
                  <w:r>
                    <w:rPr>
                      <w:color w:val="231F20"/>
                    </w:rPr>
                    <w:t>of</w:t>
                  </w:r>
                  <w:r>
                    <w:rPr>
                      <w:color w:val="231F20"/>
                      <w:spacing w:val="-10"/>
                    </w:rPr>
                    <w:t xml:space="preserve"> </w:t>
                  </w:r>
                  <w:r>
                    <w:rPr>
                      <w:color w:val="231F20"/>
                    </w:rPr>
                    <w:t>organizations</w:t>
                  </w:r>
                  <w:r>
                    <w:rPr>
                      <w:color w:val="231F20"/>
                      <w:spacing w:val="-9"/>
                    </w:rPr>
                    <w:t xml:space="preserve"> </w:t>
                  </w:r>
                  <w:r>
                    <w:rPr>
                      <w:color w:val="231F20"/>
                    </w:rPr>
                    <w:t>and</w:t>
                  </w:r>
                  <w:r>
                    <w:rPr>
                      <w:color w:val="231F20"/>
                      <w:spacing w:val="-10"/>
                    </w:rPr>
                    <w:t xml:space="preserve"> </w:t>
                  </w:r>
                  <w:r>
                    <w:rPr>
                      <w:color w:val="231F20"/>
                    </w:rPr>
                    <w:t>government</w:t>
                  </w:r>
                  <w:r>
                    <w:rPr>
                      <w:color w:val="231F20"/>
                      <w:spacing w:val="-9"/>
                    </w:rPr>
                    <w:t xml:space="preserve"> </w:t>
                  </w:r>
                  <w:r>
                    <w:rPr>
                      <w:color w:val="231F20"/>
                    </w:rPr>
                    <w:t>agencies Radio interviews, DVDs, and video</w:t>
                  </w:r>
                  <w:r>
                    <w:rPr>
                      <w:color w:val="231F20"/>
                      <w:spacing w:val="-7"/>
                    </w:rPr>
                    <w:t xml:space="preserve"> </w:t>
                  </w:r>
                  <w:r>
                    <w:rPr>
                      <w:color w:val="231F20"/>
                    </w:rPr>
                    <w:t>recordings</w:t>
                  </w:r>
                </w:p>
                <w:p w14:paraId="46BC3068" w14:textId="77777777" w:rsidR="00346727" w:rsidRDefault="00904B7D">
                  <w:pPr>
                    <w:pStyle w:val="BodyText"/>
                    <w:spacing w:before="2" w:line="285" w:lineRule="auto"/>
                    <w:ind w:left="20" w:right="223"/>
                  </w:pPr>
                  <w:r>
                    <w:rPr>
                      <w:color w:val="231F20"/>
                    </w:rPr>
                    <w:t>Government documents (COVID-19 pamphlets, reports, etc.) Scientific journal articles reporting experimental research results</w:t>
                  </w:r>
                </w:p>
              </w:txbxContent>
            </v:textbox>
            <w10:wrap anchorx="page" anchory="page"/>
          </v:shape>
        </w:pict>
      </w:r>
      <w:r>
        <w:rPr>
          <w:noProof/>
        </w:rPr>
        <w:pict w14:anchorId="46BC2A5C">
          <v:shape id="_x0000_s1602" type="#_x0000_t202" alt="" style="position:absolute;margin-left:27.35pt;margin-top:398.45pt;width:95.15pt;height:16.65pt;z-index:-257189888;mso-wrap-style:square;mso-wrap-edited:f;mso-width-percent:0;mso-height-percent:0;mso-position-horizontal-relative:page;mso-position-vertical-relative:page;mso-width-percent:0;mso-height-percent:0;v-text-anchor:top" filled="f" stroked="f">
            <v:textbox inset="0,0,0,0">
              <w:txbxContent>
                <w:p w14:paraId="46BC3069" w14:textId="77777777" w:rsidR="00346727" w:rsidRDefault="00904B7D">
                  <w:pPr>
                    <w:spacing w:before="20"/>
                    <w:ind w:left="20"/>
                    <w:rPr>
                      <w:b/>
                      <w:sz w:val="24"/>
                    </w:rPr>
                  </w:pPr>
                  <w:r>
                    <w:rPr>
                      <w:b/>
                      <w:color w:val="231F20"/>
                      <w:sz w:val="24"/>
                    </w:rPr>
                    <w:t>Secondary Sources</w:t>
                  </w:r>
                </w:p>
              </w:txbxContent>
            </v:textbox>
            <w10:wrap anchorx="page" anchory="page"/>
          </v:shape>
        </w:pict>
      </w:r>
      <w:r>
        <w:rPr>
          <w:noProof/>
        </w:rPr>
        <w:pict w14:anchorId="46BC2A5D">
          <v:shape id="_x0000_s1601" type="#_x0000_t202" alt="" style="position:absolute;margin-left:27.35pt;margin-top:421.1pt;width:10.35pt;height:72.05pt;z-index:-257188864;mso-wrap-style:square;mso-wrap-edited:f;mso-width-percent:0;mso-height-percent:0;mso-position-horizontal-relative:page;mso-position-vertical-relative:page;mso-width-percent:0;mso-height-percent:0;v-text-anchor:top" filled="f" stroked="f">
            <v:textbox inset="0,0,0,0">
              <w:txbxContent>
                <w:p w14:paraId="46BC306A" w14:textId="77777777" w:rsidR="00346727" w:rsidRDefault="00904B7D">
                  <w:pPr>
                    <w:pStyle w:val="BodyText"/>
                    <w:spacing w:before="20"/>
                    <w:ind w:left="20"/>
                  </w:pPr>
                  <w:r>
                    <w:rPr>
                      <w:color w:val="231F20"/>
                    </w:rPr>
                    <w:t>1.</w:t>
                  </w:r>
                </w:p>
                <w:p w14:paraId="46BC306B" w14:textId="77777777" w:rsidR="00346727" w:rsidRDefault="00904B7D">
                  <w:pPr>
                    <w:pStyle w:val="BodyText"/>
                    <w:spacing w:before="109"/>
                    <w:ind w:left="20"/>
                  </w:pPr>
                  <w:r>
                    <w:rPr>
                      <w:color w:val="231F20"/>
                    </w:rPr>
                    <w:t>2.</w:t>
                  </w:r>
                </w:p>
                <w:p w14:paraId="46BC306C" w14:textId="77777777" w:rsidR="00346727" w:rsidRDefault="00904B7D">
                  <w:pPr>
                    <w:pStyle w:val="BodyText"/>
                    <w:spacing w:before="108"/>
                    <w:ind w:left="20"/>
                  </w:pPr>
                  <w:r>
                    <w:rPr>
                      <w:color w:val="231F20"/>
                    </w:rPr>
                    <w:t>3.</w:t>
                  </w:r>
                </w:p>
                <w:p w14:paraId="46BC306D" w14:textId="77777777" w:rsidR="00346727" w:rsidRDefault="00904B7D">
                  <w:pPr>
                    <w:pStyle w:val="BodyText"/>
                    <w:spacing w:before="109"/>
                    <w:ind w:left="20"/>
                  </w:pPr>
                  <w:r>
                    <w:rPr>
                      <w:color w:val="231F20"/>
                    </w:rPr>
                    <w:t>4.</w:t>
                  </w:r>
                </w:p>
              </w:txbxContent>
            </v:textbox>
            <w10:wrap anchorx="page" anchory="page"/>
          </v:shape>
        </w:pict>
      </w:r>
      <w:r>
        <w:rPr>
          <w:noProof/>
        </w:rPr>
        <w:pict w14:anchorId="46BC2A5E">
          <v:shape id="_x0000_s1600" type="#_x0000_t202" alt="" style="position:absolute;margin-left:44.35pt;margin-top:421.1pt;width:496.8pt;height:104.15pt;z-index:-257187840;mso-wrap-style:square;mso-wrap-edited:f;mso-width-percent:0;mso-height-percent:0;mso-position-horizontal-relative:page;mso-position-vertical-relative:page;mso-width-percent:0;mso-height-percent:0;v-text-anchor:top" filled="f" stroked="f">
            <v:textbox inset="0,0,0,0">
              <w:txbxContent>
                <w:p w14:paraId="46BC306E" w14:textId="77777777" w:rsidR="00346727" w:rsidRDefault="00904B7D">
                  <w:pPr>
                    <w:pStyle w:val="BodyText"/>
                    <w:spacing w:before="20" w:line="338" w:lineRule="auto"/>
                    <w:ind w:left="20"/>
                  </w:pPr>
                  <w:r>
                    <w:rPr>
                      <w:color w:val="231F20"/>
                    </w:rPr>
                    <w:t xml:space="preserve">Describe, discuss, interpret, comment upon, </w:t>
                  </w:r>
                  <w:proofErr w:type="spellStart"/>
                  <w:r>
                    <w:rPr>
                      <w:color w:val="231F20"/>
                    </w:rPr>
                    <w:t>analyse</w:t>
                  </w:r>
                  <w:proofErr w:type="spellEnd"/>
                  <w:r>
                    <w:rPr>
                      <w:color w:val="231F20"/>
                    </w:rPr>
                    <w:t>, evaluate, summarize, and process primary sources Written or produced after the fact with the benefit of hindsight</w:t>
                  </w:r>
                </w:p>
                <w:p w14:paraId="46BC306F" w14:textId="77777777" w:rsidR="00346727" w:rsidRDefault="00904B7D">
                  <w:pPr>
                    <w:pStyle w:val="BodyText"/>
                    <w:spacing w:before="0" w:line="266" w:lineRule="exact"/>
                    <w:ind w:left="20"/>
                  </w:pPr>
                  <w:r>
                    <w:rPr>
                      <w:color w:val="231F20"/>
                    </w:rPr>
                    <w:t>Lack the freshness and immediacy of the original material</w:t>
                  </w:r>
                </w:p>
                <w:p w14:paraId="46BC3070" w14:textId="77777777" w:rsidR="00346727" w:rsidRDefault="00904B7D">
                  <w:pPr>
                    <w:pStyle w:val="BodyText"/>
                    <w:spacing w:before="113" w:line="235" w:lineRule="auto"/>
                    <w:ind w:left="20" w:hanging="1"/>
                  </w:pPr>
                  <w:r>
                    <w:rPr>
                      <w:color w:val="231F20"/>
                    </w:rPr>
                    <w:t>Collect,</w:t>
                  </w:r>
                  <w:r>
                    <w:rPr>
                      <w:color w:val="231F20"/>
                      <w:spacing w:val="-6"/>
                    </w:rPr>
                    <w:t xml:space="preserve"> </w:t>
                  </w:r>
                  <w:r>
                    <w:rPr>
                      <w:color w:val="231F20"/>
                    </w:rPr>
                    <w:t>organize,</w:t>
                  </w:r>
                  <w:r>
                    <w:rPr>
                      <w:color w:val="231F20"/>
                      <w:spacing w:val="-5"/>
                    </w:rPr>
                    <w:t xml:space="preserve"> </w:t>
                  </w:r>
                  <w:r>
                    <w:rPr>
                      <w:color w:val="231F20"/>
                    </w:rPr>
                    <w:t>and</w:t>
                  </w:r>
                  <w:r>
                    <w:rPr>
                      <w:color w:val="231F20"/>
                      <w:spacing w:val="-6"/>
                    </w:rPr>
                    <w:t xml:space="preserve"> </w:t>
                  </w:r>
                  <w:r>
                    <w:rPr>
                      <w:color w:val="231F20"/>
                    </w:rPr>
                    <w:t>repackag</w:t>
                  </w:r>
                  <w:r>
                    <w:rPr>
                      <w:color w:val="231F20"/>
                    </w:rPr>
                    <w:t>e</w:t>
                  </w:r>
                  <w:r>
                    <w:rPr>
                      <w:color w:val="231F20"/>
                      <w:spacing w:val="-5"/>
                    </w:rPr>
                    <w:t xml:space="preserve"> </w:t>
                  </w:r>
                  <w:r>
                    <w:rPr>
                      <w:color w:val="231F20"/>
                    </w:rPr>
                    <w:t>primary</w:t>
                  </w:r>
                  <w:r>
                    <w:rPr>
                      <w:color w:val="231F20"/>
                      <w:spacing w:val="-5"/>
                    </w:rPr>
                    <w:t xml:space="preserve"> </w:t>
                  </w:r>
                  <w:r>
                    <w:rPr>
                      <w:color w:val="231F20"/>
                    </w:rPr>
                    <w:t>source</w:t>
                  </w:r>
                  <w:r>
                    <w:rPr>
                      <w:color w:val="231F20"/>
                      <w:spacing w:val="-5"/>
                    </w:rPr>
                    <w:t xml:space="preserve"> </w:t>
                  </w:r>
                  <w:r>
                    <w:rPr>
                      <w:color w:val="231F20"/>
                    </w:rPr>
                    <w:t>information</w:t>
                  </w:r>
                  <w:r>
                    <w:rPr>
                      <w:color w:val="231F20"/>
                      <w:spacing w:val="-6"/>
                    </w:rPr>
                    <w:t xml:space="preserve"> </w:t>
                  </w:r>
                  <w:r>
                    <w:rPr>
                      <w:color w:val="231F20"/>
                    </w:rPr>
                    <w:t>to</w:t>
                  </w:r>
                  <w:r>
                    <w:rPr>
                      <w:color w:val="231F20"/>
                      <w:spacing w:val="-6"/>
                    </w:rPr>
                    <w:t xml:space="preserve"> </w:t>
                  </w:r>
                  <w:r>
                    <w:rPr>
                      <w:color w:val="231F20"/>
                    </w:rPr>
                    <w:t>increase</w:t>
                  </w:r>
                  <w:r>
                    <w:rPr>
                      <w:color w:val="231F20"/>
                      <w:spacing w:val="-5"/>
                    </w:rPr>
                    <w:t xml:space="preserve"> </w:t>
                  </w:r>
                  <w:r>
                    <w:rPr>
                      <w:color w:val="231F20"/>
                    </w:rPr>
                    <w:t>usability</w:t>
                  </w:r>
                  <w:r>
                    <w:rPr>
                      <w:color w:val="231F20"/>
                      <w:spacing w:val="-5"/>
                    </w:rPr>
                    <w:t xml:space="preserve"> </w:t>
                  </w:r>
                  <w:r>
                    <w:rPr>
                      <w:color w:val="231F20"/>
                    </w:rPr>
                    <w:t>and</w:t>
                  </w:r>
                  <w:r>
                    <w:rPr>
                      <w:color w:val="231F20"/>
                      <w:spacing w:val="-6"/>
                    </w:rPr>
                    <w:t xml:space="preserve"> </w:t>
                  </w:r>
                  <w:r>
                    <w:rPr>
                      <w:color w:val="231F20"/>
                    </w:rPr>
                    <w:t>speed</w:t>
                  </w:r>
                  <w:r>
                    <w:rPr>
                      <w:color w:val="231F20"/>
                      <w:spacing w:val="-6"/>
                    </w:rPr>
                    <w:t xml:space="preserve"> </w:t>
                  </w:r>
                  <w:r>
                    <w:rPr>
                      <w:color w:val="231F20"/>
                    </w:rPr>
                    <w:t>of</w:t>
                  </w:r>
                  <w:r>
                    <w:rPr>
                      <w:color w:val="231F20"/>
                      <w:spacing w:val="-6"/>
                    </w:rPr>
                    <w:t xml:space="preserve"> </w:t>
                  </w:r>
                  <w:r>
                    <w:rPr>
                      <w:color w:val="231F20"/>
                      <w:spacing w:val="-3"/>
                    </w:rPr>
                    <w:t>delivery,</w:t>
                  </w:r>
                  <w:r>
                    <w:rPr>
                      <w:color w:val="231F20"/>
                      <w:spacing w:val="-5"/>
                    </w:rPr>
                    <w:t xml:space="preserve"> </w:t>
                  </w:r>
                  <w:r>
                    <w:rPr>
                      <w:color w:val="231F20"/>
                    </w:rPr>
                    <w:t>such</w:t>
                  </w:r>
                  <w:r>
                    <w:rPr>
                      <w:color w:val="231F20"/>
                      <w:spacing w:val="-6"/>
                    </w:rPr>
                    <w:t xml:space="preserve"> </w:t>
                  </w:r>
                  <w:r>
                    <w:rPr>
                      <w:color w:val="231F20"/>
                    </w:rPr>
                    <w:t>as an online</w:t>
                  </w:r>
                  <w:r>
                    <w:rPr>
                      <w:color w:val="231F20"/>
                      <w:spacing w:val="-3"/>
                    </w:rPr>
                    <w:t xml:space="preserve"> </w:t>
                  </w:r>
                  <w:proofErr w:type="spellStart"/>
                  <w:r>
                    <w:rPr>
                      <w:color w:val="231F20"/>
                    </w:rPr>
                    <w:t>encyclopaedia</w:t>
                  </w:r>
                  <w:proofErr w:type="spellEnd"/>
                  <w:r>
                    <w:rPr>
                      <w:color w:val="231F20"/>
                    </w:rPr>
                    <w:t>.</w:t>
                  </w:r>
                </w:p>
                <w:p w14:paraId="46BC3071" w14:textId="77777777" w:rsidR="00346727" w:rsidRDefault="00904B7D">
                  <w:pPr>
                    <w:pStyle w:val="BodyText"/>
                    <w:spacing w:before="111"/>
                    <w:ind w:left="20"/>
                  </w:pPr>
                  <w:r>
                    <w:rPr>
                      <w:color w:val="231F20"/>
                    </w:rPr>
                    <w:t>Can be written or non-written (sound, pictures, movies, etc.).</w:t>
                  </w:r>
                </w:p>
              </w:txbxContent>
            </v:textbox>
            <w10:wrap anchorx="page" anchory="page"/>
          </v:shape>
        </w:pict>
      </w:r>
      <w:r>
        <w:rPr>
          <w:noProof/>
        </w:rPr>
        <w:pict w14:anchorId="46BC2A5F">
          <v:shape id="_x0000_s1599" type="#_x0000_t202" alt="" style="position:absolute;margin-left:27.35pt;margin-top:509.8pt;width:10.35pt;height:15.45pt;z-index:-257186816;mso-wrap-style:square;mso-wrap-edited:f;mso-width-percent:0;mso-height-percent:0;mso-position-horizontal-relative:page;mso-position-vertical-relative:page;mso-width-percent:0;mso-height-percent:0;v-text-anchor:top" filled="f" stroked="f">
            <v:textbox inset="0,0,0,0">
              <w:txbxContent>
                <w:p w14:paraId="46BC3072" w14:textId="77777777" w:rsidR="00346727" w:rsidRDefault="00904B7D">
                  <w:pPr>
                    <w:pStyle w:val="BodyText"/>
                    <w:spacing w:before="20"/>
                    <w:ind w:left="20"/>
                  </w:pPr>
                  <w:r>
                    <w:rPr>
                      <w:color w:val="231F20"/>
                    </w:rPr>
                    <w:t>5.</w:t>
                  </w:r>
                </w:p>
              </w:txbxContent>
            </v:textbox>
            <w10:wrap anchorx="page" anchory="page"/>
          </v:shape>
        </w:pict>
      </w:r>
      <w:r>
        <w:rPr>
          <w:noProof/>
        </w:rPr>
        <w:pict w14:anchorId="46BC2A60">
          <v:shape id="_x0000_s1598" type="#_x0000_t202" alt="" style="position:absolute;margin-left:27.35pt;margin-top:528.65pt;width:143.4pt;height:15.45pt;z-index:-257185792;mso-wrap-style:square;mso-wrap-edited:f;mso-width-percent:0;mso-height-percent:0;mso-position-horizontal-relative:page;mso-position-vertical-relative:page;mso-width-percent:0;mso-height-percent:0;v-text-anchor:top" filled="f" stroked="f">
            <v:textbox inset="0,0,0,0">
              <w:txbxContent>
                <w:p w14:paraId="46BC3073" w14:textId="77777777" w:rsidR="00346727" w:rsidRDefault="00904B7D">
                  <w:pPr>
                    <w:pStyle w:val="BodyText"/>
                    <w:spacing w:before="20"/>
                    <w:ind w:left="20"/>
                  </w:pPr>
                  <w:r>
                    <w:rPr>
                      <w:color w:val="231F20"/>
                    </w:rPr>
                    <w:t>Examples of secondary sources:</w:t>
                  </w:r>
                </w:p>
              </w:txbxContent>
            </v:textbox>
            <w10:wrap anchorx="page" anchory="page"/>
          </v:shape>
        </w:pict>
      </w:r>
      <w:r>
        <w:rPr>
          <w:noProof/>
        </w:rPr>
        <w:pict w14:anchorId="46BC2A61">
          <v:shape id="_x0000_s1597" type="#_x0000_t202" alt="" style="position:absolute;margin-left:27.35pt;margin-top:544.7pt;width:7.45pt;height:159.75pt;z-index:-257184768;mso-wrap-style:square;mso-wrap-edited:f;mso-width-percent:0;mso-height-percent:0;mso-position-horizontal-relative:page;mso-position-vertical-relative:page;mso-width-percent:0;mso-height-percent:0;v-text-anchor:top" filled="f" stroked="f">
            <v:textbox inset="0,0,0,0">
              <w:txbxContent>
                <w:p w14:paraId="46BC3074" w14:textId="77777777" w:rsidR="00346727" w:rsidRDefault="00904B7D">
                  <w:pPr>
                    <w:pStyle w:val="BodyText"/>
                    <w:spacing w:before="20"/>
                    <w:ind w:left="20"/>
                  </w:pPr>
                  <w:r>
                    <w:rPr>
                      <w:color w:val="231F20"/>
                    </w:rPr>
                    <w:t>•</w:t>
                  </w:r>
                </w:p>
                <w:p w14:paraId="46BC3075" w14:textId="77777777" w:rsidR="00346727" w:rsidRDefault="00904B7D">
                  <w:pPr>
                    <w:pStyle w:val="BodyText"/>
                    <w:spacing w:before="52"/>
                    <w:ind w:left="20"/>
                  </w:pPr>
                  <w:r>
                    <w:rPr>
                      <w:color w:val="231F20"/>
                    </w:rPr>
                    <w:t>•</w:t>
                  </w:r>
                </w:p>
                <w:p w14:paraId="46BC3076" w14:textId="77777777" w:rsidR="00346727" w:rsidRDefault="00904B7D">
                  <w:pPr>
                    <w:pStyle w:val="BodyText"/>
                    <w:spacing w:before="52"/>
                    <w:ind w:left="20"/>
                  </w:pPr>
                  <w:r>
                    <w:rPr>
                      <w:color w:val="231F20"/>
                    </w:rPr>
                    <w:t>•</w:t>
                  </w:r>
                </w:p>
                <w:p w14:paraId="46BC3077" w14:textId="77777777" w:rsidR="00346727" w:rsidRDefault="00904B7D">
                  <w:pPr>
                    <w:pStyle w:val="BodyText"/>
                    <w:spacing w:before="52"/>
                    <w:ind w:left="20"/>
                  </w:pPr>
                  <w:r>
                    <w:rPr>
                      <w:color w:val="231F20"/>
                    </w:rPr>
                    <w:t>•</w:t>
                  </w:r>
                </w:p>
                <w:p w14:paraId="46BC3078" w14:textId="77777777" w:rsidR="00346727" w:rsidRDefault="00904B7D">
                  <w:pPr>
                    <w:pStyle w:val="BodyText"/>
                    <w:spacing w:before="52"/>
                    <w:ind w:left="20"/>
                  </w:pPr>
                  <w:r>
                    <w:rPr>
                      <w:color w:val="231F20"/>
                    </w:rPr>
                    <w:t>•</w:t>
                  </w:r>
                </w:p>
                <w:p w14:paraId="46BC3079" w14:textId="77777777" w:rsidR="00346727" w:rsidRDefault="00904B7D">
                  <w:pPr>
                    <w:pStyle w:val="BodyText"/>
                    <w:spacing w:before="52"/>
                    <w:ind w:left="20"/>
                  </w:pPr>
                  <w:r>
                    <w:rPr>
                      <w:color w:val="231F20"/>
                    </w:rPr>
                    <w:t>•</w:t>
                  </w:r>
                </w:p>
                <w:p w14:paraId="46BC307A" w14:textId="77777777" w:rsidR="00346727" w:rsidRDefault="00904B7D">
                  <w:pPr>
                    <w:pStyle w:val="BodyText"/>
                    <w:spacing w:before="53"/>
                    <w:ind w:left="20"/>
                  </w:pPr>
                  <w:r>
                    <w:rPr>
                      <w:color w:val="231F20"/>
                    </w:rPr>
                    <w:t>•</w:t>
                  </w:r>
                </w:p>
                <w:p w14:paraId="46BC307B" w14:textId="77777777" w:rsidR="00346727" w:rsidRDefault="00904B7D">
                  <w:pPr>
                    <w:pStyle w:val="BodyText"/>
                    <w:spacing w:before="52"/>
                    <w:ind w:left="20"/>
                  </w:pPr>
                  <w:r>
                    <w:rPr>
                      <w:color w:val="231F20"/>
                    </w:rPr>
                    <w:t>•</w:t>
                  </w:r>
                </w:p>
                <w:p w14:paraId="46BC307C" w14:textId="77777777" w:rsidR="00346727" w:rsidRDefault="00904B7D">
                  <w:pPr>
                    <w:pStyle w:val="BodyText"/>
                    <w:spacing w:before="52"/>
                    <w:ind w:left="20"/>
                  </w:pPr>
                  <w:r>
                    <w:rPr>
                      <w:color w:val="231F20"/>
                    </w:rPr>
                    <w:t>•</w:t>
                  </w:r>
                </w:p>
                <w:p w14:paraId="46BC307D" w14:textId="77777777" w:rsidR="00346727" w:rsidRDefault="00904B7D">
                  <w:pPr>
                    <w:pStyle w:val="BodyText"/>
                    <w:spacing w:before="52"/>
                    <w:ind w:left="20"/>
                  </w:pPr>
                  <w:r>
                    <w:rPr>
                      <w:color w:val="231F20"/>
                    </w:rPr>
                    <w:t>•</w:t>
                  </w:r>
                </w:p>
              </w:txbxContent>
            </v:textbox>
            <w10:wrap anchorx="page" anchory="page"/>
          </v:shape>
        </w:pict>
      </w:r>
      <w:r>
        <w:rPr>
          <w:noProof/>
        </w:rPr>
        <w:pict w14:anchorId="46BC2A62">
          <v:shape id="_x0000_s1596" type="#_x0000_t202" alt="" style="position:absolute;margin-left:41.35pt;margin-top:544.7pt;width:327.55pt;height:159.75pt;z-index:-257183744;mso-wrap-style:square;mso-wrap-edited:f;mso-width-percent:0;mso-height-percent:0;mso-position-horizontal-relative:page;mso-position-vertical-relative:page;mso-width-percent:0;mso-height-percent:0;v-text-anchor:top" filled="f" stroked="f">
            <v:textbox inset="0,0,0,0">
              <w:txbxContent>
                <w:p w14:paraId="46BC307E" w14:textId="77777777" w:rsidR="00346727" w:rsidRDefault="00904B7D">
                  <w:pPr>
                    <w:pStyle w:val="BodyText"/>
                    <w:spacing w:before="20" w:line="285" w:lineRule="auto"/>
                    <w:ind w:left="20" w:right="4183"/>
                  </w:pPr>
                  <w:r>
                    <w:rPr>
                      <w:color w:val="231F20"/>
                    </w:rPr>
                    <w:t>Bibliographies Biographical works</w:t>
                  </w:r>
                </w:p>
                <w:p w14:paraId="46BC307F" w14:textId="77777777" w:rsidR="00346727" w:rsidRDefault="00904B7D">
                  <w:pPr>
                    <w:pStyle w:val="BodyText"/>
                    <w:spacing w:before="2" w:line="285" w:lineRule="auto"/>
                    <w:ind w:left="20"/>
                  </w:pPr>
                  <w:r>
                    <w:rPr>
                      <w:color w:val="231F20"/>
                    </w:rPr>
                    <w:t xml:space="preserve">Reference books, including dictionaries, </w:t>
                  </w:r>
                  <w:proofErr w:type="spellStart"/>
                  <w:r>
                    <w:rPr>
                      <w:color w:val="231F20"/>
                    </w:rPr>
                    <w:t>encyclopaedias</w:t>
                  </w:r>
                  <w:proofErr w:type="spellEnd"/>
                  <w:r>
                    <w:rPr>
                      <w:color w:val="231F20"/>
                    </w:rPr>
                    <w:t xml:space="preserve">, and atlases Articles from magazines, journals, and newspapers </w:t>
                  </w:r>
                  <w:r>
                    <w:rPr>
                      <w:color w:val="231F20"/>
                      <w:u w:val="single" w:color="404040"/>
                    </w:rPr>
                    <w:t>after the event</w:t>
                  </w:r>
                  <w:r>
                    <w:rPr>
                      <w:color w:val="231F20"/>
                    </w:rPr>
                    <w:t xml:space="preserve"> Literature</w:t>
                  </w:r>
                  <w:r>
                    <w:rPr>
                      <w:color w:val="231F20"/>
                      <w:spacing w:val="-7"/>
                    </w:rPr>
                    <w:t xml:space="preserve"> </w:t>
                  </w:r>
                  <w:r>
                    <w:rPr>
                      <w:color w:val="231F20"/>
                    </w:rPr>
                    <w:t>reviews</w:t>
                  </w:r>
                  <w:r>
                    <w:rPr>
                      <w:color w:val="231F20"/>
                      <w:spacing w:val="-7"/>
                    </w:rPr>
                    <w:t xml:space="preserve"> </w:t>
                  </w:r>
                  <w:r>
                    <w:rPr>
                      <w:color w:val="231F20"/>
                    </w:rPr>
                    <w:t>and</w:t>
                  </w:r>
                  <w:r>
                    <w:rPr>
                      <w:color w:val="231F20"/>
                      <w:spacing w:val="-7"/>
                    </w:rPr>
                    <w:t xml:space="preserve"> </w:t>
                  </w:r>
                  <w:r>
                    <w:rPr>
                      <w:color w:val="231F20"/>
                    </w:rPr>
                    <w:t>review</w:t>
                  </w:r>
                  <w:r>
                    <w:rPr>
                      <w:color w:val="231F20"/>
                      <w:spacing w:val="-6"/>
                    </w:rPr>
                    <w:t xml:space="preserve"> </w:t>
                  </w:r>
                  <w:r>
                    <w:rPr>
                      <w:color w:val="231F20"/>
                    </w:rPr>
                    <w:t>articles</w:t>
                  </w:r>
                  <w:r>
                    <w:rPr>
                      <w:color w:val="231F20"/>
                      <w:spacing w:val="-7"/>
                    </w:rPr>
                    <w:t xml:space="preserve"> </w:t>
                  </w:r>
                  <w:r>
                    <w:rPr>
                      <w:color w:val="231F20"/>
                    </w:rPr>
                    <w:t>(e.g.,</w:t>
                  </w:r>
                  <w:r>
                    <w:rPr>
                      <w:color w:val="231F20"/>
                      <w:spacing w:val="-6"/>
                    </w:rPr>
                    <w:t xml:space="preserve"> </w:t>
                  </w:r>
                  <w:r>
                    <w:rPr>
                      <w:color w:val="231F20"/>
                    </w:rPr>
                    <w:t>movie</w:t>
                  </w:r>
                  <w:r>
                    <w:rPr>
                      <w:color w:val="231F20"/>
                      <w:spacing w:val="-6"/>
                    </w:rPr>
                    <w:t xml:space="preserve"> </w:t>
                  </w:r>
                  <w:r>
                    <w:rPr>
                      <w:color w:val="231F20"/>
                    </w:rPr>
                    <w:t>reviews,</w:t>
                  </w:r>
                  <w:r>
                    <w:rPr>
                      <w:color w:val="231F20"/>
                      <w:spacing w:val="-7"/>
                    </w:rPr>
                    <w:t xml:space="preserve"> </w:t>
                  </w:r>
                  <w:r>
                    <w:rPr>
                      <w:color w:val="231F20"/>
                    </w:rPr>
                    <w:t>book</w:t>
                  </w:r>
                  <w:r>
                    <w:rPr>
                      <w:color w:val="231F20"/>
                      <w:spacing w:val="-7"/>
                    </w:rPr>
                    <w:t xml:space="preserve"> </w:t>
                  </w:r>
                  <w:r>
                    <w:rPr>
                      <w:color w:val="231F20"/>
                    </w:rPr>
                    <w:t>reviews) History book</w:t>
                  </w:r>
                  <w:r>
                    <w:rPr>
                      <w:color w:val="231F20"/>
                    </w:rPr>
                    <w:t>s and other popular or scholarly</w:t>
                  </w:r>
                  <w:r>
                    <w:rPr>
                      <w:color w:val="231F20"/>
                      <w:spacing w:val="-12"/>
                    </w:rPr>
                    <w:t xml:space="preserve"> </w:t>
                  </w:r>
                  <w:r>
                    <w:rPr>
                      <w:color w:val="231F20"/>
                    </w:rPr>
                    <w:t>books</w:t>
                  </w:r>
                </w:p>
                <w:p w14:paraId="46BC3080" w14:textId="77777777" w:rsidR="00346727" w:rsidRDefault="00904B7D">
                  <w:pPr>
                    <w:pStyle w:val="BodyText"/>
                    <w:spacing w:line="285" w:lineRule="auto"/>
                    <w:ind w:left="20" w:right="3113"/>
                  </w:pPr>
                  <w:r>
                    <w:rPr>
                      <w:color w:val="231F20"/>
                    </w:rPr>
                    <w:t>Works of criticism and interpretation Commentaries and treatises Textbooks</w:t>
                  </w:r>
                </w:p>
                <w:p w14:paraId="46BC3081" w14:textId="77777777" w:rsidR="00346727" w:rsidRDefault="00904B7D">
                  <w:pPr>
                    <w:pStyle w:val="BodyText"/>
                    <w:ind w:left="20"/>
                  </w:pPr>
                  <w:r>
                    <w:rPr>
                      <w:color w:val="231F20"/>
                    </w:rPr>
                    <w:t>Indexes and abstracts</w:t>
                  </w:r>
                </w:p>
              </w:txbxContent>
            </v:textbox>
            <w10:wrap anchorx="page" anchory="page"/>
          </v:shape>
        </w:pict>
      </w:r>
      <w:r>
        <w:rPr>
          <w:noProof/>
        </w:rPr>
        <w:pict w14:anchorId="46BC2A63">
          <v:shape id="_x0000_s1595" type="#_x0000_t202" alt="" style="position:absolute;margin-left:27.35pt;margin-top:705.05pt;width:256.8pt;height:15.45pt;z-index:-257182720;mso-wrap-style:square;mso-wrap-edited:f;mso-width-percent:0;mso-height-percent:0;mso-position-horizontal-relative:page;mso-position-vertical-relative:page;mso-width-percent:0;mso-height-percent:0;v-text-anchor:top" filled="f" stroked="f">
            <v:textbox inset="0,0,0,0">
              <w:txbxContent>
                <w:p w14:paraId="46BC3082" w14:textId="77777777" w:rsidR="00346727" w:rsidRDefault="00904B7D">
                  <w:pPr>
                    <w:pStyle w:val="BodyText"/>
                    <w:spacing w:before="20"/>
                    <w:ind w:left="20"/>
                  </w:pPr>
                  <w:r>
                    <w:rPr>
                      <w:color w:val="231F20"/>
                      <w:spacing w:val="-1"/>
                      <w:u w:val="single" w:color="231F20"/>
                    </w:rPr>
                    <w:t>https://sccollege.edu/Library/Pages/primarysources.aspx</w:t>
                  </w:r>
                </w:p>
              </w:txbxContent>
            </v:textbox>
            <w10:wrap anchorx="page" anchory="page"/>
          </v:shape>
        </w:pict>
      </w:r>
      <w:r>
        <w:rPr>
          <w:noProof/>
        </w:rPr>
        <w:pict w14:anchorId="46BC2A64">
          <v:shape id="_x0000_s1594" type="#_x0000_t202" alt="" style="position:absolute;margin-left:27.35pt;margin-top:806.4pt;width:11.1pt;height:13pt;z-index:-257181696;mso-wrap-style:square;mso-wrap-edited:f;mso-width-percent:0;mso-height-percent:0;mso-position-horizontal-relative:page;mso-position-vertical-relative:page;mso-width-percent:0;mso-height-percent:0;v-text-anchor:top" filled="f" stroked="f">
            <v:textbox inset="0,0,0,0">
              <w:txbxContent>
                <w:p w14:paraId="46BC3083" w14:textId="77777777" w:rsidR="00346727" w:rsidRDefault="00904B7D">
                  <w:pPr>
                    <w:spacing w:before="20"/>
                    <w:ind w:left="20"/>
                    <w:rPr>
                      <w:sz w:val="18"/>
                    </w:rPr>
                  </w:pPr>
                  <w:r>
                    <w:rPr>
                      <w:color w:val="231F20"/>
                      <w:sz w:val="18"/>
                    </w:rPr>
                    <w:t>24</w:t>
                  </w:r>
                </w:p>
              </w:txbxContent>
            </v:textbox>
            <w10:wrap anchorx="page" anchory="page"/>
          </v:shape>
        </w:pict>
      </w:r>
      <w:r>
        <w:rPr>
          <w:noProof/>
        </w:rPr>
        <w:pict w14:anchorId="46BC2A65">
          <v:shape id="_x0000_s1593" type="#_x0000_t202" alt="" style="position:absolute;margin-left:379.4pt;margin-top:806.4pt;width:174.35pt;height:13pt;z-index:-257180672;mso-wrap-style:square;mso-wrap-edited:f;mso-width-percent:0;mso-height-percent:0;mso-position-horizontal-relative:page;mso-position-vertical-relative:page;mso-width-percent:0;mso-height-percent:0;v-text-anchor:top" filled="f" stroked="f">
            <v:textbox inset="0,0,0,0">
              <w:txbxContent>
                <w:p w14:paraId="46BC3084" w14:textId="77777777" w:rsidR="00346727" w:rsidRDefault="00904B7D">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46BC2A66">
          <v:shape id="_x0000_s1592" type="#_x0000_t202" alt="" style="position:absolute;margin-left:28.7pt;margin-top:729.4pt;width:524.45pt;height:46.95pt;z-index:-257179648;mso-wrap-style:square;mso-wrap-edited:f;mso-width-percent:0;mso-height-percent:0;mso-position-horizontal-relative:page;mso-position-vertical-relative:page;mso-width-percent:0;mso-height-percent:0;v-text-anchor:top" filled="f" stroked="f">
            <v:textbox inset="0,0,0,0">
              <w:txbxContent>
                <w:p w14:paraId="46BC3085" w14:textId="77777777" w:rsidR="00346727" w:rsidRDefault="00904B7D">
                  <w:pPr>
                    <w:spacing w:before="210" w:line="266" w:lineRule="exact"/>
                    <w:ind w:left="80"/>
                    <w:rPr>
                      <w:i/>
                    </w:rPr>
                  </w:pPr>
                  <w:r>
                    <w:rPr>
                      <w:b/>
                      <w:color w:val="231F20"/>
                    </w:rPr>
                    <w:t xml:space="preserve">How to reference this source: </w:t>
                  </w:r>
                  <w:r>
                    <w:rPr>
                      <w:color w:val="231F20"/>
                    </w:rPr>
                    <w:t xml:space="preserve">Staff writer, date unknown. </w:t>
                  </w:r>
                  <w:r>
                    <w:rPr>
                      <w:i/>
                      <w:color w:val="231F20"/>
                    </w:rPr>
                    <w:t>Identifying primary and secondary source,</w:t>
                  </w:r>
                </w:p>
                <w:p w14:paraId="46BC3086" w14:textId="77777777" w:rsidR="00346727" w:rsidRDefault="00904B7D">
                  <w:pPr>
                    <w:pStyle w:val="BodyText"/>
                    <w:spacing w:before="0" w:line="266" w:lineRule="exact"/>
                    <w:ind w:left="80"/>
                  </w:pPr>
                  <w:r>
                    <w:rPr>
                      <w:color w:val="231F20"/>
                    </w:rPr>
                    <w:t>viewed on 2 June 2020, &lt;</w:t>
                  </w:r>
                  <w:r>
                    <w:rPr>
                      <w:color w:val="231F20"/>
                      <w:u w:val="single" w:color="231F20"/>
                    </w:rPr>
                    <w:t>https://sccollege.edu/Library/Pages/primarysources.aspx</w:t>
                  </w:r>
                  <w:r>
                    <w:rPr>
                      <w:color w:val="231F20"/>
                    </w:rPr>
                    <w:t>&gt;</w:t>
                  </w:r>
                </w:p>
              </w:txbxContent>
            </v:textbox>
            <w10:wrap anchorx="page" anchory="page"/>
          </v:shape>
        </w:pict>
      </w:r>
      <w:r>
        <w:rPr>
          <w:noProof/>
        </w:rPr>
        <w:pict w14:anchorId="46BC2A67">
          <v:shape id="_x0000_s1591" type="#_x0000_t202" alt="" style="position:absolute;margin-left:329.3pt;margin-top:243.05pt;width:8pt;height:12pt;z-index:-257178624;mso-wrap-style:square;mso-wrap-edited:f;mso-width-percent:0;mso-height-percent:0;mso-position-horizontal-relative:page;mso-position-vertical-relative:page;mso-width-percent:0;mso-height-percent:0;v-text-anchor:top" filled="f" stroked="f">
            <v:textbox inset="0,0,0,0">
              <w:txbxContent>
                <w:p w14:paraId="46BC3087" w14:textId="77777777" w:rsidR="00346727" w:rsidRDefault="00346727">
                  <w:pPr>
                    <w:pStyle w:val="BodyText"/>
                    <w:rPr>
                      <w:rFonts w:ascii="Times New Roman"/>
                      <w:sz w:val="17"/>
                    </w:rPr>
                  </w:pPr>
                </w:p>
              </w:txbxContent>
            </v:textbox>
            <w10:wrap anchorx="page" anchory="page"/>
          </v:shape>
        </w:pict>
      </w:r>
      <w:r>
        <w:rPr>
          <w:noProof/>
        </w:rPr>
        <w:pict w14:anchorId="46BC2A68">
          <v:shape id="_x0000_s1590" type="#_x0000_t202" alt="" style="position:absolute;margin-left:287.95pt;margin-top:593.25pt;width:6.35pt;height:12pt;z-index:-257177600;mso-wrap-style:square;mso-wrap-edited:f;mso-width-percent:0;mso-height-percent:0;mso-position-horizontal-relative:page;mso-position-vertical-relative:page;mso-width-percent:0;mso-height-percent:0;v-text-anchor:top" filled="f" stroked="f">
            <v:textbox inset="0,0,0,0">
              <w:txbxContent>
                <w:p w14:paraId="46BC3088" w14:textId="77777777" w:rsidR="00346727" w:rsidRDefault="00346727">
                  <w:pPr>
                    <w:pStyle w:val="BodyText"/>
                    <w:rPr>
                      <w:rFonts w:ascii="Times New Roman"/>
                      <w:sz w:val="17"/>
                    </w:rPr>
                  </w:pPr>
                </w:p>
              </w:txbxContent>
            </v:textbox>
            <w10:wrap anchorx="page" anchory="page"/>
          </v:shape>
        </w:pict>
      </w:r>
      <w:r>
        <w:rPr>
          <w:noProof/>
        </w:rPr>
        <w:pict w14:anchorId="46BC2A69">
          <v:shape id="_x0000_s1589" type="#_x0000_t202" alt="" style="position:absolute;margin-left:303.75pt;margin-top:593.25pt;width:8pt;height:12pt;z-index:-257176576;mso-wrap-style:square;mso-wrap-edited:f;mso-width-percent:0;mso-height-percent:0;mso-position-horizontal-relative:page;mso-position-vertical-relative:page;mso-width-percent:0;mso-height-percent:0;v-text-anchor:top" filled="f" stroked="f">
            <v:textbox inset="0,0,0,0">
              <w:txbxContent>
                <w:p w14:paraId="46BC3089" w14:textId="77777777" w:rsidR="00346727" w:rsidRDefault="00346727">
                  <w:pPr>
                    <w:pStyle w:val="BodyText"/>
                    <w:rPr>
                      <w:rFonts w:ascii="Times New Roman"/>
                      <w:sz w:val="17"/>
                    </w:rPr>
                  </w:pPr>
                </w:p>
              </w:txbxContent>
            </v:textbox>
            <w10:wrap anchorx="page" anchory="page"/>
          </v:shape>
        </w:pict>
      </w:r>
    </w:p>
    <w:p w14:paraId="46BC2795" w14:textId="77777777" w:rsidR="00346727" w:rsidRDefault="00346727">
      <w:pPr>
        <w:rPr>
          <w:sz w:val="2"/>
          <w:szCs w:val="2"/>
        </w:rPr>
        <w:sectPr w:rsidR="00346727">
          <w:pgSz w:w="11910" w:h="16840"/>
          <w:pgMar w:top="460" w:right="440" w:bottom="280" w:left="440" w:header="720" w:footer="720" w:gutter="0"/>
          <w:cols w:space="720"/>
        </w:sectPr>
      </w:pPr>
    </w:p>
    <w:p w14:paraId="46BC2796" w14:textId="77777777" w:rsidR="00346727" w:rsidRDefault="00904B7D">
      <w:pPr>
        <w:rPr>
          <w:sz w:val="2"/>
          <w:szCs w:val="2"/>
        </w:rPr>
      </w:pPr>
      <w:r>
        <w:rPr>
          <w:noProof/>
        </w:rPr>
        <w:lastRenderedPageBreak/>
        <w:pict w14:anchorId="46BC2A6A">
          <v:shape id="_x0000_s1588" type="#_x0000_t202" alt="" style="position:absolute;margin-left:41.5pt;margin-top:24.3pt;width:518.2pt;height:59.85pt;z-index:-257175552;mso-wrap-style:square;mso-wrap-edited:f;mso-width-percent:0;mso-height-percent:0;mso-position-horizontal-relative:page;mso-position-vertical-relative:page;mso-width-percent:0;mso-height-percent:0;v-text-anchor:top" filled="f" stroked="f">
            <v:textbox inset="0,0,0,0">
              <w:txbxContent>
                <w:p w14:paraId="46BC308A" w14:textId="77777777" w:rsidR="00346727" w:rsidRDefault="00904B7D">
                  <w:pPr>
                    <w:spacing w:before="20"/>
                    <w:ind w:left="20"/>
                    <w:rPr>
                      <w:b/>
                      <w:sz w:val="30"/>
                    </w:rPr>
                  </w:pPr>
                  <w:r>
                    <w:rPr>
                      <w:b/>
                      <w:color w:val="231F20"/>
                      <w:sz w:val="30"/>
                    </w:rPr>
                    <w:t>7.3 THE BIG QUESTION IN RESEARCH</w:t>
                  </w:r>
                </w:p>
                <w:p w14:paraId="46BC308B" w14:textId="77777777" w:rsidR="00346727" w:rsidRDefault="00904B7D">
                  <w:pPr>
                    <w:spacing w:before="261" w:line="235" w:lineRule="auto"/>
                    <w:ind w:left="20"/>
                  </w:pPr>
                  <w:r>
                    <w:rPr>
                      <w:color w:val="231F20"/>
                    </w:rPr>
                    <w:t>Essential</w:t>
                  </w:r>
                  <w:r>
                    <w:rPr>
                      <w:color w:val="231F20"/>
                      <w:spacing w:val="-7"/>
                    </w:rPr>
                    <w:t xml:space="preserve"> </w:t>
                  </w:r>
                  <w:r>
                    <w:rPr>
                      <w:color w:val="231F20"/>
                    </w:rPr>
                    <w:t>questions,</w:t>
                  </w:r>
                  <w:r>
                    <w:rPr>
                      <w:color w:val="231F20"/>
                      <w:spacing w:val="-7"/>
                    </w:rPr>
                    <w:t xml:space="preserve"> </w:t>
                  </w:r>
                  <w:r>
                    <w:rPr>
                      <w:color w:val="231F20"/>
                    </w:rPr>
                    <w:t>or</w:t>
                  </w:r>
                  <w:r>
                    <w:rPr>
                      <w:color w:val="231F20"/>
                      <w:spacing w:val="-6"/>
                    </w:rPr>
                    <w:t xml:space="preserve"> </w:t>
                  </w:r>
                  <w:r>
                    <w:rPr>
                      <w:color w:val="231F20"/>
                    </w:rPr>
                    <w:t>driving</w:t>
                  </w:r>
                  <w:r>
                    <w:rPr>
                      <w:color w:val="231F20"/>
                      <w:spacing w:val="-7"/>
                    </w:rPr>
                    <w:t xml:space="preserve"> </w:t>
                  </w:r>
                  <w:r>
                    <w:rPr>
                      <w:color w:val="231F20"/>
                    </w:rPr>
                    <w:t>questions,</w:t>
                  </w:r>
                  <w:r>
                    <w:rPr>
                      <w:color w:val="231F20"/>
                      <w:spacing w:val="-6"/>
                    </w:rPr>
                    <w:t xml:space="preserve"> </w:t>
                  </w:r>
                  <w:r>
                    <w:rPr>
                      <w:color w:val="231F20"/>
                    </w:rPr>
                    <w:t>are</w:t>
                  </w:r>
                  <w:r>
                    <w:rPr>
                      <w:color w:val="231F20"/>
                      <w:spacing w:val="-6"/>
                    </w:rPr>
                    <w:t xml:space="preserve"> </w:t>
                  </w:r>
                  <w:r>
                    <w:rPr>
                      <w:color w:val="231F20"/>
                    </w:rPr>
                    <w:t>a</w:t>
                  </w:r>
                  <w:r>
                    <w:rPr>
                      <w:color w:val="231F20"/>
                      <w:spacing w:val="-6"/>
                    </w:rPr>
                    <w:t xml:space="preserve"> </w:t>
                  </w:r>
                  <w:r>
                    <w:rPr>
                      <w:color w:val="231F20"/>
                      <w:spacing w:val="-4"/>
                    </w:rPr>
                    <w:t>key</w:t>
                  </w:r>
                  <w:r>
                    <w:rPr>
                      <w:color w:val="231F20"/>
                      <w:spacing w:val="-6"/>
                    </w:rPr>
                    <w:t xml:space="preserve"> </w:t>
                  </w:r>
                  <w:r>
                    <w:rPr>
                      <w:color w:val="231F20"/>
                    </w:rPr>
                    <w:t>element</w:t>
                  </w:r>
                  <w:r>
                    <w:rPr>
                      <w:color w:val="231F20"/>
                      <w:spacing w:val="-6"/>
                    </w:rPr>
                    <w:t xml:space="preserve"> </w:t>
                  </w:r>
                  <w:r>
                    <w:rPr>
                      <w:color w:val="231F20"/>
                    </w:rPr>
                    <w:t>of</w:t>
                  </w:r>
                  <w:r>
                    <w:rPr>
                      <w:color w:val="231F20"/>
                      <w:spacing w:val="-6"/>
                    </w:rPr>
                    <w:t xml:space="preserve"> </w:t>
                  </w:r>
                  <w:r>
                    <w:rPr>
                      <w:color w:val="231F20"/>
                    </w:rPr>
                    <w:t>project-based</w:t>
                  </w:r>
                  <w:r>
                    <w:rPr>
                      <w:color w:val="231F20"/>
                      <w:spacing w:val="-7"/>
                    </w:rPr>
                    <w:t xml:space="preserve"> </w:t>
                  </w:r>
                  <w:r>
                    <w:rPr>
                      <w:color w:val="231F20"/>
                    </w:rPr>
                    <w:t>learning,</w:t>
                  </w:r>
                  <w:r>
                    <w:rPr>
                      <w:color w:val="231F20"/>
                      <w:spacing w:val="-5"/>
                    </w:rPr>
                    <w:t xml:space="preserve"> </w:t>
                  </w:r>
                  <w:r>
                    <w:rPr>
                      <w:color w:val="231F20"/>
                    </w:rPr>
                    <w:t>so</w:t>
                  </w:r>
                  <w:r>
                    <w:rPr>
                      <w:color w:val="231F20"/>
                      <w:spacing w:val="-7"/>
                    </w:rPr>
                    <w:t xml:space="preserve"> </w:t>
                  </w:r>
                  <w:r>
                    <w:rPr>
                      <w:color w:val="231F20"/>
                    </w:rPr>
                    <w:t>we’ve</w:t>
                  </w:r>
                  <w:r>
                    <w:rPr>
                      <w:color w:val="231F20"/>
                      <w:spacing w:val="-5"/>
                    </w:rPr>
                    <w:t xml:space="preserve"> </w:t>
                  </w:r>
                  <w:r>
                    <w:rPr>
                      <w:color w:val="231F20"/>
                    </w:rPr>
                    <w:t>outlined</w:t>
                  </w:r>
                  <w:r>
                    <w:rPr>
                      <w:color w:val="231F20"/>
                      <w:spacing w:val="-7"/>
                    </w:rPr>
                    <w:t xml:space="preserve"> </w:t>
                  </w:r>
                  <w:r>
                    <w:rPr>
                      <w:color w:val="231F20"/>
                    </w:rPr>
                    <w:t>14</w:t>
                  </w:r>
                  <w:r>
                    <w:rPr>
                      <w:color w:val="231F20"/>
                      <w:spacing w:val="-6"/>
                    </w:rPr>
                    <w:t xml:space="preserve"> </w:t>
                  </w:r>
                  <w:r>
                    <w:rPr>
                      <w:color w:val="231F20"/>
                    </w:rPr>
                    <w:t xml:space="preserve">essential question stems to help you craft </w:t>
                  </w:r>
                  <w:r>
                    <w:rPr>
                      <w:b/>
                      <w:color w:val="231F20"/>
                    </w:rPr>
                    <w:t>the most engaging PBL essential</w:t>
                  </w:r>
                  <w:r>
                    <w:rPr>
                      <w:b/>
                      <w:color w:val="231F20"/>
                      <w:spacing w:val="-16"/>
                    </w:rPr>
                    <w:t xml:space="preserve"> </w:t>
                  </w:r>
                  <w:r>
                    <w:rPr>
                      <w:b/>
                      <w:color w:val="231F20"/>
                    </w:rPr>
                    <w:t>questions</w:t>
                  </w:r>
                  <w:r>
                    <w:rPr>
                      <w:color w:val="231F20"/>
                    </w:rPr>
                    <w:t>.</w:t>
                  </w:r>
                </w:p>
              </w:txbxContent>
            </v:textbox>
            <w10:wrap anchorx="page" anchory="page"/>
          </v:shape>
        </w:pict>
      </w:r>
      <w:r>
        <w:rPr>
          <w:noProof/>
        </w:rPr>
        <w:pict w14:anchorId="46BC2A6B">
          <v:shape id="_x0000_s1587" type="#_x0000_t202" alt="" style="position:absolute;margin-left:41.5pt;margin-top:96.2pt;width:10.5pt;height:15.45pt;z-index:-257174528;mso-wrap-style:square;mso-wrap-edited:f;mso-width-percent:0;mso-height-percent:0;mso-position-horizontal-relative:page;mso-position-vertical-relative:page;mso-width-percent:0;mso-height-percent:0;v-text-anchor:top" filled="f" stroked="f">
            <v:textbox inset="0,0,0,0">
              <w:txbxContent>
                <w:p w14:paraId="46BC308C" w14:textId="77777777" w:rsidR="00346727" w:rsidRDefault="00904B7D">
                  <w:pPr>
                    <w:spacing w:before="20"/>
                    <w:ind w:left="20"/>
                    <w:rPr>
                      <w:b/>
                    </w:rPr>
                  </w:pPr>
                  <w:r>
                    <w:rPr>
                      <w:b/>
                    </w:rPr>
                    <w:t>1.</w:t>
                  </w:r>
                </w:p>
              </w:txbxContent>
            </v:textbox>
            <w10:wrap anchorx="page" anchory="page"/>
          </v:shape>
        </w:pict>
      </w:r>
      <w:r>
        <w:rPr>
          <w:noProof/>
        </w:rPr>
        <w:pict w14:anchorId="46BC2A6C">
          <v:shape id="_x0000_s1586" type="#_x0000_t202" alt="" style="position:absolute;margin-left:58.5pt;margin-top:96.2pt;width:375.85pt;height:72.45pt;z-index:-257173504;mso-wrap-style:square;mso-wrap-edited:f;mso-width-percent:0;mso-height-percent:0;mso-position-horizontal-relative:page;mso-position-vertical-relative:page;mso-width-percent:0;mso-height-percent:0;v-text-anchor:top" filled="f" stroked="f">
            <v:textbox inset="0,0,0,0">
              <w:txbxContent>
                <w:p w14:paraId="46BC308D" w14:textId="77777777" w:rsidR="00346727" w:rsidRDefault="00904B7D">
                  <w:pPr>
                    <w:tabs>
                      <w:tab w:val="left" w:pos="1514"/>
                      <w:tab w:val="left" w:pos="3138"/>
                    </w:tabs>
                    <w:spacing w:before="20"/>
                    <w:ind w:left="20"/>
                    <w:rPr>
                      <w:b/>
                    </w:rPr>
                  </w:pPr>
                  <w:r>
                    <w:rPr>
                      <w:b/>
                    </w:rPr>
                    <w:t>How</w:t>
                  </w:r>
                  <w:r>
                    <w:rPr>
                      <w:b/>
                      <w:spacing w:val="-2"/>
                    </w:rPr>
                    <w:t xml:space="preserve"> </w:t>
                  </w:r>
                  <w:r>
                    <w:rPr>
                      <w:b/>
                    </w:rPr>
                    <w:t>can</w:t>
                  </w:r>
                  <w:r>
                    <w:rPr>
                      <w:b/>
                      <w:u w:val="single"/>
                    </w:rPr>
                    <w:t xml:space="preserve"> </w:t>
                  </w:r>
                  <w:r>
                    <w:rPr>
                      <w:b/>
                      <w:u w:val="single"/>
                    </w:rPr>
                    <w:tab/>
                  </w:r>
                  <w:r>
                    <w:rPr>
                      <w:b/>
                    </w:rPr>
                    <w:t>improve</w:t>
                  </w:r>
                  <w:r>
                    <w:rPr>
                      <w:b/>
                      <w:u w:val="single"/>
                    </w:rPr>
                    <w:t xml:space="preserve"> </w:t>
                  </w:r>
                  <w:r>
                    <w:rPr>
                      <w:b/>
                      <w:u w:val="single"/>
                    </w:rPr>
                    <w:tab/>
                  </w:r>
                  <w:r>
                    <w:rPr>
                      <w:b/>
                    </w:rPr>
                    <w:t>?</w:t>
                  </w:r>
                </w:p>
                <w:p w14:paraId="46BC308E" w14:textId="77777777" w:rsidR="00346727" w:rsidRDefault="00904B7D">
                  <w:pPr>
                    <w:spacing w:before="111" w:line="340" w:lineRule="auto"/>
                    <w:ind w:left="20" w:hanging="1"/>
                    <w:rPr>
                      <w:i/>
                    </w:rPr>
                  </w:pPr>
                  <w:r>
                    <w:rPr>
                      <w:i/>
                    </w:rPr>
                    <w:t>How can studying different cultures improve our understanding of our community? How can robotics improve the healthcare industry?</w:t>
                  </w:r>
                </w:p>
                <w:p w14:paraId="46BC308F" w14:textId="77777777" w:rsidR="00346727" w:rsidRDefault="00904B7D">
                  <w:pPr>
                    <w:spacing w:line="266" w:lineRule="exact"/>
                    <w:ind w:left="20"/>
                    <w:rPr>
                      <w:i/>
                    </w:rPr>
                  </w:pPr>
                  <w:r>
                    <w:rPr>
                      <w:i/>
                    </w:rPr>
                    <w:t>How can access to clean water improve communities, especially during coronavirus?</w:t>
                  </w:r>
                </w:p>
              </w:txbxContent>
            </v:textbox>
            <w10:wrap anchorx="page" anchory="page"/>
          </v:shape>
        </w:pict>
      </w:r>
      <w:r>
        <w:rPr>
          <w:noProof/>
        </w:rPr>
        <w:pict w14:anchorId="46BC2A6D">
          <v:shape id="_x0000_s1585" type="#_x0000_t202" alt="" style="position:absolute;margin-left:41.5pt;margin-top:180.7pt;width:10.5pt;height:15.45pt;z-index:-257172480;mso-wrap-style:square;mso-wrap-edited:f;mso-width-percent:0;mso-height-percent:0;mso-position-horizontal-relative:page;mso-position-vertical-relative:page;mso-width-percent:0;mso-height-percent:0;v-text-anchor:top" filled="f" stroked="f">
            <v:textbox inset="0,0,0,0">
              <w:txbxContent>
                <w:p w14:paraId="46BC3090" w14:textId="77777777" w:rsidR="00346727" w:rsidRDefault="00904B7D">
                  <w:pPr>
                    <w:spacing w:before="20"/>
                    <w:ind w:left="20"/>
                    <w:rPr>
                      <w:b/>
                    </w:rPr>
                  </w:pPr>
                  <w:r>
                    <w:rPr>
                      <w:b/>
                    </w:rPr>
                    <w:t>2.</w:t>
                  </w:r>
                </w:p>
              </w:txbxContent>
            </v:textbox>
            <w10:wrap anchorx="page" anchory="page"/>
          </v:shape>
        </w:pict>
      </w:r>
      <w:r>
        <w:rPr>
          <w:noProof/>
        </w:rPr>
        <w:pict w14:anchorId="46BC2A6E">
          <v:shape id="_x0000_s1584" type="#_x0000_t202" alt="" style="position:absolute;margin-left:58.5pt;margin-top:180.7pt;width:368.95pt;height:72.45pt;z-index:-257171456;mso-wrap-style:square;mso-wrap-edited:f;mso-width-percent:0;mso-height-percent:0;mso-position-horizontal-relative:page;mso-position-vertical-relative:page;mso-width-percent:0;mso-height-percent:0;v-text-anchor:top" filled="f" stroked="f">
            <v:textbox inset="0,0,0,0">
              <w:txbxContent>
                <w:p w14:paraId="46BC3091" w14:textId="77777777" w:rsidR="00346727" w:rsidRDefault="00904B7D">
                  <w:pPr>
                    <w:tabs>
                      <w:tab w:val="left" w:pos="1624"/>
                      <w:tab w:val="left" w:pos="3803"/>
                    </w:tabs>
                    <w:spacing w:before="20"/>
                    <w:ind w:left="20"/>
                    <w:rPr>
                      <w:b/>
                    </w:rPr>
                  </w:pPr>
                  <w:r>
                    <w:rPr>
                      <w:b/>
                    </w:rPr>
                    <w:t>How</w:t>
                  </w:r>
                  <w:r>
                    <w:rPr>
                      <w:b/>
                      <w:spacing w:val="-2"/>
                    </w:rPr>
                    <w:t xml:space="preserve"> </w:t>
                  </w:r>
                  <w:r>
                    <w:rPr>
                      <w:b/>
                    </w:rPr>
                    <w:t>can</w:t>
                  </w:r>
                  <w:r>
                    <w:rPr>
                      <w:b/>
                      <w:u w:val="single"/>
                    </w:rPr>
                    <w:t xml:space="preserve"> </w:t>
                  </w:r>
                  <w:r>
                    <w:rPr>
                      <w:b/>
                      <w:u w:val="single"/>
                    </w:rPr>
                    <w:tab/>
                  </w:r>
                  <w:r>
                    <w:rPr>
                      <w:b/>
                    </w:rPr>
                    <w:t>be</w:t>
                  </w:r>
                  <w:r>
                    <w:rPr>
                      <w:b/>
                      <w:spacing w:val="-1"/>
                    </w:rPr>
                    <w:t xml:space="preserve"> </w:t>
                  </w:r>
                  <w:r>
                    <w:rPr>
                      <w:b/>
                    </w:rPr>
                    <w:t>applied</w:t>
                  </w:r>
                  <w:r>
                    <w:rPr>
                      <w:b/>
                      <w:spacing w:val="-1"/>
                    </w:rPr>
                    <w:t xml:space="preserve"> </w:t>
                  </w:r>
                  <w:r>
                    <w:rPr>
                      <w:b/>
                    </w:rPr>
                    <w:t>to</w:t>
                  </w:r>
                  <w:r>
                    <w:rPr>
                      <w:b/>
                      <w:u w:val="single"/>
                    </w:rPr>
                    <w:t xml:space="preserve"> </w:t>
                  </w:r>
                  <w:r>
                    <w:rPr>
                      <w:b/>
                      <w:u w:val="single"/>
                    </w:rPr>
                    <w:tab/>
                  </w:r>
                  <w:r>
                    <w:rPr>
                      <w:b/>
                    </w:rPr>
                    <w:t>?</w:t>
                  </w:r>
                </w:p>
                <w:p w14:paraId="46BC3092" w14:textId="77777777" w:rsidR="00346727" w:rsidRDefault="00904B7D">
                  <w:pPr>
                    <w:spacing w:before="111" w:line="340" w:lineRule="auto"/>
                    <w:ind w:left="20" w:hanging="1"/>
                    <w:rPr>
                      <w:i/>
                    </w:rPr>
                  </w:pPr>
                  <w:r>
                    <w:rPr>
                      <w:i/>
                    </w:rPr>
                    <w:t>How</w:t>
                  </w:r>
                  <w:r>
                    <w:rPr>
                      <w:i/>
                      <w:spacing w:val="-5"/>
                    </w:rPr>
                    <w:t xml:space="preserve"> </w:t>
                  </w:r>
                  <w:r>
                    <w:rPr>
                      <w:i/>
                    </w:rPr>
                    <w:t>can</w:t>
                  </w:r>
                  <w:r>
                    <w:rPr>
                      <w:i/>
                      <w:spacing w:val="-5"/>
                    </w:rPr>
                    <w:t xml:space="preserve"> </w:t>
                  </w:r>
                  <w:r>
                    <w:rPr>
                      <w:i/>
                    </w:rPr>
                    <w:t>entrepreneurship</w:t>
                  </w:r>
                  <w:r>
                    <w:rPr>
                      <w:i/>
                      <w:spacing w:val="-4"/>
                    </w:rPr>
                    <w:t xml:space="preserve"> </w:t>
                  </w:r>
                  <w:r>
                    <w:rPr>
                      <w:i/>
                    </w:rPr>
                    <w:t>skills</w:t>
                  </w:r>
                  <w:r>
                    <w:rPr>
                      <w:i/>
                      <w:spacing w:val="-5"/>
                    </w:rPr>
                    <w:t xml:space="preserve"> </w:t>
                  </w:r>
                  <w:r>
                    <w:rPr>
                      <w:i/>
                    </w:rPr>
                    <w:t>be</w:t>
                  </w:r>
                  <w:r>
                    <w:rPr>
                      <w:i/>
                      <w:spacing w:val="-6"/>
                    </w:rPr>
                    <w:t xml:space="preserve"> </w:t>
                  </w:r>
                  <w:r>
                    <w:rPr>
                      <w:i/>
                    </w:rPr>
                    <w:t>applied</w:t>
                  </w:r>
                  <w:r>
                    <w:rPr>
                      <w:i/>
                      <w:spacing w:val="-5"/>
                    </w:rPr>
                    <w:t xml:space="preserve"> </w:t>
                  </w:r>
                  <w:r>
                    <w:rPr>
                      <w:i/>
                    </w:rPr>
                    <w:t>to</w:t>
                  </w:r>
                  <w:r>
                    <w:rPr>
                      <w:i/>
                      <w:spacing w:val="-5"/>
                    </w:rPr>
                    <w:t xml:space="preserve"> </w:t>
                  </w:r>
                  <w:r>
                    <w:rPr>
                      <w:i/>
                    </w:rPr>
                    <w:t>subjects</w:t>
                  </w:r>
                  <w:r>
                    <w:rPr>
                      <w:i/>
                      <w:spacing w:val="-5"/>
                    </w:rPr>
                    <w:t xml:space="preserve"> </w:t>
                  </w:r>
                  <w:r>
                    <w:rPr>
                      <w:i/>
                      <w:spacing w:val="-3"/>
                    </w:rPr>
                    <w:t>like</w:t>
                  </w:r>
                  <w:r>
                    <w:rPr>
                      <w:i/>
                      <w:spacing w:val="-4"/>
                    </w:rPr>
                    <w:t xml:space="preserve"> </w:t>
                  </w:r>
                  <w:r>
                    <w:rPr>
                      <w:i/>
                    </w:rPr>
                    <w:t>science</w:t>
                  </w:r>
                  <w:r>
                    <w:rPr>
                      <w:i/>
                      <w:spacing w:val="-5"/>
                    </w:rPr>
                    <w:t xml:space="preserve"> </w:t>
                  </w:r>
                  <w:r>
                    <w:rPr>
                      <w:i/>
                    </w:rPr>
                    <w:t>and</w:t>
                  </w:r>
                  <w:r>
                    <w:rPr>
                      <w:i/>
                      <w:spacing w:val="-5"/>
                    </w:rPr>
                    <w:t xml:space="preserve"> </w:t>
                  </w:r>
                  <w:r>
                    <w:rPr>
                      <w:i/>
                    </w:rPr>
                    <w:t>geography? How can entrepreneurship skills be applied in our daily</w:t>
                  </w:r>
                  <w:r>
                    <w:rPr>
                      <w:i/>
                      <w:spacing w:val="-14"/>
                    </w:rPr>
                    <w:t xml:space="preserve"> </w:t>
                  </w:r>
                  <w:r>
                    <w:rPr>
                      <w:i/>
                    </w:rPr>
                    <w:t>lives?</w:t>
                  </w:r>
                </w:p>
                <w:p w14:paraId="46BC3093" w14:textId="77777777" w:rsidR="00346727" w:rsidRDefault="00904B7D">
                  <w:pPr>
                    <w:spacing w:line="266" w:lineRule="exact"/>
                    <w:ind w:left="20"/>
                    <w:rPr>
                      <w:i/>
                    </w:rPr>
                  </w:pPr>
                  <w:r>
                    <w:rPr>
                      <w:i/>
                    </w:rPr>
                    <w:t>How</w:t>
                  </w:r>
                  <w:r>
                    <w:rPr>
                      <w:i/>
                      <w:spacing w:val="-6"/>
                    </w:rPr>
                    <w:t xml:space="preserve"> </w:t>
                  </w:r>
                  <w:r>
                    <w:rPr>
                      <w:i/>
                    </w:rPr>
                    <w:t>can</w:t>
                  </w:r>
                  <w:r>
                    <w:rPr>
                      <w:i/>
                      <w:spacing w:val="-6"/>
                    </w:rPr>
                    <w:t xml:space="preserve"> </w:t>
                  </w:r>
                  <w:r>
                    <w:rPr>
                      <w:i/>
                    </w:rPr>
                    <w:t>ethics</w:t>
                  </w:r>
                  <w:r>
                    <w:rPr>
                      <w:i/>
                      <w:spacing w:val="-5"/>
                    </w:rPr>
                    <w:t xml:space="preserve"> </w:t>
                  </w:r>
                  <w:r>
                    <w:rPr>
                      <w:i/>
                    </w:rPr>
                    <w:t>be</w:t>
                  </w:r>
                  <w:r>
                    <w:rPr>
                      <w:i/>
                      <w:spacing w:val="-7"/>
                    </w:rPr>
                    <w:t xml:space="preserve"> </w:t>
                  </w:r>
                  <w:r>
                    <w:rPr>
                      <w:i/>
                    </w:rPr>
                    <w:t>applied</w:t>
                  </w:r>
                  <w:r>
                    <w:rPr>
                      <w:i/>
                      <w:spacing w:val="-6"/>
                    </w:rPr>
                    <w:t xml:space="preserve"> </w:t>
                  </w:r>
                  <w:r>
                    <w:rPr>
                      <w:i/>
                    </w:rPr>
                    <w:t>to</w:t>
                  </w:r>
                  <w:r>
                    <w:rPr>
                      <w:i/>
                      <w:spacing w:val="-6"/>
                    </w:rPr>
                    <w:t xml:space="preserve"> </w:t>
                  </w:r>
                  <w:r>
                    <w:rPr>
                      <w:i/>
                    </w:rPr>
                    <w:t>solve</w:t>
                  </w:r>
                  <w:r>
                    <w:rPr>
                      <w:i/>
                      <w:spacing w:val="-6"/>
                    </w:rPr>
                    <w:t xml:space="preserve"> </w:t>
                  </w:r>
                  <w:r>
                    <w:rPr>
                      <w:i/>
                    </w:rPr>
                    <w:t>environmental</w:t>
                  </w:r>
                  <w:r>
                    <w:rPr>
                      <w:i/>
                      <w:spacing w:val="-6"/>
                    </w:rPr>
                    <w:t xml:space="preserve"> </w:t>
                  </w:r>
                  <w:r>
                    <w:rPr>
                      <w:i/>
                    </w:rPr>
                    <w:t>problems?</w:t>
                  </w:r>
                </w:p>
              </w:txbxContent>
            </v:textbox>
            <w10:wrap anchorx="page" anchory="page"/>
          </v:shape>
        </w:pict>
      </w:r>
      <w:r>
        <w:rPr>
          <w:noProof/>
        </w:rPr>
        <w:pict w14:anchorId="46BC2A6F">
          <v:shape id="_x0000_s1583" type="#_x0000_t202" alt="" style="position:absolute;margin-left:41.5pt;margin-top:265.2pt;width:10.5pt;height:15.45pt;z-index:-257170432;mso-wrap-style:square;mso-wrap-edited:f;mso-width-percent:0;mso-height-percent:0;mso-position-horizontal-relative:page;mso-position-vertical-relative:page;mso-width-percent:0;mso-height-percent:0;v-text-anchor:top" filled="f" stroked="f">
            <v:textbox inset="0,0,0,0">
              <w:txbxContent>
                <w:p w14:paraId="46BC3094" w14:textId="77777777" w:rsidR="00346727" w:rsidRDefault="00904B7D">
                  <w:pPr>
                    <w:spacing w:before="20"/>
                    <w:ind w:left="20"/>
                    <w:rPr>
                      <w:b/>
                    </w:rPr>
                  </w:pPr>
                  <w:r>
                    <w:rPr>
                      <w:b/>
                    </w:rPr>
                    <w:t>3.</w:t>
                  </w:r>
                </w:p>
              </w:txbxContent>
            </v:textbox>
            <w10:wrap anchorx="page" anchory="page"/>
          </v:shape>
        </w:pict>
      </w:r>
      <w:r>
        <w:rPr>
          <w:noProof/>
        </w:rPr>
        <w:pict w14:anchorId="46BC2A70">
          <v:shape id="_x0000_s1582" type="#_x0000_t202" alt="" style="position:absolute;margin-left:58.5pt;margin-top:265.2pt;width:254.7pt;height:72.45pt;z-index:-257169408;mso-wrap-style:square;mso-wrap-edited:f;mso-width-percent:0;mso-height-percent:0;mso-position-horizontal-relative:page;mso-position-vertical-relative:page;mso-width-percent:0;mso-height-percent:0;v-text-anchor:top" filled="f" stroked="f">
            <v:textbox inset="0,0,0,0">
              <w:txbxContent>
                <w:p w14:paraId="46BC3095" w14:textId="77777777" w:rsidR="00346727" w:rsidRDefault="00904B7D">
                  <w:pPr>
                    <w:tabs>
                      <w:tab w:val="left" w:pos="1624"/>
                      <w:tab w:val="left" w:pos="3249"/>
                    </w:tabs>
                    <w:spacing w:before="20"/>
                    <w:ind w:left="20"/>
                    <w:rPr>
                      <w:b/>
                    </w:rPr>
                  </w:pPr>
                  <w:r>
                    <w:rPr>
                      <w:b/>
                    </w:rPr>
                    <w:t>How</w:t>
                  </w:r>
                  <w:r>
                    <w:rPr>
                      <w:b/>
                      <w:spacing w:val="-2"/>
                    </w:rPr>
                    <w:t xml:space="preserve"> </w:t>
                  </w:r>
                  <w:r>
                    <w:rPr>
                      <w:b/>
                    </w:rPr>
                    <w:t>can</w:t>
                  </w:r>
                  <w:r>
                    <w:rPr>
                      <w:b/>
                      <w:u w:val="single"/>
                    </w:rPr>
                    <w:t xml:space="preserve"> </w:t>
                  </w:r>
                  <w:r>
                    <w:rPr>
                      <w:b/>
                      <w:u w:val="single"/>
                    </w:rPr>
                    <w:tab/>
                  </w:r>
                  <w:r>
                    <w:rPr>
                      <w:b/>
                    </w:rPr>
                    <w:t>change</w:t>
                  </w:r>
                  <w:r>
                    <w:rPr>
                      <w:b/>
                      <w:u w:val="single"/>
                    </w:rPr>
                    <w:t xml:space="preserve"> </w:t>
                  </w:r>
                  <w:r>
                    <w:rPr>
                      <w:b/>
                      <w:u w:val="single"/>
                    </w:rPr>
                    <w:tab/>
                  </w:r>
                  <w:r>
                    <w:rPr>
                      <w:b/>
                    </w:rPr>
                    <w:t>?</w:t>
                  </w:r>
                </w:p>
                <w:p w14:paraId="46BC3096" w14:textId="77777777" w:rsidR="00346727" w:rsidRDefault="00904B7D">
                  <w:pPr>
                    <w:spacing w:before="111" w:line="338" w:lineRule="auto"/>
                    <w:ind w:left="20" w:right="449"/>
                    <w:rPr>
                      <w:i/>
                    </w:rPr>
                  </w:pPr>
                  <w:r>
                    <w:rPr>
                      <w:i/>
                    </w:rPr>
                    <w:t>How can individuals change their communities? How can kindness change bullying?</w:t>
                  </w:r>
                </w:p>
                <w:p w14:paraId="46BC3097" w14:textId="77777777" w:rsidR="00346727" w:rsidRDefault="00904B7D">
                  <w:pPr>
                    <w:spacing w:before="3"/>
                    <w:ind w:left="20"/>
                    <w:rPr>
                      <w:i/>
                    </w:rPr>
                  </w:pPr>
                  <w:r>
                    <w:rPr>
                      <w:i/>
                    </w:rPr>
                    <w:t xml:space="preserve">How can the human </w:t>
                  </w:r>
                  <w:proofErr w:type="spellStart"/>
                  <w:r>
                    <w:rPr>
                      <w:i/>
                    </w:rPr>
                    <w:t>behaviour</w:t>
                  </w:r>
                  <w:proofErr w:type="spellEnd"/>
                  <w:r>
                    <w:rPr>
                      <w:i/>
                    </w:rPr>
                    <w:t xml:space="preserve"> change the environment?</w:t>
                  </w:r>
                </w:p>
              </w:txbxContent>
            </v:textbox>
            <w10:wrap anchorx="page" anchory="page"/>
          </v:shape>
        </w:pict>
      </w:r>
      <w:r>
        <w:rPr>
          <w:noProof/>
        </w:rPr>
        <w:pict w14:anchorId="46BC2A71">
          <v:shape id="_x0000_s1581" type="#_x0000_t202" alt="" style="position:absolute;margin-left:41.5pt;margin-top:349.7pt;width:10.5pt;height:15.45pt;z-index:-257168384;mso-wrap-style:square;mso-wrap-edited:f;mso-width-percent:0;mso-height-percent:0;mso-position-horizontal-relative:page;mso-position-vertical-relative:page;mso-width-percent:0;mso-height-percent:0;v-text-anchor:top" filled="f" stroked="f">
            <v:textbox inset="0,0,0,0">
              <w:txbxContent>
                <w:p w14:paraId="46BC3098" w14:textId="77777777" w:rsidR="00346727" w:rsidRDefault="00904B7D">
                  <w:pPr>
                    <w:spacing w:before="20"/>
                    <w:ind w:left="20"/>
                    <w:rPr>
                      <w:b/>
                    </w:rPr>
                  </w:pPr>
                  <w:r>
                    <w:rPr>
                      <w:b/>
                    </w:rPr>
                    <w:t>4.</w:t>
                  </w:r>
                </w:p>
              </w:txbxContent>
            </v:textbox>
            <w10:wrap anchorx="page" anchory="page"/>
          </v:shape>
        </w:pict>
      </w:r>
      <w:r>
        <w:rPr>
          <w:noProof/>
        </w:rPr>
        <w:pict w14:anchorId="46BC2A72">
          <v:shape id="_x0000_s1580" type="#_x0000_t202" alt="" style="position:absolute;margin-left:58.5pt;margin-top:349.7pt;width:246.4pt;height:72.45pt;z-index:-257167360;mso-wrap-style:square;mso-wrap-edited:f;mso-width-percent:0;mso-height-percent:0;mso-position-horizontal-relative:page;mso-position-vertical-relative:page;mso-width-percent:0;mso-height-percent:0;v-text-anchor:top" filled="f" stroked="f">
            <v:textbox inset="0,0,0,0">
              <w:txbxContent>
                <w:p w14:paraId="46BC3099" w14:textId="77777777" w:rsidR="00346727" w:rsidRDefault="00904B7D">
                  <w:pPr>
                    <w:tabs>
                      <w:tab w:val="left" w:pos="3509"/>
                    </w:tabs>
                    <w:spacing w:before="20"/>
                    <w:ind w:left="20"/>
                    <w:rPr>
                      <w:b/>
                    </w:rPr>
                  </w:pPr>
                  <w:r>
                    <w:rPr>
                      <w:b/>
                    </w:rPr>
                    <w:t>How would you design</w:t>
                  </w:r>
                  <w:r>
                    <w:rPr>
                      <w:b/>
                      <w:spacing w:val="-6"/>
                    </w:rPr>
                    <w:t xml:space="preserve"> </w:t>
                  </w:r>
                  <w:r>
                    <w:rPr>
                      <w:b/>
                    </w:rPr>
                    <w:t>a</w:t>
                  </w:r>
                  <w:r>
                    <w:rPr>
                      <w:b/>
                      <w:spacing w:val="-1"/>
                    </w:rPr>
                    <w:t xml:space="preserve"> </w:t>
                  </w:r>
                  <w:r>
                    <w:rPr>
                      <w:b/>
                    </w:rPr>
                    <w:t>new</w:t>
                  </w:r>
                  <w:r>
                    <w:rPr>
                      <w:b/>
                      <w:u w:val="single"/>
                    </w:rPr>
                    <w:t xml:space="preserve"> </w:t>
                  </w:r>
                  <w:r>
                    <w:rPr>
                      <w:b/>
                      <w:u w:val="single"/>
                    </w:rPr>
                    <w:tab/>
                  </w:r>
                  <w:r>
                    <w:rPr>
                      <w:b/>
                    </w:rPr>
                    <w:t>?</w:t>
                  </w:r>
                </w:p>
                <w:p w14:paraId="46BC309A" w14:textId="77777777" w:rsidR="00346727" w:rsidRDefault="00904B7D">
                  <w:pPr>
                    <w:spacing w:before="111"/>
                    <w:ind w:left="20"/>
                    <w:rPr>
                      <w:i/>
                    </w:rPr>
                  </w:pPr>
                  <w:r>
                    <w:rPr>
                      <w:i/>
                    </w:rPr>
                    <w:t>How would you design a new school?</w:t>
                  </w:r>
                </w:p>
                <w:p w14:paraId="46BC309B" w14:textId="77777777" w:rsidR="00346727" w:rsidRDefault="00904B7D">
                  <w:pPr>
                    <w:spacing w:line="380" w:lineRule="atLeast"/>
                    <w:ind w:left="20" w:right="-10"/>
                    <w:rPr>
                      <w:i/>
                    </w:rPr>
                  </w:pPr>
                  <w:r>
                    <w:rPr>
                      <w:i/>
                    </w:rPr>
                    <w:t>How would you design a new system to purify water?</w:t>
                  </w:r>
                  <w:r>
                    <w:rPr>
                      <w:i/>
                    </w:rPr>
                    <w:t xml:space="preserve"> How would you design a new flag for your community?</w:t>
                  </w:r>
                </w:p>
              </w:txbxContent>
            </v:textbox>
            <w10:wrap anchorx="page" anchory="page"/>
          </v:shape>
        </w:pict>
      </w:r>
      <w:r>
        <w:rPr>
          <w:noProof/>
        </w:rPr>
        <w:pict w14:anchorId="46BC2A73">
          <v:shape id="_x0000_s1579" type="#_x0000_t202" alt="" style="position:absolute;margin-left:41.5pt;margin-top:434.2pt;width:10.5pt;height:15.45pt;z-index:-257166336;mso-wrap-style:square;mso-wrap-edited:f;mso-width-percent:0;mso-height-percent:0;mso-position-horizontal-relative:page;mso-position-vertical-relative:page;mso-width-percent:0;mso-height-percent:0;v-text-anchor:top" filled="f" stroked="f">
            <v:textbox inset="0,0,0,0">
              <w:txbxContent>
                <w:p w14:paraId="46BC309C" w14:textId="77777777" w:rsidR="00346727" w:rsidRDefault="00904B7D">
                  <w:pPr>
                    <w:spacing w:before="20"/>
                    <w:ind w:left="20"/>
                    <w:rPr>
                      <w:b/>
                    </w:rPr>
                  </w:pPr>
                  <w:r>
                    <w:rPr>
                      <w:b/>
                    </w:rPr>
                    <w:t>5.</w:t>
                  </w:r>
                </w:p>
              </w:txbxContent>
            </v:textbox>
            <w10:wrap anchorx="page" anchory="page"/>
          </v:shape>
        </w:pict>
      </w:r>
      <w:r>
        <w:rPr>
          <w:noProof/>
        </w:rPr>
        <w:pict w14:anchorId="46BC2A74">
          <v:shape id="_x0000_s1578" type="#_x0000_t202" alt="" style="position:absolute;margin-left:58.5pt;margin-top:434.2pt;width:292.15pt;height:72.45pt;z-index:-257165312;mso-wrap-style:square;mso-wrap-edited:f;mso-width-percent:0;mso-height-percent:0;mso-position-horizontal-relative:page;mso-position-vertical-relative:page;mso-width-percent:0;mso-height-percent:0;v-text-anchor:top" filled="f" stroked="f">
            <v:textbox inset="0,0,0,0">
              <w:txbxContent>
                <w:p w14:paraId="46BC309D" w14:textId="77777777" w:rsidR="00346727" w:rsidRDefault="00904B7D">
                  <w:pPr>
                    <w:tabs>
                      <w:tab w:val="left" w:pos="1961"/>
                      <w:tab w:val="left" w:pos="3670"/>
                    </w:tabs>
                    <w:spacing w:before="20"/>
                    <w:ind w:left="20"/>
                    <w:rPr>
                      <w:b/>
                    </w:rPr>
                  </w:pPr>
                  <w:r>
                    <w:rPr>
                      <w:b/>
                    </w:rPr>
                    <w:t>How</w:t>
                  </w:r>
                  <w:r>
                    <w:rPr>
                      <w:b/>
                      <w:spacing w:val="-2"/>
                    </w:rPr>
                    <w:t xml:space="preserve"> </w:t>
                  </w:r>
                  <w:r>
                    <w:rPr>
                      <w:b/>
                    </w:rPr>
                    <w:t>does</w:t>
                  </w:r>
                  <w:r>
                    <w:rPr>
                      <w:b/>
                      <w:u w:val="single"/>
                    </w:rPr>
                    <w:t xml:space="preserve"> </w:t>
                  </w:r>
                  <w:r>
                    <w:rPr>
                      <w:b/>
                      <w:u w:val="single"/>
                    </w:rPr>
                    <w:tab/>
                  </w:r>
                  <w:r>
                    <w:rPr>
                      <w:b/>
                    </w:rPr>
                    <w:t>affect</w:t>
                  </w:r>
                  <w:r>
                    <w:rPr>
                      <w:b/>
                      <w:u w:val="single"/>
                    </w:rPr>
                    <w:t xml:space="preserve"> </w:t>
                  </w:r>
                  <w:r>
                    <w:rPr>
                      <w:b/>
                      <w:u w:val="single"/>
                    </w:rPr>
                    <w:tab/>
                  </w:r>
                  <w:r>
                    <w:rPr>
                      <w:b/>
                    </w:rPr>
                    <w:t>?</w:t>
                  </w:r>
                </w:p>
                <w:p w14:paraId="46BC309E" w14:textId="77777777" w:rsidR="00346727" w:rsidRDefault="00904B7D">
                  <w:pPr>
                    <w:spacing w:before="111" w:line="338" w:lineRule="auto"/>
                    <w:ind w:left="20" w:right="-16"/>
                    <w:rPr>
                      <w:i/>
                    </w:rPr>
                  </w:pPr>
                  <w:r>
                    <w:rPr>
                      <w:i/>
                    </w:rPr>
                    <w:t>How do poor eating habits affect communities around the world? How does bullying affect our community?</w:t>
                  </w:r>
                </w:p>
                <w:p w14:paraId="46BC309F" w14:textId="77777777" w:rsidR="00346727" w:rsidRDefault="00904B7D">
                  <w:pPr>
                    <w:spacing w:before="3"/>
                    <w:ind w:left="20"/>
                    <w:rPr>
                      <w:i/>
                    </w:rPr>
                  </w:pPr>
                  <w:r>
                    <w:rPr>
                      <w:i/>
                    </w:rPr>
                    <w:t>How does violence affect our daily lives?</w:t>
                  </w:r>
                </w:p>
              </w:txbxContent>
            </v:textbox>
            <w10:wrap anchorx="page" anchory="page"/>
          </v:shape>
        </w:pict>
      </w:r>
      <w:r>
        <w:rPr>
          <w:noProof/>
        </w:rPr>
        <w:pict w14:anchorId="46BC2A75">
          <v:shape id="_x0000_s1577" type="#_x0000_t202" alt="" style="position:absolute;margin-left:41.5pt;margin-top:518.7pt;width:10.5pt;height:15.45pt;z-index:-257164288;mso-wrap-style:square;mso-wrap-edited:f;mso-width-percent:0;mso-height-percent:0;mso-position-horizontal-relative:page;mso-position-vertical-relative:page;mso-width-percent:0;mso-height-percent:0;v-text-anchor:top" filled="f" stroked="f">
            <v:textbox inset="0,0,0,0">
              <w:txbxContent>
                <w:p w14:paraId="46BC30A0" w14:textId="77777777" w:rsidR="00346727" w:rsidRDefault="00904B7D">
                  <w:pPr>
                    <w:spacing w:before="20"/>
                    <w:ind w:left="20"/>
                    <w:rPr>
                      <w:b/>
                    </w:rPr>
                  </w:pPr>
                  <w:r>
                    <w:rPr>
                      <w:b/>
                    </w:rPr>
                    <w:t>6.</w:t>
                  </w:r>
                </w:p>
              </w:txbxContent>
            </v:textbox>
            <w10:wrap anchorx="page" anchory="page"/>
          </v:shape>
        </w:pict>
      </w:r>
      <w:r>
        <w:rPr>
          <w:noProof/>
        </w:rPr>
        <w:pict w14:anchorId="46BC2A76">
          <v:shape id="_x0000_s1576" type="#_x0000_t202" alt="" style="position:absolute;margin-left:58.5pt;margin-top:518.7pt;width:495.1pt;height:72.45pt;z-index:-257163264;mso-wrap-style:square;mso-wrap-edited:f;mso-width-percent:0;mso-height-percent:0;mso-position-horizontal-relative:page;mso-position-vertical-relative:page;mso-width-percent:0;mso-height-percent:0;v-text-anchor:top" filled="f" stroked="f">
            <v:textbox inset="0,0,0,0">
              <w:txbxContent>
                <w:p w14:paraId="46BC30A1" w14:textId="77777777" w:rsidR="00346727" w:rsidRDefault="00904B7D">
                  <w:pPr>
                    <w:tabs>
                      <w:tab w:val="left" w:pos="3214"/>
                      <w:tab w:val="left" w:pos="4912"/>
                    </w:tabs>
                    <w:spacing w:before="20"/>
                    <w:ind w:left="20"/>
                    <w:rPr>
                      <w:b/>
                    </w:rPr>
                  </w:pPr>
                  <w:r>
                    <w:rPr>
                      <w:b/>
                    </w:rPr>
                    <w:t>What</w:t>
                  </w:r>
                  <w:r>
                    <w:rPr>
                      <w:b/>
                      <w:spacing w:val="-1"/>
                    </w:rPr>
                    <w:t xml:space="preserve"> </w:t>
                  </w:r>
                  <w:r>
                    <w:rPr>
                      <w:b/>
                    </w:rPr>
                    <w:t>impact</w:t>
                  </w:r>
                  <w:r>
                    <w:rPr>
                      <w:b/>
                      <w:spacing w:val="-1"/>
                    </w:rPr>
                    <w:t xml:space="preserve"> </w:t>
                  </w:r>
                  <w:r>
                    <w:rPr>
                      <w:b/>
                    </w:rPr>
                    <w:t>did/does</w:t>
                  </w:r>
                  <w:r>
                    <w:rPr>
                      <w:b/>
                      <w:u w:val="single"/>
                    </w:rPr>
                    <w:t xml:space="preserve"> </w:t>
                  </w:r>
                  <w:r>
                    <w:rPr>
                      <w:b/>
                      <w:u w:val="single"/>
                    </w:rPr>
                    <w:tab/>
                  </w:r>
                  <w:r>
                    <w:rPr>
                      <w:b/>
                    </w:rPr>
                    <w:t>have</w:t>
                  </w:r>
                  <w:r>
                    <w:rPr>
                      <w:b/>
                      <w:spacing w:val="-3"/>
                    </w:rPr>
                    <w:t xml:space="preserve"> </w:t>
                  </w:r>
                  <w:r>
                    <w:rPr>
                      <w:b/>
                    </w:rPr>
                    <w:t>on</w:t>
                  </w:r>
                  <w:r>
                    <w:rPr>
                      <w:b/>
                      <w:u w:val="single"/>
                    </w:rPr>
                    <w:t xml:space="preserve"> </w:t>
                  </w:r>
                  <w:r>
                    <w:rPr>
                      <w:b/>
                      <w:u w:val="single"/>
                    </w:rPr>
                    <w:tab/>
                  </w:r>
                  <w:r>
                    <w:rPr>
                      <w:b/>
                    </w:rPr>
                    <w:t>?</w:t>
                  </w:r>
                </w:p>
                <w:p w14:paraId="46BC30A2" w14:textId="77777777" w:rsidR="00346727" w:rsidRDefault="00904B7D">
                  <w:pPr>
                    <w:spacing w:before="111" w:line="338" w:lineRule="auto"/>
                    <w:ind w:left="20" w:right="1839"/>
                    <w:rPr>
                      <w:i/>
                    </w:rPr>
                  </w:pPr>
                  <w:r>
                    <w:rPr>
                      <w:i/>
                    </w:rPr>
                    <w:t>What impact does climate change have on the environment during the 20</w:t>
                  </w:r>
                  <w:r>
                    <w:rPr>
                      <w:i/>
                    </w:rPr>
                    <w:t>th century? What impact does the coronavirus have on children’s sense of security?</w:t>
                  </w:r>
                </w:p>
                <w:p w14:paraId="46BC30A3" w14:textId="77777777" w:rsidR="00346727" w:rsidRDefault="00904B7D">
                  <w:pPr>
                    <w:spacing w:before="3"/>
                    <w:ind w:left="20"/>
                    <w:rPr>
                      <w:i/>
                    </w:rPr>
                  </w:pPr>
                  <w:r>
                    <w:rPr>
                      <w:i/>
                    </w:rPr>
                    <w:t>What impact does social media have on our understanding of the facts surrounding the coronavirus pandemic?</w:t>
                  </w:r>
                </w:p>
              </w:txbxContent>
            </v:textbox>
            <w10:wrap anchorx="page" anchory="page"/>
          </v:shape>
        </w:pict>
      </w:r>
      <w:r>
        <w:rPr>
          <w:noProof/>
        </w:rPr>
        <w:pict w14:anchorId="46BC2A77">
          <v:shape id="_x0000_s1575" type="#_x0000_t202" alt="" style="position:absolute;margin-left:41.5pt;margin-top:603.2pt;width:10.5pt;height:15.45pt;z-index:-257162240;mso-wrap-style:square;mso-wrap-edited:f;mso-width-percent:0;mso-height-percent:0;mso-position-horizontal-relative:page;mso-position-vertical-relative:page;mso-width-percent:0;mso-height-percent:0;v-text-anchor:top" filled="f" stroked="f">
            <v:textbox inset="0,0,0,0">
              <w:txbxContent>
                <w:p w14:paraId="46BC30A4" w14:textId="77777777" w:rsidR="00346727" w:rsidRDefault="00904B7D">
                  <w:pPr>
                    <w:spacing w:before="20"/>
                    <w:ind w:left="20"/>
                    <w:rPr>
                      <w:b/>
                    </w:rPr>
                  </w:pPr>
                  <w:r>
                    <w:rPr>
                      <w:b/>
                    </w:rPr>
                    <w:t>7.</w:t>
                  </w:r>
                </w:p>
              </w:txbxContent>
            </v:textbox>
            <w10:wrap anchorx="page" anchory="page"/>
          </v:shape>
        </w:pict>
      </w:r>
      <w:r>
        <w:rPr>
          <w:noProof/>
        </w:rPr>
        <w:pict w14:anchorId="46BC2A78">
          <v:shape id="_x0000_s1574" type="#_x0000_t202" alt="" style="position:absolute;margin-left:58.5pt;margin-top:603.2pt;width:192.4pt;height:72.45pt;z-index:-257161216;mso-wrap-style:square;mso-wrap-edited:f;mso-width-percent:0;mso-height-percent:0;mso-position-horizontal-relative:page;mso-position-vertical-relative:page;mso-width-percent:0;mso-height-percent:0;v-text-anchor:top" filled="f" stroked="f">
            <v:textbox inset="0,0,0,0">
              <w:txbxContent>
                <w:p w14:paraId="46BC30A5" w14:textId="77777777" w:rsidR="00346727" w:rsidRDefault="00904B7D">
                  <w:pPr>
                    <w:tabs>
                      <w:tab w:val="left" w:pos="3726"/>
                    </w:tabs>
                    <w:spacing w:before="20"/>
                    <w:ind w:left="20"/>
                    <w:rPr>
                      <w:b/>
                    </w:rPr>
                  </w:pPr>
                  <w:r>
                    <w:rPr>
                      <w:b/>
                    </w:rPr>
                    <w:t>What makes</w:t>
                  </w:r>
                  <w:r>
                    <w:rPr>
                      <w:b/>
                      <w:spacing w:val="-17"/>
                    </w:rPr>
                    <w:t xml:space="preserve"> </w:t>
                  </w:r>
                  <w:r>
                    <w:rPr>
                      <w:b/>
                    </w:rPr>
                    <w:t>a</w:t>
                  </w:r>
                  <w:r>
                    <w:rPr>
                      <w:b/>
                      <w:spacing w:val="-7"/>
                    </w:rPr>
                    <w:t xml:space="preserve"> </w:t>
                  </w:r>
                  <w:r>
                    <w:rPr>
                      <w:b/>
                    </w:rPr>
                    <w:t>good/effective</w:t>
                  </w:r>
                  <w:r>
                    <w:rPr>
                      <w:b/>
                      <w:u w:val="single"/>
                    </w:rPr>
                    <w:t xml:space="preserve"> </w:t>
                  </w:r>
                  <w:r>
                    <w:rPr>
                      <w:b/>
                      <w:u w:val="single"/>
                    </w:rPr>
                    <w:tab/>
                  </w:r>
                  <w:r>
                    <w:rPr>
                      <w:b/>
                    </w:rPr>
                    <w:t>?</w:t>
                  </w:r>
                </w:p>
                <w:p w14:paraId="46BC30A6" w14:textId="77777777" w:rsidR="00346727" w:rsidRDefault="00904B7D">
                  <w:pPr>
                    <w:spacing w:line="380" w:lineRule="atLeast"/>
                    <w:ind w:left="20" w:right="836"/>
                    <w:rPr>
                      <w:i/>
                    </w:rPr>
                  </w:pPr>
                  <w:r>
                    <w:rPr>
                      <w:i/>
                    </w:rPr>
                    <w:t>What makes a good library? What makes an effective school? What makes a happy classroom?</w:t>
                  </w:r>
                </w:p>
              </w:txbxContent>
            </v:textbox>
            <w10:wrap anchorx="page" anchory="page"/>
          </v:shape>
        </w:pict>
      </w:r>
      <w:r>
        <w:rPr>
          <w:noProof/>
        </w:rPr>
        <w:pict w14:anchorId="46BC2A79">
          <v:shape id="_x0000_s1573" type="#_x0000_t202" alt="" style="position:absolute;margin-left:41.5pt;margin-top:687.75pt;width:10.5pt;height:15.45pt;z-index:-257160192;mso-wrap-style:square;mso-wrap-edited:f;mso-width-percent:0;mso-height-percent:0;mso-position-horizontal-relative:page;mso-position-vertical-relative:page;mso-width-percent:0;mso-height-percent:0;v-text-anchor:top" filled="f" stroked="f">
            <v:textbox inset="0,0,0,0">
              <w:txbxContent>
                <w:p w14:paraId="46BC30A7" w14:textId="77777777" w:rsidR="00346727" w:rsidRDefault="00904B7D">
                  <w:pPr>
                    <w:spacing w:before="20"/>
                    <w:ind w:left="20"/>
                    <w:rPr>
                      <w:b/>
                    </w:rPr>
                  </w:pPr>
                  <w:r>
                    <w:rPr>
                      <w:b/>
                    </w:rPr>
                    <w:t>8.</w:t>
                  </w:r>
                </w:p>
              </w:txbxContent>
            </v:textbox>
            <w10:wrap anchorx="page" anchory="page"/>
          </v:shape>
        </w:pict>
      </w:r>
      <w:r>
        <w:rPr>
          <w:noProof/>
        </w:rPr>
        <w:pict w14:anchorId="46BC2A7A">
          <v:shape id="_x0000_s1572" type="#_x0000_t202" alt="" style="position:absolute;margin-left:58.5pt;margin-top:687.75pt;width:288.8pt;height:72.45pt;z-index:-257159168;mso-wrap-style:square;mso-wrap-edited:f;mso-width-percent:0;mso-height-percent:0;mso-position-horizontal-relative:page;mso-position-vertical-relative:page;mso-width-percent:0;mso-height-percent:0;v-text-anchor:top" filled="f" stroked="f">
            <v:textbox inset="0,0,0,0">
              <w:txbxContent>
                <w:p w14:paraId="46BC30A8" w14:textId="77777777" w:rsidR="00346727" w:rsidRDefault="00904B7D">
                  <w:pPr>
                    <w:tabs>
                      <w:tab w:val="left" w:pos="2402"/>
                    </w:tabs>
                    <w:spacing w:before="20"/>
                    <w:ind w:left="20"/>
                    <w:rPr>
                      <w:b/>
                    </w:rPr>
                  </w:pPr>
                  <w:r>
                    <w:rPr>
                      <w:b/>
                    </w:rPr>
                    <w:t>How</w:t>
                  </w:r>
                  <w:r>
                    <w:rPr>
                      <w:b/>
                      <w:spacing w:val="-2"/>
                    </w:rPr>
                    <w:t xml:space="preserve"> </w:t>
                  </w:r>
                  <w:r>
                    <w:rPr>
                      <w:b/>
                    </w:rPr>
                    <w:t>do/does</w:t>
                  </w:r>
                  <w:r>
                    <w:rPr>
                      <w:b/>
                      <w:u w:val="single"/>
                    </w:rPr>
                    <w:t xml:space="preserve"> </w:t>
                  </w:r>
                  <w:r>
                    <w:rPr>
                      <w:b/>
                      <w:u w:val="single"/>
                    </w:rPr>
                    <w:tab/>
                  </w:r>
                  <w:r>
                    <w:rPr>
                      <w:b/>
                    </w:rPr>
                    <w:t xml:space="preserve">impact </w:t>
                  </w:r>
                  <w:r>
                    <w:rPr>
                      <w:b/>
                      <w:spacing w:val="-3"/>
                    </w:rPr>
                    <w:t>my</w:t>
                  </w:r>
                  <w:r>
                    <w:rPr>
                      <w:b/>
                    </w:rPr>
                    <w:t xml:space="preserve"> community?</w:t>
                  </w:r>
                </w:p>
                <w:p w14:paraId="46BC30A9" w14:textId="77777777" w:rsidR="00346727" w:rsidRDefault="00904B7D">
                  <w:pPr>
                    <w:spacing w:before="111"/>
                    <w:ind w:left="20"/>
                    <w:rPr>
                      <w:i/>
                    </w:rPr>
                  </w:pPr>
                  <w:r>
                    <w:rPr>
                      <w:i/>
                    </w:rPr>
                    <w:t>How does racism impact my community?</w:t>
                  </w:r>
                </w:p>
                <w:p w14:paraId="46BC30AA" w14:textId="77777777" w:rsidR="00346727" w:rsidRDefault="00904B7D">
                  <w:pPr>
                    <w:spacing w:line="380" w:lineRule="atLeast"/>
                    <w:ind w:left="20" w:right="-7"/>
                    <w:rPr>
                      <w:i/>
                    </w:rPr>
                  </w:pPr>
                  <w:r>
                    <w:rPr>
                      <w:i/>
                    </w:rPr>
                    <w:t>How does the food grown in our region impact what people eat? How does bullying and violence impact my community?</w:t>
                  </w:r>
                </w:p>
              </w:txbxContent>
            </v:textbox>
            <w10:wrap anchorx="page" anchory="page"/>
          </v:shape>
        </w:pict>
      </w:r>
      <w:r>
        <w:rPr>
          <w:noProof/>
        </w:rPr>
        <w:pict w14:anchorId="46BC2A7B">
          <v:shape id="_x0000_s1571" type="#_x0000_t202" alt="" style="position:absolute;margin-left:41.5pt;margin-top:806.4pt;width:202.25pt;height:13pt;z-index:-257158144;mso-wrap-style:square;mso-wrap-edited:f;mso-width-percent:0;mso-height-percent:0;mso-position-horizontal-relative:page;mso-position-vertical-relative:page;mso-width-percent:0;mso-height-percent:0;v-text-anchor:top" filled="f" stroked="f">
            <v:textbox inset="0,0,0,0">
              <w:txbxContent>
                <w:p w14:paraId="46BC30AB" w14:textId="77777777" w:rsidR="00346727" w:rsidRDefault="00904B7D">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10</w:t>
                  </w:r>
                </w:p>
              </w:txbxContent>
            </v:textbox>
            <w10:wrap anchorx="page" anchory="page"/>
          </v:shape>
        </w:pict>
      </w:r>
      <w:r>
        <w:rPr>
          <w:noProof/>
        </w:rPr>
        <w:pict w14:anchorId="46BC2A7C">
          <v:shape id="_x0000_s1570" type="#_x0000_t202" alt="" style="position:absolute;margin-left:556.8pt;margin-top:806.4pt;width:11.1pt;height:13pt;z-index:-257157120;mso-wrap-style:square;mso-wrap-edited:f;mso-width-percent:0;mso-height-percent:0;mso-position-horizontal-relative:page;mso-position-vertical-relative:page;mso-width-percent:0;mso-height-percent:0;v-text-anchor:top" filled="f" stroked="f">
            <v:textbox inset="0,0,0,0">
              <w:txbxContent>
                <w:p w14:paraId="46BC30AC" w14:textId="77777777" w:rsidR="00346727" w:rsidRDefault="00904B7D">
                  <w:pPr>
                    <w:spacing w:before="20"/>
                    <w:ind w:left="20"/>
                    <w:rPr>
                      <w:sz w:val="18"/>
                    </w:rPr>
                  </w:pPr>
                  <w:r>
                    <w:rPr>
                      <w:color w:val="231F20"/>
                      <w:sz w:val="18"/>
                    </w:rPr>
                    <w:t>25</w:t>
                  </w:r>
                </w:p>
              </w:txbxContent>
            </v:textbox>
            <w10:wrap anchorx="page" anchory="page"/>
          </v:shape>
        </w:pict>
      </w:r>
      <w:r>
        <w:rPr>
          <w:noProof/>
        </w:rPr>
        <w:pict w14:anchorId="46BC2A7D">
          <v:shape id="_x0000_s1569" type="#_x0000_t202" alt="" style="position:absolute;margin-left:101.4pt;margin-top:96.65pt;width:32.9pt;height:12pt;z-index:-257156096;mso-wrap-style:square;mso-wrap-edited:f;mso-width-percent:0;mso-height-percent:0;mso-position-horizontal-relative:page;mso-position-vertical-relative:page;mso-width-percent:0;mso-height-percent:0;v-text-anchor:top" filled="f" stroked="f">
            <v:textbox inset="0,0,0,0">
              <w:txbxContent>
                <w:p w14:paraId="46BC30AD" w14:textId="77777777" w:rsidR="00346727" w:rsidRDefault="00346727">
                  <w:pPr>
                    <w:pStyle w:val="BodyText"/>
                    <w:rPr>
                      <w:rFonts w:ascii="Times New Roman"/>
                      <w:sz w:val="17"/>
                    </w:rPr>
                  </w:pPr>
                </w:p>
              </w:txbxContent>
            </v:textbox>
            <w10:wrap anchorx="page" anchory="page"/>
          </v:shape>
        </w:pict>
      </w:r>
      <w:r>
        <w:rPr>
          <w:noProof/>
        </w:rPr>
        <w:pict w14:anchorId="46BC2A7E">
          <v:shape id="_x0000_s1568" type="#_x0000_t202" alt="" style="position:absolute;margin-left:177.1pt;margin-top:96.65pt;width:38.35pt;height:12pt;z-index:-257155072;mso-wrap-style:square;mso-wrap-edited:f;mso-width-percent:0;mso-height-percent:0;mso-position-horizontal-relative:page;mso-position-vertical-relative:page;mso-width-percent:0;mso-height-percent:0;v-text-anchor:top" filled="f" stroked="f">
            <v:textbox inset="0,0,0,0">
              <w:txbxContent>
                <w:p w14:paraId="46BC30AE" w14:textId="77777777" w:rsidR="00346727" w:rsidRDefault="00346727">
                  <w:pPr>
                    <w:pStyle w:val="BodyText"/>
                    <w:rPr>
                      <w:rFonts w:ascii="Times New Roman"/>
                      <w:sz w:val="17"/>
                    </w:rPr>
                  </w:pPr>
                </w:p>
              </w:txbxContent>
            </v:textbox>
            <w10:wrap anchorx="page" anchory="page"/>
          </v:shape>
        </w:pict>
      </w:r>
      <w:r>
        <w:rPr>
          <w:noProof/>
        </w:rPr>
        <w:pict w14:anchorId="46BC2A7F">
          <v:shape id="_x0000_s1567" type="#_x0000_t202" alt="" style="position:absolute;margin-left:101.4pt;margin-top:181.2pt;width:38.35pt;height:12pt;z-index:-257154048;mso-wrap-style:square;mso-wrap-edited:f;mso-width-percent:0;mso-height-percent:0;mso-position-horizontal-relative:page;mso-position-vertical-relative:page;mso-width-percent:0;mso-height-percent:0;v-text-anchor:top" filled="f" stroked="f">
            <v:textbox inset="0,0,0,0">
              <w:txbxContent>
                <w:p w14:paraId="46BC30AF" w14:textId="77777777" w:rsidR="00346727" w:rsidRDefault="00346727">
                  <w:pPr>
                    <w:pStyle w:val="BodyText"/>
                    <w:rPr>
                      <w:rFonts w:ascii="Times New Roman"/>
                      <w:sz w:val="17"/>
                    </w:rPr>
                  </w:pPr>
                </w:p>
              </w:txbxContent>
            </v:textbox>
            <w10:wrap anchorx="page" anchory="page"/>
          </v:shape>
        </w:pict>
      </w:r>
      <w:r>
        <w:rPr>
          <w:noProof/>
        </w:rPr>
        <w:pict w14:anchorId="46BC2A80">
          <v:shape id="_x0000_s1566" type="#_x0000_t202" alt="" style="position:absolute;margin-left:204.9pt;margin-top:181.2pt;width:43.85pt;height:12pt;z-index:-257153024;mso-wrap-style:square;mso-wrap-edited:f;mso-width-percent:0;mso-height-percent:0;mso-position-horizontal-relative:page;mso-position-vertical-relative:page;mso-width-percent:0;mso-height-percent:0;v-text-anchor:top" filled="f" stroked="f">
            <v:textbox inset="0,0,0,0">
              <w:txbxContent>
                <w:p w14:paraId="46BC30B0" w14:textId="77777777" w:rsidR="00346727" w:rsidRDefault="00346727">
                  <w:pPr>
                    <w:pStyle w:val="BodyText"/>
                    <w:rPr>
                      <w:rFonts w:ascii="Times New Roman"/>
                      <w:sz w:val="17"/>
                    </w:rPr>
                  </w:pPr>
                </w:p>
              </w:txbxContent>
            </v:textbox>
            <w10:wrap anchorx="page" anchory="page"/>
          </v:shape>
        </w:pict>
      </w:r>
      <w:r>
        <w:rPr>
          <w:noProof/>
        </w:rPr>
        <w:pict w14:anchorId="46BC2A81">
          <v:shape id="_x0000_s1565" type="#_x0000_t202" alt="" style="position:absolute;margin-left:101.4pt;margin-top:265.7pt;width:38.35pt;height:12pt;z-index:-257152000;mso-wrap-style:square;mso-wrap-edited:f;mso-width-percent:0;mso-height-percent:0;mso-position-horizontal-relative:page;mso-position-vertical-relative:page;mso-width-percent:0;mso-height-percent:0;v-text-anchor:top" filled="f" stroked="f">
            <v:textbox inset="0,0,0,0">
              <w:txbxContent>
                <w:p w14:paraId="46BC30B1" w14:textId="77777777" w:rsidR="00346727" w:rsidRDefault="00346727">
                  <w:pPr>
                    <w:pStyle w:val="BodyText"/>
                    <w:rPr>
                      <w:rFonts w:ascii="Times New Roman"/>
                      <w:sz w:val="17"/>
                    </w:rPr>
                  </w:pPr>
                </w:p>
              </w:txbxContent>
            </v:textbox>
            <w10:wrap anchorx="page" anchory="page"/>
          </v:shape>
        </w:pict>
      </w:r>
      <w:r>
        <w:rPr>
          <w:noProof/>
        </w:rPr>
        <w:pict w14:anchorId="46BC2A82">
          <v:shape id="_x0000_s1564" type="#_x0000_t202" alt="" style="position:absolute;margin-left:177.15pt;margin-top:265.7pt;width:43.85pt;height:12pt;z-index:-257150976;mso-wrap-style:square;mso-wrap-edited:f;mso-width-percent:0;mso-height-percent:0;mso-position-horizontal-relative:page;mso-position-vertical-relative:page;mso-width-percent:0;mso-height-percent:0;v-text-anchor:top" filled="f" stroked="f">
            <v:textbox inset="0,0,0,0">
              <w:txbxContent>
                <w:p w14:paraId="46BC30B2" w14:textId="77777777" w:rsidR="00346727" w:rsidRDefault="00346727">
                  <w:pPr>
                    <w:pStyle w:val="BodyText"/>
                    <w:rPr>
                      <w:rFonts w:ascii="Times New Roman"/>
                      <w:sz w:val="17"/>
                    </w:rPr>
                  </w:pPr>
                </w:p>
              </w:txbxContent>
            </v:textbox>
            <w10:wrap anchorx="page" anchory="page"/>
          </v:shape>
        </w:pict>
      </w:r>
      <w:r>
        <w:rPr>
          <w:noProof/>
        </w:rPr>
        <w:pict w14:anchorId="46BC2A83">
          <v:shape id="_x0000_s1563" type="#_x0000_t202" alt="" style="position:absolute;margin-left:195.65pt;margin-top:350.2pt;width:38.35pt;height:12pt;z-index:-257149952;mso-wrap-style:square;mso-wrap-edited:f;mso-width-percent:0;mso-height-percent:0;mso-position-horizontal-relative:page;mso-position-vertical-relative:page;mso-width-percent:0;mso-height-percent:0;v-text-anchor:top" filled="f" stroked="f">
            <v:textbox inset="0,0,0,0">
              <w:txbxContent>
                <w:p w14:paraId="46BC30B3" w14:textId="77777777" w:rsidR="00346727" w:rsidRDefault="00346727">
                  <w:pPr>
                    <w:pStyle w:val="BodyText"/>
                    <w:rPr>
                      <w:rFonts w:ascii="Times New Roman"/>
                      <w:sz w:val="17"/>
                    </w:rPr>
                  </w:pPr>
                </w:p>
              </w:txbxContent>
            </v:textbox>
            <w10:wrap anchorx="page" anchory="page"/>
          </v:shape>
        </w:pict>
      </w:r>
      <w:r>
        <w:rPr>
          <w:noProof/>
        </w:rPr>
        <w:pict w14:anchorId="46BC2A84">
          <v:shape id="_x0000_s1562" type="#_x0000_t202" alt="" style="position:absolute;margin-left:107.3pt;margin-top:434.7pt;width:49.3pt;height:12pt;z-index:-257148928;mso-wrap-style:square;mso-wrap-edited:f;mso-width-percent:0;mso-height-percent:0;mso-position-horizontal-relative:page;mso-position-vertical-relative:page;mso-width-percent:0;mso-height-percent:0;v-text-anchor:top" filled="f" stroked="f">
            <v:textbox inset="0,0,0,0">
              <w:txbxContent>
                <w:p w14:paraId="46BC30B4" w14:textId="77777777" w:rsidR="00346727" w:rsidRDefault="00346727">
                  <w:pPr>
                    <w:pStyle w:val="BodyText"/>
                    <w:rPr>
                      <w:rFonts w:ascii="Times New Roman"/>
                      <w:sz w:val="17"/>
                    </w:rPr>
                  </w:pPr>
                </w:p>
              </w:txbxContent>
            </v:textbox>
            <w10:wrap anchorx="page" anchory="page"/>
          </v:shape>
        </w:pict>
      </w:r>
      <w:r>
        <w:rPr>
          <w:noProof/>
        </w:rPr>
        <w:pict w14:anchorId="46BC2A85">
          <v:shape id="_x0000_s1561" type="#_x0000_t202" alt="" style="position:absolute;margin-left:187.25pt;margin-top:434.7pt;width:54.8pt;height:12pt;z-index:-257147904;mso-wrap-style:square;mso-wrap-edited:f;mso-width-percent:0;mso-height-percent:0;mso-position-horizontal-relative:page;mso-position-vertical-relative:page;mso-width-percent:0;mso-height-percent:0;v-text-anchor:top" filled="f" stroked="f">
            <v:textbox inset="0,0,0,0">
              <w:txbxContent>
                <w:p w14:paraId="46BC30B5" w14:textId="77777777" w:rsidR="00346727" w:rsidRDefault="00346727">
                  <w:pPr>
                    <w:pStyle w:val="BodyText"/>
                    <w:rPr>
                      <w:rFonts w:ascii="Times New Roman"/>
                      <w:sz w:val="17"/>
                    </w:rPr>
                  </w:pPr>
                </w:p>
              </w:txbxContent>
            </v:textbox>
            <w10:wrap anchorx="page" anchory="page"/>
          </v:shape>
        </w:pict>
      </w:r>
      <w:r>
        <w:rPr>
          <w:noProof/>
        </w:rPr>
        <w:pict w14:anchorId="46BC2A86">
          <v:shape id="_x0000_s1560" type="#_x0000_t202" alt="" style="position:absolute;margin-left:164.5pt;margin-top:519.2pt;width:54.8pt;height:12pt;z-index:-257146880;mso-wrap-style:square;mso-wrap-edited:f;mso-width-percent:0;mso-height-percent:0;mso-position-horizontal-relative:page;mso-position-vertical-relative:page;mso-width-percent:0;mso-height-percent:0;v-text-anchor:top" filled="f" stroked="f">
            <v:textbox inset="0,0,0,0">
              <w:txbxContent>
                <w:p w14:paraId="46BC30B6" w14:textId="77777777" w:rsidR="00346727" w:rsidRDefault="00346727">
                  <w:pPr>
                    <w:pStyle w:val="BodyText"/>
                    <w:rPr>
                      <w:rFonts w:ascii="Times New Roman"/>
                      <w:sz w:val="17"/>
                    </w:rPr>
                  </w:pPr>
                </w:p>
              </w:txbxContent>
            </v:textbox>
            <w10:wrap anchorx="page" anchory="page"/>
          </v:shape>
        </w:pict>
      </w:r>
      <w:r>
        <w:rPr>
          <w:noProof/>
        </w:rPr>
        <w:pict w14:anchorId="46BC2A87">
          <v:shape id="_x0000_s1559" type="#_x0000_t202" alt="" style="position:absolute;margin-left:260.35pt;margin-top:519.2pt;width:43.85pt;height:12pt;z-index:-257145856;mso-wrap-style:square;mso-wrap-edited:f;mso-width-percent:0;mso-height-percent:0;mso-position-horizontal-relative:page;mso-position-vertical-relative:page;mso-width-percent:0;mso-height-percent:0;v-text-anchor:top" filled="f" stroked="f">
            <v:textbox inset="0,0,0,0">
              <w:txbxContent>
                <w:p w14:paraId="46BC30B7" w14:textId="77777777" w:rsidR="00346727" w:rsidRDefault="00346727">
                  <w:pPr>
                    <w:pStyle w:val="BodyText"/>
                    <w:rPr>
                      <w:rFonts w:ascii="Times New Roman"/>
                      <w:sz w:val="17"/>
                    </w:rPr>
                  </w:pPr>
                </w:p>
              </w:txbxContent>
            </v:textbox>
            <w10:wrap anchorx="page" anchory="page"/>
          </v:shape>
        </w:pict>
      </w:r>
      <w:r>
        <w:rPr>
          <w:noProof/>
        </w:rPr>
        <w:pict w14:anchorId="46BC2A88">
          <v:shape id="_x0000_s1558" type="#_x0000_t202" alt="" style="position:absolute;margin-left:195.55pt;margin-top:603.7pt;width:49.35pt;height:12pt;z-index:-257144832;mso-wrap-style:square;mso-wrap-edited:f;mso-width-percent:0;mso-height-percent:0;mso-position-horizontal-relative:page;mso-position-vertical-relative:page;mso-width-percent:0;mso-height-percent:0;v-text-anchor:top" filled="f" stroked="f">
            <v:textbox inset="0,0,0,0">
              <w:txbxContent>
                <w:p w14:paraId="46BC30B8" w14:textId="77777777" w:rsidR="00346727" w:rsidRDefault="00346727">
                  <w:pPr>
                    <w:pStyle w:val="BodyText"/>
                    <w:rPr>
                      <w:rFonts w:ascii="Times New Roman"/>
                      <w:sz w:val="17"/>
                    </w:rPr>
                  </w:pPr>
                </w:p>
              </w:txbxContent>
            </v:textbox>
            <w10:wrap anchorx="page" anchory="page"/>
          </v:shape>
        </w:pict>
      </w:r>
      <w:r>
        <w:rPr>
          <w:noProof/>
        </w:rPr>
        <w:pict w14:anchorId="46BC2A89">
          <v:shape id="_x0000_s1557" type="#_x0000_t202" alt="" style="position:absolute;margin-left:123.85pt;margin-top:688.2pt;width:54.8pt;height:12pt;z-index:-257143808;mso-wrap-style:square;mso-wrap-edited:f;mso-width-percent:0;mso-height-percent:0;mso-position-horizontal-relative:page;mso-position-vertical-relative:page;mso-width-percent:0;mso-height-percent:0;v-text-anchor:top" filled="f" stroked="f">
            <v:textbox inset="0,0,0,0">
              <w:txbxContent>
                <w:p w14:paraId="46BC30B9" w14:textId="77777777" w:rsidR="00346727" w:rsidRDefault="00346727">
                  <w:pPr>
                    <w:pStyle w:val="BodyText"/>
                    <w:rPr>
                      <w:rFonts w:ascii="Times New Roman"/>
                      <w:sz w:val="17"/>
                    </w:rPr>
                  </w:pPr>
                </w:p>
              </w:txbxContent>
            </v:textbox>
            <w10:wrap anchorx="page" anchory="page"/>
          </v:shape>
        </w:pict>
      </w:r>
    </w:p>
    <w:p w14:paraId="46BC2797" w14:textId="77777777" w:rsidR="00346727" w:rsidRDefault="00346727">
      <w:pPr>
        <w:rPr>
          <w:sz w:val="2"/>
          <w:szCs w:val="2"/>
        </w:rPr>
        <w:sectPr w:rsidR="00346727">
          <w:pgSz w:w="11910" w:h="16840"/>
          <w:pgMar w:top="460" w:right="440" w:bottom="280" w:left="440" w:header="720" w:footer="720" w:gutter="0"/>
          <w:cols w:space="720"/>
        </w:sectPr>
      </w:pPr>
    </w:p>
    <w:p w14:paraId="46BC2798" w14:textId="77777777" w:rsidR="00346727" w:rsidRDefault="00904B7D">
      <w:pPr>
        <w:rPr>
          <w:sz w:val="2"/>
          <w:szCs w:val="2"/>
        </w:rPr>
      </w:pPr>
      <w:r>
        <w:rPr>
          <w:noProof/>
        </w:rPr>
        <w:lastRenderedPageBreak/>
        <w:pict w14:anchorId="46BC2A8A">
          <v:group id="_x0000_s1552" alt="" style="position:absolute;margin-left:28.35pt;margin-top:601.25pt;width:524.45pt;height:51.45pt;z-index:-257142784;mso-position-horizontal-relative:page;mso-position-vertical-relative:page" coordorigin="567,12025" coordsize="10489,1029">
            <v:line id="_x0000_s1556" alt="" style="position:absolute" from="567,12035" to="11055,12035" strokecolor="#231f20" strokeweight="1pt"/>
            <v:line id="_x0000_s1555" alt="" style="position:absolute" from="577,13034" to="577,12045" strokecolor="#231f20" strokeweight="1pt"/>
            <v:line id="_x0000_s1554" alt="" style="position:absolute" from="11045,13034" to="11045,12045" strokecolor="#231f20" strokeweight="1pt"/>
            <v:line id="_x0000_s1553" alt="" style="position:absolute" from="567,13044" to="11055,13044" strokecolor="#231f20" strokeweight="1pt"/>
            <w10:wrap anchorx="page" anchory="page"/>
          </v:group>
        </w:pict>
      </w:r>
      <w:r>
        <w:rPr>
          <w:noProof/>
        </w:rPr>
        <w:pict w14:anchorId="46BC2A8B">
          <v:shape id="_x0000_s1551" type="#_x0000_t202" alt="" style="position:absolute;margin-left:27.35pt;margin-top:25.1pt;width:310.35pt;height:72.45pt;z-index:-257141760;mso-wrap-style:square;mso-wrap-edited:f;mso-width-percent:0;mso-height-percent:0;mso-position-horizontal-relative:page;mso-position-vertical-relative:page;mso-width-percent:0;mso-height-percent:0;v-text-anchor:top" filled="f" stroked="f">
            <v:textbox inset="0,0,0,0">
              <w:txbxContent>
                <w:p w14:paraId="46BC30BA" w14:textId="77777777" w:rsidR="00346727" w:rsidRDefault="00904B7D">
                  <w:pPr>
                    <w:tabs>
                      <w:tab w:val="left" w:pos="4435"/>
                      <w:tab w:val="left" w:pos="6085"/>
                    </w:tabs>
                    <w:spacing w:before="20"/>
                    <w:ind w:left="20"/>
                    <w:rPr>
                      <w:b/>
                    </w:rPr>
                  </w:pPr>
                  <w:r>
                    <w:rPr>
                      <w:b/>
                    </w:rPr>
                    <w:t>9.   What is the</w:t>
                  </w:r>
                  <w:r>
                    <w:rPr>
                      <w:b/>
                      <w:spacing w:val="3"/>
                    </w:rPr>
                    <w:t xml:space="preserve"> </w:t>
                  </w:r>
                  <w:r>
                    <w:rPr>
                      <w:b/>
                    </w:rPr>
                    <w:t>relationship</w:t>
                  </w:r>
                  <w:r>
                    <w:rPr>
                      <w:b/>
                      <w:spacing w:val="-4"/>
                    </w:rPr>
                    <w:t xml:space="preserve"> </w:t>
                  </w:r>
                  <w:r>
                    <w:rPr>
                      <w:b/>
                    </w:rPr>
                    <w:t>between</w:t>
                  </w:r>
                  <w:r>
                    <w:rPr>
                      <w:b/>
                      <w:u w:val="single"/>
                    </w:rPr>
                    <w:t xml:space="preserve"> </w:t>
                  </w:r>
                  <w:r>
                    <w:rPr>
                      <w:b/>
                      <w:u w:val="single"/>
                    </w:rPr>
                    <w:tab/>
                  </w:r>
                  <w:r>
                    <w:rPr>
                      <w:b/>
                    </w:rPr>
                    <w:t>and</w:t>
                  </w:r>
                  <w:r>
                    <w:rPr>
                      <w:b/>
                      <w:u w:val="single"/>
                    </w:rPr>
                    <w:t xml:space="preserve"> </w:t>
                  </w:r>
                  <w:r>
                    <w:rPr>
                      <w:b/>
                      <w:u w:val="single"/>
                    </w:rPr>
                    <w:tab/>
                  </w:r>
                  <w:r>
                    <w:rPr>
                      <w:b/>
                    </w:rPr>
                    <w:t>?</w:t>
                  </w:r>
                </w:p>
                <w:p w14:paraId="46BC30BB" w14:textId="77777777" w:rsidR="00346727" w:rsidRDefault="00904B7D">
                  <w:pPr>
                    <w:spacing w:line="380" w:lineRule="atLeast"/>
                    <w:ind w:left="360" w:right="120"/>
                    <w:rPr>
                      <w:i/>
                    </w:rPr>
                  </w:pPr>
                  <w:r>
                    <w:rPr>
                      <w:i/>
                    </w:rPr>
                    <w:t xml:space="preserve">What is the relationship between </w:t>
                  </w:r>
                  <w:proofErr w:type="spellStart"/>
                  <w:r>
                    <w:rPr>
                      <w:i/>
                    </w:rPr>
                    <w:t>maths</w:t>
                  </w:r>
                  <w:proofErr w:type="spellEnd"/>
                  <w:r>
                    <w:rPr>
                      <w:i/>
                    </w:rPr>
                    <w:t xml:space="preserve"> and everyday life? What is the relationship between science and entrepreneurship? What is the relationship between transportation and trade?</w:t>
                  </w:r>
                </w:p>
              </w:txbxContent>
            </v:textbox>
            <w10:wrap anchorx="page" anchory="page"/>
          </v:shape>
        </w:pict>
      </w:r>
      <w:r>
        <w:rPr>
          <w:noProof/>
        </w:rPr>
        <w:pict w14:anchorId="46BC2A8C">
          <v:shape id="_x0000_s1550" type="#_x0000_t202" alt="" style="position:absolute;margin-left:27.35pt;margin-top:109.65pt;width:305.05pt;height:72.45pt;z-index:-257140736;mso-wrap-style:square;mso-wrap-edited:f;mso-width-percent:0;mso-height-percent:0;mso-position-horizontal-relative:page;mso-position-vertical-relative:page;mso-width-percent:0;mso-height-percent:0;v-text-anchor:top" filled="f" stroked="f">
            <v:textbox inset="0,0,0,0">
              <w:txbxContent>
                <w:p w14:paraId="46BC30BC" w14:textId="77777777" w:rsidR="00346727" w:rsidRDefault="00904B7D">
                  <w:pPr>
                    <w:tabs>
                      <w:tab w:val="left" w:pos="2617"/>
                      <w:tab w:val="left" w:pos="4816"/>
                    </w:tabs>
                    <w:spacing w:before="20"/>
                    <w:ind w:left="20"/>
                    <w:rPr>
                      <w:b/>
                    </w:rPr>
                  </w:pPr>
                  <w:r>
                    <w:rPr>
                      <w:b/>
                    </w:rPr>
                    <w:t>10.</w:t>
                  </w:r>
                  <w:r>
                    <w:rPr>
                      <w:b/>
                      <w:spacing w:val="-2"/>
                    </w:rPr>
                    <w:t xml:space="preserve"> </w:t>
                  </w:r>
                  <w:r>
                    <w:rPr>
                      <w:b/>
                    </w:rPr>
                    <w:t>What</w:t>
                  </w:r>
                  <w:r>
                    <w:rPr>
                      <w:b/>
                      <w:spacing w:val="-1"/>
                    </w:rPr>
                    <w:t xml:space="preserve"> </w:t>
                  </w:r>
                  <w:r>
                    <w:rPr>
                      <w:b/>
                    </w:rPr>
                    <w:t>would</w:t>
                  </w:r>
                  <w:r>
                    <w:rPr>
                      <w:b/>
                      <w:u w:val="single"/>
                    </w:rPr>
                    <w:t xml:space="preserve"> </w:t>
                  </w:r>
                  <w:r>
                    <w:rPr>
                      <w:b/>
                      <w:u w:val="single"/>
                    </w:rPr>
                    <w:tab/>
                  </w:r>
                  <w:r>
                    <w:rPr>
                      <w:b/>
                    </w:rPr>
                    <w:t>be</w:t>
                  </w:r>
                  <w:r>
                    <w:rPr>
                      <w:b/>
                      <w:spacing w:val="-2"/>
                    </w:rPr>
                    <w:t xml:space="preserve"> </w:t>
                  </w:r>
                  <w:r>
                    <w:rPr>
                      <w:b/>
                    </w:rPr>
                    <w:t>without</w:t>
                  </w:r>
                  <w:r>
                    <w:rPr>
                      <w:b/>
                      <w:u w:val="single"/>
                    </w:rPr>
                    <w:t xml:space="preserve"> </w:t>
                  </w:r>
                  <w:r>
                    <w:rPr>
                      <w:b/>
                      <w:u w:val="single"/>
                    </w:rPr>
                    <w:tab/>
                  </w:r>
                  <w:r>
                    <w:rPr>
                      <w:b/>
                    </w:rPr>
                    <w:t>?</w:t>
                  </w:r>
                </w:p>
                <w:p w14:paraId="46BC30BD" w14:textId="77777777" w:rsidR="00346727" w:rsidRDefault="00904B7D">
                  <w:pPr>
                    <w:spacing w:before="111"/>
                    <w:ind w:left="360"/>
                    <w:rPr>
                      <w:i/>
                    </w:rPr>
                  </w:pPr>
                  <w:r>
                    <w:rPr>
                      <w:i/>
                    </w:rPr>
                    <w:t>What would our school be without classrooms?</w:t>
                  </w:r>
                </w:p>
                <w:p w14:paraId="46BC30BE" w14:textId="77777777" w:rsidR="00346727" w:rsidRDefault="00904B7D">
                  <w:pPr>
                    <w:spacing w:line="380" w:lineRule="atLeast"/>
                    <w:ind w:left="360" w:right="12"/>
                    <w:rPr>
                      <w:i/>
                    </w:rPr>
                  </w:pPr>
                  <w:r>
                    <w:rPr>
                      <w:i/>
                    </w:rPr>
                    <w:t xml:space="preserve">What would the </w:t>
                  </w:r>
                  <w:r>
                    <w:rPr>
                      <w:i/>
                      <w:spacing w:val="-3"/>
                    </w:rPr>
                    <w:t xml:space="preserve">Earth’s </w:t>
                  </w:r>
                  <w:r>
                    <w:rPr>
                      <w:i/>
                    </w:rPr>
                    <w:t xml:space="preserve">climate be </w:t>
                  </w:r>
                  <w:r>
                    <w:rPr>
                      <w:i/>
                      <w:spacing w:val="-3"/>
                    </w:rPr>
                    <w:t xml:space="preserve">like </w:t>
                  </w:r>
                  <w:r>
                    <w:rPr>
                      <w:i/>
                    </w:rPr>
                    <w:t>without the atmosphere? What would the world be without art?</w:t>
                  </w:r>
                </w:p>
              </w:txbxContent>
            </v:textbox>
            <w10:wrap anchorx="page" anchory="page"/>
          </v:shape>
        </w:pict>
      </w:r>
      <w:r>
        <w:rPr>
          <w:noProof/>
        </w:rPr>
        <w:pict w14:anchorId="46BC2A8D">
          <v:shape id="_x0000_s1549" type="#_x0000_t202" alt="" style="position:absolute;margin-left:27.35pt;margin-top:194.15pt;width:312.9pt;height:72.45pt;z-index:-257139712;mso-wrap-style:square;mso-wrap-edited:f;mso-width-percent:0;mso-height-percent:0;mso-position-horizontal-relative:page;mso-position-vertical-relative:page;mso-width-percent:0;mso-height-percent:0;v-text-anchor:top" filled="f" stroked="f">
            <v:textbox inset="0,0,0,0">
              <w:txbxContent>
                <w:p w14:paraId="46BC30BF" w14:textId="77777777" w:rsidR="00346727" w:rsidRDefault="00904B7D">
                  <w:pPr>
                    <w:tabs>
                      <w:tab w:val="left" w:pos="3857"/>
                    </w:tabs>
                    <w:spacing w:before="20"/>
                    <w:ind w:left="20"/>
                    <w:rPr>
                      <w:b/>
                    </w:rPr>
                  </w:pPr>
                  <w:r>
                    <w:rPr>
                      <w:b/>
                    </w:rPr>
                    <w:t>11. If you were in</w:t>
                  </w:r>
                  <w:r>
                    <w:rPr>
                      <w:b/>
                      <w:spacing w:val="-12"/>
                    </w:rPr>
                    <w:t xml:space="preserve"> </w:t>
                  </w:r>
                  <w:r>
                    <w:rPr>
                      <w:b/>
                    </w:rPr>
                    <w:t>charge</w:t>
                  </w:r>
                  <w:r>
                    <w:rPr>
                      <w:b/>
                      <w:spacing w:val="-3"/>
                    </w:rPr>
                    <w:t xml:space="preserve"> </w:t>
                  </w:r>
                  <w:r>
                    <w:rPr>
                      <w:b/>
                    </w:rPr>
                    <w:t>of</w:t>
                  </w:r>
                  <w:r>
                    <w:rPr>
                      <w:b/>
                      <w:u w:val="single"/>
                    </w:rPr>
                    <w:t xml:space="preserve"> </w:t>
                  </w:r>
                  <w:r>
                    <w:rPr>
                      <w:b/>
                      <w:u w:val="single"/>
                    </w:rPr>
                    <w:tab/>
                  </w:r>
                  <w:r>
                    <w:rPr>
                      <w:b/>
                    </w:rPr>
                    <w:t>, what would you</w:t>
                  </w:r>
                  <w:r>
                    <w:rPr>
                      <w:b/>
                      <w:spacing w:val="-16"/>
                    </w:rPr>
                    <w:t xml:space="preserve"> </w:t>
                  </w:r>
                  <w:r>
                    <w:rPr>
                      <w:b/>
                    </w:rPr>
                    <w:t>change?</w:t>
                  </w:r>
                </w:p>
                <w:p w14:paraId="46BC30C0" w14:textId="77777777" w:rsidR="00346727" w:rsidRDefault="00904B7D">
                  <w:pPr>
                    <w:spacing w:before="111"/>
                    <w:ind w:left="360"/>
                    <w:rPr>
                      <w:i/>
                    </w:rPr>
                  </w:pPr>
                  <w:r>
                    <w:rPr>
                      <w:i/>
                    </w:rPr>
                    <w:t>If you were in charge of our school, what would yo</w:t>
                  </w:r>
                  <w:r>
                    <w:rPr>
                      <w:i/>
                    </w:rPr>
                    <w:t>u change?</w:t>
                  </w:r>
                </w:p>
                <w:p w14:paraId="46BC30C1" w14:textId="77777777" w:rsidR="00346727" w:rsidRDefault="00904B7D">
                  <w:pPr>
                    <w:spacing w:line="380" w:lineRule="atLeast"/>
                    <w:ind w:left="359"/>
                    <w:rPr>
                      <w:i/>
                    </w:rPr>
                  </w:pPr>
                  <w:r>
                    <w:rPr>
                      <w:i/>
                    </w:rPr>
                    <w:t>If you were in charge of our community, what would you change? If you were in charge of Facebook, what would you change?</w:t>
                  </w:r>
                </w:p>
              </w:txbxContent>
            </v:textbox>
            <w10:wrap anchorx="page" anchory="page"/>
          </v:shape>
        </w:pict>
      </w:r>
      <w:r>
        <w:rPr>
          <w:noProof/>
        </w:rPr>
        <w:pict w14:anchorId="46BC2A8E">
          <v:shape id="_x0000_s1548" type="#_x0000_t202" alt="" style="position:absolute;margin-left:27.35pt;margin-top:278.65pt;width:387.6pt;height:72.45pt;z-index:-257138688;mso-wrap-style:square;mso-wrap-edited:f;mso-width-percent:0;mso-height-percent:0;mso-position-horizontal-relative:page;mso-position-vertical-relative:page;mso-width-percent:0;mso-height-percent:0;v-text-anchor:top" filled="f" stroked="f">
            <v:textbox inset="0,0,0,0">
              <w:txbxContent>
                <w:p w14:paraId="46BC30C2" w14:textId="77777777" w:rsidR="00346727" w:rsidRDefault="00904B7D">
                  <w:pPr>
                    <w:tabs>
                      <w:tab w:val="left" w:pos="3047"/>
                      <w:tab w:val="left" w:pos="4884"/>
                    </w:tabs>
                    <w:spacing w:before="20"/>
                    <w:ind w:left="20"/>
                    <w:rPr>
                      <w:b/>
                    </w:rPr>
                  </w:pPr>
                  <w:r>
                    <w:rPr>
                      <w:b/>
                    </w:rPr>
                    <w:t>12. How can</w:t>
                  </w:r>
                  <w:r>
                    <w:rPr>
                      <w:b/>
                      <w:spacing w:val="4"/>
                    </w:rPr>
                    <w:t xml:space="preserve"> </w:t>
                  </w:r>
                  <w:r>
                    <w:rPr>
                      <w:b/>
                    </w:rPr>
                    <w:t>you</w:t>
                  </w:r>
                  <w:r>
                    <w:rPr>
                      <w:b/>
                      <w:spacing w:val="-1"/>
                    </w:rPr>
                    <w:t xml:space="preserve"> </w:t>
                  </w:r>
                  <w:r>
                    <w:rPr>
                      <w:b/>
                    </w:rPr>
                    <w:t>use</w:t>
                  </w:r>
                  <w:r>
                    <w:rPr>
                      <w:b/>
                      <w:u w:val="single"/>
                    </w:rPr>
                    <w:t xml:space="preserve"> </w:t>
                  </w:r>
                  <w:r>
                    <w:rPr>
                      <w:b/>
                      <w:u w:val="single"/>
                    </w:rPr>
                    <w:tab/>
                  </w:r>
                  <w:r>
                    <w:rPr>
                      <w:b/>
                    </w:rPr>
                    <w:t>to</w:t>
                  </w:r>
                  <w:r>
                    <w:rPr>
                      <w:b/>
                      <w:spacing w:val="-2"/>
                    </w:rPr>
                    <w:t xml:space="preserve"> </w:t>
                  </w:r>
                  <w:r>
                    <w:rPr>
                      <w:b/>
                    </w:rPr>
                    <w:t>inspire</w:t>
                  </w:r>
                  <w:r>
                    <w:rPr>
                      <w:b/>
                      <w:u w:val="single"/>
                    </w:rPr>
                    <w:t xml:space="preserve"> </w:t>
                  </w:r>
                  <w:r>
                    <w:rPr>
                      <w:b/>
                      <w:u w:val="single"/>
                    </w:rPr>
                    <w:tab/>
                  </w:r>
                  <w:r>
                    <w:rPr>
                      <w:b/>
                    </w:rPr>
                    <w:t>?</w:t>
                  </w:r>
                </w:p>
                <w:p w14:paraId="46BC30C3" w14:textId="77777777" w:rsidR="00346727" w:rsidRDefault="00904B7D">
                  <w:pPr>
                    <w:spacing w:before="111"/>
                    <w:ind w:left="359"/>
                    <w:rPr>
                      <w:i/>
                    </w:rPr>
                  </w:pPr>
                  <w:r>
                    <w:rPr>
                      <w:i/>
                    </w:rPr>
                    <w:t>How can you use poetry to inspire change?</w:t>
                  </w:r>
                </w:p>
                <w:p w14:paraId="46BC30C4" w14:textId="77777777" w:rsidR="00346727" w:rsidRDefault="00904B7D">
                  <w:pPr>
                    <w:spacing w:line="380" w:lineRule="atLeast"/>
                    <w:ind w:left="360"/>
                    <w:rPr>
                      <w:i/>
                    </w:rPr>
                  </w:pPr>
                  <w:r>
                    <w:rPr>
                      <w:i/>
                    </w:rPr>
                    <w:t>How</w:t>
                  </w:r>
                  <w:r>
                    <w:rPr>
                      <w:i/>
                      <w:spacing w:val="-5"/>
                    </w:rPr>
                    <w:t xml:space="preserve"> </w:t>
                  </w:r>
                  <w:r>
                    <w:rPr>
                      <w:i/>
                    </w:rPr>
                    <w:t>can</w:t>
                  </w:r>
                  <w:r>
                    <w:rPr>
                      <w:i/>
                      <w:spacing w:val="-5"/>
                    </w:rPr>
                    <w:t xml:space="preserve"> </w:t>
                  </w:r>
                  <w:r>
                    <w:rPr>
                      <w:i/>
                    </w:rPr>
                    <w:t>you</w:t>
                  </w:r>
                  <w:r>
                    <w:rPr>
                      <w:i/>
                      <w:spacing w:val="-5"/>
                    </w:rPr>
                    <w:t xml:space="preserve"> </w:t>
                  </w:r>
                  <w:r>
                    <w:rPr>
                      <w:i/>
                    </w:rPr>
                    <w:t>use</w:t>
                  </w:r>
                  <w:r>
                    <w:rPr>
                      <w:i/>
                      <w:spacing w:val="-5"/>
                    </w:rPr>
                    <w:t xml:space="preserve"> </w:t>
                  </w:r>
                  <w:r>
                    <w:rPr>
                      <w:i/>
                    </w:rPr>
                    <w:t>storytelling</w:t>
                  </w:r>
                  <w:r>
                    <w:rPr>
                      <w:i/>
                      <w:spacing w:val="-4"/>
                    </w:rPr>
                    <w:t xml:space="preserve"> </w:t>
                  </w:r>
                  <w:r>
                    <w:rPr>
                      <w:i/>
                    </w:rPr>
                    <w:t>to</w:t>
                  </w:r>
                  <w:r>
                    <w:rPr>
                      <w:i/>
                      <w:spacing w:val="-6"/>
                    </w:rPr>
                    <w:t xml:space="preserve"> </w:t>
                  </w:r>
                  <w:r>
                    <w:rPr>
                      <w:i/>
                    </w:rPr>
                    <w:t>inspire</w:t>
                  </w:r>
                  <w:r>
                    <w:rPr>
                      <w:i/>
                      <w:spacing w:val="-5"/>
                    </w:rPr>
                    <w:t xml:space="preserve"> </w:t>
                  </w:r>
                  <w:r>
                    <w:rPr>
                      <w:i/>
                    </w:rPr>
                    <w:t>people</w:t>
                  </w:r>
                  <w:r>
                    <w:rPr>
                      <w:i/>
                      <w:spacing w:val="-5"/>
                    </w:rPr>
                    <w:t xml:space="preserve"> </w:t>
                  </w:r>
                  <w:r>
                    <w:rPr>
                      <w:i/>
                      <w:spacing w:val="-3"/>
                    </w:rPr>
                    <w:t>take</w:t>
                  </w:r>
                  <w:r>
                    <w:rPr>
                      <w:i/>
                      <w:spacing w:val="-4"/>
                    </w:rPr>
                    <w:t xml:space="preserve"> </w:t>
                  </w:r>
                  <w:r>
                    <w:rPr>
                      <w:i/>
                    </w:rPr>
                    <w:t>better</w:t>
                  </w:r>
                  <w:r>
                    <w:rPr>
                      <w:i/>
                      <w:spacing w:val="-4"/>
                    </w:rPr>
                    <w:t xml:space="preserve"> </w:t>
                  </w:r>
                  <w:r>
                    <w:rPr>
                      <w:i/>
                    </w:rPr>
                    <w:t>care</w:t>
                  </w:r>
                  <w:r>
                    <w:rPr>
                      <w:i/>
                      <w:spacing w:val="-6"/>
                    </w:rPr>
                    <w:t xml:space="preserve"> </w:t>
                  </w:r>
                  <w:r>
                    <w:rPr>
                      <w:i/>
                    </w:rPr>
                    <w:t>of</w:t>
                  </w:r>
                  <w:r>
                    <w:rPr>
                      <w:i/>
                      <w:spacing w:val="-5"/>
                    </w:rPr>
                    <w:t xml:space="preserve"> </w:t>
                  </w:r>
                  <w:r>
                    <w:rPr>
                      <w:i/>
                    </w:rPr>
                    <w:t>the</w:t>
                  </w:r>
                  <w:r>
                    <w:rPr>
                      <w:i/>
                      <w:spacing w:val="-4"/>
                    </w:rPr>
                    <w:t xml:space="preserve"> </w:t>
                  </w:r>
                  <w:r>
                    <w:rPr>
                      <w:i/>
                    </w:rPr>
                    <w:t>environment? How can you use science to inspire people to eat healthier</w:t>
                  </w:r>
                  <w:r>
                    <w:rPr>
                      <w:i/>
                      <w:spacing w:val="-20"/>
                    </w:rPr>
                    <w:t xml:space="preserve"> </w:t>
                  </w:r>
                  <w:r>
                    <w:rPr>
                      <w:i/>
                    </w:rPr>
                    <w:t>food?</w:t>
                  </w:r>
                </w:p>
              </w:txbxContent>
            </v:textbox>
            <w10:wrap anchorx="page" anchory="page"/>
          </v:shape>
        </w:pict>
      </w:r>
      <w:r>
        <w:rPr>
          <w:noProof/>
        </w:rPr>
        <w:pict w14:anchorId="46BC2A8F">
          <v:shape id="_x0000_s1547" type="#_x0000_t202" alt="" style="position:absolute;margin-left:27.35pt;margin-top:363.15pt;width:348.2pt;height:154.1pt;z-index:-257137664;mso-wrap-style:square;mso-wrap-edited:f;mso-width-percent:0;mso-height-percent:0;mso-position-horizontal-relative:page;mso-position-vertical-relative:page;mso-width-percent:0;mso-height-percent:0;v-text-anchor:top" filled="f" stroked="f">
            <v:textbox inset="0,0,0,0">
              <w:txbxContent>
                <w:p w14:paraId="46BC30C5" w14:textId="77777777" w:rsidR="00346727" w:rsidRDefault="00904B7D">
                  <w:pPr>
                    <w:numPr>
                      <w:ilvl w:val="0"/>
                      <w:numId w:val="1"/>
                    </w:numPr>
                    <w:tabs>
                      <w:tab w:val="left" w:pos="360"/>
                      <w:tab w:val="left" w:pos="2727"/>
                    </w:tabs>
                    <w:spacing w:before="20"/>
                    <w:rPr>
                      <w:b/>
                    </w:rPr>
                  </w:pPr>
                  <w:r>
                    <w:rPr>
                      <w:b/>
                    </w:rPr>
                    <w:t>What</w:t>
                  </w:r>
                  <w:r>
                    <w:rPr>
                      <w:b/>
                      <w:spacing w:val="-2"/>
                    </w:rPr>
                    <w:t xml:space="preserve"> </w:t>
                  </w:r>
                  <w:r>
                    <w:rPr>
                      <w:b/>
                    </w:rPr>
                    <w:t>if</w:t>
                  </w:r>
                  <w:r>
                    <w:rPr>
                      <w:b/>
                      <w:u w:val="single"/>
                    </w:rPr>
                    <w:t xml:space="preserve"> </w:t>
                  </w:r>
                  <w:r>
                    <w:rPr>
                      <w:b/>
                      <w:u w:val="single"/>
                    </w:rPr>
                    <w:tab/>
                  </w:r>
                  <w:r>
                    <w:rPr>
                      <w:b/>
                    </w:rPr>
                    <w:t>?</w:t>
                  </w:r>
                </w:p>
                <w:p w14:paraId="46BC30C6" w14:textId="77777777" w:rsidR="00346727" w:rsidRDefault="00904B7D">
                  <w:pPr>
                    <w:spacing w:before="111" w:line="338" w:lineRule="auto"/>
                    <w:ind w:left="359" w:right="818"/>
                    <w:rPr>
                      <w:i/>
                    </w:rPr>
                  </w:pPr>
                  <w:r>
                    <w:rPr>
                      <w:i/>
                    </w:rPr>
                    <w:t>What if you could go back in time, what would you change? What if South Africa did not have schools?</w:t>
                  </w:r>
                </w:p>
                <w:p w14:paraId="46BC30C7" w14:textId="77777777" w:rsidR="00346727" w:rsidRDefault="00904B7D">
                  <w:pPr>
                    <w:spacing w:before="3"/>
                    <w:ind w:left="409"/>
                    <w:rPr>
                      <w:i/>
                    </w:rPr>
                  </w:pPr>
                  <w:r>
                    <w:rPr>
                      <w:i/>
                    </w:rPr>
                    <w:t>What if the world lost t</w:t>
                  </w:r>
                  <w:r>
                    <w:rPr>
                      <w:i/>
                    </w:rPr>
                    <w:t>he internet for one year?</w:t>
                  </w:r>
                </w:p>
                <w:p w14:paraId="46BC30C8" w14:textId="77777777" w:rsidR="00346727" w:rsidRDefault="00904B7D">
                  <w:pPr>
                    <w:numPr>
                      <w:ilvl w:val="0"/>
                      <w:numId w:val="1"/>
                    </w:numPr>
                    <w:tabs>
                      <w:tab w:val="left" w:pos="360"/>
                      <w:tab w:val="left" w:pos="5370"/>
                    </w:tabs>
                    <w:spacing w:before="225"/>
                    <w:ind w:left="360"/>
                    <w:rPr>
                      <w:b/>
                      <w:color w:val="231F20"/>
                    </w:rPr>
                  </w:pPr>
                  <w:r>
                    <w:rPr>
                      <w:b/>
                      <w:color w:val="231F20"/>
                    </w:rPr>
                    <w:t>How might your community</w:t>
                  </w:r>
                  <w:r>
                    <w:rPr>
                      <w:b/>
                      <w:color w:val="231F20"/>
                      <w:spacing w:val="-11"/>
                    </w:rPr>
                    <w:t xml:space="preserve"> </w:t>
                  </w:r>
                  <w:r>
                    <w:rPr>
                      <w:b/>
                      <w:color w:val="231F20"/>
                    </w:rPr>
                    <w:t>change</w:t>
                  </w:r>
                  <w:r>
                    <w:rPr>
                      <w:b/>
                      <w:color w:val="231F20"/>
                      <w:spacing w:val="-4"/>
                    </w:rPr>
                    <w:t xml:space="preserve"> </w:t>
                  </w:r>
                  <w:r>
                    <w:rPr>
                      <w:b/>
                      <w:color w:val="231F20"/>
                    </w:rPr>
                    <w:t>if</w:t>
                  </w:r>
                  <w:r>
                    <w:rPr>
                      <w:b/>
                      <w:color w:val="231F20"/>
                      <w:u w:val="single" w:color="221E1F"/>
                    </w:rPr>
                    <w:t xml:space="preserve"> </w:t>
                  </w:r>
                  <w:r>
                    <w:rPr>
                      <w:b/>
                      <w:color w:val="231F20"/>
                      <w:u w:val="single" w:color="221E1F"/>
                    </w:rPr>
                    <w:tab/>
                  </w:r>
                  <w:r>
                    <w:rPr>
                      <w:b/>
                      <w:color w:val="231F20"/>
                    </w:rPr>
                    <w:t>?</w:t>
                  </w:r>
                </w:p>
                <w:p w14:paraId="46BC30C9" w14:textId="77777777" w:rsidR="00346727" w:rsidRDefault="00904B7D">
                  <w:pPr>
                    <w:spacing w:before="111"/>
                    <w:ind w:left="360"/>
                    <w:rPr>
                      <w:i/>
                    </w:rPr>
                  </w:pPr>
                  <w:r>
                    <w:rPr>
                      <w:i/>
                      <w:color w:val="231F20"/>
                    </w:rPr>
                    <w:t>How might your community change if it were twice as big?</w:t>
                  </w:r>
                </w:p>
                <w:p w14:paraId="46BC30CA" w14:textId="77777777" w:rsidR="00346727" w:rsidRDefault="00904B7D">
                  <w:pPr>
                    <w:spacing w:before="112"/>
                    <w:ind w:left="360"/>
                    <w:rPr>
                      <w:i/>
                    </w:rPr>
                  </w:pPr>
                  <w:r>
                    <w:rPr>
                      <w:i/>
                      <w:color w:val="231F20"/>
                    </w:rPr>
                    <w:t>How might your community change if it rained every day for a year?</w:t>
                  </w:r>
                </w:p>
                <w:p w14:paraId="46BC30CB" w14:textId="77777777" w:rsidR="00346727" w:rsidRDefault="00904B7D">
                  <w:pPr>
                    <w:spacing w:before="111"/>
                    <w:ind w:left="359"/>
                    <w:rPr>
                      <w:i/>
                    </w:rPr>
                  </w:pPr>
                  <w:r>
                    <w:rPr>
                      <w:i/>
                      <w:color w:val="231F20"/>
                    </w:rPr>
                    <w:t>How might your community change if every person were given R1 million?</w:t>
                  </w:r>
                </w:p>
              </w:txbxContent>
            </v:textbox>
            <w10:wrap anchorx="page" anchory="page"/>
          </v:shape>
        </w:pict>
      </w:r>
      <w:r>
        <w:rPr>
          <w:noProof/>
        </w:rPr>
        <w:pict w14:anchorId="46BC2A90">
          <v:shape id="_x0000_s1546" type="#_x0000_t202" alt="" style="position:absolute;margin-left:27.35pt;margin-top:529.15pt;width:525.05pt;height:63.55pt;z-index:-257136640;mso-wrap-style:square;mso-wrap-edited:f;mso-width-percent:0;mso-height-percent:0;mso-position-horizontal-relative:page;mso-position-vertical-relative:page;mso-width-percent:0;mso-height-percent:0;v-text-anchor:top" filled="f" stroked="f">
            <v:textbox inset="0,0,0,0">
              <w:txbxContent>
                <w:p w14:paraId="46BC30CC" w14:textId="77777777" w:rsidR="00346727" w:rsidRDefault="00904B7D">
                  <w:pPr>
                    <w:pStyle w:val="BodyText"/>
                    <w:spacing w:before="24" w:line="235" w:lineRule="auto"/>
                    <w:ind w:left="20" w:right="17"/>
                    <w:jc w:val="both"/>
                  </w:pPr>
                  <w:r>
                    <w:rPr>
                      <w:color w:val="231F20"/>
                    </w:rPr>
                    <w:t>Seeing</w:t>
                  </w:r>
                  <w:r>
                    <w:rPr>
                      <w:color w:val="231F20"/>
                      <w:spacing w:val="-7"/>
                    </w:rPr>
                    <w:t xml:space="preserve"> </w:t>
                  </w:r>
                  <w:r>
                    <w:rPr>
                      <w:color w:val="231F20"/>
                    </w:rPr>
                    <w:t>the</w:t>
                  </w:r>
                  <w:r>
                    <w:rPr>
                      <w:color w:val="231F20"/>
                      <w:spacing w:val="-6"/>
                    </w:rPr>
                    <w:t xml:space="preserve"> </w:t>
                  </w:r>
                  <w:r>
                    <w:rPr>
                      <w:color w:val="231F20"/>
                    </w:rPr>
                    <w:t>different</w:t>
                  </w:r>
                  <w:r>
                    <w:rPr>
                      <w:color w:val="231F20"/>
                      <w:spacing w:val="-6"/>
                    </w:rPr>
                    <w:t xml:space="preserve"> </w:t>
                  </w:r>
                  <w:r>
                    <w:rPr>
                      <w:color w:val="231F20"/>
                      <w:spacing w:val="-3"/>
                    </w:rPr>
                    <w:t>ways</w:t>
                  </w:r>
                  <w:r>
                    <w:rPr>
                      <w:color w:val="231F20"/>
                      <w:spacing w:val="-7"/>
                    </w:rPr>
                    <w:t xml:space="preserve"> </w:t>
                  </w:r>
                  <w:r>
                    <w:rPr>
                      <w:color w:val="231F20"/>
                    </w:rPr>
                    <w:t>learners</w:t>
                  </w:r>
                  <w:r>
                    <w:rPr>
                      <w:color w:val="231F20"/>
                      <w:spacing w:val="-7"/>
                    </w:rPr>
                    <w:t xml:space="preserve"> </w:t>
                  </w:r>
                  <w:r>
                    <w:rPr>
                      <w:color w:val="231F20"/>
                    </w:rPr>
                    <w:t>approach</w:t>
                  </w:r>
                  <w:r>
                    <w:rPr>
                      <w:color w:val="231F20"/>
                      <w:spacing w:val="-6"/>
                    </w:rPr>
                    <w:t xml:space="preserve"> </w:t>
                  </w:r>
                  <w:r>
                    <w:rPr>
                      <w:color w:val="231F20"/>
                    </w:rPr>
                    <w:t>an</w:t>
                  </w:r>
                  <w:r>
                    <w:rPr>
                      <w:color w:val="231F20"/>
                      <w:spacing w:val="-7"/>
                    </w:rPr>
                    <w:t xml:space="preserve"> </w:t>
                  </w:r>
                  <w:r>
                    <w:rPr>
                      <w:color w:val="231F20"/>
                    </w:rPr>
                    <w:t>essential</w:t>
                  </w:r>
                  <w:r>
                    <w:rPr>
                      <w:color w:val="231F20"/>
                      <w:spacing w:val="-7"/>
                    </w:rPr>
                    <w:t xml:space="preserve"> </w:t>
                  </w:r>
                  <w:r>
                    <w:rPr>
                      <w:color w:val="231F20"/>
                    </w:rPr>
                    <w:t>question</w:t>
                  </w:r>
                  <w:r>
                    <w:rPr>
                      <w:color w:val="231F20"/>
                      <w:spacing w:val="-7"/>
                    </w:rPr>
                    <w:t xml:space="preserve"> </w:t>
                  </w:r>
                  <w:r>
                    <w:rPr>
                      <w:color w:val="231F20"/>
                    </w:rPr>
                    <w:t>is</w:t>
                  </w:r>
                  <w:r>
                    <w:rPr>
                      <w:color w:val="231F20"/>
                      <w:spacing w:val="-6"/>
                    </w:rPr>
                    <w:t xml:space="preserve"> </w:t>
                  </w:r>
                  <w:r>
                    <w:rPr>
                      <w:color w:val="231F20"/>
                    </w:rPr>
                    <w:t>one</w:t>
                  </w:r>
                  <w:r>
                    <w:rPr>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most</w:t>
                  </w:r>
                  <w:r>
                    <w:rPr>
                      <w:color w:val="231F20"/>
                      <w:spacing w:val="-6"/>
                    </w:rPr>
                    <w:t xml:space="preserve"> </w:t>
                  </w:r>
                  <w:r>
                    <w:rPr>
                      <w:color w:val="231F20"/>
                    </w:rPr>
                    <w:t>rewarding</w:t>
                  </w:r>
                  <w:r>
                    <w:rPr>
                      <w:color w:val="231F20"/>
                      <w:spacing w:val="-6"/>
                    </w:rPr>
                    <w:t xml:space="preserve"> </w:t>
                  </w:r>
                  <w:r>
                    <w:rPr>
                      <w:color w:val="231F20"/>
                    </w:rPr>
                    <w:t>parts</w:t>
                  </w:r>
                  <w:r>
                    <w:rPr>
                      <w:color w:val="231F20"/>
                      <w:spacing w:val="-7"/>
                    </w:rPr>
                    <w:t xml:space="preserve"> </w:t>
                  </w:r>
                  <w:r>
                    <w:rPr>
                      <w:color w:val="231F20"/>
                    </w:rPr>
                    <w:t>of</w:t>
                  </w:r>
                  <w:r>
                    <w:rPr>
                      <w:color w:val="231F20"/>
                      <w:spacing w:val="-7"/>
                    </w:rPr>
                    <w:t xml:space="preserve"> </w:t>
                  </w:r>
                  <w:r>
                    <w:rPr>
                      <w:color w:val="231F20"/>
                    </w:rPr>
                    <w:t>project-based learning,</w:t>
                  </w:r>
                  <w:r>
                    <w:rPr>
                      <w:color w:val="231F20"/>
                      <w:spacing w:val="-5"/>
                    </w:rPr>
                    <w:t xml:space="preserve"> </w:t>
                  </w:r>
                  <w:r>
                    <w:rPr>
                      <w:color w:val="231F20"/>
                    </w:rPr>
                    <w:t>and</w:t>
                  </w:r>
                  <w:r>
                    <w:rPr>
                      <w:color w:val="231F20"/>
                      <w:spacing w:val="-6"/>
                    </w:rPr>
                    <w:t xml:space="preserve"> </w:t>
                  </w:r>
                  <w:r>
                    <w:rPr>
                      <w:color w:val="231F20"/>
                    </w:rPr>
                    <w:t>you’ll</w:t>
                  </w:r>
                  <w:r>
                    <w:rPr>
                      <w:color w:val="231F20"/>
                      <w:spacing w:val="-5"/>
                    </w:rPr>
                    <w:t xml:space="preserve"> </w:t>
                  </w:r>
                  <w:r>
                    <w:rPr>
                      <w:color w:val="231F20"/>
                    </w:rPr>
                    <w:t>get</w:t>
                  </w:r>
                  <w:r>
                    <w:rPr>
                      <w:color w:val="231F20"/>
                      <w:spacing w:val="-5"/>
                    </w:rPr>
                    <w:t xml:space="preserve"> </w:t>
                  </w:r>
                  <w:r>
                    <w:rPr>
                      <w:color w:val="231F20"/>
                    </w:rPr>
                    <w:t>to</w:t>
                  </w:r>
                  <w:r>
                    <w:rPr>
                      <w:color w:val="231F20"/>
                      <w:spacing w:val="-6"/>
                    </w:rPr>
                    <w:t xml:space="preserve"> </w:t>
                  </w:r>
                  <w:r>
                    <w:rPr>
                      <w:color w:val="231F20"/>
                    </w:rPr>
                    <w:t>learn</w:t>
                  </w:r>
                  <w:r>
                    <w:rPr>
                      <w:color w:val="231F20"/>
                      <w:spacing w:val="-5"/>
                    </w:rPr>
                    <w:t xml:space="preserve"> </w:t>
                  </w:r>
                  <w:r>
                    <w:rPr>
                      <w:color w:val="231F20"/>
                    </w:rPr>
                    <w:t>a</w:t>
                  </w:r>
                  <w:r>
                    <w:rPr>
                      <w:color w:val="231F20"/>
                      <w:spacing w:val="-6"/>
                    </w:rPr>
                    <w:t xml:space="preserve"> </w:t>
                  </w:r>
                  <w:r>
                    <w:rPr>
                      <w:color w:val="231F20"/>
                    </w:rPr>
                    <w:t>lot</w:t>
                  </w:r>
                  <w:r>
                    <w:rPr>
                      <w:color w:val="231F20"/>
                      <w:spacing w:val="-6"/>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learners</w:t>
                  </w:r>
                  <w:r>
                    <w:rPr>
                      <w:color w:val="231F20"/>
                      <w:spacing w:val="-6"/>
                    </w:rPr>
                    <w:t xml:space="preserve"> </w:t>
                  </w:r>
                  <w:r>
                    <w:rPr>
                      <w:color w:val="231F20"/>
                    </w:rPr>
                    <w:t>in</w:t>
                  </w:r>
                  <w:r>
                    <w:rPr>
                      <w:color w:val="231F20"/>
                      <w:spacing w:val="-5"/>
                    </w:rPr>
                    <w:t xml:space="preserve"> </w:t>
                  </w:r>
                  <w:r>
                    <w:rPr>
                      <w:color w:val="231F20"/>
                    </w:rPr>
                    <w:t>your</w:t>
                  </w:r>
                  <w:r>
                    <w:rPr>
                      <w:color w:val="231F20"/>
                      <w:spacing w:val="-6"/>
                    </w:rPr>
                    <w:t xml:space="preserve"> </w:t>
                  </w:r>
                  <w:r>
                    <w:rPr>
                      <w:color w:val="231F20"/>
                    </w:rPr>
                    <w:t>class!</w:t>
                  </w:r>
                  <w:r>
                    <w:rPr>
                      <w:color w:val="231F20"/>
                      <w:spacing w:val="-5"/>
                    </w:rPr>
                    <w:t xml:space="preserve"> </w:t>
                  </w:r>
                  <w:r>
                    <w:rPr>
                      <w:color w:val="231F20"/>
                    </w:rPr>
                    <w:t>Engage</w:t>
                  </w:r>
                  <w:r>
                    <w:rPr>
                      <w:color w:val="231F20"/>
                      <w:spacing w:val="-5"/>
                    </w:rPr>
                    <w:t xml:space="preserve"> </w:t>
                  </w:r>
                  <w:r>
                    <w:rPr>
                      <w:color w:val="231F20"/>
                    </w:rPr>
                    <w:t>students</w:t>
                  </w:r>
                  <w:r>
                    <w:rPr>
                      <w:color w:val="231F20"/>
                      <w:spacing w:val="-4"/>
                    </w:rPr>
                    <w:t xml:space="preserve"> </w:t>
                  </w:r>
                  <w:r>
                    <w:rPr>
                      <w:color w:val="231F20"/>
                    </w:rPr>
                    <w:t>through</w:t>
                  </w:r>
                  <w:r>
                    <w:rPr>
                      <w:color w:val="231F20"/>
                      <w:spacing w:val="-6"/>
                    </w:rPr>
                    <w:t xml:space="preserve"> </w:t>
                  </w:r>
                  <w:r>
                    <w:rPr>
                      <w:color w:val="231F20"/>
                    </w:rPr>
                    <w:t>project-based</w:t>
                  </w:r>
                  <w:r>
                    <w:rPr>
                      <w:color w:val="231F20"/>
                      <w:spacing w:val="-6"/>
                    </w:rPr>
                    <w:t xml:space="preserve"> </w:t>
                  </w:r>
                  <w:r>
                    <w:rPr>
                      <w:color w:val="231F20"/>
                    </w:rPr>
                    <w:t>learning by</w:t>
                  </w:r>
                  <w:r>
                    <w:rPr>
                      <w:color w:val="231F20"/>
                      <w:spacing w:val="-4"/>
                    </w:rPr>
                    <w:t xml:space="preserve"> </w:t>
                  </w:r>
                  <w:r>
                    <w:rPr>
                      <w:color w:val="231F20"/>
                    </w:rPr>
                    <w:t>providing</w:t>
                  </w:r>
                  <w:r>
                    <w:rPr>
                      <w:color w:val="231F20"/>
                      <w:spacing w:val="-3"/>
                    </w:rPr>
                    <w:t xml:space="preserve"> </w:t>
                  </w:r>
                  <w:r>
                    <w:rPr>
                      <w:color w:val="231F20"/>
                    </w:rPr>
                    <w:t>them</w:t>
                  </w:r>
                  <w:r>
                    <w:rPr>
                      <w:color w:val="231F20"/>
                      <w:spacing w:val="-4"/>
                    </w:rPr>
                    <w:t xml:space="preserve"> </w:t>
                  </w:r>
                  <w:r>
                    <w:rPr>
                      <w:color w:val="231F20"/>
                    </w:rPr>
                    <w:t>with</w:t>
                  </w:r>
                  <w:r>
                    <w:rPr>
                      <w:color w:val="231F20"/>
                      <w:spacing w:val="-3"/>
                    </w:rPr>
                    <w:t xml:space="preserve"> </w:t>
                  </w:r>
                  <w:r>
                    <w:rPr>
                      <w:color w:val="231F20"/>
                    </w:rPr>
                    <w:t>great</w:t>
                  </w:r>
                  <w:r>
                    <w:rPr>
                      <w:color w:val="231F20"/>
                      <w:spacing w:val="-4"/>
                    </w:rPr>
                    <w:t xml:space="preserve"> </w:t>
                  </w:r>
                  <w:r>
                    <w:rPr>
                      <w:color w:val="231F20"/>
                    </w:rPr>
                    <w:t>PBL</w:t>
                  </w:r>
                  <w:r>
                    <w:rPr>
                      <w:color w:val="231F20"/>
                      <w:spacing w:val="-3"/>
                    </w:rPr>
                    <w:t xml:space="preserve"> </w:t>
                  </w:r>
                  <w:r>
                    <w:rPr>
                      <w:color w:val="231F20"/>
                    </w:rPr>
                    <w:t>essential</w:t>
                  </w:r>
                  <w:r>
                    <w:rPr>
                      <w:color w:val="231F20"/>
                      <w:spacing w:val="-4"/>
                    </w:rPr>
                    <w:t xml:space="preserve"> </w:t>
                  </w:r>
                  <w:r>
                    <w:rPr>
                      <w:color w:val="231F20"/>
                    </w:rPr>
                    <w:t>questions,</w:t>
                  </w:r>
                  <w:r>
                    <w:rPr>
                      <w:color w:val="231F20"/>
                      <w:spacing w:val="-5"/>
                    </w:rPr>
                    <w:t xml:space="preserve"> </w:t>
                  </w:r>
                  <w:r>
                    <w:rPr>
                      <w:color w:val="231F20"/>
                    </w:rPr>
                    <w:t>then</w:t>
                  </w:r>
                  <w:r>
                    <w:rPr>
                      <w:color w:val="231F20"/>
                      <w:spacing w:val="-3"/>
                    </w:rPr>
                    <w:t xml:space="preserve"> </w:t>
                  </w:r>
                  <w:r>
                    <w:rPr>
                      <w:color w:val="231F20"/>
                    </w:rPr>
                    <w:t>watch</w:t>
                  </w:r>
                  <w:r>
                    <w:rPr>
                      <w:color w:val="231F20"/>
                      <w:spacing w:val="-4"/>
                    </w:rPr>
                    <w:t xml:space="preserve"> </w:t>
                  </w:r>
                  <w:r>
                    <w:rPr>
                      <w:color w:val="231F20"/>
                    </w:rPr>
                    <w:t>them</w:t>
                  </w:r>
                  <w:r>
                    <w:rPr>
                      <w:color w:val="231F20"/>
                      <w:spacing w:val="-3"/>
                    </w:rPr>
                    <w:t xml:space="preserve"> </w:t>
                  </w:r>
                  <w:r>
                    <w:rPr>
                      <w:color w:val="231F20"/>
                    </w:rPr>
                    <w:t>dive</w:t>
                  </w:r>
                  <w:r>
                    <w:rPr>
                      <w:color w:val="231F20"/>
                      <w:spacing w:val="-4"/>
                    </w:rPr>
                    <w:t xml:space="preserve"> </w:t>
                  </w:r>
                  <w:r>
                    <w:rPr>
                      <w:color w:val="231F20"/>
                    </w:rPr>
                    <w:t>in</w:t>
                  </w:r>
                  <w:r>
                    <w:rPr>
                      <w:color w:val="231F20"/>
                      <w:spacing w:val="-4"/>
                    </w:rPr>
                    <w:t xml:space="preserve"> </w:t>
                  </w:r>
                  <w:r>
                    <w:rPr>
                      <w:color w:val="231F20"/>
                    </w:rPr>
                    <w:t>and</w:t>
                  </w:r>
                  <w:r>
                    <w:rPr>
                      <w:color w:val="231F20"/>
                      <w:spacing w:val="-4"/>
                    </w:rPr>
                    <w:t xml:space="preserve"> </w:t>
                  </w:r>
                  <w:r>
                    <w:rPr>
                      <w:color w:val="231F20"/>
                      <w:spacing w:val="-3"/>
                    </w:rPr>
                    <w:t>take</w:t>
                  </w:r>
                  <w:r>
                    <w:rPr>
                      <w:color w:val="231F20"/>
                      <w:spacing w:val="-4"/>
                    </w:rPr>
                    <w:t xml:space="preserve"> </w:t>
                  </w:r>
                  <w:r>
                    <w:rPr>
                      <w:color w:val="231F20"/>
                    </w:rPr>
                    <w:t>control</w:t>
                  </w:r>
                  <w:r>
                    <w:rPr>
                      <w:color w:val="231F20"/>
                      <w:spacing w:val="-4"/>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own</w:t>
                  </w:r>
                  <w:r>
                    <w:rPr>
                      <w:color w:val="231F20"/>
                      <w:spacing w:val="-3"/>
                    </w:rPr>
                    <w:t xml:space="preserve"> </w:t>
                  </w:r>
                  <w:r>
                    <w:rPr>
                      <w:color w:val="231F20"/>
                    </w:rPr>
                    <w:t>learning.</w:t>
                  </w:r>
                </w:p>
                <w:p w14:paraId="46BC30CD" w14:textId="77777777" w:rsidR="00346727" w:rsidRDefault="00904B7D">
                  <w:pPr>
                    <w:pStyle w:val="BodyText"/>
                    <w:spacing w:before="168"/>
                    <w:ind w:left="20"/>
                  </w:pPr>
                  <w:r>
                    <w:rPr>
                      <w:color w:val="231F20"/>
                      <w:u w:val="single" w:color="231F20"/>
                    </w:rPr>
                    <w:t>http</w:t>
                  </w:r>
                  <w:hyperlink r:id="rId55">
                    <w:r>
                      <w:rPr>
                        <w:color w:val="231F20"/>
                        <w:u w:val="single" w:color="231F20"/>
                      </w:rPr>
                      <w:t>s://w</w:t>
                    </w:r>
                  </w:hyperlink>
                  <w:r>
                    <w:rPr>
                      <w:color w:val="231F20"/>
                      <w:u w:val="single" w:color="231F20"/>
                    </w:rPr>
                    <w:t>ww</w:t>
                  </w:r>
                  <w:hyperlink r:id="rId56">
                    <w:r>
                      <w:rPr>
                        <w:color w:val="231F20"/>
                        <w:u w:val="single" w:color="231F20"/>
                      </w:rPr>
                      <w:t>.penpalschools.com/blog</w:t>
                    </w:r>
                  </w:hyperlink>
                  <w:r>
                    <w:rPr>
                      <w:color w:val="231F20"/>
                      <w:u w:val="single" w:color="231F20"/>
                    </w:rPr>
                    <w:t>/</w:t>
                  </w:r>
                  <w:hyperlink r:id="rId57">
                    <w:r>
                      <w:rPr>
                        <w:color w:val="231F20"/>
                        <w:u w:val="single" w:color="231F20"/>
                      </w:rPr>
                      <w:t>eas</w:t>
                    </w:r>
                  </w:hyperlink>
                  <w:r>
                    <w:rPr>
                      <w:color w:val="231F20"/>
                      <w:u w:val="single" w:color="231F20"/>
                    </w:rPr>
                    <w:t>y</w:t>
                  </w:r>
                  <w:hyperlink r:id="rId58">
                    <w:r>
                      <w:rPr>
                        <w:color w:val="231F20"/>
                        <w:u w:val="single" w:color="231F20"/>
                      </w:rPr>
                      <w:t>-project-based-learning-question-stems-for-essential-questions</w:t>
                    </w:r>
                  </w:hyperlink>
                </w:p>
              </w:txbxContent>
            </v:textbox>
            <w10:wrap anchorx="page" anchory="page"/>
          </v:shape>
        </w:pict>
      </w:r>
      <w:r>
        <w:rPr>
          <w:noProof/>
        </w:rPr>
        <w:pict w14:anchorId="46BC2A91">
          <v:shape id="_x0000_s1545" type="#_x0000_t202" alt="" style="position:absolute;margin-left:27.35pt;margin-top:806.4pt;width:11.1pt;height:13pt;z-index:-257135616;mso-wrap-style:square;mso-wrap-edited:f;mso-width-percent:0;mso-height-percent:0;mso-position-horizontal-relative:page;mso-position-vertical-relative:page;mso-width-percent:0;mso-height-percent:0;v-text-anchor:top" filled="f" stroked="f">
            <v:textbox inset="0,0,0,0">
              <w:txbxContent>
                <w:p w14:paraId="46BC30CE" w14:textId="77777777" w:rsidR="00346727" w:rsidRDefault="00904B7D">
                  <w:pPr>
                    <w:spacing w:before="20"/>
                    <w:ind w:left="20"/>
                    <w:rPr>
                      <w:sz w:val="18"/>
                    </w:rPr>
                  </w:pPr>
                  <w:r>
                    <w:rPr>
                      <w:color w:val="231F20"/>
                      <w:sz w:val="18"/>
                    </w:rPr>
                    <w:t>26</w:t>
                  </w:r>
                </w:p>
              </w:txbxContent>
            </v:textbox>
            <w10:wrap anchorx="page" anchory="page"/>
          </v:shape>
        </w:pict>
      </w:r>
      <w:r>
        <w:rPr>
          <w:noProof/>
        </w:rPr>
        <w:pict w14:anchorId="46BC2A92">
          <v:shape id="_x0000_s1544" type="#_x0000_t202" alt="" style="position:absolute;margin-left:379.4pt;margin-top:806.4pt;width:174.35pt;height:13pt;z-index:-257134592;mso-wrap-style:square;mso-wrap-edited:f;mso-width-percent:0;mso-height-percent:0;mso-position-horizontal-relative:page;mso-position-vertical-relative:page;mso-width-percent:0;mso-height-percent:0;v-text-anchor:top" filled="f" stroked="f">
            <v:textbox inset="0,0,0,0">
              <w:txbxContent>
                <w:p w14:paraId="46BC30CF" w14:textId="77777777" w:rsidR="00346727" w:rsidRDefault="00904B7D">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46BC2A93">
          <v:shape id="_x0000_s1543" type="#_x0000_t202" alt="" style="position:absolute;margin-left:28.85pt;margin-top:601.75pt;width:523.45pt;height:50.45pt;z-index:-257133568;mso-wrap-style:square;mso-wrap-edited:f;mso-width-percent:0;mso-height-percent:0;mso-position-horizontal-relative:page;mso-position-vertical-relative:page;mso-width-percent:0;mso-height-percent:0;v-text-anchor:top" filled="f" stroked="f">
            <v:textbox inset="0,0,0,0">
              <w:txbxContent>
                <w:p w14:paraId="46BC30D0" w14:textId="77777777" w:rsidR="00346727" w:rsidRDefault="00904B7D">
                  <w:pPr>
                    <w:pStyle w:val="BodyText"/>
                    <w:spacing w:before="73" w:line="235" w:lineRule="auto"/>
                    <w:ind w:left="113" w:right="277"/>
                  </w:pPr>
                  <w:r>
                    <w:rPr>
                      <w:b/>
                      <w:color w:val="231F20"/>
                    </w:rPr>
                    <w:t xml:space="preserve">How to reference this source: </w:t>
                  </w:r>
                  <w:r>
                    <w:rPr>
                      <w:color w:val="231F20"/>
                    </w:rPr>
                    <w:t xml:space="preserve">Staff </w:t>
                  </w:r>
                  <w:r>
                    <w:rPr>
                      <w:color w:val="231F20"/>
                      <w:spacing w:val="-5"/>
                    </w:rPr>
                    <w:t xml:space="preserve">Writer, </w:t>
                  </w:r>
                  <w:r>
                    <w:rPr>
                      <w:color w:val="231F20"/>
                    </w:rPr>
                    <w:t>2020. PBL: Easy essential stems for project-based learning, viewed on 2 June 2020, &lt;</w:t>
                  </w:r>
                  <w:r>
                    <w:rPr>
                      <w:color w:val="231F20"/>
                      <w:u w:val="single" w:color="231F20"/>
                    </w:rPr>
                    <w:t>http</w:t>
                  </w:r>
                  <w:hyperlink r:id="rId59">
                    <w:r>
                      <w:rPr>
                        <w:color w:val="231F20"/>
                        <w:u w:val="single" w:color="231F20"/>
                      </w:rPr>
                      <w:t>s://w</w:t>
                    </w:r>
                  </w:hyperlink>
                  <w:r>
                    <w:rPr>
                      <w:color w:val="231F20"/>
                      <w:u w:val="single" w:color="231F20"/>
                    </w:rPr>
                    <w:t>ww</w:t>
                  </w:r>
                  <w:hyperlink r:id="rId60">
                    <w:r>
                      <w:rPr>
                        <w:color w:val="231F20"/>
                        <w:u w:val="single" w:color="231F20"/>
                      </w:rPr>
                      <w:t>.penpalschools.com/blog</w:t>
                    </w:r>
                  </w:hyperlink>
                  <w:r>
                    <w:rPr>
                      <w:color w:val="231F20"/>
                      <w:u w:val="single" w:color="231F20"/>
                    </w:rPr>
                    <w:t>/</w:t>
                  </w:r>
                  <w:hyperlink r:id="rId61">
                    <w:r>
                      <w:rPr>
                        <w:color w:val="231F20"/>
                        <w:u w:val="single" w:color="231F20"/>
                      </w:rPr>
                      <w:t>eas</w:t>
                    </w:r>
                  </w:hyperlink>
                  <w:r>
                    <w:rPr>
                      <w:color w:val="231F20"/>
                      <w:u w:val="single" w:color="231F20"/>
                    </w:rPr>
                    <w:t>y</w:t>
                  </w:r>
                  <w:hyperlink r:id="rId62">
                    <w:r>
                      <w:rPr>
                        <w:color w:val="231F20"/>
                        <w:u w:val="single" w:color="231F20"/>
                      </w:rPr>
                      <w:t>-project-based-learning-question-stems-for-essential-</w:t>
                    </w:r>
                  </w:hyperlink>
                  <w:r>
                    <w:rPr>
                      <w:color w:val="231F20"/>
                    </w:rPr>
                    <w:t xml:space="preserve"> </w:t>
                  </w:r>
                  <w:r>
                    <w:rPr>
                      <w:color w:val="231F20"/>
                      <w:u w:val="single" w:color="231F20"/>
                    </w:rPr>
                    <w:t>questions&gt;</w:t>
                  </w:r>
                </w:p>
              </w:txbxContent>
            </v:textbox>
            <w10:wrap anchorx="page" anchory="page"/>
          </v:shape>
        </w:pict>
      </w:r>
      <w:r>
        <w:rPr>
          <w:noProof/>
        </w:rPr>
        <w:pict w14:anchorId="46BC2A94">
          <v:shape id="_x0000_s1542" type="#_x0000_t202" alt="" style="position:absolute;margin-left:199.8pt;margin-top:25.6pt;width:49.3pt;height:12pt;z-index:-257132544;mso-wrap-style:square;mso-wrap-edited:f;mso-width-percent:0;mso-height-percent:0;mso-position-horizontal-relative:page;mso-position-vertical-relative:page;mso-width-percent:0;mso-height-percent:0;v-text-anchor:top" filled="f" stroked="f">
            <v:textbox inset="0,0,0,0">
              <w:txbxContent>
                <w:p w14:paraId="46BC30D1" w14:textId="77777777" w:rsidR="00346727" w:rsidRDefault="00346727">
                  <w:pPr>
                    <w:pStyle w:val="BodyText"/>
                    <w:rPr>
                      <w:rFonts w:ascii="Times New Roman"/>
                      <w:sz w:val="17"/>
                    </w:rPr>
                  </w:pPr>
                </w:p>
              </w:txbxContent>
            </v:textbox>
            <w10:wrap anchorx="page" anchory="page"/>
          </v:shape>
        </w:pict>
      </w:r>
      <w:r>
        <w:rPr>
          <w:noProof/>
        </w:rPr>
        <w:pict w14:anchorId="46BC2A95">
          <v:shape id="_x0000_s1541" type="#_x0000_t202" alt="" style="position:absolute;margin-left:271.35pt;margin-top:25.6pt;width:60.3pt;height:12pt;z-index:-257131520;mso-wrap-style:square;mso-wrap-edited:f;mso-width-percent:0;mso-height-percent:0;mso-position-horizontal-relative:page;mso-position-vertical-relative:page;mso-width-percent:0;mso-height-percent:0;v-text-anchor:top" filled="f" stroked="f">
            <v:textbox inset="0,0,0,0">
              <w:txbxContent>
                <w:p w14:paraId="46BC30D2" w14:textId="77777777" w:rsidR="00346727" w:rsidRDefault="00346727">
                  <w:pPr>
                    <w:pStyle w:val="BodyText"/>
                    <w:rPr>
                      <w:rFonts w:ascii="Times New Roman"/>
                      <w:sz w:val="17"/>
                    </w:rPr>
                  </w:pPr>
                </w:p>
              </w:txbxContent>
            </v:textbox>
            <w10:wrap anchorx="page" anchory="page"/>
          </v:shape>
        </w:pict>
      </w:r>
      <w:r>
        <w:rPr>
          <w:noProof/>
        </w:rPr>
        <w:pict w14:anchorId="46BC2A96">
          <v:shape id="_x0000_s1540" type="#_x0000_t202" alt="" style="position:absolute;margin-left:103.45pt;margin-top:110.1pt;width:54.8pt;height:12pt;z-index:-257130496;mso-wrap-style:square;mso-wrap-edited:f;mso-width-percent:0;mso-height-percent:0;mso-position-horizontal-relative:page;mso-position-vertical-relative:page;mso-width-percent:0;mso-height-percent:0;v-text-anchor:top" filled="f" stroked="f">
            <v:textbox inset="0,0,0,0">
              <w:txbxContent>
                <w:p w14:paraId="46BC30D3" w14:textId="77777777" w:rsidR="00346727" w:rsidRDefault="00346727">
                  <w:pPr>
                    <w:pStyle w:val="BodyText"/>
                    <w:rPr>
                      <w:rFonts w:ascii="Times New Roman"/>
                      <w:sz w:val="17"/>
                    </w:rPr>
                  </w:pPr>
                </w:p>
              </w:txbxContent>
            </v:textbox>
            <w10:wrap anchorx="page" anchory="page"/>
          </v:shape>
        </w:pict>
      </w:r>
      <w:r>
        <w:rPr>
          <w:noProof/>
        </w:rPr>
        <w:pict w14:anchorId="46BC2A97">
          <v:shape id="_x0000_s1539" type="#_x0000_t202" alt="" style="position:absolute;margin-left:213.4pt;margin-top:110.1pt;width:54.8pt;height:12pt;z-index:-257129472;mso-wrap-style:square;mso-wrap-edited:f;mso-width-percent:0;mso-height-percent:0;mso-position-horizontal-relative:page;mso-position-vertical-relative:page;mso-width-percent:0;mso-height-percent:0;v-text-anchor:top" filled="f" stroked="f">
            <v:textbox inset="0,0,0,0">
              <w:txbxContent>
                <w:p w14:paraId="46BC30D4" w14:textId="77777777" w:rsidR="00346727" w:rsidRDefault="00346727">
                  <w:pPr>
                    <w:pStyle w:val="BodyText"/>
                    <w:rPr>
                      <w:rFonts w:ascii="Times New Roman"/>
                      <w:sz w:val="17"/>
                    </w:rPr>
                  </w:pPr>
                </w:p>
              </w:txbxContent>
            </v:textbox>
            <w10:wrap anchorx="page" anchory="page"/>
          </v:shape>
        </w:pict>
      </w:r>
      <w:r>
        <w:rPr>
          <w:noProof/>
        </w:rPr>
        <w:pict w14:anchorId="46BC2A98">
          <v:shape id="_x0000_s1538" type="#_x0000_t202" alt="" style="position:absolute;margin-left:154.5pt;margin-top:194.6pt;width:65.75pt;height:12pt;z-index:-257128448;mso-wrap-style:square;mso-wrap-edited:f;mso-width-percent:0;mso-height-percent:0;mso-position-horizontal-relative:page;mso-position-vertical-relative:page;mso-width-percent:0;mso-height-percent:0;v-text-anchor:top" filled="f" stroked="f">
            <v:textbox inset="0,0,0,0">
              <w:txbxContent>
                <w:p w14:paraId="46BC30D5" w14:textId="77777777" w:rsidR="00346727" w:rsidRDefault="00346727">
                  <w:pPr>
                    <w:pStyle w:val="BodyText"/>
                    <w:rPr>
                      <w:rFonts w:ascii="Times New Roman"/>
                      <w:sz w:val="17"/>
                    </w:rPr>
                  </w:pPr>
                </w:p>
              </w:txbxContent>
            </v:textbox>
            <w10:wrap anchorx="page" anchory="page"/>
          </v:shape>
        </w:pict>
      </w:r>
      <w:r>
        <w:rPr>
          <w:noProof/>
        </w:rPr>
        <w:pict w14:anchorId="46BC2A99">
          <v:shape id="_x0000_s1537" type="#_x0000_t202" alt="" style="position:absolute;margin-left:124.95pt;margin-top:279.1pt;width:54.8pt;height:12pt;z-index:-257127424;mso-wrap-style:square;mso-wrap-edited:f;mso-width-percent:0;mso-height-percent:0;mso-position-horizontal-relative:page;mso-position-vertical-relative:page;mso-width-percent:0;mso-height-percent:0;v-text-anchor:top" filled="f" stroked="f">
            <v:textbox inset="0,0,0,0">
              <w:txbxContent>
                <w:p w14:paraId="46BC30D6" w14:textId="77777777" w:rsidR="00346727" w:rsidRDefault="00346727">
                  <w:pPr>
                    <w:pStyle w:val="BodyText"/>
                    <w:rPr>
                      <w:rFonts w:ascii="Times New Roman"/>
                      <w:sz w:val="17"/>
                    </w:rPr>
                  </w:pPr>
                </w:p>
              </w:txbxContent>
            </v:textbox>
            <w10:wrap anchorx="page" anchory="page"/>
          </v:shape>
        </w:pict>
      </w:r>
      <w:r>
        <w:rPr>
          <w:noProof/>
        </w:rPr>
        <w:pict w14:anchorId="46BC2A9A">
          <v:shape id="_x0000_s1536" type="#_x0000_t202" alt="" style="position:absolute;margin-left:227.75pt;margin-top:279.1pt;width:43.85pt;height:12pt;z-index:-257126400;mso-wrap-style:square;mso-wrap-edited:f;mso-width-percent:0;mso-height-percent:0;mso-position-horizontal-relative:page;mso-position-vertical-relative:page;mso-width-percent:0;mso-height-percent:0;v-text-anchor:top" filled="f" stroked="f">
            <v:textbox inset="0,0,0,0">
              <w:txbxContent>
                <w:p w14:paraId="46BC30D7" w14:textId="77777777" w:rsidR="00346727" w:rsidRDefault="00346727">
                  <w:pPr>
                    <w:pStyle w:val="BodyText"/>
                    <w:rPr>
                      <w:rFonts w:ascii="Times New Roman"/>
                      <w:sz w:val="17"/>
                    </w:rPr>
                  </w:pPr>
                </w:p>
              </w:txbxContent>
            </v:textbox>
            <w10:wrap anchorx="page" anchory="page"/>
          </v:shape>
        </w:pict>
      </w:r>
      <w:r>
        <w:rPr>
          <w:noProof/>
        </w:rPr>
        <w:pict w14:anchorId="46BC2A9B">
          <v:shape id="_x0000_s1535" type="#_x0000_t202" alt="" style="position:absolute;margin-left:81.55pt;margin-top:363.6pt;width:82.2pt;height:12pt;z-index:-257125376;mso-wrap-style:square;mso-wrap-edited:f;mso-width-percent:0;mso-height-percent:0;mso-position-horizontal-relative:page;mso-position-vertical-relative:page;mso-width-percent:0;mso-height-percent:0;v-text-anchor:top" filled="f" stroked="f">
            <v:textbox inset="0,0,0,0">
              <w:txbxContent>
                <w:p w14:paraId="46BC30D8" w14:textId="77777777" w:rsidR="00346727" w:rsidRDefault="00346727">
                  <w:pPr>
                    <w:pStyle w:val="BodyText"/>
                    <w:rPr>
                      <w:rFonts w:ascii="Times New Roman"/>
                      <w:sz w:val="17"/>
                    </w:rPr>
                  </w:pPr>
                </w:p>
              </w:txbxContent>
            </v:textbox>
            <w10:wrap anchorx="page" anchory="page"/>
          </v:shape>
        </w:pict>
      </w:r>
      <w:r>
        <w:rPr>
          <w:noProof/>
        </w:rPr>
        <w:pict w14:anchorId="46BC2A9C">
          <v:shape id="_x0000_s1534" type="#_x0000_t202" alt="" style="position:absolute;margin-left:219.15pt;margin-top:445.3pt;width:76.7pt;height:12pt;z-index:-257124352;mso-wrap-style:square;mso-wrap-edited:f;mso-width-percent:0;mso-height-percent:0;mso-position-horizontal-relative:page;mso-position-vertical-relative:page;mso-width-percent:0;mso-height-percent:0;v-text-anchor:top" filled="f" stroked="f">
            <v:textbox inset="0,0,0,0">
              <w:txbxContent>
                <w:p w14:paraId="46BC30D9" w14:textId="77777777" w:rsidR="00346727" w:rsidRDefault="00346727">
                  <w:pPr>
                    <w:pStyle w:val="BodyText"/>
                    <w:rPr>
                      <w:rFonts w:ascii="Times New Roman"/>
                      <w:sz w:val="17"/>
                    </w:rPr>
                  </w:pPr>
                </w:p>
              </w:txbxContent>
            </v:textbox>
            <w10:wrap anchorx="page" anchory="page"/>
          </v:shape>
        </w:pict>
      </w:r>
    </w:p>
    <w:p w14:paraId="46BC2799" w14:textId="77777777" w:rsidR="00346727" w:rsidRDefault="00346727">
      <w:pPr>
        <w:rPr>
          <w:sz w:val="2"/>
          <w:szCs w:val="2"/>
        </w:rPr>
        <w:sectPr w:rsidR="00346727">
          <w:pgSz w:w="11910" w:h="16840"/>
          <w:pgMar w:top="480" w:right="440" w:bottom="280" w:left="440" w:header="720" w:footer="720" w:gutter="0"/>
          <w:cols w:space="720"/>
        </w:sectPr>
      </w:pPr>
    </w:p>
    <w:p w14:paraId="46BC279A" w14:textId="77777777" w:rsidR="00346727" w:rsidRDefault="00904B7D">
      <w:pPr>
        <w:rPr>
          <w:sz w:val="2"/>
          <w:szCs w:val="2"/>
        </w:rPr>
      </w:pPr>
      <w:r>
        <w:rPr>
          <w:noProof/>
        </w:rPr>
        <w:lastRenderedPageBreak/>
        <w:pict w14:anchorId="46BC2A9D">
          <v:group id="_x0000_s1491" alt="" style="position:absolute;margin-left:42.5pt;margin-top:113.55pt;width:525.2pt;height:250.45pt;z-index:-257123328;mso-position-horizontal-relative:page;mso-position-vertical-relative:page" coordorigin="850,2271" coordsize="10504,5009">
            <v:line id="_x0000_s1533" alt="" style="position:absolute" from="850,2278" to="6102,2278" strokecolor="#231f20"/>
            <v:line id="_x0000_s1532" alt="" style="position:absolute" from="858,2899" to="858,2286" strokecolor="#231f20"/>
            <v:line id="_x0000_s1531" alt="" style="position:absolute" from="6102,2278" to="11354,2278" strokecolor="#231f20"/>
            <v:line id="_x0000_s1530" alt="" style="position:absolute" from="6102,2899" to="6102,2286" strokecolor="#231f20"/>
            <v:line id="_x0000_s1529" alt="" style="position:absolute" from="11346,2899" to="11346,2286" strokecolor="#231f20"/>
            <v:line id="_x0000_s1528" alt="" style="position:absolute" from="850,2906" to="6102,2906" strokecolor="#231f20"/>
            <v:line id="_x0000_s1527" alt="" style="position:absolute" from="858,3522" to="858,2914" strokecolor="#231f20"/>
            <v:line id="_x0000_s1526" alt="" style="position:absolute" from="6102,2906" to="11354,2906" strokecolor="#231f20"/>
            <v:line id="_x0000_s1525" alt="" style="position:absolute" from="6102,3522" to="6102,2914" strokecolor="#231f20"/>
            <v:line id="_x0000_s1524" alt="" style="position:absolute" from="11346,3522" to="11346,2914" strokecolor="#231f20"/>
            <v:line id="_x0000_s1523" alt="" style="position:absolute" from="850,3530" to="6102,3530" strokecolor="#231f20"/>
            <v:line id="_x0000_s1522" alt="" style="position:absolute" from="858,4146" to="858,3537" strokecolor="#231f20"/>
            <v:line id="_x0000_s1521" alt="" style="position:absolute" from="6102,3530" to="11354,3530" strokecolor="#231f20"/>
            <v:line id="_x0000_s1520" alt="" style="position:absolute" from="6102,4146" to="6102,3537" strokecolor="#231f20"/>
            <v:line id="_x0000_s1519" alt="" style="position:absolute" from="11346,4146" to="11346,3537" strokecolor="#231f20"/>
            <v:line id="_x0000_s1518" alt="" style="position:absolute" from="850,4153" to="6102,4153" strokecolor="#231f20"/>
            <v:line id="_x0000_s1517" alt="" style="position:absolute" from="858,4770" to="858,4161" strokecolor="#231f20"/>
            <v:line id="_x0000_s1516" alt="" style="position:absolute" from="6102,4153" to="11354,4153" strokecolor="#231f20"/>
            <v:line id="_x0000_s1515" alt="" style="position:absolute" from="6102,4770" to="6102,4161" strokecolor="#231f20"/>
            <v:line id="_x0000_s1514" alt="" style="position:absolute" from="11346,4770" to="11346,4161" strokecolor="#231f20"/>
            <v:line id="_x0000_s1513" alt="" style="position:absolute" from="850,4777" to="6102,4777" strokecolor="#231f20"/>
            <v:line id="_x0000_s1512" alt="" style="position:absolute" from="858,5393" to="858,4785" strokecolor="#231f20"/>
            <v:line id="_x0000_s1511" alt="" style="position:absolute" from="6102,4777" to="11354,4777" strokecolor="#231f20"/>
            <v:line id="_x0000_s1510" alt="" style="position:absolute" from="6102,5393" to="6102,4785" strokecolor="#231f20"/>
            <v:line id="_x0000_s1509" alt="" style="position:absolute" from="11346,5393" to="11346,4785" strokecolor="#231f20"/>
            <v:line id="_x0000_s1508" alt="" style="position:absolute" from="850,5401" to="6102,5401" strokecolor="#231f20"/>
            <v:line id="_x0000_s1507" alt="" style="position:absolute" from="858,6017" to="858,5408" strokecolor="#231f20"/>
            <v:line id="_x0000_s1506" alt="" style="position:absolute" from="6102,5401" to="11354,5401" strokecolor="#231f20"/>
            <v:line id="_x0000_s1505" alt="" style="position:absolute" from="6102,6017" to="6102,5408" strokecolor="#231f20"/>
            <v:line id="_x0000_s1504" alt="" style="position:absolute" from="11346,6017" to="11346,5408" strokecolor="#231f20"/>
            <v:line id="_x0000_s1503" alt="" style="position:absolute" from="850,6024" to="6102,6024" strokecolor="#231f20"/>
            <v:line id="_x0000_s1502" alt="" style="position:absolute" from="858,6640" to="858,6032" strokecolor="#231f20"/>
            <v:line id="_x0000_s1501" alt="" style="position:absolute" from="6102,6024" to="11354,6024" strokecolor="#231f20"/>
            <v:line id="_x0000_s1500" alt="" style="position:absolute" from="6102,6640" to="6102,6032" strokecolor="#231f20"/>
            <v:line id="_x0000_s1499" alt="" style="position:absolute" from="11346,6640" to="11346,6032" strokecolor="#231f20"/>
            <v:line id="_x0000_s1498" alt="" style="position:absolute" from="850,6648" to="6102,6648" strokecolor="#231f20"/>
            <v:line id="_x0000_s1497" alt="" style="position:absolute" from="858,7264" to="858,6655" strokecolor="#231f20"/>
            <v:line id="_x0000_s1496" alt="" style="position:absolute" from="6102,6648" to="11354,6648" strokecolor="#231f20"/>
            <v:line id="_x0000_s1495" alt="" style="position:absolute" from="6102,7264" to="6102,6655" strokecolor="#231f20"/>
            <v:line id="_x0000_s1494" alt="" style="position:absolute" from="11346,7264" to="11346,6655" strokecolor="#231f20"/>
            <v:line id="_x0000_s1493" alt="" style="position:absolute" from="850,7272" to="6102,7272" strokecolor="#231f20"/>
            <v:line id="_x0000_s1492" alt="" style="position:absolute" from="6102,7272" to="11354,7272" strokecolor="#231f20"/>
            <w10:wrap anchorx="page" anchory="page"/>
          </v:group>
        </w:pict>
      </w:r>
      <w:r>
        <w:rPr>
          <w:noProof/>
        </w:rPr>
        <w:pict w14:anchorId="46BC2A9E">
          <v:group id="_x0000_s1452" alt="" style="position:absolute;margin-left:154.3pt;margin-top:393.35pt;width:300.9pt;height:387.65pt;z-index:-257122304;mso-position-horizontal-relative:page;mso-position-vertical-relative:page" coordorigin="3086,7867" coordsize="6018,7753">
            <v:shape id="_x0000_s1490" type="#_x0000_t75" alt="" style="position:absolute;left:3541;top:7866;width:2081;height:3071">
              <v:imagedata r:id="rId63" o:title=""/>
            </v:shape>
            <v:shape id="_x0000_s1489" type="#_x0000_t75" alt="" style="position:absolute;left:3346;top:9241;width:382;height:389">
              <v:imagedata r:id="rId64" o:title=""/>
            </v:shape>
            <v:shape id="_x0000_s1488" type="#_x0000_t75" alt="" style="position:absolute;left:3085;top:9765;width:292;height:294">
              <v:imagedata r:id="rId65" o:title=""/>
            </v:shape>
            <v:shape id="_x0000_s1487" type="#_x0000_t75" alt="" style="position:absolute;left:4220;top:14114;width:4043;height:1385">
              <v:imagedata r:id="rId66" o:title=""/>
            </v:shape>
            <v:shape id="_x0000_s1486" alt="" style="position:absolute;left:4222;top:15289;width:4039;height:289" coordorigin="4223,15290" coordsize="4039,289" o:spt="100" adj="0,,0" path="m6079,15290r-1813,146l4250,15439r-11,9l4232,15462r-5,22l4223,15515r,32l4228,15570r14,8l6057,15417r128,l6151,15381r-21,-37l6123,15326r-7,-16l6105,15298r-12,-7l6079,15290xm7987,15417r-1570,l8209,15560r33,17l8255,15568r6,-21l8261,15519r-4,-29l8249,15458r-8,-16l8231,15437r-15,-1l7987,15417xm6185,15417r-128,l6083,15462r37,47l6171,15545r65,15l6301,15547r52,-34l6391,15467r17,-32l6236,15435r-50,-17l6185,15417xm6393,15290r-16,2l6364,15300r-11,15l6346,15334r-7,20l6321,15388r-33,33l6236,15435r172,l6417,15417r1570,l6393,15290xe" stroked="f">
              <v:stroke joinstyle="round"/>
              <v:formulas/>
              <v:path arrowok="t" o:connecttype="segments"/>
            </v:shape>
            <v:shape id="_x0000_s1485" alt="" style="position:absolute;left:4217;top:15284;width:4049;height:298" coordorigin="4218,15285" coordsize="4049,298" o:spt="100" adj="0,,0" path="m6078,15285r-1812,146l4253,15432r-10,4l4236,15445r-5,7l4227,15461r-3,10l4222,15483r-2,12l4219,15507r-1,13l4218,15528r,18l4219,15557r4,14l4226,15575r6,6l4236,15583r5,l4243,15583r99,-9l4241,15574r-3,l4237,15573r-5,-4l4230,15564r-3,-13l4227,15549r,-5l4227,15521r1,-11l4228,15507r1,-11l4231,15483r3,-15l4237,15457r11,-13l4255,15441r12,-1l4267,15440r-1,-4l4322,15436r1757,-142l6082,15294r24,l6100,15290r-21,l6078,15285r,xm8241,15436r-25,l8216,15440r,l8222,15441r5,l8233,15442r2,1l8239,15446r2,3l8247,15464r2,11l8253,15491r2,10l8256,15510r,2l8257,15522r,6l8257,15544r-1,11l8252,15566r-2,2l8248,15570r-2,1l8244,15572r-1,l8244,15573r-2,4l8242,15581r4,l8251,15579r8,-7l8262,15565r3,-15l8266,15542r,-17l8266,15521r-1,-11l8263,15499r-1,-10l8257,15470r-4,-14l8249,15446r-4,-7l8241,15436xm6474,15417r-57,l6421,15419r-1,3l8208,15564r32,17l8242,15581r,-9l8243,15572r-33,-17l6474,15417xm8243,15572r-1,l8242,15577r2,-4l8243,15572xm6060,15412r-1818,162l4241,15574r101,l6055,15422r-2,-3l6057,15417r5,l6061,15415r-1,-3xm6062,15417r-5,l6058,15421r-3,1l6065,15441r14,23l6097,15489r20,23l6142,15532r27,17l6201,15560r35,4l6271,15561r17,-6l6236,15555r-33,-3l6173,15541r-26,-16l6124,15505r-21,-22l6087,15459r-15,-23l6062,15417xm6414,15412r-1,3l6402,15440r-15,24l6370,15488r-20,22l6326,15528r-27,15l6269,15552r-33,3l6288,15555r15,-4l6331,15536r25,-20l6377,15494r18,-25l6410,15444r10,-22l6417,15422r,-5l6474,15417r-60,-5xm4266,15436r1,4l4267,15439r-1,-3xm4267,15440r,l4267,15440r,xm8216,15440r,l8216,15440r,xm8216,15436r,3l8216,15440r,-4xm4322,15436r-56,l4267,15440r55,-4xm6502,15294r-113,l6392,15294r1824,146l8216,15436r25,l8241,15435r-4,-2l8228,15432r-5,l8217,15431,6502,15294xm6106,15294r-24,l6093,15296r11,7l6113,15313r6,15l6121,15333r5,12l6135,15363r13,21l6164,15404r20,18l6208,15435r28,5l6266,15436r10,-5l6236,15431r-25,-5l6189,15415r-19,-17l6155,15379r-12,-20l6135,15342r-6,-13l6128,15326r-5,l6128,15325r-8,-17l6110,15296r-4,-2xm6341,15333r-1,7l6335,15352r-7,16l6318,15386r-14,17l6286,15417r-23,10l6236,15431r40,l6290,15425r20,-16l6325,15391r11,-19l6344,15355r4,-13l6350,15335r,-1l6346,15334r-5,-1l6341,15333xm6417,15417r,5l6420,15422r1,-3l6417,15417xm6057,15417r-4,2l6055,15422r3,-1l6057,15417xm6341,15333r,l6346,15334r-5,-1xm6351,15333r-10,l6346,15334r4,l6351,15333xm6389,15285r-11,l6367,15290r-16,17l6344,15319r-3,14l6341,15333r10,l6353,15322r5,-10l6372,15298r8,-4l6502,15294r-53,-4l6393,15290r,-5l6389,15285xm6128,15325r-5,1l6128,15325r,xm6128,15325r,l6123,15326r5,l6128,15325xm6078,15285r,l6079,15290r-1,-5xm6082,15285r-4,l6079,15290r21,l6097,15288r-15,-3xm6393,15285r,5l6393,15288r,-3xm6393,15285r,l6393,15290r56,l6393,15285xe" fillcolor="#231e21" stroked="f">
              <v:stroke joinstyle="round"/>
              <v:formulas/>
              <v:path arrowok="t" o:connecttype="segments"/>
            </v:shape>
            <v:shape id="_x0000_s1484" alt="" style="position:absolute;left:4224;top:15344;width:4033;height:271" coordorigin="4225,15344" coordsize="4033,271" o:spt="100" adj="0,,0" path="m7987,15472r-1570,l8209,15614r4,l8229,15610r14,-12l8253,15580r5,-23l8256,15532r-9,-20l8233,15497r-17,-7l7987,15472xm6185,15471r-128,l6083,15516r37,47l6171,15600r65,14l6301,15601r52,-34l6391,15521r17,-31l6236,15490r-50,-17l6185,15471xm6079,15344r-1813,146l4249,15497r-13,15l4227,15532r-2,25l4230,15581r11,18l4256,15611r17,3l6057,15471r128,l6151,15436r-21,-38l6123,15381r-7,-17l6105,15353r-12,-8l6079,15344xm6393,15344r-16,2l6364,15355r-11,14l6346,15388r-7,20l6321,15443r-33,32l6236,15490r172,l6417,15472r1570,l6393,15344xe" stroked="f">
              <v:stroke joinstyle="round"/>
              <v:formulas/>
              <v:path arrowok="t" o:connecttype="segments"/>
            </v:shape>
            <v:shape id="_x0000_s1483" alt="" style="position:absolute;left:4220;top:15339;width:4042;height:280" coordorigin="4220,15339" coordsize="4042,280" o:spt="100" adj="0,,0" path="m6474,15472r-57,l6421,15473r-1,3l8209,15619r4,l8213,15619r,-5l8209,15614r,-4l8210,15610,6474,15472xm8234,15490r-18,l8216,15494r,l8226,15496r9,6l8242,15512r5,9l8250,15530r3,11l8253,15552r,5l8252,15568r-3,10l8245,15587r-5,8l8232,15605r-9,5l8213,15610r,2l8213,15619r13,l8238,15612r9,-11l8253,15592r4,-11l8261,15570r1,-13l8262,15552r-1,-12l8259,15528r-4,-11l8250,15507r-8,-12l8234,15490xm6078,15340r-1812,146l4252,15487r-11,8l4233,15507r-5,10l4224,15528r-3,12l4220,15548r,9l4222,15570r3,11l4230,15592r6,9l4244,15612r12,7l4270,15619r4,l4274,15619r-1,-5l4329,15614r54,-4l4260,15610r-10,-5l4243,15595r-5,-8l4234,15578r-3,-10l4229,15557r,-5l4230,15541r2,-11l4236,15521r4,-9l4247,15502r10,-6l4267,15494r,l4266,15490r56,l6079,15348r3,l6106,15348r-6,-4l6079,15344r-1,-4l6078,15340xm6062,15471r-5,l6058,15476r-3,l6065,15495r14,24l6097,15543r20,23l6142,15587r27,17l6201,15615r35,4l6271,15615r17,-5l6236,15610r-33,-4l6173,15596r-26,-16l6124,15560r-20,-23l6086,15514r-14,-23l6062,15471xm4273,15614r1,5l4274,15619r-1,-5xm4274,15619r,l4274,15619r,xm4329,15614r-56,l4274,15619r55,-5xm8213,15610r,l8213,15614r,-4xm8209,15610r,4l8209,15612r,-2xm8210,15610r-1,4l8213,15614r,-4l8213,15610r-3,xm6060,15467r-1787,143l4270,15610r113,l6055,15476r-2,-3l6057,15471r5,l6061,15469r-1,-2xm6414,15467r-1,3l6402,15494r-15,25l6370,15543r-20,21l6326,15583r-27,14l6269,15607r-33,3l6288,15610r15,-5l6331,15590r25,-19l6377,15548r18,-24l6410,15499r10,-23l6417,15476r,-4l6474,15472r-60,-5xm4322,15490r-56,l4267,15494r,l4322,15490xm6502,15348r-113,l6392,15348r1824,146l8216,15494r,-4l8234,15490r-4,-3l8217,15486,6502,15348xm4266,15490r1,4l4267,15494r-1,-4xm8216,15490r,4l8216,15494r,-4xm6106,15348r-24,l6093,15351r11,6l6113,15368r6,14l6121,15387r5,13l6135,15418r13,20l6164,15459r20,18l6208,15489r28,5l6266,15490r10,-5l6236,15485r-25,-4l6189,15469r-19,-16l6155,15433r-12,-20l6135,15396r-6,-12l6128,15381r-5,l6128,15379r-8,-16l6110,15350r-4,-2xm6341,15387r-1,7l6335,15407r-7,16l6318,15440r-14,17l6286,15472r-23,10l6236,15485r40,l6290,15479r20,-16l6325,15445r11,-18l6344,15410r4,-13l6350,15389r,-1l6346,15388r-5,-1l6341,15387xm6417,15472r,4l6420,15476r1,-3l6417,15472xm6057,15471r-4,2l6055,15476r3,l6057,15471xm6341,15387r,l6346,15388r-5,-1xm6351,15387r-10,l6346,15388r4,l6351,15387xm6389,15339r-11,l6367,15344r-16,17l6344,15373r-3,14l6341,15387r10,l6353,15377r5,-11l6372,15352r8,-4l6502,15348r-53,-4l6393,15344r,-4l6389,15339xm6128,15379r-5,2l6128,15379r,xm6128,15379r,l6123,15381r5,l6128,15379xm6078,15340r,l6079,15344r-1,-4xm6082,15339r-4,1l6079,15344r21,l6097,15342r-15,-3xm6393,15340r,4l6393,15342r,-2xm6393,15340r,l6393,15344r56,l6393,15340xe" fillcolor="#231e21" stroked="f">
              <v:stroke joinstyle="round"/>
              <v:formulas/>
              <v:path arrowok="t" o:connecttype="segments"/>
            </v:shape>
            <v:shape id="_x0000_s1482" type="#_x0000_t75" alt="" style="position:absolute;left:4217;top:10083;width:4109;height:4031">
              <v:imagedata r:id="rId67" o:title=""/>
            </v:shape>
            <v:shape id="_x0000_s1481" type="#_x0000_t75" alt="" style="position:absolute;left:6338;top:8590;width:1214;height:1392">
              <v:imagedata r:id="rId68" o:title=""/>
            </v:shape>
            <v:shape id="_x0000_s1480" alt="" style="position:absolute;left:6383;top:11335;width:24;height:18" coordorigin="6383,11335" coordsize="24,18" path="m6383,11335r7,10l6391,11347r2,1l6395,11349r3,1l6406,11353r-8,-6l6391,11341r-8,-6xe" stroked="f">
              <v:path arrowok="t"/>
            </v:shape>
            <v:shape id="_x0000_s1479" alt="" style="position:absolute;left:6377;top:11327;width:30;height:27" coordorigin="6377,11327" coordsize="30,27" o:spt="100" adj="0,,0" path="m6377,11327r6,8l6391,11342r7,5l6406,11353r1,l6399,11347r-8,-6l6384,11335r4,l6382,11331r-5,-4xm6388,11335r-4,l6390,11337r-2,-2xe" fillcolor="#231e21" stroked="f">
              <v:stroke joinstyle="round"/>
              <v:formulas/>
              <v:path arrowok="t" o:connecttype="segments"/>
            </v:shape>
            <v:shape id="_x0000_s1478" alt="" style="position:absolute;left:6356;top:11310;width:926;height:177" coordorigin="6357,11311" coordsize="926,177" o:spt="100" adj="0,,0" path="m6438,11374r-8,-5l6418,11361r-12,-8l6402,11351r-4,-1l6395,11349r-2,-1l6391,11347r-1,-2l6383,11335r-9,-7l6373,11327r-8,-6l6357,11314r4,5l6365,11326r2,2l6379,11345r4,6l6383,11352r3,2l6389,11356r5,2l6406,11363r6,1l6417,11366r14,5l6438,11374t33,20l6438,11374r4,3l6454,11385r17,9m6514,11417r-43,-23l6501,11411r13,6m6536,11427r-22,-10l6519,11420r17,7m6584,11447r-48,-20l6574,11443r10,4m6600,11451r-16,-4l6586,11447r14,4m6727,11481r-1,l6656,11468r-56,-17l6650,11467r77,14m7222,11358r-3,2l7144,11406r-78,35l6985,11466r-83,15l6818,11487r-13,l6792,11486r-13,-1l6779,11486r13,1l6805,11487r13,l6826,11487r75,-5l6983,11467r80,-24l7140,11409r74,-44l7222,11358t60,-47l7222,11358r13,-9l7251,11336r16,-12l7282,11311e" fillcolor="#383535" stroked="f">
              <v:stroke joinstyle="round"/>
              <v:formulas/>
              <v:path arrowok="t" o:connecttype="segments"/>
            </v:shape>
            <v:shape id="_x0000_s1477" alt="" style="position:absolute;left:6263;top:10684;width:1256;height:701" coordorigin="6263,10684" coordsize="1256,701" o:spt="100" adj="0,,0" path="m6383,11335r-6,-8l6368,11319r-10,-8l6349,11302r-10,-8l6319,11274r-20,-21l6281,11231r-18,-22l6280,11231r18,21l6318,11273r21,21l6343,11298r4,3l6351,11304r6,10l6365,11321r9,7l6383,11335t71,50l6442,11377r-12,-8l6418,11361r-11,-8l6406,11353r12,8l6430,11369r12,8l6454,11385t1014,-337l7464,11058r-5,10l7455,11079r-3,5l7451,11087r-22,42l7404,11170r-28,39l7345,11247r-5,5l7335,11258r-5,5l7328,11266r-2,2l7324,11270r-5,5l7314,11280r-5,5l7287,11306r-22,19l7242,11343r-23,17l7235,11349r16,-13l7267,11324r15,-13l7291,11303r9,-9l7314,11281r5,-6l7324,11270r3,-2l7329,11266r2,-3l7336,11258r4,-5l7345,11247r31,-38l7404,11170r25,-41l7451,11087r4,-8l7460,11069r4,-10l7468,11049r,-1m7502,10937r-23,80l7479,11017r-3,10l7472,11038r-4,10l7468,11049r4,-10l7476,11029r3,-10l7497,10962r5,-25m7503,10933r-1,4l7503,10936r,-3m7519,10785r,-25l7518,10735r-3,-26l7512,10684r,l7519,10768r-3,84l7503,10933r6,-29l7517,10845r2,-60e" fillcolor="#070707" stroked="f">
              <v:stroke joinstyle="round"/>
              <v:formulas/>
              <v:path arrowok="t" o:connecttype="segments"/>
            </v:shape>
            <v:shape id="_x0000_s1476" alt="" style="position:absolute;left:6726;top:11480;width:2;height:2" coordorigin="6726,11481" coordsize="1,1" path="m6726,11481r1,l6726,11481xe" fillcolor="#383535" stroked="f">
              <v:path arrowok="t"/>
            </v:shape>
            <v:shape id="_x0000_s1475" type="#_x0000_t75" alt="" style="position:absolute;left:7587;top:11295;width:237;height:237">
              <v:imagedata r:id="rId69" o:title=""/>
            </v:shape>
            <v:shape id="_x0000_s1474" type="#_x0000_t75" alt="" style="position:absolute;left:7259;top:8488;width:1844;height:1751">
              <v:imagedata r:id="rId70" o:title=""/>
            </v:shape>
            <v:shape id="_x0000_s1473" type="#_x0000_t75" alt="" style="position:absolute;left:6519;top:10323;width:424;height:179">
              <v:imagedata r:id="rId71" o:title=""/>
            </v:shape>
            <v:shape id="_x0000_s1472" type="#_x0000_t75" alt="" style="position:absolute;left:6678;top:11179;width:101;height:334">
              <v:imagedata r:id="rId72" o:title=""/>
            </v:shape>
            <v:shape id="_x0000_s1471" type="#_x0000_t75" alt="" style="position:absolute;left:6822;top:11011;width:88;height:103">
              <v:imagedata r:id="rId73" o:title=""/>
            </v:shape>
            <v:shape id="_x0000_s1470" type="#_x0000_t75" alt="" style="position:absolute;left:7334;top:10103;width:808;height:204">
              <v:imagedata r:id="rId74" o:title=""/>
            </v:shape>
            <v:shape id="_x0000_s1469" type="#_x0000_t75" alt="" style="position:absolute;left:7449;top:10519;width:28;height:35">
              <v:imagedata r:id="rId75" o:title=""/>
            </v:shape>
            <v:shape id="_x0000_s1468" type="#_x0000_t75" alt="" style="position:absolute;left:7050;top:10273;width:237;height:192">
              <v:imagedata r:id="rId76" o:title=""/>
            </v:shape>
            <v:shape id="_x0000_s1467" type="#_x0000_t75" alt="" style="position:absolute;left:7215;top:10637;width:29;height:28">
              <v:imagedata r:id="rId77" o:title=""/>
            </v:shape>
            <v:shape id="_x0000_s1466" type="#_x0000_t75" alt="" style="position:absolute;left:7018;top:10640;width:49;height:52">
              <v:imagedata r:id="rId78" o:title=""/>
            </v:shape>
            <v:shape id="_x0000_s1465" type="#_x0000_t75" alt="" style="position:absolute;left:7428;top:10796;width:26;height:14">
              <v:imagedata r:id="rId79" o:title=""/>
            </v:shape>
            <v:shape id="_x0000_s1464" type="#_x0000_t75" alt="" style="position:absolute;left:6694;top:9705;width:91;height:69">
              <v:imagedata r:id="rId80" o:title=""/>
            </v:shape>
            <v:shape id="_x0000_s1463" type="#_x0000_t75" alt="" style="position:absolute;left:6508;top:10124;width:377;height:200">
              <v:imagedata r:id="rId81" o:title=""/>
            </v:shape>
            <v:shape id="_x0000_s1462" type="#_x0000_t75" alt="" style="position:absolute;left:7808;top:9141;width:431;height:385">
              <v:imagedata r:id="rId82" o:title=""/>
            </v:shape>
            <v:shape id="_x0000_s1461" type="#_x0000_t75" alt="" style="position:absolute;left:8279;top:8491;width:600;height:585">
              <v:imagedata r:id="rId83" o:title=""/>
            </v:shape>
            <v:shape id="_x0000_s1460" type="#_x0000_t75" alt="" style="position:absolute;left:7473;top:9962;width:990;height:564">
              <v:imagedata r:id="rId84" o:title=""/>
            </v:shape>
            <v:shape id="_x0000_s1459" type="#_x0000_t75" alt="" style="position:absolute;left:5086;top:8207;width:1984;height:3041">
              <v:imagedata r:id="rId85" o:title=""/>
            </v:shape>
            <v:shape id="_x0000_s1458" alt="" style="position:absolute;left:7304;top:10602;width:831;height:349" coordorigin="7304,10602" coordsize="831,349" o:spt="100" adj="0,,0" path="m7583,10602r-65,13l7465,10651r-36,53l7416,10769r,11l7417,10791r2,11l7373,10822r-36,34l7313,10900r-9,51l7304,10951r831,l8135,10946r-11,-58l8092,10840r-48,-32l8006,10801r-54,l7953,10794r,-7l7953,10780r-10,-51l7916,10688r-187,l7703,10653r-34,-27l7629,10608r-46,-6xm7986,10796r-12,l7963,10798r-11,3l8006,10801r-20,-5xm7823,10649r-27,3l7771,10660r-22,12l7729,10688r187,l7915,10687r-41,-28l7823,10649xe" stroked="f">
              <v:stroke joinstyle="round"/>
              <v:formulas/>
              <v:path arrowok="t" o:connecttype="segments"/>
            </v:shape>
            <v:shape id="_x0000_s1457" alt="" style="position:absolute;left:7299;top:10597;width:840;height:358" coordorigin="7300,10598" coordsize="840,358" o:spt="100" adj="0,,0" path="m7414,10799r-43,19l7334,10853r-25,45l7300,10951r,4l8139,10955r1,-4l7304,10951r,-5l7310,10946r7,-45l7341,10859r35,-33l7420,10806r4,-1l7424,10803r-9,l7414,10799xm7310,10946r-6,l7304,10951r5,l7310,10946xm8140,10946r-9,l8135,10946r-4,l8131,10946r-821,l7309,10951r831,l8140,10946r,xm8131,10946r,l8135,10946r-4,xm7986,10792r,9l8015,10804r27,8l8067,10826r22,17l8106,10865r14,24l8128,10917r3,29l8131,10946r9,l8128,10886r-33,-49l8046,10804r-60,-12xm7867,10653r-44,l7848,10656r24,7l7893,10675r19,15l7927,10709r12,22l7946,10754r3,26l7949,10787r-1,6l7946,10806r17,-4l7972,10801r-16,l7952,10801r-1,-5l7957,10795r1,-8l7958,10780r-11,-53l7918,10684r-43,-29l7867,10653xm7418,10797r-4,2l7415,10803r4,-1l7418,10797xm7423,10797r-5,l7419,10802r-4,1l7424,10803r-1,-6xm7957,10795r-6,1l7952,10801r4,l7957,10795xm7986,10792r-12,l7962,10793r-5,2l7956,10801r16,l7975,10801r11,l7986,10792xm7583,10598r-67,13l7462,10648r-37,55l7412,10769r,12l7413,10792r1,7l7418,10797r5,l7422,10791r-1,-10l7421,10769r3,-32l7433,10706r15,-28l7468,10654r24,-20l7520,10619r30,-9l7583,10607r53,l7630,10604r-47,-6xm7636,10607r-53,l7627,10613r40,17l7700,10656r25,35l7728,10696r4,-4l7736,10688r-7,l7726,10685r4,-3l7706,10650r-35,-28l7636,10607xm7730,10682r-4,3l7729,10688r4,-2l7730,10682xm7823,10644r-28,3l7769,10655r-23,13l7730,10682r3,4l7729,10688r7,l7751,10676r22,-12l7797,10656r26,-3l7867,10653r-44,-9xe" fillcolor="#231e21" stroked="f">
              <v:stroke joinstyle="round"/>
              <v:formulas/>
              <v:path arrowok="t" o:connecttype="segments"/>
            </v:shape>
            <v:shape id="_x0000_s1456" alt="" style="position:absolute;left:5310;top:9084;width:659;height:308" coordorigin="5311,9084" coordsize="659,308" path="m5969,9208r-4,-9l5914,9084r-43,45l5871,9272r-27,15l5871,9272r,-143l5721,9284r-3,3l5716,9284r-170,-5l5546,9382r-27,l5546,9382r,-103l5311,9271r,l5338,9337r78,41l5482,9389r37,2l5547,9391r70,-9l5695,9364r120,-50l5875,9280r52,-36l5969,9208e" stroked="f">
              <v:path arrowok="t"/>
            </v:shape>
            <v:shape id="_x0000_s1455" alt="" style="position:absolute;left:5301;top:9271;width:37;height:67" coordorigin="5301,9271" coordsize="37,67" path="m5301,9271r14,34l5320,9317r8,11l5338,9337r-27,-66l5301,9271xe" fillcolor="#231e21" stroked="f">
              <v:path arrowok="t"/>
            </v:shape>
            <v:shape id="_x0000_s1454" type="#_x0000_t75" alt="" style="position:absolute;left:5030;top:8732;width:1474;height:1810">
              <v:imagedata r:id="rId86" o:title=""/>
            </v:shape>
            <v:shape id="_x0000_s1453" type="#_x0000_t75" alt="" style="position:absolute;left:5751;top:10640;width:477;height:435">
              <v:imagedata r:id="rId87" o:title=""/>
            </v:shape>
            <w10:wrap anchorx="page" anchory="page"/>
          </v:group>
        </w:pict>
      </w:r>
      <w:r>
        <w:rPr>
          <w:noProof/>
        </w:rPr>
        <w:pict w14:anchorId="46BC2A9F">
          <v:shape id="_x0000_s1451" type="#_x0000_t202" alt="" style="position:absolute;margin-left:41.5pt;margin-top:23.3pt;width:268.1pt;height:26.45pt;z-index:-257121280;mso-wrap-style:square;mso-wrap-edited:f;mso-width-percent:0;mso-height-percent:0;mso-position-horizontal-relative:page;mso-position-vertical-relative:page;mso-width-percent:0;mso-height-percent:0;v-text-anchor:top" filled="f" stroked="f">
            <v:textbox inset="0,0,0,0">
              <w:txbxContent>
                <w:p w14:paraId="46BC30DA" w14:textId="77777777" w:rsidR="00346727" w:rsidRDefault="00904B7D">
                  <w:pPr>
                    <w:spacing w:before="20"/>
                    <w:ind w:left="20"/>
                    <w:rPr>
                      <w:b/>
                      <w:sz w:val="40"/>
                    </w:rPr>
                  </w:pPr>
                  <w:r>
                    <w:rPr>
                      <w:b/>
                      <w:color w:val="231F20"/>
                      <w:sz w:val="40"/>
                    </w:rPr>
                    <w:t xml:space="preserve">TEACHER DEVELOPMENT </w:t>
                  </w:r>
                  <w:r>
                    <w:rPr>
                      <w:b/>
                      <w:color w:val="231F20"/>
                      <w:spacing w:val="-3"/>
                      <w:sz w:val="40"/>
                    </w:rPr>
                    <w:t>NOTES</w:t>
                  </w:r>
                </w:p>
              </w:txbxContent>
            </v:textbox>
            <w10:wrap anchorx="page" anchory="page"/>
          </v:shape>
        </w:pict>
      </w:r>
      <w:r>
        <w:rPr>
          <w:noProof/>
        </w:rPr>
        <w:pict w14:anchorId="46BC2AA0">
          <v:shape id="_x0000_s1450" type="#_x0000_t202" alt="" style="position:absolute;margin-left:41.5pt;margin-top:80.1pt;width:21.2pt;height:20.35pt;z-index:-257120256;mso-wrap-style:square;mso-wrap-edited:f;mso-width-percent:0;mso-height-percent:0;mso-position-horizontal-relative:page;mso-position-vertical-relative:page;mso-width-percent:0;mso-height-percent:0;v-text-anchor:top" filled="f" stroked="f">
            <v:textbox inset="0,0,0,0">
              <w:txbxContent>
                <w:p w14:paraId="46BC30DB" w14:textId="77777777" w:rsidR="00346727" w:rsidRDefault="00904B7D">
                  <w:pPr>
                    <w:spacing w:before="20"/>
                    <w:ind w:left="20"/>
                    <w:rPr>
                      <w:b/>
                      <w:sz w:val="30"/>
                    </w:rPr>
                  </w:pPr>
                  <w:r>
                    <w:rPr>
                      <w:b/>
                      <w:color w:val="231F20"/>
                      <w:sz w:val="30"/>
                    </w:rPr>
                    <w:t>7.4</w:t>
                  </w:r>
                </w:p>
              </w:txbxContent>
            </v:textbox>
            <w10:wrap anchorx="page" anchory="page"/>
          </v:shape>
        </w:pict>
      </w:r>
      <w:r>
        <w:rPr>
          <w:noProof/>
        </w:rPr>
        <w:pict w14:anchorId="46BC2AA1">
          <v:shape id="_x0000_s1449" type="#_x0000_t202" alt="" style="position:absolute;margin-left:67.8pt;margin-top:80.1pt;width:303.75pt;height:20.35pt;z-index:-257119232;mso-wrap-style:square;mso-wrap-edited:f;mso-width-percent:0;mso-height-percent:0;mso-position-horizontal-relative:page;mso-position-vertical-relative:page;mso-width-percent:0;mso-height-percent:0;v-text-anchor:top" filled="f" stroked="f">
            <v:textbox inset="0,0,0,0">
              <w:txbxContent>
                <w:p w14:paraId="46BC30DC" w14:textId="77777777" w:rsidR="00346727" w:rsidRDefault="00904B7D">
                  <w:pPr>
                    <w:spacing w:before="20"/>
                    <w:ind w:left="20"/>
                    <w:rPr>
                      <w:b/>
                      <w:sz w:val="30"/>
                    </w:rPr>
                  </w:pPr>
                  <w:r>
                    <w:rPr>
                      <w:b/>
                      <w:color w:val="231F20"/>
                      <w:sz w:val="30"/>
                    </w:rPr>
                    <w:t>TRADITIONAL VS. ACTIVITY-BASED LEARNING</w:t>
                  </w:r>
                </w:p>
              </w:txbxContent>
            </v:textbox>
            <w10:wrap anchorx="page" anchory="page"/>
          </v:shape>
        </w:pict>
      </w:r>
      <w:r>
        <w:rPr>
          <w:noProof/>
        </w:rPr>
        <w:pict w14:anchorId="46BC2AA2">
          <v:shape id="_x0000_s1448" type="#_x0000_t202" alt="" style="position:absolute;margin-left:41.5pt;margin-top:806.4pt;width:202.25pt;height:13pt;z-index:-257118208;mso-wrap-style:square;mso-wrap-edited:f;mso-width-percent:0;mso-height-percent:0;mso-position-horizontal-relative:page;mso-position-vertical-relative:page;mso-width-percent:0;mso-height-percent:0;v-text-anchor:top" filled="f" stroked="f">
            <v:textbox inset="0,0,0,0">
              <w:txbxContent>
                <w:p w14:paraId="46BC30DD" w14:textId="77777777" w:rsidR="00346727" w:rsidRDefault="00904B7D">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10</w:t>
                  </w:r>
                </w:p>
              </w:txbxContent>
            </v:textbox>
            <w10:wrap anchorx="page" anchory="page"/>
          </v:shape>
        </w:pict>
      </w:r>
      <w:r>
        <w:rPr>
          <w:noProof/>
        </w:rPr>
        <w:pict w14:anchorId="46BC2AA3">
          <v:shape id="_x0000_s1447" type="#_x0000_t202" alt="" style="position:absolute;margin-left:556.8pt;margin-top:806.4pt;width:11.1pt;height:13pt;z-index:-257117184;mso-wrap-style:square;mso-wrap-edited:f;mso-width-percent:0;mso-height-percent:0;mso-position-horizontal-relative:page;mso-position-vertical-relative:page;mso-width-percent:0;mso-height-percent:0;v-text-anchor:top" filled="f" stroked="f">
            <v:textbox inset="0,0,0,0">
              <w:txbxContent>
                <w:p w14:paraId="46BC30DE" w14:textId="77777777" w:rsidR="00346727" w:rsidRDefault="00904B7D">
                  <w:pPr>
                    <w:spacing w:before="20"/>
                    <w:ind w:left="20"/>
                    <w:rPr>
                      <w:sz w:val="18"/>
                    </w:rPr>
                  </w:pPr>
                  <w:r>
                    <w:rPr>
                      <w:color w:val="231F20"/>
                      <w:sz w:val="18"/>
                    </w:rPr>
                    <w:t>27</w:t>
                  </w:r>
                </w:p>
              </w:txbxContent>
            </v:textbox>
            <w10:wrap anchorx="page" anchory="page"/>
          </v:shape>
        </w:pict>
      </w:r>
      <w:r>
        <w:rPr>
          <w:noProof/>
        </w:rPr>
        <w:pict w14:anchorId="46BC2AA4">
          <v:shape id="_x0000_s1446" type="#_x0000_t202" alt="" style="position:absolute;margin-left:42.9pt;margin-top:113.9pt;width:262.25pt;height:31.4pt;z-index:-257116160;mso-wrap-style:square;mso-wrap-edited:f;mso-width-percent:0;mso-height-percent:0;mso-position-horizontal-relative:page;mso-position-vertical-relative:page;mso-width-percent:0;mso-height-percent:0;v-text-anchor:top" filled="f" stroked="f">
            <v:textbox inset="0,0,0,0">
              <w:txbxContent>
                <w:p w14:paraId="46BC30DF" w14:textId="77777777" w:rsidR="00346727" w:rsidRDefault="00904B7D">
                  <w:pPr>
                    <w:spacing w:before="31"/>
                    <w:ind w:left="80"/>
                    <w:rPr>
                      <w:b/>
                      <w:sz w:val="24"/>
                    </w:rPr>
                  </w:pPr>
                  <w:r>
                    <w:rPr>
                      <w:b/>
                      <w:color w:val="231F20"/>
                      <w:sz w:val="24"/>
                    </w:rPr>
                    <w:t xml:space="preserve">Traditional — teacher </w:t>
                  </w:r>
                  <w:proofErr w:type="spellStart"/>
                  <w:r>
                    <w:rPr>
                      <w:b/>
                      <w:color w:val="231F20"/>
                      <w:sz w:val="24"/>
                    </w:rPr>
                    <w:t>centred</w:t>
                  </w:r>
                  <w:proofErr w:type="spellEnd"/>
                </w:p>
                <w:p w14:paraId="46BC30E0" w14:textId="77777777" w:rsidR="00346727" w:rsidRDefault="00346727">
                  <w:pPr>
                    <w:pStyle w:val="BodyText"/>
                    <w:rPr>
                      <w:b/>
                      <w:sz w:val="16"/>
                    </w:rPr>
                  </w:pPr>
                </w:p>
              </w:txbxContent>
            </v:textbox>
            <w10:wrap anchorx="page" anchory="page"/>
          </v:shape>
        </w:pict>
      </w:r>
      <w:r>
        <w:rPr>
          <w:noProof/>
        </w:rPr>
        <w:pict w14:anchorId="46BC2AA5">
          <v:shape id="_x0000_s1445" type="#_x0000_t202" alt="" style="position:absolute;margin-left:305.1pt;margin-top:113.9pt;width:262.25pt;height:31.4pt;z-index:-257115136;mso-wrap-style:square;mso-wrap-edited:f;mso-width-percent:0;mso-height-percent:0;mso-position-horizontal-relative:page;mso-position-vertical-relative:page;mso-width-percent:0;mso-height-percent:0;v-text-anchor:top" filled="f" stroked="f">
            <v:textbox inset="0,0,0,0">
              <w:txbxContent>
                <w:p w14:paraId="46BC30E1" w14:textId="77777777" w:rsidR="00346727" w:rsidRDefault="00904B7D">
                  <w:pPr>
                    <w:spacing w:before="31" w:line="290" w:lineRule="exact"/>
                    <w:ind w:left="79"/>
                    <w:rPr>
                      <w:b/>
                      <w:sz w:val="24"/>
                    </w:rPr>
                  </w:pPr>
                  <w:r>
                    <w:rPr>
                      <w:b/>
                      <w:color w:val="231F20"/>
                      <w:sz w:val="24"/>
                    </w:rPr>
                    <w:t xml:space="preserve">Activity-based — learner </w:t>
                  </w:r>
                  <w:proofErr w:type="spellStart"/>
                  <w:r>
                    <w:rPr>
                      <w:b/>
                      <w:color w:val="231F20"/>
                      <w:sz w:val="24"/>
                    </w:rPr>
                    <w:t>centred</w:t>
                  </w:r>
                  <w:proofErr w:type="spellEnd"/>
                  <w:r>
                    <w:rPr>
                      <w:b/>
                      <w:color w:val="231F20"/>
                      <w:sz w:val="24"/>
                    </w:rPr>
                    <w:t>,</w:t>
                  </w:r>
                </w:p>
                <w:p w14:paraId="46BC30E2" w14:textId="77777777" w:rsidR="00346727" w:rsidRDefault="00904B7D">
                  <w:pPr>
                    <w:spacing w:line="290" w:lineRule="exact"/>
                    <w:ind w:left="79"/>
                    <w:rPr>
                      <w:b/>
                      <w:sz w:val="24"/>
                    </w:rPr>
                  </w:pPr>
                  <w:proofErr w:type="spellStart"/>
                  <w:r>
                    <w:rPr>
                      <w:b/>
                      <w:color w:val="231F20"/>
                      <w:sz w:val="24"/>
                    </w:rPr>
                    <w:t>e.g</w:t>
                  </w:r>
                  <w:proofErr w:type="spellEnd"/>
                  <w:r>
                    <w:rPr>
                      <w:b/>
                      <w:color w:val="231F20"/>
                      <w:sz w:val="24"/>
                    </w:rPr>
                    <w:t xml:space="preserve"> Project-based Learning</w:t>
                  </w:r>
                </w:p>
              </w:txbxContent>
            </v:textbox>
            <w10:wrap anchorx="page" anchory="page"/>
          </v:shape>
        </w:pict>
      </w:r>
      <w:r>
        <w:rPr>
          <w:noProof/>
        </w:rPr>
        <w:pict w14:anchorId="46BC2AA6">
          <v:shape id="_x0000_s1444" type="#_x0000_t202" alt="" style="position:absolute;margin-left:42.9pt;margin-top:145.3pt;width:262.25pt;height:31.2pt;z-index:-257114112;mso-wrap-style:square;mso-wrap-edited:f;mso-width-percent:0;mso-height-percent:0;mso-position-horizontal-relative:page;mso-position-vertical-relative:page;mso-width-percent:0;mso-height-percent:0;v-text-anchor:top" filled="f" stroked="f">
            <v:textbox inset="0,0,0,0">
              <w:txbxContent>
                <w:p w14:paraId="46BC30E3" w14:textId="77777777" w:rsidR="00346727" w:rsidRDefault="00904B7D">
                  <w:pPr>
                    <w:pStyle w:val="BodyText"/>
                    <w:spacing w:before="35"/>
                    <w:ind w:left="80"/>
                  </w:pPr>
                  <w:r>
                    <w:rPr>
                      <w:color w:val="231F20"/>
                    </w:rPr>
                    <w:t>Basic learning</w:t>
                  </w:r>
                </w:p>
                <w:p w14:paraId="46BC30E4" w14:textId="77777777" w:rsidR="00346727" w:rsidRDefault="00346727">
                  <w:pPr>
                    <w:pStyle w:val="BodyText"/>
                    <w:rPr>
                      <w:sz w:val="16"/>
                    </w:rPr>
                  </w:pPr>
                </w:p>
              </w:txbxContent>
            </v:textbox>
            <w10:wrap anchorx="page" anchory="page"/>
          </v:shape>
        </w:pict>
      </w:r>
      <w:r>
        <w:rPr>
          <w:noProof/>
        </w:rPr>
        <w:pict w14:anchorId="46BC2AA7">
          <v:shape id="_x0000_s1443" type="#_x0000_t202" alt="" style="position:absolute;margin-left:305.1pt;margin-top:145.3pt;width:262.25pt;height:31.2pt;z-index:-257113088;mso-wrap-style:square;mso-wrap-edited:f;mso-width-percent:0;mso-height-percent:0;mso-position-horizontal-relative:page;mso-position-vertical-relative:page;mso-width-percent:0;mso-height-percent:0;v-text-anchor:top" filled="f" stroked="f">
            <v:textbox inset="0,0,0,0">
              <w:txbxContent>
                <w:p w14:paraId="46BC30E5" w14:textId="77777777" w:rsidR="00346727" w:rsidRDefault="00904B7D">
                  <w:pPr>
                    <w:pStyle w:val="BodyText"/>
                    <w:spacing w:before="35"/>
                    <w:ind w:left="80"/>
                  </w:pPr>
                  <w:r>
                    <w:rPr>
                      <w:color w:val="231F20"/>
                    </w:rPr>
                    <w:t>In-depth learning</w:t>
                  </w:r>
                </w:p>
                <w:p w14:paraId="46BC30E6" w14:textId="77777777" w:rsidR="00346727" w:rsidRDefault="00346727">
                  <w:pPr>
                    <w:pStyle w:val="BodyText"/>
                    <w:rPr>
                      <w:sz w:val="16"/>
                    </w:rPr>
                  </w:pPr>
                </w:p>
              </w:txbxContent>
            </v:textbox>
            <w10:wrap anchorx="page" anchory="page"/>
          </v:shape>
        </w:pict>
      </w:r>
      <w:r>
        <w:rPr>
          <w:noProof/>
        </w:rPr>
        <w:pict w14:anchorId="46BC2AA8">
          <v:shape id="_x0000_s1442" type="#_x0000_t202" alt="" style="position:absolute;margin-left:42.9pt;margin-top:176.5pt;width:262.25pt;height:31.2pt;z-index:-257112064;mso-wrap-style:square;mso-wrap-edited:f;mso-width-percent:0;mso-height-percent:0;mso-position-horizontal-relative:page;mso-position-vertical-relative:page;mso-width-percent:0;mso-height-percent:0;v-text-anchor:top" filled="f" stroked="f">
            <v:textbox inset="0,0,0,0">
              <w:txbxContent>
                <w:p w14:paraId="46BC30E7" w14:textId="77777777" w:rsidR="00346727" w:rsidRDefault="00904B7D">
                  <w:pPr>
                    <w:pStyle w:val="BodyText"/>
                    <w:spacing w:before="35"/>
                    <w:ind w:left="80"/>
                  </w:pPr>
                  <w:r>
                    <w:rPr>
                      <w:color w:val="231F20"/>
                    </w:rPr>
                    <w:t>Bigger class size</w:t>
                  </w:r>
                </w:p>
                <w:p w14:paraId="46BC30E8" w14:textId="77777777" w:rsidR="00346727" w:rsidRDefault="00346727">
                  <w:pPr>
                    <w:pStyle w:val="BodyText"/>
                    <w:rPr>
                      <w:sz w:val="16"/>
                    </w:rPr>
                  </w:pPr>
                </w:p>
              </w:txbxContent>
            </v:textbox>
            <w10:wrap anchorx="page" anchory="page"/>
          </v:shape>
        </w:pict>
      </w:r>
      <w:r>
        <w:rPr>
          <w:noProof/>
        </w:rPr>
        <w:pict w14:anchorId="46BC2AA9">
          <v:shape id="_x0000_s1441" type="#_x0000_t202" alt="" style="position:absolute;margin-left:305.1pt;margin-top:176.5pt;width:262.25pt;height:31.2pt;z-index:-257111040;mso-wrap-style:square;mso-wrap-edited:f;mso-width-percent:0;mso-height-percent:0;mso-position-horizontal-relative:page;mso-position-vertical-relative:page;mso-width-percent:0;mso-height-percent:0;v-text-anchor:top" filled="f" stroked="f">
            <v:textbox inset="0,0,0,0">
              <w:txbxContent>
                <w:p w14:paraId="46BC30E9" w14:textId="77777777" w:rsidR="00346727" w:rsidRDefault="00904B7D">
                  <w:pPr>
                    <w:pStyle w:val="BodyText"/>
                    <w:spacing w:before="35"/>
                    <w:ind w:left="80"/>
                  </w:pPr>
                  <w:r>
                    <w:rPr>
                      <w:color w:val="231F20"/>
                    </w:rPr>
                    <w:t>Smaller groups within class</w:t>
                  </w:r>
                </w:p>
                <w:p w14:paraId="46BC30EA" w14:textId="77777777" w:rsidR="00346727" w:rsidRDefault="00346727">
                  <w:pPr>
                    <w:pStyle w:val="BodyText"/>
                    <w:rPr>
                      <w:sz w:val="16"/>
                    </w:rPr>
                  </w:pPr>
                </w:p>
              </w:txbxContent>
            </v:textbox>
            <w10:wrap anchorx="page" anchory="page"/>
          </v:shape>
        </w:pict>
      </w:r>
      <w:r>
        <w:rPr>
          <w:noProof/>
        </w:rPr>
        <w:pict w14:anchorId="46BC2AAA">
          <v:shape id="_x0000_s1440" type="#_x0000_t202" alt="" style="position:absolute;margin-left:42.9pt;margin-top:207.65pt;width:262.25pt;height:31.2pt;z-index:-257110016;mso-wrap-style:square;mso-wrap-edited:f;mso-width-percent:0;mso-height-percent:0;mso-position-horizontal-relative:page;mso-position-vertical-relative:page;mso-width-percent:0;mso-height-percent:0;v-text-anchor:top" filled="f" stroked="f">
            <v:textbox inset="0,0,0,0">
              <w:txbxContent>
                <w:p w14:paraId="46BC30EB" w14:textId="77777777" w:rsidR="00346727" w:rsidRDefault="00904B7D">
                  <w:pPr>
                    <w:pStyle w:val="BodyText"/>
                    <w:spacing w:before="35"/>
                    <w:ind w:left="80"/>
                  </w:pPr>
                  <w:r>
                    <w:rPr>
                      <w:color w:val="231F20"/>
                    </w:rPr>
                    <w:t>Isolated subjects</w:t>
                  </w:r>
                </w:p>
                <w:p w14:paraId="46BC30EC" w14:textId="77777777" w:rsidR="00346727" w:rsidRDefault="00346727">
                  <w:pPr>
                    <w:pStyle w:val="BodyText"/>
                    <w:rPr>
                      <w:sz w:val="16"/>
                    </w:rPr>
                  </w:pPr>
                </w:p>
              </w:txbxContent>
            </v:textbox>
            <w10:wrap anchorx="page" anchory="page"/>
          </v:shape>
        </w:pict>
      </w:r>
      <w:r>
        <w:rPr>
          <w:noProof/>
        </w:rPr>
        <w:pict w14:anchorId="46BC2AAB">
          <v:shape id="_x0000_s1439" type="#_x0000_t202" alt="" style="position:absolute;margin-left:305.1pt;margin-top:207.65pt;width:262.25pt;height:31.2pt;z-index:-257108992;mso-wrap-style:square;mso-wrap-edited:f;mso-width-percent:0;mso-height-percent:0;mso-position-horizontal-relative:page;mso-position-vertical-relative:page;mso-width-percent:0;mso-height-percent:0;v-text-anchor:top" filled="f" stroked="f">
            <v:textbox inset="0,0,0,0">
              <w:txbxContent>
                <w:p w14:paraId="46BC30ED" w14:textId="77777777" w:rsidR="00346727" w:rsidRDefault="00904B7D">
                  <w:pPr>
                    <w:pStyle w:val="BodyText"/>
                    <w:spacing w:before="35"/>
                    <w:ind w:left="80"/>
                  </w:pPr>
                  <w:r>
                    <w:rPr>
                      <w:color w:val="231F20"/>
                    </w:rPr>
                    <w:t>Integrated/interdisciplinary subjects</w:t>
                  </w:r>
                </w:p>
                <w:p w14:paraId="46BC30EE" w14:textId="77777777" w:rsidR="00346727" w:rsidRDefault="00346727">
                  <w:pPr>
                    <w:pStyle w:val="BodyText"/>
                    <w:rPr>
                      <w:sz w:val="16"/>
                    </w:rPr>
                  </w:pPr>
                </w:p>
              </w:txbxContent>
            </v:textbox>
            <w10:wrap anchorx="page" anchory="page"/>
          </v:shape>
        </w:pict>
      </w:r>
      <w:r>
        <w:rPr>
          <w:noProof/>
        </w:rPr>
        <w:pict w14:anchorId="46BC2AAC">
          <v:shape id="_x0000_s1438" type="#_x0000_t202" alt="" style="position:absolute;margin-left:42.9pt;margin-top:238.85pt;width:262.25pt;height:31.2pt;z-index:-257107968;mso-wrap-style:square;mso-wrap-edited:f;mso-width-percent:0;mso-height-percent:0;mso-position-horizontal-relative:page;mso-position-vertical-relative:page;mso-width-percent:0;mso-height-percent:0;v-text-anchor:top" filled="f" stroked="f">
            <v:textbox inset="0,0,0,0">
              <w:txbxContent>
                <w:p w14:paraId="46BC30EF" w14:textId="77777777" w:rsidR="00346727" w:rsidRDefault="00904B7D">
                  <w:pPr>
                    <w:pStyle w:val="BodyText"/>
                    <w:spacing w:before="35"/>
                    <w:ind w:left="80"/>
                  </w:pPr>
                  <w:r>
                    <w:rPr>
                      <w:color w:val="231F20"/>
                    </w:rPr>
                    <w:t>Product-oriented</w:t>
                  </w:r>
                </w:p>
                <w:p w14:paraId="46BC30F0" w14:textId="77777777" w:rsidR="00346727" w:rsidRDefault="00346727">
                  <w:pPr>
                    <w:pStyle w:val="BodyText"/>
                    <w:rPr>
                      <w:sz w:val="16"/>
                    </w:rPr>
                  </w:pPr>
                </w:p>
              </w:txbxContent>
            </v:textbox>
            <w10:wrap anchorx="page" anchory="page"/>
          </v:shape>
        </w:pict>
      </w:r>
      <w:r>
        <w:rPr>
          <w:noProof/>
        </w:rPr>
        <w:pict w14:anchorId="46BC2AAD">
          <v:shape id="_x0000_s1437" type="#_x0000_t202" alt="" style="position:absolute;margin-left:305.1pt;margin-top:238.85pt;width:262.25pt;height:31.2pt;z-index:-257106944;mso-wrap-style:square;mso-wrap-edited:f;mso-width-percent:0;mso-height-percent:0;mso-position-horizontal-relative:page;mso-position-vertical-relative:page;mso-width-percent:0;mso-height-percent:0;v-text-anchor:top" filled="f" stroked="f">
            <v:textbox inset="0,0,0,0">
              <w:txbxContent>
                <w:p w14:paraId="46BC30F1" w14:textId="77777777" w:rsidR="00346727" w:rsidRDefault="00904B7D">
                  <w:pPr>
                    <w:pStyle w:val="BodyText"/>
                    <w:spacing w:before="35"/>
                    <w:ind w:left="80"/>
                  </w:pPr>
                  <w:r>
                    <w:rPr>
                      <w:color w:val="231F20"/>
                    </w:rPr>
                    <w:t>Process-oriented</w:t>
                  </w:r>
                </w:p>
                <w:p w14:paraId="46BC30F2" w14:textId="77777777" w:rsidR="00346727" w:rsidRDefault="00346727">
                  <w:pPr>
                    <w:pStyle w:val="BodyText"/>
                    <w:rPr>
                      <w:sz w:val="16"/>
                    </w:rPr>
                  </w:pPr>
                </w:p>
              </w:txbxContent>
            </v:textbox>
            <w10:wrap anchorx="page" anchory="page"/>
          </v:shape>
        </w:pict>
      </w:r>
      <w:r>
        <w:rPr>
          <w:noProof/>
        </w:rPr>
        <w:pict w14:anchorId="46BC2AAE">
          <v:shape id="_x0000_s1436" type="#_x0000_t202" alt="" style="position:absolute;margin-left:42.9pt;margin-top:270.05pt;width:262.25pt;height:31.2pt;z-index:-257105920;mso-wrap-style:square;mso-wrap-edited:f;mso-width-percent:0;mso-height-percent:0;mso-position-horizontal-relative:page;mso-position-vertical-relative:page;mso-width-percent:0;mso-height-percent:0;v-text-anchor:top" filled="f" stroked="f">
            <v:textbox inset="0,0,0,0">
              <w:txbxContent>
                <w:p w14:paraId="46BC30F3" w14:textId="77777777" w:rsidR="00346727" w:rsidRDefault="00904B7D">
                  <w:pPr>
                    <w:pStyle w:val="BodyText"/>
                    <w:spacing w:before="36"/>
                    <w:ind w:left="80"/>
                  </w:pPr>
                  <w:r>
                    <w:rPr>
                      <w:color w:val="231F20"/>
                    </w:rPr>
                    <w:t>Learning by repetition</w:t>
                  </w:r>
                </w:p>
                <w:p w14:paraId="46BC30F4" w14:textId="77777777" w:rsidR="00346727" w:rsidRDefault="00346727">
                  <w:pPr>
                    <w:pStyle w:val="BodyText"/>
                    <w:rPr>
                      <w:sz w:val="16"/>
                    </w:rPr>
                  </w:pPr>
                </w:p>
              </w:txbxContent>
            </v:textbox>
            <w10:wrap anchorx="page" anchory="page"/>
          </v:shape>
        </w:pict>
      </w:r>
      <w:r>
        <w:rPr>
          <w:noProof/>
        </w:rPr>
        <w:pict w14:anchorId="46BC2AAF">
          <v:shape id="_x0000_s1435" type="#_x0000_t202" alt="" style="position:absolute;margin-left:305.1pt;margin-top:270.05pt;width:262.25pt;height:31.2pt;z-index:-257104896;mso-wrap-style:square;mso-wrap-edited:f;mso-width-percent:0;mso-height-percent:0;mso-position-horizontal-relative:page;mso-position-vertical-relative:page;mso-width-percent:0;mso-height-percent:0;v-text-anchor:top" filled="f" stroked="f">
            <v:textbox inset="0,0,0,0">
              <w:txbxContent>
                <w:p w14:paraId="46BC30F5" w14:textId="77777777" w:rsidR="00346727" w:rsidRDefault="00904B7D">
                  <w:pPr>
                    <w:pStyle w:val="BodyText"/>
                    <w:spacing w:before="36"/>
                    <w:ind w:left="80"/>
                  </w:pPr>
                  <w:r>
                    <w:rPr>
                      <w:color w:val="231F20"/>
                    </w:rPr>
                    <w:t>Learning through active involvement</w:t>
                  </w:r>
                </w:p>
                <w:p w14:paraId="46BC30F6" w14:textId="77777777" w:rsidR="00346727" w:rsidRDefault="00346727">
                  <w:pPr>
                    <w:pStyle w:val="BodyText"/>
                    <w:rPr>
                      <w:sz w:val="16"/>
                    </w:rPr>
                  </w:pPr>
                </w:p>
              </w:txbxContent>
            </v:textbox>
            <w10:wrap anchorx="page" anchory="page"/>
          </v:shape>
        </w:pict>
      </w:r>
      <w:r>
        <w:rPr>
          <w:noProof/>
        </w:rPr>
        <w:pict w14:anchorId="46BC2AB0">
          <v:shape id="_x0000_s1434" type="#_x0000_t202" alt="" style="position:absolute;margin-left:42.9pt;margin-top:301.2pt;width:262.25pt;height:31.2pt;z-index:-257103872;mso-wrap-style:square;mso-wrap-edited:f;mso-width-percent:0;mso-height-percent:0;mso-position-horizontal-relative:page;mso-position-vertical-relative:page;mso-width-percent:0;mso-height-percent:0;v-text-anchor:top" filled="f" stroked="f">
            <v:textbox inset="0,0,0,0">
              <w:txbxContent>
                <w:p w14:paraId="46BC30F7" w14:textId="77777777" w:rsidR="00346727" w:rsidRDefault="00904B7D">
                  <w:pPr>
                    <w:pStyle w:val="BodyText"/>
                    <w:spacing w:before="36"/>
                    <w:ind w:left="80"/>
                  </w:pPr>
                  <w:r>
                    <w:rPr>
                      <w:color w:val="231F20"/>
                    </w:rPr>
                    <w:t xml:space="preserve">Concepts are facts to </w:t>
                  </w:r>
                  <w:proofErr w:type="spellStart"/>
                  <w:r>
                    <w:rPr>
                      <w:color w:val="231F20"/>
                    </w:rPr>
                    <w:t>memorise</w:t>
                  </w:r>
                  <w:proofErr w:type="spellEnd"/>
                </w:p>
                <w:p w14:paraId="46BC30F8" w14:textId="77777777" w:rsidR="00346727" w:rsidRDefault="00346727">
                  <w:pPr>
                    <w:pStyle w:val="BodyText"/>
                    <w:rPr>
                      <w:sz w:val="16"/>
                    </w:rPr>
                  </w:pPr>
                </w:p>
              </w:txbxContent>
            </v:textbox>
            <w10:wrap anchorx="page" anchory="page"/>
          </v:shape>
        </w:pict>
      </w:r>
      <w:r>
        <w:rPr>
          <w:noProof/>
        </w:rPr>
        <w:pict w14:anchorId="46BC2AB1">
          <v:shape id="_x0000_s1433" type="#_x0000_t202" alt="" style="position:absolute;margin-left:305.1pt;margin-top:301.2pt;width:262.25pt;height:31.2pt;z-index:-257102848;mso-wrap-style:square;mso-wrap-edited:f;mso-width-percent:0;mso-height-percent:0;mso-position-horizontal-relative:page;mso-position-vertical-relative:page;mso-width-percent:0;mso-height-percent:0;v-text-anchor:top" filled="f" stroked="f">
            <v:textbox inset="0,0,0,0">
              <w:txbxContent>
                <w:p w14:paraId="46BC30F9" w14:textId="77777777" w:rsidR="00346727" w:rsidRDefault="00904B7D">
                  <w:pPr>
                    <w:pStyle w:val="BodyText"/>
                    <w:spacing w:before="36"/>
                    <w:ind w:left="80"/>
                  </w:pPr>
                  <w:r>
                    <w:rPr>
                      <w:color w:val="231F20"/>
                    </w:rPr>
                    <w:t>Concepts are questions to be investigated</w:t>
                  </w:r>
                </w:p>
                <w:p w14:paraId="46BC30FA" w14:textId="77777777" w:rsidR="00346727" w:rsidRDefault="00346727">
                  <w:pPr>
                    <w:pStyle w:val="BodyText"/>
                    <w:rPr>
                      <w:sz w:val="16"/>
                    </w:rPr>
                  </w:pPr>
                </w:p>
              </w:txbxContent>
            </v:textbox>
            <w10:wrap anchorx="page" anchory="page"/>
          </v:shape>
        </w:pict>
      </w:r>
      <w:r>
        <w:rPr>
          <w:noProof/>
        </w:rPr>
        <w:pict w14:anchorId="46BC2AB2">
          <v:shape id="_x0000_s1432" type="#_x0000_t202" alt="" style="position:absolute;margin-left:42.9pt;margin-top:332.4pt;width:262.25pt;height:31.2pt;z-index:-257101824;mso-wrap-style:square;mso-wrap-edited:f;mso-width-percent:0;mso-height-percent:0;mso-position-horizontal-relative:page;mso-position-vertical-relative:page;mso-width-percent:0;mso-height-percent:0;v-text-anchor:top" filled="f" stroked="f">
            <v:textbox inset="0,0,0,0">
              <w:txbxContent>
                <w:p w14:paraId="46BC30FB" w14:textId="77777777" w:rsidR="00346727" w:rsidRDefault="00904B7D">
                  <w:pPr>
                    <w:pStyle w:val="BodyText"/>
                    <w:spacing w:before="36"/>
                    <w:ind w:left="80"/>
                  </w:pPr>
                  <w:r>
                    <w:rPr>
                      <w:color w:val="231F20"/>
                    </w:rPr>
                    <w:t>Quantitative evaluation (numerical testing)</w:t>
                  </w:r>
                </w:p>
                <w:p w14:paraId="46BC30FC" w14:textId="77777777" w:rsidR="00346727" w:rsidRDefault="00346727">
                  <w:pPr>
                    <w:pStyle w:val="BodyText"/>
                    <w:rPr>
                      <w:sz w:val="16"/>
                    </w:rPr>
                  </w:pPr>
                </w:p>
              </w:txbxContent>
            </v:textbox>
            <w10:wrap anchorx="page" anchory="page"/>
          </v:shape>
        </w:pict>
      </w:r>
      <w:r>
        <w:rPr>
          <w:noProof/>
        </w:rPr>
        <w:pict w14:anchorId="46BC2AB3">
          <v:shape id="_x0000_s1431" type="#_x0000_t202" alt="" style="position:absolute;margin-left:305.1pt;margin-top:332.4pt;width:262.25pt;height:31.2pt;z-index:-257100800;mso-wrap-style:square;mso-wrap-edited:f;mso-width-percent:0;mso-height-percent:0;mso-position-horizontal-relative:page;mso-position-vertical-relative:page;mso-width-percent:0;mso-height-percent:0;v-text-anchor:top" filled="f" stroked="f">
            <v:textbox inset="0,0,0,0">
              <w:txbxContent>
                <w:p w14:paraId="46BC30FD" w14:textId="77777777" w:rsidR="00346727" w:rsidRDefault="00904B7D">
                  <w:pPr>
                    <w:pStyle w:val="BodyText"/>
                    <w:spacing w:before="40" w:line="235" w:lineRule="auto"/>
                    <w:ind w:left="80"/>
                  </w:pPr>
                  <w:r>
                    <w:rPr>
                      <w:color w:val="231F20"/>
                    </w:rPr>
                    <w:t>Authentic assessment (competencies, integrated, mindset)</w:t>
                  </w:r>
                </w:p>
              </w:txbxContent>
            </v:textbox>
            <w10:wrap anchorx="page" anchory="page"/>
          </v:shape>
        </w:pict>
      </w:r>
    </w:p>
    <w:p w14:paraId="46BC279B" w14:textId="77777777" w:rsidR="00346727" w:rsidRDefault="00346727">
      <w:pPr>
        <w:rPr>
          <w:sz w:val="2"/>
          <w:szCs w:val="2"/>
        </w:rPr>
        <w:sectPr w:rsidR="00346727">
          <w:pgSz w:w="11910" w:h="16840"/>
          <w:pgMar w:top="440" w:right="440" w:bottom="280" w:left="440" w:header="720" w:footer="720" w:gutter="0"/>
          <w:cols w:space="720"/>
        </w:sectPr>
      </w:pPr>
    </w:p>
    <w:p w14:paraId="46BC279C" w14:textId="77777777" w:rsidR="00346727" w:rsidRDefault="00904B7D">
      <w:pPr>
        <w:rPr>
          <w:sz w:val="2"/>
          <w:szCs w:val="2"/>
        </w:rPr>
      </w:pPr>
      <w:r>
        <w:rPr>
          <w:noProof/>
        </w:rPr>
        <w:lastRenderedPageBreak/>
        <w:drawing>
          <wp:anchor distT="0" distB="0" distL="0" distR="0" simplePos="0" relativeHeight="246216704" behindDoc="1" locked="0" layoutInCell="1" allowOverlap="1" wp14:anchorId="46BC2AB4" wp14:editId="46BC2AB5">
            <wp:simplePos x="0" y="0"/>
            <wp:positionH relativeFrom="page">
              <wp:posOffset>360000</wp:posOffset>
            </wp:positionH>
            <wp:positionV relativeFrom="page">
              <wp:posOffset>1023917</wp:posOffset>
            </wp:positionV>
            <wp:extent cx="473999" cy="474801"/>
            <wp:effectExtent l="0" t="0" r="0" b="0"/>
            <wp:wrapNone/>
            <wp:docPr id="1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2.png"/>
                    <pic:cNvPicPr/>
                  </pic:nvPicPr>
                  <pic:blipFill>
                    <a:blip r:embed="rId88" cstate="print"/>
                    <a:stretch>
                      <a:fillRect/>
                    </a:stretch>
                  </pic:blipFill>
                  <pic:spPr>
                    <a:xfrm>
                      <a:off x="0" y="0"/>
                      <a:ext cx="473999" cy="474801"/>
                    </a:xfrm>
                    <a:prstGeom prst="rect">
                      <a:avLst/>
                    </a:prstGeom>
                  </pic:spPr>
                </pic:pic>
              </a:graphicData>
            </a:graphic>
          </wp:anchor>
        </w:drawing>
      </w:r>
      <w:r>
        <w:rPr>
          <w:noProof/>
        </w:rPr>
        <w:drawing>
          <wp:anchor distT="0" distB="0" distL="0" distR="0" simplePos="0" relativeHeight="246217728" behindDoc="1" locked="0" layoutInCell="1" allowOverlap="1" wp14:anchorId="46BC2AB6" wp14:editId="46BC2AB7">
            <wp:simplePos x="0" y="0"/>
            <wp:positionH relativeFrom="page">
              <wp:posOffset>360000</wp:posOffset>
            </wp:positionH>
            <wp:positionV relativeFrom="page">
              <wp:posOffset>1657312</wp:posOffset>
            </wp:positionV>
            <wp:extent cx="564000" cy="502932"/>
            <wp:effectExtent l="0" t="0" r="0" b="0"/>
            <wp:wrapNone/>
            <wp:docPr id="1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3.png"/>
                    <pic:cNvPicPr/>
                  </pic:nvPicPr>
                  <pic:blipFill>
                    <a:blip r:embed="rId89" cstate="print"/>
                    <a:stretch>
                      <a:fillRect/>
                    </a:stretch>
                  </pic:blipFill>
                  <pic:spPr>
                    <a:xfrm>
                      <a:off x="0" y="0"/>
                      <a:ext cx="564000" cy="502932"/>
                    </a:xfrm>
                    <a:prstGeom prst="rect">
                      <a:avLst/>
                    </a:prstGeom>
                  </pic:spPr>
                </pic:pic>
              </a:graphicData>
            </a:graphic>
          </wp:anchor>
        </w:drawing>
      </w:r>
      <w:r>
        <w:rPr>
          <w:noProof/>
        </w:rPr>
        <w:drawing>
          <wp:anchor distT="0" distB="0" distL="0" distR="0" simplePos="0" relativeHeight="246218752" behindDoc="1" locked="0" layoutInCell="1" allowOverlap="1" wp14:anchorId="46BC2AB8" wp14:editId="46BC2AB9">
            <wp:simplePos x="0" y="0"/>
            <wp:positionH relativeFrom="page">
              <wp:posOffset>359994</wp:posOffset>
            </wp:positionH>
            <wp:positionV relativeFrom="page">
              <wp:posOffset>2916009</wp:posOffset>
            </wp:positionV>
            <wp:extent cx="482219" cy="528243"/>
            <wp:effectExtent l="0" t="0" r="0" b="0"/>
            <wp:wrapNone/>
            <wp:docPr id="1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4.png"/>
                    <pic:cNvPicPr/>
                  </pic:nvPicPr>
                  <pic:blipFill>
                    <a:blip r:embed="rId90" cstate="print"/>
                    <a:stretch>
                      <a:fillRect/>
                    </a:stretch>
                  </pic:blipFill>
                  <pic:spPr>
                    <a:xfrm>
                      <a:off x="0" y="0"/>
                      <a:ext cx="482219" cy="528243"/>
                    </a:xfrm>
                    <a:prstGeom prst="rect">
                      <a:avLst/>
                    </a:prstGeom>
                  </pic:spPr>
                </pic:pic>
              </a:graphicData>
            </a:graphic>
          </wp:anchor>
        </w:drawing>
      </w:r>
      <w:r>
        <w:rPr>
          <w:noProof/>
        </w:rPr>
        <w:drawing>
          <wp:anchor distT="0" distB="0" distL="0" distR="0" simplePos="0" relativeHeight="246219776" behindDoc="1" locked="0" layoutInCell="1" allowOverlap="1" wp14:anchorId="46BC2ABA" wp14:editId="46BC2ABB">
            <wp:simplePos x="0" y="0"/>
            <wp:positionH relativeFrom="page">
              <wp:posOffset>360000</wp:posOffset>
            </wp:positionH>
            <wp:positionV relativeFrom="page">
              <wp:posOffset>3625367</wp:posOffset>
            </wp:positionV>
            <wp:extent cx="564000" cy="445134"/>
            <wp:effectExtent l="0" t="0" r="0" b="0"/>
            <wp:wrapNone/>
            <wp:docPr id="1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5.png"/>
                    <pic:cNvPicPr/>
                  </pic:nvPicPr>
                  <pic:blipFill>
                    <a:blip r:embed="rId91" cstate="print"/>
                    <a:stretch>
                      <a:fillRect/>
                    </a:stretch>
                  </pic:blipFill>
                  <pic:spPr>
                    <a:xfrm>
                      <a:off x="0" y="0"/>
                      <a:ext cx="564000" cy="445134"/>
                    </a:xfrm>
                    <a:prstGeom prst="rect">
                      <a:avLst/>
                    </a:prstGeom>
                  </pic:spPr>
                </pic:pic>
              </a:graphicData>
            </a:graphic>
          </wp:anchor>
        </w:drawing>
      </w:r>
      <w:r>
        <w:rPr>
          <w:noProof/>
        </w:rPr>
        <w:drawing>
          <wp:anchor distT="0" distB="0" distL="0" distR="0" simplePos="0" relativeHeight="246220800" behindDoc="1" locked="0" layoutInCell="1" allowOverlap="1" wp14:anchorId="46BC2ABC" wp14:editId="46BC2ABD">
            <wp:simplePos x="0" y="0"/>
            <wp:positionH relativeFrom="page">
              <wp:posOffset>359994</wp:posOffset>
            </wp:positionH>
            <wp:positionV relativeFrom="page">
              <wp:posOffset>4316133</wp:posOffset>
            </wp:positionV>
            <wp:extent cx="468007" cy="503999"/>
            <wp:effectExtent l="0" t="0" r="0" b="0"/>
            <wp:wrapNone/>
            <wp:docPr id="1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6.png"/>
                    <pic:cNvPicPr/>
                  </pic:nvPicPr>
                  <pic:blipFill>
                    <a:blip r:embed="rId92" cstate="print"/>
                    <a:stretch>
                      <a:fillRect/>
                    </a:stretch>
                  </pic:blipFill>
                  <pic:spPr>
                    <a:xfrm>
                      <a:off x="0" y="0"/>
                      <a:ext cx="468007" cy="503999"/>
                    </a:xfrm>
                    <a:prstGeom prst="rect">
                      <a:avLst/>
                    </a:prstGeom>
                  </pic:spPr>
                </pic:pic>
              </a:graphicData>
            </a:graphic>
          </wp:anchor>
        </w:drawing>
      </w:r>
      <w:r>
        <w:rPr>
          <w:noProof/>
        </w:rPr>
        <w:drawing>
          <wp:anchor distT="0" distB="0" distL="0" distR="0" simplePos="0" relativeHeight="246221824" behindDoc="1" locked="0" layoutInCell="1" allowOverlap="1" wp14:anchorId="46BC2ABE" wp14:editId="46BC2ABF">
            <wp:simplePos x="0" y="0"/>
            <wp:positionH relativeFrom="page">
              <wp:posOffset>360000</wp:posOffset>
            </wp:positionH>
            <wp:positionV relativeFrom="page">
              <wp:posOffset>4988141</wp:posOffset>
            </wp:positionV>
            <wp:extent cx="564000" cy="503999"/>
            <wp:effectExtent l="0" t="0" r="0" b="0"/>
            <wp:wrapNone/>
            <wp:docPr id="2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7.png"/>
                    <pic:cNvPicPr/>
                  </pic:nvPicPr>
                  <pic:blipFill>
                    <a:blip r:embed="rId93" cstate="print"/>
                    <a:stretch>
                      <a:fillRect/>
                    </a:stretch>
                  </pic:blipFill>
                  <pic:spPr>
                    <a:xfrm>
                      <a:off x="0" y="0"/>
                      <a:ext cx="564000" cy="503999"/>
                    </a:xfrm>
                    <a:prstGeom prst="rect">
                      <a:avLst/>
                    </a:prstGeom>
                  </pic:spPr>
                </pic:pic>
              </a:graphicData>
            </a:graphic>
          </wp:anchor>
        </w:drawing>
      </w:r>
      <w:r>
        <w:rPr>
          <w:noProof/>
        </w:rPr>
        <w:drawing>
          <wp:anchor distT="0" distB="0" distL="0" distR="0" simplePos="0" relativeHeight="246222848" behindDoc="1" locked="0" layoutInCell="1" allowOverlap="1" wp14:anchorId="46BC2AC0" wp14:editId="46BC2AC1">
            <wp:simplePos x="0" y="0"/>
            <wp:positionH relativeFrom="page">
              <wp:posOffset>360000</wp:posOffset>
            </wp:positionH>
            <wp:positionV relativeFrom="page">
              <wp:posOffset>5780151</wp:posOffset>
            </wp:positionV>
            <wp:extent cx="563999" cy="494649"/>
            <wp:effectExtent l="0" t="0" r="0" b="0"/>
            <wp:wrapNone/>
            <wp:docPr id="2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8.png"/>
                    <pic:cNvPicPr/>
                  </pic:nvPicPr>
                  <pic:blipFill>
                    <a:blip r:embed="rId94" cstate="print"/>
                    <a:stretch>
                      <a:fillRect/>
                    </a:stretch>
                  </pic:blipFill>
                  <pic:spPr>
                    <a:xfrm>
                      <a:off x="0" y="0"/>
                      <a:ext cx="563999" cy="494649"/>
                    </a:xfrm>
                    <a:prstGeom prst="rect">
                      <a:avLst/>
                    </a:prstGeom>
                  </pic:spPr>
                </pic:pic>
              </a:graphicData>
            </a:graphic>
          </wp:anchor>
        </w:drawing>
      </w:r>
      <w:r>
        <w:rPr>
          <w:noProof/>
        </w:rPr>
        <w:pict w14:anchorId="46BC2AC2">
          <v:group id="_x0000_s1422" alt="" style="position:absolute;margin-left:151.2pt;margin-top:512.85pt;width:278.7pt;height:278.6pt;z-index:-257092608;mso-position-horizontal-relative:page;mso-position-vertical-relative:page" coordorigin="3024,10257" coordsize="5574,5572">
            <v:shape id="_x0000_s1430" type="#_x0000_t75" alt="" style="position:absolute;left:3024;top:10257;width:5574;height:5572">
              <v:imagedata r:id="rId95" o:title=""/>
            </v:shape>
            <v:shape id="_x0000_s1429" type="#_x0000_t75" alt="" style="position:absolute;left:7265;top:12815;width:591;height:591">
              <v:imagedata r:id="rId96" o:title=""/>
            </v:shape>
            <v:shape id="_x0000_s1428" type="#_x0000_t75" alt="" style="position:absolute;left:5811;top:11465;width:478;height:479">
              <v:imagedata r:id="rId97" o:title=""/>
            </v:shape>
            <v:shape id="_x0000_s1427" type="#_x0000_t75" alt="" style="position:absolute;left:3818;top:13828;width:591;height:592">
              <v:imagedata r:id="rId98" o:title=""/>
            </v:shape>
            <v:shape id="_x0000_s1426" type="#_x0000_t75" alt="" style="position:absolute;left:3522;top:12263;width:591;height:591">
              <v:imagedata r:id="rId99" o:title=""/>
            </v:shape>
            <v:shape id="_x0000_s1425" type="#_x0000_t75" alt="" style="position:absolute;left:4653;top:13875;width:591;height:591">
              <v:imagedata r:id="rId100" o:title=""/>
            </v:shape>
            <v:shape id="_x0000_s1424" type="#_x0000_t75" alt="" style="position:absolute;left:7200;top:14111;width:591;height:509">
              <v:imagedata r:id="rId101" o:title=""/>
            </v:shape>
            <v:shape id="_x0000_s1423" type="#_x0000_t75" alt="" style="position:absolute;left:6552;top:11081;width:591;height:592">
              <v:imagedata r:id="rId102" o:title=""/>
            </v:shape>
            <w10:wrap anchorx="page" anchory="page"/>
          </v:group>
        </w:pict>
      </w:r>
      <w:r>
        <w:rPr>
          <w:noProof/>
        </w:rPr>
        <w:pict w14:anchorId="46BC2AC3">
          <v:shape id="_x0000_s1421" type="#_x0000_t202" alt="" style="position:absolute;margin-left:27.35pt;margin-top:24.3pt;width:519.4pt;height:188.4pt;z-index:-257091584;mso-wrap-style:square;mso-wrap-edited:f;mso-width-percent:0;mso-height-percent:0;mso-position-horizontal-relative:page;mso-position-vertical-relative:page;mso-width-percent:0;mso-height-percent:0;v-text-anchor:top" filled="f" stroked="f">
            <v:textbox inset="0,0,0,0">
              <w:txbxContent>
                <w:p w14:paraId="46BC30FE" w14:textId="77777777" w:rsidR="00346727" w:rsidRDefault="00904B7D">
                  <w:pPr>
                    <w:spacing w:before="20"/>
                    <w:ind w:left="20"/>
                    <w:rPr>
                      <w:b/>
                      <w:sz w:val="30"/>
                    </w:rPr>
                  </w:pPr>
                  <w:r>
                    <w:rPr>
                      <w:b/>
                      <w:color w:val="231F20"/>
                      <w:sz w:val="30"/>
                    </w:rPr>
                    <w:t>7.5 THE PROJECT-BASED LEARNING CYCLE</w:t>
                  </w:r>
                </w:p>
                <w:p w14:paraId="46BC30FF" w14:textId="77777777" w:rsidR="00346727" w:rsidRDefault="00904B7D">
                  <w:pPr>
                    <w:spacing w:before="257"/>
                    <w:ind w:left="20"/>
                  </w:pPr>
                  <w:r>
                    <w:rPr>
                      <w:color w:val="231F20"/>
                    </w:rPr>
                    <w:t xml:space="preserve">Below please find the </w:t>
                  </w:r>
                  <w:r>
                    <w:rPr>
                      <w:i/>
                      <w:color w:val="231F20"/>
                    </w:rPr>
                    <w:t>Key Knowledge</w:t>
                  </w:r>
                  <w:r>
                    <w:rPr>
                      <w:color w:val="231F20"/>
                    </w:rPr>
                    <w:t xml:space="preserve">, </w:t>
                  </w:r>
                  <w:r>
                    <w:rPr>
                      <w:i/>
                      <w:color w:val="231F20"/>
                    </w:rPr>
                    <w:t xml:space="preserve">Understanding </w:t>
                  </w:r>
                  <w:r>
                    <w:rPr>
                      <w:color w:val="231F20"/>
                    </w:rPr>
                    <w:t xml:space="preserve">and </w:t>
                  </w:r>
                  <w:r>
                    <w:rPr>
                      <w:i/>
                      <w:color w:val="231F20"/>
                    </w:rPr>
                    <w:t xml:space="preserve">Success Skills </w:t>
                  </w:r>
                  <w:r>
                    <w:rPr>
                      <w:color w:val="231F20"/>
                    </w:rPr>
                    <w:t>to help you manage the project.</w:t>
                  </w:r>
                </w:p>
                <w:p w14:paraId="46BC3100" w14:textId="77777777" w:rsidR="00346727" w:rsidRDefault="00904B7D">
                  <w:pPr>
                    <w:pStyle w:val="BodyText"/>
                    <w:spacing w:before="231" w:line="235" w:lineRule="auto"/>
                    <w:ind w:left="1254"/>
                  </w:pPr>
                  <w:r>
                    <w:rPr>
                      <w:b/>
                      <w:color w:val="231F20"/>
                    </w:rPr>
                    <w:t xml:space="preserve">Challenging problem or question: </w:t>
                  </w:r>
                  <w:r>
                    <w:rPr>
                      <w:color w:val="231F20"/>
                    </w:rPr>
                    <w:t>Why is this project critical? What is the problem in society and at school being addressed in this project? Keep talking about how this project will solve a local or global problem.</w:t>
                  </w:r>
                </w:p>
                <w:p w14:paraId="46BC3101" w14:textId="77777777" w:rsidR="00346727" w:rsidRDefault="00904B7D">
                  <w:pPr>
                    <w:pStyle w:val="BodyText"/>
                    <w:spacing w:before="231" w:line="235" w:lineRule="auto"/>
                    <w:ind w:left="1254" w:hanging="1"/>
                  </w:pPr>
                  <w:r>
                    <w:rPr>
                      <w:b/>
                      <w:color w:val="231F20"/>
                    </w:rPr>
                    <w:t xml:space="preserve">Sustained enquiry: </w:t>
                  </w:r>
                  <w:r>
                    <w:rPr>
                      <w:color w:val="231F20"/>
                    </w:rPr>
                    <w:t>Are learners being “re</w:t>
                  </w:r>
                  <w:r>
                    <w:rPr>
                      <w:color w:val="231F20"/>
                    </w:rPr>
                    <w:t>searchers”? Are they doing the research and getting deeper and deeper into the problem or are you doing all the talking? Look at the second circle overleaf</w:t>
                  </w:r>
                </w:p>
                <w:p w14:paraId="46BC3102" w14:textId="77777777" w:rsidR="00346727" w:rsidRDefault="00904B7D">
                  <w:pPr>
                    <w:pStyle w:val="BodyText"/>
                    <w:spacing w:before="1" w:line="235" w:lineRule="auto"/>
                    <w:ind w:left="1254"/>
                  </w:pPr>
                  <w:r>
                    <w:rPr>
                      <w:color w:val="231F20"/>
                    </w:rPr>
                    <w:t>to remind you of your role: manage activities and scaffold student learning. Learners must not be al</w:t>
                  </w:r>
                  <w:r>
                    <w:rPr>
                      <w:color w:val="231F20"/>
                    </w:rPr>
                    <w:t xml:space="preserve">lowed to give up – you must “build a culture” of getting to the bottom of the problem and coach them when they lose their way. With </w:t>
                  </w:r>
                  <w:r>
                    <w:rPr>
                      <w:color w:val="231F20"/>
                      <w:w w:val="99"/>
                    </w:rPr>
                    <w:t>time</w:t>
                  </w:r>
                  <w:r>
                    <w:rPr>
                      <w:color w:val="231F20"/>
                    </w:rPr>
                    <w:t xml:space="preserve"> E</w:t>
                  </w:r>
                  <w:r>
                    <w:rPr>
                      <w:color w:val="231F20"/>
                      <w:w w:val="104"/>
                      <w:position w:val="6"/>
                      <w:sz w:val="10"/>
                    </w:rPr>
                    <w:t>3</w:t>
                  </w:r>
                  <w:r>
                    <w:rPr>
                      <w:color w:val="231F20"/>
                      <w:position w:val="6"/>
                      <w:sz w:val="10"/>
                    </w:rPr>
                    <w:t xml:space="preserve">  </w:t>
                  </w:r>
                  <w:r>
                    <w:rPr>
                      <w:color w:val="231F20"/>
                    </w:rPr>
                    <w:t>will be developing thinking tools to ensure that you are equipped with strategies to take the enquiry to a new leve</w:t>
                  </w:r>
                  <w:r>
                    <w:rPr>
                      <w:color w:val="231F20"/>
                    </w:rPr>
                    <w:t>l.</w:t>
                  </w:r>
                </w:p>
              </w:txbxContent>
            </v:textbox>
            <w10:wrap anchorx="page" anchory="page"/>
          </v:shape>
        </w:pict>
      </w:r>
      <w:r>
        <w:rPr>
          <w:noProof/>
        </w:rPr>
        <w:pict w14:anchorId="46BC2AC4">
          <v:shape id="_x0000_s1420" type="#_x0000_t202" alt="" style="position:absolute;margin-left:89.1pt;margin-top:230.4pt;width:421.95pt;height:28.65pt;z-index:-257090560;mso-wrap-style:square;mso-wrap-edited:f;mso-width-percent:0;mso-height-percent:0;mso-position-horizontal-relative:page;mso-position-vertical-relative:page;mso-width-percent:0;mso-height-percent:0;v-text-anchor:top" filled="f" stroked="f">
            <v:textbox inset="0,0,0,0">
              <w:txbxContent>
                <w:p w14:paraId="46BC3103" w14:textId="77777777" w:rsidR="00346727" w:rsidRDefault="00904B7D">
                  <w:pPr>
                    <w:pStyle w:val="BodyText"/>
                    <w:spacing w:before="24" w:line="235" w:lineRule="auto"/>
                    <w:ind w:left="20" w:right="15"/>
                  </w:pPr>
                  <w:r>
                    <w:rPr>
                      <w:b/>
                      <w:color w:val="231F20"/>
                    </w:rPr>
                    <w:t xml:space="preserve">Authenticity: </w:t>
                  </w:r>
                  <w:r>
                    <w:rPr>
                      <w:color w:val="231F20"/>
                    </w:rPr>
                    <w:t>Keep the project real by referring to learners’ own lives – this is about them and their world.</w:t>
                  </w:r>
                </w:p>
              </w:txbxContent>
            </v:textbox>
            <w10:wrap anchorx="page" anchory="page"/>
          </v:shape>
        </w:pict>
      </w:r>
      <w:r>
        <w:rPr>
          <w:noProof/>
        </w:rPr>
        <w:pict w14:anchorId="46BC2AC5">
          <v:shape id="_x0000_s1419" type="#_x0000_t202" alt="" style="position:absolute;margin-left:89.1pt;margin-top:286.25pt;width:443.45pt;height:41.85pt;z-index:-257089536;mso-wrap-style:square;mso-wrap-edited:f;mso-width-percent:0;mso-height-percent:0;mso-position-horizontal-relative:page;mso-position-vertical-relative:page;mso-width-percent:0;mso-height-percent:0;v-text-anchor:top" filled="f" stroked="f">
            <v:textbox inset="0,0,0,0">
              <w:txbxContent>
                <w:p w14:paraId="46BC3104" w14:textId="77777777" w:rsidR="00346727" w:rsidRDefault="00904B7D">
                  <w:pPr>
                    <w:pStyle w:val="BodyText"/>
                    <w:spacing w:before="24" w:line="235" w:lineRule="auto"/>
                    <w:ind w:left="20" w:right="17"/>
                    <w:jc w:val="both"/>
                  </w:pPr>
                  <w:r>
                    <w:rPr>
                      <w:b/>
                      <w:color w:val="231F20"/>
                    </w:rPr>
                    <w:t xml:space="preserve">Student Voice and Choice: </w:t>
                  </w:r>
                  <w:r>
                    <w:rPr>
                      <w:color w:val="231F20"/>
                    </w:rPr>
                    <w:t>Although learners did not choose this project, make it fun and real, and applicable to their own world, so that they own it. Their voices and opinions are what your deeper goal is – encourage their views and applaud each contribution.</w:t>
                  </w:r>
                </w:p>
              </w:txbxContent>
            </v:textbox>
            <w10:wrap anchorx="page" anchory="page"/>
          </v:shape>
        </w:pict>
      </w:r>
      <w:r>
        <w:rPr>
          <w:noProof/>
        </w:rPr>
        <w:pict w14:anchorId="46BC2AC6">
          <v:shape id="_x0000_s1418" type="#_x0000_t202" alt="" style="position:absolute;margin-left:89.1pt;margin-top:340.65pt;width:455.35pt;height:41.85pt;z-index:-257088512;mso-wrap-style:square;mso-wrap-edited:f;mso-width-percent:0;mso-height-percent:0;mso-position-horizontal-relative:page;mso-position-vertical-relative:page;mso-width-percent:0;mso-height-percent:0;v-text-anchor:top" filled="f" stroked="f">
            <v:textbox inset="0,0,0,0">
              <w:txbxContent>
                <w:p w14:paraId="46BC3105" w14:textId="77777777" w:rsidR="00346727" w:rsidRDefault="00904B7D">
                  <w:pPr>
                    <w:pStyle w:val="BodyText"/>
                    <w:spacing w:before="24" w:line="235" w:lineRule="auto"/>
                    <w:ind w:left="20" w:right="17" w:hanging="1"/>
                    <w:jc w:val="both"/>
                  </w:pPr>
                  <w:r>
                    <w:rPr>
                      <w:b/>
                      <w:color w:val="231F20"/>
                    </w:rPr>
                    <w:t xml:space="preserve">Reflection: </w:t>
                  </w:r>
                  <w:r>
                    <w:rPr>
                      <w:color w:val="231F20"/>
                    </w:rPr>
                    <w:t>To tru</w:t>
                  </w:r>
                  <w:r>
                    <w:rPr>
                      <w:color w:val="231F20"/>
                    </w:rPr>
                    <w:t>ly embed learning, learners should be able to reflect on what they have learned and be able to think of better ways of doing things. The reflection activities in the worksheets are not just for fun. Encourage learners to spend time on them as this will dee</w:t>
                  </w:r>
                  <w:r>
                    <w:rPr>
                      <w:color w:val="231F20"/>
                    </w:rPr>
                    <w:t>pen their learning.</w:t>
                  </w:r>
                </w:p>
              </w:txbxContent>
            </v:textbox>
            <w10:wrap anchorx="page" anchory="page"/>
          </v:shape>
        </w:pict>
      </w:r>
      <w:r>
        <w:rPr>
          <w:noProof/>
        </w:rPr>
        <w:pict w14:anchorId="46BC2AC7">
          <v:shape id="_x0000_s1417" type="#_x0000_t202" alt="" style="position:absolute;margin-left:89.1pt;margin-top:393.55pt;width:459.05pt;height:104.2pt;z-index:-257087488;mso-wrap-style:square;mso-wrap-edited:f;mso-width-percent:0;mso-height-percent:0;mso-position-horizontal-relative:page;mso-position-vertical-relative:page;mso-width-percent:0;mso-height-percent:0;v-text-anchor:top" filled="f" stroked="f">
            <v:textbox inset="0,0,0,0">
              <w:txbxContent>
                <w:p w14:paraId="46BC3106" w14:textId="77777777" w:rsidR="00346727" w:rsidRDefault="00904B7D">
                  <w:pPr>
                    <w:pStyle w:val="BodyText"/>
                    <w:spacing w:before="24" w:line="235" w:lineRule="auto"/>
                    <w:ind w:left="20" w:right="17"/>
                    <w:jc w:val="both"/>
                  </w:pPr>
                  <w:r>
                    <w:rPr>
                      <w:b/>
                      <w:color w:val="231F20"/>
                    </w:rPr>
                    <w:t xml:space="preserve">Critique and Revision: </w:t>
                  </w:r>
                  <w:r>
                    <w:rPr>
                      <w:color w:val="231F20"/>
                    </w:rPr>
                    <w:t xml:space="preserve">This process is to help </w:t>
                  </w:r>
                  <w:proofErr w:type="gramStart"/>
                  <w:r>
                    <w:rPr>
                      <w:color w:val="231F20"/>
                    </w:rPr>
                    <w:t>learners</w:t>
                  </w:r>
                  <w:proofErr w:type="gramEnd"/>
                  <w:r>
                    <w:rPr>
                      <w:color w:val="231F20"/>
                    </w:rPr>
                    <w:t xml:space="preserve"> experiment with their innovation and learn how to</w:t>
                  </w:r>
                  <w:r>
                    <w:rPr>
                      <w:color w:val="231F20"/>
                      <w:spacing w:val="-5"/>
                    </w:rPr>
                    <w:t xml:space="preserve"> </w:t>
                  </w:r>
                  <w:r>
                    <w:rPr>
                      <w:color w:val="231F20"/>
                    </w:rPr>
                    <w:t>improve</w:t>
                  </w:r>
                  <w:r>
                    <w:rPr>
                      <w:color w:val="231F20"/>
                      <w:spacing w:val="-3"/>
                    </w:rPr>
                    <w:t xml:space="preserve"> </w:t>
                  </w:r>
                  <w:r>
                    <w:rPr>
                      <w:color w:val="231F20"/>
                    </w:rPr>
                    <w:t>their</w:t>
                  </w:r>
                  <w:r>
                    <w:rPr>
                      <w:color w:val="231F20"/>
                      <w:spacing w:val="-4"/>
                    </w:rPr>
                    <w:t xml:space="preserve"> </w:t>
                  </w:r>
                  <w:r>
                    <w:rPr>
                      <w:color w:val="231F20"/>
                    </w:rPr>
                    <w:t>work</w:t>
                  </w:r>
                  <w:r>
                    <w:rPr>
                      <w:color w:val="231F20"/>
                      <w:spacing w:val="-4"/>
                    </w:rPr>
                    <w:t xml:space="preserve"> </w:t>
                  </w:r>
                  <w:r>
                    <w:rPr>
                      <w:color w:val="231F20"/>
                    </w:rPr>
                    <w:t>and</w:t>
                  </w:r>
                  <w:r>
                    <w:rPr>
                      <w:color w:val="231F20"/>
                      <w:spacing w:val="-4"/>
                    </w:rPr>
                    <w:t xml:space="preserve"> </w:t>
                  </w:r>
                  <w:r>
                    <w:rPr>
                      <w:color w:val="231F20"/>
                    </w:rPr>
                    <w:t>thinking.</w:t>
                  </w:r>
                  <w:r>
                    <w:rPr>
                      <w:color w:val="231F20"/>
                      <w:spacing w:val="-4"/>
                    </w:rPr>
                    <w:t xml:space="preserve"> </w:t>
                  </w:r>
                  <w:r>
                    <w:rPr>
                      <w:color w:val="231F20"/>
                    </w:rPr>
                    <w:t>As</w:t>
                  </w:r>
                  <w:r>
                    <w:rPr>
                      <w:color w:val="231F20"/>
                      <w:spacing w:val="-3"/>
                    </w:rPr>
                    <w:t xml:space="preserve"> </w:t>
                  </w:r>
                  <w:r>
                    <w:rPr>
                      <w:color w:val="231F20"/>
                    </w:rPr>
                    <w:t>you</w:t>
                  </w:r>
                  <w:r>
                    <w:rPr>
                      <w:color w:val="231F20"/>
                      <w:spacing w:val="-4"/>
                    </w:rPr>
                    <w:t xml:space="preserve"> </w:t>
                  </w:r>
                  <w:r>
                    <w:rPr>
                      <w:color w:val="231F20"/>
                    </w:rPr>
                    <w:t>assess</w:t>
                  </w:r>
                  <w:r>
                    <w:rPr>
                      <w:color w:val="231F20"/>
                      <w:spacing w:val="-5"/>
                    </w:rPr>
                    <w:t xml:space="preserve"> </w:t>
                  </w:r>
                  <w:r>
                    <w:rPr>
                      <w:color w:val="231F20"/>
                    </w:rPr>
                    <w:t>and</w:t>
                  </w:r>
                  <w:r>
                    <w:rPr>
                      <w:color w:val="231F20"/>
                      <w:spacing w:val="-4"/>
                    </w:rPr>
                    <w:t xml:space="preserve"> </w:t>
                  </w:r>
                  <w:r>
                    <w:rPr>
                      <w:color w:val="231F20"/>
                    </w:rPr>
                    <w:t>evaluate</w:t>
                  </w:r>
                  <w:r>
                    <w:rPr>
                      <w:color w:val="231F20"/>
                      <w:spacing w:val="-3"/>
                    </w:rPr>
                    <w:t xml:space="preserve"> </w:t>
                  </w:r>
                  <w:r>
                    <w:rPr>
                      <w:color w:val="231F20"/>
                    </w:rPr>
                    <w:t>their</w:t>
                  </w:r>
                  <w:r>
                    <w:rPr>
                      <w:color w:val="231F20"/>
                      <w:spacing w:val="-4"/>
                    </w:rPr>
                    <w:t xml:space="preserve"> </w:t>
                  </w:r>
                  <w:r>
                    <w:rPr>
                      <w:color w:val="231F20"/>
                    </w:rPr>
                    <w:t>products</w:t>
                  </w:r>
                  <w:r>
                    <w:rPr>
                      <w:color w:val="231F20"/>
                      <w:spacing w:val="-4"/>
                    </w:rPr>
                    <w:t xml:space="preserve"> </w:t>
                  </w:r>
                  <w:r>
                    <w:rPr>
                      <w:color w:val="231F20"/>
                    </w:rPr>
                    <w:t>(not</w:t>
                  </w:r>
                  <w:r>
                    <w:rPr>
                      <w:color w:val="231F20"/>
                      <w:spacing w:val="-4"/>
                    </w:rPr>
                    <w:t xml:space="preserve"> </w:t>
                  </w:r>
                  <w:r>
                    <w:rPr>
                      <w:color w:val="231F20"/>
                    </w:rPr>
                    <w:t>them!)</w:t>
                  </w:r>
                  <w:r>
                    <w:rPr>
                      <w:color w:val="231F20"/>
                      <w:spacing w:val="-4"/>
                    </w:rPr>
                    <w:t xml:space="preserve"> </w:t>
                  </w:r>
                  <w:r>
                    <w:rPr>
                      <w:color w:val="231F20"/>
                    </w:rPr>
                    <w:t>learners</w:t>
                  </w:r>
                  <w:r>
                    <w:rPr>
                      <w:color w:val="231F20"/>
                      <w:spacing w:val="-4"/>
                    </w:rPr>
                    <w:t xml:space="preserve"> </w:t>
                  </w:r>
                  <w:r>
                    <w:rPr>
                      <w:color w:val="231F20"/>
                    </w:rPr>
                    <w:t>will see that there are differe</w:t>
                  </w:r>
                  <w:r>
                    <w:rPr>
                      <w:color w:val="231F20"/>
                    </w:rPr>
                    <w:t xml:space="preserve">nt </w:t>
                  </w:r>
                  <w:r>
                    <w:rPr>
                      <w:color w:val="231F20"/>
                      <w:spacing w:val="-3"/>
                    </w:rPr>
                    <w:t xml:space="preserve">ways </w:t>
                  </w:r>
                  <w:r>
                    <w:rPr>
                      <w:color w:val="231F20"/>
                    </w:rPr>
                    <w:t>of solving problems. It is important that learners hone their curiosity and</w:t>
                  </w:r>
                  <w:r>
                    <w:rPr>
                      <w:color w:val="231F20"/>
                      <w:spacing w:val="-4"/>
                    </w:rPr>
                    <w:t xml:space="preserve"> </w:t>
                  </w:r>
                  <w:r>
                    <w:rPr>
                      <w:color w:val="231F20"/>
                    </w:rPr>
                    <w:t>learn</w:t>
                  </w:r>
                  <w:r>
                    <w:rPr>
                      <w:color w:val="231F20"/>
                      <w:spacing w:val="-3"/>
                    </w:rPr>
                    <w:t xml:space="preserve"> </w:t>
                  </w:r>
                  <w:r>
                    <w:rPr>
                      <w:color w:val="231F20"/>
                    </w:rPr>
                    <w:t>how</w:t>
                  </w:r>
                  <w:r>
                    <w:rPr>
                      <w:color w:val="231F20"/>
                      <w:spacing w:val="-2"/>
                    </w:rPr>
                    <w:t xml:space="preserve"> </w:t>
                  </w:r>
                  <w:r>
                    <w:rPr>
                      <w:color w:val="231F20"/>
                    </w:rPr>
                    <w:t>to</w:t>
                  </w:r>
                  <w:r>
                    <w:rPr>
                      <w:color w:val="231F20"/>
                      <w:spacing w:val="-4"/>
                    </w:rPr>
                    <w:t xml:space="preserve"> </w:t>
                  </w:r>
                  <w:r>
                    <w:rPr>
                      <w:color w:val="231F20"/>
                    </w:rPr>
                    <w:t>“stick</w:t>
                  </w:r>
                  <w:r>
                    <w:rPr>
                      <w:color w:val="231F20"/>
                      <w:spacing w:val="-3"/>
                    </w:rPr>
                    <w:t xml:space="preserve"> </w:t>
                  </w:r>
                  <w:r>
                    <w:rPr>
                      <w:color w:val="231F20"/>
                    </w:rPr>
                    <w:t>it</w:t>
                  </w:r>
                  <w:r>
                    <w:rPr>
                      <w:color w:val="231F20"/>
                      <w:spacing w:val="-3"/>
                    </w:rPr>
                    <w:t xml:space="preserve"> </w:t>
                  </w:r>
                  <w:r>
                    <w:rPr>
                      <w:color w:val="231F20"/>
                    </w:rPr>
                    <w:t>out”</w:t>
                  </w:r>
                  <w:r>
                    <w:rPr>
                      <w:color w:val="231F20"/>
                      <w:spacing w:val="-3"/>
                    </w:rPr>
                    <w:t xml:space="preserve"> </w:t>
                  </w:r>
                  <w:r>
                    <w:rPr>
                      <w:color w:val="231F20"/>
                    </w:rPr>
                    <w:t>and</w:t>
                  </w:r>
                  <w:r>
                    <w:rPr>
                      <w:color w:val="231F20"/>
                      <w:spacing w:val="-4"/>
                    </w:rPr>
                    <w:t xml:space="preserve"> </w:t>
                  </w:r>
                  <w:r>
                    <w:rPr>
                      <w:color w:val="231F20"/>
                    </w:rPr>
                    <w:t>keep</w:t>
                  </w:r>
                  <w:r>
                    <w:rPr>
                      <w:color w:val="231F20"/>
                      <w:spacing w:val="-2"/>
                    </w:rPr>
                    <w:t xml:space="preserve"> </w:t>
                  </w:r>
                  <w:r>
                    <w:rPr>
                      <w:color w:val="231F20"/>
                    </w:rPr>
                    <w:t>trying,</w:t>
                  </w:r>
                  <w:r>
                    <w:rPr>
                      <w:color w:val="231F20"/>
                      <w:spacing w:val="-2"/>
                    </w:rPr>
                    <w:t xml:space="preserve"> </w:t>
                  </w:r>
                  <w:r>
                    <w:rPr>
                      <w:color w:val="231F20"/>
                    </w:rPr>
                    <w:t>not</w:t>
                  </w:r>
                  <w:r>
                    <w:rPr>
                      <w:color w:val="231F20"/>
                      <w:spacing w:val="-3"/>
                    </w:rPr>
                    <w:t xml:space="preserve"> </w:t>
                  </w:r>
                  <w:r>
                    <w:rPr>
                      <w:color w:val="231F20"/>
                    </w:rPr>
                    <w:t>giving</w:t>
                  </w:r>
                  <w:r>
                    <w:rPr>
                      <w:color w:val="231F20"/>
                      <w:spacing w:val="-3"/>
                    </w:rPr>
                    <w:t xml:space="preserve"> </w:t>
                  </w:r>
                  <w:r>
                    <w:rPr>
                      <w:color w:val="231F20"/>
                    </w:rPr>
                    <w:t>up</w:t>
                  </w:r>
                  <w:r>
                    <w:rPr>
                      <w:color w:val="231F20"/>
                      <w:spacing w:val="-3"/>
                    </w:rPr>
                    <w:t xml:space="preserve"> </w:t>
                  </w:r>
                  <w:r>
                    <w:rPr>
                      <w:color w:val="231F20"/>
                    </w:rPr>
                    <w:t>when</w:t>
                  </w:r>
                  <w:r>
                    <w:rPr>
                      <w:color w:val="231F20"/>
                      <w:spacing w:val="-2"/>
                    </w:rPr>
                    <w:t xml:space="preserve"> </w:t>
                  </w:r>
                  <w:r>
                    <w:rPr>
                      <w:color w:val="231F20"/>
                    </w:rPr>
                    <w:t>it</w:t>
                  </w:r>
                  <w:r>
                    <w:rPr>
                      <w:color w:val="231F20"/>
                      <w:spacing w:val="-3"/>
                    </w:rPr>
                    <w:t xml:space="preserve"> </w:t>
                  </w:r>
                  <w:r>
                    <w:rPr>
                      <w:color w:val="231F20"/>
                    </w:rPr>
                    <w:t>doesn’t</w:t>
                  </w:r>
                  <w:r>
                    <w:rPr>
                      <w:color w:val="231F20"/>
                      <w:spacing w:val="-4"/>
                    </w:rPr>
                    <w:t xml:space="preserve"> </w:t>
                  </w:r>
                  <w:r>
                    <w:rPr>
                      <w:color w:val="231F20"/>
                    </w:rPr>
                    <w:t>work</w:t>
                  </w:r>
                  <w:r>
                    <w:rPr>
                      <w:color w:val="231F20"/>
                      <w:spacing w:val="-3"/>
                    </w:rPr>
                    <w:t xml:space="preserve"> </w:t>
                  </w:r>
                  <w:r>
                    <w:rPr>
                      <w:color w:val="231F20"/>
                    </w:rPr>
                    <w:t>first</w:t>
                  </w:r>
                  <w:r>
                    <w:rPr>
                      <w:color w:val="231F20"/>
                      <w:spacing w:val="-2"/>
                    </w:rPr>
                    <w:t xml:space="preserve"> </w:t>
                  </w:r>
                  <w:r>
                    <w:rPr>
                      <w:color w:val="231F20"/>
                    </w:rPr>
                    <w:t>time</w:t>
                  </w:r>
                  <w:r>
                    <w:rPr>
                      <w:color w:val="231F20"/>
                      <w:spacing w:val="-4"/>
                    </w:rPr>
                    <w:t xml:space="preserve"> </w:t>
                  </w:r>
                  <w:r>
                    <w:rPr>
                      <w:color w:val="231F20"/>
                    </w:rPr>
                    <w:t>round.</w:t>
                  </w:r>
                </w:p>
                <w:p w14:paraId="46BC3107" w14:textId="77777777" w:rsidR="00346727" w:rsidRDefault="00904B7D">
                  <w:pPr>
                    <w:pStyle w:val="BodyText"/>
                    <w:spacing w:before="194" w:line="235" w:lineRule="auto"/>
                    <w:ind w:left="20" w:right="55"/>
                  </w:pPr>
                  <w:r>
                    <w:rPr>
                      <w:b/>
                      <w:color w:val="231F20"/>
                    </w:rPr>
                    <w:t xml:space="preserve">Public Product: </w:t>
                  </w:r>
                  <w:r>
                    <w:rPr>
                      <w:color w:val="231F20"/>
                    </w:rPr>
                    <w:t>At the end of the project what does the learner have to show or to brag about? Ensure that there is a Project Culmination Week in which each grade displays their products during a week selected by the management team to ensure that many stakeholders attend</w:t>
                  </w:r>
                  <w:r>
                    <w:rPr>
                      <w:color w:val="231F20"/>
                    </w:rPr>
                    <w:t>.</w:t>
                  </w:r>
                </w:p>
              </w:txbxContent>
            </v:textbox>
            <w10:wrap anchorx="page" anchory="page"/>
          </v:shape>
        </w:pict>
      </w:r>
      <w:r>
        <w:rPr>
          <w:noProof/>
        </w:rPr>
        <w:pict w14:anchorId="46BC2AC8">
          <v:shape id="_x0000_s1416" type="#_x0000_t202" alt="" style="position:absolute;margin-left:27.35pt;margin-top:806.4pt;width:11.1pt;height:13pt;z-index:-257086464;mso-wrap-style:square;mso-wrap-edited:f;mso-width-percent:0;mso-height-percent:0;mso-position-horizontal-relative:page;mso-position-vertical-relative:page;mso-width-percent:0;mso-height-percent:0;v-text-anchor:top" filled="f" stroked="f">
            <v:textbox inset="0,0,0,0">
              <w:txbxContent>
                <w:p w14:paraId="46BC3108" w14:textId="77777777" w:rsidR="00346727" w:rsidRDefault="00904B7D">
                  <w:pPr>
                    <w:spacing w:before="20"/>
                    <w:ind w:left="20"/>
                    <w:rPr>
                      <w:sz w:val="18"/>
                    </w:rPr>
                  </w:pPr>
                  <w:r>
                    <w:rPr>
                      <w:color w:val="231F20"/>
                      <w:sz w:val="18"/>
                    </w:rPr>
                    <w:t>28</w:t>
                  </w:r>
                </w:p>
              </w:txbxContent>
            </v:textbox>
            <w10:wrap anchorx="page" anchory="page"/>
          </v:shape>
        </w:pict>
      </w:r>
      <w:r>
        <w:rPr>
          <w:noProof/>
        </w:rPr>
        <w:pict w14:anchorId="46BC2AC9">
          <v:shape id="_x0000_s1415" type="#_x0000_t202" alt="" style="position:absolute;margin-left:379.4pt;margin-top:806.4pt;width:174.35pt;height:13pt;z-index:-257085440;mso-wrap-style:square;mso-wrap-edited:f;mso-width-percent:0;mso-height-percent:0;mso-position-horizontal-relative:page;mso-position-vertical-relative:page;mso-width-percent:0;mso-height-percent:0;v-text-anchor:top" filled="f" stroked="f">
            <v:textbox inset="0,0,0,0">
              <w:txbxContent>
                <w:p w14:paraId="46BC3109" w14:textId="77777777" w:rsidR="00346727" w:rsidRDefault="00904B7D">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p>
    <w:p w14:paraId="46BC279D" w14:textId="77777777" w:rsidR="00346727" w:rsidRDefault="00346727">
      <w:pPr>
        <w:rPr>
          <w:sz w:val="2"/>
          <w:szCs w:val="2"/>
        </w:rPr>
        <w:sectPr w:rsidR="00346727">
          <w:pgSz w:w="11910" w:h="16840"/>
          <w:pgMar w:top="460" w:right="440" w:bottom="280" w:left="440" w:header="720" w:footer="720" w:gutter="0"/>
          <w:cols w:space="720"/>
        </w:sectPr>
      </w:pPr>
    </w:p>
    <w:p w14:paraId="46BC279E" w14:textId="77777777" w:rsidR="00346727" w:rsidRDefault="00904B7D">
      <w:pPr>
        <w:rPr>
          <w:sz w:val="2"/>
          <w:szCs w:val="2"/>
        </w:rPr>
      </w:pPr>
      <w:r>
        <w:rPr>
          <w:noProof/>
        </w:rPr>
        <w:lastRenderedPageBreak/>
        <w:drawing>
          <wp:anchor distT="0" distB="0" distL="0" distR="0" simplePos="0" relativeHeight="246232064" behindDoc="1" locked="0" layoutInCell="1" allowOverlap="1" wp14:anchorId="46BC2ACA" wp14:editId="46BC2ACB">
            <wp:simplePos x="0" y="0"/>
            <wp:positionH relativeFrom="page">
              <wp:posOffset>1258978</wp:posOffset>
            </wp:positionH>
            <wp:positionV relativeFrom="page">
              <wp:posOffset>965561</wp:posOffset>
            </wp:positionV>
            <wp:extent cx="5285721" cy="7833329"/>
            <wp:effectExtent l="0" t="0" r="0" b="0"/>
            <wp:wrapNone/>
            <wp:docPr id="2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7.png"/>
                    <pic:cNvPicPr/>
                  </pic:nvPicPr>
                  <pic:blipFill>
                    <a:blip r:embed="rId103" cstate="print"/>
                    <a:stretch>
                      <a:fillRect/>
                    </a:stretch>
                  </pic:blipFill>
                  <pic:spPr>
                    <a:xfrm>
                      <a:off x="0" y="0"/>
                      <a:ext cx="5285721" cy="7833329"/>
                    </a:xfrm>
                    <a:prstGeom prst="rect">
                      <a:avLst/>
                    </a:prstGeom>
                  </pic:spPr>
                </pic:pic>
              </a:graphicData>
            </a:graphic>
          </wp:anchor>
        </w:drawing>
      </w:r>
      <w:r>
        <w:rPr>
          <w:noProof/>
        </w:rPr>
        <w:pict w14:anchorId="46BC2ACC">
          <v:shape id="_x0000_s1414" type="#_x0000_t202" alt="" style="position:absolute;margin-left:41.5pt;margin-top:24.3pt;width:165.65pt;height:20.35pt;z-index:-257083392;mso-wrap-style:square;mso-wrap-edited:f;mso-width-percent:0;mso-height-percent:0;mso-position-horizontal-relative:page;mso-position-vertical-relative:page;mso-width-percent:0;mso-height-percent:0;v-text-anchor:top" filled="f" stroked="f">
            <v:textbox inset="0,0,0,0">
              <w:txbxContent>
                <w:p w14:paraId="46BC310A" w14:textId="77777777" w:rsidR="00346727" w:rsidRDefault="00904B7D">
                  <w:pPr>
                    <w:spacing w:before="20"/>
                    <w:ind w:left="20"/>
                    <w:rPr>
                      <w:b/>
                      <w:sz w:val="30"/>
                    </w:rPr>
                  </w:pPr>
                  <w:r>
                    <w:rPr>
                      <w:b/>
                      <w:color w:val="231F20"/>
                      <w:sz w:val="30"/>
                    </w:rPr>
                    <w:t>7.6 THE PBL FACILITATOR</w:t>
                  </w:r>
                </w:p>
              </w:txbxContent>
            </v:textbox>
            <w10:wrap anchorx="page" anchory="page"/>
          </v:shape>
        </w:pict>
      </w:r>
      <w:r>
        <w:rPr>
          <w:noProof/>
        </w:rPr>
        <w:pict w14:anchorId="46BC2ACD">
          <v:shape id="_x0000_s1413" type="#_x0000_t202" alt="" style="position:absolute;margin-left:41.5pt;margin-top:806.4pt;width:202.25pt;height:13pt;z-index:-257082368;mso-wrap-style:square;mso-wrap-edited:f;mso-width-percent:0;mso-height-percent:0;mso-position-horizontal-relative:page;mso-position-vertical-relative:page;mso-width-percent:0;mso-height-percent:0;v-text-anchor:top" filled="f" stroked="f">
            <v:textbox inset="0,0,0,0">
              <w:txbxContent>
                <w:p w14:paraId="46BC310B" w14:textId="77777777" w:rsidR="00346727" w:rsidRDefault="00904B7D">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10</w:t>
                  </w:r>
                </w:p>
              </w:txbxContent>
            </v:textbox>
            <w10:wrap anchorx="page" anchory="page"/>
          </v:shape>
        </w:pict>
      </w:r>
      <w:r>
        <w:rPr>
          <w:noProof/>
        </w:rPr>
        <w:pict w14:anchorId="46BC2ACE">
          <v:shape id="_x0000_s1412" type="#_x0000_t202" alt="" style="position:absolute;margin-left:556.8pt;margin-top:806.4pt;width:11.1pt;height:13pt;z-index:-257081344;mso-wrap-style:square;mso-wrap-edited:f;mso-width-percent:0;mso-height-percent:0;mso-position-horizontal-relative:page;mso-position-vertical-relative:page;mso-width-percent:0;mso-height-percent:0;v-text-anchor:top" filled="f" stroked="f">
            <v:textbox inset="0,0,0,0">
              <w:txbxContent>
                <w:p w14:paraId="46BC310C" w14:textId="77777777" w:rsidR="00346727" w:rsidRDefault="00904B7D">
                  <w:pPr>
                    <w:spacing w:before="20"/>
                    <w:ind w:left="20"/>
                    <w:rPr>
                      <w:sz w:val="18"/>
                    </w:rPr>
                  </w:pPr>
                  <w:r>
                    <w:rPr>
                      <w:color w:val="231F20"/>
                      <w:sz w:val="18"/>
                    </w:rPr>
                    <w:t>29</w:t>
                  </w:r>
                </w:p>
              </w:txbxContent>
            </v:textbox>
            <w10:wrap anchorx="page" anchory="page"/>
          </v:shape>
        </w:pict>
      </w:r>
    </w:p>
    <w:p w14:paraId="46BC279F" w14:textId="77777777" w:rsidR="00346727" w:rsidRDefault="00346727">
      <w:pPr>
        <w:rPr>
          <w:sz w:val="2"/>
          <w:szCs w:val="2"/>
        </w:rPr>
        <w:sectPr w:rsidR="00346727">
          <w:pgSz w:w="11910" w:h="16840"/>
          <w:pgMar w:top="460" w:right="440" w:bottom="280" w:left="440" w:header="720" w:footer="720" w:gutter="0"/>
          <w:cols w:space="720"/>
        </w:sectPr>
      </w:pPr>
    </w:p>
    <w:p w14:paraId="46BC27A0" w14:textId="77777777" w:rsidR="00346727" w:rsidRDefault="00904B7D">
      <w:pPr>
        <w:rPr>
          <w:sz w:val="2"/>
          <w:szCs w:val="2"/>
        </w:rPr>
      </w:pPr>
      <w:r>
        <w:rPr>
          <w:noProof/>
        </w:rPr>
        <w:lastRenderedPageBreak/>
        <w:drawing>
          <wp:anchor distT="0" distB="0" distL="0" distR="0" simplePos="0" relativeHeight="246236160" behindDoc="1" locked="0" layoutInCell="1" allowOverlap="1" wp14:anchorId="46BC2ACF" wp14:editId="46BC2AD0">
            <wp:simplePos x="0" y="0"/>
            <wp:positionH relativeFrom="page">
              <wp:posOffset>4619442</wp:posOffset>
            </wp:positionH>
            <wp:positionV relativeFrom="page">
              <wp:posOffset>1360969</wp:posOffset>
            </wp:positionV>
            <wp:extent cx="1975943" cy="1969323"/>
            <wp:effectExtent l="0" t="0" r="0" b="0"/>
            <wp:wrapNone/>
            <wp:docPr id="2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8.png"/>
                    <pic:cNvPicPr/>
                  </pic:nvPicPr>
                  <pic:blipFill>
                    <a:blip r:embed="rId104" cstate="print"/>
                    <a:stretch>
                      <a:fillRect/>
                    </a:stretch>
                  </pic:blipFill>
                  <pic:spPr>
                    <a:xfrm>
                      <a:off x="0" y="0"/>
                      <a:ext cx="1975943" cy="1969323"/>
                    </a:xfrm>
                    <a:prstGeom prst="rect">
                      <a:avLst/>
                    </a:prstGeom>
                  </pic:spPr>
                </pic:pic>
              </a:graphicData>
            </a:graphic>
          </wp:anchor>
        </w:drawing>
      </w:r>
      <w:r>
        <w:rPr>
          <w:noProof/>
        </w:rPr>
        <w:drawing>
          <wp:anchor distT="0" distB="0" distL="0" distR="0" simplePos="0" relativeHeight="246237184" behindDoc="1" locked="0" layoutInCell="1" allowOverlap="1" wp14:anchorId="46BC2AD1" wp14:editId="46BC2AD2">
            <wp:simplePos x="0" y="0"/>
            <wp:positionH relativeFrom="page">
              <wp:posOffset>2489730</wp:posOffset>
            </wp:positionH>
            <wp:positionV relativeFrom="page">
              <wp:posOffset>1360969</wp:posOffset>
            </wp:positionV>
            <wp:extent cx="1975930" cy="1969323"/>
            <wp:effectExtent l="0" t="0" r="0" b="0"/>
            <wp:wrapNone/>
            <wp:docPr id="2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9.png"/>
                    <pic:cNvPicPr/>
                  </pic:nvPicPr>
                  <pic:blipFill>
                    <a:blip r:embed="rId105" cstate="print"/>
                    <a:stretch>
                      <a:fillRect/>
                    </a:stretch>
                  </pic:blipFill>
                  <pic:spPr>
                    <a:xfrm>
                      <a:off x="0" y="0"/>
                      <a:ext cx="1975930" cy="1969323"/>
                    </a:xfrm>
                    <a:prstGeom prst="rect">
                      <a:avLst/>
                    </a:prstGeom>
                  </pic:spPr>
                </pic:pic>
              </a:graphicData>
            </a:graphic>
          </wp:anchor>
        </w:drawing>
      </w:r>
      <w:r>
        <w:rPr>
          <w:noProof/>
        </w:rPr>
        <w:drawing>
          <wp:anchor distT="0" distB="0" distL="0" distR="0" simplePos="0" relativeHeight="246238208" behindDoc="1" locked="0" layoutInCell="1" allowOverlap="1" wp14:anchorId="46BC2AD3" wp14:editId="46BC2AD4">
            <wp:simplePos x="0" y="0"/>
            <wp:positionH relativeFrom="page">
              <wp:posOffset>360006</wp:posOffset>
            </wp:positionH>
            <wp:positionV relativeFrom="page">
              <wp:posOffset>1360969</wp:posOffset>
            </wp:positionV>
            <wp:extent cx="1975932" cy="1969323"/>
            <wp:effectExtent l="0" t="0" r="0" b="0"/>
            <wp:wrapNone/>
            <wp:docPr id="3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0.png"/>
                    <pic:cNvPicPr/>
                  </pic:nvPicPr>
                  <pic:blipFill>
                    <a:blip r:embed="rId106" cstate="print"/>
                    <a:stretch>
                      <a:fillRect/>
                    </a:stretch>
                  </pic:blipFill>
                  <pic:spPr>
                    <a:xfrm>
                      <a:off x="0" y="0"/>
                      <a:ext cx="1975932" cy="1969323"/>
                    </a:xfrm>
                    <a:prstGeom prst="rect">
                      <a:avLst/>
                    </a:prstGeom>
                  </pic:spPr>
                </pic:pic>
              </a:graphicData>
            </a:graphic>
          </wp:anchor>
        </w:drawing>
      </w:r>
      <w:r>
        <w:rPr>
          <w:noProof/>
        </w:rPr>
        <w:drawing>
          <wp:anchor distT="0" distB="0" distL="0" distR="0" simplePos="0" relativeHeight="246239232" behindDoc="1" locked="0" layoutInCell="1" allowOverlap="1" wp14:anchorId="46BC2AD5" wp14:editId="46BC2AD6">
            <wp:simplePos x="0" y="0"/>
            <wp:positionH relativeFrom="page">
              <wp:posOffset>890574</wp:posOffset>
            </wp:positionH>
            <wp:positionV relativeFrom="page">
              <wp:posOffset>6689690</wp:posOffset>
            </wp:positionV>
            <wp:extent cx="5497343" cy="3435831"/>
            <wp:effectExtent l="0" t="0" r="0" b="0"/>
            <wp:wrapNone/>
            <wp:docPr id="3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1.png"/>
                    <pic:cNvPicPr/>
                  </pic:nvPicPr>
                  <pic:blipFill>
                    <a:blip r:embed="rId107" cstate="print"/>
                    <a:stretch>
                      <a:fillRect/>
                    </a:stretch>
                  </pic:blipFill>
                  <pic:spPr>
                    <a:xfrm>
                      <a:off x="0" y="0"/>
                      <a:ext cx="5497343" cy="3435831"/>
                    </a:xfrm>
                    <a:prstGeom prst="rect">
                      <a:avLst/>
                    </a:prstGeom>
                  </pic:spPr>
                </pic:pic>
              </a:graphicData>
            </a:graphic>
          </wp:anchor>
        </w:drawing>
      </w:r>
      <w:r>
        <w:rPr>
          <w:noProof/>
        </w:rPr>
        <w:pict w14:anchorId="46BC2AD7">
          <v:shape id="_x0000_s1411" type="#_x0000_t202" alt="" style="position:absolute;margin-left:27.35pt;margin-top:24.3pt;width:21.2pt;height:20.35pt;z-index:-257076224;mso-wrap-style:square;mso-wrap-edited:f;mso-width-percent:0;mso-height-percent:0;mso-position-horizontal-relative:page;mso-position-vertical-relative:page;mso-width-percent:0;mso-height-percent:0;v-text-anchor:top" filled="f" stroked="f">
            <v:textbox inset="0,0,0,0">
              <w:txbxContent>
                <w:p w14:paraId="46BC310D" w14:textId="77777777" w:rsidR="00346727" w:rsidRDefault="00904B7D">
                  <w:pPr>
                    <w:spacing w:before="20"/>
                    <w:ind w:left="20"/>
                    <w:rPr>
                      <w:b/>
                      <w:sz w:val="30"/>
                    </w:rPr>
                  </w:pPr>
                  <w:r>
                    <w:rPr>
                      <w:b/>
                      <w:color w:val="231F20"/>
                      <w:sz w:val="30"/>
                    </w:rPr>
                    <w:t>7.7</w:t>
                  </w:r>
                </w:p>
              </w:txbxContent>
            </v:textbox>
            <w10:wrap anchorx="page" anchory="page"/>
          </v:shape>
        </w:pict>
      </w:r>
      <w:r>
        <w:rPr>
          <w:noProof/>
        </w:rPr>
        <w:pict w14:anchorId="46BC2AD8">
          <v:shape id="_x0000_s1410" type="#_x0000_t202" alt="" style="position:absolute;margin-left:54.05pt;margin-top:24.3pt;width:394.25pt;height:20.35pt;z-index:-257075200;mso-wrap-style:square;mso-wrap-edited:f;mso-width-percent:0;mso-height-percent:0;mso-position-horizontal-relative:page;mso-position-vertical-relative:page;mso-width-percent:0;mso-height-percent:0;v-text-anchor:top" filled="f" stroked="f">
            <v:textbox inset="0,0,0,0">
              <w:txbxContent>
                <w:p w14:paraId="46BC310E" w14:textId="77777777" w:rsidR="00346727" w:rsidRDefault="00904B7D">
                  <w:pPr>
                    <w:spacing w:before="20"/>
                    <w:ind w:left="20"/>
                    <w:rPr>
                      <w:b/>
                      <w:sz w:val="30"/>
                    </w:rPr>
                  </w:pPr>
                  <w:r>
                    <w:rPr>
                      <w:b/>
                      <w:color w:val="231F20"/>
                      <w:spacing w:val="7"/>
                      <w:sz w:val="30"/>
                    </w:rPr>
                    <w:t xml:space="preserve">THE </w:t>
                  </w:r>
                  <w:r>
                    <w:rPr>
                      <w:b/>
                      <w:color w:val="231F20"/>
                      <w:spacing w:val="2"/>
                      <w:sz w:val="30"/>
                    </w:rPr>
                    <w:t>E</w:t>
                  </w:r>
                  <w:r>
                    <w:rPr>
                      <w:b/>
                      <w:color w:val="231F20"/>
                      <w:spacing w:val="2"/>
                      <w:position w:val="10"/>
                      <w:sz w:val="17"/>
                    </w:rPr>
                    <w:t xml:space="preserve">3 </w:t>
                  </w:r>
                  <w:r>
                    <w:rPr>
                      <w:b/>
                      <w:color w:val="231F20"/>
                      <w:spacing w:val="9"/>
                      <w:sz w:val="30"/>
                    </w:rPr>
                    <w:t xml:space="preserve">COMPETENCIES </w:t>
                  </w:r>
                  <w:r>
                    <w:rPr>
                      <w:b/>
                      <w:color w:val="231F20"/>
                      <w:spacing w:val="8"/>
                      <w:sz w:val="30"/>
                    </w:rPr>
                    <w:t xml:space="preserve">WHICH </w:t>
                  </w:r>
                  <w:r>
                    <w:rPr>
                      <w:b/>
                      <w:color w:val="231F20"/>
                      <w:spacing w:val="5"/>
                      <w:sz w:val="30"/>
                    </w:rPr>
                    <w:t xml:space="preserve">WE </w:t>
                  </w:r>
                  <w:r>
                    <w:rPr>
                      <w:b/>
                      <w:color w:val="231F20"/>
                      <w:spacing w:val="7"/>
                      <w:sz w:val="30"/>
                    </w:rPr>
                    <w:t xml:space="preserve">ARE </w:t>
                  </w:r>
                  <w:r>
                    <w:rPr>
                      <w:b/>
                      <w:color w:val="231F20"/>
                      <w:spacing w:val="8"/>
                      <w:sz w:val="30"/>
                    </w:rPr>
                    <w:t xml:space="preserve">TRYING </w:t>
                  </w:r>
                  <w:r>
                    <w:rPr>
                      <w:b/>
                      <w:color w:val="231F20"/>
                      <w:sz w:val="30"/>
                    </w:rPr>
                    <w:t>TO</w:t>
                  </w:r>
                  <w:r>
                    <w:rPr>
                      <w:b/>
                      <w:color w:val="231F20"/>
                      <w:spacing w:val="51"/>
                      <w:sz w:val="30"/>
                    </w:rPr>
                    <w:t xml:space="preserve"> </w:t>
                  </w:r>
                  <w:r>
                    <w:rPr>
                      <w:b/>
                      <w:color w:val="231F20"/>
                      <w:spacing w:val="10"/>
                      <w:sz w:val="30"/>
                    </w:rPr>
                    <w:t>ACHIEVE</w:t>
                  </w:r>
                </w:p>
              </w:txbxContent>
            </v:textbox>
            <w10:wrap anchorx="page" anchory="page"/>
          </v:shape>
        </w:pict>
      </w:r>
      <w:r>
        <w:rPr>
          <w:noProof/>
        </w:rPr>
        <w:pict w14:anchorId="46BC2AD9">
          <v:shape id="_x0000_s1409" type="#_x0000_t202" alt="" style="position:absolute;margin-left:161.1pt;margin-top:75.2pt;width:222.7pt;height:17.9pt;z-index:-257074176;mso-wrap-style:square;mso-wrap-edited:f;mso-width-percent:0;mso-height-percent:0;mso-position-horizontal-relative:page;mso-position-vertical-relative:page;mso-width-percent:0;mso-height-percent:0;v-text-anchor:top" filled="f" stroked="f">
            <v:textbox inset="0,0,0,0">
              <w:txbxContent>
                <w:p w14:paraId="46BC310F" w14:textId="77777777" w:rsidR="00346727" w:rsidRDefault="00904B7D">
                  <w:pPr>
                    <w:spacing w:before="20"/>
                    <w:ind w:left="20"/>
                    <w:rPr>
                      <w:b/>
                      <w:sz w:val="26"/>
                    </w:rPr>
                  </w:pPr>
                  <w:r>
                    <w:rPr>
                      <w:b/>
                      <w:color w:val="231F20"/>
                      <w:sz w:val="26"/>
                    </w:rPr>
                    <w:t>THE E</w:t>
                  </w:r>
                  <w:r>
                    <w:rPr>
                      <w:b/>
                      <w:color w:val="231F20"/>
                      <w:position w:val="9"/>
                      <w:sz w:val="15"/>
                    </w:rPr>
                    <w:t xml:space="preserve">3 </w:t>
                  </w:r>
                  <w:r>
                    <w:rPr>
                      <w:b/>
                      <w:color w:val="231F20"/>
                      <w:sz w:val="26"/>
                    </w:rPr>
                    <w:t>COMPETENCIES WITHIN THE CAPS</w:t>
                  </w:r>
                </w:p>
              </w:txbxContent>
            </v:textbox>
            <w10:wrap anchorx="page" anchory="page"/>
          </v:shape>
        </w:pict>
      </w:r>
      <w:r>
        <w:rPr>
          <w:noProof/>
        </w:rPr>
        <w:pict w14:anchorId="46BC2ADA">
          <v:shape id="_x0000_s1408" type="#_x0000_t202" alt="" style="position:absolute;margin-left:412.95pt;margin-top:282.9pt;width:60.2pt;height:19.1pt;z-index:-257073152;mso-wrap-style:square;mso-wrap-edited:f;mso-width-percent:0;mso-height-percent:0;mso-position-horizontal-relative:page;mso-position-vertical-relative:page;mso-width-percent:0;mso-height-percent:0;v-text-anchor:top" filled="f" stroked="f">
            <v:textbox inset="0,0,0,0">
              <w:txbxContent>
                <w:p w14:paraId="46BC3110" w14:textId="77777777" w:rsidR="00346727" w:rsidRDefault="00904B7D">
                  <w:pPr>
                    <w:spacing w:before="20"/>
                    <w:ind w:left="20"/>
                    <w:rPr>
                      <w:b/>
                      <w:sz w:val="28"/>
                    </w:rPr>
                  </w:pPr>
                  <w:r>
                    <w:rPr>
                      <w:b/>
                      <w:color w:val="231F20"/>
                      <w:sz w:val="28"/>
                    </w:rPr>
                    <w:t>THINKING</w:t>
                  </w:r>
                </w:p>
              </w:txbxContent>
            </v:textbox>
            <w10:wrap anchorx="page" anchory="page"/>
          </v:shape>
        </w:pict>
      </w:r>
      <w:r>
        <w:rPr>
          <w:noProof/>
        </w:rPr>
        <w:pict w14:anchorId="46BC2ADB">
          <v:shape id="_x0000_s1407" type="#_x0000_t202" alt="" style="position:absolute;margin-left:71.65pt;margin-top:287.5pt;width:1in;height:19.1pt;z-index:-257072128;mso-wrap-style:square;mso-wrap-edited:f;mso-width-percent:0;mso-height-percent:0;mso-position-horizontal-relative:page;mso-position-vertical-relative:page;mso-width-percent:0;mso-height-percent:0;v-text-anchor:top" filled="f" stroked="f">
            <v:textbox inset="0,0,0,0">
              <w:txbxContent>
                <w:p w14:paraId="46BC3111" w14:textId="77777777" w:rsidR="00346727" w:rsidRDefault="00904B7D">
                  <w:pPr>
                    <w:spacing w:before="20"/>
                    <w:ind w:left="20"/>
                    <w:rPr>
                      <w:b/>
                      <w:sz w:val="28"/>
                    </w:rPr>
                  </w:pPr>
                  <w:r>
                    <w:rPr>
                      <w:b/>
                      <w:color w:val="231F20"/>
                      <w:sz w:val="28"/>
                    </w:rPr>
                    <w:t>CHARACTER</w:t>
                  </w:r>
                </w:p>
              </w:txbxContent>
            </v:textbox>
            <w10:wrap anchorx="page" anchory="page"/>
          </v:shape>
        </w:pict>
      </w:r>
      <w:r>
        <w:rPr>
          <w:noProof/>
        </w:rPr>
        <w:pict w14:anchorId="46BC2ADC">
          <v:shape id="_x0000_s1406" type="#_x0000_t202" alt="" style="position:absolute;margin-left:237.15pt;margin-top:287.5pt;width:80.6pt;height:19.1pt;z-index:-257071104;mso-wrap-style:square;mso-wrap-edited:f;mso-width-percent:0;mso-height-percent:0;mso-position-horizontal-relative:page;mso-position-vertical-relative:page;mso-width-percent:0;mso-height-percent:0;v-text-anchor:top" filled="f" stroked="f">
            <v:textbox inset="0,0,0,0">
              <w:txbxContent>
                <w:p w14:paraId="46BC3112" w14:textId="77777777" w:rsidR="00346727" w:rsidRDefault="00904B7D">
                  <w:pPr>
                    <w:spacing w:before="20"/>
                    <w:ind w:left="20"/>
                    <w:rPr>
                      <w:b/>
                      <w:sz w:val="28"/>
                    </w:rPr>
                  </w:pPr>
                  <w:r>
                    <w:rPr>
                      <w:b/>
                      <w:color w:val="231F20"/>
                      <w:sz w:val="28"/>
                    </w:rPr>
                    <w:t>CONNECTION</w:t>
                  </w:r>
                </w:p>
              </w:txbxContent>
            </v:textbox>
            <w10:wrap anchorx="page" anchory="page"/>
          </v:shape>
        </w:pict>
      </w:r>
      <w:r>
        <w:rPr>
          <w:noProof/>
        </w:rPr>
        <w:pict w14:anchorId="46BC2ADD">
          <v:shape id="_x0000_s1405" type="#_x0000_t202" alt="" style="position:absolute;margin-left:400.55pt;margin-top:316.45pt;width:85pt;height:60.45pt;z-index:-257070080;mso-wrap-style:square;mso-wrap-edited:f;mso-width-percent:0;mso-height-percent:0;mso-position-horizontal-relative:page;mso-position-vertical-relative:page;mso-width-percent:0;mso-height-percent:0;v-text-anchor:top" filled="f" stroked="f">
            <v:textbox inset="0,0,0,0">
              <w:txbxContent>
                <w:p w14:paraId="46BC3113" w14:textId="77777777" w:rsidR="00346727" w:rsidRDefault="00904B7D">
                  <w:pPr>
                    <w:spacing w:before="20"/>
                    <w:ind w:left="20" w:firstLine="326"/>
                    <w:rPr>
                      <w:b/>
                      <w:sz w:val="26"/>
                    </w:rPr>
                  </w:pPr>
                  <w:r>
                    <w:rPr>
                      <w:b/>
                      <w:color w:val="231F20"/>
                      <w:sz w:val="26"/>
                    </w:rPr>
                    <w:t>creativity</w:t>
                  </w:r>
                </w:p>
                <w:p w14:paraId="46BC3114" w14:textId="77777777" w:rsidR="00346727" w:rsidRDefault="00904B7D">
                  <w:pPr>
                    <w:spacing w:before="5" w:line="420" w:lineRule="atLeast"/>
                    <w:ind w:left="87" w:right="-3" w:hanging="68"/>
                    <w:rPr>
                      <w:b/>
                      <w:sz w:val="26"/>
                    </w:rPr>
                  </w:pPr>
                  <w:r>
                    <w:rPr>
                      <w:b/>
                      <w:color w:val="231F20"/>
                      <w:sz w:val="26"/>
                    </w:rPr>
                    <w:t>critical thinking and reasoning</w:t>
                  </w:r>
                </w:p>
              </w:txbxContent>
            </v:textbox>
            <w10:wrap anchorx="page" anchory="page"/>
          </v:shape>
        </w:pict>
      </w:r>
      <w:r>
        <w:rPr>
          <w:noProof/>
        </w:rPr>
        <w:pict w14:anchorId="46BC2ADE">
          <v:shape id="_x0000_s1404" type="#_x0000_t202" alt="" style="position:absolute;margin-left:78.15pt;margin-top:321.05pt;width:58.95pt;height:81.7pt;z-index:-257069056;mso-wrap-style:square;mso-wrap-edited:f;mso-width-percent:0;mso-height-percent:0;mso-position-horizontal-relative:page;mso-position-vertical-relative:page;mso-width-percent:0;mso-height-percent:0;v-text-anchor:top" filled="f" stroked="f">
            <v:textbox inset="0,0,0,0">
              <w:txbxContent>
                <w:p w14:paraId="46BC3115" w14:textId="77777777" w:rsidR="00346727" w:rsidRDefault="00904B7D">
                  <w:pPr>
                    <w:spacing w:before="20" w:line="321" w:lineRule="auto"/>
                    <w:ind w:left="26" w:right="23"/>
                    <w:jc w:val="center"/>
                    <w:rPr>
                      <w:b/>
                      <w:sz w:val="26"/>
                    </w:rPr>
                  </w:pPr>
                  <w:r>
                    <w:rPr>
                      <w:b/>
                      <w:color w:val="231F20"/>
                      <w:w w:val="95"/>
                      <w:sz w:val="26"/>
                    </w:rPr>
                    <w:t xml:space="preserve">citizenship </w:t>
                  </w:r>
                  <w:r>
                    <w:rPr>
                      <w:b/>
                      <w:color w:val="231F20"/>
                      <w:sz w:val="26"/>
                    </w:rPr>
                    <w:t>curiosity resilience</w:t>
                  </w:r>
                </w:p>
                <w:p w14:paraId="46BC3116" w14:textId="77777777" w:rsidR="00346727" w:rsidRDefault="00904B7D">
                  <w:pPr>
                    <w:ind w:left="23" w:right="23"/>
                    <w:jc w:val="center"/>
                    <w:rPr>
                      <w:b/>
                      <w:sz w:val="26"/>
                    </w:rPr>
                  </w:pPr>
                  <w:r>
                    <w:rPr>
                      <w:b/>
                      <w:color w:val="231F20"/>
                      <w:sz w:val="26"/>
                    </w:rPr>
                    <w:t>mindset</w:t>
                  </w:r>
                </w:p>
              </w:txbxContent>
            </v:textbox>
            <w10:wrap anchorx="page" anchory="page"/>
          </v:shape>
        </w:pict>
      </w:r>
      <w:r>
        <w:rPr>
          <w:noProof/>
        </w:rPr>
        <w:pict w14:anchorId="46BC2ADF">
          <v:shape id="_x0000_s1403" type="#_x0000_t202" alt="" style="position:absolute;margin-left:234.55pt;margin-top:321.05pt;width:85.9pt;height:60.45pt;z-index:-257068032;mso-wrap-style:square;mso-wrap-edited:f;mso-width-percent:0;mso-height-percent:0;mso-position-horizontal-relative:page;mso-position-vertical-relative:page;mso-width-percent:0;mso-height-percent:0;v-text-anchor:top" filled="f" stroked="f">
            <v:textbox inset="0,0,0,0">
              <w:txbxContent>
                <w:p w14:paraId="46BC3117" w14:textId="77777777" w:rsidR="00346727" w:rsidRDefault="00904B7D">
                  <w:pPr>
                    <w:spacing w:before="20" w:line="321" w:lineRule="auto"/>
                    <w:ind w:left="20" w:right="17" w:hanging="1"/>
                    <w:jc w:val="center"/>
                    <w:rPr>
                      <w:b/>
                      <w:sz w:val="26"/>
                    </w:rPr>
                  </w:pPr>
                  <w:r>
                    <w:rPr>
                      <w:b/>
                      <w:color w:val="231F20"/>
                      <w:sz w:val="26"/>
                    </w:rPr>
                    <w:t xml:space="preserve">collaboration </w:t>
                  </w:r>
                  <w:r>
                    <w:rPr>
                      <w:b/>
                      <w:color w:val="231F20"/>
                      <w:spacing w:val="-1"/>
                      <w:sz w:val="26"/>
                    </w:rPr>
                    <w:t>communication</w:t>
                  </w:r>
                </w:p>
                <w:p w14:paraId="46BC3118" w14:textId="77777777" w:rsidR="00346727" w:rsidRDefault="00904B7D">
                  <w:pPr>
                    <w:ind w:left="357" w:right="357"/>
                    <w:jc w:val="center"/>
                    <w:rPr>
                      <w:b/>
                      <w:sz w:val="26"/>
                    </w:rPr>
                  </w:pPr>
                  <w:r>
                    <w:rPr>
                      <w:b/>
                      <w:color w:val="231F20"/>
                      <w:sz w:val="26"/>
                    </w:rPr>
                    <w:t>empathy</w:t>
                  </w:r>
                </w:p>
              </w:txbxContent>
            </v:textbox>
            <w10:wrap anchorx="page" anchory="page"/>
          </v:shape>
        </w:pict>
      </w:r>
      <w:r>
        <w:rPr>
          <w:noProof/>
        </w:rPr>
        <w:pict w14:anchorId="46BC2AE0">
          <v:shape id="_x0000_s1402" type="#_x0000_t202" alt="" style="position:absolute;margin-left:27.35pt;margin-top:416.25pt;width:514pt;height:28.65pt;z-index:-257067008;mso-wrap-style:square;mso-wrap-edited:f;mso-width-percent:0;mso-height-percent:0;mso-position-horizontal-relative:page;mso-position-vertical-relative:page;mso-width-percent:0;mso-height-percent:0;v-text-anchor:top" filled="f" stroked="f">
            <v:textbox inset="0,0,0,0">
              <w:txbxContent>
                <w:p w14:paraId="46BC3119" w14:textId="77777777" w:rsidR="00346727" w:rsidRDefault="00904B7D">
                  <w:pPr>
                    <w:pStyle w:val="BodyText"/>
                    <w:spacing w:before="24" w:line="235" w:lineRule="auto"/>
                    <w:ind w:left="20"/>
                  </w:pPr>
                  <w:r>
                    <w:rPr>
                      <w:color w:val="231F20"/>
                    </w:rPr>
                    <w:t xml:space="preserve">These appear in the </w:t>
                  </w:r>
                  <w:proofErr w:type="gramStart"/>
                  <w:r>
                    <w:rPr>
                      <w:color w:val="231F20"/>
                    </w:rPr>
                    <w:t>competencies</w:t>
                  </w:r>
                  <w:proofErr w:type="gramEnd"/>
                  <w:r>
                    <w:rPr>
                      <w:color w:val="231F20"/>
                    </w:rPr>
                    <w:t xml:space="preserve"> column of your planning. Please highlight each competency that was addressed during the lesson.</w:t>
                  </w:r>
                </w:p>
              </w:txbxContent>
            </v:textbox>
            <w10:wrap anchorx="page" anchory="page"/>
          </v:shape>
        </w:pict>
      </w:r>
      <w:r>
        <w:rPr>
          <w:noProof/>
        </w:rPr>
        <w:pict w14:anchorId="46BC2AE1">
          <v:shape id="_x0000_s1401" type="#_x0000_t202" alt="" style="position:absolute;margin-left:27.35pt;margin-top:471.95pt;width:21.2pt;height:20.35pt;z-index:-257065984;mso-wrap-style:square;mso-wrap-edited:f;mso-width-percent:0;mso-height-percent:0;mso-position-horizontal-relative:page;mso-position-vertical-relative:page;mso-width-percent:0;mso-height-percent:0;v-text-anchor:top" filled="f" stroked="f">
            <v:textbox inset="0,0,0,0">
              <w:txbxContent>
                <w:p w14:paraId="46BC311A" w14:textId="77777777" w:rsidR="00346727" w:rsidRDefault="00904B7D">
                  <w:pPr>
                    <w:spacing w:before="20"/>
                    <w:ind w:left="20"/>
                    <w:rPr>
                      <w:b/>
                      <w:sz w:val="30"/>
                    </w:rPr>
                  </w:pPr>
                  <w:r>
                    <w:rPr>
                      <w:b/>
                      <w:color w:val="231F20"/>
                      <w:sz w:val="30"/>
                    </w:rPr>
                    <w:t>7.8</w:t>
                  </w:r>
                </w:p>
              </w:txbxContent>
            </v:textbox>
            <w10:wrap anchorx="page" anchory="page"/>
          </v:shape>
        </w:pict>
      </w:r>
      <w:r>
        <w:rPr>
          <w:noProof/>
        </w:rPr>
        <w:pict w14:anchorId="46BC2AE2">
          <v:shape id="_x0000_s1400" type="#_x0000_t202" alt="" style="position:absolute;margin-left:54.05pt;margin-top:471.95pt;width:317.5pt;height:38.35pt;z-index:-257064960;mso-wrap-style:square;mso-wrap-edited:f;mso-width-percent:0;mso-height-percent:0;mso-position-horizontal-relative:page;mso-position-vertical-relative:page;mso-width-percent:0;mso-height-percent:0;v-text-anchor:top" filled="f" stroked="f">
            <v:textbox inset="0,0,0,0">
              <w:txbxContent>
                <w:p w14:paraId="46BC311B" w14:textId="77777777" w:rsidR="00346727" w:rsidRDefault="00904B7D">
                  <w:pPr>
                    <w:spacing w:before="25" w:line="235" w:lineRule="auto"/>
                    <w:ind w:left="20" w:right="17"/>
                    <w:rPr>
                      <w:b/>
                      <w:sz w:val="30"/>
                    </w:rPr>
                  </w:pPr>
                  <w:r>
                    <w:rPr>
                      <w:b/>
                      <w:color w:val="231F20"/>
                      <w:sz w:val="30"/>
                    </w:rPr>
                    <w:t>THE JOURNEY TO PBL VIA ENQUIRY-BASED AND PROBLEM-BASED LEARNING</w:t>
                  </w:r>
                </w:p>
              </w:txbxContent>
            </v:textbox>
            <w10:wrap anchorx="page" anchory="page"/>
          </v:shape>
        </w:pict>
      </w:r>
      <w:r>
        <w:rPr>
          <w:noProof/>
        </w:rPr>
        <w:pict w14:anchorId="46BC2AE3">
          <v:shape id="_x0000_s1399" type="#_x0000_t202" alt="" style="position:absolute;margin-left:27.35pt;margin-top:806.4pt;width:11.1pt;height:13pt;z-index:-257063936;mso-wrap-style:square;mso-wrap-edited:f;mso-width-percent:0;mso-height-percent:0;mso-position-horizontal-relative:page;mso-position-vertical-relative:page;mso-width-percent:0;mso-height-percent:0;v-text-anchor:top" filled="f" stroked="f">
            <v:textbox inset="0,0,0,0">
              <w:txbxContent>
                <w:p w14:paraId="46BC311C" w14:textId="77777777" w:rsidR="00346727" w:rsidRDefault="00904B7D">
                  <w:pPr>
                    <w:spacing w:before="20"/>
                    <w:ind w:left="20"/>
                    <w:rPr>
                      <w:sz w:val="18"/>
                    </w:rPr>
                  </w:pPr>
                  <w:r>
                    <w:rPr>
                      <w:color w:val="231F20"/>
                      <w:sz w:val="18"/>
                    </w:rPr>
                    <w:t>30</w:t>
                  </w:r>
                </w:p>
              </w:txbxContent>
            </v:textbox>
            <w10:wrap anchorx="page" anchory="page"/>
          </v:shape>
        </w:pict>
      </w:r>
      <w:r>
        <w:rPr>
          <w:noProof/>
        </w:rPr>
        <w:pict w14:anchorId="46BC2AE4">
          <v:shape id="_x0000_s1398" type="#_x0000_t202" alt="" style="position:absolute;margin-left:379.4pt;margin-top:806.4pt;width:174.35pt;height:13pt;z-index:-257062912;mso-wrap-style:square;mso-wrap-edited:f;mso-width-percent:0;mso-height-percent:0;mso-position-horizontal-relative:page;mso-position-vertical-relative:page;mso-width-percent:0;mso-height-percent:0;v-text-anchor:top" filled="f" stroked="f">
            <v:textbox inset="0,0,0,0">
              <w:txbxContent>
                <w:p w14:paraId="46BC311D" w14:textId="77777777" w:rsidR="00346727" w:rsidRDefault="00904B7D">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p>
    <w:p w14:paraId="46BC27A1" w14:textId="77777777" w:rsidR="00346727" w:rsidRDefault="00346727">
      <w:pPr>
        <w:rPr>
          <w:sz w:val="2"/>
          <w:szCs w:val="2"/>
        </w:rPr>
        <w:sectPr w:rsidR="00346727">
          <w:pgSz w:w="11910" w:h="16840"/>
          <w:pgMar w:top="460" w:right="440" w:bottom="280" w:left="440" w:header="720" w:footer="720" w:gutter="0"/>
          <w:cols w:space="720"/>
        </w:sectPr>
      </w:pPr>
    </w:p>
    <w:p w14:paraId="46BC27A2" w14:textId="77777777" w:rsidR="00346727" w:rsidRDefault="00904B7D">
      <w:pPr>
        <w:rPr>
          <w:sz w:val="2"/>
          <w:szCs w:val="2"/>
        </w:rPr>
      </w:pPr>
      <w:r>
        <w:rPr>
          <w:noProof/>
        </w:rPr>
        <w:lastRenderedPageBreak/>
        <w:drawing>
          <wp:anchor distT="0" distB="0" distL="0" distR="0" simplePos="0" relativeHeight="246254592" behindDoc="1" locked="0" layoutInCell="1" allowOverlap="1" wp14:anchorId="46BC2AE5" wp14:editId="46BC2AE6">
            <wp:simplePos x="0" y="0"/>
            <wp:positionH relativeFrom="page">
              <wp:posOffset>954990</wp:posOffset>
            </wp:positionH>
            <wp:positionV relativeFrom="page">
              <wp:posOffset>713371</wp:posOffset>
            </wp:positionV>
            <wp:extent cx="5829192" cy="9467985"/>
            <wp:effectExtent l="0" t="0" r="0" b="0"/>
            <wp:wrapNone/>
            <wp:docPr id="3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2.png"/>
                    <pic:cNvPicPr/>
                  </pic:nvPicPr>
                  <pic:blipFill>
                    <a:blip r:embed="rId108" cstate="print"/>
                    <a:stretch>
                      <a:fillRect/>
                    </a:stretch>
                  </pic:blipFill>
                  <pic:spPr>
                    <a:xfrm>
                      <a:off x="0" y="0"/>
                      <a:ext cx="5829192" cy="9467985"/>
                    </a:xfrm>
                    <a:prstGeom prst="rect">
                      <a:avLst/>
                    </a:prstGeom>
                  </pic:spPr>
                </pic:pic>
              </a:graphicData>
            </a:graphic>
          </wp:anchor>
        </w:drawing>
      </w:r>
      <w:r>
        <w:rPr>
          <w:noProof/>
        </w:rPr>
        <w:pict w14:anchorId="46BC2AE7">
          <v:shape id="_x0000_s1397" type="#_x0000_t202" alt="" style="position:absolute;margin-left:41.5pt;margin-top:24.3pt;width:21.2pt;height:20.35pt;z-index:-257060864;mso-wrap-style:square;mso-wrap-edited:f;mso-width-percent:0;mso-height-percent:0;mso-position-horizontal-relative:page;mso-position-vertical-relative:page;mso-width-percent:0;mso-height-percent:0;v-text-anchor:top" filled="f" stroked="f">
            <v:textbox inset="0,0,0,0">
              <w:txbxContent>
                <w:p w14:paraId="46BC311E" w14:textId="77777777" w:rsidR="00346727" w:rsidRDefault="00904B7D">
                  <w:pPr>
                    <w:spacing w:before="20"/>
                    <w:ind w:left="20"/>
                    <w:rPr>
                      <w:b/>
                      <w:sz w:val="30"/>
                    </w:rPr>
                  </w:pPr>
                  <w:r>
                    <w:rPr>
                      <w:b/>
                      <w:color w:val="231F20"/>
                      <w:sz w:val="30"/>
                    </w:rPr>
                    <w:t>7.9</w:t>
                  </w:r>
                </w:p>
              </w:txbxContent>
            </v:textbox>
            <w10:wrap anchorx="page" anchory="page"/>
          </v:shape>
        </w:pict>
      </w:r>
      <w:r>
        <w:rPr>
          <w:noProof/>
        </w:rPr>
        <w:pict w14:anchorId="46BC2AE8">
          <v:shape id="_x0000_s1396" type="#_x0000_t202" alt="" style="position:absolute;margin-left:77.5pt;margin-top:24.3pt;width:405.05pt;height:20.35pt;z-index:-257059840;mso-wrap-style:square;mso-wrap-edited:f;mso-width-percent:0;mso-height-percent:0;mso-position-horizontal-relative:page;mso-position-vertical-relative:page;mso-width-percent:0;mso-height-percent:0;v-text-anchor:top" filled="f" stroked="f">
            <v:textbox inset="0,0,0,0">
              <w:txbxContent>
                <w:p w14:paraId="46BC311F" w14:textId="77777777" w:rsidR="00346727" w:rsidRDefault="00904B7D">
                  <w:pPr>
                    <w:spacing w:before="20"/>
                    <w:ind w:left="20"/>
                    <w:rPr>
                      <w:b/>
                      <w:sz w:val="30"/>
                    </w:rPr>
                  </w:pPr>
                  <w:r>
                    <w:rPr>
                      <w:b/>
                      <w:color w:val="231F20"/>
                      <w:sz w:val="30"/>
                    </w:rPr>
                    <w:t>BRIDGING THE UNEMPLOYMENT GAP THROUGH EDUCATION</w:t>
                  </w:r>
                </w:p>
              </w:txbxContent>
            </v:textbox>
            <w10:wrap anchorx="page" anchory="page"/>
          </v:shape>
        </w:pict>
      </w:r>
      <w:r>
        <w:rPr>
          <w:noProof/>
        </w:rPr>
        <w:pict w14:anchorId="46BC2AE9">
          <v:shape id="_x0000_s1395" type="#_x0000_t202" alt="" style="position:absolute;margin-left:41.5pt;margin-top:806.4pt;width:202.25pt;height:13pt;z-index:-257058816;mso-wrap-style:square;mso-wrap-edited:f;mso-width-percent:0;mso-height-percent:0;mso-position-horizontal-relative:page;mso-position-vertical-relative:page;mso-width-percent:0;mso-height-percent:0;v-text-anchor:top" filled="f" stroked="f">
            <v:textbox inset="0,0,0,0">
              <w:txbxContent>
                <w:p w14:paraId="46BC3120" w14:textId="77777777" w:rsidR="00346727" w:rsidRDefault="00904B7D">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10</w:t>
                  </w:r>
                </w:p>
              </w:txbxContent>
            </v:textbox>
            <w10:wrap anchorx="page" anchory="page"/>
          </v:shape>
        </w:pict>
      </w:r>
      <w:r>
        <w:rPr>
          <w:noProof/>
        </w:rPr>
        <w:pict w14:anchorId="46BC2AEA">
          <v:shape id="_x0000_s1394" type="#_x0000_t202" alt="" style="position:absolute;margin-left:556.8pt;margin-top:806.4pt;width:11.1pt;height:13pt;z-index:-257057792;mso-wrap-style:square;mso-wrap-edited:f;mso-width-percent:0;mso-height-percent:0;mso-position-horizontal-relative:page;mso-position-vertical-relative:page;mso-width-percent:0;mso-height-percent:0;v-text-anchor:top" filled="f" stroked="f">
            <v:textbox inset="0,0,0,0">
              <w:txbxContent>
                <w:p w14:paraId="46BC3121" w14:textId="77777777" w:rsidR="00346727" w:rsidRDefault="00904B7D">
                  <w:pPr>
                    <w:spacing w:before="20"/>
                    <w:ind w:left="20"/>
                    <w:rPr>
                      <w:sz w:val="18"/>
                    </w:rPr>
                  </w:pPr>
                  <w:r>
                    <w:rPr>
                      <w:color w:val="231F20"/>
                      <w:sz w:val="18"/>
                    </w:rPr>
                    <w:t>31</w:t>
                  </w:r>
                </w:p>
              </w:txbxContent>
            </v:textbox>
            <w10:wrap anchorx="page" anchory="page"/>
          </v:shape>
        </w:pict>
      </w:r>
    </w:p>
    <w:p w14:paraId="46BC27A3" w14:textId="77777777" w:rsidR="00346727" w:rsidRDefault="00346727">
      <w:pPr>
        <w:rPr>
          <w:sz w:val="2"/>
          <w:szCs w:val="2"/>
        </w:rPr>
        <w:sectPr w:rsidR="00346727">
          <w:pgSz w:w="11910" w:h="16840"/>
          <w:pgMar w:top="460" w:right="440" w:bottom="280" w:left="440" w:header="720" w:footer="720" w:gutter="0"/>
          <w:cols w:space="720"/>
        </w:sectPr>
      </w:pPr>
    </w:p>
    <w:p w14:paraId="46BC27A4" w14:textId="77777777" w:rsidR="00346727" w:rsidRDefault="00904B7D">
      <w:pPr>
        <w:rPr>
          <w:sz w:val="2"/>
          <w:szCs w:val="2"/>
        </w:rPr>
      </w:pPr>
      <w:r>
        <w:rPr>
          <w:noProof/>
        </w:rPr>
        <w:lastRenderedPageBreak/>
        <w:pict w14:anchorId="46BC2AEB">
          <v:shape id="_x0000_s1393" alt="" style="position:absolute;margin-left:29.7pt;margin-top:76.6pt;width:144.65pt;height:10.05pt;z-index:-257056768;mso-wrap-edited:f;mso-width-percent:0;mso-height-percent:0;mso-position-horizontal-relative:page;mso-position-vertical-relative:page;mso-width-percent:0;mso-height-percent:0" coordsize="2893,201" o:spt="100" adj="0,,0" path="m141,11l,11,,197r144,l144,163r-101,l43,120r86,l129,86r-86,l43,46r98,l141,11xm164,80l154,99r9,5l173,108r11,2l196,111r20,-3l230,100r8,-10l184,90,172,86r-8,-6xm236,l160,r,20l206,20,184,46r,16l209,62r7,5l216,84r-8,6l238,90r,-1l241,76,239,64r-6,-9l224,48,211,44,236,17,236,xm387,11r-43,l344,197r136,l480,162r-93,l387,11xm645,11r-141,l504,197r145,l649,163r-102,l547,120r87,l634,86r-87,l547,46r98,l645,11xm784,11r-43,l658,197r45,l719,157r130,l835,125r-102,l762,53r41,l784,11xm849,157r-44,l822,197r45,l849,157xm803,53r-41,l792,125r43,l803,53xm967,11r-80,l887,197r43,l930,145r85,l1010,138r16,-10l1038,115r2,-4l930,111r,-65l1039,46,1026,29,1001,16,967,11xm1015,145r-46,l1005,197r47,l1015,145xm1039,46r-74,l982,48r13,7l1002,65r2,14l1002,92r-7,11l982,109r-17,2l1040,111r5,-13l1048,79r-6,-28l1039,46xm1118,11r-36,l1082,197r43,l1125,84r53,l1118,11xm1178,84r-53,l1218,197r35,l1253,124r-43,l1178,84xm1253,11r-43,l1210,124r43,l1253,11xm1340,11r-43,l1297,197r43,l1340,11xm1420,11r-36,l1384,197r43,l1427,84r53,l1420,11xm1480,84r-53,l1520,197r35,l1555,124r-42,l1480,84xm1555,11r-42,l1513,124r42,l1555,11xm1690,8r-41,7l1616,35r-21,31l1588,104r7,39l1616,173r33,20l1689,201r20,-2l1729,195r19,-8l1764,177r,-13l1692,164r-25,-5l1648,147r-12,-19l1631,104r5,-24l1648,61r19,-12l1692,45r71,l1768,40,1753,26,1734,16r-21,-6l1690,8xm1764,101r-39,l1725,156r-11,6l1703,164r61,l1764,101xm1763,45r-71,l1706,46r12,4l1730,56r10,10l1763,45xm1915,11r-35,l1880,197r40,l1920,88r42,l1915,11xm2089,86r-40,l2049,197r40,l2089,86xm1962,88r-42,l1975,178r19,l2024,127r-39,l1962,88xm2089,11r-35,l1985,127r39,l2049,86r40,l2089,11xm2224,8r-41,7l2151,35r-21,31l2122,104r8,39l2151,173r32,20l2224,201r40,-8l2297,173r6,-9l2224,164r-23,-4l2182,147r-12,-18l2166,104r4,-24l2182,61r19,-12l2224,45r79,l2297,35,2264,15,2224,8xm2303,45r-79,l2247,49r18,12l2278,80r4,24l2278,129r-13,18l2247,160r-23,4l2303,164r15,-21l2326,104r-8,-38l2303,45xm2443,11r-85,l2358,197r85,l2484,191r33,-19l2524,162r-123,l2401,47r123,l2517,37,2484,18r-41,-7xm2524,47r-83,l2466,51r19,11l2497,80r5,24l2497,128r-12,18l2466,158r-25,4l2524,162r14,-19l2545,104r-7,-38l2524,47xm2719,11r-141,l2578,197r144,l2722,163r-101,l2621,120r86,l2707,86r-86,l2621,46r98,l2719,11xm2799,11r-43,l2756,197r137,l2893,162r-94,l2799,11xe" fillcolor="#231f20" stroked="f">
            <v:stroke joinstyle="round"/>
            <v:formulas/>
            <v:path arrowok="t" o:connecttype="custom" o:connectlocs="27305,1076325;89535,1002030;116840,1042670;109220,1027430;116840,1002030;151130,1029970;133985,1000760;304800,1097915;320040,1097915;402590,1027430;470535,979805;465455,1052195;521970,1097915;530225,1052195;590550,1064895;590550,1043305;644525,1064895;612775,1002030;631825,1038225;661670,1005205;714375,1026160;795655,1097915;768350,1051560;850900,1097915;906145,1026160;987425,1097915;960755,1051560;1012825,1014730;1085215,1099185;1058545,1073785;1058545,1003935;1087755,979170;1081405,1076960;1090930,1004570;1193800,1097915;1301115,1027430;1254125,1085850;1304290,979805;1412240,977900;1365885,1082675;1412240,1076960;1385570,1011555;1412240,977900;1449070,1038860;1471930,1063625;1497330,1097915;1524635,1002665;1550035,1002665;1577975,1065530;1611630,1014730;1728470,1076325;1664335,1002030;1837055,1097915" o:connectangles="0,0,0,0,0,0,0,0,0,0,0,0,0,0,0,0,0,0,0,0,0,0,0,0,0,0,0,0,0,0,0,0,0,0,0,0,0,0,0,0,0,0,0,0,0,0,0,0,0,0,0,0,0"/>
            <w10:wrap anchorx="page" anchory="page"/>
          </v:shape>
        </w:pict>
      </w:r>
      <w:r>
        <w:rPr>
          <w:noProof/>
        </w:rPr>
        <w:drawing>
          <wp:anchor distT="0" distB="0" distL="0" distR="0" simplePos="0" relativeHeight="246260736" behindDoc="1" locked="0" layoutInCell="1" allowOverlap="1" wp14:anchorId="46BC2AEC" wp14:editId="46BC2AED">
            <wp:simplePos x="0" y="0"/>
            <wp:positionH relativeFrom="page">
              <wp:posOffset>360003</wp:posOffset>
            </wp:positionH>
            <wp:positionV relativeFrom="page">
              <wp:posOffset>1283652</wp:posOffset>
            </wp:positionV>
            <wp:extent cx="6169164" cy="92494"/>
            <wp:effectExtent l="0" t="0" r="0" b="0"/>
            <wp:wrapNone/>
            <wp:docPr id="3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3.png"/>
                    <pic:cNvPicPr/>
                  </pic:nvPicPr>
                  <pic:blipFill>
                    <a:blip r:embed="rId109" cstate="print"/>
                    <a:stretch>
                      <a:fillRect/>
                    </a:stretch>
                  </pic:blipFill>
                  <pic:spPr>
                    <a:xfrm>
                      <a:off x="0" y="0"/>
                      <a:ext cx="6169164" cy="92494"/>
                    </a:xfrm>
                    <a:prstGeom prst="rect">
                      <a:avLst/>
                    </a:prstGeom>
                  </pic:spPr>
                </pic:pic>
              </a:graphicData>
            </a:graphic>
          </wp:anchor>
        </w:drawing>
      </w:r>
      <w:r>
        <w:rPr>
          <w:noProof/>
        </w:rPr>
        <w:pict w14:anchorId="46BC2AEE">
          <v:group id="_x0000_s1374" alt="" style="position:absolute;margin-left:29.7pt;margin-top:122.8pt;width:524pt;height:345.45pt;z-index:-257054720;mso-position-horizontal-relative:page;mso-position-vertical-relative:page" coordorigin="594,2456" coordsize="10480,6909">
            <v:shape id="_x0000_s1392" alt="" style="position:absolute;left:599;top:6598;width:707;height:147" coordorigin="600,6598" coordsize="707,147" o:spt="100" adj="0,,0" path="m641,6630r-16,3l612,6642r-9,13l600,6672r3,17l612,6703r14,8l644,6714r14,l669,6710r7,-9l628,6701r-11,-9l615,6677r67,l682,6676r,-4l681,6667r-66,l616,6653r11,-10l671,6643r,-1l658,6633r-17,-3xm669,6691r-7,7l654,6701r22,l677,6701r-8,-10xm671,6643r-15,l666,6653r2,14l681,6667r-2,-12l671,6643xm717,6631r-14,l703,6713r15,l718,6653r9,-9l773,6644r,-1l717,6643r,-12xm773,6644r-17,l764,6652r,61l779,6713r,-60l786,6646r-12,l773,6644xm833,6644r-16,l825,6652r,61l840,6713r,-47l837,6650r-4,-6xm806,6630r-14,l780,6636r-6,10l786,6646r2,-2l833,6644r-3,-5l820,6632r-14,-2xm758,6630r-25,l723,6635r-6,8l773,6643r-4,-8l758,6630xm881,6631r-14,l867,6744r15,l882,6701r26,l899,6699r-9,-6l884,6684r-2,-12l884,6660r6,-9l899,6645r6,-1l881,6644r,-13xm908,6701r-26,l889,6710r10,4l911,6714r16,-3l941,6703r1,-2l909,6701r-1,xm942,6643r-33,l921,6645r8,6l935,6660r2,12l935,6684r-6,9l921,6699r-12,2l942,6701r7,-11l952,6672r-3,-17l942,6643xm911,6630r-12,l888,6635r-7,9l905,6644r4,-1l942,6643r-1,-1l927,6633r-16,-3xm1031,6643r-16,l1023,6650r,16l999,6666r-15,2l973,6673r-5,8l966,6690r,14l978,6714r31,l1019,6710r4,-7l988,6703r-7,-5l981,6683r4,-6l1038,6677r,-13l1035,6649r-4,-6xm1038,6703r-15,l1023,6713r15,l1038,6703xm1038,6677r-15,l1023,6688r-4,10l1010,6703r13,l1023,6703r15,l1038,6677xm1002,6630r-13,l977,6634r-9,7l974,6652r7,-5l991,6643r40,l1028,6639r-11,-7l1002,6630xm1082,6643r-15,l1067,6705r10,9l1100,6714r7,-1l1112,6709r-3,-7l1087,6702r-5,-5l1082,6643xm1107,6698r-3,2l1100,6702r9,l1107,6698xm1106,6631r-53,l1053,6643r53,l1106,6631xm1082,6613r-15,l1067,6631r15,l1082,6613xm1145,6598r-15,l1130,6713r15,l1145,6653r10,-9l1201,6644r,-1l1145,6643r,-45xm1201,6644r-16,l1193,6652r,61l1208,6713r,-47l1205,6650r-4,-6xm1174,6630r-13,l1151,6635r-6,8l1201,6643r-3,-4l1187,6632r-13,-2xm1223,6726r-7,11l1222,6742r8,3l1250,6745r10,-6l1263,6732r-31,l1227,6730r-4,-4xm1235,6631r-15,l1256,6713r-3,6l1249,6729r-4,3l1263,6732r4,-10l1278,6697r-14,l1235,6631xm1307,6631r-15,l1264,6697r14,l1307,6631xe" fillcolor="#231f20" stroked="f">
              <v:stroke joinstyle="round"/>
              <v:formulas/>
              <v:path arrowok="t" o:connecttype="segments"/>
            </v:shape>
            <v:shape id="_x0000_s1391" type="#_x0000_t75" alt="" style="position:absolute;left:594;top:4834;width:801;height:888">
              <v:imagedata r:id="rId110" o:title=""/>
            </v:shape>
            <v:shape id="_x0000_s1390" type="#_x0000_t75" alt="" style="position:absolute;left:599;top:3812;width:1008;height:672">
              <v:imagedata r:id="rId111" o:title=""/>
            </v:shape>
            <v:shape id="_x0000_s1389" alt="" style="position:absolute;left:9634;top:7549;width:771;height:145" coordorigin="9635,7549" coordsize="771,145" o:spt="100" adj="0,,0" path="m9671,7582r-14,l9635,7694r15,l9658,7650r12,l9663,7643r,-14l9665,7615r7,-11l9682,7597r13,-3l9726,7594r-1,-2l9669,7592r2,-10xm9670,7650r-12,l9663,7660r11,5l9688,7665r18,-4l9720,7652r-48,l9670,7650xm9726,7594r-16,l9719,7603r,14l9717,7631r-7,11l9700,7649r-13,3l9720,7652r1,-1l9731,7636r3,-20l9731,7602r-5,-8xm9698,7581r-12,l9676,7585r-7,7l9725,7592r-1,-1l9712,7584r-14,-3xm9776,7582r-15,l9752,7628r,3l9752,7633r-1,4l9753,7649r6,9l9769,7663r12,2l9792,7665r10,-4l9810,7653r14,l9825,7652r-52,l9766,7645r,-12l9767,7631r,-3l9776,7582xm9824,7653r-14,l9808,7664r14,l9824,7653xm9838,7582r-14,l9814,7631r-3,12l9800,7652r25,l9838,7582xm9943,7582r-14,l9907,7694r14,l9930,7650r12,l9935,7643r,-14l9937,7615r7,-11l9954,7597r13,-3l9998,7594r-1,-2l9941,7592r2,-10xm9942,7650r-12,l9935,7660r11,5l9960,7665r18,-4l9992,7652r-49,l9942,7650xm9881,7582r-14,l9850,7664r15,l9873,7623r4,-12l9884,7602r9,-5l9904,7595r4,l9908,7594r-29,l9881,7582xm9998,7594r-16,l9991,7603r,14l9989,7631r-7,11l9972,7649r-13,3l9992,7652r1,-1l10002,7636r4,-20l10003,7602r-5,-8xm9908,7595r-1,l9908,7596r,-1xm9911,7581r-15,l9886,7585r-7,9l9908,7594r3,-13xm9970,7581r-12,l9948,7585r-7,7l9997,7592r-1,-1l9984,7584r-14,-3xm10066,7581r-20,4l10031,7595r-10,15l10018,7629r2,15l10028,7655r12,7l10056,7665r19,-4l10089,7652r-48,l10033,7643r,-14l10035,7615r7,-11l10052,7597r13,-3l10096,7594r-2,-3l10081,7584r-15,-3xm10096,7594r-16,l10089,7603r,14l10087,7631r-7,11l10070,7649r-13,3l10089,7652r1,-1l10100,7636r4,-20l10101,7602r-5,-8xm10115,7644r-7,11l10115,7661r13,4l10142,7665r15,-2l10169,7658r5,-6l10132,7652r-11,-3l10115,7644xm10167,7581r-11,l10141,7583r-12,6l10122,7597r-3,11l10126,7622r16,6l10157,7632r7,8l10164,7647r-7,5l10174,7652r2,-2l10179,7638r-7,-14l10156,7618r-15,-4l10134,7606r,-7l10141,7594r41,l10185,7589r-7,-5l10167,7581xm10182,7594r-19,l10172,7596r7,4l10182,7594xm10239,7581r-18,4l10206,7595r-10,15l10193,7629r3,15l10203,7655r13,7l10232,7665r13,l10257,7661r8,-8l10264,7652r-48,l10207,7643r,-15l10275,7628r,-4l10276,7620r,-3l10209,7617r4,-14l10224,7594r44,l10266,7591r-12,-7l10239,7581xm10259,7642r-6,6l10244,7652r20,l10259,7642xm10268,7594r-15,l10263,7602r-1,15l10276,7617r,l10273,7602r-5,-8xm10398,7549r-13,l10388,7560r2,10l10391,7580r,4l10391,7591r-2,27l10382,7645r-11,26l10356,7694r15,l10385,7672r11,-25l10403,7620r2,-26l10405,7589r,-9l10404,7569r-3,-10l10398,7549xm10286,7644r-7,11l10286,7661r13,4l10313,7665r15,-2l10340,7658r6,-6l10303,7652r-11,-3l10286,7644xm10338,7581r-10,l10312,7583r-11,6l10293,7597r-2,11l10298,7622r15,6l10329,7632r7,8l10336,7647r-7,5l10346,7652r2,-2l10351,7638r-7,-14l10328,7618r-16,-4l10305,7606r,-7l10312,7594r42,l10356,7589r-6,-5l10338,7581xm10354,7594r-19,l10344,7596r6,4l10354,7594xe" fillcolor="#231f20" stroked="f">
              <v:stroke joinstyle="round"/>
              <v:formulas/>
              <v:path arrowok="t" o:connecttype="segments"/>
            </v:shape>
            <v:shape id="_x0000_s1388" type="#_x0000_t75" alt="" style="position:absolute;left:9640;top:7176;width:1244;height:332">
              <v:imagedata r:id="rId112" o:title=""/>
            </v:shape>
            <v:shape id="_x0000_s1387" type="#_x0000_t75" alt="" style="position:absolute;left:9640;top:6081;width:1434;height:1028">
              <v:imagedata r:id="rId113" o:title=""/>
            </v:shape>
            <v:shape id="_x0000_s1386" alt="" style="position:absolute;left:9647;top:5876;width:1201;height:152" coordorigin="9648,5876" coordsize="1201,152" o:spt="100" adj="0,,0" path="m9729,5890r-81,l9648,5998r25,l9673,5958r50,l9723,5938r-50,l9673,5910r56,l9729,5890xm9764,5876r-18,l9740,5882r,15l9746,5903r18,l9770,5897r,-15l9764,5876xm9767,5915r-24,l9743,5998r24,l9767,5915xm9816,5935r-24,l9792,5969r2,13l9800,5991r10,6l9823,5999r8,l9838,5997r5,-3l9838,5980r-18,l9816,5976r,-41xm9836,5977r-2,2l9830,5980r8,l9836,5977xm9837,5916r-58,l9779,5935r58,l9837,5916xm9816,5896r-24,l9792,5916r24,l9816,5896xm9895,5945r-43,l9852,5964r43,l9895,5945xm10013,5913r-19,4l9980,5925r-10,14l9967,5956r3,17l9980,5987r14,9l10013,5999r18,-3l10045,5987r6,-8l10001,5979r-10,-9l9991,5942r10,-9l10051,5933r-6,-8l10031,5917r-18,-4xm9941,5935r-24,l9917,5998r24,l9941,5935xm10051,5933r-26,l10034,5942r,28l10025,5979r26,l10055,5973r3,-17l10055,5939r-4,-6xm9962,5916r-57,l9905,5935r57,l9962,5916xm9956,5882r-7,l9936,5884r-10,6l9920,5900r-3,13l9917,5916r24,l9941,5905r4,-4l9963,5901r5,-15l9963,5883r-7,-1xm9963,5901r-8,l9959,5902r2,2l9963,5901xm10097,5915r-23,l10074,5998r24,l10098,5943r9,-8l10126,5935r,-9l10097,5926r,-11xm10126,5935r-4,l10126,5936r,-1xm10126,5913r-13,l10103,5918r-6,8l10126,5926r,-13xm10180,5945r-44,l10136,5964r44,l10180,5945xm10222,5915r-23,l10199,6028r24,l10223,5989r52,l10277,5987r6,-8l10232,5979r-9,-9l10223,5942r9,-9l10283,5933r-6,-8l10276,5924r-54,l10222,5915xm10275,5989r-52,l10229,5996r9,3l10248,5999r16,-3l10275,5989xm10283,5933r-27,l10265,5942r,28l10256,5979r27,l10286,5974r3,-18l10286,5938r-3,-5xm10248,5913r-11,l10228,5917r-6,7l10276,5924r-12,-8l10248,5913xm10329,5915r-24,l10305,5962r2,16l10315,5990r11,7l10340,5999r10,l10360,5995r6,-7l10389,5988r,-10l10335,5978r-6,-6l10329,5915xm10389,5988r-23,l10366,5998r23,l10389,5988xm10389,5915r-24,l10365,5971r-8,7l10389,5978r,-63xm10434,5915r-23,l10411,5998r24,l10435,5943r9,-8l10463,5935r,-9l10434,5926r,-11xm10463,5935r-4,l10463,5936r,-1xm10463,5913r-13,l10440,5918r-6,8l10463,5926r,-13xm10500,5915r-23,l10477,6028r24,l10501,5989r52,l10556,5987r5,-8l10510,5979r-9,-9l10501,5942r9,-9l10561,5933r-5,-8l10554,5924r-54,l10500,5915xm10553,5989r-52,l10507,5996r9,3l10526,5999r16,-3l10553,5989xm10561,5933r-27,l10543,5942r,28l10534,5979r27,l10564,5974r4,-18l10564,5938r-3,-5xm10526,5913r-11,l10506,5917r-6,7l10554,5924r-12,-8l10526,5913xm10623,5913r-18,4l10590,5925r-9,14l10577,5956r4,17l10590,5987r15,9l10623,5999r18,-3l10656,5987r5,-8l10611,5979r-9,-9l10602,5942r9,-9l10661,5933r-5,-8l10641,5917r-18,-4xm10661,5933r-26,l10644,5942r,28l10635,5979r26,l10665,5973r4,-17l10665,5939r-4,-6xm10685,5973r-8,17l10684,5995r15,4l10713,5999r16,-2l10741,5991r8,-8l10750,5981r-47,l10692,5977r-7,-4xm10728,5913r-11,l10701,5915r-12,6l10681,5929r-2,11l10686,5957r18,7l10721,5967r8,6l10729,5978r-4,3l10750,5981r2,-9l10744,5955r-17,-6l10709,5946r-7,-7l10702,5935r4,-3l10744,5932r5,-11l10741,5916r-13,-3xm10744,5932r-19,l10733,5933r8,5l10744,5932xm10805,5913r-18,4l10773,5925r-9,14l10760,5956r4,17l10773,5987r15,9l10808,5999r15,l10834,5994r8,-9l10837,5980r-41,l10787,5973r-2,-10l10847,5963r1,-2l10848,5958r,-2l10846,5949r-62,l10786,5938r8,-6l10840,5932r-5,-7l10822,5916r-17,-3xm10829,5972r-6,5l10817,5980r20,l10829,5972xm10840,5932r-24,l10823,5938r2,11l10846,5949r-1,-10l10844,5938r-4,-6xe" fillcolor="#231f20" stroked="f">
              <v:stroke joinstyle="round"/>
              <v:formulas/>
              <v:path arrowok="t" o:connecttype="segments"/>
            </v:shape>
            <v:line id="_x0000_s1385" alt="" style="position:absolute" from="9565,5969" to="9515,5969" strokecolor="#231f20" strokeweight=".31608mm">
              <v:stroke dashstyle="dot"/>
            </v:line>
            <v:shape id="_x0000_s1384" alt="" style="position:absolute;left:-100;top:16837;width:100;height:2" coordorigin="-99,16838" coordsize="100,0" o:spt="100" adj="0,,0" path="m9598,5969r,m9499,5969r,e" filled="f" strokecolor="#231f20" strokeweight=".31608mm">
              <v:stroke joinstyle="round"/>
              <v:formulas/>
              <v:path arrowok="t" o:connecttype="segments"/>
            </v:shape>
            <v:shape id="_x0000_s1383" type="#_x0000_t75" alt="" style="position:absolute;left:9638;top:4741;width:1306;height:888">
              <v:imagedata r:id="rId114" o:title=""/>
            </v:shape>
            <v:line id="_x0000_s1382" alt="" style="position:absolute" from="9565,4792" to="9515,4792" strokecolor="#231f20" strokeweight=".31608mm">
              <v:stroke dashstyle="dot"/>
            </v:line>
            <v:line id="_x0000_s1381" alt="" style="position:absolute" from="9598,4792" to="9598,4792" strokecolor="#231f20" strokeweight=".31608mm"/>
            <v:shape id="_x0000_s1380" alt="" style="position:absolute;left:9640;top:3604;width:1295;height:331" coordorigin="9640,3604" coordsize="1295,331" o:spt="100" adj="0,,0" path="m9719,3856r-2,-16l9716,3839r-7,-10l9696,3822r-17,-2l9666,3820r-13,3l9644,3830r8,16l9658,3842r9,-3l9689,3839r6,6l9695,3855r,14l9695,3878r-3,7l9686,3889r-17,l9664,3885r,-12l9667,3869r28,l9695,3855r-19,l9660,3857r-11,5l9642,3870r-2,10l9640,3894r12,11l9684,3905r8,-4l9697,3893r,11l9719,3904r,-11l9719,3889r,-20l9719,3856t36,-191l9751,3643r-12,-16l9739,3665r-3,16l9727,3694r-13,8l9696,3705r-30,l9666,3624r30,l9714,3627r13,8l9736,3648r3,17l9739,3627r,-1l9736,3624r-16,-9l9696,3611r-45,l9651,3719r45,l9720,3715r16,-10l9739,3704r12,-17l9755,3665t73,156l9805,3821r,10l9804,3830r,17l9804,3872r-9,8l9769,3880r-9,-8l9760,3847r9,-8l9795,3839r9,8l9804,3830r-6,-7l9789,3820r-12,l9761,3822r-13,8l9739,3843r-3,17l9739,3876r9,13l9761,3897r16,3l9788,3900r9,-4l9804,3889r,19l9796,3916r-28,l9757,3912r-7,-6l9740,3923r9,5l9758,3932r11,2l9781,3935r20,-3l9816,3924r5,-8l9825,3910r3,-20l9828,3889r,-9l9828,3839r,-8l9828,3821t22,-143l9849,3672r-2,-11l9839,3649r,-1l9836,3646r,26l9783,3672r2,-14l9795,3649r29,l9834,3658r2,14l9836,3646r-10,-7l9810,3636r-17,3l9780,3648r-8,13l9769,3678r3,17l9781,3708r14,8l9813,3720r13,l9837,3715r8,-8l9845,3706r-8,-9l9831,3703r-8,4l9797,3707r-12,-10l9783,3683r67,l9850,3681r,-3m9931,3864r,-2l9930,3855r-2,-10l9928,3844r-5,-6l9919,3831r-10,-6l9909,3855r-41,l9869,3844r8,-6l9899,3838r8,6l9909,3855r,-30l9905,3822r-17,-2l9870,3823r-14,9l9847,3845r-3,17l9847,3879r10,14l9872,3902r19,3l9906,3905r12,-5l9925,3892r-5,-6l9913,3878r-6,5l9901,3886r-22,l9870,3879r-2,-10l9931,3869r,-2l9931,3864t10,-227l9927,3637r-29,65l9870,3637r-15,l9891,3719r15,l9913,3702r28,-65m10027,3679r,-1l10026,3672r-2,-11l10016,3649r,-1l10013,3646r,26l9960,3672r2,-14l9972,3649r29,l10011,3658r2,14l10013,3646r-10,-7l9987,3636r-17,3l9957,3648r-8,13l9945,3678r4,17l9958,3708r13,8l9989,3720r14,l10014,3715r7,-8l10022,3706r-8,-9l10007,3703r-8,4l9974,3707r-12,-10l9960,3683r67,l10027,3679t5,177l10030,3840r,l10024,3830r-2,-2l10011,3822r-13,-2l9987,3820r-10,3l9970,3830r,-9l9947,3821r,83l9971,3904r,-57l9980,3840r22,l10008,3846r,58l10032,3904r,-48m10062,3604r-15,l10047,3719r15,l10062,3604t70,237l10131,3839r-5,-7l10118,3825r-11,-4l10095,3820r-19,3l10062,3831r-10,14l10049,3862r3,17l10062,3893r14,9l10095,3905r12,-1l10118,3899r8,-6l10131,3885r1,-1l10113,3874r-4,8l10102,3885r-19,l10073,3877r,-29l10083,3839r19,l10109,3843r4,8l10132,3841t36,-163l10165,3661r-8,-12l10156,3648r-3,-2l10153,3660r,35l10141,3707r-31,l10098,3695r,-35l10110,3649r31,l10153,3660r,-14l10142,3639r-16,-3l10109,3639r-14,9l10086,3661r-3,17l10086,3695r9,13l10109,3716r17,4l10142,3716r14,-8l10157,3707r8,-12l10168,3678t59,143l10204,3821r-23,56l10157,3821r-25,l10168,3904r-3,9l10161,3915r-11,l10145,3913r-4,-3l10132,3927r6,5l10147,3935r8,l10166,3934r9,-5l10183,3921r3,-6l10190,3909r13,-32l10227,3821t46,-143l10270,3661r-8,-12l10261,3648r-3,-3l10258,3660r,35l10246,3707r-31,l10215,3706r-12,-11l10203,3660r11,-10l10215,3649r31,l10258,3660r,-15l10248,3639r-16,-3l10220,3636r-11,5l10203,3650r,-13l10188,3637r,112l10203,3749r,-43l10210,3715r10,5l10232,3720r16,-3l10261,3708r1,-1l10270,3695r3,-17m10327,3899r-2,-7l10323,3888r-3,3l10316,3892r-13,l10298,3887r,-53l10322,3834r,-12l10298,3822r,-18l10284,3804r,18l10270,3822r,12l10284,3834r,62l10293,3905r23,l10323,3903r4,-4m10386,3715r-6,-14l10379,3698r-2,2l10373,3701r-10,l10359,3697r,-41l10380,3656r,-19l10359,3637r,-20l10335,3617r,20l10322,3637r,19l10335,3656r,34l10337,3703r6,9l10353,3718r13,2l10374,3720r7,-2l10386,3715t34,148l10417,3846r-8,-12l10408,3833r-3,-2l10405,3845r,35l10393,3892r-31,l10350,3880r,-35l10362,3834r31,l10405,3845r,-14l10395,3824r-17,-3l10361,3824r-14,9l10338,3846r-3,17l10338,3880r9,13l10361,3902r17,3l10395,3902r13,-9l10409,3892r8,-12l10420,3863t58,-184l10478,3677r-1,-7l10475,3660r,-1l10470,3653r-4,-7l10455,3640r,30l10414,3670r2,-11l10424,3653r22,l10454,3659r1,11l10455,3640r-3,-3l10435,3634r-18,4l10403,3646r-9,14l10391,3677r3,17l10403,3708r15,9l10438,3720r15,l10464,3715r8,-9l10467,3701r-8,-8l10454,3698r-7,3l10426,3701r-9,-7l10415,3684r63,l10478,3682r,-3m10565,3671r-2,-16l10562,3653r-7,-10l10542,3637r-17,-3l10512,3634r-13,4l10489,3644r9,17l10504,3656r9,-3l10535,3653r6,7l10541,3670r,14l10541,3692r-3,8l10531,3704r-16,l10510,3700r,-12l10513,3684r28,l10541,3670r-19,l10506,3672r-11,5l10488,3685r-2,10l10486,3709r12,11l10530,3720r8,-4l10543,3708r,11l10565,3719r,-11l10565,3704r,-20l10565,3671t16,233l10569,3877r-6,-13l10548,3830r,34l10501,3864r23,-53l10548,3864r,-34l10539,3811r-7,-15l10517,3796r-49,108l10484,3904r12,-27l10553,3877r12,27l10581,3904t84,-249l10664,3654r-5,-8l10651,3640r-11,-4l10628,3634r-19,4l10595,3646r-10,14l10582,3677r3,17l10595,3708r14,9l10628,3720r12,-2l10651,3714r8,-6l10664,3700r1,-1l10647,3689r-5,8l10635,3700r-19,l10606,3692r,-29l10616,3654r19,l10642,3658r5,8l10665,3655t6,235l10613,3890r,-94l10597,3796r,108l10671,3904r,-14m10761,3874r-10,-20l10728,3845r-22,-7l10696,3825r,-10l10703,3808r28,l10742,3810r9,6l10755,3808r2,-4l10748,3798r-14,-3l10722,3795r-19,2l10690,3804r-7,10l10680,3825r11,21l10713,3855r23,7l10746,3875r,10l10738,3892r-33,l10692,3887r-8,-8l10678,3891r8,6l10696,3901r11,3l10719,3905r19,-3l10751,3896r3,-4l10758,3886r3,-12m10763,3671r-2,-16l10761,3655r-7,-11l10753,3643r-10,-6l10729,3634r-11,l10709,3638r-6,6l10703,3604r-25,l10678,3719r25,l10703,3662r8,-7l10733,3655r6,6l10739,3719r24,l10763,3671t104,8l10867,3677r-1,-7l10864,3660r,-1l10859,3653r-4,-7l10845,3640r,30l10804,3670r1,-11l10813,3653r22,l10843,3659r2,11l10845,3640r-4,-3l10824,3634r-17,4l10792,3646r-9,14l10780,3677r3,17l10793,3708r15,9l10827,3720r15,l10854,3715r7,-9l10856,3701r-7,-8l10843,3698r-6,3l10815,3701r-9,-7l10804,3684r63,l10867,3682r,-3m10889,3850r-4,-22l10874,3812r,38l10871,3866r-9,13l10849,3888r-17,3l10815,3888r-13,-9l10793,3866r-3,-16l10793,3833r9,-13l10815,3811r17,-3l10849,3811r13,9l10871,3833r3,17l10874,3812r-1,-2l10870,3808r-15,-9l10832,3795r-23,4l10791,3810r-12,18l10775,3850r4,22l10791,3889r18,12l10832,3905r23,-4l10870,3891r3,-2l10885,3872r4,-22m10935,3634r-13,l10912,3639r-6,8l10906,3636r-23,l10883,3719r24,l10907,3664r9,-8l10931,3656r2,l10935,3657r,-1l10935,3647r,-13e" fillcolor="#231f20" stroked="f">
              <v:stroke joinstyle="round"/>
              <v:formulas/>
              <v:path arrowok="t" o:connecttype="segments"/>
            </v:shape>
            <v:line id="_x0000_s1379" alt="" style="position:absolute" from="9532,3660" to="9581,3660" strokecolor="#231f20" strokeweight=".31608mm">
              <v:stroke dashstyle="dot"/>
            </v:line>
            <v:shape id="_x0000_s1378" alt="" style="position:absolute;left:-100;top:14528;width:100;height:2" coordorigin="-99,14528" coordsize="100,0" o:spt="100" adj="0,,0" path="m9499,3660r,m9598,3660r,e" filled="f" strokecolor="#231f20" strokeweight=".31608mm">
              <v:stroke joinstyle="round"/>
              <v:formulas/>
              <v:path arrowok="t" o:connecttype="segments"/>
            </v:shape>
            <v:line id="_x0000_s1377" alt="" style="position:absolute" from="1834,3863" to="1778,3863" strokecolor="#231f20" strokeweight=".31608mm">
              <v:stroke dashstyle="dot"/>
            </v:line>
            <v:shape id="_x0000_s1376" alt="" style="position:absolute;top:14611;width:112;height:2" coordorigin=",14612" coordsize="112,0" o:spt="100" adj="0,,0" path="m1871,3863r,m1759,3863r,e" filled="f" strokecolor="#231f20" strokeweight=".31608mm">
              <v:stroke joinstyle="round"/>
              <v:formulas/>
              <v:path arrowok="t" o:connecttype="segments"/>
            </v:shape>
            <v:shape id="_x0000_s1375" type="#_x0000_t75" alt="" style="position:absolute;left:599;top:2456;width:8909;height:6909">
              <v:imagedata r:id="rId115" o:title=""/>
            </v:shape>
            <w10:wrap anchorx="page" anchory="page"/>
          </v:group>
        </w:pict>
      </w:r>
      <w:r>
        <w:rPr>
          <w:noProof/>
        </w:rPr>
        <w:drawing>
          <wp:anchor distT="0" distB="0" distL="0" distR="0" simplePos="0" relativeHeight="246262784" behindDoc="1" locked="0" layoutInCell="1" allowOverlap="1" wp14:anchorId="46BC2AEF" wp14:editId="46BC2AF0">
            <wp:simplePos x="0" y="0"/>
            <wp:positionH relativeFrom="page">
              <wp:posOffset>6119535</wp:posOffset>
            </wp:positionH>
            <wp:positionV relativeFrom="page">
              <wp:posOffset>2544027</wp:posOffset>
            </wp:positionV>
            <wp:extent cx="909139" cy="288110"/>
            <wp:effectExtent l="0" t="0" r="0" b="0"/>
            <wp:wrapNone/>
            <wp:docPr id="3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0.png"/>
                    <pic:cNvPicPr/>
                  </pic:nvPicPr>
                  <pic:blipFill>
                    <a:blip r:embed="rId116" cstate="print"/>
                    <a:stretch>
                      <a:fillRect/>
                    </a:stretch>
                  </pic:blipFill>
                  <pic:spPr>
                    <a:xfrm>
                      <a:off x="0" y="0"/>
                      <a:ext cx="909139" cy="288110"/>
                    </a:xfrm>
                    <a:prstGeom prst="rect">
                      <a:avLst/>
                    </a:prstGeom>
                  </pic:spPr>
                </pic:pic>
              </a:graphicData>
            </a:graphic>
          </wp:anchor>
        </w:drawing>
      </w:r>
      <w:r>
        <w:rPr>
          <w:noProof/>
        </w:rPr>
        <w:pict w14:anchorId="46BC2AF1">
          <v:shape id="_x0000_s1373" type="#_x0000_t202" alt="" style="position:absolute;margin-left:27.35pt;margin-top:24.3pt;width:28.8pt;height:20.35pt;z-index:-257052672;mso-wrap-style:square;mso-wrap-edited:f;mso-width-percent:0;mso-height-percent:0;mso-position-horizontal-relative:page;mso-position-vertical-relative:page;mso-width-percent:0;mso-height-percent:0;v-text-anchor:top" filled="f" stroked="f">
            <v:textbox inset="0,0,0,0">
              <w:txbxContent>
                <w:p w14:paraId="46BC3122" w14:textId="77777777" w:rsidR="00346727" w:rsidRDefault="00904B7D">
                  <w:pPr>
                    <w:spacing w:before="20"/>
                    <w:ind w:left="20"/>
                    <w:rPr>
                      <w:b/>
                      <w:sz w:val="30"/>
                    </w:rPr>
                  </w:pPr>
                  <w:r>
                    <w:rPr>
                      <w:b/>
                      <w:color w:val="231F20"/>
                      <w:sz w:val="30"/>
                    </w:rPr>
                    <w:t>7.10</w:t>
                  </w:r>
                </w:p>
              </w:txbxContent>
            </v:textbox>
            <w10:wrap anchorx="page" anchory="page"/>
          </v:shape>
        </w:pict>
      </w:r>
      <w:r>
        <w:rPr>
          <w:noProof/>
        </w:rPr>
        <w:pict w14:anchorId="46BC2AF2">
          <v:shape id="_x0000_s1372" type="#_x0000_t202" alt="" style="position:absolute;margin-left:61.25pt;margin-top:24.3pt;width:355.15pt;height:20.35pt;z-index:-257051648;mso-wrap-style:square;mso-wrap-edited:f;mso-width-percent:0;mso-height-percent:0;mso-position-horizontal-relative:page;mso-position-vertical-relative:page;mso-width-percent:0;mso-height-percent:0;v-text-anchor:top" filled="f" stroked="f">
            <v:textbox inset="0,0,0,0">
              <w:txbxContent>
                <w:p w14:paraId="46BC3123" w14:textId="77777777" w:rsidR="00346727" w:rsidRDefault="00904B7D">
                  <w:pPr>
                    <w:spacing w:before="20"/>
                    <w:ind w:left="20"/>
                    <w:rPr>
                      <w:b/>
                      <w:sz w:val="30"/>
                    </w:rPr>
                  </w:pPr>
                  <w:r>
                    <w:rPr>
                      <w:b/>
                      <w:color w:val="231F20"/>
                      <w:sz w:val="30"/>
                    </w:rPr>
                    <w:t>THE E</w:t>
                  </w:r>
                  <w:r>
                    <w:rPr>
                      <w:b/>
                      <w:color w:val="231F20"/>
                      <w:position w:val="10"/>
                      <w:sz w:val="17"/>
                    </w:rPr>
                    <w:t xml:space="preserve">3 </w:t>
                  </w:r>
                  <w:r>
                    <w:rPr>
                      <w:b/>
                      <w:color w:val="231F20"/>
                      <w:sz w:val="30"/>
                    </w:rPr>
                    <w:t>LEARNING CYCLE – PEDAGOGICAL PARADIGMS</w:t>
                  </w:r>
                </w:p>
              </w:txbxContent>
            </v:textbox>
            <w10:wrap anchorx="page" anchory="page"/>
          </v:shape>
        </w:pict>
      </w:r>
      <w:r>
        <w:rPr>
          <w:noProof/>
        </w:rPr>
        <w:pict w14:anchorId="46BC2AF3">
          <v:shape id="_x0000_s1371" type="#_x0000_t202" alt="" style="position:absolute;margin-left:27.35pt;margin-top:806.4pt;width:11.1pt;height:13pt;z-index:-257050624;mso-wrap-style:square;mso-wrap-edited:f;mso-width-percent:0;mso-height-percent:0;mso-position-horizontal-relative:page;mso-position-vertical-relative:page;mso-width-percent:0;mso-height-percent:0;v-text-anchor:top" filled="f" stroked="f">
            <v:textbox inset="0,0,0,0">
              <w:txbxContent>
                <w:p w14:paraId="46BC3124" w14:textId="77777777" w:rsidR="00346727" w:rsidRDefault="00904B7D">
                  <w:pPr>
                    <w:spacing w:before="20"/>
                    <w:ind w:left="20"/>
                    <w:rPr>
                      <w:sz w:val="18"/>
                    </w:rPr>
                  </w:pPr>
                  <w:r>
                    <w:rPr>
                      <w:color w:val="231F20"/>
                      <w:sz w:val="18"/>
                    </w:rPr>
                    <w:t>32</w:t>
                  </w:r>
                </w:p>
              </w:txbxContent>
            </v:textbox>
            <w10:wrap anchorx="page" anchory="page"/>
          </v:shape>
        </w:pict>
      </w:r>
      <w:r>
        <w:rPr>
          <w:noProof/>
        </w:rPr>
        <w:pict w14:anchorId="46BC2AF4">
          <v:shape id="_x0000_s1370" type="#_x0000_t202" alt="" style="position:absolute;margin-left:379.4pt;margin-top:806.4pt;width:174.35pt;height:13pt;z-index:-257049600;mso-wrap-style:square;mso-wrap-edited:f;mso-width-percent:0;mso-height-percent:0;mso-position-horizontal-relative:page;mso-position-vertical-relative:page;mso-width-percent:0;mso-height-percent:0;v-text-anchor:top" filled="f" stroked="f">
            <v:textbox inset="0,0,0,0">
              <w:txbxContent>
                <w:p w14:paraId="46BC3125" w14:textId="77777777" w:rsidR="00346727" w:rsidRDefault="00904B7D">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46BC2AF5">
          <v:shape id="_x0000_s1369" type="#_x0000_t202" alt="" style="position:absolute;margin-left:474.95pt;margin-top:172pt;width:5pt;height:12pt;z-index:-257048576;mso-wrap-style:square;mso-wrap-edited:f;mso-width-percent:0;mso-height-percent:0;mso-position-horizontal-relative:page;mso-position-vertical-relative:page;mso-width-percent:0;mso-height-percent:0;v-text-anchor:top" filled="f" stroked="f">
            <v:textbox inset="0,0,0,0">
              <w:txbxContent>
                <w:p w14:paraId="46BC3126" w14:textId="77777777" w:rsidR="00346727" w:rsidRDefault="00346727">
                  <w:pPr>
                    <w:pStyle w:val="BodyText"/>
                    <w:rPr>
                      <w:rFonts w:ascii="Times New Roman"/>
                      <w:sz w:val="17"/>
                    </w:rPr>
                  </w:pPr>
                </w:p>
              </w:txbxContent>
            </v:textbox>
            <w10:wrap anchorx="page" anchory="page"/>
          </v:shape>
        </w:pict>
      </w:r>
      <w:r>
        <w:rPr>
          <w:noProof/>
        </w:rPr>
        <w:pict w14:anchorId="46BC2AF6">
          <v:shape id="_x0000_s1368" type="#_x0000_t202" alt="" style="position:absolute;margin-left:87.95pt;margin-top:182.15pt;width:5.6pt;height:12pt;z-index:-257047552;mso-wrap-style:square;mso-wrap-edited:f;mso-width-percent:0;mso-height-percent:0;mso-position-horizontal-relative:page;mso-position-vertical-relative:page;mso-width-percent:0;mso-height-percent:0;v-text-anchor:top" filled="f" stroked="f">
            <v:textbox inset="0,0,0,0">
              <w:txbxContent>
                <w:p w14:paraId="46BC3127" w14:textId="77777777" w:rsidR="00346727" w:rsidRDefault="00346727">
                  <w:pPr>
                    <w:pStyle w:val="BodyText"/>
                    <w:rPr>
                      <w:rFonts w:ascii="Times New Roman"/>
                      <w:sz w:val="17"/>
                    </w:rPr>
                  </w:pPr>
                </w:p>
              </w:txbxContent>
            </v:textbox>
            <w10:wrap anchorx="page" anchory="page"/>
          </v:shape>
        </w:pict>
      </w:r>
      <w:r>
        <w:rPr>
          <w:noProof/>
        </w:rPr>
        <w:pict w14:anchorId="46BC2AF7">
          <v:shape id="_x0000_s1367" type="#_x0000_t202" alt="" style="position:absolute;margin-left:475.75pt;margin-top:228.6pt;width:4.15pt;height:12pt;z-index:-257046528;mso-wrap-style:square;mso-wrap-edited:f;mso-width-percent:0;mso-height-percent:0;mso-position-horizontal-relative:page;mso-position-vertical-relative:page;mso-width-percent:0;mso-height-percent:0;v-text-anchor:top" filled="f" stroked="f">
            <v:textbox inset="0,0,0,0">
              <w:txbxContent>
                <w:p w14:paraId="46BC3128" w14:textId="77777777" w:rsidR="00346727" w:rsidRDefault="00346727">
                  <w:pPr>
                    <w:pStyle w:val="BodyText"/>
                    <w:rPr>
                      <w:rFonts w:ascii="Times New Roman"/>
                      <w:sz w:val="17"/>
                    </w:rPr>
                  </w:pPr>
                </w:p>
              </w:txbxContent>
            </v:textbox>
            <w10:wrap anchorx="page" anchory="page"/>
          </v:shape>
        </w:pict>
      </w:r>
      <w:r>
        <w:rPr>
          <w:noProof/>
        </w:rPr>
        <w:pict w14:anchorId="46BC2AF8">
          <v:shape id="_x0000_s1366" type="#_x0000_t202" alt="" style="position:absolute;margin-left:474.95pt;margin-top:287.45pt;width:5pt;height:12pt;z-index:-257045504;mso-wrap-style:square;mso-wrap-edited:f;mso-width-percent:0;mso-height-percent:0;mso-position-horizontal-relative:page;mso-position-vertical-relative:page;mso-width-percent:0;mso-height-percent:0;v-text-anchor:top" filled="f" stroked="f">
            <v:textbox inset="0,0,0,0">
              <w:txbxContent>
                <w:p w14:paraId="46BC3129" w14:textId="77777777" w:rsidR="00346727" w:rsidRDefault="00346727">
                  <w:pPr>
                    <w:pStyle w:val="BodyText"/>
                    <w:rPr>
                      <w:rFonts w:ascii="Times New Roman"/>
                      <w:sz w:val="17"/>
                    </w:rPr>
                  </w:pPr>
                </w:p>
              </w:txbxContent>
            </v:textbox>
            <w10:wrap anchorx="page" anchory="page"/>
          </v:shape>
        </w:pict>
      </w:r>
    </w:p>
    <w:p w14:paraId="46BC27A5" w14:textId="77777777" w:rsidR="00346727" w:rsidRDefault="00346727">
      <w:pPr>
        <w:rPr>
          <w:sz w:val="2"/>
          <w:szCs w:val="2"/>
        </w:rPr>
        <w:sectPr w:rsidR="00346727">
          <w:pgSz w:w="11910" w:h="16840"/>
          <w:pgMar w:top="460" w:right="440" w:bottom="280" w:left="440" w:header="720" w:footer="720" w:gutter="0"/>
          <w:cols w:space="720"/>
        </w:sectPr>
      </w:pPr>
    </w:p>
    <w:p w14:paraId="46BC27A6" w14:textId="77777777" w:rsidR="00346727" w:rsidRDefault="00904B7D">
      <w:pPr>
        <w:rPr>
          <w:sz w:val="2"/>
          <w:szCs w:val="2"/>
        </w:rPr>
      </w:pPr>
      <w:r>
        <w:rPr>
          <w:noProof/>
        </w:rPr>
        <w:lastRenderedPageBreak/>
        <w:pict w14:anchorId="46BC2AF9">
          <v:rect id="_x0000_s1365" alt="" style="position:absolute;margin-left:217.4pt;margin-top:28.85pt;width:349pt;height:62.7pt;z-index:-257044480;mso-wrap-edited:f;mso-width-percent:0;mso-height-percent:0;mso-position-horizontal-relative:page;mso-position-vertical-relative:page;mso-width-percent:0;mso-height-percent:0" filled="f" strokecolor="#231f20" strokeweight="1pt">
            <w10:wrap anchorx="page" anchory="page"/>
          </v:rect>
        </w:pict>
      </w:r>
      <w:r>
        <w:rPr>
          <w:noProof/>
        </w:rPr>
        <w:pict w14:anchorId="46BC2AFA">
          <v:line id="_x0000_s1364" alt="" style="position:absolute;z-index:-257043456;mso-wrap-edited:f;mso-width-percent:0;mso-height-percent:0;mso-position-horizontal-relative:page;mso-position-vertical-relative:page;mso-width-percent:0;mso-height-percent:0" from="43.1pt,393pt" to="566.35pt,393pt" strokecolor="#939598" strokeweight=".5pt">
            <w10:wrap anchorx="page" anchory="page"/>
          </v:line>
        </w:pict>
      </w:r>
      <w:r>
        <w:rPr>
          <w:noProof/>
        </w:rPr>
        <w:pict w14:anchorId="46BC2AFB">
          <v:line id="_x0000_s1363" alt="" style="position:absolute;z-index:-257042432;mso-wrap-edited:f;mso-width-percent:0;mso-height-percent:0;mso-position-horizontal-relative:page;mso-position-vertical-relative:page;mso-width-percent:0;mso-height-percent:0" from="43.1pt,445.7pt" to="566.35pt,445.7pt" strokecolor="#939598" strokeweight=".5pt">
            <w10:wrap anchorx="page" anchory="page"/>
          </v:line>
        </w:pict>
      </w:r>
      <w:r>
        <w:rPr>
          <w:noProof/>
        </w:rPr>
        <w:pict w14:anchorId="46BC2AFC">
          <v:line id="_x0000_s1362" alt="" style="position:absolute;z-index:-257041408;mso-wrap-edited:f;mso-width-percent:0;mso-height-percent:0;mso-position-horizontal-relative:page;mso-position-vertical-relative:page;mso-width-percent:0;mso-height-percent:0" from="43.1pt,518.6pt" to="566.35pt,518.6pt" strokecolor="#939598" strokeweight=".5pt">
            <w10:wrap anchorx="page" anchory="page"/>
          </v:line>
        </w:pict>
      </w:r>
      <w:r>
        <w:rPr>
          <w:noProof/>
        </w:rPr>
        <w:pict w14:anchorId="46BC2AFD">
          <v:line id="_x0000_s1361" alt="" style="position:absolute;z-index:-257040384;mso-wrap-edited:f;mso-width-percent:0;mso-height-percent:0;mso-position-horizontal-relative:page;mso-position-vertical-relative:page;mso-width-percent:0;mso-height-percent:0" from="43.1pt,540.3pt" to="566.35pt,540.3pt" strokecolor="#939598" strokeweight=".5pt">
            <w10:wrap anchorx="page" anchory="page"/>
          </v:line>
        </w:pict>
      </w:r>
      <w:r>
        <w:rPr>
          <w:noProof/>
        </w:rPr>
        <w:pict w14:anchorId="46BC2AFE">
          <v:line id="_x0000_s1360" alt="" style="position:absolute;z-index:-257039360;mso-wrap-edited:f;mso-width-percent:0;mso-height-percent:0;mso-position-horizontal-relative:page;mso-position-vertical-relative:page;mso-width-percent:0;mso-height-percent:0" from="43.1pt,562pt" to="566.35pt,562pt" strokecolor="#939598" strokeweight=".5pt">
            <w10:wrap anchorx="page" anchory="page"/>
          </v:line>
        </w:pict>
      </w:r>
      <w:r>
        <w:rPr>
          <w:noProof/>
        </w:rPr>
        <w:pict w14:anchorId="46BC2AFF">
          <v:line id="_x0000_s1359" alt="" style="position:absolute;z-index:-257038336;mso-wrap-edited:f;mso-width-percent:0;mso-height-percent:0;mso-position-horizontal-relative:page;mso-position-vertical-relative:page;mso-width-percent:0;mso-height-percent:0" from="43.1pt,583.7pt" to="566.35pt,583.7pt" strokecolor="#939598" strokeweight=".5pt">
            <w10:wrap anchorx="page" anchory="page"/>
          </v:line>
        </w:pict>
      </w:r>
      <w:r>
        <w:rPr>
          <w:noProof/>
        </w:rPr>
        <w:pict w14:anchorId="46BC2B00">
          <v:line id="_x0000_s1358" alt="" style="position:absolute;z-index:-257037312;mso-wrap-edited:f;mso-width-percent:0;mso-height-percent:0;mso-position-horizontal-relative:page;mso-position-vertical-relative:page;mso-width-percent:0;mso-height-percent:0" from="43.1pt,605.4pt" to="566.35pt,605.4pt" strokecolor="#939598" strokeweight=".5pt">
            <w10:wrap anchorx="page" anchory="page"/>
          </v:line>
        </w:pict>
      </w:r>
      <w:r>
        <w:rPr>
          <w:noProof/>
        </w:rPr>
        <w:pict w14:anchorId="46BC2B01">
          <v:line id="_x0000_s1357" alt="" style="position:absolute;z-index:-257036288;mso-wrap-edited:f;mso-width-percent:0;mso-height-percent:0;mso-position-horizontal-relative:page;mso-position-vertical-relative:page;mso-width-percent:0;mso-height-percent:0" from="43.1pt,627.1pt" to="566.35pt,627.1pt" strokecolor="#939598" strokeweight=".5pt">
            <w10:wrap anchorx="page" anchory="page"/>
          </v:line>
        </w:pict>
      </w:r>
      <w:r>
        <w:rPr>
          <w:noProof/>
        </w:rPr>
        <w:pict w14:anchorId="46BC2B02">
          <v:line id="_x0000_s1356" alt="" style="position:absolute;z-index:-257035264;mso-wrap-edited:f;mso-width-percent:0;mso-height-percent:0;mso-position-horizontal-relative:page;mso-position-vertical-relative:page;mso-width-percent:0;mso-height-percent:0" from="43.1pt,648.8pt" to="566.35pt,648.8pt" strokecolor="#939598" strokeweight=".5pt">
            <w10:wrap anchorx="page" anchory="page"/>
          </v:line>
        </w:pict>
      </w:r>
      <w:r>
        <w:rPr>
          <w:noProof/>
        </w:rPr>
        <w:pict w14:anchorId="46BC2B03">
          <v:line id="_x0000_s1355" alt="" style="position:absolute;z-index:-257034240;mso-wrap-edited:f;mso-width-percent:0;mso-height-percent:0;mso-position-horizontal-relative:page;mso-position-vertical-relative:page;mso-width-percent:0;mso-height-percent:0" from="43.1pt,670.5pt" to="566.35pt,670.5pt" strokecolor="#939598" strokeweight=".5pt">
            <w10:wrap anchorx="page" anchory="page"/>
          </v:line>
        </w:pict>
      </w:r>
      <w:r>
        <w:rPr>
          <w:noProof/>
        </w:rPr>
        <w:pict w14:anchorId="46BC2B04">
          <v:line id="_x0000_s1354" alt="" style="position:absolute;z-index:-257033216;mso-wrap-edited:f;mso-width-percent:0;mso-height-percent:0;mso-position-horizontal-relative:page;mso-position-vertical-relative:page;mso-width-percent:0;mso-height-percent:0" from="43.1pt,692.2pt" to="566.35pt,692.2pt" strokecolor="#939598" strokeweight=".5pt">
            <w10:wrap anchorx="page" anchory="page"/>
          </v:line>
        </w:pict>
      </w:r>
      <w:r>
        <w:rPr>
          <w:noProof/>
        </w:rPr>
        <w:pict w14:anchorId="46BC2B05">
          <v:line id="_x0000_s1353" alt="" style="position:absolute;z-index:-257032192;mso-wrap-edited:f;mso-width-percent:0;mso-height-percent:0;mso-position-horizontal-relative:page;mso-position-vertical-relative:page;mso-width-percent:0;mso-height-percent:0" from="43.1pt,713.9pt" to="566.35pt,713.9pt" strokecolor="#939598" strokeweight=".5pt">
            <w10:wrap anchorx="page" anchory="page"/>
          </v:line>
        </w:pict>
      </w:r>
      <w:r>
        <w:rPr>
          <w:noProof/>
        </w:rPr>
        <w:pict w14:anchorId="46BC2B06">
          <v:line id="_x0000_s1352" alt="" style="position:absolute;z-index:-257031168;mso-wrap-edited:f;mso-width-percent:0;mso-height-percent:0;mso-position-horizontal-relative:page;mso-position-vertical-relative:page;mso-width-percent:0;mso-height-percent:0" from="43.1pt,735.6pt" to="566.35pt,735.6pt" strokecolor="#939598" strokeweight=".5pt">
            <w10:wrap anchorx="page" anchory="page"/>
          </v:line>
        </w:pict>
      </w:r>
      <w:r>
        <w:rPr>
          <w:noProof/>
        </w:rPr>
        <w:pict w14:anchorId="46BC2B07">
          <v:line id="_x0000_s1351" alt="" style="position:absolute;z-index:-257030144;mso-wrap-edited:f;mso-width-percent:0;mso-height-percent:0;mso-position-horizontal-relative:page;mso-position-vertical-relative:page;mso-width-percent:0;mso-height-percent:0" from="43.1pt,757.35pt" to="566.35pt,757.35pt" strokecolor="#939598" strokeweight=".5pt">
            <w10:wrap anchorx="page" anchory="page"/>
          </v:line>
        </w:pict>
      </w:r>
      <w:r>
        <w:rPr>
          <w:noProof/>
        </w:rPr>
        <w:pict w14:anchorId="46BC2B08">
          <v:line id="_x0000_s1350" alt="" style="position:absolute;z-index:-257029120;mso-wrap-edited:f;mso-width-percent:0;mso-height-percent:0;mso-position-horizontal-relative:page;mso-position-vertical-relative:page;mso-width-percent:0;mso-height-percent:0" from="43.1pt,779.05pt" to="566.35pt,779.05pt" strokecolor="#939598" strokeweight=".5pt">
            <w10:wrap anchorx="page" anchory="page"/>
          </v:line>
        </w:pict>
      </w:r>
      <w:r>
        <w:rPr>
          <w:noProof/>
        </w:rPr>
        <w:pict w14:anchorId="46BC2B09">
          <v:line id="_x0000_s1349" alt="" style="position:absolute;z-index:-257028096;mso-wrap-edited:f;mso-width-percent:0;mso-height-percent:0;mso-position-horizontal-relative:page;mso-position-vertical-relative:page;mso-width-percent:0;mso-height-percent:0" from="43.1pt,800.75pt" to="566.35pt,800.75pt" strokecolor="#939598" strokeweight=".5pt">
            <w10:wrap anchorx="page" anchory="page"/>
          </v:line>
        </w:pict>
      </w:r>
      <w:r>
        <w:rPr>
          <w:noProof/>
        </w:rPr>
        <w:pict w14:anchorId="46BC2B0A">
          <v:group id="_x0000_s1304" alt="" style="position:absolute;margin-left:43.1pt;margin-top:162.15pt;width:523.8pt;height:168.35pt;z-index:-257027072;mso-position-horizontal-relative:page;mso-position-vertical-relative:page" coordorigin="862,3243" coordsize="10476,3367">
            <v:line id="_x0000_s1348" alt="" style="position:absolute" from="862,3248" to="6099,3248" strokecolor="#939598" strokeweight=".5pt"/>
            <v:line id="_x0000_s1347" alt="" style="position:absolute" from="867,3615" to="867,3253" strokecolor="#939598" strokeweight=".5pt"/>
            <v:line id="_x0000_s1346" alt="" style="position:absolute" from="6099,3248" to="11337,3248" strokecolor="#939598" strokeweight=".5pt"/>
            <v:line id="_x0000_s1345" alt="" style="position:absolute" from="11332,3615" to="11332,3253" strokecolor="#939598" strokeweight=".5pt"/>
            <v:line id="_x0000_s1344" alt="" style="position:absolute" from="862,3620" to="6099,3620" strokecolor="#939598" strokeweight=".5pt"/>
            <v:line id="_x0000_s1343" alt="" style="position:absolute" from="867,3988" to="867,3625" strokecolor="#939598" strokeweight=".5pt"/>
            <v:line id="_x0000_s1342" alt="" style="position:absolute" from="6099,3620" to="11337,3620" strokecolor="#939598" strokeweight=".5pt"/>
            <v:line id="_x0000_s1341" alt="" style="position:absolute" from="11332,3988" to="11332,3625" strokecolor="#939598" strokeweight=".5pt"/>
            <v:line id="_x0000_s1340" alt="" style="position:absolute" from="862,3993" to="6099,3993" strokecolor="#939598" strokeweight=".5pt"/>
            <v:line id="_x0000_s1339" alt="" style="position:absolute" from="867,4361" to="867,3998" strokecolor="#939598" strokeweight=".5pt"/>
            <v:line id="_x0000_s1338" alt="" style="position:absolute" from="6099,3993" to="11337,3993" strokecolor="#939598" strokeweight=".5pt"/>
            <v:line id="_x0000_s1337" alt="" style="position:absolute" from="11332,4361" to="11332,3998" strokecolor="#939598" strokeweight=".5pt"/>
            <v:line id="_x0000_s1336" alt="" style="position:absolute" from="862,4366" to="6099,4366" strokecolor="#939598" strokeweight=".5pt"/>
            <v:line id="_x0000_s1335" alt="" style="position:absolute" from="867,4734" to="867,4371" strokecolor="#939598" strokeweight=".5pt"/>
            <v:line id="_x0000_s1334" alt="" style="position:absolute" from="6099,4366" to="11337,4366" strokecolor="#939598" strokeweight=".5pt"/>
            <v:line id="_x0000_s1333" alt="" style="position:absolute" from="6099,4734" to="6099,4371" strokecolor="#939598" strokeweight=".5pt"/>
            <v:line id="_x0000_s1332" alt="" style="position:absolute" from="11332,4734" to="11332,4371" strokecolor="#939598" strokeweight=".5pt"/>
            <v:line id="_x0000_s1331" alt="" style="position:absolute" from="862,4739" to="6099,4739" strokecolor="#939598" strokeweight=".5pt"/>
            <v:line id="_x0000_s1330" alt="" style="position:absolute" from="867,5107" to="867,4744" strokecolor="#939598" strokeweight=".5pt"/>
            <v:line id="_x0000_s1329" alt="" style="position:absolute" from="6099,4739" to="11337,4739" strokecolor="#939598" strokeweight=".5pt"/>
            <v:line id="_x0000_s1328" alt="" style="position:absolute" from="6099,5107" to="6099,4744" strokecolor="#939598" strokeweight=".5pt"/>
            <v:line id="_x0000_s1327" alt="" style="position:absolute" from="11332,5107" to="11332,4744" strokecolor="#939598" strokeweight=".5pt"/>
            <v:line id="_x0000_s1326" alt="" style="position:absolute" from="862,5112" to="6099,5112" strokecolor="#939598" strokeweight=".5pt"/>
            <v:line id="_x0000_s1325" alt="" style="position:absolute" from="867,5480" to="867,5117" strokecolor="#939598" strokeweight=".5pt"/>
            <v:line id="_x0000_s1324" alt="" style="position:absolute" from="6099,5112" to="11337,5112" strokecolor="#939598" strokeweight=".5pt"/>
            <v:line id="_x0000_s1323" alt="" style="position:absolute" from="6099,5480" to="6099,5117" strokecolor="#939598" strokeweight=".5pt"/>
            <v:line id="_x0000_s1322" alt="" style="position:absolute" from="11332,5480" to="11332,5117" strokecolor="#939598" strokeweight=".5pt"/>
            <v:line id="_x0000_s1321" alt="" style="position:absolute" from="862,5485" to="6099,5485" strokecolor="#939598" strokeweight=".5pt"/>
            <v:line id="_x0000_s1320" alt="" style="position:absolute" from="867,5853" to="867,5490" strokecolor="#939598" strokeweight=".5pt"/>
            <v:line id="_x0000_s1319" alt="" style="position:absolute" from="6099,5485" to="11337,5485" strokecolor="#939598" strokeweight=".5pt"/>
            <v:line id="_x0000_s1318" alt="" style="position:absolute" from="6099,5853" to="6099,5490" strokecolor="#939598" strokeweight=".5pt"/>
            <v:line id="_x0000_s1317" alt="" style="position:absolute" from="11332,5853" to="11332,5490" strokecolor="#939598" strokeweight=".5pt"/>
            <v:line id="_x0000_s1316" alt="" style="position:absolute" from="862,5858" to="6099,5858" strokecolor="#939598" strokeweight=".5pt"/>
            <v:line id="_x0000_s1315" alt="" style="position:absolute" from="867,6226" to="867,5863" strokecolor="#939598" strokeweight=".5pt"/>
            <v:line id="_x0000_s1314" alt="" style="position:absolute" from="6099,5858" to="11337,5858" strokecolor="#939598" strokeweight=".5pt"/>
            <v:line id="_x0000_s1313" alt="" style="position:absolute" from="6099,6226" to="6099,5863" strokecolor="#939598" strokeweight=".5pt"/>
            <v:line id="_x0000_s1312" alt="" style="position:absolute" from="11332,6226" to="11332,5863" strokecolor="#939598" strokeweight=".5pt"/>
            <v:line id="_x0000_s1311" alt="" style="position:absolute" from="862,6231" to="6099,6231" strokecolor="#939598" strokeweight=".5pt"/>
            <v:line id="_x0000_s1310" alt="" style="position:absolute" from="867,6599" to="867,6236" strokecolor="#939598" strokeweight=".5pt"/>
            <v:line id="_x0000_s1309" alt="" style="position:absolute" from="6099,6231" to="11337,6231" strokecolor="#939598" strokeweight=".5pt"/>
            <v:line id="_x0000_s1308" alt="" style="position:absolute" from="6099,6599" to="6099,6236" strokecolor="#939598" strokeweight=".5pt"/>
            <v:line id="_x0000_s1307" alt="" style="position:absolute" from="11332,6599" to="11332,6236" strokecolor="#939598" strokeweight=".5pt"/>
            <v:line id="_x0000_s1306" alt="" style="position:absolute" from="862,6604" to="6099,6604" strokecolor="#939598" strokeweight=".5pt"/>
            <v:line id="_x0000_s1305" alt="" style="position:absolute" from="6099,6604" to="11337,6604" strokecolor="#939598" strokeweight=".5pt"/>
            <w10:wrap anchorx="page" anchory="page"/>
          </v:group>
        </w:pict>
      </w:r>
      <w:r>
        <w:rPr>
          <w:noProof/>
        </w:rPr>
        <w:pict w14:anchorId="46BC2B0B">
          <v:shape id="_x0000_s1303" alt="" style="position:absolute;margin-left:99.15pt;margin-top:73.95pt;width:48.6pt;height:5.8pt;z-index:-257026048;mso-wrap-edited:f;mso-width-percent:0;mso-height-percent:0;mso-position-horizontal-relative:page;mso-position-vertical-relative:page;mso-width-percent:0;mso-height-percent:0" coordsize="972,116" o:spt="100" adj="0,,0" path="m85,2l,2,,114r87,l87,93r-61,l26,67r52,l78,47r-52,l26,23r59,l85,2xm169,2r-63,l106,114r63,l179,112r19,-10l205,96r2,-3l132,93r,-70l207,23r-2,-3l198,14,179,5,169,2xm207,23r-40,l175,27r14,12l192,47r,22l189,77,175,90r-8,3l207,93r9,-14l218,69r,-22l216,37,207,23xm261,2r-26,l235,65r1,11l239,87r4,8l249,103r8,8l270,116r32,l314,111r9,-8l329,95r1,-1l269,94,261,84r,-82xm336,2r-25,l311,74r-2,8l300,91r-6,3l330,94r3,-7l336,76r,-11l336,2xm424,l403,,392,3,374,13r-7,7l356,37r-3,10l353,69r3,10l367,97r7,7l392,113r10,3l424,116r8,-2l448,107r7,-5l460,96r-2,-2l408,94r-6,-2l391,86r-4,-4l381,71r-1,-6l380,51r1,-6l387,34r4,-4l402,24r6,-2l458,22r2,-2l455,14,448,9,432,2,424,xm534,2r-25,l459,114r26,l495,90r79,l565,70r-61,l521,28r25,l534,2xm574,90r-27,l557,114r27,l574,90xm638,23r-26,l612,114r26,l638,23xm443,81r-7,8l426,94r32,l443,81xm546,28r-25,l539,70r26,l546,28xm458,22r-32,l436,27r7,8l458,22xm673,2r-97,l576,23r97,l673,2xm712,2r-26,l686,114r26,l712,2xm802,l779,,769,3,750,13r-7,7l732,37r-2,10l730,69r2,10l743,96r7,7l769,113r10,3l802,116r11,-3l831,103r8,-7l840,94r-56,l778,92,767,86r-4,-4l757,71r-1,-6l756,51r1,-6l763,34r4,-4l778,24r6,-2l840,22r-1,-2l831,13,813,3,802,xm840,22r-43,l803,24r11,6l818,34r6,11l826,51r,14l824,71r-6,11l814,86r-11,6l797,94r43,l849,79r3,-10l852,47,849,37,840,22xm891,2r-21,l870,114r25,l895,46r32,l891,2xm927,46r-32,l951,114r21,l972,70r-25,l927,46xm972,2r-25,l947,70r25,l972,2xe" fillcolor="#231f20" stroked="f">
            <v:stroke joinstyle="round"/>
            <v:formulas/>
            <v:path arrowok="t" o:connecttype="custom" o:connectlocs="55245,1011555;49530,981710;53975,953770;67310,1011555;130175,1000125;131445,953770;107315,940435;120015,963930;111125,996315;138430,982980;165735,940435;151765,994410;171450,1012825;208915,999490;165735,940435;196215,991235;211455,994410;269240,939165;233045,951865;226060,989330;255270,1012825;288925,1003935;255270,997585;241300,980440;248285,958215;292100,951865;269240,939165;307975,1011555;320040,983615;364490,996315;364490,996315;405130,1011555;270510,998855;330835,956945;290830,953135;290830,953135;427355,953770;435610,1011555;494665,939165;464820,962660;471805,1000125;509270,1012825;533400,998855;484505,991235;480695,967740;497840,953135;516255,941070;509905,954405;524510,971550;516890,993775;539115,989330;533400,953135;568325,1011555;588645,968375;617220,983615;601345,940435" o:connectangles="0,0,0,0,0,0,0,0,0,0,0,0,0,0,0,0,0,0,0,0,0,0,0,0,0,0,0,0,0,0,0,0,0,0,0,0,0,0,0,0,0,0,0,0,0,0,0,0,0,0,0,0,0,0,0,0"/>
            <w10:wrap anchorx="page" anchory="page"/>
          </v:shape>
        </w:pict>
      </w:r>
      <w:r>
        <w:rPr>
          <w:noProof/>
        </w:rPr>
        <w:pict w14:anchorId="46BC2B0C">
          <v:shape id="_x0000_s1302" alt="" style="position:absolute;margin-left:99.15pt;margin-top:37.65pt;width:86.75pt;height:5.8pt;z-index:-257025024;mso-wrap-edited:f;mso-width-percent:0;mso-height-percent:0;mso-position-horizontal-relative:page;mso-position-vertical-relative:page;mso-width-percent:0;mso-height-percent:0" coordsize="1735,116" o:spt="100" adj="0,,0" path="m84,2l,2,,114r86,l86,93r-60,l26,67r51,l77,47r-51,l26,23r58,l84,2xm127,2r-22,l105,114r26,l131,46r32,l127,2xm163,46r-32,l187,114r21,l208,70r-26,l163,46xm208,2r-26,l182,70r26,l208,2xm282,23r-26,l256,114r26,l282,23xm318,2r-98,l220,23r98,l318,2xm388,2r-58,l330,114r26,l356,82r51,l404,78r7,-4l417,70r5,-8l356,62r,-39l422,23r-5,-8l411,10,397,3,388,2xm407,82r-28,l401,114r28,l407,82xm422,23r-37,l390,25r9,6l401,36r,12l399,53r-9,7l385,62r37,l425,58r2,-7l427,34r-2,-7l422,23xm530,2r-84,l446,114r86,l532,93r-61,l471,67r52,l523,47r-52,l471,23r59,l530,2xm609,2r-58,l551,114r26,l577,83r32,l618,81r15,-6l638,70r6,-8l577,62r,-39l643,23r-5,-8l633,10,618,3,609,2xm643,23r-37,l612,25r8,6l622,36r,12l620,53r-8,7l606,62r38,l646,58r2,-7l648,34r-2,-7l643,23xm723,2r-58,l665,114r26,l691,82r51,l739,78r7,-4l752,70r5,-8l691,62r,-39l757,23r-5,-8l746,10,732,3,723,2xm742,82r-28,l736,114r28,l742,82xm757,23r-37,l725,25r9,6l736,36r,12l734,53r-9,7l720,62r37,l760,58r2,-7l762,34r-2,-7l757,23xm865,2r-84,l781,114r86,l867,93r-61,l806,67r52,l858,47r-52,l806,23r59,l865,2xm908,2r-22,l886,114r26,l912,46r31,l908,2xm943,46r-31,l967,114r22,l989,70r-26,l943,46xm989,2r-26,l963,70r26,l989,2xm1098,2r-84,l1014,114r86,l1100,93r-61,l1039,67r52,l1091,47r-52,l1039,23r59,l1098,2xm1144,2r-26,l1118,64r1,12l1121,86r5,9l1131,102r9,9l1153,115r32,l1197,111r9,-9l1212,95r1,-2l1152,93r-8,-10l1144,2xm1219,2r-25,l1194,74r-2,7l1183,91r-6,2l1213,93r3,-7l1219,76r,-12l1219,2xm1302,2r-59,l1243,114r26,l1269,82r52,l1317,78r8,-4l1330,70r6,-8l1269,62r,-39l1336,23r-6,-8l1325,10,1310,3r-8,-1xm1321,82r-28,l1315,114r27,l1321,82xm1336,23r-38,l1304,25r8,6l1314,36r,12l1312,53r-8,7l1298,62r38,l1338,58r2,-7l1340,34r-2,-7l1336,23xm1359,83r-9,20l1355,106r7,3l1378,114r9,1l1406,115r9,-1l1429,108r5,-4l1440,95r-51,l1383,94r-13,-5l1364,87r-5,-4xm1407,r-18,l1381,1r-14,7l1361,12r-7,10l1353,28r,14l1354,48r8,9l1367,60r11,4l1385,66r8,2l1399,70r4,1l1410,73r2,1l1416,78r2,2l1417,87r-1,2l1409,94r-6,1l1440,95r1,-2l1443,87r,-14l1441,67r-7,-8l1429,56r-11,-5l1411,49r-8,-2l1394,46r-6,-2l1380,40r-2,-3l1378,29r2,-3l1387,22r5,-1l1434,21r4,-11l1433,7r-6,-3l1414,1,1407,xm1434,21r-24,l1420,24r10,5l1434,21xm1485,2r-26,l1459,114r26,l1485,68r77,l1562,46r-77,l1485,2xm1562,68r-26,l1536,114r26,l1562,68xm1562,2r-26,l1536,46r26,l1562,2xm1613,2r-26,l1587,114r26,l1613,2xm1696,2r-58,l1638,114r25,l1663,83r33,l1704,81r15,-6l1725,70r5,-8l1663,62r,-39l1730,23r-5,-8l1719,10,1704,3r-8,-1xm1730,23r-38,l1698,25r8,6l1708,36r,12l1706,53r-8,7l1692,62r38,l1732,58r2,-7l1734,34r-2,-7l1730,23xe" fillcolor="#231f20" stroked="f">
            <v:stroke joinstyle="round"/>
            <v:formulas/>
            <v:path arrowok="t" o:connecttype="custom" o:connectlocs="16510,520700;80645,479425;103505,507365;132080,479425;162560,550545;201930,479425;256540,527685;264795,487680;272415,550545;254635,508635;271145,499745;337820,537210;336550,492760;386715,530860;408305,492760;388620,494030;408940,517525;422275,479425;477520,522605;464820,480060;480695,492760;460375,516255;480695,492760;511810,520700;576580,479425;598805,507365;628015,479425;643890,550545;659765,508000;710565,526415;760095,548640;774065,479425;772160,532765;805815,550545;805815,517525;838835,530225;828040,494030;848360,517525;857250,543560;907415,546735;862965,530860;859155,495935;884555,521335;899795,533400;916305,524510;885190,507365;883920,491490;910590,491490;926465,550545;991870,521335;975360,507365;1024255,479425;1082040,529590;1095375,487680;1083310,497840;1099820,514985" o:connectangles="0,0,0,0,0,0,0,0,0,0,0,0,0,0,0,0,0,0,0,0,0,0,0,0,0,0,0,0,0,0,0,0,0,0,0,0,0,0,0,0,0,0,0,0,0,0,0,0,0,0,0,0,0,0,0,0"/>
            <w10:wrap anchorx="page" anchory="page"/>
          </v:shape>
        </w:pict>
      </w:r>
      <w:r>
        <w:rPr>
          <w:noProof/>
        </w:rPr>
        <w:pict w14:anchorId="46BC2B0D">
          <v:shape id="_x0000_s1301" alt="" style="position:absolute;margin-left:99.15pt;margin-top:55.75pt;width:66.3pt;height:5.8pt;z-index:-257024000;mso-wrap-edited:f;mso-width-percent:0;mso-height-percent:0;mso-position-horizontal-relative:page;mso-position-vertical-relative:page;mso-width-percent:0;mso-height-percent:0" coordsize="1326,116" o:spt="100" adj="0,,0" path="m84,2l,2,,114r86,l86,93r-60,l26,67r51,l77,47r-51,l26,23r58,l84,2xm127,2r-22,l105,114r25,l130,48r25,l127,2xm231,47r-24,l207,114r24,l231,47xm155,48r-25,l162,102r12,l192,72r-23,l155,48xm231,2r-21,l169,72r23,l207,47r24,l231,2xm315,2r-59,l256,114r26,l282,83r33,l323,82r15,-7l343,70r6,-8l282,62r,-39l349,23r-6,-8l338,10,323,4,315,2xm349,23r-38,l317,25r8,7l327,36r,13l325,54r-8,6l311,62r38,l351,58r2,-7l353,34r-2,-7l349,23xm396,2r-26,l370,114r82,l452,93r-56,l396,2xm529,l505,,495,3,476,13r-7,7l458,37r-2,10l456,69r2,10l469,97r7,6l495,113r10,3l529,116r10,-3l558,103r7,-6l566,94r-56,l504,92,494,86r-4,-4l484,71r-2,-6l482,51r2,-6l490,34r4,-4l504,24r6,-2l566,22r-1,-2l558,13,539,3,529,xm603,2r-27,l619,74r,40l645,114r,-40l658,52r-25,l603,2xm751,2r-25,l676,114r27,l712,90r79,l782,70r-61,l738,28r25,l751,2xm791,90r-27,l774,114r27,l791,90xm566,22r-42,l530,24r10,6l544,34r6,11l552,51r,14l550,71r-6,11l540,86r-10,6l524,94r42,l575,79r3,-10l578,47,575,37,566,22xm763,28r-25,l756,70r26,l763,28xm688,2r-25,l633,52r25,l688,2xm880,2r-69,l811,114r73,l895,111r15,-10l913,95r-76,l837,67r72,l905,61r-5,-3l893,56r5,-3l902,50r1,-2l837,48r,-26l908,22r-3,-7l890,5,880,2xm909,67r-28,l888,72r,13l886,89r-7,4l874,95r39,l914,93r,-16l912,71r-3,-4xm908,22r-39,l874,23r7,4l882,30r,9l881,42r-7,5l869,48r34,l907,42r1,-5l908,22xm958,2r-26,l932,114r26,l958,2xm1009,2r-26,l983,114r82,l1065,93r-56,l1009,2xm1103,2r-25,l1078,114r25,l1103,2xm1177,23r-26,l1151,114r26,l1177,23xm1213,2r-97,l1116,23r97,l1213,2xm1243,6r-27,l1258,75r,39l1283,114r,-39l1296,54r-24,l1243,6xm1325,6r-24,l1272,54r24,l1325,6xe" fillcolor="#231f20" stroked="f">
            <v:stroke joinstyle="round"/>
            <v:formulas/>
            <v:path arrowok="t" o:connecttype="custom" o:connectlocs="54610,767080;16510,737870;66675,709295;80645,709295;146685,737870;121920,753745;107315,753745;200025,709295;200025,760730;179070,747395;205105,710565;206375,728345;197485,747395;222885,725170;287020,780415;320675,708025;289560,737870;314325,779780;358775,769620;311150,760095;311150,729615;358775,720725;365760,709295;417830,741045;429260,780415;457835,752475;485140,765175;332740,721995;350520,740410;336550,766445;367030,737870;480060,752475;401955,741045;514985,780415;531495,768350;567055,743585;531495,721995;577215,750570;558165,767080;579120,753110;559435,725170;551815,738505;576580,721995;608330,709295;676275,767080;684530,780415;730885,780415;708660,722630;798830,755650;807720,742315;822960,742315" o:connectangles="0,0,0,0,0,0,0,0,0,0,0,0,0,0,0,0,0,0,0,0,0,0,0,0,0,0,0,0,0,0,0,0,0,0,0,0,0,0,0,0,0,0,0,0,0,0,0,0,0,0,0"/>
            <w10:wrap anchorx="page" anchory="page"/>
          </v:shape>
        </w:pict>
      </w:r>
      <w:r>
        <w:rPr>
          <w:noProof/>
        </w:rPr>
        <w:pict w14:anchorId="46BC2B0E">
          <v:group id="_x0000_s1297" alt="" style="position:absolute;margin-left:43.65pt;margin-top:28.35pt;width:50.25pt;height:17.3pt;z-index:-257022976;mso-position-horizontal-relative:page;mso-position-vertical-relative:page" coordorigin="873,567" coordsize="1005,346">
            <v:shape id="_x0000_s1300" type="#_x0000_t75" alt="" style="position:absolute;left:1647;top:566;width:231;height:344">
              <v:imagedata r:id="rId117" o:title=""/>
            </v:shape>
            <v:rect id="_x0000_s1299" alt="" style="position:absolute;left:1076;top:707;width:503;height:205" fillcolor="#6d6e71" stroked="f"/>
            <v:rect id="_x0000_s1298" alt="" style="position:absolute;left:873;top:707;width:204;height:205" fillcolor="#231f20" stroked="f"/>
            <w10:wrap anchorx="page" anchory="page"/>
          </v:group>
        </w:pict>
      </w:r>
      <w:r>
        <w:rPr>
          <w:noProof/>
        </w:rPr>
        <w:pict w14:anchorId="46BC2B0F">
          <v:group id="_x0000_s1294" alt="" style="position:absolute;margin-left:43.65pt;margin-top:53.5pt;width:35.3pt;height:10.25pt;z-index:-257021952;mso-position-horizontal-relative:page;mso-position-vertical-relative:page" coordorigin="873,1070" coordsize="706,205">
            <v:rect id="_x0000_s1296" alt="" style="position:absolute;left:1076;top:1070;width:503;height:205" fillcolor="#939598" stroked="f"/>
            <v:rect id="_x0000_s1295" alt="" style="position:absolute;left:873;top:1070;width:204;height:205" fillcolor="#231f20" stroked="f"/>
            <w10:wrap anchorx="page" anchory="page"/>
          </v:group>
        </w:pict>
      </w:r>
      <w:r>
        <w:rPr>
          <w:noProof/>
        </w:rPr>
        <w:pict w14:anchorId="46BC2B10">
          <v:group id="_x0000_s1291" alt="" style="position:absolute;margin-left:43.65pt;margin-top:71.7pt;width:35.3pt;height:10.25pt;z-index:-257020928;mso-position-horizontal-relative:page;mso-position-vertical-relative:page" coordorigin="873,1434" coordsize="706,205">
            <v:rect id="_x0000_s1293" alt="" style="position:absolute;left:1076;top:1434;width:503;height:205" fillcolor="#7e8083" stroked="f"/>
            <v:rect id="_x0000_s1292" alt="" style="position:absolute;left:873;top:1434;width:204;height:205" fillcolor="#231f20" stroked="f"/>
            <w10:wrap anchorx="page" anchory="page"/>
          </v:group>
        </w:pict>
      </w:r>
      <w:r>
        <w:rPr>
          <w:noProof/>
        </w:rPr>
        <w:pict w14:anchorId="46BC2B11">
          <v:group id="_x0000_s1285" alt="" style="position:absolute;margin-left:42.5pt;margin-top:104.55pt;width:524.45pt;height:45.15pt;z-index:-257019904;mso-position-horizontal-relative:page;mso-position-vertical-relative:page" coordorigin="850,2091" coordsize="10489,903">
            <v:shape id="_x0000_s1290" alt="" style="position:absolute;left:7351;top:2244;width:611;height:590" coordorigin="7351,2245" coordsize="611,590" o:spt="100" adj="0,,0" path="m7499,2298r-25,l7454,2302r-16,10l7428,2328r-4,19l7424,2389r,11l7424,2407r-2,4l7417,2415r-14,9l7375,2444r-14,10l7354,2458r-3,6l7351,2831r5,4l7957,2835r5,-5l7962,2806r-552,l7413,2804r2,-2l7429,2792r-48,l7381,2496r72,l7453,2492r-30,l7390,2468r33,-24l7453,2444r,-111l7461,2326r423,l7875,2312r-17,-10l7836,2298r-337,xm7758,2659r-50,l7711,2660r46,34l7897,2798r11,8l7962,2806r,-17l7932,2789,7758,2659xm7453,2496r-72,l7583,2642r-202,150l7429,2792r131,-98l7605,2660r4,l7656,2660,7472,2527r-16,-12l7453,2511r,-15xm7962,2496r-30,l7932,2789r30,l7962,2496xm7656,2660r-47,l7613,2663r9,7l7631,2676r25,18l7661,2694r25,-18l7695,2670r9,-7l7707,2660r-50,l7656,2660xm7884,2326r-31,l7860,2333r,179l7858,2515r-198,145l7657,2660r50,l7708,2659r50,l7734,2641r198,-145l7962,2496r,-4l7890,2492r,-48l7939,2444r-48,-34l7889,2407r,-7l7889,2349r-4,-21l7884,2326xm7939,2444r-49,l7923,2468r-33,24l7962,2492r,-28l7959,2459r-20,-15xm7453,2444r-30,l7423,2492r30,l7453,2444xm7836,2298r-46,l7836,2298r,xm7656,2245r-39,28l7602,2283r-19,13l7577,2298r-53,l7779,2298r-41,l7737,2298r-106,l7640,2291r8,-5l7657,2280r3,l7709,2280r-9,-7l7661,2245r-5,xm7709,2280r-49,l7669,2286r8,5l7686,2298r51,l7733,2296r-18,-13l7709,2280xe" fillcolor="#231f20" stroked="f">
              <v:stroke joinstyle="round"/>
              <v:formulas/>
              <v:path arrowok="t" o:connecttype="segments"/>
            </v:shape>
            <v:shape id="_x0000_s1289" alt="" style="position:absolute;left:7381;top:2279;width:551;height:527" coordorigin="7381,2280" coordsize="551,527" o:spt="100" adj="0,,0" path="m7423,2444r-33,24l7423,2492r,-48m7583,2642l7381,2496r,296l7583,2642t103,-344l7676,2291r-7,-5l7660,2280r-3,l7648,2286r-8,5l7631,2298r55,m7860,2512r,-152l7860,2333r-7,-7l7770,2326r,118l7769,2471r-8,26l7753,2508r-9,8l7733,2523r-14,3l7704,2527r-1,l7692,2524r-9,-8l7675,2504r-3,4l7669,2512r-3,3l7648,2526r-18,1l7615,2518r-11,-16l7601,2483r2,-18l7611,2448r12,-16l7635,2424r17,-5l7669,2419r15,7l7690,2419r1,-1l7701,2421r10,-2l7707,2448r-2,12l7703,2473r-1,8l7703,2489r4,19l7721,2512r13,-14l7737,2493r2,-4l7743,2469r,-19l7739,2431r-7,-12l7731,2418r-2,-5l7713,2396r-20,-11l7671,2381r-24,l7620,2388r-23,16l7581,2427r-8,29l7572,2465r,11l7573,2486r2,10l7587,2523r19,19l7631,2554r32,2l7674,2556r10,-2l7696,2552r3,20l7684,2575r-14,1l7655,2577r-14,-1l7604,2567r-28,-19l7556,2522r-11,-31l7543,2454r11,-34l7574,2391r29,-21l7636,2361r39,-1l7715,2371r33,24l7763,2418r7,26l7770,2326r-309,l7453,2333r,121l7453,2511r3,4l7472,2527r185,133l7660,2660r114,-83l7807,2552r35,-25l7858,2515r2,-3m7908,2806l7757,2694r-46,-34l7708,2659r-4,4l7695,2670r-9,6l7661,2694r,l7656,2694r,l7631,2676r-9,-6l7613,2663r-4,-3l7605,2660r-45,34l7415,2802r-2,2l7410,2806r498,m7923,2468r-33,-24l7890,2492r33,-24m7932,2496r-198,145l7932,2789r,-293e" stroked="f">
              <v:stroke joinstyle="round"/>
              <v:formulas/>
              <v:path arrowok="t" o:connecttype="segments"/>
            </v:shape>
            <v:shape id="_x0000_s1288" alt="" style="position:absolute;left:7543;top:2360;width:227;height:217" coordorigin="7543,2360" coordsize="227,217" o:spt="100" adj="0,,0" path="m7675,2360r-39,1l7603,2370r-29,21l7554,2420r-11,34l7545,2491r11,31l7575,2548r29,19l7641,2576r14,1l7670,2576r14,-1l7699,2572r-2,-16l7663,2556r-32,-2l7606,2542r-19,-19l7575,2496r-2,-10l7572,2476r,-11l7573,2456r8,-29l7597,2404r23,-16l7647,2381r82,l7715,2371r-40,-11xm7696,2552r-12,2l7674,2556r-11,l7697,2556r-1,-4xm7706,2504r-31,l7683,2516r9,8l7704,2527r15,-1l7733,2523r11,-7l7749,2512r-28,l7707,2508r-1,-4xm7652,2419r-17,5l7623,2432r-12,16l7603,2465r-2,18l7604,2502r11,16l7630,2527r18,-1l7666,2515r3,-3l7671,2509r-20,l7634,2504r-6,-11l7629,2486r,-19l7632,2457r17,-19l7663,2434r46,l7710,2426r-26,l7669,2419r-17,xm7729,2381r-58,l7693,2385r20,11l7729,2413r10,18l7743,2450r,19l7739,2489r-2,4l7734,2498r-13,14l7749,2512r4,-4l7761,2497r8,-26l7770,2444r-7,-26l7748,2395r-19,-14xm7709,2434r-46,l7677,2441r3,3l7680,2450r-1,9l7677,2470r-3,11l7668,2492r-7,12l7651,2509r20,l7672,2508r3,-4l7706,2504r-3,-15l7703,2479r2,-19l7707,2444r2,-10xm7691,2418r-7,8l7710,2426r1,-5l7701,2421r-10,-3xm7711,2419r-10,2l7711,2421r,-2xe" fillcolor="#231f20" stroked="f">
              <v:stroke joinstyle="round"/>
              <v:formulas/>
              <v:path arrowok="t" o:connecttype="segments"/>
            </v:shape>
            <v:shape id="_x0000_s1287" alt="" style="position:absolute;left:7628;top:2434;width:52;height:75" coordorigin="7628,2434" coordsize="52,75" path="m7663,2434r-14,4l7633,2457r-4,10l7628,2493r6,11l7651,2509r10,-5l7680,2447r,-3l7677,2441r-14,-7xe" stroked="f">
              <v:path arrowok="t"/>
            </v:shape>
            <v:shape id="_x0000_s1286" alt="" style="position:absolute;left:855;top:2095;width:10479;height:893" coordorigin="855,2096" coordsize="10479,893" path="m1095,2096r-138,3l885,2126r-26,71l855,2336r,412l859,2887r26,71l957,2984r138,4l11094,2988r138,-4l11304,2958r26,-71l11334,2748r,-412l11330,2197r-26,-71l11232,2099r-138,-3l1095,2096xe" filled="f" strokecolor="#231f20" strokeweight=".5pt">
              <v:path arrowok="t"/>
            </v:shape>
            <w10:wrap anchorx="page" anchory="page"/>
          </v:group>
        </w:pict>
      </w:r>
      <w:r>
        <w:rPr>
          <w:noProof/>
        </w:rPr>
        <w:pict w14:anchorId="46BC2B12">
          <v:shape id="_x0000_s1284" type="#_x0000_t202" alt="" style="position:absolute;margin-left:54.75pt;margin-top:111.1pt;width:253.8pt;height:28.65pt;z-index:-257018880;mso-wrap-style:square;mso-wrap-edited:f;mso-width-percent:0;mso-height-percent:0;mso-position-horizontal-relative:page;mso-position-vertical-relative:page;mso-width-percent:0;mso-height-percent:0;v-text-anchor:top" filled="f" stroked="f">
            <v:textbox inset="0,0,0,0">
              <w:txbxContent>
                <w:p w14:paraId="46BC312A" w14:textId="77777777" w:rsidR="00346727" w:rsidRDefault="00904B7D">
                  <w:pPr>
                    <w:pStyle w:val="BodyText"/>
                    <w:spacing w:before="24" w:line="235" w:lineRule="auto"/>
                    <w:ind w:left="20" w:right="-18"/>
                  </w:pPr>
                  <w:r>
                    <w:rPr>
                      <w:color w:val="231F20"/>
                    </w:rPr>
                    <w:t>Email your completed form to</w:t>
                  </w:r>
                  <w:hyperlink r:id="rId118">
                    <w:r>
                      <w:rPr>
                        <w:color w:val="231F20"/>
                      </w:rPr>
                      <w:t xml:space="preserve"> info@ecubed-dbe.org</w:t>
                    </w:r>
                  </w:hyperlink>
                  <w:r>
                    <w:rPr>
                      <w:color w:val="231F20"/>
                    </w:rPr>
                    <w:t xml:space="preserve"> with the subject line “Teacher Agency Award submission</w:t>
                  </w:r>
                </w:p>
              </w:txbxContent>
            </v:textbox>
            <w10:wrap anchorx="page" anchory="page"/>
          </v:shape>
        </w:pict>
      </w:r>
      <w:r>
        <w:rPr>
          <w:noProof/>
        </w:rPr>
        <w:pict w14:anchorId="46BC2B13">
          <v:shape id="_x0000_s1283" type="#_x0000_t202" alt="" style="position:absolute;margin-left:412.85pt;margin-top:116.45pt;width:110.7pt;height:16.65pt;z-index:-257017856;mso-wrap-style:square;mso-wrap-edited:f;mso-width-percent:0;mso-height-percent:0;mso-position-horizontal-relative:page;mso-position-vertical-relative:page;mso-width-percent:0;mso-height-percent:0;v-text-anchor:top" filled="f" stroked="f">
            <v:textbox inset="0,0,0,0">
              <w:txbxContent>
                <w:p w14:paraId="46BC312B" w14:textId="77777777" w:rsidR="00346727" w:rsidRDefault="00904B7D">
                  <w:pPr>
                    <w:spacing w:before="20"/>
                    <w:ind w:left="20"/>
                    <w:rPr>
                      <w:b/>
                      <w:sz w:val="24"/>
                    </w:rPr>
                  </w:pPr>
                  <w:hyperlink r:id="rId119">
                    <w:r>
                      <w:rPr>
                        <w:b/>
                        <w:color w:val="231F20"/>
                        <w:sz w:val="24"/>
                      </w:rPr>
                      <w:t>info@ecubed-dbe.org</w:t>
                    </w:r>
                  </w:hyperlink>
                </w:p>
              </w:txbxContent>
            </v:textbox>
            <w10:wrap anchorx="page" anchory="page"/>
          </v:shape>
        </w:pict>
      </w:r>
      <w:r>
        <w:rPr>
          <w:noProof/>
        </w:rPr>
        <w:pict w14:anchorId="46BC2B14">
          <v:shape id="_x0000_s1282" type="#_x0000_t202" alt="" style="position:absolute;margin-left:42.1pt;margin-top:354.35pt;width:126.25pt;height:16.35pt;z-index:-257016832;mso-wrap-style:square;mso-wrap-edited:f;mso-width-percent:0;mso-height-percent:0;mso-position-horizontal-relative:page;mso-position-vertical-relative:page;mso-width-percent:0;mso-height-percent:0;v-text-anchor:top" filled="f" stroked="f">
            <v:textbox inset="0,0,0,0">
              <w:txbxContent>
                <w:p w14:paraId="46BC312C" w14:textId="77777777" w:rsidR="00346727" w:rsidRDefault="00904B7D">
                  <w:pPr>
                    <w:pStyle w:val="BodyText"/>
                    <w:spacing w:before="36"/>
                    <w:ind w:left="20"/>
                    <w:rPr>
                      <w:rFonts w:ascii="Montserrat"/>
                    </w:rPr>
                  </w:pPr>
                  <w:r>
                    <w:rPr>
                      <w:rFonts w:ascii="Montserrat"/>
                      <w:color w:val="231F20"/>
                    </w:rPr>
                    <w:t>Name of your solution:</w:t>
                  </w:r>
                </w:p>
              </w:txbxContent>
            </v:textbox>
            <w10:wrap anchorx="page" anchory="page"/>
          </v:shape>
        </w:pict>
      </w:r>
      <w:r>
        <w:rPr>
          <w:noProof/>
        </w:rPr>
        <w:pict w14:anchorId="46BC2B15">
          <v:shape id="_x0000_s1281" type="#_x0000_t202" alt="" style="position:absolute;margin-left:42.1pt;margin-top:407.05pt;width:177.5pt;height:16.35pt;z-index:-257015808;mso-wrap-style:square;mso-wrap-edited:f;mso-width-percent:0;mso-height-percent:0;mso-position-horizontal-relative:page;mso-position-vertical-relative:page;mso-width-percent:0;mso-height-percent:0;v-text-anchor:top" filled="f" stroked="f">
            <v:textbox inset="0,0,0,0">
              <w:txbxContent>
                <w:p w14:paraId="46BC312D" w14:textId="77777777" w:rsidR="00346727" w:rsidRDefault="00904B7D">
                  <w:pPr>
                    <w:pStyle w:val="BodyText"/>
                    <w:spacing w:before="36"/>
                    <w:ind w:left="20"/>
                    <w:rPr>
                      <w:rFonts w:ascii="Montserrat"/>
                    </w:rPr>
                  </w:pPr>
                  <w:r>
                    <w:rPr>
                      <w:rFonts w:ascii="Montserrat"/>
                      <w:color w:val="231F20"/>
                    </w:rPr>
                    <w:t>Why did you choose this name?</w:t>
                  </w:r>
                </w:p>
              </w:txbxContent>
            </v:textbox>
            <w10:wrap anchorx="page" anchory="page"/>
          </v:shape>
        </w:pict>
      </w:r>
      <w:r>
        <w:rPr>
          <w:noProof/>
        </w:rPr>
        <w:pict w14:anchorId="46BC2B16">
          <v:shape id="_x0000_s1280" type="#_x0000_t202" alt="" style="position:absolute;margin-left:42.1pt;margin-top:459.75pt;width:379.3pt;height:36.55pt;z-index:-257014784;mso-wrap-style:square;mso-wrap-edited:f;mso-width-percent:0;mso-height-percent:0;mso-position-horizontal-relative:page;mso-position-vertical-relative:page;mso-width-percent:0;mso-height-percent:0;v-text-anchor:top" filled="f" stroked="f">
            <v:textbox inset="0,0,0,0">
              <w:txbxContent>
                <w:p w14:paraId="46BC312E" w14:textId="77777777" w:rsidR="00346727" w:rsidRDefault="00904B7D">
                  <w:pPr>
                    <w:spacing w:before="36"/>
                    <w:ind w:left="20"/>
                    <w:rPr>
                      <w:rFonts w:ascii="Montserrat"/>
                      <w:i/>
                    </w:rPr>
                  </w:pPr>
                  <w:r>
                    <w:rPr>
                      <w:rFonts w:ascii="Montserrat"/>
                      <w:color w:val="231F20"/>
                    </w:rPr>
                    <w:t xml:space="preserve">Identifying the problem: </w:t>
                  </w:r>
                  <w:r>
                    <w:rPr>
                      <w:rFonts w:ascii="Montserrat"/>
                      <w:i/>
                      <w:color w:val="231F20"/>
                    </w:rPr>
                    <w:t>(Maximum 200 words)</w:t>
                  </w:r>
                </w:p>
                <w:p w14:paraId="46BC312F" w14:textId="77777777" w:rsidR="00346727" w:rsidRDefault="00904B7D">
                  <w:pPr>
                    <w:spacing w:before="136"/>
                    <w:ind w:left="20"/>
                    <w:rPr>
                      <w:rFonts w:ascii="Montserrat"/>
                      <w:i/>
                    </w:rPr>
                  </w:pPr>
                  <w:r>
                    <w:rPr>
                      <w:rFonts w:ascii="Montserrat"/>
                      <w:i/>
                      <w:color w:val="231F20"/>
                    </w:rPr>
                    <w:t xml:space="preserve">I identified the following problem in my </w:t>
                  </w:r>
                  <w:r>
                    <w:rPr>
                      <w:rFonts w:ascii="Montserrat"/>
                      <w:i/>
                      <w:color w:val="231F20"/>
                      <w:spacing w:val="-3"/>
                    </w:rPr>
                    <w:t xml:space="preserve">school/community/at </w:t>
                  </w:r>
                  <w:r>
                    <w:rPr>
                      <w:rFonts w:ascii="Montserrat"/>
                      <w:i/>
                      <w:color w:val="231F20"/>
                    </w:rPr>
                    <w:t>home:</w:t>
                  </w:r>
                </w:p>
              </w:txbxContent>
            </v:textbox>
            <w10:wrap anchorx="page" anchory="page"/>
          </v:shape>
        </w:pict>
      </w:r>
      <w:r>
        <w:rPr>
          <w:noProof/>
        </w:rPr>
        <w:pict w14:anchorId="46BC2B17">
          <v:shape id="_x0000_s1279" type="#_x0000_t202" alt="" style="position:absolute;margin-left:206.85pt;margin-top:807.55pt;width:197.6pt;height:13.75pt;z-index:-257013760;mso-wrap-style:square;mso-wrap-edited:f;mso-width-percent:0;mso-height-percent:0;mso-position-horizontal-relative:page;mso-position-vertical-relative:page;mso-width-percent:0;mso-height-percent:0;v-text-anchor:top" filled="f" stroked="f">
            <v:textbox inset="0,0,0,0">
              <w:txbxContent>
                <w:p w14:paraId="46BC3130" w14:textId="77777777" w:rsidR="00346727" w:rsidRDefault="00904B7D">
                  <w:pPr>
                    <w:spacing w:before="33"/>
                    <w:ind w:left="20"/>
                    <w:rPr>
                      <w:rFonts w:ascii="Montserrat"/>
                      <w:sz w:val="18"/>
                    </w:rPr>
                  </w:pPr>
                  <w:r>
                    <w:rPr>
                      <w:rFonts w:ascii="Montserrat"/>
                      <w:color w:val="231F20"/>
                      <w:sz w:val="18"/>
                    </w:rPr>
                    <w:t>E</w:t>
                  </w:r>
                  <w:r>
                    <w:rPr>
                      <w:rFonts w:ascii="Montserrat"/>
                      <w:color w:val="231F20"/>
                      <w:position w:val="6"/>
                      <w:sz w:val="10"/>
                    </w:rPr>
                    <w:t xml:space="preserve">3 </w:t>
                  </w:r>
                  <w:r>
                    <w:rPr>
                      <w:rFonts w:ascii="Montserrat"/>
                      <w:color w:val="231F20"/>
                      <w:sz w:val="18"/>
                    </w:rPr>
                    <w:t>Teacher Agen</w:t>
                  </w:r>
                  <w:r>
                    <w:rPr>
                      <w:rFonts w:ascii="Montserrat"/>
                      <w:color w:val="231F20"/>
                      <w:sz w:val="18"/>
                    </w:rPr>
                    <w:t>cy Award Form | Page 1 of 5</w:t>
                  </w:r>
                </w:p>
              </w:txbxContent>
            </v:textbox>
            <w10:wrap anchorx="page" anchory="page"/>
          </v:shape>
        </w:pict>
      </w:r>
      <w:r>
        <w:rPr>
          <w:noProof/>
        </w:rPr>
        <w:pict w14:anchorId="46BC2B18">
          <v:shape id="_x0000_s1278" type="#_x0000_t202" alt="" style="position:absolute;margin-left:43.65pt;margin-top:71.7pt;width:10.2pt;height:10.25pt;z-index:-257012736;mso-wrap-style:square;mso-wrap-edited:f;mso-width-percent:0;mso-height-percent:0;mso-position-horizontal-relative:page;mso-position-vertical-relative:page;mso-width-percent:0;mso-height-percent:0;v-text-anchor:top" filled="f" stroked="f">
            <v:textbox inset="0,0,0,0">
              <w:txbxContent>
                <w:p w14:paraId="46BC3131" w14:textId="77777777" w:rsidR="00346727" w:rsidRDefault="00346727">
                  <w:pPr>
                    <w:pStyle w:val="BodyText"/>
                    <w:rPr>
                      <w:rFonts w:ascii="Times New Roman"/>
                      <w:sz w:val="17"/>
                    </w:rPr>
                  </w:pPr>
                </w:p>
              </w:txbxContent>
            </v:textbox>
            <w10:wrap anchorx="page" anchory="page"/>
          </v:shape>
        </w:pict>
      </w:r>
      <w:r>
        <w:rPr>
          <w:noProof/>
        </w:rPr>
        <w:pict w14:anchorId="46BC2B19">
          <v:shape id="_x0000_s1277" type="#_x0000_t202" alt="" style="position:absolute;margin-left:53.85pt;margin-top:71.7pt;width:25.15pt;height:10.25pt;z-index:-257011712;mso-wrap-style:square;mso-wrap-edited:f;mso-width-percent:0;mso-height-percent:0;mso-position-horizontal-relative:page;mso-position-vertical-relative:page;mso-width-percent:0;mso-height-percent:0;v-text-anchor:top" filled="f" stroked="f">
            <v:textbox inset="0,0,0,0">
              <w:txbxContent>
                <w:p w14:paraId="46BC3132" w14:textId="77777777" w:rsidR="00346727" w:rsidRDefault="00346727">
                  <w:pPr>
                    <w:pStyle w:val="BodyText"/>
                    <w:rPr>
                      <w:rFonts w:ascii="Times New Roman"/>
                      <w:sz w:val="17"/>
                    </w:rPr>
                  </w:pPr>
                </w:p>
              </w:txbxContent>
            </v:textbox>
            <w10:wrap anchorx="page" anchory="page"/>
          </v:shape>
        </w:pict>
      </w:r>
      <w:r>
        <w:rPr>
          <w:noProof/>
        </w:rPr>
        <w:pict w14:anchorId="46BC2B1A">
          <v:shape id="_x0000_s1276" type="#_x0000_t202" alt="" style="position:absolute;margin-left:43.65pt;margin-top:53.5pt;width:10.2pt;height:10.25pt;z-index:-257010688;mso-wrap-style:square;mso-wrap-edited:f;mso-width-percent:0;mso-height-percent:0;mso-position-horizontal-relative:page;mso-position-vertical-relative:page;mso-width-percent:0;mso-height-percent:0;v-text-anchor:top" filled="f" stroked="f">
            <v:textbox inset="0,0,0,0">
              <w:txbxContent>
                <w:p w14:paraId="46BC3133" w14:textId="77777777" w:rsidR="00346727" w:rsidRDefault="00346727">
                  <w:pPr>
                    <w:pStyle w:val="BodyText"/>
                    <w:rPr>
                      <w:rFonts w:ascii="Times New Roman"/>
                      <w:sz w:val="17"/>
                    </w:rPr>
                  </w:pPr>
                </w:p>
              </w:txbxContent>
            </v:textbox>
            <w10:wrap anchorx="page" anchory="page"/>
          </v:shape>
        </w:pict>
      </w:r>
      <w:r>
        <w:rPr>
          <w:noProof/>
        </w:rPr>
        <w:pict w14:anchorId="46BC2B1B">
          <v:shape id="_x0000_s1275" type="#_x0000_t202" alt="" style="position:absolute;margin-left:53.85pt;margin-top:53.5pt;width:25.15pt;height:10.25pt;z-index:-257009664;mso-wrap-style:square;mso-wrap-edited:f;mso-width-percent:0;mso-height-percent:0;mso-position-horizontal-relative:page;mso-position-vertical-relative:page;mso-width-percent:0;mso-height-percent:0;v-text-anchor:top" filled="f" stroked="f">
            <v:textbox inset="0,0,0,0">
              <w:txbxContent>
                <w:p w14:paraId="46BC3134" w14:textId="77777777" w:rsidR="00346727" w:rsidRDefault="00346727">
                  <w:pPr>
                    <w:pStyle w:val="BodyText"/>
                    <w:rPr>
                      <w:rFonts w:ascii="Times New Roman"/>
                      <w:sz w:val="17"/>
                    </w:rPr>
                  </w:pPr>
                </w:p>
              </w:txbxContent>
            </v:textbox>
            <w10:wrap anchorx="page" anchory="page"/>
          </v:shape>
        </w:pict>
      </w:r>
      <w:r>
        <w:rPr>
          <w:noProof/>
        </w:rPr>
        <w:pict w14:anchorId="46BC2B1C">
          <v:shape id="_x0000_s1274" type="#_x0000_t202" alt="" style="position:absolute;margin-left:43.65pt;margin-top:35.4pt;width:10.2pt;height:10.25pt;z-index:-257008640;mso-wrap-style:square;mso-wrap-edited:f;mso-width-percent:0;mso-height-percent:0;mso-position-horizontal-relative:page;mso-position-vertical-relative:page;mso-width-percent:0;mso-height-percent:0;v-text-anchor:top" filled="f" stroked="f">
            <v:textbox inset="0,0,0,0">
              <w:txbxContent>
                <w:p w14:paraId="46BC3135" w14:textId="77777777" w:rsidR="00346727" w:rsidRDefault="00346727">
                  <w:pPr>
                    <w:pStyle w:val="BodyText"/>
                    <w:rPr>
                      <w:rFonts w:ascii="Times New Roman"/>
                      <w:sz w:val="17"/>
                    </w:rPr>
                  </w:pPr>
                </w:p>
              </w:txbxContent>
            </v:textbox>
            <w10:wrap anchorx="page" anchory="page"/>
          </v:shape>
        </w:pict>
      </w:r>
      <w:r>
        <w:rPr>
          <w:noProof/>
        </w:rPr>
        <w:pict w14:anchorId="46BC2B1D">
          <v:shape id="_x0000_s1273" type="#_x0000_t202" alt="" style="position:absolute;margin-left:53.85pt;margin-top:35.4pt;width:25.15pt;height:10.25pt;z-index:-257007616;mso-wrap-style:square;mso-wrap-edited:f;mso-width-percent:0;mso-height-percent:0;mso-position-horizontal-relative:page;mso-position-vertical-relative:page;mso-width-percent:0;mso-height-percent:0;v-text-anchor:top" filled="f" stroked="f">
            <v:textbox inset="0,0,0,0">
              <w:txbxContent>
                <w:p w14:paraId="46BC3136" w14:textId="77777777" w:rsidR="00346727" w:rsidRDefault="00346727">
                  <w:pPr>
                    <w:pStyle w:val="BodyText"/>
                    <w:rPr>
                      <w:rFonts w:ascii="Times New Roman"/>
                      <w:sz w:val="17"/>
                    </w:rPr>
                  </w:pPr>
                </w:p>
              </w:txbxContent>
            </v:textbox>
            <w10:wrap anchorx="page" anchory="page"/>
          </v:shape>
        </w:pict>
      </w:r>
      <w:r>
        <w:rPr>
          <w:noProof/>
        </w:rPr>
        <w:pict w14:anchorId="46BC2B1E">
          <v:shape id="_x0000_s1272" type="#_x0000_t202" alt="" style="position:absolute;margin-left:43.35pt;margin-top:162.4pt;width:523.3pt;height:18.65pt;z-index:-257006592;mso-wrap-style:square;mso-wrap-edited:f;mso-width-percent:0;mso-height-percent:0;mso-position-horizontal-relative:page;mso-position-vertical-relative:page;mso-width-percent:0;mso-height-percent:0;v-text-anchor:top" filled="f" stroked="f">
            <v:textbox inset="0,0,0,0">
              <w:txbxContent>
                <w:p w14:paraId="46BC3137" w14:textId="77777777" w:rsidR="00346727" w:rsidRDefault="00904B7D">
                  <w:pPr>
                    <w:pStyle w:val="BodyText"/>
                    <w:spacing w:before="80"/>
                    <w:ind w:left="80"/>
                    <w:rPr>
                      <w:rFonts w:ascii="Montserrat"/>
                    </w:rPr>
                  </w:pPr>
                  <w:r>
                    <w:rPr>
                      <w:rFonts w:ascii="Montserrat"/>
                      <w:color w:val="231F20"/>
                    </w:rPr>
                    <w:t>Name:</w:t>
                  </w:r>
                </w:p>
              </w:txbxContent>
            </v:textbox>
            <w10:wrap anchorx="page" anchory="page"/>
          </v:shape>
        </w:pict>
      </w:r>
      <w:r>
        <w:rPr>
          <w:noProof/>
        </w:rPr>
        <w:pict w14:anchorId="46BC2B1F">
          <v:shape id="_x0000_s1271" type="#_x0000_t202" alt="" style="position:absolute;margin-left:43.35pt;margin-top:181pt;width:523.3pt;height:18.65pt;z-index:-257005568;mso-wrap-style:square;mso-wrap-edited:f;mso-width-percent:0;mso-height-percent:0;mso-position-horizontal-relative:page;mso-position-vertical-relative:page;mso-width-percent:0;mso-height-percent:0;v-text-anchor:top" filled="f" stroked="f">
            <v:textbox inset="0,0,0,0">
              <w:txbxContent>
                <w:p w14:paraId="46BC3138" w14:textId="77777777" w:rsidR="00346727" w:rsidRDefault="00904B7D">
                  <w:pPr>
                    <w:pStyle w:val="BodyText"/>
                    <w:spacing w:before="80"/>
                    <w:ind w:left="80"/>
                    <w:rPr>
                      <w:rFonts w:ascii="Montserrat"/>
                    </w:rPr>
                  </w:pPr>
                  <w:r>
                    <w:rPr>
                      <w:rFonts w:ascii="Montserrat"/>
                      <w:color w:val="231F20"/>
                    </w:rPr>
                    <w:t>Position: (e.g. Teacher, SMT, etc.)</w:t>
                  </w:r>
                </w:p>
              </w:txbxContent>
            </v:textbox>
            <w10:wrap anchorx="page" anchory="page"/>
          </v:shape>
        </w:pict>
      </w:r>
      <w:r>
        <w:rPr>
          <w:noProof/>
        </w:rPr>
        <w:pict w14:anchorId="46BC2B20">
          <v:shape id="_x0000_s1270" type="#_x0000_t202" alt="" style="position:absolute;margin-left:43.35pt;margin-top:199.65pt;width:523.3pt;height:18.65pt;z-index:-257004544;mso-wrap-style:square;mso-wrap-edited:f;mso-width-percent:0;mso-height-percent:0;mso-position-horizontal-relative:page;mso-position-vertical-relative:page;mso-width-percent:0;mso-height-percent:0;v-text-anchor:top" filled="f" stroked="f">
            <v:textbox inset="0,0,0,0">
              <w:txbxContent>
                <w:p w14:paraId="46BC3139" w14:textId="77777777" w:rsidR="00346727" w:rsidRDefault="00904B7D">
                  <w:pPr>
                    <w:spacing w:before="80"/>
                    <w:ind w:left="80"/>
                    <w:rPr>
                      <w:rFonts w:ascii="Montserrat"/>
                      <w:b/>
                    </w:rPr>
                  </w:pPr>
                  <w:r>
                    <w:rPr>
                      <w:rFonts w:ascii="Montserrat"/>
                      <w:b/>
                      <w:color w:val="231F20"/>
                    </w:rPr>
                    <w:t>If teacher:</w:t>
                  </w:r>
                </w:p>
              </w:txbxContent>
            </v:textbox>
            <w10:wrap anchorx="page" anchory="page"/>
          </v:shape>
        </w:pict>
      </w:r>
      <w:r>
        <w:rPr>
          <w:noProof/>
        </w:rPr>
        <w:pict w14:anchorId="46BC2B21">
          <v:shape id="_x0000_s1269" type="#_x0000_t202" alt="" style="position:absolute;margin-left:43.35pt;margin-top:218.3pt;width:261.65pt;height:18.65pt;z-index:-257003520;mso-wrap-style:square;mso-wrap-edited:f;mso-width-percent:0;mso-height-percent:0;mso-position-horizontal-relative:page;mso-position-vertical-relative:page;mso-width-percent:0;mso-height-percent:0;v-text-anchor:top" filled="f" stroked="f">
            <v:textbox inset="0,0,0,0">
              <w:txbxContent>
                <w:p w14:paraId="46BC313A" w14:textId="77777777" w:rsidR="00346727" w:rsidRDefault="00904B7D">
                  <w:pPr>
                    <w:pStyle w:val="BodyText"/>
                    <w:spacing w:before="80"/>
                    <w:ind w:left="80"/>
                    <w:rPr>
                      <w:rFonts w:ascii="Montserrat"/>
                    </w:rPr>
                  </w:pPr>
                  <w:r>
                    <w:rPr>
                      <w:rFonts w:ascii="Montserrat"/>
                      <w:color w:val="231F20"/>
                    </w:rPr>
                    <w:t>Subject taught:</w:t>
                  </w:r>
                </w:p>
              </w:txbxContent>
            </v:textbox>
            <w10:wrap anchorx="page" anchory="page"/>
          </v:shape>
        </w:pict>
      </w:r>
      <w:r>
        <w:rPr>
          <w:noProof/>
        </w:rPr>
        <w:pict w14:anchorId="46BC2B22">
          <v:shape id="_x0000_s1268" type="#_x0000_t202" alt="" style="position:absolute;margin-left:304.95pt;margin-top:218.3pt;width:261.65pt;height:18.65pt;z-index:-257002496;mso-wrap-style:square;mso-wrap-edited:f;mso-width-percent:0;mso-height-percent:0;mso-position-horizontal-relative:page;mso-position-vertical-relative:page;mso-width-percent:0;mso-height-percent:0;v-text-anchor:top" filled="f" stroked="f">
            <v:textbox inset="0,0,0,0">
              <w:txbxContent>
                <w:p w14:paraId="46BC313B" w14:textId="77777777" w:rsidR="00346727" w:rsidRDefault="00904B7D">
                  <w:pPr>
                    <w:pStyle w:val="BodyText"/>
                    <w:spacing w:before="80"/>
                    <w:ind w:left="79"/>
                    <w:rPr>
                      <w:rFonts w:ascii="Montserrat"/>
                    </w:rPr>
                  </w:pPr>
                  <w:r>
                    <w:rPr>
                      <w:rFonts w:ascii="Montserrat"/>
                      <w:color w:val="231F20"/>
                    </w:rPr>
                    <w:t>Grade:</w:t>
                  </w:r>
                </w:p>
              </w:txbxContent>
            </v:textbox>
            <w10:wrap anchorx="page" anchory="page"/>
          </v:shape>
        </w:pict>
      </w:r>
      <w:r>
        <w:rPr>
          <w:noProof/>
        </w:rPr>
        <w:pict w14:anchorId="46BC2B23">
          <v:shape id="_x0000_s1267" type="#_x0000_t202" alt="" style="position:absolute;margin-left:43.35pt;margin-top:236.95pt;width:261.65pt;height:18.65pt;z-index:-257001472;mso-wrap-style:square;mso-wrap-edited:f;mso-width-percent:0;mso-height-percent:0;mso-position-horizontal-relative:page;mso-position-vertical-relative:page;mso-width-percent:0;mso-height-percent:0;v-text-anchor:top" filled="f" stroked="f">
            <v:textbox inset="0,0,0,0">
              <w:txbxContent>
                <w:p w14:paraId="46BC313C" w14:textId="77777777" w:rsidR="00346727" w:rsidRDefault="00904B7D">
                  <w:pPr>
                    <w:pStyle w:val="BodyText"/>
                    <w:spacing w:before="79"/>
                    <w:ind w:left="79"/>
                    <w:rPr>
                      <w:rFonts w:ascii="Montserrat"/>
                    </w:rPr>
                  </w:pPr>
                  <w:r>
                    <w:rPr>
                      <w:rFonts w:ascii="Montserrat"/>
                      <w:color w:val="231F20"/>
                    </w:rPr>
                    <w:t>School name:</w:t>
                  </w:r>
                </w:p>
              </w:txbxContent>
            </v:textbox>
            <w10:wrap anchorx="page" anchory="page"/>
          </v:shape>
        </w:pict>
      </w:r>
      <w:r>
        <w:rPr>
          <w:noProof/>
        </w:rPr>
        <w:pict w14:anchorId="46BC2B24">
          <v:shape id="_x0000_s1266" type="#_x0000_t202" alt="" style="position:absolute;margin-left:304.95pt;margin-top:236.95pt;width:261.65pt;height:18.65pt;z-index:-257000448;mso-wrap-style:square;mso-wrap-edited:f;mso-width-percent:0;mso-height-percent:0;mso-position-horizontal-relative:page;mso-position-vertical-relative:page;mso-width-percent:0;mso-height-percent:0;v-text-anchor:top" filled="f" stroked="f">
            <v:textbox inset="0,0,0,0">
              <w:txbxContent>
                <w:p w14:paraId="46BC313D" w14:textId="77777777" w:rsidR="00346727" w:rsidRDefault="00904B7D">
                  <w:pPr>
                    <w:pStyle w:val="BodyText"/>
                    <w:spacing w:before="79"/>
                    <w:ind w:left="79"/>
                    <w:rPr>
                      <w:rFonts w:ascii="Montserrat"/>
                    </w:rPr>
                  </w:pPr>
                  <w:r>
                    <w:rPr>
                      <w:rFonts w:ascii="Montserrat"/>
                      <w:color w:val="231F20"/>
                    </w:rPr>
                    <w:t>District:</w:t>
                  </w:r>
                </w:p>
              </w:txbxContent>
            </v:textbox>
            <w10:wrap anchorx="page" anchory="page"/>
          </v:shape>
        </w:pict>
      </w:r>
      <w:r>
        <w:rPr>
          <w:noProof/>
        </w:rPr>
        <w:pict w14:anchorId="46BC2B25">
          <v:shape id="_x0000_s1265" type="#_x0000_t202" alt="" style="position:absolute;margin-left:43.35pt;margin-top:255.6pt;width:261.65pt;height:18.65pt;z-index:-256999424;mso-wrap-style:square;mso-wrap-edited:f;mso-width-percent:0;mso-height-percent:0;mso-position-horizontal-relative:page;mso-position-vertical-relative:page;mso-width-percent:0;mso-height-percent:0;v-text-anchor:top" filled="f" stroked="f">
            <v:textbox inset="0,0,0,0">
              <w:txbxContent>
                <w:p w14:paraId="46BC313E" w14:textId="77777777" w:rsidR="00346727" w:rsidRDefault="00904B7D">
                  <w:pPr>
                    <w:pStyle w:val="BodyText"/>
                    <w:spacing w:before="79"/>
                    <w:ind w:left="79"/>
                    <w:rPr>
                      <w:rFonts w:ascii="Montserrat"/>
                    </w:rPr>
                  </w:pPr>
                  <w:r>
                    <w:rPr>
                      <w:rFonts w:ascii="Montserrat"/>
                      <w:color w:val="231F20"/>
                    </w:rPr>
                    <w:t>Province:</w:t>
                  </w:r>
                </w:p>
              </w:txbxContent>
            </v:textbox>
            <w10:wrap anchorx="page" anchory="page"/>
          </v:shape>
        </w:pict>
      </w:r>
      <w:r>
        <w:rPr>
          <w:noProof/>
        </w:rPr>
        <w:pict w14:anchorId="46BC2B26">
          <v:shape id="_x0000_s1264" type="#_x0000_t202" alt="" style="position:absolute;margin-left:304.95pt;margin-top:255.6pt;width:261.65pt;height:18.65pt;z-index:-256998400;mso-wrap-style:square;mso-wrap-edited:f;mso-width-percent:0;mso-height-percent:0;mso-position-horizontal-relative:page;mso-position-vertical-relative:page;mso-width-percent:0;mso-height-percent:0;v-text-anchor:top" filled="f" stroked="f">
            <v:textbox inset="0,0,0,0">
              <w:txbxContent>
                <w:p w14:paraId="46BC313F" w14:textId="77777777" w:rsidR="00346727" w:rsidRDefault="00346727">
                  <w:pPr>
                    <w:pStyle w:val="BodyText"/>
                    <w:rPr>
                      <w:rFonts w:ascii="Times New Roman"/>
                      <w:sz w:val="17"/>
                    </w:rPr>
                  </w:pPr>
                </w:p>
              </w:txbxContent>
            </v:textbox>
            <w10:wrap anchorx="page" anchory="page"/>
          </v:shape>
        </w:pict>
      </w:r>
      <w:r>
        <w:rPr>
          <w:noProof/>
        </w:rPr>
        <w:pict w14:anchorId="46BC2B27">
          <v:shape id="_x0000_s1263" type="#_x0000_t202" alt="" style="position:absolute;margin-left:43.35pt;margin-top:274.25pt;width:261.65pt;height:18.65pt;z-index:-256997376;mso-wrap-style:square;mso-wrap-edited:f;mso-width-percent:0;mso-height-percent:0;mso-position-horizontal-relative:page;mso-position-vertical-relative:page;mso-width-percent:0;mso-height-percent:0;v-text-anchor:top" filled="f" stroked="f">
            <v:textbox inset="0,0,0,0">
              <w:txbxContent>
                <w:p w14:paraId="46BC3140" w14:textId="77777777" w:rsidR="00346727" w:rsidRDefault="00904B7D">
                  <w:pPr>
                    <w:spacing w:before="79"/>
                    <w:ind w:left="79"/>
                    <w:rPr>
                      <w:rFonts w:ascii="Montserrat"/>
                      <w:b/>
                    </w:rPr>
                  </w:pPr>
                  <w:r>
                    <w:rPr>
                      <w:rFonts w:ascii="Montserrat"/>
                      <w:b/>
                      <w:color w:val="231F20"/>
                    </w:rPr>
                    <w:t>Your contact details:</w:t>
                  </w:r>
                </w:p>
              </w:txbxContent>
            </v:textbox>
            <w10:wrap anchorx="page" anchory="page"/>
          </v:shape>
        </w:pict>
      </w:r>
      <w:r>
        <w:rPr>
          <w:noProof/>
        </w:rPr>
        <w:pict w14:anchorId="46BC2B28">
          <v:shape id="_x0000_s1262" type="#_x0000_t202" alt="" style="position:absolute;margin-left:304.95pt;margin-top:274.25pt;width:261.65pt;height:18.65pt;z-index:-256996352;mso-wrap-style:square;mso-wrap-edited:f;mso-width-percent:0;mso-height-percent:0;mso-position-horizontal-relative:page;mso-position-vertical-relative:page;mso-width-percent:0;mso-height-percent:0;v-text-anchor:top" filled="f" stroked="f">
            <v:textbox inset="0,0,0,0">
              <w:txbxContent>
                <w:p w14:paraId="46BC3141" w14:textId="77777777" w:rsidR="00346727" w:rsidRDefault="00346727">
                  <w:pPr>
                    <w:pStyle w:val="BodyText"/>
                    <w:rPr>
                      <w:rFonts w:ascii="Times New Roman"/>
                      <w:sz w:val="17"/>
                    </w:rPr>
                  </w:pPr>
                </w:p>
              </w:txbxContent>
            </v:textbox>
            <w10:wrap anchorx="page" anchory="page"/>
          </v:shape>
        </w:pict>
      </w:r>
      <w:r>
        <w:rPr>
          <w:noProof/>
        </w:rPr>
        <w:pict w14:anchorId="46BC2B29">
          <v:shape id="_x0000_s1261" type="#_x0000_t202" alt="" style="position:absolute;margin-left:43.35pt;margin-top:292.9pt;width:261.65pt;height:18.65pt;z-index:-256995328;mso-wrap-style:square;mso-wrap-edited:f;mso-width-percent:0;mso-height-percent:0;mso-position-horizontal-relative:page;mso-position-vertical-relative:page;mso-width-percent:0;mso-height-percent:0;v-text-anchor:top" filled="f" stroked="f">
            <v:textbox inset="0,0,0,0">
              <w:txbxContent>
                <w:p w14:paraId="46BC3142" w14:textId="77777777" w:rsidR="00346727" w:rsidRDefault="00904B7D">
                  <w:pPr>
                    <w:pStyle w:val="BodyText"/>
                    <w:spacing w:before="79"/>
                    <w:ind w:left="79"/>
                    <w:rPr>
                      <w:rFonts w:ascii="Montserrat"/>
                    </w:rPr>
                  </w:pPr>
                  <w:r>
                    <w:rPr>
                      <w:rFonts w:ascii="Montserrat"/>
                      <w:color w:val="231F20"/>
                    </w:rPr>
                    <w:t>Email:</w:t>
                  </w:r>
                </w:p>
              </w:txbxContent>
            </v:textbox>
            <w10:wrap anchorx="page" anchory="page"/>
          </v:shape>
        </w:pict>
      </w:r>
      <w:r>
        <w:rPr>
          <w:noProof/>
        </w:rPr>
        <w:pict w14:anchorId="46BC2B2A">
          <v:shape id="_x0000_s1260" type="#_x0000_t202" alt="" style="position:absolute;margin-left:304.95pt;margin-top:292.9pt;width:261.65pt;height:18.65pt;z-index:-256994304;mso-wrap-style:square;mso-wrap-edited:f;mso-width-percent:0;mso-height-percent:0;mso-position-horizontal-relative:page;mso-position-vertical-relative:page;mso-width-percent:0;mso-height-percent:0;v-text-anchor:top" filled="f" stroked="f">
            <v:textbox inset="0,0,0,0">
              <w:txbxContent>
                <w:p w14:paraId="46BC3143" w14:textId="77777777" w:rsidR="00346727" w:rsidRDefault="00904B7D">
                  <w:pPr>
                    <w:pStyle w:val="BodyText"/>
                    <w:spacing w:before="79"/>
                    <w:ind w:left="79"/>
                    <w:rPr>
                      <w:rFonts w:ascii="Montserrat"/>
                    </w:rPr>
                  </w:pPr>
                  <w:r>
                    <w:rPr>
                      <w:rFonts w:ascii="Montserrat"/>
                      <w:color w:val="231F20"/>
                    </w:rPr>
                    <w:t>Cell number:</w:t>
                  </w:r>
                </w:p>
              </w:txbxContent>
            </v:textbox>
            <w10:wrap anchorx="page" anchory="page"/>
          </v:shape>
        </w:pict>
      </w:r>
      <w:r>
        <w:rPr>
          <w:noProof/>
        </w:rPr>
        <w:pict w14:anchorId="46BC2B2B">
          <v:shape id="_x0000_s1259" type="#_x0000_t202" alt="" style="position:absolute;margin-left:43.35pt;margin-top:311.55pt;width:261.65pt;height:18.65pt;z-index:-256993280;mso-wrap-style:square;mso-wrap-edited:f;mso-width-percent:0;mso-height-percent:0;mso-position-horizontal-relative:page;mso-position-vertical-relative:page;mso-width-percent:0;mso-height-percent:0;v-text-anchor:top" filled="f" stroked="f">
            <v:textbox inset="0,0,0,0">
              <w:txbxContent>
                <w:p w14:paraId="46BC3144" w14:textId="77777777" w:rsidR="00346727" w:rsidRDefault="00904B7D">
                  <w:pPr>
                    <w:pStyle w:val="BodyText"/>
                    <w:spacing w:before="79"/>
                    <w:ind w:left="79"/>
                    <w:rPr>
                      <w:rFonts w:ascii="Montserrat"/>
                    </w:rPr>
                  </w:pPr>
                  <w:r>
                    <w:rPr>
                      <w:rFonts w:ascii="Montserrat"/>
                      <w:color w:val="231F20"/>
                    </w:rPr>
                    <w:t>WhatsApp number:</w:t>
                  </w:r>
                </w:p>
              </w:txbxContent>
            </v:textbox>
            <w10:wrap anchorx="page" anchory="page"/>
          </v:shape>
        </w:pict>
      </w:r>
      <w:r>
        <w:rPr>
          <w:noProof/>
        </w:rPr>
        <w:pict w14:anchorId="46BC2B2C">
          <v:shape id="_x0000_s1258" type="#_x0000_t202" alt="" style="position:absolute;margin-left:304.95pt;margin-top:311.55pt;width:261.65pt;height:18.65pt;z-index:-256992256;mso-wrap-style:square;mso-wrap-edited:f;mso-width-percent:0;mso-height-percent:0;mso-position-horizontal-relative:page;mso-position-vertical-relative:page;mso-width-percent:0;mso-height-percent:0;v-text-anchor:top" filled="f" stroked="f">
            <v:textbox inset="0,0,0,0">
              <w:txbxContent>
                <w:p w14:paraId="46BC3145" w14:textId="77777777" w:rsidR="00346727" w:rsidRDefault="00346727">
                  <w:pPr>
                    <w:pStyle w:val="BodyText"/>
                    <w:rPr>
                      <w:rFonts w:ascii="Times New Roman"/>
                      <w:sz w:val="17"/>
                    </w:rPr>
                  </w:pPr>
                </w:p>
              </w:txbxContent>
            </v:textbox>
            <w10:wrap anchorx="page" anchory="page"/>
          </v:shape>
        </w:pict>
      </w:r>
      <w:r>
        <w:rPr>
          <w:noProof/>
        </w:rPr>
        <w:pict w14:anchorId="46BC2B2D">
          <v:shape id="_x0000_s1257" type="#_x0000_t202" alt="" style="position:absolute;margin-left:217.4pt;margin-top:28.85pt;width:349.05pt;height:62.75pt;z-index:-256991232;mso-wrap-style:square;mso-wrap-edited:f;mso-width-percent:0;mso-height-percent:0;mso-position-horizontal-relative:page;mso-position-vertical-relative:page;mso-width-percent:0;mso-height-percent:0;v-text-anchor:top" filled="f" stroked="f">
            <v:textbox inset="0,0,0,0">
              <w:txbxContent>
                <w:p w14:paraId="46BC3146" w14:textId="77777777" w:rsidR="00346727" w:rsidRDefault="00904B7D">
                  <w:pPr>
                    <w:spacing w:before="164" w:line="206" w:lineRule="auto"/>
                    <w:ind w:left="1662" w:hanging="510"/>
                    <w:rPr>
                      <w:rFonts w:ascii="Montserrat"/>
                      <w:b/>
                      <w:sz w:val="46"/>
                    </w:rPr>
                  </w:pPr>
                  <w:r>
                    <w:rPr>
                      <w:rFonts w:ascii="Montserrat"/>
                      <w:b/>
                      <w:color w:val="231F20"/>
                      <w:sz w:val="46"/>
                    </w:rPr>
                    <w:t>TEACHER AGENCY AWARD FORM</w:t>
                  </w:r>
                </w:p>
              </w:txbxContent>
            </v:textbox>
            <w10:wrap anchorx="page" anchory="page"/>
          </v:shape>
        </w:pict>
      </w:r>
      <w:r>
        <w:rPr>
          <w:noProof/>
        </w:rPr>
        <w:pict w14:anchorId="46BC2B2E">
          <v:shape id="_x0000_s1256" type="#_x0000_t202" alt="" style="position:absolute;margin-left:47.85pt;margin-top:93.8pt;width:513.8pt;height:12pt;z-index:-256990208;mso-wrap-style:square;mso-wrap-edited:f;mso-width-percent:0;mso-height-percent:0;mso-position-horizontal-relative:page;mso-position-vertical-relative:page;mso-width-percent:0;mso-height-percent:0;v-text-anchor:top" filled="f" stroked="f">
            <v:textbox inset="0,0,0,0">
              <w:txbxContent>
                <w:p w14:paraId="46BC3147" w14:textId="77777777" w:rsidR="00346727" w:rsidRDefault="00346727">
                  <w:pPr>
                    <w:pStyle w:val="BodyText"/>
                    <w:rPr>
                      <w:rFonts w:ascii="Times New Roman"/>
                      <w:sz w:val="17"/>
                    </w:rPr>
                  </w:pPr>
                </w:p>
              </w:txbxContent>
            </v:textbox>
            <w10:wrap anchorx="page" anchory="page"/>
          </v:shape>
        </w:pict>
      </w:r>
      <w:r>
        <w:rPr>
          <w:noProof/>
        </w:rPr>
        <w:pict w14:anchorId="46BC2B2F">
          <v:shape id="_x0000_s1255" type="#_x0000_t202" alt="" style="position:absolute;margin-left:47.85pt;margin-top:138.4pt;width:513.8pt;height:12pt;z-index:-256989184;mso-wrap-style:square;mso-wrap-edited:f;mso-width-percent:0;mso-height-percent:0;mso-position-horizontal-relative:page;mso-position-vertical-relative:page;mso-width-percent:0;mso-height-percent:0;v-text-anchor:top" filled="f" stroked="f">
            <v:textbox inset="0,0,0,0">
              <w:txbxContent>
                <w:p w14:paraId="46BC3148" w14:textId="77777777" w:rsidR="00346727" w:rsidRDefault="00346727">
                  <w:pPr>
                    <w:pStyle w:val="BodyText"/>
                    <w:rPr>
                      <w:rFonts w:ascii="Times New Roman"/>
                      <w:sz w:val="17"/>
                    </w:rPr>
                  </w:pPr>
                </w:p>
              </w:txbxContent>
            </v:textbox>
            <w10:wrap anchorx="page" anchory="page"/>
          </v:shape>
        </w:pict>
      </w:r>
      <w:r>
        <w:rPr>
          <w:noProof/>
        </w:rPr>
        <w:pict w14:anchorId="46BC2B30">
          <v:shape id="_x0000_s1254" type="#_x0000_t202" alt="" style="position:absolute;margin-left:43.1pt;margin-top:382pt;width:523.8pt;height:12pt;z-index:-256988160;mso-wrap-style:square;mso-wrap-edited:f;mso-width-percent:0;mso-height-percent:0;mso-position-horizontal-relative:page;mso-position-vertical-relative:page;mso-width-percent:0;mso-height-percent:0;v-text-anchor:top" filled="f" stroked="f">
            <v:textbox inset="0,0,0,0">
              <w:txbxContent>
                <w:p w14:paraId="46BC3149" w14:textId="77777777" w:rsidR="00346727" w:rsidRDefault="00346727">
                  <w:pPr>
                    <w:pStyle w:val="BodyText"/>
                    <w:rPr>
                      <w:rFonts w:ascii="Times New Roman"/>
                      <w:sz w:val="17"/>
                    </w:rPr>
                  </w:pPr>
                </w:p>
              </w:txbxContent>
            </v:textbox>
            <w10:wrap anchorx="page" anchory="page"/>
          </v:shape>
        </w:pict>
      </w:r>
      <w:r>
        <w:rPr>
          <w:noProof/>
        </w:rPr>
        <w:pict w14:anchorId="46BC2B31">
          <v:shape id="_x0000_s1253" type="#_x0000_t202" alt="" style="position:absolute;margin-left:43.1pt;margin-top:434.7pt;width:523.8pt;height:12pt;z-index:-256987136;mso-wrap-style:square;mso-wrap-edited:f;mso-width-percent:0;mso-height-percent:0;mso-position-horizontal-relative:page;mso-position-vertical-relative:page;mso-width-percent:0;mso-height-percent:0;v-text-anchor:top" filled="f" stroked="f">
            <v:textbox inset="0,0,0,0">
              <w:txbxContent>
                <w:p w14:paraId="46BC314A" w14:textId="77777777" w:rsidR="00346727" w:rsidRDefault="00346727">
                  <w:pPr>
                    <w:pStyle w:val="BodyText"/>
                    <w:rPr>
                      <w:rFonts w:ascii="Times New Roman"/>
                      <w:sz w:val="17"/>
                    </w:rPr>
                  </w:pPr>
                </w:p>
              </w:txbxContent>
            </v:textbox>
            <w10:wrap anchorx="page" anchory="page"/>
          </v:shape>
        </w:pict>
      </w:r>
      <w:r>
        <w:rPr>
          <w:noProof/>
        </w:rPr>
        <w:pict w14:anchorId="46BC2B32">
          <v:shape id="_x0000_s1252" type="#_x0000_t202" alt="" style="position:absolute;margin-left:43.1pt;margin-top:507.6pt;width:523.8pt;height:12pt;z-index:-256986112;mso-wrap-style:square;mso-wrap-edited:f;mso-width-percent:0;mso-height-percent:0;mso-position-horizontal-relative:page;mso-position-vertical-relative:page;mso-width-percent:0;mso-height-percent:0;v-text-anchor:top" filled="f" stroked="f">
            <v:textbox inset="0,0,0,0">
              <w:txbxContent>
                <w:p w14:paraId="46BC314B" w14:textId="77777777" w:rsidR="00346727" w:rsidRDefault="00346727">
                  <w:pPr>
                    <w:pStyle w:val="BodyText"/>
                    <w:rPr>
                      <w:rFonts w:ascii="Times New Roman"/>
                      <w:sz w:val="17"/>
                    </w:rPr>
                  </w:pPr>
                </w:p>
              </w:txbxContent>
            </v:textbox>
            <w10:wrap anchorx="page" anchory="page"/>
          </v:shape>
        </w:pict>
      </w:r>
      <w:r>
        <w:rPr>
          <w:noProof/>
        </w:rPr>
        <w:pict w14:anchorId="46BC2B33">
          <v:shape id="_x0000_s1251" type="#_x0000_t202" alt="" style="position:absolute;margin-left:43.1pt;margin-top:529.3pt;width:523.8pt;height:12pt;z-index:-256985088;mso-wrap-style:square;mso-wrap-edited:f;mso-width-percent:0;mso-height-percent:0;mso-position-horizontal-relative:page;mso-position-vertical-relative:page;mso-width-percent:0;mso-height-percent:0;v-text-anchor:top" filled="f" stroked="f">
            <v:textbox inset="0,0,0,0">
              <w:txbxContent>
                <w:p w14:paraId="46BC314C" w14:textId="77777777" w:rsidR="00346727" w:rsidRDefault="00346727">
                  <w:pPr>
                    <w:pStyle w:val="BodyText"/>
                    <w:rPr>
                      <w:rFonts w:ascii="Times New Roman"/>
                      <w:sz w:val="17"/>
                    </w:rPr>
                  </w:pPr>
                </w:p>
              </w:txbxContent>
            </v:textbox>
            <w10:wrap anchorx="page" anchory="page"/>
          </v:shape>
        </w:pict>
      </w:r>
      <w:r>
        <w:rPr>
          <w:noProof/>
        </w:rPr>
        <w:pict w14:anchorId="46BC2B34">
          <v:shape id="_x0000_s1250" type="#_x0000_t202" alt="" style="position:absolute;margin-left:43.1pt;margin-top:551pt;width:523.8pt;height:12pt;z-index:-256984064;mso-wrap-style:square;mso-wrap-edited:f;mso-width-percent:0;mso-height-percent:0;mso-position-horizontal-relative:page;mso-position-vertical-relative:page;mso-width-percent:0;mso-height-percent:0;v-text-anchor:top" filled="f" stroked="f">
            <v:textbox inset="0,0,0,0">
              <w:txbxContent>
                <w:p w14:paraId="46BC314D" w14:textId="77777777" w:rsidR="00346727" w:rsidRDefault="00346727">
                  <w:pPr>
                    <w:pStyle w:val="BodyText"/>
                    <w:rPr>
                      <w:rFonts w:ascii="Times New Roman"/>
                      <w:sz w:val="17"/>
                    </w:rPr>
                  </w:pPr>
                </w:p>
              </w:txbxContent>
            </v:textbox>
            <w10:wrap anchorx="page" anchory="page"/>
          </v:shape>
        </w:pict>
      </w:r>
      <w:r>
        <w:rPr>
          <w:noProof/>
        </w:rPr>
        <w:pict w14:anchorId="46BC2B35">
          <v:shape id="_x0000_s1249" type="#_x0000_t202" alt="" style="position:absolute;margin-left:43.1pt;margin-top:572.7pt;width:523.8pt;height:12pt;z-index:-256983040;mso-wrap-style:square;mso-wrap-edited:f;mso-width-percent:0;mso-height-percent:0;mso-position-horizontal-relative:page;mso-position-vertical-relative:page;mso-width-percent:0;mso-height-percent:0;v-text-anchor:top" filled="f" stroked="f">
            <v:textbox inset="0,0,0,0">
              <w:txbxContent>
                <w:p w14:paraId="46BC314E" w14:textId="77777777" w:rsidR="00346727" w:rsidRDefault="00346727">
                  <w:pPr>
                    <w:pStyle w:val="BodyText"/>
                    <w:rPr>
                      <w:rFonts w:ascii="Times New Roman"/>
                      <w:sz w:val="17"/>
                    </w:rPr>
                  </w:pPr>
                </w:p>
              </w:txbxContent>
            </v:textbox>
            <w10:wrap anchorx="page" anchory="page"/>
          </v:shape>
        </w:pict>
      </w:r>
      <w:r>
        <w:rPr>
          <w:noProof/>
        </w:rPr>
        <w:pict w14:anchorId="46BC2B36">
          <v:shape id="_x0000_s1248" type="#_x0000_t202" alt="" style="position:absolute;margin-left:43.1pt;margin-top:594.4pt;width:523.8pt;height:12pt;z-index:-256982016;mso-wrap-style:square;mso-wrap-edited:f;mso-width-percent:0;mso-height-percent:0;mso-position-horizontal-relative:page;mso-position-vertical-relative:page;mso-width-percent:0;mso-height-percent:0;v-text-anchor:top" filled="f" stroked="f">
            <v:textbox inset="0,0,0,0">
              <w:txbxContent>
                <w:p w14:paraId="46BC314F" w14:textId="77777777" w:rsidR="00346727" w:rsidRDefault="00346727">
                  <w:pPr>
                    <w:pStyle w:val="BodyText"/>
                    <w:rPr>
                      <w:rFonts w:ascii="Times New Roman"/>
                      <w:sz w:val="17"/>
                    </w:rPr>
                  </w:pPr>
                </w:p>
              </w:txbxContent>
            </v:textbox>
            <w10:wrap anchorx="page" anchory="page"/>
          </v:shape>
        </w:pict>
      </w:r>
      <w:r>
        <w:rPr>
          <w:noProof/>
        </w:rPr>
        <w:pict w14:anchorId="46BC2B37">
          <v:shape id="_x0000_s1247" type="#_x0000_t202" alt="" style="position:absolute;margin-left:43.1pt;margin-top:616.1pt;width:523.8pt;height:12pt;z-index:-256980992;mso-wrap-style:square;mso-wrap-edited:f;mso-width-percent:0;mso-height-percent:0;mso-position-horizontal-relative:page;mso-position-vertical-relative:page;mso-width-percent:0;mso-height-percent:0;v-text-anchor:top" filled="f" stroked="f">
            <v:textbox inset="0,0,0,0">
              <w:txbxContent>
                <w:p w14:paraId="46BC3150" w14:textId="77777777" w:rsidR="00346727" w:rsidRDefault="00346727">
                  <w:pPr>
                    <w:pStyle w:val="BodyText"/>
                    <w:rPr>
                      <w:rFonts w:ascii="Times New Roman"/>
                      <w:sz w:val="17"/>
                    </w:rPr>
                  </w:pPr>
                </w:p>
              </w:txbxContent>
            </v:textbox>
            <w10:wrap anchorx="page" anchory="page"/>
          </v:shape>
        </w:pict>
      </w:r>
      <w:r>
        <w:rPr>
          <w:noProof/>
        </w:rPr>
        <w:pict w14:anchorId="46BC2B38">
          <v:shape id="_x0000_s1246" type="#_x0000_t202" alt="" style="position:absolute;margin-left:43.1pt;margin-top:637.8pt;width:523.8pt;height:12pt;z-index:-256979968;mso-wrap-style:square;mso-wrap-edited:f;mso-width-percent:0;mso-height-percent:0;mso-position-horizontal-relative:page;mso-position-vertical-relative:page;mso-width-percent:0;mso-height-percent:0;v-text-anchor:top" filled="f" stroked="f">
            <v:textbox inset="0,0,0,0">
              <w:txbxContent>
                <w:p w14:paraId="46BC3151" w14:textId="77777777" w:rsidR="00346727" w:rsidRDefault="00346727">
                  <w:pPr>
                    <w:pStyle w:val="BodyText"/>
                    <w:rPr>
                      <w:rFonts w:ascii="Times New Roman"/>
                      <w:sz w:val="17"/>
                    </w:rPr>
                  </w:pPr>
                </w:p>
              </w:txbxContent>
            </v:textbox>
            <w10:wrap anchorx="page" anchory="page"/>
          </v:shape>
        </w:pict>
      </w:r>
      <w:r>
        <w:rPr>
          <w:noProof/>
        </w:rPr>
        <w:pict w14:anchorId="46BC2B39">
          <v:shape id="_x0000_s1245" type="#_x0000_t202" alt="" style="position:absolute;margin-left:43.1pt;margin-top:659.5pt;width:523.8pt;height:12pt;z-index:-256978944;mso-wrap-style:square;mso-wrap-edited:f;mso-width-percent:0;mso-height-percent:0;mso-position-horizontal-relative:page;mso-position-vertical-relative:page;mso-width-percent:0;mso-height-percent:0;v-text-anchor:top" filled="f" stroked="f">
            <v:textbox inset="0,0,0,0">
              <w:txbxContent>
                <w:p w14:paraId="46BC3152" w14:textId="77777777" w:rsidR="00346727" w:rsidRDefault="00346727">
                  <w:pPr>
                    <w:pStyle w:val="BodyText"/>
                    <w:rPr>
                      <w:rFonts w:ascii="Times New Roman"/>
                      <w:sz w:val="17"/>
                    </w:rPr>
                  </w:pPr>
                </w:p>
              </w:txbxContent>
            </v:textbox>
            <w10:wrap anchorx="page" anchory="page"/>
          </v:shape>
        </w:pict>
      </w:r>
      <w:r>
        <w:rPr>
          <w:noProof/>
        </w:rPr>
        <w:pict w14:anchorId="46BC2B3A">
          <v:shape id="_x0000_s1244" type="#_x0000_t202" alt="" style="position:absolute;margin-left:43.1pt;margin-top:681.2pt;width:523.8pt;height:12pt;z-index:-256977920;mso-wrap-style:square;mso-wrap-edited:f;mso-width-percent:0;mso-height-percent:0;mso-position-horizontal-relative:page;mso-position-vertical-relative:page;mso-width-percent:0;mso-height-percent:0;v-text-anchor:top" filled="f" stroked="f">
            <v:textbox inset="0,0,0,0">
              <w:txbxContent>
                <w:p w14:paraId="46BC3153" w14:textId="77777777" w:rsidR="00346727" w:rsidRDefault="00346727">
                  <w:pPr>
                    <w:pStyle w:val="BodyText"/>
                    <w:rPr>
                      <w:rFonts w:ascii="Times New Roman"/>
                      <w:sz w:val="17"/>
                    </w:rPr>
                  </w:pPr>
                </w:p>
              </w:txbxContent>
            </v:textbox>
            <w10:wrap anchorx="page" anchory="page"/>
          </v:shape>
        </w:pict>
      </w:r>
      <w:r>
        <w:rPr>
          <w:noProof/>
        </w:rPr>
        <w:pict w14:anchorId="46BC2B3B">
          <v:shape id="_x0000_s1243" type="#_x0000_t202" alt="" style="position:absolute;margin-left:43.1pt;margin-top:702.9pt;width:523.8pt;height:12pt;z-index:-256976896;mso-wrap-style:square;mso-wrap-edited:f;mso-width-percent:0;mso-height-percent:0;mso-position-horizontal-relative:page;mso-position-vertical-relative:page;mso-width-percent:0;mso-height-percent:0;v-text-anchor:top" filled="f" stroked="f">
            <v:textbox inset="0,0,0,0">
              <w:txbxContent>
                <w:p w14:paraId="46BC3154" w14:textId="77777777" w:rsidR="00346727" w:rsidRDefault="00346727">
                  <w:pPr>
                    <w:pStyle w:val="BodyText"/>
                    <w:rPr>
                      <w:rFonts w:ascii="Times New Roman"/>
                      <w:sz w:val="17"/>
                    </w:rPr>
                  </w:pPr>
                </w:p>
              </w:txbxContent>
            </v:textbox>
            <w10:wrap anchorx="page" anchory="page"/>
          </v:shape>
        </w:pict>
      </w:r>
      <w:r>
        <w:rPr>
          <w:noProof/>
        </w:rPr>
        <w:pict w14:anchorId="46BC2B3C">
          <v:shape id="_x0000_s1242" type="#_x0000_t202" alt="" style="position:absolute;margin-left:43.1pt;margin-top:724.6pt;width:523.8pt;height:12pt;z-index:-256975872;mso-wrap-style:square;mso-wrap-edited:f;mso-width-percent:0;mso-height-percent:0;mso-position-horizontal-relative:page;mso-position-vertical-relative:page;mso-width-percent:0;mso-height-percent:0;v-text-anchor:top" filled="f" stroked="f">
            <v:textbox inset="0,0,0,0">
              <w:txbxContent>
                <w:p w14:paraId="46BC3155" w14:textId="77777777" w:rsidR="00346727" w:rsidRDefault="00346727">
                  <w:pPr>
                    <w:pStyle w:val="BodyText"/>
                    <w:rPr>
                      <w:rFonts w:ascii="Times New Roman"/>
                      <w:sz w:val="17"/>
                    </w:rPr>
                  </w:pPr>
                </w:p>
              </w:txbxContent>
            </v:textbox>
            <w10:wrap anchorx="page" anchory="page"/>
          </v:shape>
        </w:pict>
      </w:r>
      <w:r>
        <w:rPr>
          <w:noProof/>
        </w:rPr>
        <w:pict w14:anchorId="46BC2B3D">
          <v:shape id="_x0000_s1241" type="#_x0000_t202" alt="" style="position:absolute;margin-left:43.1pt;margin-top:746.35pt;width:523.8pt;height:12pt;z-index:-256974848;mso-wrap-style:square;mso-wrap-edited:f;mso-width-percent:0;mso-height-percent:0;mso-position-horizontal-relative:page;mso-position-vertical-relative:page;mso-width-percent:0;mso-height-percent:0;v-text-anchor:top" filled="f" stroked="f">
            <v:textbox inset="0,0,0,0">
              <w:txbxContent>
                <w:p w14:paraId="46BC3156" w14:textId="77777777" w:rsidR="00346727" w:rsidRDefault="00346727">
                  <w:pPr>
                    <w:pStyle w:val="BodyText"/>
                    <w:rPr>
                      <w:rFonts w:ascii="Times New Roman"/>
                      <w:sz w:val="17"/>
                    </w:rPr>
                  </w:pPr>
                </w:p>
              </w:txbxContent>
            </v:textbox>
            <w10:wrap anchorx="page" anchory="page"/>
          </v:shape>
        </w:pict>
      </w:r>
      <w:r>
        <w:rPr>
          <w:noProof/>
        </w:rPr>
        <w:pict w14:anchorId="46BC2B3E">
          <v:shape id="_x0000_s1240" type="#_x0000_t202" alt="" style="position:absolute;margin-left:43.1pt;margin-top:768.05pt;width:523.8pt;height:12pt;z-index:-256973824;mso-wrap-style:square;mso-wrap-edited:f;mso-width-percent:0;mso-height-percent:0;mso-position-horizontal-relative:page;mso-position-vertical-relative:page;mso-width-percent:0;mso-height-percent:0;v-text-anchor:top" filled="f" stroked="f">
            <v:textbox inset="0,0,0,0">
              <w:txbxContent>
                <w:p w14:paraId="46BC3157" w14:textId="77777777" w:rsidR="00346727" w:rsidRDefault="00346727">
                  <w:pPr>
                    <w:pStyle w:val="BodyText"/>
                    <w:rPr>
                      <w:rFonts w:ascii="Times New Roman"/>
                      <w:sz w:val="17"/>
                    </w:rPr>
                  </w:pPr>
                </w:p>
              </w:txbxContent>
            </v:textbox>
            <w10:wrap anchorx="page" anchory="page"/>
          </v:shape>
        </w:pict>
      </w:r>
      <w:r>
        <w:rPr>
          <w:noProof/>
        </w:rPr>
        <w:pict w14:anchorId="46BC2B3F">
          <v:shape id="_x0000_s1239" type="#_x0000_t202" alt="" style="position:absolute;margin-left:43.1pt;margin-top:789.75pt;width:523.8pt;height:12pt;z-index:-256972800;mso-wrap-style:square;mso-wrap-edited:f;mso-width-percent:0;mso-height-percent:0;mso-position-horizontal-relative:page;mso-position-vertical-relative:page;mso-width-percent:0;mso-height-percent:0;v-text-anchor:top" filled="f" stroked="f">
            <v:textbox inset="0,0,0,0">
              <w:txbxContent>
                <w:p w14:paraId="46BC3158" w14:textId="77777777" w:rsidR="00346727" w:rsidRDefault="00346727">
                  <w:pPr>
                    <w:pStyle w:val="BodyText"/>
                    <w:rPr>
                      <w:rFonts w:ascii="Times New Roman"/>
                      <w:sz w:val="17"/>
                    </w:rPr>
                  </w:pPr>
                </w:p>
              </w:txbxContent>
            </v:textbox>
            <w10:wrap anchorx="page" anchory="page"/>
          </v:shape>
        </w:pict>
      </w:r>
    </w:p>
    <w:p w14:paraId="46BC27A7" w14:textId="77777777" w:rsidR="00346727" w:rsidRDefault="00346727">
      <w:pPr>
        <w:rPr>
          <w:sz w:val="2"/>
          <w:szCs w:val="2"/>
        </w:rPr>
        <w:sectPr w:rsidR="00346727">
          <w:pgSz w:w="11910" w:h="16840"/>
          <w:pgMar w:top="540" w:right="440" w:bottom="280" w:left="440" w:header="720" w:footer="720" w:gutter="0"/>
          <w:cols w:space="720"/>
        </w:sectPr>
      </w:pPr>
    </w:p>
    <w:p w14:paraId="46BC27A8" w14:textId="77777777" w:rsidR="00346727" w:rsidRDefault="00904B7D">
      <w:pPr>
        <w:rPr>
          <w:sz w:val="2"/>
          <w:szCs w:val="2"/>
        </w:rPr>
      </w:pPr>
      <w:r>
        <w:rPr>
          <w:noProof/>
        </w:rPr>
        <w:lastRenderedPageBreak/>
        <w:pict w14:anchorId="46BC2B40">
          <v:line id="_x0000_s1238" alt="" style="position:absolute;z-index:-256971776;mso-wrap-edited:f;mso-width-percent:0;mso-height-percent:0;mso-position-horizontal-relative:page;mso-position-vertical-relative:page;mso-width-percent:0;mso-height-percent:0" from="28.35pt,57.1pt" to="552.75pt,57.1pt" strokecolor="#939598" strokeweight=".5pt">
            <w10:wrap anchorx="page" anchory="page"/>
          </v:line>
        </w:pict>
      </w:r>
      <w:r>
        <w:rPr>
          <w:noProof/>
        </w:rPr>
        <w:pict w14:anchorId="46BC2B41">
          <v:line id="_x0000_s1237" alt="" style="position:absolute;z-index:-256970752;mso-wrap-edited:f;mso-width-percent:0;mso-height-percent:0;mso-position-horizontal-relative:page;mso-position-vertical-relative:page;mso-width-percent:0;mso-height-percent:0" from="28.35pt,78.8pt" to="552.75pt,78.8pt" strokecolor="#939598" strokeweight=".5pt">
            <w10:wrap anchorx="page" anchory="page"/>
          </v:line>
        </w:pict>
      </w:r>
      <w:r>
        <w:rPr>
          <w:noProof/>
        </w:rPr>
        <w:pict w14:anchorId="46BC2B42">
          <v:line id="_x0000_s1236" alt="" style="position:absolute;z-index:-256969728;mso-wrap-edited:f;mso-width-percent:0;mso-height-percent:0;mso-position-horizontal-relative:page;mso-position-vertical-relative:page;mso-width-percent:0;mso-height-percent:0" from="28.35pt,100.5pt" to="552.75pt,100.5pt" strokecolor="#939598" strokeweight=".5pt">
            <w10:wrap anchorx="page" anchory="page"/>
          </v:line>
        </w:pict>
      </w:r>
      <w:r>
        <w:rPr>
          <w:noProof/>
        </w:rPr>
        <w:pict w14:anchorId="46BC2B43">
          <v:line id="_x0000_s1235" alt="" style="position:absolute;z-index:-256968704;mso-wrap-edited:f;mso-width-percent:0;mso-height-percent:0;mso-position-horizontal-relative:page;mso-position-vertical-relative:page;mso-width-percent:0;mso-height-percent:0" from="28.35pt,122.2pt" to="552.75pt,122.2pt" strokecolor="#939598" strokeweight=".5pt">
            <w10:wrap anchorx="page" anchory="page"/>
          </v:line>
        </w:pict>
      </w:r>
      <w:r>
        <w:rPr>
          <w:noProof/>
        </w:rPr>
        <w:pict w14:anchorId="46BC2B44">
          <v:line id="_x0000_s1234" alt="" style="position:absolute;z-index:-256967680;mso-wrap-edited:f;mso-width-percent:0;mso-height-percent:0;mso-position-horizontal-relative:page;mso-position-vertical-relative:page;mso-width-percent:0;mso-height-percent:0" from="28.35pt,143.95pt" to="552.75pt,143.95pt" strokecolor="#939598" strokeweight=".5pt">
            <w10:wrap anchorx="page" anchory="page"/>
          </v:line>
        </w:pict>
      </w:r>
      <w:r>
        <w:rPr>
          <w:noProof/>
        </w:rPr>
        <w:pict w14:anchorId="46BC2B45">
          <v:line id="_x0000_s1233" alt="" style="position:absolute;z-index:-256966656;mso-wrap-edited:f;mso-width-percent:0;mso-height-percent:0;mso-position-horizontal-relative:page;mso-position-vertical-relative:page;mso-width-percent:0;mso-height-percent:0" from="28.35pt,165.65pt" to="552.75pt,165.65pt" strokecolor="#939598" strokeweight=".5pt">
            <w10:wrap anchorx="page" anchory="page"/>
          </v:line>
        </w:pict>
      </w:r>
      <w:r>
        <w:rPr>
          <w:noProof/>
        </w:rPr>
        <w:pict w14:anchorId="46BC2B46">
          <v:line id="_x0000_s1232" alt="" style="position:absolute;z-index:-256965632;mso-wrap-edited:f;mso-width-percent:0;mso-height-percent:0;mso-position-horizontal-relative:page;mso-position-vertical-relative:page;mso-width-percent:0;mso-height-percent:0" from="28.35pt,187.35pt" to="552.75pt,187.35pt" strokecolor="#939598" strokeweight=".5pt">
            <w10:wrap anchorx="page" anchory="page"/>
          </v:line>
        </w:pict>
      </w:r>
      <w:r>
        <w:rPr>
          <w:noProof/>
        </w:rPr>
        <w:pict w14:anchorId="46BC2B47">
          <v:line id="_x0000_s1231" alt="" style="position:absolute;z-index:-256964608;mso-wrap-edited:f;mso-width-percent:0;mso-height-percent:0;mso-position-horizontal-relative:page;mso-position-vertical-relative:page;mso-width-percent:0;mso-height-percent:0" from="28.35pt,209.05pt" to="552.75pt,209.05pt" strokecolor="#939598" strokeweight=".5pt">
            <w10:wrap anchorx="page" anchory="page"/>
          </v:line>
        </w:pict>
      </w:r>
      <w:r>
        <w:rPr>
          <w:noProof/>
        </w:rPr>
        <w:pict w14:anchorId="46BC2B48">
          <v:line id="_x0000_s1230" alt="" style="position:absolute;z-index:-256963584;mso-wrap-edited:f;mso-width-percent:0;mso-height-percent:0;mso-position-horizontal-relative:page;mso-position-vertical-relative:page;mso-width-percent:0;mso-height-percent:0" from="28.35pt,291.35pt" to="552.75pt,291.35pt" strokecolor="#939598" strokeweight=".5pt">
            <w10:wrap anchorx="page" anchory="page"/>
          </v:line>
        </w:pict>
      </w:r>
      <w:r>
        <w:rPr>
          <w:noProof/>
        </w:rPr>
        <w:pict w14:anchorId="46BC2B49">
          <v:line id="_x0000_s1229" alt="" style="position:absolute;z-index:-256962560;mso-wrap-edited:f;mso-width-percent:0;mso-height-percent:0;mso-position-horizontal-relative:page;mso-position-vertical-relative:page;mso-width-percent:0;mso-height-percent:0" from="28.35pt,313.05pt" to="552.75pt,313.05pt" strokecolor="#939598" strokeweight=".5pt">
            <w10:wrap anchorx="page" anchory="page"/>
          </v:line>
        </w:pict>
      </w:r>
      <w:r>
        <w:rPr>
          <w:noProof/>
        </w:rPr>
        <w:pict w14:anchorId="46BC2B4A">
          <v:line id="_x0000_s1228" alt="" style="position:absolute;z-index:-256961536;mso-wrap-edited:f;mso-width-percent:0;mso-height-percent:0;mso-position-horizontal-relative:page;mso-position-vertical-relative:page;mso-width-percent:0;mso-height-percent:0" from="28.35pt,334.75pt" to="552.75pt,334.75pt" strokecolor="#939598" strokeweight=".5pt">
            <w10:wrap anchorx="page" anchory="page"/>
          </v:line>
        </w:pict>
      </w:r>
      <w:r>
        <w:rPr>
          <w:noProof/>
        </w:rPr>
        <w:pict w14:anchorId="46BC2B4B">
          <v:line id="_x0000_s1227" alt="" style="position:absolute;z-index:-256960512;mso-wrap-edited:f;mso-width-percent:0;mso-height-percent:0;mso-position-horizontal-relative:page;mso-position-vertical-relative:page;mso-width-percent:0;mso-height-percent:0" from="28.35pt,356.45pt" to="552.75pt,356.45pt" strokecolor="#939598" strokeweight=".5pt">
            <w10:wrap anchorx="page" anchory="page"/>
          </v:line>
        </w:pict>
      </w:r>
      <w:r>
        <w:rPr>
          <w:noProof/>
        </w:rPr>
        <w:pict w14:anchorId="46BC2B4C">
          <v:line id="_x0000_s1226" alt="" style="position:absolute;z-index:-256959488;mso-wrap-edited:f;mso-width-percent:0;mso-height-percent:0;mso-position-horizontal-relative:page;mso-position-vertical-relative:page;mso-width-percent:0;mso-height-percent:0" from="28.35pt,378.15pt" to="552.75pt,378.15pt" strokecolor="#939598" strokeweight=".5pt">
            <w10:wrap anchorx="page" anchory="page"/>
          </v:line>
        </w:pict>
      </w:r>
      <w:r>
        <w:rPr>
          <w:noProof/>
        </w:rPr>
        <w:pict w14:anchorId="46BC2B4D">
          <v:line id="_x0000_s1225" alt="" style="position:absolute;z-index:-256958464;mso-wrap-edited:f;mso-width-percent:0;mso-height-percent:0;mso-position-horizontal-relative:page;mso-position-vertical-relative:page;mso-width-percent:0;mso-height-percent:0" from="28.35pt,399.85pt" to="552.75pt,399.85pt" strokecolor="#939598" strokeweight=".5pt">
            <w10:wrap anchorx="page" anchory="page"/>
          </v:line>
        </w:pict>
      </w:r>
      <w:r>
        <w:rPr>
          <w:noProof/>
        </w:rPr>
        <w:pict w14:anchorId="46BC2B4E">
          <v:line id="_x0000_s1224" alt="" style="position:absolute;z-index:-256957440;mso-wrap-edited:f;mso-width-percent:0;mso-height-percent:0;mso-position-horizontal-relative:page;mso-position-vertical-relative:page;mso-width-percent:0;mso-height-percent:0" from="28.35pt,421.55pt" to="552.75pt,421.55pt" strokecolor="#939598" strokeweight=".5pt">
            <w10:wrap anchorx="page" anchory="page"/>
          </v:line>
        </w:pict>
      </w:r>
      <w:r>
        <w:rPr>
          <w:noProof/>
        </w:rPr>
        <w:pict w14:anchorId="46BC2B4F">
          <v:line id="_x0000_s1223" alt="" style="position:absolute;z-index:-256956416;mso-wrap-edited:f;mso-width-percent:0;mso-height-percent:0;mso-position-horizontal-relative:page;mso-position-vertical-relative:page;mso-width-percent:0;mso-height-percent:0" from="28.35pt,443.25pt" to="552.75pt,443.25pt" strokecolor="#939598" strokeweight=".5pt">
            <w10:wrap anchorx="page" anchory="page"/>
          </v:line>
        </w:pict>
      </w:r>
      <w:r>
        <w:rPr>
          <w:noProof/>
        </w:rPr>
        <w:pict w14:anchorId="46BC2B50">
          <v:line id="_x0000_s1222" alt="" style="position:absolute;z-index:-256955392;mso-wrap-edited:f;mso-width-percent:0;mso-height-percent:0;mso-position-horizontal-relative:page;mso-position-vertical-relative:page;mso-width-percent:0;mso-height-percent:0" from="28.35pt,464.95pt" to="552.75pt,464.95pt" strokecolor="#939598" strokeweight=".5pt">
            <w10:wrap anchorx="page" anchory="page"/>
          </v:line>
        </w:pict>
      </w:r>
      <w:r>
        <w:rPr>
          <w:noProof/>
        </w:rPr>
        <w:pict w14:anchorId="46BC2B51">
          <v:line id="_x0000_s1221" alt="" style="position:absolute;z-index:-256954368;mso-wrap-edited:f;mso-width-percent:0;mso-height-percent:0;mso-position-horizontal-relative:page;mso-position-vertical-relative:page;mso-width-percent:0;mso-height-percent:0" from="28.35pt,486.7pt" to="552.75pt,486.7pt" strokecolor="#939598" strokeweight=".5pt">
            <w10:wrap anchorx="page" anchory="page"/>
          </v:line>
        </w:pict>
      </w:r>
      <w:r>
        <w:rPr>
          <w:noProof/>
        </w:rPr>
        <w:pict w14:anchorId="46BC2B52">
          <v:line id="_x0000_s1220" alt="" style="position:absolute;z-index:-256953344;mso-wrap-edited:f;mso-width-percent:0;mso-height-percent:0;mso-position-horizontal-relative:page;mso-position-vertical-relative:page;mso-width-percent:0;mso-height-percent:0" from="28.35pt,508.4pt" to="552.75pt,508.4pt" strokecolor="#939598" strokeweight=".5pt">
            <w10:wrap anchorx="page" anchory="page"/>
          </v:line>
        </w:pict>
      </w:r>
      <w:r>
        <w:rPr>
          <w:noProof/>
        </w:rPr>
        <w:pict w14:anchorId="46BC2B53">
          <v:line id="_x0000_s1219" alt="" style="position:absolute;z-index:-256952320;mso-wrap-edited:f;mso-width-percent:0;mso-height-percent:0;mso-position-horizontal-relative:page;mso-position-vertical-relative:page;mso-width-percent:0;mso-height-percent:0" from="28.35pt,530.1pt" to="552.75pt,530.1pt" strokecolor="#939598" strokeweight=".5pt">
            <w10:wrap anchorx="page" anchory="page"/>
          </v:line>
        </w:pict>
      </w:r>
      <w:r>
        <w:rPr>
          <w:noProof/>
        </w:rPr>
        <w:pict w14:anchorId="46BC2B54">
          <v:line id="_x0000_s1218" alt="" style="position:absolute;z-index:-256951296;mso-wrap-edited:f;mso-width-percent:0;mso-height-percent:0;mso-position-horizontal-relative:page;mso-position-vertical-relative:page;mso-width-percent:0;mso-height-percent:0" from="28.35pt,551.8pt" to="552.75pt,551.8pt" strokecolor="#939598" strokeweight=".5pt">
            <w10:wrap anchorx="page" anchory="page"/>
          </v:line>
        </w:pict>
      </w:r>
      <w:r>
        <w:rPr>
          <w:noProof/>
        </w:rPr>
        <w:pict w14:anchorId="46BC2B55">
          <v:line id="_x0000_s1217" alt="" style="position:absolute;z-index:-256950272;mso-wrap-edited:f;mso-width-percent:0;mso-height-percent:0;mso-position-horizontal-relative:page;mso-position-vertical-relative:page;mso-width-percent:0;mso-height-percent:0" from="28.35pt,573.5pt" to="552.75pt,573.5pt" strokecolor="#939598" strokeweight=".5pt">
            <w10:wrap anchorx="page" anchory="page"/>
          </v:line>
        </w:pict>
      </w:r>
      <w:r>
        <w:rPr>
          <w:noProof/>
        </w:rPr>
        <w:pict w14:anchorId="46BC2B56">
          <v:line id="_x0000_s1216" alt="" style="position:absolute;z-index:-256949248;mso-wrap-edited:f;mso-width-percent:0;mso-height-percent:0;mso-position-horizontal-relative:page;mso-position-vertical-relative:page;mso-width-percent:0;mso-height-percent:0" from="28.35pt,595.2pt" to="552.75pt,595.2pt" strokecolor="#939598" strokeweight=".5pt">
            <w10:wrap anchorx="page" anchory="page"/>
          </v:line>
        </w:pict>
      </w:r>
      <w:r>
        <w:rPr>
          <w:noProof/>
        </w:rPr>
        <w:pict w14:anchorId="46BC2B57">
          <v:line id="_x0000_s1215" alt="" style="position:absolute;z-index:-256948224;mso-wrap-edited:f;mso-width-percent:0;mso-height-percent:0;mso-position-horizontal-relative:page;mso-position-vertical-relative:page;mso-width-percent:0;mso-height-percent:0" from="28.35pt,616.9pt" to="552.75pt,616.9pt" strokecolor="#939598" strokeweight=".5pt">
            <w10:wrap anchorx="page" anchory="page"/>
          </v:line>
        </w:pict>
      </w:r>
      <w:r>
        <w:rPr>
          <w:noProof/>
        </w:rPr>
        <w:pict w14:anchorId="46BC2B58">
          <v:line id="_x0000_s1214" alt="" style="position:absolute;z-index:-256947200;mso-wrap-edited:f;mso-width-percent:0;mso-height-percent:0;mso-position-horizontal-relative:page;mso-position-vertical-relative:page;mso-width-percent:0;mso-height-percent:0" from="28.35pt,638.6pt" to="552.75pt,638.6pt" strokecolor="#939598" strokeweight=".5pt">
            <w10:wrap anchorx="page" anchory="page"/>
          </v:line>
        </w:pict>
      </w:r>
      <w:r>
        <w:rPr>
          <w:noProof/>
        </w:rPr>
        <w:pict w14:anchorId="46BC2B59">
          <v:line id="_x0000_s1213" alt="" style="position:absolute;z-index:-256946176;mso-wrap-edited:f;mso-width-percent:0;mso-height-percent:0;mso-position-horizontal-relative:page;mso-position-vertical-relative:page;mso-width-percent:0;mso-height-percent:0" from="28.35pt,660.3pt" to="552.75pt,660.3pt" strokecolor="#939598" strokeweight=".5pt">
            <w10:wrap anchorx="page" anchory="page"/>
          </v:line>
        </w:pict>
      </w:r>
      <w:r>
        <w:rPr>
          <w:noProof/>
        </w:rPr>
        <w:pict w14:anchorId="46BC2B5A">
          <v:line id="_x0000_s1212" alt="" style="position:absolute;z-index:-256945152;mso-wrap-edited:f;mso-width-percent:0;mso-height-percent:0;mso-position-horizontal-relative:page;mso-position-vertical-relative:page;mso-width-percent:0;mso-height-percent:0" from="28.35pt,682pt" to="552.75pt,682pt" strokecolor="#939598" strokeweight=".5pt">
            <w10:wrap anchorx="page" anchory="page"/>
          </v:line>
        </w:pict>
      </w:r>
      <w:r>
        <w:rPr>
          <w:noProof/>
        </w:rPr>
        <w:pict w14:anchorId="46BC2B5B">
          <v:line id="_x0000_s1211" alt="" style="position:absolute;z-index:-256944128;mso-wrap-edited:f;mso-width-percent:0;mso-height-percent:0;mso-position-horizontal-relative:page;mso-position-vertical-relative:page;mso-width-percent:0;mso-height-percent:0" from="28.35pt,703.7pt" to="552.75pt,703.7pt" strokecolor="#939598" strokeweight=".5pt">
            <w10:wrap anchorx="page" anchory="page"/>
          </v:line>
        </w:pict>
      </w:r>
      <w:r>
        <w:rPr>
          <w:noProof/>
        </w:rPr>
        <w:pict w14:anchorId="46BC2B5C">
          <v:line id="_x0000_s1210" alt="" style="position:absolute;z-index:-256943104;mso-wrap-edited:f;mso-width-percent:0;mso-height-percent:0;mso-position-horizontal-relative:page;mso-position-vertical-relative:page;mso-width-percent:0;mso-height-percent:0" from="28.35pt,725.4pt" to="552.75pt,725.4pt" strokecolor="#939598" strokeweight=".5pt">
            <w10:wrap anchorx="page" anchory="page"/>
          </v:line>
        </w:pict>
      </w:r>
      <w:r>
        <w:rPr>
          <w:noProof/>
        </w:rPr>
        <w:pict w14:anchorId="46BC2B5D">
          <v:line id="_x0000_s1209" alt="" style="position:absolute;z-index:-256942080;mso-wrap-edited:f;mso-width-percent:0;mso-height-percent:0;mso-position-horizontal-relative:page;mso-position-vertical-relative:page;mso-width-percent:0;mso-height-percent:0" from="28.35pt,747.15pt" to="552.75pt,747.15pt" strokecolor="#939598" strokeweight=".5pt">
            <w10:wrap anchorx="page" anchory="page"/>
          </v:line>
        </w:pict>
      </w:r>
      <w:r>
        <w:rPr>
          <w:noProof/>
        </w:rPr>
        <w:pict w14:anchorId="46BC2B5E">
          <v:line id="_x0000_s1208" alt="" style="position:absolute;z-index:-256941056;mso-wrap-edited:f;mso-width-percent:0;mso-height-percent:0;mso-position-horizontal-relative:page;mso-position-vertical-relative:page;mso-width-percent:0;mso-height-percent:0" from="28.35pt,768.85pt" to="552.75pt,768.85pt" strokecolor="#939598" strokeweight=".5pt">
            <w10:wrap anchorx="page" anchory="page"/>
          </v:line>
        </w:pict>
      </w:r>
      <w:r>
        <w:rPr>
          <w:noProof/>
        </w:rPr>
        <w:pict w14:anchorId="46BC2B5F">
          <v:line id="_x0000_s1207" alt="" style="position:absolute;z-index:-256940032;mso-wrap-edited:f;mso-width-percent:0;mso-height-percent:0;mso-position-horizontal-relative:page;mso-position-vertical-relative:page;mso-width-percent:0;mso-height-percent:0" from="28.35pt,790.55pt" to="552.75pt,790.55pt" strokecolor="#939598" strokeweight=".5pt">
            <w10:wrap anchorx="page" anchory="page"/>
          </v:line>
        </w:pict>
      </w:r>
      <w:r>
        <w:rPr>
          <w:noProof/>
        </w:rPr>
        <w:pict w14:anchorId="46BC2B60">
          <v:shape id="_x0000_s1206" type="#_x0000_t202" alt="" style="position:absolute;margin-left:27.35pt;margin-top:232.55pt;width:429.3pt;height:36.55pt;z-index:-256939008;mso-wrap-style:square;mso-wrap-edited:f;mso-width-percent:0;mso-height-percent:0;mso-position-horizontal-relative:page;mso-position-vertical-relative:page;mso-width-percent:0;mso-height-percent:0;v-text-anchor:top" filled="f" stroked="f">
            <v:textbox inset="0,0,0,0">
              <w:txbxContent>
                <w:p w14:paraId="46BC3159" w14:textId="77777777" w:rsidR="00346727" w:rsidRDefault="00904B7D">
                  <w:pPr>
                    <w:spacing w:before="36"/>
                    <w:ind w:left="20"/>
                    <w:rPr>
                      <w:rFonts w:ascii="Montserrat"/>
                      <w:i/>
                    </w:rPr>
                  </w:pPr>
                  <w:r>
                    <w:rPr>
                      <w:rFonts w:ascii="Montserrat"/>
                      <w:color w:val="231F20"/>
                    </w:rPr>
                    <w:t xml:space="preserve">Trying, adapting the process until problem was solved: </w:t>
                  </w:r>
                  <w:r>
                    <w:rPr>
                      <w:rFonts w:ascii="Montserrat"/>
                      <w:i/>
                      <w:color w:val="231F20"/>
                    </w:rPr>
                    <w:t>(Maximum 200</w:t>
                  </w:r>
                  <w:r>
                    <w:rPr>
                      <w:rFonts w:ascii="Montserrat"/>
                      <w:i/>
                      <w:color w:val="231F20"/>
                      <w:spacing w:val="-24"/>
                    </w:rPr>
                    <w:t xml:space="preserve"> </w:t>
                  </w:r>
                  <w:r>
                    <w:rPr>
                      <w:rFonts w:ascii="Montserrat"/>
                      <w:i/>
                      <w:color w:val="231F20"/>
                    </w:rPr>
                    <w:t>words)</w:t>
                  </w:r>
                </w:p>
                <w:p w14:paraId="46BC315A" w14:textId="77777777" w:rsidR="00346727" w:rsidRDefault="00904B7D">
                  <w:pPr>
                    <w:spacing w:before="136"/>
                    <w:ind w:left="20"/>
                    <w:rPr>
                      <w:rFonts w:ascii="Montserrat" w:hAnsi="Montserrat"/>
                      <w:i/>
                    </w:rPr>
                  </w:pPr>
                  <w:r>
                    <w:rPr>
                      <w:rFonts w:ascii="Montserrat" w:hAnsi="Montserrat"/>
                      <w:i/>
                      <w:color w:val="231F20"/>
                    </w:rPr>
                    <w:t>Initially I …. Then …. Eventually I could solve the problem in this way: ……</w:t>
                  </w:r>
                </w:p>
              </w:txbxContent>
            </v:textbox>
            <w10:wrap anchorx="page" anchory="page"/>
          </v:shape>
        </w:pict>
      </w:r>
      <w:r>
        <w:rPr>
          <w:noProof/>
        </w:rPr>
        <w:pict w14:anchorId="46BC2B61">
          <v:shape id="_x0000_s1205" type="#_x0000_t202" alt="" style="position:absolute;margin-left:189.85pt;margin-top:807.55pt;width:199.45pt;height:13.75pt;z-index:-256937984;mso-wrap-style:square;mso-wrap-edited:f;mso-width-percent:0;mso-height-percent:0;mso-position-horizontal-relative:page;mso-position-vertical-relative:page;mso-width-percent:0;mso-height-percent:0;v-text-anchor:top" filled="f" stroked="f">
            <v:textbox inset="0,0,0,0">
              <w:txbxContent>
                <w:p w14:paraId="46BC315B" w14:textId="77777777" w:rsidR="00346727" w:rsidRDefault="00904B7D">
                  <w:pPr>
                    <w:spacing w:before="33"/>
                    <w:ind w:left="20"/>
                    <w:rPr>
                      <w:rFonts w:ascii="Montserrat"/>
                      <w:sz w:val="18"/>
                    </w:rPr>
                  </w:pPr>
                  <w:r>
                    <w:rPr>
                      <w:rFonts w:ascii="Montserrat"/>
                      <w:color w:val="231F20"/>
                      <w:sz w:val="18"/>
                    </w:rPr>
                    <w:t>E</w:t>
                  </w:r>
                  <w:r>
                    <w:rPr>
                      <w:rFonts w:ascii="Montserrat"/>
                      <w:color w:val="231F20"/>
                      <w:position w:val="6"/>
                      <w:sz w:val="10"/>
                    </w:rPr>
                    <w:t xml:space="preserve">3 </w:t>
                  </w:r>
                  <w:r>
                    <w:rPr>
                      <w:rFonts w:ascii="Montserrat"/>
                      <w:color w:val="231F20"/>
                      <w:sz w:val="18"/>
                    </w:rPr>
                    <w:t>Teacher Agency Award Form | Page 2 of 5</w:t>
                  </w:r>
                </w:p>
              </w:txbxContent>
            </v:textbox>
            <w10:wrap anchorx="page" anchory="page"/>
          </v:shape>
        </w:pict>
      </w:r>
      <w:r>
        <w:rPr>
          <w:noProof/>
        </w:rPr>
        <w:pict w14:anchorId="46BC2B62">
          <v:shape id="_x0000_s1204" type="#_x0000_t202" alt="" style="position:absolute;margin-left:28.35pt;margin-top:46.1pt;width:524.45pt;height:12pt;z-index:-256936960;mso-wrap-style:square;mso-wrap-edited:f;mso-width-percent:0;mso-height-percent:0;mso-position-horizontal-relative:page;mso-position-vertical-relative:page;mso-width-percent:0;mso-height-percent:0;v-text-anchor:top" filled="f" stroked="f">
            <v:textbox inset="0,0,0,0">
              <w:txbxContent>
                <w:p w14:paraId="46BC315C" w14:textId="77777777" w:rsidR="00346727" w:rsidRDefault="00346727">
                  <w:pPr>
                    <w:pStyle w:val="BodyText"/>
                    <w:rPr>
                      <w:rFonts w:ascii="Times New Roman"/>
                      <w:sz w:val="17"/>
                    </w:rPr>
                  </w:pPr>
                </w:p>
              </w:txbxContent>
            </v:textbox>
            <w10:wrap anchorx="page" anchory="page"/>
          </v:shape>
        </w:pict>
      </w:r>
      <w:r>
        <w:rPr>
          <w:noProof/>
        </w:rPr>
        <w:pict w14:anchorId="46BC2B63">
          <v:shape id="_x0000_s1203" type="#_x0000_t202" alt="" style="position:absolute;margin-left:28.35pt;margin-top:67.8pt;width:524.45pt;height:12pt;z-index:-256935936;mso-wrap-style:square;mso-wrap-edited:f;mso-width-percent:0;mso-height-percent:0;mso-position-horizontal-relative:page;mso-position-vertical-relative:page;mso-width-percent:0;mso-height-percent:0;v-text-anchor:top" filled="f" stroked="f">
            <v:textbox inset="0,0,0,0">
              <w:txbxContent>
                <w:p w14:paraId="46BC315D" w14:textId="77777777" w:rsidR="00346727" w:rsidRDefault="00346727">
                  <w:pPr>
                    <w:pStyle w:val="BodyText"/>
                    <w:rPr>
                      <w:rFonts w:ascii="Times New Roman"/>
                      <w:sz w:val="17"/>
                    </w:rPr>
                  </w:pPr>
                </w:p>
              </w:txbxContent>
            </v:textbox>
            <w10:wrap anchorx="page" anchory="page"/>
          </v:shape>
        </w:pict>
      </w:r>
      <w:r>
        <w:rPr>
          <w:noProof/>
        </w:rPr>
        <w:pict w14:anchorId="46BC2B64">
          <v:shape id="_x0000_s1202" type="#_x0000_t202" alt="" style="position:absolute;margin-left:28.35pt;margin-top:89.5pt;width:524.45pt;height:12pt;z-index:-256934912;mso-wrap-style:square;mso-wrap-edited:f;mso-width-percent:0;mso-height-percent:0;mso-position-horizontal-relative:page;mso-position-vertical-relative:page;mso-width-percent:0;mso-height-percent:0;v-text-anchor:top" filled="f" stroked="f">
            <v:textbox inset="0,0,0,0">
              <w:txbxContent>
                <w:p w14:paraId="46BC315E" w14:textId="77777777" w:rsidR="00346727" w:rsidRDefault="00346727">
                  <w:pPr>
                    <w:pStyle w:val="BodyText"/>
                    <w:rPr>
                      <w:rFonts w:ascii="Times New Roman"/>
                      <w:sz w:val="17"/>
                    </w:rPr>
                  </w:pPr>
                </w:p>
              </w:txbxContent>
            </v:textbox>
            <w10:wrap anchorx="page" anchory="page"/>
          </v:shape>
        </w:pict>
      </w:r>
      <w:r>
        <w:rPr>
          <w:noProof/>
        </w:rPr>
        <w:pict w14:anchorId="46BC2B65">
          <v:shape id="_x0000_s1201" type="#_x0000_t202" alt="" style="position:absolute;margin-left:28.35pt;margin-top:111.2pt;width:524.45pt;height:12pt;z-index:-256933888;mso-wrap-style:square;mso-wrap-edited:f;mso-width-percent:0;mso-height-percent:0;mso-position-horizontal-relative:page;mso-position-vertical-relative:page;mso-width-percent:0;mso-height-percent:0;v-text-anchor:top" filled="f" stroked="f">
            <v:textbox inset="0,0,0,0">
              <w:txbxContent>
                <w:p w14:paraId="46BC315F" w14:textId="77777777" w:rsidR="00346727" w:rsidRDefault="00346727">
                  <w:pPr>
                    <w:pStyle w:val="BodyText"/>
                    <w:rPr>
                      <w:rFonts w:ascii="Times New Roman"/>
                      <w:sz w:val="17"/>
                    </w:rPr>
                  </w:pPr>
                </w:p>
              </w:txbxContent>
            </v:textbox>
            <w10:wrap anchorx="page" anchory="page"/>
          </v:shape>
        </w:pict>
      </w:r>
      <w:r>
        <w:rPr>
          <w:noProof/>
        </w:rPr>
        <w:pict w14:anchorId="46BC2B66">
          <v:shape id="_x0000_s1200" type="#_x0000_t202" alt="" style="position:absolute;margin-left:28.35pt;margin-top:132.95pt;width:524.45pt;height:12pt;z-index:-256932864;mso-wrap-style:square;mso-wrap-edited:f;mso-width-percent:0;mso-height-percent:0;mso-position-horizontal-relative:page;mso-position-vertical-relative:page;mso-width-percent:0;mso-height-percent:0;v-text-anchor:top" filled="f" stroked="f">
            <v:textbox inset="0,0,0,0">
              <w:txbxContent>
                <w:p w14:paraId="46BC3160" w14:textId="77777777" w:rsidR="00346727" w:rsidRDefault="00346727">
                  <w:pPr>
                    <w:pStyle w:val="BodyText"/>
                    <w:rPr>
                      <w:rFonts w:ascii="Times New Roman"/>
                      <w:sz w:val="17"/>
                    </w:rPr>
                  </w:pPr>
                </w:p>
              </w:txbxContent>
            </v:textbox>
            <w10:wrap anchorx="page" anchory="page"/>
          </v:shape>
        </w:pict>
      </w:r>
      <w:r>
        <w:rPr>
          <w:noProof/>
        </w:rPr>
        <w:pict w14:anchorId="46BC2B67">
          <v:shape id="_x0000_s1199" type="#_x0000_t202" alt="" style="position:absolute;margin-left:28.35pt;margin-top:154.65pt;width:524.45pt;height:12pt;z-index:-256931840;mso-wrap-style:square;mso-wrap-edited:f;mso-width-percent:0;mso-height-percent:0;mso-position-horizontal-relative:page;mso-position-vertical-relative:page;mso-width-percent:0;mso-height-percent:0;v-text-anchor:top" filled="f" stroked="f">
            <v:textbox inset="0,0,0,0">
              <w:txbxContent>
                <w:p w14:paraId="46BC3161" w14:textId="77777777" w:rsidR="00346727" w:rsidRDefault="00346727">
                  <w:pPr>
                    <w:pStyle w:val="BodyText"/>
                    <w:rPr>
                      <w:rFonts w:ascii="Times New Roman"/>
                      <w:sz w:val="17"/>
                    </w:rPr>
                  </w:pPr>
                </w:p>
              </w:txbxContent>
            </v:textbox>
            <w10:wrap anchorx="page" anchory="page"/>
          </v:shape>
        </w:pict>
      </w:r>
      <w:r>
        <w:rPr>
          <w:noProof/>
        </w:rPr>
        <w:pict w14:anchorId="46BC2B68">
          <v:shape id="_x0000_s1198" type="#_x0000_t202" alt="" style="position:absolute;margin-left:28.35pt;margin-top:176.35pt;width:524.45pt;height:12pt;z-index:-256930816;mso-wrap-style:square;mso-wrap-edited:f;mso-width-percent:0;mso-height-percent:0;mso-position-horizontal-relative:page;mso-position-vertical-relative:page;mso-width-percent:0;mso-height-percent:0;v-text-anchor:top" filled="f" stroked="f">
            <v:textbox inset="0,0,0,0">
              <w:txbxContent>
                <w:p w14:paraId="46BC3162" w14:textId="77777777" w:rsidR="00346727" w:rsidRDefault="00346727">
                  <w:pPr>
                    <w:pStyle w:val="BodyText"/>
                    <w:rPr>
                      <w:rFonts w:ascii="Times New Roman"/>
                      <w:sz w:val="17"/>
                    </w:rPr>
                  </w:pPr>
                </w:p>
              </w:txbxContent>
            </v:textbox>
            <w10:wrap anchorx="page" anchory="page"/>
          </v:shape>
        </w:pict>
      </w:r>
      <w:r>
        <w:rPr>
          <w:noProof/>
        </w:rPr>
        <w:pict w14:anchorId="46BC2B69">
          <v:shape id="_x0000_s1197" type="#_x0000_t202" alt="" style="position:absolute;margin-left:28.35pt;margin-top:198.05pt;width:524.45pt;height:12pt;z-index:-256929792;mso-wrap-style:square;mso-wrap-edited:f;mso-width-percent:0;mso-height-percent:0;mso-position-horizontal-relative:page;mso-position-vertical-relative:page;mso-width-percent:0;mso-height-percent:0;v-text-anchor:top" filled="f" stroked="f">
            <v:textbox inset="0,0,0,0">
              <w:txbxContent>
                <w:p w14:paraId="46BC3163" w14:textId="77777777" w:rsidR="00346727" w:rsidRDefault="00346727">
                  <w:pPr>
                    <w:pStyle w:val="BodyText"/>
                    <w:rPr>
                      <w:rFonts w:ascii="Times New Roman"/>
                      <w:sz w:val="17"/>
                    </w:rPr>
                  </w:pPr>
                </w:p>
              </w:txbxContent>
            </v:textbox>
            <w10:wrap anchorx="page" anchory="page"/>
          </v:shape>
        </w:pict>
      </w:r>
      <w:r>
        <w:rPr>
          <w:noProof/>
        </w:rPr>
        <w:pict w14:anchorId="46BC2B6A">
          <v:shape id="_x0000_s1196" type="#_x0000_t202" alt="" style="position:absolute;margin-left:28.35pt;margin-top:280.35pt;width:524.45pt;height:12pt;z-index:-256928768;mso-wrap-style:square;mso-wrap-edited:f;mso-width-percent:0;mso-height-percent:0;mso-position-horizontal-relative:page;mso-position-vertical-relative:page;mso-width-percent:0;mso-height-percent:0;v-text-anchor:top" filled="f" stroked="f">
            <v:textbox inset="0,0,0,0">
              <w:txbxContent>
                <w:p w14:paraId="46BC3164" w14:textId="77777777" w:rsidR="00346727" w:rsidRDefault="00346727">
                  <w:pPr>
                    <w:pStyle w:val="BodyText"/>
                    <w:rPr>
                      <w:rFonts w:ascii="Times New Roman"/>
                      <w:sz w:val="17"/>
                    </w:rPr>
                  </w:pPr>
                </w:p>
              </w:txbxContent>
            </v:textbox>
            <w10:wrap anchorx="page" anchory="page"/>
          </v:shape>
        </w:pict>
      </w:r>
      <w:r>
        <w:rPr>
          <w:noProof/>
        </w:rPr>
        <w:pict w14:anchorId="46BC2B6B">
          <v:shape id="_x0000_s1195" type="#_x0000_t202" alt="" style="position:absolute;margin-left:28.35pt;margin-top:302.05pt;width:524.45pt;height:12pt;z-index:-256927744;mso-wrap-style:square;mso-wrap-edited:f;mso-width-percent:0;mso-height-percent:0;mso-position-horizontal-relative:page;mso-position-vertical-relative:page;mso-width-percent:0;mso-height-percent:0;v-text-anchor:top" filled="f" stroked="f">
            <v:textbox inset="0,0,0,0">
              <w:txbxContent>
                <w:p w14:paraId="46BC3165" w14:textId="77777777" w:rsidR="00346727" w:rsidRDefault="00346727">
                  <w:pPr>
                    <w:pStyle w:val="BodyText"/>
                    <w:rPr>
                      <w:rFonts w:ascii="Times New Roman"/>
                      <w:sz w:val="17"/>
                    </w:rPr>
                  </w:pPr>
                </w:p>
              </w:txbxContent>
            </v:textbox>
            <w10:wrap anchorx="page" anchory="page"/>
          </v:shape>
        </w:pict>
      </w:r>
      <w:r>
        <w:rPr>
          <w:noProof/>
        </w:rPr>
        <w:pict w14:anchorId="46BC2B6C">
          <v:shape id="_x0000_s1194" type="#_x0000_t202" alt="" style="position:absolute;margin-left:28.35pt;margin-top:323.75pt;width:524.45pt;height:12pt;z-index:-256926720;mso-wrap-style:square;mso-wrap-edited:f;mso-width-percent:0;mso-height-percent:0;mso-position-horizontal-relative:page;mso-position-vertical-relative:page;mso-width-percent:0;mso-height-percent:0;v-text-anchor:top" filled="f" stroked="f">
            <v:textbox inset="0,0,0,0">
              <w:txbxContent>
                <w:p w14:paraId="46BC3166" w14:textId="77777777" w:rsidR="00346727" w:rsidRDefault="00346727">
                  <w:pPr>
                    <w:pStyle w:val="BodyText"/>
                    <w:rPr>
                      <w:rFonts w:ascii="Times New Roman"/>
                      <w:sz w:val="17"/>
                    </w:rPr>
                  </w:pPr>
                </w:p>
              </w:txbxContent>
            </v:textbox>
            <w10:wrap anchorx="page" anchory="page"/>
          </v:shape>
        </w:pict>
      </w:r>
      <w:r>
        <w:rPr>
          <w:noProof/>
        </w:rPr>
        <w:pict w14:anchorId="46BC2B6D">
          <v:shape id="_x0000_s1193" type="#_x0000_t202" alt="" style="position:absolute;margin-left:28.35pt;margin-top:345.45pt;width:524.45pt;height:12pt;z-index:-256925696;mso-wrap-style:square;mso-wrap-edited:f;mso-width-percent:0;mso-height-percent:0;mso-position-horizontal-relative:page;mso-position-vertical-relative:page;mso-width-percent:0;mso-height-percent:0;v-text-anchor:top" filled="f" stroked="f">
            <v:textbox inset="0,0,0,0">
              <w:txbxContent>
                <w:p w14:paraId="46BC3167" w14:textId="77777777" w:rsidR="00346727" w:rsidRDefault="00346727">
                  <w:pPr>
                    <w:pStyle w:val="BodyText"/>
                    <w:rPr>
                      <w:rFonts w:ascii="Times New Roman"/>
                      <w:sz w:val="17"/>
                    </w:rPr>
                  </w:pPr>
                </w:p>
              </w:txbxContent>
            </v:textbox>
            <w10:wrap anchorx="page" anchory="page"/>
          </v:shape>
        </w:pict>
      </w:r>
      <w:r>
        <w:rPr>
          <w:noProof/>
        </w:rPr>
        <w:pict w14:anchorId="46BC2B6E">
          <v:shape id="_x0000_s1192" type="#_x0000_t202" alt="" style="position:absolute;margin-left:28.35pt;margin-top:367.15pt;width:524.45pt;height:12pt;z-index:-256924672;mso-wrap-style:square;mso-wrap-edited:f;mso-width-percent:0;mso-height-percent:0;mso-position-horizontal-relative:page;mso-position-vertical-relative:page;mso-width-percent:0;mso-height-percent:0;v-text-anchor:top" filled="f" stroked="f">
            <v:textbox inset="0,0,0,0">
              <w:txbxContent>
                <w:p w14:paraId="46BC3168" w14:textId="77777777" w:rsidR="00346727" w:rsidRDefault="00346727">
                  <w:pPr>
                    <w:pStyle w:val="BodyText"/>
                    <w:rPr>
                      <w:rFonts w:ascii="Times New Roman"/>
                      <w:sz w:val="17"/>
                    </w:rPr>
                  </w:pPr>
                </w:p>
              </w:txbxContent>
            </v:textbox>
            <w10:wrap anchorx="page" anchory="page"/>
          </v:shape>
        </w:pict>
      </w:r>
      <w:r>
        <w:rPr>
          <w:noProof/>
        </w:rPr>
        <w:pict w14:anchorId="46BC2B6F">
          <v:shape id="_x0000_s1191" type="#_x0000_t202" alt="" style="position:absolute;margin-left:28.35pt;margin-top:388.85pt;width:524.45pt;height:12pt;z-index:-256923648;mso-wrap-style:square;mso-wrap-edited:f;mso-width-percent:0;mso-height-percent:0;mso-position-horizontal-relative:page;mso-position-vertical-relative:page;mso-width-percent:0;mso-height-percent:0;v-text-anchor:top" filled="f" stroked="f">
            <v:textbox inset="0,0,0,0">
              <w:txbxContent>
                <w:p w14:paraId="46BC3169" w14:textId="77777777" w:rsidR="00346727" w:rsidRDefault="00346727">
                  <w:pPr>
                    <w:pStyle w:val="BodyText"/>
                    <w:rPr>
                      <w:rFonts w:ascii="Times New Roman"/>
                      <w:sz w:val="17"/>
                    </w:rPr>
                  </w:pPr>
                </w:p>
              </w:txbxContent>
            </v:textbox>
            <w10:wrap anchorx="page" anchory="page"/>
          </v:shape>
        </w:pict>
      </w:r>
      <w:r>
        <w:rPr>
          <w:noProof/>
        </w:rPr>
        <w:pict w14:anchorId="46BC2B70">
          <v:shape id="_x0000_s1190" type="#_x0000_t202" alt="" style="position:absolute;margin-left:28.35pt;margin-top:410.55pt;width:524.45pt;height:12pt;z-index:-256922624;mso-wrap-style:square;mso-wrap-edited:f;mso-width-percent:0;mso-height-percent:0;mso-position-horizontal-relative:page;mso-position-vertical-relative:page;mso-width-percent:0;mso-height-percent:0;v-text-anchor:top" filled="f" stroked="f">
            <v:textbox inset="0,0,0,0">
              <w:txbxContent>
                <w:p w14:paraId="46BC316A" w14:textId="77777777" w:rsidR="00346727" w:rsidRDefault="00346727">
                  <w:pPr>
                    <w:pStyle w:val="BodyText"/>
                    <w:rPr>
                      <w:rFonts w:ascii="Times New Roman"/>
                      <w:sz w:val="17"/>
                    </w:rPr>
                  </w:pPr>
                </w:p>
              </w:txbxContent>
            </v:textbox>
            <w10:wrap anchorx="page" anchory="page"/>
          </v:shape>
        </w:pict>
      </w:r>
      <w:r>
        <w:rPr>
          <w:noProof/>
        </w:rPr>
        <w:pict w14:anchorId="46BC2B71">
          <v:shape id="_x0000_s1189" type="#_x0000_t202" alt="" style="position:absolute;margin-left:28.35pt;margin-top:432.25pt;width:524.45pt;height:12pt;z-index:-256921600;mso-wrap-style:square;mso-wrap-edited:f;mso-width-percent:0;mso-height-percent:0;mso-position-horizontal-relative:page;mso-position-vertical-relative:page;mso-width-percent:0;mso-height-percent:0;v-text-anchor:top" filled="f" stroked="f">
            <v:textbox inset="0,0,0,0">
              <w:txbxContent>
                <w:p w14:paraId="46BC316B" w14:textId="77777777" w:rsidR="00346727" w:rsidRDefault="00346727">
                  <w:pPr>
                    <w:pStyle w:val="BodyText"/>
                    <w:rPr>
                      <w:rFonts w:ascii="Times New Roman"/>
                      <w:sz w:val="17"/>
                    </w:rPr>
                  </w:pPr>
                </w:p>
              </w:txbxContent>
            </v:textbox>
            <w10:wrap anchorx="page" anchory="page"/>
          </v:shape>
        </w:pict>
      </w:r>
      <w:r>
        <w:rPr>
          <w:noProof/>
        </w:rPr>
        <w:pict w14:anchorId="46BC2B72">
          <v:shape id="_x0000_s1188" type="#_x0000_t202" alt="" style="position:absolute;margin-left:28.35pt;margin-top:453.95pt;width:524.45pt;height:12pt;z-index:-256920576;mso-wrap-style:square;mso-wrap-edited:f;mso-width-percent:0;mso-height-percent:0;mso-position-horizontal-relative:page;mso-position-vertical-relative:page;mso-width-percent:0;mso-height-percent:0;v-text-anchor:top" filled="f" stroked="f">
            <v:textbox inset="0,0,0,0">
              <w:txbxContent>
                <w:p w14:paraId="46BC316C" w14:textId="77777777" w:rsidR="00346727" w:rsidRDefault="00346727">
                  <w:pPr>
                    <w:pStyle w:val="BodyText"/>
                    <w:rPr>
                      <w:rFonts w:ascii="Times New Roman"/>
                      <w:sz w:val="17"/>
                    </w:rPr>
                  </w:pPr>
                </w:p>
              </w:txbxContent>
            </v:textbox>
            <w10:wrap anchorx="page" anchory="page"/>
          </v:shape>
        </w:pict>
      </w:r>
      <w:r>
        <w:rPr>
          <w:noProof/>
        </w:rPr>
        <w:pict w14:anchorId="46BC2B73">
          <v:shape id="_x0000_s1187" type="#_x0000_t202" alt="" style="position:absolute;margin-left:28.35pt;margin-top:475.7pt;width:524.45pt;height:12pt;z-index:-256919552;mso-wrap-style:square;mso-wrap-edited:f;mso-width-percent:0;mso-height-percent:0;mso-position-horizontal-relative:page;mso-position-vertical-relative:page;mso-width-percent:0;mso-height-percent:0;v-text-anchor:top" filled="f" stroked="f">
            <v:textbox inset="0,0,0,0">
              <w:txbxContent>
                <w:p w14:paraId="46BC316D" w14:textId="77777777" w:rsidR="00346727" w:rsidRDefault="00346727">
                  <w:pPr>
                    <w:pStyle w:val="BodyText"/>
                    <w:rPr>
                      <w:rFonts w:ascii="Times New Roman"/>
                      <w:sz w:val="17"/>
                    </w:rPr>
                  </w:pPr>
                </w:p>
              </w:txbxContent>
            </v:textbox>
            <w10:wrap anchorx="page" anchory="page"/>
          </v:shape>
        </w:pict>
      </w:r>
      <w:r>
        <w:rPr>
          <w:noProof/>
        </w:rPr>
        <w:pict w14:anchorId="46BC2B74">
          <v:shape id="_x0000_s1186" type="#_x0000_t202" alt="" style="position:absolute;margin-left:28.35pt;margin-top:497.4pt;width:524.45pt;height:12pt;z-index:-256918528;mso-wrap-style:square;mso-wrap-edited:f;mso-width-percent:0;mso-height-percent:0;mso-position-horizontal-relative:page;mso-position-vertical-relative:page;mso-width-percent:0;mso-height-percent:0;v-text-anchor:top" filled="f" stroked="f">
            <v:textbox inset="0,0,0,0">
              <w:txbxContent>
                <w:p w14:paraId="46BC316E" w14:textId="77777777" w:rsidR="00346727" w:rsidRDefault="00346727">
                  <w:pPr>
                    <w:pStyle w:val="BodyText"/>
                    <w:rPr>
                      <w:rFonts w:ascii="Times New Roman"/>
                      <w:sz w:val="17"/>
                    </w:rPr>
                  </w:pPr>
                </w:p>
              </w:txbxContent>
            </v:textbox>
            <w10:wrap anchorx="page" anchory="page"/>
          </v:shape>
        </w:pict>
      </w:r>
      <w:r>
        <w:rPr>
          <w:noProof/>
        </w:rPr>
        <w:pict w14:anchorId="46BC2B75">
          <v:shape id="_x0000_s1185" type="#_x0000_t202" alt="" style="position:absolute;margin-left:28.35pt;margin-top:519.1pt;width:524.45pt;height:12pt;z-index:-256917504;mso-wrap-style:square;mso-wrap-edited:f;mso-width-percent:0;mso-height-percent:0;mso-position-horizontal-relative:page;mso-position-vertical-relative:page;mso-width-percent:0;mso-height-percent:0;v-text-anchor:top" filled="f" stroked="f">
            <v:textbox inset="0,0,0,0">
              <w:txbxContent>
                <w:p w14:paraId="46BC316F" w14:textId="77777777" w:rsidR="00346727" w:rsidRDefault="00346727">
                  <w:pPr>
                    <w:pStyle w:val="BodyText"/>
                    <w:rPr>
                      <w:rFonts w:ascii="Times New Roman"/>
                      <w:sz w:val="17"/>
                    </w:rPr>
                  </w:pPr>
                </w:p>
              </w:txbxContent>
            </v:textbox>
            <w10:wrap anchorx="page" anchory="page"/>
          </v:shape>
        </w:pict>
      </w:r>
      <w:r>
        <w:rPr>
          <w:noProof/>
        </w:rPr>
        <w:pict w14:anchorId="46BC2B76">
          <v:shape id="_x0000_s1184" type="#_x0000_t202" alt="" style="position:absolute;margin-left:28.35pt;margin-top:540.8pt;width:524.45pt;height:12pt;z-index:-256916480;mso-wrap-style:square;mso-wrap-edited:f;mso-width-percent:0;mso-height-percent:0;mso-position-horizontal-relative:page;mso-position-vertical-relative:page;mso-width-percent:0;mso-height-percent:0;v-text-anchor:top" filled="f" stroked="f">
            <v:textbox inset="0,0,0,0">
              <w:txbxContent>
                <w:p w14:paraId="46BC3170" w14:textId="77777777" w:rsidR="00346727" w:rsidRDefault="00346727">
                  <w:pPr>
                    <w:pStyle w:val="BodyText"/>
                    <w:rPr>
                      <w:rFonts w:ascii="Times New Roman"/>
                      <w:sz w:val="17"/>
                    </w:rPr>
                  </w:pPr>
                </w:p>
              </w:txbxContent>
            </v:textbox>
            <w10:wrap anchorx="page" anchory="page"/>
          </v:shape>
        </w:pict>
      </w:r>
      <w:r>
        <w:rPr>
          <w:noProof/>
        </w:rPr>
        <w:pict w14:anchorId="46BC2B77">
          <v:shape id="_x0000_s1183" type="#_x0000_t202" alt="" style="position:absolute;margin-left:28.35pt;margin-top:562.5pt;width:524.45pt;height:12pt;z-index:-256915456;mso-wrap-style:square;mso-wrap-edited:f;mso-width-percent:0;mso-height-percent:0;mso-position-horizontal-relative:page;mso-position-vertical-relative:page;mso-width-percent:0;mso-height-percent:0;v-text-anchor:top" filled="f" stroked="f">
            <v:textbox inset="0,0,0,0">
              <w:txbxContent>
                <w:p w14:paraId="46BC3171" w14:textId="77777777" w:rsidR="00346727" w:rsidRDefault="00346727">
                  <w:pPr>
                    <w:pStyle w:val="BodyText"/>
                    <w:rPr>
                      <w:rFonts w:ascii="Times New Roman"/>
                      <w:sz w:val="17"/>
                    </w:rPr>
                  </w:pPr>
                </w:p>
              </w:txbxContent>
            </v:textbox>
            <w10:wrap anchorx="page" anchory="page"/>
          </v:shape>
        </w:pict>
      </w:r>
      <w:r>
        <w:rPr>
          <w:noProof/>
        </w:rPr>
        <w:pict w14:anchorId="46BC2B78">
          <v:shape id="_x0000_s1182" type="#_x0000_t202" alt="" style="position:absolute;margin-left:28.35pt;margin-top:584.2pt;width:524.45pt;height:12pt;z-index:-256914432;mso-wrap-style:square;mso-wrap-edited:f;mso-width-percent:0;mso-height-percent:0;mso-position-horizontal-relative:page;mso-position-vertical-relative:page;mso-width-percent:0;mso-height-percent:0;v-text-anchor:top" filled="f" stroked="f">
            <v:textbox inset="0,0,0,0">
              <w:txbxContent>
                <w:p w14:paraId="46BC3172" w14:textId="77777777" w:rsidR="00346727" w:rsidRDefault="00346727">
                  <w:pPr>
                    <w:pStyle w:val="BodyText"/>
                    <w:rPr>
                      <w:rFonts w:ascii="Times New Roman"/>
                      <w:sz w:val="17"/>
                    </w:rPr>
                  </w:pPr>
                </w:p>
              </w:txbxContent>
            </v:textbox>
            <w10:wrap anchorx="page" anchory="page"/>
          </v:shape>
        </w:pict>
      </w:r>
      <w:r>
        <w:rPr>
          <w:noProof/>
        </w:rPr>
        <w:pict w14:anchorId="46BC2B79">
          <v:shape id="_x0000_s1181" type="#_x0000_t202" alt="" style="position:absolute;margin-left:28.35pt;margin-top:605.9pt;width:524.45pt;height:12pt;z-index:-256913408;mso-wrap-style:square;mso-wrap-edited:f;mso-width-percent:0;mso-height-percent:0;mso-position-horizontal-relative:page;mso-position-vertical-relative:page;mso-width-percent:0;mso-height-percent:0;v-text-anchor:top" filled="f" stroked="f">
            <v:textbox inset="0,0,0,0">
              <w:txbxContent>
                <w:p w14:paraId="46BC3173" w14:textId="77777777" w:rsidR="00346727" w:rsidRDefault="00346727">
                  <w:pPr>
                    <w:pStyle w:val="BodyText"/>
                    <w:rPr>
                      <w:rFonts w:ascii="Times New Roman"/>
                      <w:sz w:val="17"/>
                    </w:rPr>
                  </w:pPr>
                </w:p>
              </w:txbxContent>
            </v:textbox>
            <w10:wrap anchorx="page" anchory="page"/>
          </v:shape>
        </w:pict>
      </w:r>
      <w:r>
        <w:rPr>
          <w:noProof/>
        </w:rPr>
        <w:pict w14:anchorId="46BC2B7A">
          <v:shape id="_x0000_s1180" type="#_x0000_t202" alt="" style="position:absolute;margin-left:28.35pt;margin-top:627.6pt;width:524.45pt;height:12pt;z-index:-256912384;mso-wrap-style:square;mso-wrap-edited:f;mso-width-percent:0;mso-height-percent:0;mso-position-horizontal-relative:page;mso-position-vertical-relative:page;mso-width-percent:0;mso-height-percent:0;v-text-anchor:top" filled="f" stroked="f">
            <v:textbox inset="0,0,0,0">
              <w:txbxContent>
                <w:p w14:paraId="46BC3174" w14:textId="77777777" w:rsidR="00346727" w:rsidRDefault="00346727">
                  <w:pPr>
                    <w:pStyle w:val="BodyText"/>
                    <w:rPr>
                      <w:rFonts w:ascii="Times New Roman"/>
                      <w:sz w:val="17"/>
                    </w:rPr>
                  </w:pPr>
                </w:p>
              </w:txbxContent>
            </v:textbox>
            <w10:wrap anchorx="page" anchory="page"/>
          </v:shape>
        </w:pict>
      </w:r>
      <w:r>
        <w:rPr>
          <w:noProof/>
        </w:rPr>
        <w:pict w14:anchorId="46BC2B7B">
          <v:shape id="_x0000_s1179" type="#_x0000_t202" alt="" style="position:absolute;margin-left:28.35pt;margin-top:649.3pt;width:524.45pt;height:12pt;z-index:-256911360;mso-wrap-style:square;mso-wrap-edited:f;mso-width-percent:0;mso-height-percent:0;mso-position-horizontal-relative:page;mso-position-vertical-relative:page;mso-width-percent:0;mso-height-percent:0;v-text-anchor:top" filled="f" stroked="f">
            <v:textbox inset="0,0,0,0">
              <w:txbxContent>
                <w:p w14:paraId="46BC3175" w14:textId="77777777" w:rsidR="00346727" w:rsidRDefault="00346727">
                  <w:pPr>
                    <w:pStyle w:val="BodyText"/>
                    <w:rPr>
                      <w:rFonts w:ascii="Times New Roman"/>
                      <w:sz w:val="17"/>
                    </w:rPr>
                  </w:pPr>
                </w:p>
              </w:txbxContent>
            </v:textbox>
            <w10:wrap anchorx="page" anchory="page"/>
          </v:shape>
        </w:pict>
      </w:r>
      <w:r>
        <w:rPr>
          <w:noProof/>
        </w:rPr>
        <w:pict w14:anchorId="46BC2B7C">
          <v:shape id="_x0000_s1178" type="#_x0000_t202" alt="" style="position:absolute;margin-left:28.35pt;margin-top:671pt;width:524.45pt;height:12pt;z-index:-256910336;mso-wrap-style:square;mso-wrap-edited:f;mso-width-percent:0;mso-height-percent:0;mso-position-horizontal-relative:page;mso-position-vertical-relative:page;mso-width-percent:0;mso-height-percent:0;v-text-anchor:top" filled="f" stroked="f">
            <v:textbox inset="0,0,0,0">
              <w:txbxContent>
                <w:p w14:paraId="46BC3176" w14:textId="77777777" w:rsidR="00346727" w:rsidRDefault="00346727">
                  <w:pPr>
                    <w:pStyle w:val="BodyText"/>
                    <w:rPr>
                      <w:rFonts w:ascii="Times New Roman"/>
                      <w:sz w:val="17"/>
                    </w:rPr>
                  </w:pPr>
                </w:p>
              </w:txbxContent>
            </v:textbox>
            <w10:wrap anchorx="page" anchory="page"/>
          </v:shape>
        </w:pict>
      </w:r>
      <w:r>
        <w:rPr>
          <w:noProof/>
        </w:rPr>
        <w:pict w14:anchorId="46BC2B7D">
          <v:shape id="_x0000_s1177" type="#_x0000_t202" alt="" style="position:absolute;margin-left:28.35pt;margin-top:692.7pt;width:524.45pt;height:12pt;z-index:-256909312;mso-wrap-style:square;mso-wrap-edited:f;mso-width-percent:0;mso-height-percent:0;mso-position-horizontal-relative:page;mso-position-vertical-relative:page;mso-width-percent:0;mso-height-percent:0;v-text-anchor:top" filled="f" stroked="f">
            <v:textbox inset="0,0,0,0">
              <w:txbxContent>
                <w:p w14:paraId="46BC3177" w14:textId="77777777" w:rsidR="00346727" w:rsidRDefault="00346727">
                  <w:pPr>
                    <w:pStyle w:val="BodyText"/>
                    <w:rPr>
                      <w:rFonts w:ascii="Times New Roman"/>
                      <w:sz w:val="17"/>
                    </w:rPr>
                  </w:pPr>
                </w:p>
              </w:txbxContent>
            </v:textbox>
            <w10:wrap anchorx="page" anchory="page"/>
          </v:shape>
        </w:pict>
      </w:r>
      <w:r>
        <w:rPr>
          <w:noProof/>
        </w:rPr>
        <w:pict w14:anchorId="46BC2B7E">
          <v:shape id="_x0000_s1176" type="#_x0000_t202" alt="" style="position:absolute;margin-left:28.35pt;margin-top:714.4pt;width:524.45pt;height:12pt;z-index:-256908288;mso-wrap-style:square;mso-wrap-edited:f;mso-width-percent:0;mso-height-percent:0;mso-position-horizontal-relative:page;mso-position-vertical-relative:page;mso-width-percent:0;mso-height-percent:0;v-text-anchor:top" filled="f" stroked="f">
            <v:textbox inset="0,0,0,0">
              <w:txbxContent>
                <w:p w14:paraId="46BC3178" w14:textId="77777777" w:rsidR="00346727" w:rsidRDefault="00346727">
                  <w:pPr>
                    <w:pStyle w:val="BodyText"/>
                    <w:rPr>
                      <w:rFonts w:ascii="Times New Roman"/>
                      <w:sz w:val="17"/>
                    </w:rPr>
                  </w:pPr>
                </w:p>
              </w:txbxContent>
            </v:textbox>
            <w10:wrap anchorx="page" anchory="page"/>
          </v:shape>
        </w:pict>
      </w:r>
      <w:r>
        <w:rPr>
          <w:noProof/>
        </w:rPr>
        <w:pict w14:anchorId="46BC2B7F">
          <v:shape id="_x0000_s1175" type="#_x0000_t202" alt="" style="position:absolute;margin-left:28.35pt;margin-top:736.15pt;width:524.45pt;height:12pt;z-index:-256907264;mso-wrap-style:square;mso-wrap-edited:f;mso-width-percent:0;mso-height-percent:0;mso-position-horizontal-relative:page;mso-position-vertical-relative:page;mso-width-percent:0;mso-height-percent:0;v-text-anchor:top" filled="f" stroked="f">
            <v:textbox inset="0,0,0,0">
              <w:txbxContent>
                <w:p w14:paraId="46BC3179" w14:textId="77777777" w:rsidR="00346727" w:rsidRDefault="00346727">
                  <w:pPr>
                    <w:pStyle w:val="BodyText"/>
                    <w:rPr>
                      <w:rFonts w:ascii="Times New Roman"/>
                      <w:sz w:val="17"/>
                    </w:rPr>
                  </w:pPr>
                </w:p>
              </w:txbxContent>
            </v:textbox>
            <w10:wrap anchorx="page" anchory="page"/>
          </v:shape>
        </w:pict>
      </w:r>
      <w:r>
        <w:rPr>
          <w:noProof/>
        </w:rPr>
        <w:pict w14:anchorId="46BC2B80">
          <v:shape id="_x0000_s1174" type="#_x0000_t202" alt="" style="position:absolute;margin-left:28.35pt;margin-top:757.85pt;width:524.45pt;height:12pt;z-index:-256906240;mso-wrap-style:square;mso-wrap-edited:f;mso-width-percent:0;mso-height-percent:0;mso-position-horizontal-relative:page;mso-position-vertical-relative:page;mso-width-percent:0;mso-height-percent:0;v-text-anchor:top" filled="f" stroked="f">
            <v:textbox inset="0,0,0,0">
              <w:txbxContent>
                <w:p w14:paraId="46BC317A" w14:textId="77777777" w:rsidR="00346727" w:rsidRDefault="00346727">
                  <w:pPr>
                    <w:pStyle w:val="BodyText"/>
                    <w:rPr>
                      <w:rFonts w:ascii="Times New Roman"/>
                      <w:sz w:val="17"/>
                    </w:rPr>
                  </w:pPr>
                </w:p>
              </w:txbxContent>
            </v:textbox>
            <w10:wrap anchorx="page" anchory="page"/>
          </v:shape>
        </w:pict>
      </w:r>
      <w:r>
        <w:rPr>
          <w:noProof/>
        </w:rPr>
        <w:pict w14:anchorId="46BC2B81">
          <v:shape id="_x0000_s1173" type="#_x0000_t202" alt="" style="position:absolute;margin-left:28.35pt;margin-top:779.55pt;width:524.45pt;height:12pt;z-index:-256905216;mso-wrap-style:square;mso-wrap-edited:f;mso-width-percent:0;mso-height-percent:0;mso-position-horizontal-relative:page;mso-position-vertical-relative:page;mso-width-percent:0;mso-height-percent:0;v-text-anchor:top" filled="f" stroked="f">
            <v:textbox inset="0,0,0,0">
              <w:txbxContent>
                <w:p w14:paraId="46BC317B" w14:textId="77777777" w:rsidR="00346727" w:rsidRDefault="00346727">
                  <w:pPr>
                    <w:pStyle w:val="BodyText"/>
                    <w:rPr>
                      <w:rFonts w:ascii="Times New Roman"/>
                      <w:sz w:val="17"/>
                    </w:rPr>
                  </w:pPr>
                </w:p>
              </w:txbxContent>
            </v:textbox>
            <w10:wrap anchorx="page" anchory="page"/>
          </v:shape>
        </w:pict>
      </w:r>
    </w:p>
    <w:p w14:paraId="46BC27A9" w14:textId="77777777" w:rsidR="00346727" w:rsidRDefault="00346727">
      <w:pPr>
        <w:rPr>
          <w:sz w:val="2"/>
          <w:szCs w:val="2"/>
        </w:rPr>
        <w:sectPr w:rsidR="00346727">
          <w:pgSz w:w="11910" w:h="16840"/>
          <w:pgMar w:top="1120" w:right="440" w:bottom="280" w:left="440" w:header="720" w:footer="720" w:gutter="0"/>
          <w:cols w:space="720"/>
        </w:sectPr>
      </w:pPr>
    </w:p>
    <w:p w14:paraId="46BC27AA" w14:textId="77777777" w:rsidR="00346727" w:rsidRDefault="00904B7D">
      <w:pPr>
        <w:rPr>
          <w:sz w:val="2"/>
          <w:szCs w:val="2"/>
        </w:rPr>
      </w:pPr>
      <w:r>
        <w:rPr>
          <w:noProof/>
        </w:rPr>
        <w:lastRenderedPageBreak/>
        <w:pict w14:anchorId="46BC2B82">
          <v:line id="_x0000_s1172" alt="" style="position:absolute;z-index:-256904192;mso-wrap-edited:f;mso-width-percent:0;mso-height-percent:0;mso-position-horizontal-relative:page;mso-position-vertical-relative:page;mso-width-percent:0;mso-height-percent:0" from="42.5pt,102.5pt" to="566.95pt,102.5pt" strokecolor="#939598" strokeweight=".5pt">
            <w10:wrap anchorx="page" anchory="page"/>
          </v:line>
        </w:pict>
      </w:r>
      <w:r>
        <w:rPr>
          <w:noProof/>
        </w:rPr>
        <w:pict w14:anchorId="46BC2B83">
          <v:line id="_x0000_s1171" alt="" style="position:absolute;z-index:-256903168;mso-wrap-edited:f;mso-width-percent:0;mso-height-percent:0;mso-position-horizontal-relative:page;mso-position-vertical-relative:page;mso-width-percent:0;mso-height-percent:0" from="42.5pt,124.2pt" to="566.95pt,124.2pt" strokecolor="#939598" strokeweight=".5pt">
            <w10:wrap anchorx="page" anchory="page"/>
          </v:line>
        </w:pict>
      </w:r>
      <w:r>
        <w:rPr>
          <w:noProof/>
        </w:rPr>
        <w:pict w14:anchorId="46BC2B84">
          <v:line id="_x0000_s1170" alt="" style="position:absolute;z-index:-256902144;mso-wrap-edited:f;mso-width-percent:0;mso-height-percent:0;mso-position-horizontal-relative:page;mso-position-vertical-relative:page;mso-width-percent:0;mso-height-percent:0" from="42.5pt,145.9pt" to="566.95pt,145.9pt" strokecolor="#939598" strokeweight=".5pt">
            <w10:wrap anchorx="page" anchory="page"/>
          </v:line>
        </w:pict>
      </w:r>
      <w:r>
        <w:rPr>
          <w:noProof/>
        </w:rPr>
        <w:pict w14:anchorId="46BC2B85">
          <v:line id="_x0000_s1169" alt="" style="position:absolute;z-index:-256901120;mso-wrap-edited:f;mso-width-percent:0;mso-height-percent:0;mso-position-horizontal-relative:page;mso-position-vertical-relative:page;mso-width-percent:0;mso-height-percent:0" from="42.5pt,167.65pt" to="566.95pt,167.65pt" strokecolor="#939598" strokeweight=".5pt">
            <w10:wrap anchorx="page" anchory="page"/>
          </v:line>
        </w:pict>
      </w:r>
      <w:r>
        <w:rPr>
          <w:noProof/>
        </w:rPr>
        <w:pict w14:anchorId="46BC2B86">
          <v:line id="_x0000_s1168" alt="" style="position:absolute;z-index:-256900096;mso-wrap-edited:f;mso-width-percent:0;mso-height-percent:0;mso-position-horizontal-relative:page;mso-position-vertical-relative:page;mso-width-percent:0;mso-height-percent:0" from="42.5pt,189.35pt" to="566.95pt,189.35pt" strokecolor="#939598" strokeweight=".5pt">
            <w10:wrap anchorx="page" anchory="page"/>
          </v:line>
        </w:pict>
      </w:r>
      <w:r>
        <w:rPr>
          <w:noProof/>
        </w:rPr>
        <w:pict w14:anchorId="46BC2B87">
          <v:line id="_x0000_s1167" alt="" style="position:absolute;z-index:-256899072;mso-wrap-edited:f;mso-width-percent:0;mso-height-percent:0;mso-position-horizontal-relative:page;mso-position-vertical-relative:page;mso-width-percent:0;mso-height-percent:0" from="42.5pt,211.05pt" to="566.95pt,211.05pt" strokecolor="#939598" strokeweight=".5pt">
            <w10:wrap anchorx="page" anchory="page"/>
          </v:line>
        </w:pict>
      </w:r>
      <w:r>
        <w:rPr>
          <w:noProof/>
        </w:rPr>
        <w:pict w14:anchorId="46BC2B88">
          <v:line id="_x0000_s1166" alt="" style="position:absolute;z-index:-256898048;mso-wrap-edited:f;mso-width-percent:0;mso-height-percent:0;mso-position-horizontal-relative:page;mso-position-vertical-relative:page;mso-width-percent:0;mso-height-percent:0" from="42.5pt,232.75pt" to="566.95pt,232.75pt" strokecolor="#939598" strokeweight=".5pt">
            <w10:wrap anchorx="page" anchory="page"/>
          </v:line>
        </w:pict>
      </w:r>
      <w:r>
        <w:rPr>
          <w:noProof/>
        </w:rPr>
        <w:pict w14:anchorId="46BC2B89">
          <v:line id="_x0000_s1165" alt="" style="position:absolute;z-index:-256897024;mso-wrap-edited:f;mso-width-percent:0;mso-height-percent:0;mso-position-horizontal-relative:page;mso-position-vertical-relative:page;mso-width-percent:0;mso-height-percent:0" from="42.5pt,254.45pt" to="566.95pt,254.45pt" strokecolor="#939598" strokeweight=".5pt">
            <w10:wrap anchorx="page" anchory="page"/>
          </v:line>
        </w:pict>
      </w:r>
      <w:r>
        <w:rPr>
          <w:noProof/>
        </w:rPr>
        <w:pict w14:anchorId="46BC2B8A">
          <v:line id="_x0000_s1164" alt="" style="position:absolute;z-index:-256896000;mso-wrap-edited:f;mso-width-percent:0;mso-height-percent:0;mso-position-horizontal-relative:page;mso-position-vertical-relative:page;mso-width-percent:0;mso-height-percent:0" from="42.5pt,276.15pt" to="566.95pt,276.15pt" strokecolor="#939598" strokeweight=".5pt">
            <w10:wrap anchorx="page" anchory="page"/>
          </v:line>
        </w:pict>
      </w:r>
      <w:r>
        <w:rPr>
          <w:noProof/>
        </w:rPr>
        <w:pict w14:anchorId="46BC2B8B">
          <v:line id="_x0000_s1163" alt="" style="position:absolute;z-index:-256894976;mso-wrap-edited:f;mso-width-percent:0;mso-height-percent:0;mso-position-horizontal-relative:page;mso-position-vertical-relative:page;mso-width-percent:0;mso-height-percent:0" from="42.5pt,297.85pt" to="566.95pt,297.85pt" strokecolor="#939598" strokeweight=".5pt">
            <w10:wrap anchorx="page" anchory="page"/>
          </v:line>
        </w:pict>
      </w:r>
      <w:r>
        <w:rPr>
          <w:noProof/>
        </w:rPr>
        <w:pict w14:anchorId="46BC2B8C">
          <v:line id="_x0000_s1162" alt="" style="position:absolute;z-index:-256893952;mso-wrap-edited:f;mso-width-percent:0;mso-height-percent:0;mso-position-horizontal-relative:page;mso-position-vertical-relative:page;mso-width-percent:0;mso-height-percent:0" from="42.5pt,319.55pt" to="566.95pt,319.55pt" strokecolor="#939598" strokeweight=".5pt">
            <w10:wrap anchorx="page" anchory="page"/>
          </v:line>
        </w:pict>
      </w:r>
      <w:r>
        <w:rPr>
          <w:noProof/>
        </w:rPr>
        <w:pict w14:anchorId="46BC2B8D">
          <v:line id="_x0000_s1161" alt="" style="position:absolute;z-index:-256892928;mso-wrap-edited:f;mso-width-percent:0;mso-height-percent:0;mso-position-horizontal-relative:page;mso-position-vertical-relative:page;mso-width-percent:0;mso-height-percent:0" from="42.5pt,341.25pt" to="566.95pt,341.25pt" strokecolor="#939598" strokeweight=".5pt">
            <w10:wrap anchorx="page" anchory="page"/>
          </v:line>
        </w:pict>
      </w:r>
      <w:r>
        <w:rPr>
          <w:noProof/>
        </w:rPr>
        <w:pict w14:anchorId="46BC2B8E">
          <v:line id="_x0000_s1160" alt="" style="position:absolute;z-index:-256891904;mso-wrap-edited:f;mso-width-percent:0;mso-height-percent:0;mso-position-horizontal-relative:page;mso-position-vertical-relative:page;mso-width-percent:0;mso-height-percent:0" from="42.5pt,362.95pt" to="566.95pt,362.95pt" strokecolor="#939598" strokeweight=".5pt">
            <w10:wrap anchorx="page" anchory="page"/>
          </v:line>
        </w:pict>
      </w:r>
      <w:r>
        <w:rPr>
          <w:noProof/>
        </w:rPr>
        <w:pict w14:anchorId="46BC2B8F">
          <v:line id="_x0000_s1159" alt="" style="position:absolute;z-index:-256890880;mso-wrap-edited:f;mso-width-percent:0;mso-height-percent:0;mso-position-horizontal-relative:page;mso-position-vertical-relative:page;mso-width-percent:0;mso-height-percent:0" from="42.5pt,384.65pt" to="566.95pt,384.65pt" strokecolor="#939598" strokeweight=".5pt">
            <w10:wrap anchorx="page" anchory="page"/>
          </v:line>
        </w:pict>
      </w:r>
      <w:r>
        <w:rPr>
          <w:noProof/>
        </w:rPr>
        <w:pict w14:anchorId="46BC2B90">
          <v:line id="_x0000_s1158" alt="" style="position:absolute;z-index:-256889856;mso-wrap-edited:f;mso-width-percent:0;mso-height-percent:0;mso-position-horizontal-relative:page;mso-position-vertical-relative:page;mso-width-percent:0;mso-height-percent:0" from="42.5pt,406.35pt" to="566.95pt,406.35pt" strokecolor="#939598" strokeweight=".5pt">
            <w10:wrap anchorx="page" anchory="page"/>
          </v:line>
        </w:pict>
      </w:r>
      <w:r>
        <w:rPr>
          <w:noProof/>
        </w:rPr>
        <w:pict w14:anchorId="46BC2B91">
          <v:line id="_x0000_s1157" alt="" style="position:absolute;z-index:-256888832;mso-wrap-edited:f;mso-width-percent:0;mso-height-percent:0;mso-position-horizontal-relative:page;mso-position-vertical-relative:page;mso-width-percent:0;mso-height-percent:0" from="42.5pt,428.05pt" to="566.95pt,428.05pt" strokecolor="#939598" strokeweight=".5pt">
            <w10:wrap anchorx="page" anchory="page"/>
          </v:line>
        </w:pict>
      </w:r>
      <w:r>
        <w:rPr>
          <w:noProof/>
        </w:rPr>
        <w:pict w14:anchorId="46BC2B92">
          <v:line id="_x0000_s1156" alt="" style="position:absolute;z-index:-256887808;mso-wrap-edited:f;mso-width-percent:0;mso-height-percent:0;mso-position-horizontal-relative:page;mso-position-vertical-relative:page;mso-width-percent:0;mso-height-percent:0" from="42.5pt,449.8pt" to="566.95pt,449.8pt" strokecolor="#939598" strokeweight=".5pt">
            <w10:wrap anchorx="page" anchory="page"/>
          </v:line>
        </w:pict>
      </w:r>
      <w:r>
        <w:rPr>
          <w:noProof/>
        </w:rPr>
        <w:pict w14:anchorId="46BC2B93">
          <v:line id="_x0000_s1155" alt="" style="position:absolute;z-index:-256886784;mso-wrap-edited:f;mso-width-percent:0;mso-height-percent:0;mso-position-horizontal-relative:page;mso-position-vertical-relative:page;mso-width-percent:0;mso-height-percent:0" from="42.5pt,471.5pt" to="566.95pt,471.5pt" strokecolor="#939598" strokeweight=".5pt">
            <w10:wrap anchorx="page" anchory="page"/>
          </v:line>
        </w:pict>
      </w:r>
      <w:r>
        <w:rPr>
          <w:noProof/>
        </w:rPr>
        <w:pict w14:anchorId="46BC2B94">
          <v:line id="_x0000_s1154" alt="" style="position:absolute;z-index:-256885760;mso-wrap-edited:f;mso-width-percent:0;mso-height-percent:0;mso-position-horizontal-relative:page;mso-position-vertical-relative:page;mso-width-percent:0;mso-height-percent:0" from="42.5pt,493.2pt" to="566.95pt,493.2pt" strokecolor="#939598" strokeweight=".5pt">
            <w10:wrap anchorx="page" anchory="page"/>
          </v:line>
        </w:pict>
      </w:r>
      <w:r>
        <w:rPr>
          <w:noProof/>
        </w:rPr>
        <w:pict w14:anchorId="46BC2B95">
          <v:line id="_x0000_s1153" alt="" style="position:absolute;z-index:-256884736;mso-wrap-edited:f;mso-width-percent:0;mso-height-percent:0;mso-position-horizontal-relative:page;mso-position-vertical-relative:page;mso-width-percent:0;mso-height-percent:0" from="42.5pt,514.9pt" to="566.95pt,514.9pt" strokecolor="#939598" strokeweight=".5pt">
            <w10:wrap anchorx="page" anchory="page"/>
          </v:line>
        </w:pict>
      </w:r>
      <w:r>
        <w:rPr>
          <w:noProof/>
        </w:rPr>
        <w:pict w14:anchorId="46BC2B96">
          <v:line id="_x0000_s1152" alt="" style="position:absolute;z-index:-256883712;mso-wrap-edited:f;mso-width-percent:0;mso-height-percent:0;mso-position-horizontal-relative:page;mso-position-vertical-relative:page;mso-width-percent:0;mso-height-percent:0" from="42.5pt,536.6pt" to="566.95pt,536.6pt" strokecolor="#939598" strokeweight=".5pt">
            <w10:wrap anchorx="page" anchory="page"/>
          </v:line>
        </w:pict>
      </w:r>
      <w:r>
        <w:rPr>
          <w:noProof/>
        </w:rPr>
        <w:pict w14:anchorId="46BC2B97">
          <v:line id="_x0000_s1151" alt="" style="position:absolute;z-index:-256882688;mso-wrap-edited:f;mso-width-percent:0;mso-height-percent:0;mso-position-horizontal-relative:page;mso-position-vertical-relative:page;mso-width-percent:0;mso-height-percent:0" from="42.5pt,558.3pt" to="566.95pt,558.3pt" strokecolor="#939598" strokeweight=".5pt">
            <w10:wrap anchorx="page" anchory="page"/>
          </v:line>
        </w:pict>
      </w:r>
      <w:r>
        <w:rPr>
          <w:noProof/>
        </w:rPr>
        <w:pict w14:anchorId="46BC2B98">
          <v:line id="_x0000_s1150" alt="" style="position:absolute;z-index:-256881664;mso-wrap-edited:f;mso-width-percent:0;mso-height-percent:0;mso-position-horizontal-relative:page;mso-position-vertical-relative:page;mso-width-percent:0;mso-height-percent:0" from="42.5pt,580pt" to="566.95pt,580pt" strokecolor="#939598" strokeweight=".5pt">
            <w10:wrap anchorx="page" anchory="page"/>
          </v:line>
        </w:pict>
      </w:r>
      <w:r>
        <w:rPr>
          <w:noProof/>
        </w:rPr>
        <w:pict w14:anchorId="46BC2B99">
          <v:line id="_x0000_s1149" alt="" style="position:absolute;z-index:-256880640;mso-wrap-edited:f;mso-width-percent:0;mso-height-percent:0;mso-position-horizontal-relative:page;mso-position-vertical-relative:page;mso-width-percent:0;mso-height-percent:0" from="42.5pt,662.3pt" to="566.95pt,662.3pt" strokecolor="#939598" strokeweight=".5pt">
            <w10:wrap anchorx="page" anchory="page"/>
          </v:line>
        </w:pict>
      </w:r>
      <w:r>
        <w:rPr>
          <w:noProof/>
        </w:rPr>
        <w:pict w14:anchorId="46BC2B9A">
          <v:line id="_x0000_s1148" alt="" style="position:absolute;z-index:-256879616;mso-wrap-edited:f;mso-width-percent:0;mso-height-percent:0;mso-position-horizontal-relative:page;mso-position-vertical-relative:page;mso-width-percent:0;mso-height-percent:0" from="42.5pt,684pt" to="566.95pt,684pt" strokecolor="#939598" strokeweight=".5pt">
            <w10:wrap anchorx="page" anchory="page"/>
          </v:line>
        </w:pict>
      </w:r>
      <w:r>
        <w:rPr>
          <w:noProof/>
        </w:rPr>
        <w:pict w14:anchorId="46BC2B9B">
          <v:line id="_x0000_s1147" alt="" style="position:absolute;z-index:-256878592;mso-wrap-edited:f;mso-width-percent:0;mso-height-percent:0;mso-position-horizontal-relative:page;mso-position-vertical-relative:page;mso-width-percent:0;mso-height-percent:0" from="42.5pt,705.7pt" to="566.95pt,705.7pt" strokecolor="#939598" strokeweight=".5pt">
            <w10:wrap anchorx="page" anchory="page"/>
          </v:line>
        </w:pict>
      </w:r>
      <w:r>
        <w:rPr>
          <w:noProof/>
        </w:rPr>
        <w:pict w14:anchorId="46BC2B9C">
          <v:line id="_x0000_s1146" alt="" style="position:absolute;z-index:-256877568;mso-wrap-edited:f;mso-width-percent:0;mso-height-percent:0;mso-position-horizontal-relative:page;mso-position-vertical-relative:page;mso-width-percent:0;mso-height-percent:0" from="42.5pt,727.4pt" to="566.95pt,727.4pt" strokecolor="#939598" strokeweight=".5pt">
            <w10:wrap anchorx="page" anchory="page"/>
          </v:line>
        </w:pict>
      </w:r>
      <w:r>
        <w:rPr>
          <w:noProof/>
        </w:rPr>
        <w:pict w14:anchorId="46BC2B9D">
          <v:line id="_x0000_s1145" alt="" style="position:absolute;z-index:-256876544;mso-wrap-edited:f;mso-width-percent:0;mso-height-percent:0;mso-position-horizontal-relative:page;mso-position-vertical-relative:page;mso-width-percent:0;mso-height-percent:0" from="42.5pt,749.1pt" to="566.95pt,749.1pt" strokecolor="#939598" strokeweight=".5pt">
            <w10:wrap anchorx="page" anchory="page"/>
          </v:line>
        </w:pict>
      </w:r>
      <w:r>
        <w:rPr>
          <w:noProof/>
        </w:rPr>
        <w:pict w14:anchorId="46BC2B9E">
          <v:line id="_x0000_s1144" alt="" style="position:absolute;z-index:-256875520;mso-wrap-edited:f;mso-width-percent:0;mso-height-percent:0;mso-position-horizontal-relative:page;mso-position-vertical-relative:page;mso-width-percent:0;mso-height-percent:0" from="42.5pt,770.8pt" to="566.95pt,770.8pt" strokecolor="#939598" strokeweight=".5pt">
            <w10:wrap anchorx="page" anchory="page"/>
          </v:line>
        </w:pict>
      </w:r>
      <w:r>
        <w:rPr>
          <w:noProof/>
        </w:rPr>
        <w:pict w14:anchorId="46BC2B9F">
          <v:line id="_x0000_s1143" alt="" style="position:absolute;z-index:-256874496;mso-wrap-edited:f;mso-width-percent:0;mso-height-percent:0;mso-position-horizontal-relative:page;mso-position-vertical-relative:page;mso-width-percent:0;mso-height-percent:0" from="42.5pt,792.55pt" to="566.95pt,792.55pt" strokecolor="#939598" strokeweight=".5pt">
            <w10:wrap anchorx="page" anchory="page"/>
          </v:line>
        </w:pict>
      </w:r>
      <w:r>
        <w:rPr>
          <w:noProof/>
        </w:rPr>
        <w:pict w14:anchorId="46BC2BA0">
          <v:shape id="_x0000_s1142" type="#_x0000_t202" alt="" style="position:absolute;margin-left:41.5pt;margin-top:30.55pt;width:443.75pt;height:49.75pt;z-index:-256873472;mso-wrap-style:square;mso-wrap-edited:f;mso-width-percent:0;mso-height-percent:0;mso-position-horizontal-relative:page;mso-position-vertical-relative:page;mso-width-percent:0;mso-height-percent:0;v-text-anchor:top" filled="f" stroked="f">
            <v:textbox inset="0,0,0,0">
              <w:txbxContent>
                <w:p w14:paraId="46BC317C" w14:textId="77777777" w:rsidR="00346727" w:rsidRDefault="00904B7D">
                  <w:pPr>
                    <w:spacing w:before="36"/>
                    <w:ind w:left="20"/>
                    <w:rPr>
                      <w:rFonts w:ascii="Montserrat"/>
                      <w:i/>
                    </w:rPr>
                  </w:pPr>
                  <w:r>
                    <w:rPr>
                      <w:rFonts w:ascii="Montserrat"/>
                      <w:color w:val="231F20"/>
                    </w:rPr>
                    <w:t xml:space="preserve">Collaboration and access to information: </w:t>
                  </w:r>
                  <w:r>
                    <w:rPr>
                      <w:rFonts w:ascii="Montserrat"/>
                      <w:i/>
                      <w:color w:val="231F20"/>
                    </w:rPr>
                    <w:t>(Maximum 200 words)</w:t>
                  </w:r>
                </w:p>
                <w:p w14:paraId="46BC317D" w14:textId="77777777" w:rsidR="00346727" w:rsidRDefault="00904B7D">
                  <w:pPr>
                    <w:spacing w:before="140" w:line="235" w:lineRule="auto"/>
                    <w:ind w:left="20" w:right="-2"/>
                    <w:rPr>
                      <w:rFonts w:ascii="Montserrat" w:hAnsi="Montserrat"/>
                      <w:i/>
                    </w:rPr>
                  </w:pPr>
                  <w:r>
                    <w:rPr>
                      <w:rFonts w:ascii="Montserrat" w:hAnsi="Montserrat"/>
                      <w:i/>
                      <w:color w:val="231F20"/>
                    </w:rPr>
                    <w:t>I collaborated with …. and accessed information from …. which helped me in the following ways…</w:t>
                  </w:r>
                </w:p>
              </w:txbxContent>
            </v:textbox>
            <w10:wrap anchorx="page" anchory="page"/>
          </v:shape>
        </w:pict>
      </w:r>
      <w:r>
        <w:rPr>
          <w:noProof/>
        </w:rPr>
        <w:pict w14:anchorId="46BC2BA1">
          <v:shape id="_x0000_s1141" type="#_x0000_t202" alt="" style="position:absolute;margin-left:41.5pt;margin-top:603.5pt;width:515.4pt;height:36.55pt;z-index:-256872448;mso-wrap-style:square;mso-wrap-edited:f;mso-width-percent:0;mso-height-percent:0;mso-position-horizontal-relative:page;mso-position-vertical-relative:page;mso-width-percent:0;mso-height-percent:0;v-text-anchor:top" filled="f" stroked="f">
            <v:textbox inset="0,0,0,0">
              <w:txbxContent>
                <w:p w14:paraId="46BC317E" w14:textId="77777777" w:rsidR="00346727" w:rsidRDefault="00904B7D">
                  <w:pPr>
                    <w:spacing w:before="36"/>
                    <w:ind w:left="20"/>
                    <w:rPr>
                      <w:rFonts w:ascii="Montserrat"/>
                      <w:i/>
                    </w:rPr>
                  </w:pPr>
                  <w:r>
                    <w:rPr>
                      <w:rFonts w:ascii="Montserrat"/>
                      <w:color w:val="231F20"/>
                    </w:rPr>
                    <w:t xml:space="preserve">Creativity and innovation: </w:t>
                  </w:r>
                  <w:r>
                    <w:rPr>
                      <w:rFonts w:ascii="Montserrat"/>
                      <w:i/>
                      <w:color w:val="231F20"/>
                    </w:rPr>
                    <w:t>(Maximum 200 words)</w:t>
                  </w:r>
                </w:p>
                <w:p w14:paraId="46BC317F" w14:textId="77777777" w:rsidR="00346727" w:rsidRDefault="00904B7D">
                  <w:pPr>
                    <w:spacing w:before="136"/>
                    <w:ind w:left="20"/>
                    <w:rPr>
                      <w:rFonts w:ascii="Montserrat" w:hAnsi="Montserrat"/>
                      <w:i/>
                    </w:rPr>
                  </w:pPr>
                  <w:r>
                    <w:rPr>
                      <w:rFonts w:ascii="Montserrat" w:hAnsi="Montserrat"/>
                      <w:i/>
                      <w:color w:val="231F20"/>
                    </w:rPr>
                    <w:t>My solution was very creative because I …. My solution was unique and innovative because …</w:t>
                  </w:r>
                </w:p>
              </w:txbxContent>
            </v:textbox>
            <w10:wrap anchorx="page" anchory="page"/>
          </v:shape>
        </w:pict>
      </w:r>
      <w:r>
        <w:rPr>
          <w:noProof/>
        </w:rPr>
        <w:pict w14:anchorId="46BC2BA2">
          <v:shape id="_x0000_s1140" type="#_x0000_t202" alt="" style="position:absolute;margin-left:205.95pt;margin-top:807.55pt;width:199.45pt;height:13.75pt;z-index:-256871424;mso-wrap-style:square;mso-wrap-edited:f;mso-width-percent:0;mso-height-percent:0;mso-position-horizontal-relative:page;mso-position-vertical-relative:page;mso-width-percent:0;mso-height-percent:0;v-text-anchor:top" filled="f" stroked="f">
            <v:textbox inset="0,0,0,0">
              <w:txbxContent>
                <w:p w14:paraId="46BC3180" w14:textId="77777777" w:rsidR="00346727" w:rsidRDefault="00904B7D">
                  <w:pPr>
                    <w:spacing w:before="33"/>
                    <w:ind w:left="20"/>
                    <w:rPr>
                      <w:rFonts w:ascii="Montserrat"/>
                      <w:sz w:val="18"/>
                    </w:rPr>
                  </w:pPr>
                  <w:r>
                    <w:rPr>
                      <w:rFonts w:ascii="Montserrat"/>
                      <w:color w:val="231F20"/>
                      <w:sz w:val="18"/>
                    </w:rPr>
                    <w:t>E</w:t>
                  </w:r>
                  <w:r>
                    <w:rPr>
                      <w:rFonts w:ascii="Montserrat"/>
                      <w:color w:val="231F20"/>
                      <w:position w:val="6"/>
                      <w:sz w:val="10"/>
                    </w:rPr>
                    <w:t xml:space="preserve">3 </w:t>
                  </w:r>
                  <w:r>
                    <w:rPr>
                      <w:rFonts w:ascii="Montserrat"/>
                      <w:color w:val="231F20"/>
                      <w:sz w:val="18"/>
                    </w:rPr>
                    <w:t>Teacher Agency</w:t>
                  </w:r>
                  <w:r>
                    <w:rPr>
                      <w:rFonts w:ascii="Montserrat"/>
                      <w:color w:val="231F20"/>
                      <w:sz w:val="18"/>
                    </w:rPr>
                    <w:t xml:space="preserve"> Award Form | Page 3 of 5</w:t>
                  </w:r>
                </w:p>
              </w:txbxContent>
            </v:textbox>
            <w10:wrap anchorx="page" anchory="page"/>
          </v:shape>
        </w:pict>
      </w:r>
      <w:r>
        <w:rPr>
          <w:noProof/>
        </w:rPr>
        <w:pict w14:anchorId="46BC2BA3">
          <v:shape id="_x0000_s1139" type="#_x0000_t202" alt="" style="position:absolute;margin-left:42.5pt;margin-top:91.5pt;width:524.45pt;height:12pt;z-index:-256870400;mso-wrap-style:square;mso-wrap-edited:f;mso-width-percent:0;mso-height-percent:0;mso-position-horizontal-relative:page;mso-position-vertical-relative:page;mso-width-percent:0;mso-height-percent:0;v-text-anchor:top" filled="f" stroked="f">
            <v:textbox inset="0,0,0,0">
              <w:txbxContent>
                <w:p w14:paraId="46BC3181" w14:textId="77777777" w:rsidR="00346727" w:rsidRDefault="00346727">
                  <w:pPr>
                    <w:pStyle w:val="BodyText"/>
                    <w:rPr>
                      <w:rFonts w:ascii="Times New Roman"/>
                      <w:sz w:val="17"/>
                    </w:rPr>
                  </w:pPr>
                </w:p>
              </w:txbxContent>
            </v:textbox>
            <w10:wrap anchorx="page" anchory="page"/>
          </v:shape>
        </w:pict>
      </w:r>
      <w:r>
        <w:rPr>
          <w:noProof/>
        </w:rPr>
        <w:pict w14:anchorId="46BC2BA4">
          <v:shape id="_x0000_s1138" type="#_x0000_t202" alt="" style="position:absolute;margin-left:42.5pt;margin-top:113.2pt;width:524.45pt;height:12pt;z-index:-256869376;mso-wrap-style:square;mso-wrap-edited:f;mso-width-percent:0;mso-height-percent:0;mso-position-horizontal-relative:page;mso-position-vertical-relative:page;mso-width-percent:0;mso-height-percent:0;v-text-anchor:top" filled="f" stroked="f">
            <v:textbox inset="0,0,0,0">
              <w:txbxContent>
                <w:p w14:paraId="46BC3182" w14:textId="77777777" w:rsidR="00346727" w:rsidRDefault="00346727">
                  <w:pPr>
                    <w:pStyle w:val="BodyText"/>
                    <w:rPr>
                      <w:rFonts w:ascii="Times New Roman"/>
                      <w:sz w:val="17"/>
                    </w:rPr>
                  </w:pPr>
                </w:p>
              </w:txbxContent>
            </v:textbox>
            <w10:wrap anchorx="page" anchory="page"/>
          </v:shape>
        </w:pict>
      </w:r>
      <w:r>
        <w:rPr>
          <w:noProof/>
        </w:rPr>
        <w:pict w14:anchorId="46BC2BA5">
          <v:shape id="_x0000_s1137" type="#_x0000_t202" alt="" style="position:absolute;margin-left:42.5pt;margin-top:134.9pt;width:524.45pt;height:12pt;z-index:-256868352;mso-wrap-style:square;mso-wrap-edited:f;mso-width-percent:0;mso-height-percent:0;mso-position-horizontal-relative:page;mso-position-vertical-relative:page;mso-width-percent:0;mso-height-percent:0;v-text-anchor:top" filled="f" stroked="f">
            <v:textbox inset="0,0,0,0">
              <w:txbxContent>
                <w:p w14:paraId="46BC3183" w14:textId="77777777" w:rsidR="00346727" w:rsidRDefault="00346727">
                  <w:pPr>
                    <w:pStyle w:val="BodyText"/>
                    <w:rPr>
                      <w:rFonts w:ascii="Times New Roman"/>
                      <w:sz w:val="17"/>
                    </w:rPr>
                  </w:pPr>
                </w:p>
              </w:txbxContent>
            </v:textbox>
            <w10:wrap anchorx="page" anchory="page"/>
          </v:shape>
        </w:pict>
      </w:r>
      <w:r>
        <w:rPr>
          <w:noProof/>
        </w:rPr>
        <w:pict w14:anchorId="46BC2BA6">
          <v:shape id="_x0000_s1136" type="#_x0000_t202" alt="" style="position:absolute;margin-left:42.5pt;margin-top:156.65pt;width:524.45pt;height:12pt;z-index:-256867328;mso-wrap-style:square;mso-wrap-edited:f;mso-width-percent:0;mso-height-percent:0;mso-position-horizontal-relative:page;mso-position-vertical-relative:page;mso-width-percent:0;mso-height-percent:0;v-text-anchor:top" filled="f" stroked="f">
            <v:textbox inset="0,0,0,0">
              <w:txbxContent>
                <w:p w14:paraId="46BC3184" w14:textId="77777777" w:rsidR="00346727" w:rsidRDefault="00346727">
                  <w:pPr>
                    <w:pStyle w:val="BodyText"/>
                    <w:rPr>
                      <w:rFonts w:ascii="Times New Roman"/>
                      <w:sz w:val="17"/>
                    </w:rPr>
                  </w:pPr>
                </w:p>
              </w:txbxContent>
            </v:textbox>
            <w10:wrap anchorx="page" anchory="page"/>
          </v:shape>
        </w:pict>
      </w:r>
      <w:r>
        <w:rPr>
          <w:noProof/>
        </w:rPr>
        <w:pict w14:anchorId="46BC2BA7">
          <v:shape id="_x0000_s1135" type="#_x0000_t202" alt="" style="position:absolute;margin-left:42.5pt;margin-top:178.35pt;width:524.45pt;height:12pt;z-index:-256866304;mso-wrap-style:square;mso-wrap-edited:f;mso-width-percent:0;mso-height-percent:0;mso-position-horizontal-relative:page;mso-position-vertical-relative:page;mso-width-percent:0;mso-height-percent:0;v-text-anchor:top" filled="f" stroked="f">
            <v:textbox inset="0,0,0,0">
              <w:txbxContent>
                <w:p w14:paraId="46BC3185" w14:textId="77777777" w:rsidR="00346727" w:rsidRDefault="00346727">
                  <w:pPr>
                    <w:pStyle w:val="BodyText"/>
                    <w:rPr>
                      <w:rFonts w:ascii="Times New Roman"/>
                      <w:sz w:val="17"/>
                    </w:rPr>
                  </w:pPr>
                </w:p>
              </w:txbxContent>
            </v:textbox>
            <w10:wrap anchorx="page" anchory="page"/>
          </v:shape>
        </w:pict>
      </w:r>
      <w:r>
        <w:rPr>
          <w:noProof/>
        </w:rPr>
        <w:pict w14:anchorId="46BC2BA8">
          <v:shape id="_x0000_s1134" type="#_x0000_t202" alt="" style="position:absolute;margin-left:42.5pt;margin-top:200.05pt;width:524.45pt;height:12pt;z-index:-256865280;mso-wrap-style:square;mso-wrap-edited:f;mso-width-percent:0;mso-height-percent:0;mso-position-horizontal-relative:page;mso-position-vertical-relative:page;mso-width-percent:0;mso-height-percent:0;v-text-anchor:top" filled="f" stroked="f">
            <v:textbox inset="0,0,0,0">
              <w:txbxContent>
                <w:p w14:paraId="46BC3186" w14:textId="77777777" w:rsidR="00346727" w:rsidRDefault="00346727">
                  <w:pPr>
                    <w:pStyle w:val="BodyText"/>
                    <w:rPr>
                      <w:rFonts w:ascii="Times New Roman"/>
                      <w:sz w:val="17"/>
                    </w:rPr>
                  </w:pPr>
                </w:p>
              </w:txbxContent>
            </v:textbox>
            <w10:wrap anchorx="page" anchory="page"/>
          </v:shape>
        </w:pict>
      </w:r>
      <w:r>
        <w:rPr>
          <w:noProof/>
        </w:rPr>
        <w:pict w14:anchorId="46BC2BA9">
          <v:shape id="_x0000_s1133" type="#_x0000_t202" alt="" style="position:absolute;margin-left:42.5pt;margin-top:221.75pt;width:524.45pt;height:12pt;z-index:-256864256;mso-wrap-style:square;mso-wrap-edited:f;mso-width-percent:0;mso-height-percent:0;mso-position-horizontal-relative:page;mso-position-vertical-relative:page;mso-width-percent:0;mso-height-percent:0;v-text-anchor:top" filled="f" stroked="f">
            <v:textbox inset="0,0,0,0">
              <w:txbxContent>
                <w:p w14:paraId="46BC3187" w14:textId="77777777" w:rsidR="00346727" w:rsidRDefault="00346727">
                  <w:pPr>
                    <w:pStyle w:val="BodyText"/>
                    <w:rPr>
                      <w:rFonts w:ascii="Times New Roman"/>
                      <w:sz w:val="17"/>
                    </w:rPr>
                  </w:pPr>
                </w:p>
              </w:txbxContent>
            </v:textbox>
            <w10:wrap anchorx="page" anchory="page"/>
          </v:shape>
        </w:pict>
      </w:r>
      <w:r>
        <w:rPr>
          <w:noProof/>
        </w:rPr>
        <w:pict w14:anchorId="46BC2BAA">
          <v:shape id="_x0000_s1132" type="#_x0000_t202" alt="" style="position:absolute;margin-left:42.5pt;margin-top:243.45pt;width:524.45pt;height:12pt;z-index:-256863232;mso-wrap-style:square;mso-wrap-edited:f;mso-width-percent:0;mso-height-percent:0;mso-position-horizontal-relative:page;mso-position-vertical-relative:page;mso-width-percent:0;mso-height-percent:0;v-text-anchor:top" filled="f" stroked="f">
            <v:textbox inset="0,0,0,0">
              <w:txbxContent>
                <w:p w14:paraId="46BC3188" w14:textId="77777777" w:rsidR="00346727" w:rsidRDefault="00346727">
                  <w:pPr>
                    <w:pStyle w:val="BodyText"/>
                    <w:rPr>
                      <w:rFonts w:ascii="Times New Roman"/>
                      <w:sz w:val="17"/>
                    </w:rPr>
                  </w:pPr>
                </w:p>
              </w:txbxContent>
            </v:textbox>
            <w10:wrap anchorx="page" anchory="page"/>
          </v:shape>
        </w:pict>
      </w:r>
      <w:r>
        <w:rPr>
          <w:noProof/>
        </w:rPr>
        <w:pict w14:anchorId="46BC2BAB">
          <v:shape id="_x0000_s1131" type="#_x0000_t202" alt="" style="position:absolute;margin-left:42.5pt;margin-top:265.15pt;width:524.45pt;height:12pt;z-index:-256862208;mso-wrap-style:square;mso-wrap-edited:f;mso-width-percent:0;mso-height-percent:0;mso-position-horizontal-relative:page;mso-position-vertical-relative:page;mso-width-percent:0;mso-height-percent:0;v-text-anchor:top" filled="f" stroked="f">
            <v:textbox inset="0,0,0,0">
              <w:txbxContent>
                <w:p w14:paraId="46BC3189" w14:textId="77777777" w:rsidR="00346727" w:rsidRDefault="00346727">
                  <w:pPr>
                    <w:pStyle w:val="BodyText"/>
                    <w:rPr>
                      <w:rFonts w:ascii="Times New Roman"/>
                      <w:sz w:val="17"/>
                    </w:rPr>
                  </w:pPr>
                </w:p>
              </w:txbxContent>
            </v:textbox>
            <w10:wrap anchorx="page" anchory="page"/>
          </v:shape>
        </w:pict>
      </w:r>
      <w:r>
        <w:rPr>
          <w:noProof/>
        </w:rPr>
        <w:pict w14:anchorId="46BC2BAC">
          <v:shape id="_x0000_s1130" type="#_x0000_t202" alt="" style="position:absolute;margin-left:42.5pt;margin-top:286.85pt;width:524.45pt;height:12pt;z-index:-256861184;mso-wrap-style:square;mso-wrap-edited:f;mso-width-percent:0;mso-height-percent:0;mso-position-horizontal-relative:page;mso-position-vertical-relative:page;mso-width-percent:0;mso-height-percent:0;v-text-anchor:top" filled="f" stroked="f">
            <v:textbox inset="0,0,0,0">
              <w:txbxContent>
                <w:p w14:paraId="46BC318A" w14:textId="77777777" w:rsidR="00346727" w:rsidRDefault="00346727">
                  <w:pPr>
                    <w:pStyle w:val="BodyText"/>
                    <w:rPr>
                      <w:rFonts w:ascii="Times New Roman"/>
                      <w:sz w:val="17"/>
                    </w:rPr>
                  </w:pPr>
                </w:p>
              </w:txbxContent>
            </v:textbox>
            <w10:wrap anchorx="page" anchory="page"/>
          </v:shape>
        </w:pict>
      </w:r>
      <w:r>
        <w:rPr>
          <w:noProof/>
        </w:rPr>
        <w:pict w14:anchorId="46BC2BAD">
          <v:shape id="_x0000_s1129" type="#_x0000_t202" alt="" style="position:absolute;margin-left:42.5pt;margin-top:308.55pt;width:524.45pt;height:12pt;z-index:-256860160;mso-wrap-style:square;mso-wrap-edited:f;mso-width-percent:0;mso-height-percent:0;mso-position-horizontal-relative:page;mso-position-vertical-relative:page;mso-width-percent:0;mso-height-percent:0;v-text-anchor:top" filled="f" stroked="f">
            <v:textbox inset="0,0,0,0">
              <w:txbxContent>
                <w:p w14:paraId="46BC318B" w14:textId="77777777" w:rsidR="00346727" w:rsidRDefault="00346727">
                  <w:pPr>
                    <w:pStyle w:val="BodyText"/>
                    <w:rPr>
                      <w:rFonts w:ascii="Times New Roman"/>
                      <w:sz w:val="17"/>
                    </w:rPr>
                  </w:pPr>
                </w:p>
              </w:txbxContent>
            </v:textbox>
            <w10:wrap anchorx="page" anchory="page"/>
          </v:shape>
        </w:pict>
      </w:r>
      <w:r>
        <w:rPr>
          <w:noProof/>
        </w:rPr>
        <w:pict w14:anchorId="46BC2BAE">
          <v:shape id="_x0000_s1128" type="#_x0000_t202" alt="" style="position:absolute;margin-left:42.5pt;margin-top:330.25pt;width:524.45pt;height:12pt;z-index:-256859136;mso-wrap-style:square;mso-wrap-edited:f;mso-width-percent:0;mso-height-percent:0;mso-position-horizontal-relative:page;mso-position-vertical-relative:page;mso-width-percent:0;mso-height-percent:0;v-text-anchor:top" filled="f" stroked="f">
            <v:textbox inset="0,0,0,0">
              <w:txbxContent>
                <w:p w14:paraId="46BC318C" w14:textId="77777777" w:rsidR="00346727" w:rsidRDefault="00346727">
                  <w:pPr>
                    <w:pStyle w:val="BodyText"/>
                    <w:rPr>
                      <w:rFonts w:ascii="Times New Roman"/>
                      <w:sz w:val="17"/>
                    </w:rPr>
                  </w:pPr>
                </w:p>
              </w:txbxContent>
            </v:textbox>
            <w10:wrap anchorx="page" anchory="page"/>
          </v:shape>
        </w:pict>
      </w:r>
      <w:r>
        <w:rPr>
          <w:noProof/>
        </w:rPr>
        <w:pict w14:anchorId="46BC2BAF">
          <v:shape id="_x0000_s1127" type="#_x0000_t202" alt="" style="position:absolute;margin-left:42.5pt;margin-top:351.95pt;width:524.45pt;height:12pt;z-index:-256858112;mso-wrap-style:square;mso-wrap-edited:f;mso-width-percent:0;mso-height-percent:0;mso-position-horizontal-relative:page;mso-position-vertical-relative:page;mso-width-percent:0;mso-height-percent:0;v-text-anchor:top" filled="f" stroked="f">
            <v:textbox inset="0,0,0,0">
              <w:txbxContent>
                <w:p w14:paraId="46BC318D" w14:textId="77777777" w:rsidR="00346727" w:rsidRDefault="00346727">
                  <w:pPr>
                    <w:pStyle w:val="BodyText"/>
                    <w:rPr>
                      <w:rFonts w:ascii="Times New Roman"/>
                      <w:sz w:val="17"/>
                    </w:rPr>
                  </w:pPr>
                </w:p>
              </w:txbxContent>
            </v:textbox>
            <w10:wrap anchorx="page" anchory="page"/>
          </v:shape>
        </w:pict>
      </w:r>
      <w:r>
        <w:rPr>
          <w:noProof/>
        </w:rPr>
        <w:pict w14:anchorId="46BC2BB0">
          <v:shape id="_x0000_s1126" type="#_x0000_t202" alt="" style="position:absolute;margin-left:42.5pt;margin-top:373.65pt;width:524.45pt;height:12pt;z-index:-256857088;mso-wrap-style:square;mso-wrap-edited:f;mso-width-percent:0;mso-height-percent:0;mso-position-horizontal-relative:page;mso-position-vertical-relative:page;mso-width-percent:0;mso-height-percent:0;v-text-anchor:top" filled="f" stroked="f">
            <v:textbox inset="0,0,0,0">
              <w:txbxContent>
                <w:p w14:paraId="46BC318E" w14:textId="77777777" w:rsidR="00346727" w:rsidRDefault="00346727">
                  <w:pPr>
                    <w:pStyle w:val="BodyText"/>
                    <w:rPr>
                      <w:rFonts w:ascii="Times New Roman"/>
                      <w:sz w:val="17"/>
                    </w:rPr>
                  </w:pPr>
                </w:p>
              </w:txbxContent>
            </v:textbox>
            <w10:wrap anchorx="page" anchory="page"/>
          </v:shape>
        </w:pict>
      </w:r>
      <w:r>
        <w:rPr>
          <w:noProof/>
        </w:rPr>
        <w:pict w14:anchorId="46BC2BB1">
          <v:shape id="_x0000_s1125" type="#_x0000_t202" alt="" style="position:absolute;margin-left:42.5pt;margin-top:395.35pt;width:524.45pt;height:12pt;z-index:-256856064;mso-wrap-style:square;mso-wrap-edited:f;mso-width-percent:0;mso-height-percent:0;mso-position-horizontal-relative:page;mso-position-vertical-relative:page;mso-width-percent:0;mso-height-percent:0;v-text-anchor:top" filled="f" stroked="f">
            <v:textbox inset="0,0,0,0">
              <w:txbxContent>
                <w:p w14:paraId="46BC318F" w14:textId="77777777" w:rsidR="00346727" w:rsidRDefault="00346727">
                  <w:pPr>
                    <w:pStyle w:val="BodyText"/>
                    <w:rPr>
                      <w:rFonts w:ascii="Times New Roman"/>
                      <w:sz w:val="17"/>
                    </w:rPr>
                  </w:pPr>
                </w:p>
              </w:txbxContent>
            </v:textbox>
            <w10:wrap anchorx="page" anchory="page"/>
          </v:shape>
        </w:pict>
      </w:r>
      <w:r>
        <w:rPr>
          <w:noProof/>
        </w:rPr>
        <w:pict w14:anchorId="46BC2BB2">
          <v:shape id="_x0000_s1124" type="#_x0000_t202" alt="" style="position:absolute;margin-left:42.5pt;margin-top:417.05pt;width:524.45pt;height:12pt;z-index:-256855040;mso-wrap-style:square;mso-wrap-edited:f;mso-width-percent:0;mso-height-percent:0;mso-position-horizontal-relative:page;mso-position-vertical-relative:page;mso-width-percent:0;mso-height-percent:0;v-text-anchor:top" filled="f" stroked="f">
            <v:textbox inset="0,0,0,0">
              <w:txbxContent>
                <w:p w14:paraId="46BC3190" w14:textId="77777777" w:rsidR="00346727" w:rsidRDefault="00346727">
                  <w:pPr>
                    <w:pStyle w:val="BodyText"/>
                    <w:rPr>
                      <w:rFonts w:ascii="Times New Roman"/>
                      <w:sz w:val="17"/>
                    </w:rPr>
                  </w:pPr>
                </w:p>
              </w:txbxContent>
            </v:textbox>
            <w10:wrap anchorx="page" anchory="page"/>
          </v:shape>
        </w:pict>
      </w:r>
      <w:r>
        <w:rPr>
          <w:noProof/>
        </w:rPr>
        <w:pict w14:anchorId="46BC2BB3">
          <v:shape id="_x0000_s1123" type="#_x0000_t202" alt="" style="position:absolute;margin-left:42.5pt;margin-top:438.8pt;width:524.45pt;height:12pt;z-index:-256854016;mso-wrap-style:square;mso-wrap-edited:f;mso-width-percent:0;mso-height-percent:0;mso-position-horizontal-relative:page;mso-position-vertical-relative:page;mso-width-percent:0;mso-height-percent:0;v-text-anchor:top" filled="f" stroked="f">
            <v:textbox inset="0,0,0,0">
              <w:txbxContent>
                <w:p w14:paraId="46BC3191" w14:textId="77777777" w:rsidR="00346727" w:rsidRDefault="00346727">
                  <w:pPr>
                    <w:pStyle w:val="BodyText"/>
                    <w:rPr>
                      <w:rFonts w:ascii="Times New Roman"/>
                      <w:sz w:val="17"/>
                    </w:rPr>
                  </w:pPr>
                </w:p>
              </w:txbxContent>
            </v:textbox>
            <w10:wrap anchorx="page" anchory="page"/>
          </v:shape>
        </w:pict>
      </w:r>
      <w:r>
        <w:rPr>
          <w:noProof/>
        </w:rPr>
        <w:pict w14:anchorId="46BC2BB4">
          <v:shape id="_x0000_s1122" type="#_x0000_t202" alt="" style="position:absolute;margin-left:42.5pt;margin-top:460.5pt;width:524.45pt;height:12pt;z-index:-256852992;mso-wrap-style:square;mso-wrap-edited:f;mso-width-percent:0;mso-height-percent:0;mso-position-horizontal-relative:page;mso-position-vertical-relative:page;mso-width-percent:0;mso-height-percent:0;v-text-anchor:top" filled="f" stroked="f">
            <v:textbox inset="0,0,0,0">
              <w:txbxContent>
                <w:p w14:paraId="46BC3192" w14:textId="77777777" w:rsidR="00346727" w:rsidRDefault="00346727">
                  <w:pPr>
                    <w:pStyle w:val="BodyText"/>
                    <w:rPr>
                      <w:rFonts w:ascii="Times New Roman"/>
                      <w:sz w:val="17"/>
                    </w:rPr>
                  </w:pPr>
                </w:p>
              </w:txbxContent>
            </v:textbox>
            <w10:wrap anchorx="page" anchory="page"/>
          </v:shape>
        </w:pict>
      </w:r>
      <w:r>
        <w:rPr>
          <w:noProof/>
        </w:rPr>
        <w:pict w14:anchorId="46BC2BB5">
          <v:shape id="_x0000_s1121" type="#_x0000_t202" alt="" style="position:absolute;margin-left:42.5pt;margin-top:482.2pt;width:524.45pt;height:12pt;z-index:-256851968;mso-wrap-style:square;mso-wrap-edited:f;mso-width-percent:0;mso-height-percent:0;mso-position-horizontal-relative:page;mso-position-vertical-relative:page;mso-width-percent:0;mso-height-percent:0;v-text-anchor:top" filled="f" stroked="f">
            <v:textbox inset="0,0,0,0">
              <w:txbxContent>
                <w:p w14:paraId="46BC3193" w14:textId="77777777" w:rsidR="00346727" w:rsidRDefault="00346727">
                  <w:pPr>
                    <w:pStyle w:val="BodyText"/>
                    <w:rPr>
                      <w:rFonts w:ascii="Times New Roman"/>
                      <w:sz w:val="17"/>
                    </w:rPr>
                  </w:pPr>
                </w:p>
              </w:txbxContent>
            </v:textbox>
            <w10:wrap anchorx="page" anchory="page"/>
          </v:shape>
        </w:pict>
      </w:r>
      <w:r>
        <w:rPr>
          <w:noProof/>
        </w:rPr>
        <w:pict w14:anchorId="46BC2BB6">
          <v:shape id="_x0000_s1120" type="#_x0000_t202" alt="" style="position:absolute;margin-left:42.5pt;margin-top:503.9pt;width:524.45pt;height:12pt;z-index:-256850944;mso-wrap-style:square;mso-wrap-edited:f;mso-width-percent:0;mso-height-percent:0;mso-position-horizontal-relative:page;mso-position-vertical-relative:page;mso-width-percent:0;mso-height-percent:0;v-text-anchor:top" filled="f" stroked="f">
            <v:textbox inset="0,0,0,0">
              <w:txbxContent>
                <w:p w14:paraId="46BC3194" w14:textId="77777777" w:rsidR="00346727" w:rsidRDefault="00346727">
                  <w:pPr>
                    <w:pStyle w:val="BodyText"/>
                    <w:rPr>
                      <w:rFonts w:ascii="Times New Roman"/>
                      <w:sz w:val="17"/>
                    </w:rPr>
                  </w:pPr>
                </w:p>
              </w:txbxContent>
            </v:textbox>
            <w10:wrap anchorx="page" anchory="page"/>
          </v:shape>
        </w:pict>
      </w:r>
      <w:r>
        <w:rPr>
          <w:noProof/>
        </w:rPr>
        <w:pict w14:anchorId="46BC2BB7">
          <v:shape id="_x0000_s1119" type="#_x0000_t202" alt="" style="position:absolute;margin-left:42.5pt;margin-top:525.6pt;width:524.45pt;height:12pt;z-index:-256849920;mso-wrap-style:square;mso-wrap-edited:f;mso-width-percent:0;mso-height-percent:0;mso-position-horizontal-relative:page;mso-position-vertical-relative:page;mso-width-percent:0;mso-height-percent:0;v-text-anchor:top" filled="f" stroked="f">
            <v:textbox inset="0,0,0,0">
              <w:txbxContent>
                <w:p w14:paraId="46BC3195" w14:textId="77777777" w:rsidR="00346727" w:rsidRDefault="00346727">
                  <w:pPr>
                    <w:pStyle w:val="BodyText"/>
                    <w:rPr>
                      <w:rFonts w:ascii="Times New Roman"/>
                      <w:sz w:val="17"/>
                    </w:rPr>
                  </w:pPr>
                </w:p>
              </w:txbxContent>
            </v:textbox>
            <w10:wrap anchorx="page" anchory="page"/>
          </v:shape>
        </w:pict>
      </w:r>
      <w:r>
        <w:rPr>
          <w:noProof/>
        </w:rPr>
        <w:pict w14:anchorId="46BC2BB8">
          <v:shape id="_x0000_s1118" type="#_x0000_t202" alt="" style="position:absolute;margin-left:42.5pt;margin-top:547.3pt;width:524.45pt;height:12pt;z-index:-256848896;mso-wrap-style:square;mso-wrap-edited:f;mso-width-percent:0;mso-height-percent:0;mso-position-horizontal-relative:page;mso-position-vertical-relative:page;mso-width-percent:0;mso-height-percent:0;v-text-anchor:top" filled="f" stroked="f">
            <v:textbox inset="0,0,0,0">
              <w:txbxContent>
                <w:p w14:paraId="46BC3196" w14:textId="77777777" w:rsidR="00346727" w:rsidRDefault="00346727">
                  <w:pPr>
                    <w:pStyle w:val="BodyText"/>
                    <w:rPr>
                      <w:rFonts w:ascii="Times New Roman"/>
                      <w:sz w:val="17"/>
                    </w:rPr>
                  </w:pPr>
                </w:p>
              </w:txbxContent>
            </v:textbox>
            <w10:wrap anchorx="page" anchory="page"/>
          </v:shape>
        </w:pict>
      </w:r>
      <w:r>
        <w:rPr>
          <w:noProof/>
        </w:rPr>
        <w:pict w14:anchorId="46BC2BB9">
          <v:shape id="_x0000_s1117" type="#_x0000_t202" alt="" style="position:absolute;margin-left:42.5pt;margin-top:569pt;width:524.45pt;height:12pt;z-index:-256847872;mso-wrap-style:square;mso-wrap-edited:f;mso-width-percent:0;mso-height-percent:0;mso-position-horizontal-relative:page;mso-position-vertical-relative:page;mso-width-percent:0;mso-height-percent:0;v-text-anchor:top" filled="f" stroked="f">
            <v:textbox inset="0,0,0,0">
              <w:txbxContent>
                <w:p w14:paraId="46BC3197" w14:textId="77777777" w:rsidR="00346727" w:rsidRDefault="00346727">
                  <w:pPr>
                    <w:pStyle w:val="BodyText"/>
                    <w:rPr>
                      <w:rFonts w:ascii="Times New Roman"/>
                      <w:sz w:val="17"/>
                    </w:rPr>
                  </w:pPr>
                </w:p>
              </w:txbxContent>
            </v:textbox>
            <w10:wrap anchorx="page" anchory="page"/>
          </v:shape>
        </w:pict>
      </w:r>
      <w:r>
        <w:rPr>
          <w:noProof/>
        </w:rPr>
        <w:pict w14:anchorId="46BC2BBA">
          <v:shape id="_x0000_s1116" type="#_x0000_t202" alt="" style="position:absolute;margin-left:42.5pt;margin-top:651.3pt;width:524.45pt;height:12pt;z-index:-256846848;mso-wrap-style:square;mso-wrap-edited:f;mso-width-percent:0;mso-height-percent:0;mso-position-horizontal-relative:page;mso-position-vertical-relative:page;mso-width-percent:0;mso-height-percent:0;v-text-anchor:top" filled="f" stroked="f">
            <v:textbox inset="0,0,0,0">
              <w:txbxContent>
                <w:p w14:paraId="46BC3198" w14:textId="77777777" w:rsidR="00346727" w:rsidRDefault="00346727">
                  <w:pPr>
                    <w:pStyle w:val="BodyText"/>
                    <w:rPr>
                      <w:rFonts w:ascii="Times New Roman"/>
                      <w:sz w:val="17"/>
                    </w:rPr>
                  </w:pPr>
                </w:p>
              </w:txbxContent>
            </v:textbox>
            <w10:wrap anchorx="page" anchory="page"/>
          </v:shape>
        </w:pict>
      </w:r>
      <w:r>
        <w:rPr>
          <w:noProof/>
        </w:rPr>
        <w:pict w14:anchorId="46BC2BBB">
          <v:shape id="_x0000_s1115" type="#_x0000_t202" alt="" style="position:absolute;margin-left:42.5pt;margin-top:673pt;width:524.45pt;height:12pt;z-index:-256845824;mso-wrap-style:square;mso-wrap-edited:f;mso-width-percent:0;mso-height-percent:0;mso-position-horizontal-relative:page;mso-position-vertical-relative:page;mso-width-percent:0;mso-height-percent:0;v-text-anchor:top" filled="f" stroked="f">
            <v:textbox inset="0,0,0,0">
              <w:txbxContent>
                <w:p w14:paraId="46BC3199" w14:textId="77777777" w:rsidR="00346727" w:rsidRDefault="00346727">
                  <w:pPr>
                    <w:pStyle w:val="BodyText"/>
                    <w:rPr>
                      <w:rFonts w:ascii="Times New Roman"/>
                      <w:sz w:val="17"/>
                    </w:rPr>
                  </w:pPr>
                </w:p>
              </w:txbxContent>
            </v:textbox>
            <w10:wrap anchorx="page" anchory="page"/>
          </v:shape>
        </w:pict>
      </w:r>
      <w:r>
        <w:rPr>
          <w:noProof/>
        </w:rPr>
        <w:pict w14:anchorId="46BC2BBC">
          <v:shape id="_x0000_s1114" type="#_x0000_t202" alt="" style="position:absolute;margin-left:42.5pt;margin-top:694.7pt;width:524.45pt;height:12pt;z-index:-256844800;mso-wrap-style:square;mso-wrap-edited:f;mso-width-percent:0;mso-height-percent:0;mso-position-horizontal-relative:page;mso-position-vertical-relative:page;mso-width-percent:0;mso-height-percent:0;v-text-anchor:top" filled="f" stroked="f">
            <v:textbox inset="0,0,0,0">
              <w:txbxContent>
                <w:p w14:paraId="46BC319A" w14:textId="77777777" w:rsidR="00346727" w:rsidRDefault="00346727">
                  <w:pPr>
                    <w:pStyle w:val="BodyText"/>
                    <w:rPr>
                      <w:rFonts w:ascii="Times New Roman"/>
                      <w:sz w:val="17"/>
                    </w:rPr>
                  </w:pPr>
                </w:p>
              </w:txbxContent>
            </v:textbox>
            <w10:wrap anchorx="page" anchory="page"/>
          </v:shape>
        </w:pict>
      </w:r>
      <w:r>
        <w:rPr>
          <w:noProof/>
        </w:rPr>
        <w:pict w14:anchorId="46BC2BBD">
          <v:shape id="_x0000_s1113" type="#_x0000_t202" alt="" style="position:absolute;margin-left:42.5pt;margin-top:716.4pt;width:524.45pt;height:12pt;z-index:-256843776;mso-wrap-style:square;mso-wrap-edited:f;mso-width-percent:0;mso-height-percent:0;mso-position-horizontal-relative:page;mso-position-vertical-relative:page;mso-width-percent:0;mso-height-percent:0;v-text-anchor:top" filled="f" stroked="f">
            <v:textbox inset="0,0,0,0">
              <w:txbxContent>
                <w:p w14:paraId="46BC319B" w14:textId="77777777" w:rsidR="00346727" w:rsidRDefault="00346727">
                  <w:pPr>
                    <w:pStyle w:val="BodyText"/>
                    <w:rPr>
                      <w:rFonts w:ascii="Times New Roman"/>
                      <w:sz w:val="17"/>
                    </w:rPr>
                  </w:pPr>
                </w:p>
              </w:txbxContent>
            </v:textbox>
            <w10:wrap anchorx="page" anchory="page"/>
          </v:shape>
        </w:pict>
      </w:r>
      <w:r>
        <w:rPr>
          <w:noProof/>
        </w:rPr>
        <w:pict w14:anchorId="46BC2BBE">
          <v:shape id="_x0000_s1112" type="#_x0000_t202" alt="" style="position:absolute;margin-left:42.5pt;margin-top:738.1pt;width:524.45pt;height:12pt;z-index:-256842752;mso-wrap-style:square;mso-wrap-edited:f;mso-width-percent:0;mso-height-percent:0;mso-position-horizontal-relative:page;mso-position-vertical-relative:page;mso-width-percent:0;mso-height-percent:0;v-text-anchor:top" filled="f" stroked="f">
            <v:textbox inset="0,0,0,0">
              <w:txbxContent>
                <w:p w14:paraId="46BC319C" w14:textId="77777777" w:rsidR="00346727" w:rsidRDefault="00346727">
                  <w:pPr>
                    <w:pStyle w:val="BodyText"/>
                    <w:rPr>
                      <w:rFonts w:ascii="Times New Roman"/>
                      <w:sz w:val="17"/>
                    </w:rPr>
                  </w:pPr>
                </w:p>
              </w:txbxContent>
            </v:textbox>
            <w10:wrap anchorx="page" anchory="page"/>
          </v:shape>
        </w:pict>
      </w:r>
      <w:r>
        <w:rPr>
          <w:noProof/>
        </w:rPr>
        <w:pict w14:anchorId="46BC2BBF">
          <v:shape id="_x0000_s1111" type="#_x0000_t202" alt="" style="position:absolute;margin-left:42.5pt;margin-top:759.8pt;width:524.45pt;height:12pt;z-index:-256841728;mso-wrap-style:square;mso-wrap-edited:f;mso-width-percent:0;mso-height-percent:0;mso-position-horizontal-relative:page;mso-position-vertical-relative:page;mso-width-percent:0;mso-height-percent:0;v-text-anchor:top" filled="f" stroked="f">
            <v:textbox inset="0,0,0,0">
              <w:txbxContent>
                <w:p w14:paraId="46BC319D" w14:textId="77777777" w:rsidR="00346727" w:rsidRDefault="00346727">
                  <w:pPr>
                    <w:pStyle w:val="BodyText"/>
                    <w:rPr>
                      <w:rFonts w:ascii="Times New Roman"/>
                      <w:sz w:val="17"/>
                    </w:rPr>
                  </w:pPr>
                </w:p>
              </w:txbxContent>
            </v:textbox>
            <w10:wrap anchorx="page" anchory="page"/>
          </v:shape>
        </w:pict>
      </w:r>
      <w:r>
        <w:rPr>
          <w:noProof/>
        </w:rPr>
        <w:pict w14:anchorId="46BC2BC0">
          <v:shape id="_x0000_s1110" type="#_x0000_t202" alt="" style="position:absolute;margin-left:42.5pt;margin-top:781.55pt;width:524.45pt;height:12pt;z-index:-256840704;mso-wrap-style:square;mso-wrap-edited:f;mso-width-percent:0;mso-height-percent:0;mso-position-horizontal-relative:page;mso-position-vertical-relative:page;mso-width-percent:0;mso-height-percent:0;v-text-anchor:top" filled="f" stroked="f">
            <v:textbox inset="0,0,0,0">
              <w:txbxContent>
                <w:p w14:paraId="46BC319E" w14:textId="77777777" w:rsidR="00346727" w:rsidRDefault="00346727">
                  <w:pPr>
                    <w:pStyle w:val="BodyText"/>
                    <w:rPr>
                      <w:rFonts w:ascii="Times New Roman"/>
                      <w:sz w:val="17"/>
                    </w:rPr>
                  </w:pPr>
                </w:p>
              </w:txbxContent>
            </v:textbox>
            <w10:wrap anchorx="page" anchory="page"/>
          </v:shape>
        </w:pict>
      </w:r>
    </w:p>
    <w:p w14:paraId="46BC27AB" w14:textId="77777777" w:rsidR="00346727" w:rsidRDefault="00346727">
      <w:pPr>
        <w:rPr>
          <w:sz w:val="2"/>
          <w:szCs w:val="2"/>
        </w:rPr>
        <w:sectPr w:rsidR="00346727">
          <w:pgSz w:w="11910" w:h="16840"/>
          <w:pgMar w:top="600" w:right="440" w:bottom="280" w:left="440" w:header="720" w:footer="720" w:gutter="0"/>
          <w:cols w:space="720"/>
        </w:sectPr>
      </w:pPr>
    </w:p>
    <w:p w14:paraId="46BC27AC" w14:textId="77777777" w:rsidR="00346727" w:rsidRDefault="00904B7D">
      <w:pPr>
        <w:rPr>
          <w:sz w:val="2"/>
          <w:szCs w:val="2"/>
        </w:rPr>
      </w:pPr>
      <w:r>
        <w:rPr>
          <w:noProof/>
        </w:rPr>
        <w:lastRenderedPageBreak/>
        <w:pict w14:anchorId="46BC2BC1">
          <v:line id="_x0000_s1109" alt="" style="position:absolute;z-index:-256839680;mso-wrap-edited:f;mso-width-percent:0;mso-height-percent:0;mso-position-horizontal-relative:page;mso-position-vertical-relative:page;mso-width-percent:0;mso-height-percent:0" from="28.35pt,42.25pt" to="552.75pt,42.25pt" strokecolor="#939598" strokeweight=".5pt">
            <w10:wrap anchorx="page" anchory="page"/>
          </v:line>
        </w:pict>
      </w:r>
      <w:r>
        <w:rPr>
          <w:noProof/>
        </w:rPr>
        <w:pict w14:anchorId="46BC2BC2">
          <v:line id="_x0000_s1108" alt="" style="position:absolute;z-index:-256838656;mso-wrap-edited:f;mso-width-percent:0;mso-height-percent:0;mso-position-horizontal-relative:page;mso-position-vertical-relative:page;mso-width-percent:0;mso-height-percent:0" from="28.35pt,63.95pt" to="552.75pt,63.95pt" strokecolor="#939598" strokeweight=".5pt">
            <w10:wrap anchorx="page" anchory="page"/>
          </v:line>
        </w:pict>
      </w:r>
      <w:r>
        <w:rPr>
          <w:noProof/>
        </w:rPr>
        <w:pict w14:anchorId="46BC2BC3">
          <v:line id="_x0000_s1107" alt="" style="position:absolute;z-index:-256837632;mso-wrap-edited:f;mso-width-percent:0;mso-height-percent:0;mso-position-horizontal-relative:page;mso-position-vertical-relative:page;mso-width-percent:0;mso-height-percent:0" from="28.35pt,85.65pt" to="552.75pt,85.65pt" strokecolor="#939598" strokeweight=".5pt">
            <w10:wrap anchorx="page" anchory="page"/>
          </v:line>
        </w:pict>
      </w:r>
      <w:r>
        <w:rPr>
          <w:noProof/>
        </w:rPr>
        <w:pict w14:anchorId="46BC2BC4">
          <v:line id="_x0000_s1106" alt="" style="position:absolute;z-index:-256836608;mso-wrap-edited:f;mso-width-percent:0;mso-height-percent:0;mso-position-horizontal-relative:page;mso-position-vertical-relative:page;mso-width-percent:0;mso-height-percent:0" from="28.35pt,107.35pt" to="552.75pt,107.35pt" strokecolor="#939598" strokeweight=".5pt">
            <w10:wrap anchorx="page" anchory="page"/>
          </v:line>
        </w:pict>
      </w:r>
      <w:r>
        <w:rPr>
          <w:noProof/>
        </w:rPr>
        <w:pict w14:anchorId="46BC2BC5">
          <v:line id="_x0000_s1105" alt="" style="position:absolute;z-index:-256835584;mso-wrap-edited:f;mso-width-percent:0;mso-height-percent:0;mso-position-horizontal-relative:page;mso-position-vertical-relative:page;mso-width-percent:0;mso-height-percent:0" from="28.35pt,129.05pt" to="552.75pt,129.05pt" strokecolor="#939598" strokeweight=".5pt">
            <w10:wrap anchorx="page" anchory="page"/>
          </v:line>
        </w:pict>
      </w:r>
      <w:r>
        <w:rPr>
          <w:noProof/>
        </w:rPr>
        <w:pict w14:anchorId="46BC2BC6">
          <v:line id="_x0000_s1104" alt="" style="position:absolute;z-index:-256834560;mso-wrap-edited:f;mso-width-percent:0;mso-height-percent:0;mso-position-horizontal-relative:page;mso-position-vertical-relative:page;mso-width-percent:0;mso-height-percent:0" from="28.35pt,150.75pt" to="552.75pt,150.75pt" strokecolor="#939598" strokeweight=".5pt">
            <w10:wrap anchorx="page" anchory="page"/>
          </v:line>
        </w:pict>
      </w:r>
      <w:r>
        <w:rPr>
          <w:noProof/>
        </w:rPr>
        <w:pict w14:anchorId="46BC2BC7">
          <v:line id="_x0000_s1103" alt="" style="position:absolute;z-index:-256833536;mso-wrap-edited:f;mso-width-percent:0;mso-height-percent:0;mso-position-horizontal-relative:page;mso-position-vertical-relative:page;mso-width-percent:0;mso-height-percent:0" from="28.35pt,172.45pt" to="552.75pt,172.45pt" strokecolor="#939598" strokeweight=".5pt">
            <w10:wrap anchorx="page" anchory="page"/>
          </v:line>
        </w:pict>
      </w:r>
      <w:r>
        <w:rPr>
          <w:noProof/>
        </w:rPr>
        <w:pict w14:anchorId="46BC2BC8">
          <v:line id="_x0000_s1102" alt="" style="position:absolute;z-index:-256832512;mso-wrap-edited:f;mso-width-percent:0;mso-height-percent:0;mso-position-horizontal-relative:page;mso-position-vertical-relative:page;mso-width-percent:0;mso-height-percent:0" from="28.35pt,194.15pt" to="552.75pt,194.15pt" strokecolor="#939598" strokeweight=".5pt">
            <w10:wrap anchorx="page" anchory="page"/>
          </v:line>
        </w:pict>
      </w:r>
      <w:r>
        <w:rPr>
          <w:noProof/>
        </w:rPr>
        <w:pict w14:anchorId="46BC2BC9">
          <v:line id="_x0000_s1101" alt="" style="position:absolute;z-index:-256831488;mso-wrap-edited:f;mso-width-percent:0;mso-height-percent:0;mso-position-horizontal-relative:page;mso-position-vertical-relative:page;mso-width-percent:0;mso-height-percent:0" from="28.35pt,215.85pt" to="552.75pt,215.85pt" strokecolor="#939598" strokeweight=".5pt">
            <w10:wrap anchorx="page" anchory="page"/>
          </v:line>
        </w:pict>
      </w:r>
      <w:r>
        <w:rPr>
          <w:noProof/>
        </w:rPr>
        <w:pict w14:anchorId="46BC2BCA">
          <v:line id="_x0000_s1100" alt="" style="position:absolute;z-index:-256830464;mso-wrap-edited:f;mso-width-percent:0;mso-height-percent:0;mso-position-horizontal-relative:page;mso-position-vertical-relative:page;mso-width-percent:0;mso-height-percent:0" from="28.35pt,237.55pt" to="552.75pt,237.55pt" strokecolor="#939598" strokeweight=".5pt">
            <w10:wrap anchorx="page" anchory="page"/>
          </v:line>
        </w:pict>
      </w:r>
      <w:r>
        <w:rPr>
          <w:noProof/>
        </w:rPr>
        <w:pict w14:anchorId="46BC2BCB">
          <v:line id="_x0000_s1099" alt="" style="position:absolute;z-index:-256829440;mso-wrap-edited:f;mso-width-percent:0;mso-height-percent:0;mso-position-horizontal-relative:page;mso-position-vertical-relative:page;mso-width-percent:0;mso-height-percent:0" from="28.35pt,259.25pt" to="552.75pt,259.25pt" strokecolor="#939598" strokeweight=".5pt">
            <w10:wrap anchorx="page" anchory="page"/>
          </v:line>
        </w:pict>
      </w:r>
      <w:r>
        <w:rPr>
          <w:noProof/>
        </w:rPr>
        <w:pict w14:anchorId="46BC2BCC">
          <v:line id="_x0000_s1098" alt="" style="position:absolute;z-index:-256828416;mso-wrap-edited:f;mso-width-percent:0;mso-height-percent:0;mso-position-horizontal-relative:page;mso-position-vertical-relative:page;mso-width-percent:0;mso-height-percent:0" from="28.35pt,280.95pt" to="552.75pt,280.95pt" strokecolor="#939598" strokeweight=".5pt">
            <w10:wrap anchorx="page" anchory="page"/>
          </v:line>
        </w:pict>
      </w:r>
      <w:r>
        <w:rPr>
          <w:noProof/>
        </w:rPr>
        <w:pict w14:anchorId="46BC2BCD">
          <v:line id="_x0000_s1097" alt="" style="position:absolute;z-index:-256827392;mso-wrap-edited:f;mso-width-percent:0;mso-height-percent:0;mso-position-horizontal-relative:page;mso-position-vertical-relative:page;mso-width-percent:0;mso-height-percent:0" from="28.35pt,302.7pt" to="552.75pt,302.7pt" strokecolor="#939598" strokeweight=".5pt">
            <w10:wrap anchorx="page" anchory="page"/>
          </v:line>
        </w:pict>
      </w:r>
      <w:r>
        <w:rPr>
          <w:noProof/>
        </w:rPr>
        <w:pict w14:anchorId="46BC2BCE">
          <v:line id="_x0000_s1096" alt="" style="position:absolute;z-index:-256826368;mso-wrap-edited:f;mso-width-percent:0;mso-height-percent:0;mso-position-horizontal-relative:page;mso-position-vertical-relative:page;mso-width-percent:0;mso-height-percent:0" from="28.35pt,324.4pt" to="552.75pt,324.4pt" strokecolor="#939598" strokeweight=".5pt">
            <w10:wrap anchorx="page" anchory="page"/>
          </v:line>
        </w:pict>
      </w:r>
      <w:r>
        <w:rPr>
          <w:noProof/>
        </w:rPr>
        <w:pict w14:anchorId="46BC2BCF">
          <v:line id="_x0000_s1095" alt="" style="position:absolute;z-index:-256825344;mso-wrap-edited:f;mso-width-percent:0;mso-height-percent:0;mso-position-horizontal-relative:page;mso-position-vertical-relative:page;mso-width-percent:0;mso-height-percent:0" from="28.35pt,346.1pt" to="552.75pt,346.1pt" strokecolor="#939598" strokeweight=".5pt">
            <w10:wrap anchorx="page" anchory="page"/>
          </v:line>
        </w:pict>
      </w:r>
      <w:r>
        <w:rPr>
          <w:noProof/>
        </w:rPr>
        <w:pict w14:anchorId="46BC2BD0">
          <v:line id="_x0000_s1094" alt="" style="position:absolute;z-index:-256824320;mso-wrap-edited:f;mso-width-percent:0;mso-height-percent:0;mso-position-horizontal-relative:page;mso-position-vertical-relative:page;mso-width-percent:0;mso-height-percent:0" from="28.35pt,367.8pt" to="552.75pt,367.8pt" strokecolor="#939598" strokeweight=".5pt">
            <w10:wrap anchorx="page" anchory="page"/>
          </v:line>
        </w:pict>
      </w:r>
      <w:r>
        <w:rPr>
          <w:noProof/>
        </w:rPr>
        <w:pict w14:anchorId="46BC2BD1">
          <v:line id="_x0000_s1093" alt="" style="position:absolute;z-index:-256823296;mso-wrap-edited:f;mso-width-percent:0;mso-height-percent:0;mso-position-horizontal-relative:page;mso-position-vertical-relative:page;mso-width-percent:0;mso-height-percent:0" from="28.35pt,584.5pt" to="552.75pt,584.5pt" strokecolor="#939598" strokeweight=".5pt">
            <w10:wrap anchorx="page" anchory="page"/>
          </v:line>
        </w:pict>
      </w:r>
      <w:r>
        <w:rPr>
          <w:noProof/>
        </w:rPr>
        <w:pict w14:anchorId="46BC2BD2">
          <v:line id="_x0000_s1092" alt="" style="position:absolute;z-index:-256822272;mso-wrap-edited:f;mso-width-percent:0;mso-height-percent:0;mso-position-horizontal-relative:page;mso-position-vertical-relative:page;mso-width-percent:0;mso-height-percent:0" from="28.35pt,606.2pt" to="552.75pt,606.2pt" strokecolor="#939598" strokeweight=".5pt">
            <w10:wrap anchorx="page" anchory="page"/>
          </v:line>
        </w:pict>
      </w:r>
      <w:r>
        <w:rPr>
          <w:noProof/>
        </w:rPr>
        <w:pict w14:anchorId="46BC2BD3">
          <v:line id="_x0000_s1091" alt="" style="position:absolute;z-index:-256821248;mso-wrap-edited:f;mso-width-percent:0;mso-height-percent:0;mso-position-horizontal-relative:page;mso-position-vertical-relative:page;mso-width-percent:0;mso-height-percent:0" from="28.35pt,627.9pt" to="552.75pt,627.9pt" strokecolor="#939598" strokeweight=".5pt">
            <w10:wrap anchorx="page" anchory="page"/>
          </v:line>
        </w:pict>
      </w:r>
      <w:r>
        <w:rPr>
          <w:noProof/>
        </w:rPr>
        <w:pict w14:anchorId="46BC2BD4">
          <v:line id="_x0000_s1090" alt="" style="position:absolute;z-index:-256820224;mso-wrap-edited:f;mso-width-percent:0;mso-height-percent:0;mso-position-horizontal-relative:page;mso-position-vertical-relative:page;mso-width-percent:0;mso-height-percent:0" from="28.35pt,649.6pt" to="552.75pt,649.6pt" strokecolor="#939598" strokeweight=".5pt">
            <w10:wrap anchorx="page" anchory="page"/>
          </v:line>
        </w:pict>
      </w:r>
      <w:r>
        <w:rPr>
          <w:noProof/>
        </w:rPr>
        <w:pict w14:anchorId="46BC2BD5">
          <v:line id="_x0000_s1089" alt="" style="position:absolute;z-index:-256819200;mso-wrap-edited:f;mso-width-percent:0;mso-height-percent:0;mso-position-horizontal-relative:page;mso-position-vertical-relative:page;mso-width-percent:0;mso-height-percent:0" from="28.35pt,671.3pt" to="552.75pt,671.3pt" strokecolor="#939598" strokeweight=".5pt">
            <w10:wrap anchorx="page" anchory="page"/>
          </v:line>
        </w:pict>
      </w:r>
      <w:r>
        <w:rPr>
          <w:noProof/>
        </w:rPr>
        <w:pict w14:anchorId="46BC2BD6">
          <v:line id="_x0000_s1088" alt="" style="position:absolute;z-index:-256818176;mso-wrap-edited:f;mso-width-percent:0;mso-height-percent:0;mso-position-horizontal-relative:page;mso-position-vertical-relative:page;mso-width-percent:0;mso-height-percent:0" from="28.35pt,693pt" to="552.75pt,693pt" strokecolor="#939598" strokeweight=".5pt">
            <w10:wrap anchorx="page" anchory="page"/>
          </v:line>
        </w:pict>
      </w:r>
      <w:r>
        <w:rPr>
          <w:noProof/>
        </w:rPr>
        <w:pict w14:anchorId="46BC2BD7">
          <v:line id="_x0000_s1087" alt="" style="position:absolute;z-index:-256817152;mso-wrap-edited:f;mso-width-percent:0;mso-height-percent:0;mso-position-horizontal-relative:page;mso-position-vertical-relative:page;mso-width-percent:0;mso-height-percent:0" from="28.35pt,714.7pt" to="552.75pt,714.7pt" strokecolor="#939598" strokeweight=".5pt">
            <w10:wrap anchorx="page" anchory="page"/>
          </v:line>
        </w:pict>
      </w:r>
      <w:r>
        <w:rPr>
          <w:noProof/>
        </w:rPr>
        <w:pict w14:anchorId="46BC2BD8">
          <v:line id="_x0000_s1086" alt="" style="position:absolute;z-index:-256816128;mso-wrap-edited:f;mso-width-percent:0;mso-height-percent:0;mso-position-horizontal-relative:page;mso-position-vertical-relative:page;mso-width-percent:0;mso-height-percent:0" from="28.35pt,736.4pt" to="552.75pt,736.4pt" strokecolor="#939598" strokeweight=".5pt">
            <w10:wrap anchorx="page" anchory="page"/>
          </v:line>
        </w:pict>
      </w:r>
      <w:r>
        <w:rPr>
          <w:noProof/>
        </w:rPr>
        <w:pict w14:anchorId="46BC2BD9">
          <v:line id="_x0000_s1085" alt="" style="position:absolute;z-index:-256815104;mso-wrap-edited:f;mso-width-percent:0;mso-height-percent:0;mso-position-horizontal-relative:page;mso-position-vertical-relative:page;mso-width-percent:0;mso-height-percent:0" from="28.35pt,758.1pt" to="552.75pt,758.1pt" strokecolor="#939598" strokeweight=".5pt">
            <w10:wrap anchorx="page" anchory="page"/>
          </v:line>
        </w:pict>
      </w:r>
      <w:r>
        <w:rPr>
          <w:noProof/>
        </w:rPr>
        <w:pict w14:anchorId="46BC2BDA">
          <v:line id="_x0000_s1084" alt="" style="position:absolute;z-index:-256814080;mso-wrap-edited:f;mso-width-percent:0;mso-height-percent:0;mso-position-horizontal-relative:page;mso-position-vertical-relative:page;mso-width-percent:0;mso-height-percent:0" from="28.35pt,779.85pt" to="552.75pt,779.85pt" strokecolor="#939598" strokeweight=".5pt">
            <w10:wrap anchorx="page" anchory="page"/>
          </v:line>
        </w:pict>
      </w:r>
      <w:r>
        <w:rPr>
          <w:noProof/>
        </w:rPr>
        <w:pict w14:anchorId="46BC2BDB">
          <v:line id="_x0000_s1083" alt="" style="position:absolute;z-index:-256813056;mso-wrap-edited:f;mso-width-percent:0;mso-height-percent:0;mso-position-horizontal-relative:page;mso-position-vertical-relative:page;mso-width-percent:0;mso-height-percent:0" from="28.35pt,801.55pt" to="552.75pt,801.55pt" strokecolor="#939598" strokeweight=".5pt">
            <w10:wrap anchorx="page" anchory="page"/>
          </v:line>
        </w:pict>
      </w:r>
      <w:r>
        <w:rPr>
          <w:noProof/>
        </w:rPr>
        <w:pict w14:anchorId="46BC2BDC">
          <v:shape id="_x0000_s1082" type="#_x0000_t202" alt="" style="position:absolute;margin-left:27.35pt;margin-top:391.3pt;width:499.5pt;height:170.95pt;z-index:-256812032;mso-wrap-style:square;mso-wrap-edited:f;mso-width-percent:0;mso-height-percent:0;mso-position-horizontal-relative:page;mso-position-vertical-relative:page;mso-width-percent:0;mso-height-percent:0;v-text-anchor:top" filled="f" stroked="f">
            <v:textbox inset="0,0,0,0">
              <w:txbxContent>
                <w:p w14:paraId="46BC319F" w14:textId="77777777" w:rsidR="00346727" w:rsidRDefault="00904B7D">
                  <w:pPr>
                    <w:spacing w:before="36"/>
                    <w:ind w:left="20"/>
                    <w:rPr>
                      <w:rFonts w:ascii="Montserrat"/>
                      <w:i/>
                    </w:rPr>
                  </w:pPr>
                  <w:r>
                    <w:rPr>
                      <w:rFonts w:ascii="Montserrat"/>
                      <w:color w:val="231F20"/>
                    </w:rPr>
                    <w:t>Meeting E</w:t>
                  </w:r>
                  <w:r>
                    <w:rPr>
                      <w:rFonts w:ascii="Montserrat"/>
                      <w:color w:val="231F20"/>
                      <w:position w:val="7"/>
                      <w:sz w:val="13"/>
                    </w:rPr>
                    <w:t xml:space="preserve">3 </w:t>
                  </w:r>
                  <w:r>
                    <w:rPr>
                      <w:rFonts w:ascii="Montserrat"/>
                      <w:color w:val="231F20"/>
                    </w:rPr>
                    <w:t xml:space="preserve">standards: </w:t>
                  </w:r>
                  <w:r>
                    <w:rPr>
                      <w:rFonts w:ascii="Montserrat"/>
                      <w:i/>
                      <w:color w:val="231F20"/>
                    </w:rPr>
                    <w:t>(Maximum 200 words)</w:t>
                  </w:r>
                </w:p>
                <w:p w14:paraId="46BC31A0" w14:textId="77777777" w:rsidR="00346727" w:rsidRDefault="00904B7D">
                  <w:pPr>
                    <w:pStyle w:val="BodyText"/>
                    <w:spacing w:before="140" w:line="235" w:lineRule="auto"/>
                    <w:ind w:left="20" w:right="-8"/>
                    <w:rPr>
                      <w:rFonts w:ascii="Montserrat"/>
                    </w:rPr>
                  </w:pPr>
                  <w:r>
                    <w:rPr>
                      <w:rFonts w:ascii="Montserrat"/>
                      <w:color w:val="231F20"/>
                    </w:rPr>
                    <w:t>Explain why you are an E</w:t>
                  </w:r>
                  <w:r>
                    <w:rPr>
                      <w:rFonts w:ascii="Montserrat"/>
                      <w:color w:val="231F20"/>
                      <w:position w:val="7"/>
                      <w:sz w:val="13"/>
                    </w:rPr>
                    <w:t xml:space="preserve">3 </w:t>
                  </w:r>
                  <w:r>
                    <w:rPr>
                      <w:rFonts w:ascii="Montserrat"/>
                      <w:color w:val="231F20"/>
                    </w:rPr>
                    <w:t>ambassador and tribe member. Use phrases like the following in your explanation:</w:t>
                  </w:r>
                </w:p>
                <w:p w14:paraId="46BC31A1" w14:textId="77777777" w:rsidR="00346727" w:rsidRDefault="00904B7D">
                  <w:pPr>
                    <w:spacing w:before="138"/>
                    <w:ind w:left="20"/>
                    <w:rPr>
                      <w:rFonts w:ascii="Montserrat" w:hAnsi="Montserrat"/>
                      <w:i/>
                    </w:rPr>
                  </w:pPr>
                  <w:r>
                    <w:rPr>
                      <w:rFonts w:ascii="Montserrat" w:hAnsi="Montserrat"/>
                      <w:i/>
                      <w:color w:val="231F20"/>
                    </w:rPr>
                    <w:t>I care and want to help others: ………………………………………………………...</w:t>
                  </w:r>
                </w:p>
                <w:p w14:paraId="46BC31A2" w14:textId="77777777" w:rsidR="00346727" w:rsidRDefault="00904B7D">
                  <w:pPr>
                    <w:spacing w:before="136"/>
                    <w:ind w:left="20"/>
                    <w:rPr>
                      <w:rFonts w:ascii="Montserrat" w:hAnsi="Montserrat"/>
                      <w:i/>
                    </w:rPr>
                  </w:pPr>
                  <w:r>
                    <w:rPr>
                      <w:rFonts w:ascii="Montserrat" w:hAnsi="Montserrat"/>
                      <w:i/>
                      <w:color w:val="231F20"/>
                    </w:rPr>
                    <w:t>I am a problem-</w:t>
                  </w:r>
                  <w:proofErr w:type="gramStart"/>
                  <w:r>
                    <w:rPr>
                      <w:rFonts w:ascii="Montserrat" w:hAnsi="Montserrat"/>
                      <w:i/>
                      <w:color w:val="231F20"/>
                    </w:rPr>
                    <w:t>solver:…</w:t>
                  </w:r>
                  <w:proofErr w:type="gramEnd"/>
                  <w:r>
                    <w:rPr>
                      <w:rFonts w:ascii="Montserrat" w:hAnsi="Montserrat"/>
                      <w:i/>
                      <w:color w:val="231F20"/>
                    </w:rPr>
                    <w:t>…………………………………………………………………….</w:t>
                  </w:r>
                </w:p>
                <w:p w14:paraId="46BC31A3" w14:textId="77777777" w:rsidR="00346727" w:rsidRDefault="00904B7D">
                  <w:pPr>
                    <w:spacing w:before="136"/>
                    <w:ind w:left="20"/>
                    <w:rPr>
                      <w:rFonts w:ascii="Montserrat" w:hAnsi="Montserrat"/>
                      <w:i/>
                    </w:rPr>
                  </w:pPr>
                  <w:r>
                    <w:rPr>
                      <w:rFonts w:ascii="Montserrat" w:hAnsi="Montserrat"/>
                      <w:i/>
                      <w:color w:val="231F20"/>
                    </w:rPr>
                    <w:t>I am awesome: ………………………………………………………………………</w:t>
                  </w:r>
                  <w:r>
                    <w:rPr>
                      <w:rFonts w:ascii="Montserrat" w:hAnsi="Montserrat"/>
                      <w:i/>
                      <w:color w:val="231F20"/>
                    </w:rPr>
                    <w:t>…………...</w:t>
                  </w:r>
                </w:p>
                <w:p w14:paraId="46BC31A4" w14:textId="77777777" w:rsidR="00346727" w:rsidRDefault="00904B7D">
                  <w:pPr>
                    <w:spacing w:before="135"/>
                    <w:ind w:left="20"/>
                    <w:rPr>
                      <w:rFonts w:ascii="Montserrat" w:hAnsi="Montserrat"/>
                      <w:i/>
                    </w:rPr>
                  </w:pPr>
                  <w:r>
                    <w:rPr>
                      <w:rFonts w:ascii="Montserrat" w:hAnsi="Montserrat"/>
                      <w:i/>
                      <w:color w:val="231F20"/>
                    </w:rPr>
                    <w:t xml:space="preserve">I am driven by </w:t>
                  </w:r>
                  <w:proofErr w:type="gramStart"/>
                  <w:r>
                    <w:rPr>
                      <w:rFonts w:ascii="Montserrat" w:hAnsi="Montserrat"/>
                      <w:i/>
                      <w:color w:val="231F20"/>
                    </w:rPr>
                    <w:t>purpose:…</w:t>
                  </w:r>
                  <w:proofErr w:type="gramEnd"/>
                  <w:r>
                    <w:rPr>
                      <w:rFonts w:ascii="Montserrat" w:hAnsi="Montserrat"/>
                      <w:i/>
                      <w:color w:val="231F20"/>
                    </w:rPr>
                    <w:t>…………………………………………………………………….</w:t>
                  </w:r>
                </w:p>
                <w:p w14:paraId="46BC31A5" w14:textId="77777777" w:rsidR="00346727" w:rsidRDefault="00904B7D">
                  <w:pPr>
                    <w:spacing w:before="136"/>
                    <w:ind w:left="20"/>
                    <w:rPr>
                      <w:rFonts w:ascii="Montserrat" w:hAnsi="Montserrat"/>
                      <w:i/>
                    </w:rPr>
                  </w:pPr>
                  <w:r>
                    <w:rPr>
                      <w:rFonts w:ascii="Montserrat" w:hAnsi="Montserrat"/>
                      <w:i/>
                      <w:color w:val="231F20"/>
                    </w:rPr>
                    <w:t xml:space="preserve">I have courage and </w:t>
                  </w:r>
                  <w:proofErr w:type="spellStart"/>
                  <w:r>
                    <w:rPr>
                      <w:rFonts w:ascii="Montserrat" w:hAnsi="Montserrat"/>
                      <w:i/>
                      <w:color w:val="231F20"/>
                    </w:rPr>
                    <w:t xml:space="preserve">self </w:t>
                  </w:r>
                  <w:proofErr w:type="gramStart"/>
                  <w:r>
                    <w:rPr>
                      <w:rFonts w:ascii="Montserrat" w:hAnsi="Montserrat"/>
                      <w:i/>
                      <w:color w:val="231F20"/>
                    </w:rPr>
                    <w:t>belief</w:t>
                  </w:r>
                  <w:proofErr w:type="spellEnd"/>
                  <w:r>
                    <w:rPr>
                      <w:rFonts w:ascii="Montserrat" w:hAnsi="Montserrat"/>
                      <w:i/>
                      <w:color w:val="231F20"/>
                    </w:rPr>
                    <w:t>:…</w:t>
                  </w:r>
                  <w:proofErr w:type="gramEnd"/>
                  <w:r>
                    <w:rPr>
                      <w:rFonts w:ascii="Montserrat" w:hAnsi="Montserrat"/>
                      <w:i/>
                      <w:color w:val="231F20"/>
                    </w:rPr>
                    <w:t>…………………………………………………………….</w:t>
                  </w:r>
                </w:p>
                <w:p w14:paraId="46BC31A6" w14:textId="77777777" w:rsidR="00346727" w:rsidRDefault="00904B7D">
                  <w:pPr>
                    <w:spacing w:before="136"/>
                    <w:ind w:left="20"/>
                    <w:rPr>
                      <w:rFonts w:ascii="Montserrat" w:hAnsi="Montserrat"/>
                      <w:i/>
                    </w:rPr>
                  </w:pPr>
                  <w:r>
                    <w:rPr>
                      <w:rFonts w:ascii="Montserrat" w:hAnsi="Montserrat"/>
                      <w:i/>
                      <w:color w:val="231F20"/>
                    </w:rPr>
                    <w:t xml:space="preserve">I can keep going, despite </w:t>
                  </w:r>
                  <w:proofErr w:type="gramStart"/>
                  <w:r>
                    <w:rPr>
                      <w:rFonts w:ascii="Montserrat" w:hAnsi="Montserrat"/>
                      <w:i/>
                      <w:color w:val="231F20"/>
                    </w:rPr>
                    <w:t>challenges:…</w:t>
                  </w:r>
                  <w:proofErr w:type="gramEnd"/>
                  <w:r>
                    <w:rPr>
                      <w:rFonts w:ascii="Montserrat" w:hAnsi="Montserrat"/>
                      <w:i/>
                      <w:color w:val="231F20"/>
                    </w:rPr>
                    <w:t>……………………………………………………</w:t>
                  </w:r>
                </w:p>
              </w:txbxContent>
            </v:textbox>
            <w10:wrap anchorx="page" anchory="page"/>
          </v:shape>
        </w:pict>
      </w:r>
      <w:r>
        <w:rPr>
          <w:noProof/>
        </w:rPr>
        <w:pict w14:anchorId="46BC2BDD">
          <v:shape id="_x0000_s1081" type="#_x0000_t202" alt="" style="position:absolute;margin-left:189.45pt;margin-top:807.55pt;width:200.3pt;height:13.75pt;z-index:-256811008;mso-wrap-style:square;mso-wrap-edited:f;mso-width-percent:0;mso-height-percent:0;mso-position-horizontal-relative:page;mso-position-vertical-relative:page;mso-width-percent:0;mso-height-percent:0;v-text-anchor:top" filled="f" stroked="f">
            <v:textbox inset="0,0,0,0">
              <w:txbxContent>
                <w:p w14:paraId="46BC31A7" w14:textId="77777777" w:rsidR="00346727" w:rsidRDefault="00904B7D">
                  <w:pPr>
                    <w:spacing w:before="33"/>
                    <w:ind w:left="20"/>
                    <w:rPr>
                      <w:rFonts w:ascii="Montserrat"/>
                      <w:sz w:val="18"/>
                    </w:rPr>
                  </w:pPr>
                  <w:r>
                    <w:rPr>
                      <w:rFonts w:ascii="Montserrat"/>
                      <w:color w:val="231F20"/>
                      <w:sz w:val="18"/>
                    </w:rPr>
                    <w:t>E</w:t>
                  </w:r>
                  <w:r>
                    <w:rPr>
                      <w:rFonts w:ascii="Montserrat"/>
                      <w:color w:val="231F20"/>
                      <w:position w:val="6"/>
                      <w:sz w:val="10"/>
                    </w:rPr>
                    <w:t xml:space="preserve">3 </w:t>
                  </w:r>
                  <w:r>
                    <w:rPr>
                      <w:rFonts w:ascii="Montserrat"/>
                      <w:color w:val="231F20"/>
                      <w:sz w:val="18"/>
                    </w:rPr>
                    <w:t>Teacher Agency Award Form | Page 4 of 5</w:t>
                  </w:r>
                </w:p>
              </w:txbxContent>
            </v:textbox>
            <w10:wrap anchorx="page" anchory="page"/>
          </v:shape>
        </w:pict>
      </w:r>
      <w:r>
        <w:rPr>
          <w:noProof/>
        </w:rPr>
        <w:pict w14:anchorId="46BC2BDE">
          <v:shape id="_x0000_s1080" type="#_x0000_t202" alt="" style="position:absolute;margin-left:28.35pt;margin-top:31.25pt;width:524.45pt;height:12pt;z-index:-256809984;mso-wrap-style:square;mso-wrap-edited:f;mso-width-percent:0;mso-height-percent:0;mso-position-horizontal-relative:page;mso-position-vertical-relative:page;mso-width-percent:0;mso-height-percent:0;v-text-anchor:top" filled="f" stroked="f">
            <v:textbox inset="0,0,0,0">
              <w:txbxContent>
                <w:p w14:paraId="46BC31A8" w14:textId="77777777" w:rsidR="00346727" w:rsidRDefault="00346727">
                  <w:pPr>
                    <w:pStyle w:val="BodyText"/>
                    <w:rPr>
                      <w:rFonts w:ascii="Times New Roman"/>
                      <w:sz w:val="17"/>
                    </w:rPr>
                  </w:pPr>
                </w:p>
              </w:txbxContent>
            </v:textbox>
            <w10:wrap anchorx="page" anchory="page"/>
          </v:shape>
        </w:pict>
      </w:r>
      <w:r>
        <w:rPr>
          <w:noProof/>
        </w:rPr>
        <w:pict w14:anchorId="46BC2BDF">
          <v:shape id="_x0000_s1079" type="#_x0000_t202" alt="" style="position:absolute;margin-left:28.35pt;margin-top:52.95pt;width:524.45pt;height:12pt;z-index:-256808960;mso-wrap-style:square;mso-wrap-edited:f;mso-width-percent:0;mso-height-percent:0;mso-position-horizontal-relative:page;mso-position-vertical-relative:page;mso-width-percent:0;mso-height-percent:0;v-text-anchor:top" filled="f" stroked="f">
            <v:textbox inset="0,0,0,0">
              <w:txbxContent>
                <w:p w14:paraId="46BC31A9" w14:textId="77777777" w:rsidR="00346727" w:rsidRDefault="00346727">
                  <w:pPr>
                    <w:pStyle w:val="BodyText"/>
                    <w:rPr>
                      <w:rFonts w:ascii="Times New Roman"/>
                      <w:sz w:val="17"/>
                    </w:rPr>
                  </w:pPr>
                </w:p>
              </w:txbxContent>
            </v:textbox>
            <w10:wrap anchorx="page" anchory="page"/>
          </v:shape>
        </w:pict>
      </w:r>
      <w:r>
        <w:rPr>
          <w:noProof/>
        </w:rPr>
        <w:pict w14:anchorId="46BC2BE0">
          <v:shape id="_x0000_s1078" type="#_x0000_t202" alt="" style="position:absolute;margin-left:28.35pt;margin-top:74.65pt;width:524.45pt;height:12pt;z-index:-256807936;mso-wrap-style:square;mso-wrap-edited:f;mso-width-percent:0;mso-height-percent:0;mso-position-horizontal-relative:page;mso-position-vertical-relative:page;mso-width-percent:0;mso-height-percent:0;v-text-anchor:top" filled="f" stroked="f">
            <v:textbox inset="0,0,0,0">
              <w:txbxContent>
                <w:p w14:paraId="46BC31AA" w14:textId="77777777" w:rsidR="00346727" w:rsidRDefault="00346727">
                  <w:pPr>
                    <w:pStyle w:val="BodyText"/>
                    <w:rPr>
                      <w:rFonts w:ascii="Times New Roman"/>
                      <w:sz w:val="17"/>
                    </w:rPr>
                  </w:pPr>
                </w:p>
              </w:txbxContent>
            </v:textbox>
            <w10:wrap anchorx="page" anchory="page"/>
          </v:shape>
        </w:pict>
      </w:r>
      <w:r>
        <w:rPr>
          <w:noProof/>
        </w:rPr>
        <w:pict w14:anchorId="46BC2BE1">
          <v:shape id="_x0000_s1077" type="#_x0000_t202" alt="" style="position:absolute;margin-left:28.35pt;margin-top:96.35pt;width:524.45pt;height:12pt;z-index:-256806912;mso-wrap-style:square;mso-wrap-edited:f;mso-width-percent:0;mso-height-percent:0;mso-position-horizontal-relative:page;mso-position-vertical-relative:page;mso-width-percent:0;mso-height-percent:0;v-text-anchor:top" filled="f" stroked="f">
            <v:textbox inset="0,0,0,0">
              <w:txbxContent>
                <w:p w14:paraId="46BC31AB" w14:textId="77777777" w:rsidR="00346727" w:rsidRDefault="00346727">
                  <w:pPr>
                    <w:pStyle w:val="BodyText"/>
                    <w:rPr>
                      <w:rFonts w:ascii="Times New Roman"/>
                      <w:sz w:val="17"/>
                    </w:rPr>
                  </w:pPr>
                </w:p>
              </w:txbxContent>
            </v:textbox>
            <w10:wrap anchorx="page" anchory="page"/>
          </v:shape>
        </w:pict>
      </w:r>
      <w:r>
        <w:rPr>
          <w:noProof/>
        </w:rPr>
        <w:pict w14:anchorId="46BC2BE2">
          <v:shape id="_x0000_s1076" type="#_x0000_t202" alt="" style="position:absolute;margin-left:28.35pt;margin-top:118.05pt;width:524.45pt;height:12pt;z-index:-256805888;mso-wrap-style:square;mso-wrap-edited:f;mso-width-percent:0;mso-height-percent:0;mso-position-horizontal-relative:page;mso-position-vertical-relative:page;mso-width-percent:0;mso-height-percent:0;v-text-anchor:top" filled="f" stroked="f">
            <v:textbox inset="0,0,0,0">
              <w:txbxContent>
                <w:p w14:paraId="46BC31AC" w14:textId="77777777" w:rsidR="00346727" w:rsidRDefault="00346727">
                  <w:pPr>
                    <w:pStyle w:val="BodyText"/>
                    <w:rPr>
                      <w:rFonts w:ascii="Times New Roman"/>
                      <w:sz w:val="17"/>
                    </w:rPr>
                  </w:pPr>
                </w:p>
              </w:txbxContent>
            </v:textbox>
            <w10:wrap anchorx="page" anchory="page"/>
          </v:shape>
        </w:pict>
      </w:r>
      <w:r>
        <w:rPr>
          <w:noProof/>
        </w:rPr>
        <w:pict w14:anchorId="46BC2BE3">
          <v:shape id="_x0000_s1075" type="#_x0000_t202" alt="" style="position:absolute;margin-left:28.35pt;margin-top:139.75pt;width:524.45pt;height:12pt;z-index:-256804864;mso-wrap-style:square;mso-wrap-edited:f;mso-width-percent:0;mso-height-percent:0;mso-position-horizontal-relative:page;mso-position-vertical-relative:page;mso-width-percent:0;mso-height-percent:0;v-text-anchor:top" filled="f" stroked="f">
            <v:textbox inset="0,0,0,0">
              <w:txbxContent>
                <w:p w14:paraId="46BC31AD" w14:textId="77777777" w:rsidR="00346727" w:rsidRDefault="00346727">
                  <w:pPr>
                    <w:pStyle w:val="BodyText"/>
                    <w:rPr>
                      <w:rFonts w:ascii="Times New Roman"/>
                      <w:sz w:val="17"/>
                    </w:rPr>
                  </w:pPr>
                </w:p>
              </w:txbxContent>
            </v:textbox>
            <w10:wrap anchorx="page" anchory="page"/>
          </v:shape>
        </w:pict>
      </w:r>
      <w:r>
        <w:rPr>
          <w:noProof/>
        </w:rPr>
        <w:pict w14:anchorId="46BC2BE4">
          <v:shape id="_x0000_s1074" type="#_x0000_t202" alt="" style="position:absolute;margin-left:28.35pt;margin-top:161.45pt;width:524.45pt;height:12pt;z-index:-256803840;mso-wrap-style:square;mso-wrap-edited:f;mso-width-percent:0;mso-height-percent:0;mso-position-horizontal-relative:page;mso-position-vertical-relative:page;mso-width-percent:0;mso-height-percent:0;v-text-anchor:top" filled="f" stroked="f">
            <v:textbox inset="0,0,0,0">
              <w:txbxContent>
                <w:p w14:paraId="46BC31AE" w14:textId="77777777" w:rsidR="00346727" w:rsidRDefault="00346727">
                  <w:pPr>
                    <w:pStyle w:val="BodyText"/>
                    <w:rPr>
                      <w:rFonts w:ascii="Times New Roman"/>
                      <w:sz w:val="17"/>
                    </w:rPr>
                  </w:pPr>
                </w:p>
              </w:txbxContent>
            </v:textbox>
            <w10:wrap anchorx="page" anchory="page"/>
          </v:shape>
        </w:pict>
      </w:r>
      <w:r>
        <w:rPr>
          <w:noProof/>
        </w:rPr>
        <w:pict w14:anchorId="46BC2BE5">
          <v:shape id="_x0000_s1073" type="#_x0000_t202" alt="" style="position:absolute;margin-left:28.35pt;margin-top:183.15pt;width:524.45pt;height:12pt;z-index:-256802816;mso-wrap-style:square;mso-wrap-edited:f;mso-width-percent:0;mso-height-percent:0;mso-position-horizontal-relative:page;mso-position-vertical-relative:page;mso-width-percent:0;mso-height-percent:0;v-text-anchor:top" filled="f" stroked="f">
            <v:textbox inset="0,0,0,0">
              <w:txbxContent>
                <w:p w14:paraId="46BC31AF" w14:textId="77777777" w:rsidR="00346727" w:rsidRDefault="00346727">
                  <w:pPr>
                    <w:pStyle w:val="BodyText"/>
                    <w:rPr>
                      <w:rFonts w:ascii="Times New Roman"/>
                      <w:sz w:val="17"/>
                    </w:rPr>
                  </w:pPr>
                </w:p>
              </w:txbxContent>
            </v:textbox>
            <w10:wrap anchorx="page" anchory="page"/>
          </v:shape>
        </w:pict>
      </w:r>
      <w:r>
        <w:rPr>
          <w:noProof/>
        </w:rPr>
        <w:pict w14:anchorId="46BC2BE6">
          <v:shape id="_x0000_s1072" type="#_x0000_t202" alt="" style="position:absolute;margin-left:28.35pt;margin-top:204.85pt;width:524.45pt;height:12pt;z-index:-256801792;mso-wrap-style:square;mso-wrap-edited:f;mso-width-percent:0;mso-height-percent:0;mso-position-horizontal-relative:page;mso-position-vertical-relative:page;mso-width-percent:0;mso-height-percent:0;v-text-anchor:top" filled="f" stroked="f">
            <v:textbox inset="0,0,0,0">
              <w:txbxContent>
                <w:p w14:paraId="46BC31B0" w14:textId="77777777" w:rsidR="00346727" w:rsidRDefault="00346727">
                  <w:pPr>
                    <w:pStyle w:val="BodyText"/>
                    <w:rPr>
                      <w:rFonts w:ascii="Times New Roman"/>
                      <w:sz w:val="17"/>
                    </w:rPr>
                  </w:pPr>
                </w:p>
              </w:txbxContent>
            </v:textbox>
            <w10:wrap anchorx="page" anchory="page"/>
          </v:shape>
        </w:pict>
      </w:r>
      <w:r>
        <w:rPr>
          <w:noProof/>
        </w:rPr>
        <w:pict w14:anchorId="46BC2BE7">
          <v:shape id="_x0000_s1071" type="#_x0000_t202" alt="" style="position:absolute;margin-left:28.35pt;margin-top:226.55pt;width:524.45pt;height:12pt;z-index:-256800768;mso-wrap-style:square;mso-wrap-edited:f;mso-width-percent:0;mso-height-percent:0;mso-position-horizontal-relative:page;mso-position-vertical-relative:page;mso-width-percent:0;mso-height-percent:0;v-text-anchor:top" filled="f" stroked="f">
            <v:textbox inset="0,0,0,0">
              <w:txbxContent>
                <w:p w14:paraId="46BC31B1" w14:textId="77777777" w:rsidR="00346727" w:rsidRDefault="00346727">
                  <w:pPr>
                    <w:pStyle w:val="BodyText"/>
                    <w:rPr>
                      <w:rFonts w:ascii="Times New Roman"/>
                      <w:sz w:val="17"/>
                    </w:rPr>
                  </w:pPr>
                </w:p>
              </w:txbxContent>
            </v:textbox>
            <w10:wrap anchorx="page" anchory="page"/>
          </v:shape>
        </w:pict>
      </w:r>
      <w:r>
        <w:rPr>
          <w:noProof/>
        </w:rPr>
        <w:pict w14:anchorId="46BC2BE8">
          <v:shape id="_x0000_s1070" type="#_x0000_t202" alt="" style="position:absolute;margin-left:28.35pt;margin-top:248.25pt;width:524.45pt;height:12pt;z-index:-256799744;mso-wrap-style:square;mso-wrap-edited:f;mso-width-percent:0;mso-height-percent:0;mso-position-horizontal-relative:page;mso-position-vertical-relative:page;mso-width-percent:0;mso-height-percent:0;v-text-anchor:top" filled="f" stroked="f">
            <v:textbox inset="0,0,0,0">
              <w:txbxContent>
                <w:p w14:paraId="46BC31B2" w14:textId="77777777" w:rsidR="00346727" w:rsidRDefault="00346727">
                  <w:pPr>
                    <w:pStyle w:val="BodyText"/>
                    <w:rPr>
                      <w:rFonts w:ascii="Times New Roman"/>
                      <w:sz w:val="17"/>
                    </w:rPr>
                  </w:pPr>
                </w:p>
              </w:txbxContent>
            </v:textbox>
            <w10:wrap anchorx="page" anchory="page"/>
          </v:shape>
        </w:pict>
      </w:r>
      <w:r>
        <w:rPr>
          <w:noProof/>
        </w:rPr>
        <w:pict w14:anchorId="46BC2BE9">
          <v:shape id="_x0000_s1069" type="#_x0000_t202" alt="" style="position:absolute;margin-left:28.35pt;margin-top:269.95pt;width:524.45pt;height:12pt;z-index:-256798720;mso-wrap-style:square;mso-wrap-edited:f;mso-width-percent:0;mso-height-percent:0;mso-position-horizontal-relative:page;mso-position-vertical-relative:page;mso-width-percent:0;mso-height-percent:0;v-text-anchor:top" filled="f" stroked="f">
            <v:textbox inset="0,0,0,0">
              <w:txbxContent>
                <w:p w14:paraId="46BC31B3" w14:textId="77777777" w:rsidR="00346727" w:rsidRDefault="00346727">
                  <w:pPr>
                    <w:pStyle w:val="BodyText"/>
                    <w:rPr>
                      <w:rFonts w:ascii="Times New Roman"/>
                      <w:sz w:val="17"/>
                    </w:rPr>
                  </w:pPr>
                </w:p>
              </w:txbxContent>
            </v:textbox>
            <w10:wrap anchorx="page" anchory="page"/>
          </v:shape>
        </w:pict>
      </w:r>
      <w:r>
        <w:rPr>
          <w:noProof/>
        </w:rPr>
        <w:pict w14:anchorId="46BC2BEA">
          <v:shape id="_x0000_s1068" type="#_x0000_t202" alt="" style="position:absolute;margin-left:28.35pt;margin-top:291.7pt;width:524.45pt;height:12pt;z-index:-256797696;mso-wrap-style:square;mso-wrap-edited:f;mso-width-percent:0;mso-height-percent:0;mso-position-horizontal-relative:page;mso-position-vertical-relative:page;mso-width-percent:0;mso-height-percent:0;v-text-anchor:top" filled="f" stroked="f">
            <v:textbox inset="0,0,0,0">
              <w:txbxContent>
                <w:p w14:paraId="46BC31B4" w14:textId="77777777" w:rsidR="00346727" w:rsidRDefault="00346727">
                  <w:pPr>
                    <w:pStyle w:val="BodyText"/>
                    <w:rPr>
                      <w:rFonts w:ascii="Times New Roman"/>
                      <w:sz w:val="17"/>
                    </w:rPr>
                  </w:pPr>
                </w:p>
              </w:txbxContent>
            </v:textbox>
            <w10:wrap anchorx="page" anchory="page"/>
          </v:shape>
        </w:pict>
      </w:r>
      <w:r>
        <w:rPr>
          <w:noProof/>
        </w:rPr>
        <w:pict w14:anchorId="46BC2BEB">
          <v:shape id="_x0000_s1067" type="#_x0000_t202" alt="" style="position:absolute;margin-left:28.35pt;margin-top:313.4pt;width:524.45pt;height:12pt;z-index:-256796672;mso-wrap-style:square;mso-wrap-edited:f;mso-width-percent:0;mso-height-percent:0;mso-position-horizontal-relative:page;mso-position-vertical-relative:page;mso-width-percent:0;mso-height-percent:0;v-text-anchor:top" filled="f" stroked="f">
            <v:textbox inset="0,0,0,0">
              <w:txbxContent>
                <w:p w14:paraId="46BC31B5" w14:textId="77777777" w:rsidR="00346727" w:rsidRDefault="00346727">
                  <w:pPr>
                    <w:pStyle w:val="BodyText"/>
                    <w:rPr>
                      <w:rFonts w:ascii="Times New Roman"/>
                      <w:sz w:val="17"/>
                    </w:rPr>
                  </w:pPr>
                </w:p>
              </w:txbxContent>
            </v:textbox>
            <w10:wrap anchorx="page" anchory="page"/>
          </v:shape>
        </w:pict>
      </w:r>
      <w:r>
        <w:rPr>
          <w:noProof/>
        </w:rPr>
        <w:pict w14:anchorId="46BC2BEC">
          <v:shape id="_x0000_s1066" type="#_x0000_t202" alt="" style="position:absolute;margin-left:28.35pt;margin-top:335.1pt;width:524.45pt;height:12pt;z-index:-256795648;mso-wrap-style:square;mso-wrap-edited:f;mso-width-percent:0;mso-height-percent:0;mso-position-horizontal-relative:page;mso-position-vertical-relative:page;mso-width-percent:0;mso-height-percent:0;v-text-anchor:top" filled="f" stroked="f">
            <v:textbox inset="0,0,0,0">
              <w:txbxContent>
                <w:p w14:paraId="46BC31B6" w14:textId="77777777" w:rsidR="00346727" w:rsidRDefault="00346727">
                  <w:pPr>
                    <w:pStyle w:val="BodyText"/>
                    <w:rPr>
                      <w:rFonts w:ascii="Times New Roman"/>
                      <w:sz w:val="17"/>
                    </w:rPr>
                  </w:pPr>
                </w:p>
              </w:txbxContent>
            </v:textbox>
            <w10:wrap anchorx="page" anchory="page"/>
          </v:shape>
        </w:pict>
      </w:r>
      <w:r>
        <w:rPr>
          <w:noProof/>
        </w:rPr>
        <w:pict w14:anchorId="46BC2BED">
          <v:shape id="_x0000_s1065" type="#_x0000_t202" alt="" style="position:absolute;margin-left:28.35pt;margin-top:356.8pt;width:524.45pt;height:12pt;z-index:-256794624;mso-wrap-style:square;mso-wrap-edited:f;mso-width-percent:0;mso-height-percent:0;mso-position-horizontal-relative:page;mso-position-vertical-relative:page;mso-width-percent:0;mso-height-percent:0;v-text-anchor:top" filled="f" stroked="f">
            <v:textbox inset="0,0,0,0">
              <w:txbxContent>
                <w:p w14:paraId="46BC31B7" w14:textId="77777777" w:rsidR="00346727" w:rsidRDefault="00346727">
                  <w:pPr>
                    <w:pStyle w:val="BodyText"/>
                    <w:rPr>
                      <w:rFonts w:ascii="Times New Roman"/>
                      <w:sz w:val="17"/>
                    </w:rPr>
                  </w:pPr>
                </w:p>
              </w:txbxContent>
            </v:textbox>
            <w10:wrap anchorx="page" anchory="page"/>
          </v:shape>
        </w:pict>
      </w:r>
      <w:r>
        <w:rPr>
          <w:noProof/>
        </w:rPr>
        <w:pict w14:anchorId="46BC2BEE">
          <v:shape id="_x0000_s1064" type="#_x0000_t202" alt="" style="position:absolute;margin-left:28.35pt;margin-top:573.5pt;width:524.45pt;height:12pt;z-index:-256793600;mso-wrap-style:square;mso-wrap-edited:f;mso-width-percent:0;mso-height-percent:0;mso-position-horizontal-relative:page;mso-position-vertical-relative:page;mso-width-percent:0;mso-height-percent:0;v-text-anchor:top" filled="f" stroked="f">
            <v:textbox inset="0,0,0,0">
              <w:txbxContent>
                <w:p w14:paraId="46BC31B8" w14:textId="77777777" w:rsidR="00346727" w:rsidRDefault="00346727">
                  <w:pPr>
                    <w:pStyle w:val="BodyText"/>
                    <w:rPr>
                      <w:rFonts w:ascii="Times New Roman"/>
                      <w:sz w:val="17"/>
                    </w:rPr>
                  </w:pPr>
                </w:p>
              </w:txbxContent>
            </v:textbox>
            <w10:wrap anchorx="page" anchory="page"/>
          </v:shape>
        </w:pict>
      </w:r>
      <w:r>
        <w:rPr>
          <w:noProof/>
        </w:rPr>
        <w:pict w14:anchorId="46BC2BEF">
          <v:shape id="_x0000_s1063" type="#_x0000_t202" alt="" style="position:absolute;margin-left:28.35pt;margin-top:595.2pt;width:524.45pt;height:12pt;z-index:-256792576;mso-wrap-style:square;mso-wrap-edited:f;mso-width-percent:0;mso-height-percent:0;mso-position-horizontal-relative:page;mso-position-vertical-relative:page;mso-width-percent:0;mso-height-percent:0;v-text-anchor:top" filled="f" stroked="f">
            <v:textbox inset="0,0,0,0">
              <w:txbxContent>
                <w:p w14:paraId="46BC31B9" w14:textId="77777777" w:rsidR="00346727" w:rsidRDefault="00346727">
                  <w:pPr>
                    <w:pStyle w:val="BodyText"/>
                    <w:rPr>
                      <w:rFonts w:ascii="Times New Roman"/>
                      <w:sz w:val="17"/>
                    </w:rPr>
                  </w:pPr>
                </w:p>
              </w:txbxContent>
            </v:textbox>
            <w10:wrap anchorx="page" anchory="page"/>
          </v:shape>
        </w:pict>
      </w:r>
      <w:r>
        <w:rPr>
          <w:noProof/>
        </w:rPr>
        <w:pict w14:anchorId="46BC2BF0">
          <v:shape id="_x0000_s1062" type="#_x0000_t202" alt="" style="position:absolute;margin-left:28.35pt;margin-top:616.9pt;width:524.45pt;height:12pt;z-index:-256791552;mso-wrap-style:square;mso-wrap-edited:f;mso-width-percent:0;mso-height-percent:0;mso-position-horizontal-relative:page;mso-position-vertical-relative:page;mso-width-percent:0;mso-height-percent:0;v-text-anchor:top" filled="f" stroked="f">
            <v:textbox inset="0,0,0,0">
              <w:txbxContent>
                <w:p w14:paraId="46BC31BA" w14:textId="77777777" w:rsidR="00346727" w:rsidRDefault="00346727">
                  <w:pPr>
                    <w:pStyle w:val="BodyText"/>
                    <w:rPr>
                      <w:rFonts w:ascii="Times New Roman"/>
                      <w:sz w:val="17"/>
                    </w:rPr>
                  </w:pPr>
                </w:p>
              </w:txbxContent>
            </v:textbox>
            <w10:wrap anchorx="page" anchory="page"/>
          </v:shape>
        </w:pict>
      </w:r>
      <w:r>
        <w:rPr>
          <w:noProof/>
        </w:rPr>
        <w:pict w14:anchorId="46BC2BF1">
          <v:shape id="_x0000_s1061" type="#_x0000_t202" alt="" style="position:absolute;margin-left:28.35pt;margin-top:638.6pt;width:524.45pt;height:12pt;z-index:-256790528;mso-wrap-style:square;mso-wrap-edited:f;mso-width-percent:0;mso-height-percent:0;mso-position-horizontal-relative:page;mso-position-vertical-relative:page;mso-width-percent:0;mso-height-percent:0;v-text-anchor:top" filled="f" stroked="f">
            <v:textbox inset="0,0,0,0">
              <w:txbxContent>
                <w:p w14:paraId="46BC31BB" w14:textId="77777777" w:rsidR="00346727" w:rsidRDefault="00346727">
                  <w:pPr>
                    <w:pStyle w:val="BodyText"/>
                    <w:rPr>
                      <w:rFonts w:ascii="Times New Roman"/>
                      <w:sz w:val="17"/>
                    </w:rPr>
                  </w:pPr>
                </w:p>
              </w:txbxContent>
            </v:textbox>
            <w10:wrap anchorx="page" anchory="page"/>
          </v:shape>
        </w:pict>
      </w:r>
      <w:r>
        <w:rPr>
          <w:noProof/>
        </w:rPr>
        <w:pict w14:anchorId="46BC2BF2">
          <v:shape id="_x0000_s1060" type="#_x0000_t202" alt="" style="position:absolute;margin-left:28.35pt;margin-top:660.3pt;width:524.45pt;height:12pt;z-index:-256789504;mso-wrap-style:square;mso-wrap-edited:f;mso-width-percent:0;mso-height-percent:0;mso-position-horizontal-relative:page;mso-position-vertical-relative:page;mso-width-percent:0;mso-height-percent:0;v-text-anchor:top" filled="f" stroked="f">
            <v:textbox inset="0,0,0,0">
              <w:txbxContent>
                <w:p w14:paraId="46BC31BC" w14:textId="77777777" w:rsidR="00346727" w:rsidRDefault="00346727">
                  <w:pPr>
                    <w:pStyle w:val="BodyText"/>
                    <w:rPr>
                      <w:rFonts w:ascii="Times New Roman"/>
                      <w:sz w:val="17"/>
                    </w:rPr>
                  </w:pPr>
                </w:p>
              </w:txbxContent>
            </v:textbox>
            <w10:wrap anchorx="page" anchory="page"/>
          </v:shape>
        </w:pict>
      </w:r>
      <w:r>
        <w:rPr>
          <w:noProof/>
        </w:rPr>
        <w:pict w14:anchorId="46BC2BF3">
          <v:shape id="_x0000_s1059" type="#_x0000_t202" alt="" style="position:absolute;margin-left:28.35pt;margin-top:682pt;width:524.45pt;height:12pt;z-index:-256788480;mso-wrap-style:square;mso-wrap-edited:f;mso-width-percent:0;mso-height-percent:0;mso-position-horizontal-relative:page;mso-position-vertical-relative:page;mso-width-percent:0;mso-height-percent:0;v-text-anchor:top" filled="f" stroked="f">
            <v:textbox inset="0,0,0,0">
              <w:txbxContent>
                <w:p w14:paraId="46BC31BD" w14:textId="77777777" w:rsidR="00346727" w:rsidRDefault="00346727">
                  <w:pPr>
                    <w:pStyle w:val="BodyText"/>
                    <w:rPr>
                      <w:rFonts w:ascii="Times New Roman"/>
                      <w:sz w:val="17"/>
                    </w:rPr>
                  </w:pPr>
                </w:p>
              </w:txbxContent>
            </v:textbox>
            <w10:wrap anchorx="page" anchory="page"/>
          </v:shape>
        </w:pict>
      </w:r>
      <w:r>
        <w:rPr>
          <w:noProof/>
        </w:rPr>
        <w:pict w14:anchorId="46BC2BF4">
          <v:shape id="_x0000_s1058" type="#_x0000_t202" alt="" style="position:absolute;margin-left:28.35pt;margin-top:703.7pt;width:524.45pt;height:12pt;z-index:-256787456;mso-wrap-style:square;mso-wrap-edited:f;mso-width-percent:0;mso-height-percent:0;mso-position-horizontal-relative:page;mso-position-vertical-relative:page;mso-width-percent:0;mso-height-percent:0;v-text-anchor:top" filled="f" stroked="f">
            <v:textbox inset="0,0,0,0">
              <w:txbxContent>
                <w:p w14:paraId="46BC31BE" w14:textId="77777777" w:rsidR="00346727" w:rsidRDefault="00346727">
                  <w:pPr>
                    <w:pStyle w:val="BodyText"/>
                    <w:rPr>
                      <w:rFonts w:ascii="Times New Roman"/>
                      <w:sz w:val="17"/>
                    </w:rPr>
                  </w:pPr>
                </w:p>
              </w:txbxContent>
            </v:textbox>
            <w10:wrap anchorx="page" anchory="page"/>
          </v:shape>
        </w:pict>
      </w:r>
      <w:r>
        <w:rPr>
          <w:noProof/>
        </w:rPr>
        <w:pict w14:anchorId="46BC2BF5">
          <v:shape id="_x0000_s1057" type="#_x0000_t202" alt="" style="position:absolute;margin-left:28.35pt;margin-top:725.4pt;width:524.45pt;height:12pt;z-index:-256786432;mso-wrap-style:square;mso-wrap-edited:f;mso-width-percent:0;mso-height-percent:0;mso-position-horizontal-relative:page;mso-position-vertical-relative:page;mso-width-percent:0;mso-height-percent:0;v-text-anchor:top" filled="f" stroked="f">
            <v:textbox inset="0,0,0,0">
              <w:txbxContent>
                <w:p w14:paraId="46BC31BF" w14:textId="77777777" w:rsidR="00346727" w:rsidRDefault="00346727">
                  <w:pPr>
                    <w:pStyle w:val="BodyText"/>
                    <w:rPr>
                      <w:rFonts w:ascii="Times New Roman"/>
                      <w:sz w:val="17"/>
                    </w:rPr>
                  </w:pPr>
                </w:p>
              </w:txbxContent>
            </v:textbox>
            <w10:wrap anchorx="page" anchory="page"/>
          </v:shape>
        </w:pict>
      </w:r>
      <w:r>
        <w:rPr>
          <w:noProof/>
        </w:rPr>
        <w:pict w14:anchorId="46BC2BF6">
          <v:shape id="_x0000_s1056" type="#_x0000_t202" alt="" style="position:absolute;margin-left:28.35pt;margin-top:747.1pt;width:524.45pt;height:12pt;z-index:-256785408;mso-wrap-style:square;mso-wrap-edited:f;mso-width-percent:0;mso-height-percent:0;mso-position-horizontal-relative:page;mso-position-vertical-relative:page;mso-width-percent:0;mso-height-percent:0;v-text-anchor:top" filled="f" stroked="f">
            <v:textbox inset="0,0,0,0">
              <w:txbxContent>
                <w:p w14:paraId="46BC31C0" w14:textId="77777777" w:rsidR="00346727" w:rsidRDefault="00346727">
                  <w:pPr>
                    <w:pStyle w:val="BodyText"/>
                    <w:rPr>
                      <w:rFonts w:ascii="Times New Roman"/>
                      <w:sz w:val="17"/>
                    </w:rPr>
                  </w:pPr>
                </w:p>
              </w:txbxContent>
            </v:textbox>
            <w10:wrap anchorx="page" anchory="page"/>
          </v:shape>
        </w:pict>
      </w:r>
      <w:r>
        <w:rPr>
          <w:noProof/>
        </w:rPr>
        <w:pict w14:anchorId="46BC2BF7">
          <v:shape id="_x0000_s1055" type="#_x0000_t202" alt="" style="position:absolute;margin-left:28.35pt;margin-top:768.85pt;width:524.45pt;height:12pt;z-index:-256784384;mso-wrap-style:square;mso-wrap-edited:f;mso-width-percent:0;mso-height-percent:0;mso-position-horizontal-relative:page;mso-position-vertical-relative:page;mso-width-percent:0;mso-height-percent:0;v-text-anchor:top" filled="f" stroked="f">
            <v:textbox inset="0,0,0,0">
              <w:txbxContent>
                <w:p w14:paraId="46BC31C1" w14:textId="77777777" w:rsidR="00346727" w:rsidRDefault="00346727">
                  <w:pPr>
                    <w:pStyle w:val="BodyText"/>
                    <w:rPr>
                      <w:rFonts w:ascii="Times New Roman"/>
                      <w:sz w:val="17"/>
                    </w:rPr>
                  </w:pPr>
                </w:p>
              </w:txbxContent>
            </v:textbox>
            <w10:wrap anchorx="page" anchory="page"/>
          </v:shape>
        </w:pict>
      </w:r>
      <w:r>
        <w:rPr>
          <w:noProof/>
        </w:rPr>
        <w:pict w14:anchorId="46BC2BF8">
          <v:shape id="_x0000_s1054" type="#_x0000_t202" alt="" style="position:absolute;margin-left:28.35pt;margin-top:790.55pt;width:524.45pt;height:12pt;z-index:-256783360;mso-wrap-style:square;mso-wrap-edited:f;mso-width-percent:0;mso-height-percent:0;mso-position-horizontal-relative:page;mso-position-vertical-relative:page;mso-width-percent:0;mso-height-percent:0;v-text-anchor:top" filled="f" stroked="f">
            <v:textbox inset="0,0,0,0">
              <w:txbxContent>
                <w:p w14:paraId="46BC31C2" w14:textId="77777777" w:rsidR="00346727" w:rsidRDefault="00346727">
                  <w:pPr>
                    <w:pStyle w:val="BodyText"/>
                    <w:rPr>
                      <w:rFonts w:ascii="Times New Roman"/>
                      <w:sz w:val="17"/>
                    </w:rPr>
                  </w:pPr>
                </w:p>
              </w:txbxContent>
            </v:textbox>
            <w10:wrap anchorx="page" anchory="page"/>
          </v:shape>
        </w:pict>
      </w:r>
    </w:p>
    <w:p w14:paraId="46BC27AD" w14:textId="77777777" w:rsidR="00346727" w:rsidRDefault="00346727">
      <w:pPr>
        <w:rPr>
          <w:sz w:val="2"/>
          <w:szCs w:val="2"/>
        </w:rPr>
        <w:sectPr w:rsidR="00346727">
          <w:pgSz w:w="11910" w:h="16840"/>
          <w:pgMar w:top="820" w:right="440" w:bottom="280" w:left="440" w:header="720" w:footer="720" w:gutter="0"/>
          <w:cols w:space="720"/>
        </w:sectPr>
      </w:pPr>
    </w:p>
    <w:p w14:paraId="46BC27AE" w14:textId="77777777" w:rsidR="00346727" w:rsidRDefault="00904B7D">
      <w:pPr>
        <w:rPr>
          <w:sz w:val="2"/>
          <w:szCs w:val="2"/>
        </w:rPr>
      </w:pPr>
      <w:r>
        <w:rPr>
          <w:noProof/>
        </w:rPr>
        <w:lastRenderedPageBreak/>
        <w:pict w14:anchorId="46BC2BF9">
          <v:line id="_x0000_s1053" alt="" style="position:absolute;z-index:-256782336;mso-wrap-edited:f;mso-width-percent:0;mso-height-percent:0;mso-position-horizontal-relative:page;mso-position-vertical-relative:page;mso-width-percent:0;mso-height-percent:0" from="42.5pt,42.25pt" to="566.95pt,42.25pt" strokecolor="#939598" strokeweight=".5pt">
            <w10:wrap anchorx="page" anchory="page"/>
          </v:line>
        </w:pict>
      </w:r>
      <w:r>
        <w:rPr>
          <w:noProof/>
        </w:rPr>
        <w:pict w14:anchorId="46BC2BFA">
          <v:line id="_x0000_s1052" alt="" style="position:absolute;z-index:-256781312;mso-wrap-edited:f;mso-width-percent:0;mso-height-percent:0;mso-position-horizontal-relative:page;mso-position-vertical-relative:page;mso-width-percent:0;mso-height-percent:0" from="42.5pt,63.95pt" to="566.95pt,63.95pt" strokecolor="#939598" strokeweight=".5pt">
            <w10:wrap anchorx="page" anchory="page"/>
          </v:line>
        </w:pict>
      </w:r>
      <w:r>
        <w:rPr>
          <w:noProof/>
        </w:rPr>
        <w:pict w14:anchorId="46BC2BFB">
          <v:line id="_x0000_s1051" alt="" style="position:absolute;z-index:-256780288;mso-wrap-edited:f;mso-width-percent:0;mso-height-percent:0;mso-position-horizontal-relative:page;mso-position-vertical-relative:page;mso-width-percent:0;mso-height-percent:0" from="42.5pt,85.65pt" to="566.95pt,85.65pt" strokecolor="#939598" strokeweight=".5pt">
            <w10:wrap anchorx="page" anchory="page"/>
          </v:line>
        </w:pict>
      </w:r>
      <w:r>
        <w:rPr>
          <w:noProof/>
        </w:rPr>
        <w:pict w14:anchorId="46BC2BFC">
          <v:line id="_x0000_s1050" alt="" style="position:absolute;z-index:-256779264;mso-wrap-edited:f;mso-width-percent:0;mso-height-percent:0;mso-position-horizontal-relative:page;mso-position-vertical-relative:page;mso-width-percent:0;mso-height-percent:0" from="42.5pt,107.35pt" to="566.95pt,107.35pt" strokecolor="#939598" strokeweight=".5pt">
            <w10:wrap anchorx="page" anchory="page"/>
          </v:line>
        </w:pict>
      </w:r>
      <w:r>
        <w:rPr>
          <w:noProof/>
        </w:rPr>
        <w:pict w14:anchorId="46BC2BFD">
          <v:line id="_x0000_s1049" alt="" style="position:absolute;z-index:-256778240;mso-wrap-edited:f;mso-width-percent:0;mso-height-percent:0;mso-position-horizontal-relative:page;mso-position-vertical-relative:page;mso-width-percent:0;mso-height-percent:0" from="42.5pt,129.05pt" to="566.95pt,129.05pt" strokecolor="#939598" strokeweight=".5pt">
            <w10:wrap anchorx="page" anchory="page"/>
          </v:line>
        </w:pict>
      </w:r>
      <w:r>
        <w:rPr>
          <w:noProof/>
        </w:rPr>
        <w:pict w14:anchorId="46BC2BFE">
          <v:line id="_x0000_s1048" alt="" style="position:absolute;z-index:-256777216;mso-wrap-edited:f;mso-width-percent:0;mso-height-percent:0;mso-position-horizontal-relative:page;mso-position-vertical-relative:page;mso-width-percent:0;mso-height-percent:0" from="42.5pt,150.75pt" to="566.95pt,150.75pt" strokecolor="#939598" strokeweight=".5pt">
            <w10:wrap anchorx="page" anchory="page"/>
          </v:line>
        </w:pict>
      </w:r>
      <w:r>
        <w:rPr>
          <w:noProof/>
        </w:rPr>
        <w:pict w14:anchorId="46BC2BFF">
          <v:line id="_x0000_s1047" alt="" style="position:absolute;z-index:-256776192;mso-wrap-edited:f;mso-width-percent:0;mso-height-percent:0;mso-position-horizontal-relative:page;mso-position-vertical-relative:page;mso-width-percent:0;mso-height-percent:0" from="42.5pt,172.45pt" to="566.95pt,172.45pt" strokecolor="#939598" strokeweight=".5pt">
            <w10:wrap anchorx="page" anchory="page"/>
          </v:line>
        </w:pict>
      </w:r>
      <w:r>
        <w:rPr>
          <w:noProof/>
        </w:rPr>
        <w:pict w14:anchorId="46BC2C00">
          <v:line id="_x0000_s1046" alt="" style="position:absolute;z-index:-256775168;mso-wrap-edited:f;mso-width-percent:0;mso-height-percent:0;mso-position-horizontal-relative:page;mso-position-vertical-relative:page;mso-width-percent:0;mso-height-percent:0" from="42.5pt,194.15pt" to="566.95pt,194.15pt" strokecolor="#939598" strokeweight=".5pt">
            <w10:wrap anchorx="page" anchory="page"/>
          </v:line>
        </w:pict>
      </w:r>
      <w:r>
        <w:rPr>
          <w:noProof/>
        </w:rPr>
        <w:pict w14:anchorId="46BC2C01">
          <v:line id="_x0000_s1045" alt="" style="position:absolute;z-index:-256774144;mso-wrap-edited:f;mso-width-percent:0;mso-height-percent:0;mso-position-horizontal-relative:page;mso-position-vertical-relative:page;mso-width-percent:0;mso-height-percent:0" from="42.5pt,215.85pt" to="566.95pt,215.85pt" strokecolor="#939598" strokeweight=".5pt">
            <w10:wrap anchorx="page" anchory="page"/>
          </v:line>
        </w:pict>
      </w:r>
      <w:r>
        <w:rPr>
          <w:noProof/>
        </w:rPr>
        <w:pict w14:anchorId="46BC2C02">
          <v:line id="_x0000_s1044" alt="" style="position:absolute;z-index:-256773120;mso-wrap-edited:f;mso-width-percent:0;mso-height-percent:0;mso-position-horizontal-relative:page;mso-position-vertical-relative:page;mso-width-percent:0;mso-height-percent:0" from="42.5pt,237.55pt" to="566.95pt,237.55pt" strokecolor="#939598" strokeweight=".5pt">
            <w10:wrap anchorx="page" anchory="page"/>
          </v:line>
        </w:pict>
      </w:r>
      <w:r>
        <w:rPr>
          <w:noProof/>
        </w:rPr>
        <w:pict w14:anchorId="46BC2C03">
          <v:line id="_x0000_s1043" alt="" style="position:absolute;z-index:-256772096;mso-wrap-edited:f;mso-width-percent:0;mso-height-percent:0;mso-position-horizontal-relative:page;mso-position-vertical-relative:page;mso-width-percent:0;mso-height-percent:0" from="42.5pt,259.25pt" to="566.95pt,259.25pt" strokecolor="#939598" strokeweight=".5pt">
            <w10:wrap anchorx="page" anchory="page"/>
          </v:line>
        </w:pict>
      </w:r>
      <w:r>
        <w:rPr>
          <w:noProof/>
        </w:rPr>
        <w:pict w14:anchorId="46BC2C04">
          <v:line id="_x0000_s1042" alt="" style="position:absolute;z-index:-256771072;mso-wrap-edited:f;mso-width-percent:0;mso-height-percent:0;mso-position-horizontal-relative:page;mso-position-vertical-relative:page;mso-width-percent:0;mso-height-percent:0" from="42.5pt,280.95pt" to="566.95pt,280.95pt" strokecolor="#939598" strokeweight=".5pt">
            <w10:wrap anchorx="page" anchory="page"/>
          </v:line>
        </w:pict>
      </w:r>
      <w:r>
        <w:rPr>
          <w:noProof/>
        </w:rPr>
        <w:pict w14:anchorId="46BC2C05">
          <v:shape id="_x0000_s1041" type="#_x0000_t202" alt="" style="position:absolute;margin-left:41.5pt;margin-top:325.7pt;width:508.3pt;height:16.35pt;z-index:-256770048;mso-wrap-style:square;mso-wrap-edited:f;mso-width-percent:0;mso-height-percent:0;mso-position-horizontal-relative:page;mso-position-vertical-relative:page;mso-width-percent:0;mso-height-percent:0;v-text-anchor:top" filled="f" stroked="f">
            <v:textbox inset="0,0,0,0">
              <w:txbxContent>
                <w:p w14:paraId="46BC31C3" w14:textId="77777777" w:rsidR="00346727" w:rsidRDefault="00904B7D">
                  <w:pPr>
                    <w:pStyle w:val="BodyText"/>
                    <w:spacing w:before="36"/>
                    <w:ind w:left="20"/>
                    <w:rPr>
                      <w:rFonts w:ascii="Montserrat"/>
                    </w:rPr>
                  </w:pPr>
                  <w:r>
                    <w:rPr>
                      <w:rFonts w:ascii="Montserrat"/>
                      <w:color w:val="231F20"/>
                    </w:rPr>
                    <w:t>Provide</w:t>
                  </w:r>
                  <w:r>
                    <w:rPr>
                      <w:rFonts w:ascii="Montserrat"/>
                      <w:color w:val="231F20"/>
                      <w:spacing w:val="-3"/>
                    </w:rPr>
                    <w:t xml:space="preserve"> </w:t>
                  </w:r>
                  <w:r>
                    <w:rPr>
                      <w:rFonts w:ascii="Montserrat"/>
                      <w:color w:val="231F20"/>
                    </w:rPr>
                    <w:t>us</w:t>
                  </w:r>
                  <w:r>
                    <w:rPr>
                      <w:rFonts w:ascii="Montserrat"/>
                      <w:color w:val="231F20"/>
                      <w:spacing w:val="-3"/>
                    </w:rPr>
                    <w:t xml:space="preserve"> </w:t>
                  </w:r>
                  <w:r>
                    <w:rPr>
                      <w:rFonts w:ascii="Montserrat"/>
                      <w:color w:val="231F20"/>
                    </w:rPr>
                    <w:t>with</w:t>
                  </w:r>
                  <w:r>
                    <w:rPr>
                      <w:rFonts w:ascii="Montserrat"/>
                      <w:color w:val="231F20"/>
                      <w:spacing w:val="-3"/>
                    </w:rPr>
                    <w:t xml:space="preserve"> </w:t>
                  </w:r>
                  <w:r>
                    <w:rPr>
                      <w:rFonts w:ascii="Montserrat"/>
                      <w:color w:val="231F20"/>
                    </w:rPr>
                    <w:t>each</w:t>
                  </w:r>
                  <w:r>
                    <w:rPr>
                      <w:rFonts w:ascii="Montserrat"/>
                      <w:color w:val="231F20"/>
                      <w:spacing w:val="-3"/>
                    </w:rPr>
                    <w:t xml:space="preserve"> </w:t>
                  </w:r>
                  <w:r>
                    <w:rPr>
                      <w:rFonts w:ascii="Montserrat"/>
                      <w:color w:val="231F20"/>
                    </w:rPr>
                    <w:t>of</w:t>
                  </w:r>
                  <w:r>
                    <w:rPr>
                      <w:rFonts w:ascii="Montserrat"/>
                      <w:color w:val="231F20"/>
                      <w:spacing w:val="-3"/>
                    </w:rPr>
                    <w:t xml:space="preserve"> </w:t>
                  </w:r>
                  <w:r>
                    <w:rPr>
                      <w:rFonts w:ascii="Montserrat"/>
                      <w:color w:val="231F20"/>
                    </w:rPr>
                    <w:t>the</w:t>
                  </w:r>
                  <w:r>
                    <w:rPr>
                      <w:rFonts w:ascii="Montserrat"/>
                      <w:color w:val="231F20"/>
                      <w:spacing w:val="-3"/>
                    </w:rPr>
                    <w:t xml:space="preserve"> </w:t>
                  </w:r>
                  <w:r>
                    <w:rPr>
                      <w:rFonts w:ascii="Montserrat"/>
                      <w:color w:val="231F20"/>
                    </w:rPr>
                    <w:t>following</w:t>
                  </w:r>
                  <w:r>
                    <w:rPr>
                      <w:rFonts w:ascii="Montserrat"/>
                      <w:color w:val="231F20"/>
                      <w:spacing w:val="-2"/>
                    </w:rPr>
                    <w:t xml:space="preserve"> </w:t>
                  </w:r>
                  <w:r>
                    <w:rPr>
                      <w:rFonts w:ascii="Montserrat"/>
                      <w:color w:val="231F20"/>
                    </w:rPr>
                    <w:t>(please</w:t>
                  </w:r>
                  <w:r>
                    <w:rPr>
                      <w:rFonts w:ascii="Montserrat"/>
                      <w:color w:val="231F20"/>
                      <w:spacing w:val="-3"/>
                    </w:rPr>
                    <w:t xml:space="preserve"> </w:t>
                  </w:r>
                  <w:r>
                    <w:rPr>
                      <w:rFonts w:ascii="Montserrat"/>
                      <w:color w:val="231F20"/>
                    </w:rPr>
                    <w:t>include</w:t>
                  </w:r>
                  <w:r>
                    <w:rPr>
                      <w:rFonts w:ascii="Montserrat"/>
                      <w:color w:val="231F20"/>
                      <w:spacing w:val="-3"/>
                    </w:rPr>
                    <w:t xml:space="preserve"> </w:t>
                  </w:r>
                  <w:r>
                    <w:rPr>
                      <w:rFonts w:ascii="Montserrat"/>
                      <w:color w:val="231F20"/>
                    </w:rPr>
                    <w:t>clear</w:t>
                  </w:r>
                  <w:r>
                    <w:rPr>
                      <w:rFonts w:ascii="Montserrat"/>
                      <w:color w:val="231F20"/>
                      <w:spacing w:val="-3"/>
                    </w:rPr>
                    <w:t xml:space="preserve"> </w:t>
                  </w:r>
                  <w:r>
                    <w:rPr>
                      <w:rFonts w:ascii="Montserrat"/>
                      <w:color w:val="231F20"/>
                    </w:rPr>
                    <w:t>notes</w:t>
                  </w:r>
                  <w:r>
                    <w:rPr>
                      <w:rFonts w:ascii="Montserrat"/>
                      <w:color w:val="231F20"/>
                      <w:spacing w:val="-3"/>
                    </w:rPr>
                    <w:t xml:space="preserve"> </w:t>
                  </w:r>
                  <w:r>
                    <w:rPr>
                      <w:rFonts w:ascii="Montserrat"/>
                      <w:color w:val="231F20"/>
                    </w:rPr>
                    <w:t>on</w:t>
                  </w:r>
                  <w:r>
                    <w:rPr>
                      <w:rFonts w:ascii="Montserrat"/>
                      <w:color w:val="231F20"/>
                      <w:spacing w:val="-3"/>
                    </w:rPr>
                    <w:t xml:space="preserve"> </w:t>
                  </w:r>
                  <w:r>
                    <w:rPr>
                      <w:rFonts w:ascii="Montserrat"/>
                      <w:color w:val="231F20"/>
                    </w:rPr>
                    <w:t>the</w:t>
                  </w:r>
                  <w:r>
                    <w:rPr>
                      <w:rFonts w:ascii="Montserrat"/>
                      <w:color w:val="231F20"/>
                      <w:spacing w:val="-2"/>
                    </w:rPr>
                    <w:t xml:space="preserve"> </w:t>
                  </w:r>
                  <w:r>
                    <w:rPr>
                      <w:rFonts w:ascii="Montserrat"/>
                      <w:color w:val="231F20"/>
                    </w:rPr>
                    <w:t>pictures</w:t>
                  </w:r>
                  <w:r>
                    <w:rPr>
                      <w:rFonts w:ascii="Montserrat"/>
                      <w:color w:val="231F20"/>
                      <w:spacing w:val="-3"/>
                    </w:rPr>
                    <w:t xml:space="preserve"> </w:t>
                  </w:r>
                  <w:r>
                    <w:rPr>
                      <w:rFonts w:ascii="Montserrat"/>
                      <w:color w:val="231F20"/>
                    </w:rPr>
                    <w:t>and</w:t>
                  </w:r>
                  <w:r>
                    <w:rPr>
                      <w:rFonts w:ascii="Montserrat"/>
                      <w:color w:val="231F20"/>
                      <w:spacing w:val="-3"/>
                    </w:rPr>
                    <w:t xml:space="preserve"> </w:t>
                  </w:r>
                  <w:r>
                    <w:rPr>
                      <w:rFonts w:ascii="Montserrat"/>
                      <w:color w:val="231F20"/>
                    </w:rPr>
                    <w:t>videos):</w:t>
                  </w:r>
                </w:p>
              </w:txbxContent>
            </v:textbox>
            <w10:wrap anchorx="page" anchory="page"/>
          </v:shape>
        </w:pict>
      </w:r>
      <w:r>
        <w:rPr>
          <w:noProof/>
        </w:rPr>
        <w:pict w14:anchorId="46BC2C06">
          <v:shape id="_x0000_s1040" type="#_x0000_t202" alt="" style="position:absolute;margin-left:55.5pt;margin-top:344.55pt;width:508.6pt;height:86.2pt;z-index:-256769024;mso-wrap-style:square;mso-wrap-edited:f;mso-width-percent:0;mso-height-percent:0;mso-position-horizontal-relative:page;mso-position-vertical-relative:page;mso-width-percent:0;mso-height-percent:0;v-text-anchor:top" filled="f" stroked="f">
            <v:textbox inset="0,0,0,0">
              <w:txbxContent>
                <w:p w14:paraId="46BC31C4" w14:textId="77777777" w:rsidR="00346727" w:rsidRDefault="00904B7D">
                  <w:pPr>
                    <w:pStyle w:val="BodyText"/>
                    <w:spacing w:before="36"/>
                    <w:ind w:left="20"/>
                    <w:rPr>
                      <w:rFonts w:ascii="Montserrat"/>
                    </w:rPr>
                  </w:pPr>
                  <w:r>
                    <w:rPr>
                      <w:rFonts w:ascii="Montserrat"/>
                      <w:color w:val="231F20"/>
                    </w:rPr>
                    <w:t>Your 4 best pictures (2 in portrait and 2 in landscape)</w:t>
                  </w:r>
                </w:p>
                <w:p w14:paraId="46BC31C5" w14:textId="77777777" w:rsidR="00346727" w:rsidRDefault="00904B7D">
                  <w:pPr>
                    <w:pStyle w:val="BodyText"/>
                    <w:spacing w:before="109" w:line="338" w:lineRule="auto"/>
                    <w:ind w:left="20" w:right="1219"/>
                    <w:rPr>
                      <w:rFonts w:ascii="Montserrat"/>
                    </w:rPr>
                  </w:pPr>
                  <w:r>
                    <w:rPr>
                      <w:rFonts w:ascii="Montserrat"/>
                      <w:color w:val="231F20"/>
                    </w:rPr>
                    <w:t xml:space="preserve">A </w:t>
                  </w:r>
                  <w:proofErr w:type="spellStart"/>
                  <w:r>
                    <w:rPr>
                      <w:rFonts w:ascii="Montserrat"/>
                      <w:color w:val="231F20"/>
                    </w:rPr>
                    <w:t>VoiceNote</w:t>
                  </w:r>
                  <w:proofErr w:type="spellEnd"/>
                  <w:r>
                    <w:rPr>
                      <w:rFonts w:ascii="Montserrat"/>
                      <w:color w:val="231F20"/>
                    </w:rPr>
                    <w:t xml:space="preserve"> of not more than a minute reflecting on your growth in this project A short video that shows an important episode in the project</w:t>
                  </w:r>
                </w:p>
                <w:p w14:paraId="46BC31C6" w14:textId="77777777" w:rsidR="00346727" w:rsidRDefault="00904B7D">
                  <w:pPr>
                    <w:pStyle w:val="BodyText"/>
                    <w:spacing w:before="3" w:line="235" w:lineRule="auto"/>
                    <w:ind w:left="20" w:right="-10"/>
                    <w:rPr>
                      <w:rFonts w:ascii="Montserrat"/>
                    </w:rPr>
                  </w:pPr>
                  <w:r>
                    <w:rPr>
                      <w:rFonts w:ascii="Montserrat"/>
                      <w:color w:val="231F20"/>
                    </w:rPr>
                    <w:t>If minors appear in the photos and video, please submit per</w:t>
                  </w:r>
                  <w:r>
                    <w:rPr>
                      <w:rFonts w:ascii="Montserrat"/>
                      <w:color w:val="231F20"/>
                    </w:rPr>
                    <w:t xml:space="preserve">mission from parents or </w:t>
                  </w:r>
                  <w:proofErr w:type="spellStart"/>
                  <w:r>
                    <w:rPr>
                      <w:rFonts w:ascii="Montserrat"/>
                      <w:color w:val="231F20"/>
                    </w:rPr>
                    <w:t>caregiv</w:t>
                  </w:r>
                  <w:proofErr w:type="spellEnd"/>
                  <w:r>
                    <w:rPr>
                      <w:rFonts w:ascii="Montserrat"/>
                      <w:color w:val="231F20"/>
                    </w:rPr>
                    <w:t xml:space="preserve">- </w:t>
                  </w:r>
                  <w:proofErr w:type="spellStart"/>
                  <w:r>
                    <w:rPr>
                      <w:rFonts w:ascii="Montserrat"/>
                      <w:color w:val="231F20"/>
                    </w:rPr>
                    <w:t>ers</w:t>
                  </w:r>
                  <w:proofErr w:type="spellEnd"/>
                  <w:r>
                    <w:rPr>
                      <w:rFonts w:ascii="Montserrat"/>
                      <w:color w:val="231F20"/>
                    </w:rPr>
                    <w:t xml:space="preserve"> that these photos appear on E</w:t>
                  </w:r>
                  <w:r>
                    <w:rPr>
                      <w:rFonts w:ascii="Montserrat"/>
                      <w:color w:val="231F20"/>
                      <w:position w:val="7"/>
                      <w:sz w:val="13"/>
                    </w:rPr>
                    <w:t xml:space="preserve">3 </w:t>
                  </w:r>
                  <w:r>
                    <w:rPr>
                      <w:rFonts w:ascii="Montserrat"/>
                      <w:color w:val="231F20"/>
                    </w:rPr>
                    <w:t>platforms.</w:t>
                  </w:r>
                </w:p>
              </w:txbxContent>
            </v:textbox>
            <w10:wrap anchorx="page" anchory="page"/>
          </v:shape>
        </w:pict>
      </w:r>
      <w:r>
        <w:rPr>
          <w:noProof/>
        </w:rPr>
        <w:pict w14:anchorId="46BC2C07">
          <v:shape id="_x0000_s1039" type="#_x0000_t202" alt="" style="position:absolute;margin-left:41.5pt;margin-top:345.55pt;width:7.45pt;height:72.05pt;z-index:-256768000;mso-wrap-style:square;mso-wrap-edited:f;mso-width-percent:0;mso-height-percent:0;mso-position-horizontal-relative:page;mso-position-vertical-relative:page;mso-width-percent:0;mso-height-percent:0;v-text-anchor:top" filled="f" stroked="f">
            <v:textbox inset="0,0,0,0">
              <w:txbxContent>
                <w:p w14:paraId="46BC31C7" w14:textId="77777777" w:rsidR="00346727" w:rsidRDefault="00904B7D">
                  <w:pPr>
                    <w:pStyle w:val="BodyText"/>
                    <w:spacing w:before="20"/>
                    <w:ind w:left="20"/>
                  </w:pPr>
                  <w:r>
                    <w:rPr>
                      <w:color w:val="231F20"/>
                    </w:rPr>
                    <w:t>•</w:t>
                  </w:r>
                </w:p>
                <w:p w14:paraId="46BC31C8" w14:textId="77777777" w:rsidR="00346727" w:rsidRDefault="00904B7D">
                  <w:pPr>
                    <w:pStyle w:val="BodyText"/>
                    <w:spacing w:before="109"/>
                    <w:ind w:left="20"/>
                  </w:pPr>
                  <w:r>
                    <w:rPr>
                      <w:color w:val="231F20"/>
                    </w:rPr>
                    <w:t>•</w:t>
                  </w:r>
                </w:p>
                <w:p w14:paraId="46BC31C9" w14:textId="77777777" w:rsidR="00346727" w:rsidRDefault="00904B7D">
                  <w:pPr>
                    <w:pStyle w:val="BodyText"/>
                    <w:spacing w:before="108"/>
                    <w:ind w:left="20"/>
                  </w:pPr>
                  <w:r>
                    <w:rPr>
                      <w:color w:val="231F20"/>
                    </w:rPr>
                    <w:t>•</w:t>
                  </w:r>
                </w:p>
                <w:p w14:paraId="46BC31CA" w14:textId="77777777" w:rsidR="00346727" w:rsidRDefault="00904B7D">
                  <w:pPr>
                    <w:pStyle w:val="BodyText"/>
                    <w:spacing w:before="109"/>
                    <w:ind w:left="20"/>
                  </w:pPr>
                  <w:r>
                    <w:rPr>
                      <w:color w:val="231F20"/>
                    </w:rPr>
                    <w:t>•</w:t>
                  </w:r>
                </w:p>
              </w:txbxContent>
            </v:textbox>
            <w10:wrap anchorx="page" anchory="page"/>
          </v:shape>
        </w:pict>
      </w:r>
      <w:r>
        <w:rPr>
          <w:noProof/>
        </w:rPr>
        <w:pict w14:anchorId="46BC2C08">
          <v:shape id="_x0000_s1038" type="#_x0000_t202" alt="" style="position:absolute;margin-left:205.95pt;margin-top:807.55pt;width:199.45pt;height:13.75pt;z-index:-256766976;mso-wrap-style:square;mso-wrap-edited:f;mso-width-percent:0;mso-height-percent:0;mso-position-horizontal-relative:page;mso-position-vertical-relative:page;mso-width-percent:0;mso-height-percent:0;v-text-anchor:top" filled="f" stroked="f">
            <v:textbox inset="0,0,0,0">
              <w:txbxContent>
                <w:p w14:paraId="46BC31CB" w14:textId="77777777" w:rsidR="00346727" w:rsidRDefault="00904B7D">
                  <w:pPr>
                    <w:spacing w:before="33"/>
                    <w:ind w:left="20"/>
                    <w:rPr>
                      <w:rFonts w:ascii="Montserrat"/>
                      <w:sz w:val="18"/>
                    </w:rPr>
                  </w:pPr>
                  <w:r>
                    <w:rPr>
                      <w:rFonts w:ascii="Montserrat"/>
                      <w:color w:val="231F20"/>
                      <w:sz w:val="18"/>
                    </w:rPr>
                    <w:t>E</w:t>
                  </w:r>
                  <w:r>
                    <w:rPr>
                      <w:rFonts w:ascii="Montserrat"/>
                      <w:color w:val="231F20"/>
                      <w:position w:val="6"/>
                      <w:sz w:val="10"/>
                    </w:rPr>
                    <w:t xml:space="preserve">3 </w:t>
                  </w:r>
                  <w:r>
                    <w:rPr>
                      <w:rFonts w:ascii="Montserrat"/>
                      <w:color w:val="231F20"/>
                      <w:sz w:val="18"/>
                    </w:rPr>
                    <w:t>Teacher Agency Award Form | Page 5 of 5</w:t>
                  </w:r>
                </w:p>
              </w:txbxContent>
            </v:textbox>
            <w10:wrap anchorx="page" anchory="page"/>
          </v:shape>
        </w:pict>
      </w:r>
      <w:r>
        <w:rPr>
          <w:noProof/>
        </w:rPr>
        <w:pict w14:anchorId="46BC2C09">
          <v:shape id="_x0000_s1037" type="#_x0000_t202" alt="" style="position:absolute;margin-left:42.5pt;margin-top:31.25pt;width:524.45pt;height:12pt;z-index:-256765952;mso-wrap-style:square;mso-wrap-edited:f;mso-width-percent:0;mso-height-percent:0;mso-position-horizontal-relative:page;mso-position-vertical-relative:page;mso-width-percent:0;mso-height-percent:0;v-text-anchor:top" filled="f" stroked="f">
            <v:textbox inset="0,0,0,0">
              <w:txbxContent>
                <w:p w14:paraId="46BC31CC" w14:textId="77777777" w:rsidR="00346727" w:rsidRDefault="00346727">
                  <w:pPr>
                    <w:pStyle w:val="BodyText"/>
                    <w:rPr>
                      <w:rFonts w:ascii="Times New Roman"/>
                      <w:sz w:val="17"/>
                    </w:rPr>
                  </w:pPr>
                </w:p>
              </w:txbxContent>
            </v:textbox>
            <w10:wrap anchorx="page" anchory="page"/>
          </v:shape>
        </w:pict>
      </w:r>
      <w:r>
        <w:rPr>
          <w:noProof/>
        </w:rPr>
        <w:pict w14:anchorId="46BC2C0A">
          <v:shape id="_x0000_s1036" type="#_x0000_t202" alt="" style="position:absolute;margin-left:42.5pt;margin-top:52.95pt;width:524.45pt;height:12pt;z-index:-256764928;mso-wrap-style:square;mso-wrap-edited:f;mso-width-percent:0;mso-height-percent:0;mso-position-horizontal-relative:page;mso-position-vertical-relative:page;mso-width-percent:0;mso-height-percent:0;v-text-anchor:top" filled="f" stroked="f">
            <v:textbox inset="0,0,0,0">
              <w:txbxContent>
                <w:p w14:paraId="46BC31CD" w14:textId="77777777" w:rsidR="00346727" w:rsidRDefault="00346727">
                  <w:pPr>
                    <w:pStyle w:val="BodyText"/>
                    <w:rPr>
                      <w:rFonts w:ascii="Times New Roman"/>
                      <w:sz w:val="17"/>
                    </w:rPr>
                  </w:pPr>
                </w:p>
              </w:txbxContent>
            </v:textbox>
            <w10:wrap anchorx="page" anchory="page"/>
          </v:shape>
        </w:pict>
      </w:r>
      <w:r>
        <w:rPr>
          <w:noProof/>
        </w:rPr>
        <w:pict w14:anchorId="46BC2C0B">
          <v:shape id="_x0000_s1035" type="#_x0000_t202" alt="" style="position:absolute;margin-left:42.5pt;margin-top:74.65pt;width:524.45pt;height:12pt;z-index:-256763904;mso-wrap-style:square;mso-wrap-edited:f;mso-width-percent:0;mso-height-percent:0;mso-position-horizontal-relative:page;mso-position-vertical-relative:page;mso-width-percent:0;mso-height-percent:0;v-text-anchor:top" filled="f" stroked="f">
            <v:textbox inset="0,0,0,0">
              <w:txbxContent>
                <w:p w14:paraId="46BC31CE" w14:textId="77777777" w:rsidR="00346727" w:rsidRDefault="00346727">
                  <w:pPr>
                    <w:pStyle w:val="BodyText"/>
                    <w:rPr>
                      <w:rFonts w:ascii="Times New Roman"/>
                      <w:sz w:val="17"/>
                    </w:rPr>
                  </w:pPr>
                </w:p>
              </w:txbxContent>
            </v:textbox>
            <w10:wrap anchorx="page" anchory="page"/>
          </v:shape>
        </w:pict>
      </w:r>
      <w:r>
        <w:rPr>
          <w:noProof/>
        </w:rPr>
        <w:pict w14:anchorId="46BC2C0C">
          <v:shape id="_x0000_s1034" type="#_x0000_t202" alt="" style="position:absolute;margin-left:42.5pt;margin-top:96.35pt;width:524.45pt;height:12pt;z-index:-256762880;mso-wrap-style:square;mso-wrap-edited:f;mso-width-percent:0;mso-height-percent:0;mso-position-horizontal-relative:page;mso-position-vertical-relative:page;mso-width-percent:0;mso-height-percent:0;v-text-anchor:top" filled="f" stroked="f">
            <v:textbox inset="0,0,0,0">
              <w:txbxContent>
                <w:p w14:paraId="46BC31CF" w14:textId="77777777" w:rsidR="00346727" w:rsidRDefault="00346727">
                  <w:pPr>
                    <w:pStyle w:val="BodyText"/>
                    <w:rPr>
                      <w:rFonts w:ascii="Times New Roman"/>
                      <w:sz w:val="17"/>
                    </w:rPr>
                  </w:pPr>
                </w:p>
              </w:txbxContent>
            </v:textbox>
            <w10:wrap anchorx="page" anchory="page"/>
          </v:shape>
        </w:pict>
      </w:r>
      <w:r>
        <w:rPr>
          <w:noProof/>
        </w:rPr>
        <w:pict w14:anchorId="46BC2C0D">
          <v:shape id="_x0000_s1033" type="#_x0000_t202" alt="" style="position:absolute;margin-left:42.5pt;margin-top:118.05pt;width:524.45pt;height:12pt;z-index:-256761856;mso-wrap-style:square;mso-wrap-edited:f;mso-width-percent:0;mso-height-percent:0;mso-position-horizontal-relative:page;mso-position-vertical-relative:page;mso-width-percent:0;mso-height-percent:0;v-text-anchor:top" filled="f" stroked="f">
            <v:textbox inset="0,0,0,0">
              <w:txbxContent>
                <w:p w14:paraId="46BC31D0" w14:textId="77777777" w:rsidR="00346727" w:rsidRDefault="00346727">
                  <w:pPr>
                    <w:pStyle w:val="BodyText"/>
                    <w:rPr>
                      <w:rFonts w:ascii="Times New Roman"/>
                      <w:sz w:val="17"/>
                    </w:rPr>
                  </w:pPr>
                </w:p>
              </w:txbxContent>
            </v:textbox>
            <w10:wrap anchorx="page" anchory="page"/>
          </v:shape>
        </w:pict>
      </w:r>
      <w:r>
        <w:rPr>
          <w:noProof/>
        </w:rPr>
        <w:pict w14:anchorId="46BC2C0E">
          <v:shape id="_x0000_s1032" type="#_x0000_t202" alt="" style="position:absolute;margin-left:42.5pt;margin-top:139.75pt;width:524.45pt;height:12pt;z-index:-256760832;mso-wrap-style:square;mso-wrap-edited:f;mso-width-percent:0;mso-height-percent:0;mso-position-horizontal-relative:page;mso-position-vertical-relative:page;mso-width-percent:0;mso-height-percent:0;v-text-anchor:top" filled="f" stroked="f">
            <v:textbox inset="0,0,0,0">
              <w:txbxContent>
                <w:p w14:paraId="46BC31D1" w14:textId="77777777" w:rsidR="00346727" w:rsidRDefault="00346727">
                  <w:pPr>
                    <w:pStyle w:val="BodyText"/>
                    <w:rPr>
                      <w:rFonts w:ascii="Times New Roman"/>
                      <w:sz w:val="17"/>
                    </w:rPr>
                  </w:pPr>
                </w:p>
              </w:txbxContent>
            </v:textbox>
            <w10:wrap anchorx="page" anchory="page"/>
          </v:shape>
        </w:pict>
      </w:r>
      <w:r>
        <w:rPr>
          <w:noProof/>
        </w:rPr>
        <w:pict w14:anchorId="46BC2C0F">
          <v:shape id="_x0000_s1031" type="#_x0000_t202" alt="" style="position:absolute;margin-left:42.5pt;margin-top:161.45pt;width:524.45pt;height:12pt;z-index:-256759808;mso-wrap-style:square;mso-wrap-edited:f;mso-width-percent:0;mso-height-percent:0;mso-position-horizontal-relative:page;mso-position-vertical-relative:page;mso-width-percent:0;mso-height-percent:0;v-text-anchor:top" filled="f" stroked="f">
            <v:textbox inset="0,0,0,0">
              <w:txbxContent>
                <w:p w14:paraId="46BC31D2" w14:textId="77777777" w:rsidR="00346727" w:rsidRDefault="00346727">
                  <w:pPr>
                    <w:pStyle w:val="BodyText"/>
                    <w:rPr>
                      <w:rFonts w:ascii="Times New Roman"/>
                      <w:sz w:val="17"/>
                    </w:rPr>
                  </w:pPr>
                </w:p>
              </w:txbxContent>
            </v:textbox>
            <w10:wrap anchorx="page" anchory="page"/>
          </v:shape>
        </w:pict>
      </w:r>
      <w:r>
        <w:rPr>
          <w:noProof/>
        </w:rPr>
        <w:pict w14:anchorId="46BC2C10">
          <v:shape id="_x0000_s1030" type="#_x0000_t202" alt="" style="position:absolute;margin-left:42.5pt;margin-top:183.15pt;width:524.45pt;height:12pt;z-index:-256758784;mso-wrap-style:square;mso-wrap-edited:f;mso-width-percent:0;mso-height-percent:0;mso-position-horizontal-relative:page;mso-position-vertical-relative:page;mso-width-percent:0;mso-height-percent:0;v-text-anchor:top" filled="f" stroked="f">
            <v:textbox inset="0,0,0,0">
              <w:txbxContent>
                <w:p w14:paraId="46BC31D3" w14:textId="77777777" w:rsidR="00346727" w:rsidRDefault="00346727">
                  <w:pPr>
                    <w:pStyle w:val="BodyText"/>
                    <w:rPr>
                      <w:rFonts w:ascii="Times New Roman"/>
                      <w:sz w:val="17"/>
                    </w:rPr>
                  </w:pPr>
                </w:p>
              </w:txbxContent>
            </v:textbox>
            <w10:wrap anchorx="page" anchory="page"/>
          </v:shape>
        </w:pict>
      </w:r>
      <w:r>
        <w:rPr>
          <w:noProof/>
        </w:rPr>
        <w:pict w14:anchorId="46BC2C11">
          <v:shape id="_x0000_s1029" type="#_x0000_t202" alt="" style="position:absolute;margin-left:42.5pt;margin-top:204.85pt;width:524.45pt;height:12pt;z-index:-256757760;mso-wrap-style:square;mso-wrap-edited:f;mso-width-percent:0;mso-height-percent:0;mso-position-horizontal-relative:page;mso-position-vertical-relative:page;mso-width-percent:0;mso-height-percent:0;v-text-anchor:top" filled="f" stroked="f">
            <v:textbox inset="0,0,0,0">
              <w:txbxContent>
                <w:p w14:paraId="46BC31D4" w14:textId="77777777" w:rsidR="00346727" w:rsidRDefault="00346727">
                  <w:pPr>
                    <w:pStyle w:val="BodyText"/>
                    <w:rPr>
                      <w:rFonts w:ascii="Times New Roman"/>
                      <w:sz w:val="17"/>
                    </w:rPr>
                  </w:pPr>
                </w:p>
              </w:txbxContent>
            </v:textbox>
            <w10:wrap anchorx="page" anchory="page"/>
          </v:shape>
        </w:pict>
      </w:r>
      <w:r>
        <w:rPr>
          <w:noProof/>
        </w:rPr>
        <w:pict w14:anchorId="46BC2C12">
          <v:shape id="_x0000_s1028" type="#_x0000_t202" alt="" style="position:absolute;margin-left:42.5pt;margin-top:226.55pt;width:524.45pt;height:12pt;z-index:-256756736;mso-wrap-style:square;mso-wrap-edited:f;mso-width-percent:0;mso-height-percent:0;mso-position-horizontal-relative:page;mso-position-vertical-relative:page;mso-width-percent:0;mso-height-percent:0;v-text-anchor:top" filled="f" stroked="f">
            <v:textbox inset="0,0,0,0">
              <w:txbxContent>
                <w:p w14:paraId="46BC31D5" w14:textId="77777777" w:rsidR="00346727" w:rsidRDefault="00346727">
                  <w:pPr>
                    <w:pStyle w:val="BodyText"/>
                    <w:rPr>
                      <w:rFonts w:ascii="Times New Roman"/>
                      <w:sz w:val="17"/>
                    </w:rPr>
                  </w:pPr>
                </w:p>
              </w:txbxContent>
            </v:textbox>
            <w10:wrap anchorx="page" anchory="page"/>
          </v:shape>
        </w:pict>
      </w:r>
      <w:r>
        <w:rPr>
          <w:noProof/>
        </w:rPr>
        <w:pict w14:anchorId="46BC2C13">
          <v:shape id="_x0000_s1027" type="#_x0000_t202" alt="" style="position:absolute;margin-left:42.5pt;margin-top:248.25pt;width:524.45pt;height:12pt;z-index:-256755712;mso-wrap-style:square;mso-wrap-edited:f;mso-width-percent:0;mso-height-percent:0;mso-position-horizontal-relative:page;mso-position-vertical-relative:page;mso-width-percent:0;mso-height-percent:0;v-text-anchor:top" filled="f" stroked="f">
            <v:textbox inset="0,0,0,0">
              <w:txbxContent>
                <w:p w14:paraId="46BC31D6" w14:textId="77777777" w:rsidR="00346727" w:rsidRDefault="00346727">
                  <w:pPr>
                    <w:pStyle w:val="BodyText"/>
                    <w:rPr>
                      <w:rFonts w:ascii="Times New Roman"/>
                      <w:sz w:val="17"/>
                    </w:rPr>
                  </w:pPr>
                </w:p>
              </w:txbxContent>
            </v:textbox>
            <w10:wrap anchorx="page" anchory="page"/>
          </v:shape>
        </w:pict>
      </w:r>
      <w:r>
        <w:rPr>
          <w:noProof/>
        </w:rPr>
        <w:pict w14:anchorId="46BC2C14">
          <v:shape id="_x0000_s1026" type="#_x0000_t202" alt="" style="position:absolute;margin-left:42.5pt;margin-top:269.95pt;width:524.45pt;height:12pt;z-index:-256754688;mso-wrap-style:square;mso-wrap-edited:f;mso-width-percent:0;mso-height-percent:0;mso-position-horizontal-relative:page;mso-position-vertical-relative:page;mso-width-percent:0;mso-height-percent:0;v-text-anchor:top" filled="f" stroked="f">
            <v:textbox inset="0,0,0,0">
              <w:txbxContent>
                <w:p w14:paraId="46BC31D7" w14:textId="77777777" w:rsidR="00346727" w:rsidRDefault="00346727">
                  <w:pPr>
                    <w:pStyle w:val="BodyText"/>
                    <w:rPr>
                      <w:rFonts w:ascii="Times New Roman"/>
                      <w:sz w:val="17"/>
                    </w:rPr>
                  </w:pPr>
                </w:p>
              </w:txbxContent>
            </v:textbox>
            <w10:wrap anchorx="page" anchory="page"/>
          </v:shape>
        </w:pict>
      </w:r>
    </w:p>
    <w:sectPr w:rsidR="00346727">
      <w:pgSz w:w="11910" w:h="16840"/>
      <w:pgMar w:top="820" w:right="44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ontserrat">
    <w:altName w:val="Montserrat"/>
    <w:panose1 w:val="00000500000000000000"/>
    <w:charset w:val="4D"/>
    <w:family w:val="auto"/>
    <w:notTrueType/>
    <w:pitch w:val="variable"/>
    <w:sig w:usb0="2000020F" w:usb1="00000003" w:usb2="00000000" w:usb3="00000000" w:csb0="00000197" w:csb1="00000000"/>
  </w:font>
  <w:font w:name="Montserrat-BoldItalic">
    <w:altName w:val="Montserrat"/>
    <w:panose1 w:val="020B0604020202020204"/>
    <w:charset w:val="00"/>
    <w:family w:val="roman"/>
    <w:pitch w:val="variable"/>
  </w:font>
  <w:font w:name="Nanum Brush Script">
    <w:panose1 w:val="03060600000000000000"/>
    <w:charset w:val="81"/>
    <w:family w:val="script"/>
    <w:pitch w:val="variable"/>
    <w:sig w:usb0="800002A7" w:usb1="09D7FCFB" w:usb2="00000010" w:usb3="00000000" w:csb0="00080001" w:csb1="00000000"/>
  </w:font>
  <w:font w:name="Wingdings 2">
    <w:panose1 w:val="05020102010507070707"/>
    <w:charset w:val="4D"/>
    <w:family w:val="decorative"/>
    <w:pitch w:val="variable"/>
    <w:sig w:usb0="00000003" w:usb1="10000000" w:usb2="00000000" w:usb3="00000000" w:csb0="80000001" w:csb1="00000000"/>
  </w:font>
  <w:font w:name="Calibri-BoldItalic">
    <w:altName w:val="Calibri"/>
    <w:panose1 w:val="020B0604020202020204"/>
    <w:charset w:val="00"/>
    <w:family w:val="swiss"/>
    <w:pitch w:val="variable"/>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54B1D"/>
    <w:multiLevelType w:val="hybridMultilevel"/>
    <w:tmpl w:val="C5527D32"/>
    <w:lvl w:ilvl="0" w:tplc="7B667C92">
      <w:start w:val="1"/>
      <w:numFmt w:val="decimal"/>
      <w:lvlText w:val="%1."/>
      <w:lvlJc w:val="left"/>
      <w:pPr>
        <w:ind w:left="353" w:hanging="217"/>
        <w:jc w:val="left"/>
      </w:pPr>
      <w:rPr>
        <w:rFonts w:ascii="Calibri" w:eastAsia="Calibri" w:hAnsi="Calibri" w:cs="Calibri" w:hint="default"/>
        <w:color w:val="231F20"/>
        <w:spacing w:val="-15"/>
        <w:w w:val="99"/>
        <w:sz w:val="22"/>
        <w:szCs w:val="22"/>
        <w:lang w:val="en-US" w:eastAsia="en-US" w:bidi="en-US"/>
      </w:rPr>
    </w:lvl>
    <w:lvl w:ilvl="1" w:tplc="6C80E574">
      <w:numFmt w:val="bullet"/>
      <w:lvlText w:val="•"/>
      <w:lvlJc w:val="left"/>
      <w:pPr>
        <w:ind w:left="756" w:hanging="217"/>
      </w:pPr>
      <w:rPr>
        <w:rFonts w:hint="default"/>
        <w:lang w:val="en-US" w:eastAsia="en-US" w:bidi="en-US"/>
      </w:rPr>
    </w:lvl>
    <w:lvl w:ilvl="2" w:tplc="304404B8">
      <w:numFmt w:val="bullet"/>
      <w:lvlText w:val="•"/>
      <w:lvlJc w:val="left"/>
      <w:pPr>
        <w:ind w:left="1153" w:hanging="217"/>
      </w:pPr>
      <w:rPr>
        <w:rFonts w:hint="default"/>
        <w:lang w:val="en-US" w:eastAsia="en-US" w:bidi="en-US"/>
      </w:rPr>
    </w:lvl>
    <w:lvl w:ilvl="3" w:tplc="8A101A3E">
      <w:numFmt w:val="bullet"/>
      <w:lvlText w:val="•"/>
      <w:lvlJc w:val="left"/>
      <w:pPr>
        <w:ind w:left="1550" w:hanging="217"/>
      </w:pPr>
      <w:rPr>
        <w:rFonts w:hint="default"/>
        <w:lang w:val="en-US" w:eastAsia="en-US" w:bidi="en-US"/>
      </w:rPr>
    </w:lvl>
    <w:lvl w:ilvl="4" w:tplc="34AE85D8">
      <w:numFmt w:val="bullet"/>
      <w:lvlText w:val="•"/>
      <w:lvlJc w:val="left"/>
      <w:pPr>
        <w:ind w:left="1947" w:hanging="217"/>
      </w:pPr>
      <w:rPr>
        <w:rFonts w:hint="default"/>
        <w:lang w:val="en-US" w:eastAsia="en-US" w:bidi="en-US"/>
      </w:rPr>
    </w:lvl>
    <w:lvl w:ilvl="5" w:tplc="4BAA38AE">
      <w:numFmt w:val="bullet"/>
      <w:lvlText w:val="•"/>
      <w:lvlJc w:val="left"/>
      <w:pPr>
        <w:ind w:left="2343" w:hanging="217"/>
      </w:pPr>
      <w:rPr>
        <w:rFonts w:hint="default"/>
        <w:lang w:val="en-US" w:eastAsia="en-US" w:bidi="en-US"/>
      </w:rPr>
    </w:lvl>
    <w:lvl w:ilvl="6" w:tplc="BFA49638">
      <w:numFmt w:val="bullet"/>
      <w:lvlText w:val="•"/>
      <w:lvlJc w:val="left"/>
      <w:pPr>
        <w:ind w:left="2740" w:hanging="217"/>
      </w:pPr>
      <w:rPr>
        <w:rFonts w:hint="default"/>
        <w:lang w:val="en-US" w:eastAsia="en-US" w:bidi="en-US"/>
      </w:rPr>
    </w:lvl>
    <w:lvl w:ilvl="7" w:tplc="85C08ADA">
      <w:numFmt w:val="bullet"/>
      <w:lvlText w:val="•"/>
      <w:lvlJc w:val="left"/>
      <w:pPr>
        <w:ind w:left="3137" w:hanging="217"/>
      </w:pPr>
      <w:rPr>
        <w:rFonts w:hint="default"/>
        <w:lang w:val="en-US" w:eastAsia="en-US" w:bidi="en-US"/>
      </w:rPr>
    </w:lvl>
    <w:lvl w:ilvl="8" w:tplc="5532ED3A">
      <w:numFmt w:val="bullet"/>
      <w:lvlText w:val="•"/>
      <w:lvlJc w:val="left"/>
      <w:pPr>
        <w:ind w:left="3534" w:hanging="217"/>
      </w:pPr>
      <w:rPr>
        <w:rFonts w:hint="default"/>
        <w:lang w:val="en-US" w:eastAsia="en-US" w:bidi="en-US"/>
      </w:rPr>
    </w:lvl>
  </w:abstractNum>
  <w:abstractNum w:abstractNumId="1" w15:restartNumberingAfterBreak="0">
    <w:nsid w:val="14890678"/>
    <w:multiLevelType w:val="hybridMultilevel"/>
    <w:tmpl w:val="9C96AC58"/>
    <w:lvl w:ilvl="0" w:tplc="5D9C8604">
      <w:start w:val="1"/>
      <w:numFmt w:val="decimal"/>
      <w:lvlText w:val="%1."/>
      <w:lvlJc w:val="left"/>
      <w:pPr>
        <w:ind w:left="353" w:hanging="241"/>
        <w:jc w:val="left"/>
      </w:pPr>
      <w:rPr>
        <w:rFonts w:ascii="Calibri" w:eastAsia="Calibri" w:hAnsi="Calibri" w:cs="Calibri" w:hint="default"/>
        <w:color w:val="231F20"/>
        <w:w w:val="100"/>
        <w:sz w:val="22"/>
        <w:szCs w:val="22"/>
        <w:lang w:val="en-US" w:eastAsia="en-US" w:bidi="en-US"/>
      </w:rPr>
    </w:lvl>
    <w:lvl w:ilvl="1" w:tplc="E43E9C06">
      <w:numFmt w:val="bullet"/>
      <w:lvlText w:val="•"/>
      <w:lvlJc w:val="left"/>
      <w:pPr>
        <w:ind w:left="756" w:hanging="241"/>
      </w:pPr>
      <w:rPr>
        <w:rFonts w:hint="default"/>
        <w:lang w:val="en-US" w:eastAsia="en-US" w:bidi="en-US"/>
      </w:rPr>
    </w:lvl>
    <w:lvl w:ilvl="2" w:tplc="16DC33AA">
      <w:numFmt w:val="bullet"/>
      <w:lvlText w:val="•"/>
      <w:lvlJc w:val="left"/>
      <w:pPr>
        <w:ind w:left="1153" w:hanging="241"/>
      </w:pPr>
      <w:rPr>
        <w:rFonts w:hint="default"/>
        <w:lang w:val="en-US" w:eastAsia="en-US" w:bidi="en-US"/>
      </w:rPr>
    </w:lvl>
    <w:lvl w:ilvl="3" w:tplc="54047E66">
      <w:numFmt w:val="bullet"/>
      <w:lvlText w:val="•"/>
      <w:lvlJc w:val="left"/>
      <w:pPr>
        <w:ind w:left="1550" w:hanging="241"/>
      </w:pPr>
      <w:rPr>
        <w:rFonts w:hint="default"/>
        <w:lang w:val="en-US" w:eastAsia="en-US" w:bidi="en-US"/>
      </w:rPr>
    </w:lvl>
    <w:lvl w:ilvl="4" w:tplc="90AEE0B2">
      <w:numFmt w:val="bullet"/>
      <w:lvlText w:val="•"/>
      <w:lvlJc w:val="left"/>
      <w:pPr>
        <w:ind w:left="1947" w:hanging="241"/>
      </w:pPr>
      <w:rPr>
        <w:rFonts w:hint="default"/>
        <w:lang w:val="en-US" w:eastAsia="en-US" w:bidi="en-US"/>
      </w:rPr>
    </w:lvl>
    <w:lvl w:ilvl="5" w:tplc="A748FC60">
      <w:numFmt w:val="bullet"/>
      <w:lvlText w:val="•"/>
      <w:lvlJc w:val="left"/>
      <w:pPr>
        <w:ind w:left="2343" w:hanging="241"/>
      </w:pPr>
      <w:rPr>
        <w:rFonts w:hint="default"/>
        <w:lang w:val="en-US" w:eastAsia="en-US" w:bidi="en-US"/>
      </w:rPr>
    </w:lvl>
    <w:lvl w:ilvl="6" w:tplc="8F0AF2F4">
      <w:numFmt w:val="bullet"/>
      <w:lvlText w:val="•"/>
      <w:lvlJc w:val="left"/>
      <w:pPr>
        <w:ind w:left="2740" w:hanging="241"/>
      </w:pPr>
      <w:rPr>
        <w:rFonts w:hint="default"/>
        <w:lang w:val="en-US" w:eastAsia="en-US" w:bidi="en-US"/>
      </w:rPr>
    </w:lvl>
    <w:lvl w:ilvl="7" w:tplc="0D408C34">
      <w:numFmt w:val="bullet"/>
      <w:lvlText w:val="•"/>
      <w:lvlJc w:val="left"/>
      <w:pPr>
        <w:ind w:left="3137" w:hanging="241"/>
      </w:pPr>
      <w:rPr>
        <w:rFonts w:hint="default"/>
        <w:lang w:val="en-US" w:eastAsia="en-US" w:bidi="en-US"/>
      </w:rPr>
    </w:lvl>
    <w:lvl w:ilvl="8" w:tplc="31169804">
      <w:numFmt w:val="bullet"/>
      <w:lvlText w:val="•"/>
      <w:lvlJc w:val="left"/>
      <w:pPr>
        <w:ind w:left="3534" w:hanging="241"/>
      </w:pPr>
      <w:rPr>
        <w:rFonts w:hint="default"/>
        <w:lang w:val="en-US" w:eastAsia="en-US" w:bidi="en-US"/>
      </w:rPr>
    </w:lvl>
  </w:abstractNum>
  <w:abstractNum w:abstractNumId="2" w15:restartNumberingAfterBreak="0">
    <w:nsid w:val="156D2DFF"/>
    <w:multiLevelType w:val="hybridMultilevel"/>
    <w:tmpl w:val="995840F2"/>
    <w:lvl w:ilvl="0" w:tplc="D74AF050">
      <w:numFmt w:val="bullet"/>
      <w:lvlText w:val="•"/>
      <w:lvlJc w:val="left"/>
      <w:pPr>
        <w:ind w:left="540" w:hanging="180"/>
      </w:pPr>
      <w:rPr>
        <w:rFonts w:ascii="Calibri" w:eastAsia="Calibri" w:hAnsi="Calibri" w:cs="Calibri" w:hint="default"/>
        <w:i/>
        <w:color w:val="231F20"/>
        <w:w w:val="100"/>
        <w:sz w:val="26"/>
        <w:szCs w:val="26"/>
        <w:lang w:val="en-US" w:eastAsia="en-US" w:bidi="en-US"/>
      </w:rPr>
    </w:lvl>
    <w:lvl w:ilvl="1" w:tplc="D59674FA">
      <w:numFmt w:val="bullet"/>
      <w:lvlText w:val="•"/>
      <w:lvlJc w:val="left"/>
      <w:pPr>
        <w:ind w:left="1345" w:hanging="180"/>
      </w:pPr>
      <w:rPr>
        <w:rFonts w:hint="default"/>
        <w:lang w:val="en-US" w:eastAsia="en-US" w:bidi="en-US"/>
      </w:rPr>
    </w:lvl>
    <w:lvl w:ilvl="2" w:tplc="4028D28E">
      <w:numFmt w:val="bullet"/>
      <w:lvlText w:val="•"/>
      <w:lvlJc w:val="left"/>
      <w:pPr>
        <w:ind w:left="2151" w:hanging="180"/>
      </w:pPr>
      <w:rPr>
        <w:rFonts w:hint="default"/>
        <w:lang w:val="en-US" w:eastAsia="en-US" w:bidi="en-US"/>
      </w:rPr>
    </w:lvl>
    <w:lvl w:ilvl="3" w:tplc="5022BE8C">
      <w:numFmt w:val="bullet"/>
      <w:lvlText w:val="•"/>
      <w:lvlJc w:val="left"/>
      <w:pPr>
        <w:ind w:left="2957" w:hanging="180"/>
      </w:pPr>
      <w:rPr>
        <w:rFonts w:hint="default"/>
        <w:lang w:val="en-US" w:eastAsia="en-US" w:bidi="en-US"/>
      </w:rPr>
    </w:lvl>
    <w:lvl w:ilvl="4" w:tplc="B8D438B0">
      <w:numFmt w:val="bullet"/>
      <w:lvlText w:val="•"/>
      <w:lvlJc w:val="left"/>
      <w:pPr>
        <w:ind w:left="3762" w:hanging="180"/>
      </w:pPr>
      <w:rPr>
        <w:rFonts w:hint="default"/>
        <w:lang w:val="en-US" w:eastAsia="en-US" w:bidi="en-US"/>
      </w:rPr>
    </w:lvl>
    <w:lvl w:ilvl="5" w:tplc="1CAA2A68">
      <w:numFmt w:val="bullet"/>
      <w:lvlText w:val="•"/>
      <w:lvlJc w:val="left"/>
      <w:pPr>
        <w:ind w:left="4568" w:hanging="180"/>
      </w:pPr>
      <w:rPr>
        <w:rFonts w:hint="default"/>
        <w:lang w:val="en-US" w:eastAsia="en-US" w:bidi="en-US"/>
      </w:rPr>
    </w:lvl>
    <w:lvl w:ilvl="6" w:tplc="292E36CE">
      <w:numFmt w:val="bullet"/>
      <w:lvlText w:val="•"/>
      <w:lvlJc w:val="left"/>
      <w:pPr>
        <w:ind w:left="5374" w:hanging="180"/>
      </w:pPr>
      <w:rPr>
        <w:rFonts w:hint="default"/>
        <w:lang w:val="en-US" w:eastAsia="en-US" w:bidi="en-US"/>
      </w:rPr>
    </w:lvl>
    <w:lvl w:ilvl="7" w:tplc="EC52BBB0">
      <w:numFmt w:val="bullet"/>
      <w:lvlText w:val="•"/>
      <w:lvlJc w:val="left"/>
      <w:pPr>
        <w:ind w:left="6179" w:hanging="180"/>
      </w:pPr>
      <w:rPr>
        <w:rFonts w:hint="default"/>
        <w:lang w:val="en-US" w:eastAsia="en-US" w:bidi="en-US"/>
      </w:rPr>
    </w:lvl>
    <w:lvl w:ilvl="8" w:tplc="D5C45D22">
      <w:numFmt w:val="bullet"/>
      <w:lvlText w:val="•"/>
      <w:lvlJc w:val="left"/>
      <w:pPr>
        <w:ind w:left="6985" w:hanging="180"/>
      </w:pPr>
      <w:rPr>
        <w:rFonts w:hint="default"/>
        <w:lang w:val="en-US" w:eastAsia="en-US" w:bidi="en-US"/>
      </w:rPr>
    </w:lvl>
  </w:abstractNum>
  <w:abstractNum w:abstractNumId="3" w15:restartNumberingAfterBreak="0">
    <w:nsid w:val="276914E3"/>
    <w:multiLevelType w:val="hybridMultilevel"/>
    <w:tmpl w:val="0E2C00D8"/>
    <w:lvl w:ilvl="0" w:tplc="DBB8D47C">
      <w:start w:val="1"/>
      <w:numFmt w:val="decimal"/>
      <w:lvlText w:val="%1."/>
      <w:lvlJc w:val="left"/>
      <w:pPr>
        <w:ind w:left="353" w:hanging="217"/>
        <w:jc w:val="left"/>
      </w:pPr>
      <w:rPr>
        <w:rFonts w:ascii="Calibri" w:eastAsia="Calibri" w:hAnsi="Calibri" w:cs="Calibri" w:hint="default"/>
        <w:color w:val="231F20"/>
        <w:spacing w:val="-6"/>
        <w:w w:val="99"/>
        <w:sz w:val="22"/>
        <w:szCs w:val="22"/>
        <w:lang w:val="en-US" w:eastAsia="en-US" w:bidi="en-US"/>
      </w:rPr>
    </w:lvl>
    <w:lvl w:ilvl="1" w:tplc="58FE9BA8">
      <w:numFmt w:val="bullet"/>
      <w:lvlText w:val="•"/>
      <w:lvlJc w:val="left"/>
      <w:pPr>
        <w:ind w:left="756" w:hanging="217"/>
      </w:pPr>
      <w:rPr>
        <w:rFonts w:hint="default"/>
        <w:lang w:val="en-US" w:eastAsia="en-US" w:bidi="en-US"/>
      </w:rPr>
    </w:lvl>
    <w:lvl w:ilvl="2" w:tplc="02EC50A0">
      <w:numFmt w:val="bullet"/>
      <w:lvlText w:val="•"/>
      <w:lvlJc w:val="left"/>
      <w:pPr>
        <w:ind w:left="1153" w:hanging="217"/>
      </w:pPr>
      <w:rPr>
        <w:rFonts w:hint="default"/>
        <w:lang w:val="en-US" w:eastAsia="en-US" w:bidi="en-US"/>
      </w:rPr>
    </w:lvl>
    <w:lvl w:ilvl="3" w:tplc="7C404924">
      <w:numFmt w:val="bullet"/>
      <w:lvlText w:val="•"/>
      <w:lvlJc w:val="left"/>
      <w:pPr>
        <w:ind w:left="1550" w:hanging="217"/>
      </w:pPr>
      <w:rPr>
        <w:rFonts w:hint="default"/>
        <w:lang w:val="en-US" w:eastAsia="en-US" w:bidi="en-US"/>
      </w:rPr>
    </w:lvl>
    <w:lvl w:ilvl="4" w:tplc="5F282076">
      <w:numFmt w:val="bullet"/>
      <w:lvlText w:val="•"/>
      <w:lvlJc w:val="left"/>
      <w:pPr>
        <w:ind w:left="1947" w:hanging="217"/>
      </w:pPr>
      <w:rPr>
        <w:rFonts w:hint="default"/>
        <w:lang w:val="en-US" w:eastAsia="en-US" w:bidi="en-US"/>
      </w:rPr>
    </w:lvl>
    <w:lvl w:ilvl="5" w:tplc="C8948D44">
      <w:numFmt w:val="bullet"/>
      <w:lvlText w:val="•"/>
      <w:lvlJc w:val="left"/>
      <w:pPr>
        <w:ind w:left="2343" w:hanging="217"/>
      </w:pPr>
      <w:rPr>
        <w:rFonts w:hint="default"/>
        <w:lang w:val="en-US" w:eastAsia="en-US" w:bidi="en-US"/>
      </w:rPr>
    </w:lvl>
    <w:lvl w:ilvl="6" w:tplc="CB066002">
      <w:numFmt w:val="bullet"/>
      <w:lvlText w:val="•"/>
      <w:lvlJc w:val="left"/>
      <w:pPr>
        <w:ind w:left="2740" w:hanging="217"/>
      </w:pPr>
      <w:rPr>
        <w:rFonts w:hint="default"/>
        <w:lang w:val="en-US" w:eastAsia="en-US" w:bidi="en-US"/>
      </w:rPr>
    </w:lvl>
    <w:lvl w:ilvl="7" w:tplc="9FE461AA">
      <w:numFmt w:val="bullet"/>
      <w:lvlText w:val="•"/>
      <w:lvlJc w:val="left"/>
      <w:pPr>
        <w:ind w:left="3137" w:hanging="217"/>
      </w:pPr>
      <w:rPr>
        <w:rFonts w:hint="default"/>
        <w:lang w:val="en-US" w:eastAsia="en-US" w:bidi="en-US"/>
      </w:rPr>
    </w:lvl>
    <w:lvl w:ilvl="8" w:tplc="3740E512">
      <w:numFmt w:val="bullet"/>
      <w:lvlText w:val="•"/>
      <w:lvlJc w:val="left"/>
      <w:pPr>
        <w:ind w:left="3534" w:hanging="217"/>
      </w:pPr>
      <w:rPr>
        <w:rFonts w:hint="default"/>
        <w:lang w:val="en-US" w:eastAsia="en-US" w:bidi="en-US"/>
      </w:rPr>
    </w:lvl>
  </w:abstractNum>
  <w:abstractNum w:abstractNumId="4" w15:restartNumberingAfterBreak="0">
    <w:nsid w:val="2983509F"/>
    <w:multiLevelType w:val="hybridMultilevel"/>
    <w:tmpl w:val="37E222E4"/>
    <w:lvl w:ilvl="0" w:tplc="E4F406DA">
      <w:numFmt w:val="bullet"/>
      <w:lvlText w:val="•"/>
      <w:lvlJc w:val="left"/>
      <w:pPr>
        <w:ind w:left="450" w:hanging="281"/>
      </w:pPr>
      <w:rPr>
        <w:rFonts w:ascii="Calibri" w:eastAsia="Calibri" w:hAnsi="Calibri" w:cs="Calibri" w:hint="default"/>
        <w:color w:val="231F20"/>
        <w:spacing w:val="-16"/>
        <w:w w:val="98"/>
        <w:sz w:val="22"/>
        <w:szCs w:val="22"/>
        <w:lang w:val="en-US" w:eastAsia="en-US" w:bidi="en-US"/>
      </w:rPr>
    </w:lvl>
    <w:lvl w:ilvl="1" w:tplc="566A8B8C">
      <w:numFmt w:val="bullet"/>
      <w:lvlText w:val="•"/>
      <w:lvlJc w:val="left"/>
      <w:pPr>
        <w:ind w:left="1095" w:hanging="281"/>
      </w:pPr>
      <w:rPr>
        <w:rFonts w:hint="default"/>
        <w:lang w:val="en-US" w:eastAsia="en-US" w:bidi="en-US"/>
      </w:rPr>
    </w:lvl>
    <w:lvl w:ilvl="2" w:tplc="0AFE02E6">
      <w:numFmt w:val="bullet"/>
      <w:lvlText w:val="•"/>
      <w:lvlJc w:val="left"/>
      <w:pPr>
        <w:ind w:left="1730" w:hanging="281"/>
      </w:pPr>
      <w:rPr>
        <w:rFonts w:hint="default"/>
        <w:lang w:val="en-US" w:eastAsia="en-US" w:bidi="en-US"/>
      </w:rPr>
    </w:lvl>
    <w:lvl w:ilvl="3" w:tplc="B1F8FEAA">
      <w:numFmt w:val="bullet"/>
      <w:lvlText w:val="•"/>
      <w:lvlJc w:val="left"/>
      <w:pPr>
        <w:ind w:left="2366" w:hanging="281"/>
      </w:pPr>
      <w:rPr>
        <w:rFonts w:hint="default"/>
        <w:lang w:val="en-US" w:eastAsia="en-US" w:bidi="en-US"/>
      </w:rPr>
    </w:lvl>
    <w:lvl w:ilvl="4" w:tplc="4B380DDC">
      <w:numFmt w:val="bullet"/>
      <w:lvlText w:val="•"/>
      <w:lvlJc w:val="left"/>
      <w:pPr>
        <w:ind w:left="3001" w:hanging="281"/>
      </w:pPr>
      <w:rPr>
        <w:rFonts w:hint="default"/>
        <w:lang w:val="en-US" w:eastAsia="en-US" w:bidi="en-US"/>
      </w:rPr>
    </w:lvl>
    <w:lvl w:ilvl="5" w:tplc="270A2B2A">
      <w:numFmt w:val="bullet"/>
      <w:lvlText w:val="•"/>
      <w:lvlJc w:val="left"/>
      <w:pPr>
        <w:ind w:left="3637" w:hanging="281"/>
      </w:pPr>
      <w:rPr>
        <w:rFonts w:hint="default"/>
        <w:lang w:val="en-US" w:eastAsia="en-US" w:bidi="en-US"/>
      </w:rPr>
    </w:lvl>
    <w:lvl w:ilvl="6" w:tplc="3424C130">
      <w:numFmt w:val="bullet"/>
      <w:lvlText w:val="•"/>
      <w:lvlJc w:val="left"/>
      <w:pPr>
        <w:ind w:left="4272" w:hanging="281"/>
      </w:pPr>
      <w:rPr>
        <w:rFonts w:hint="default"/>
        <w:lang w:val="en-US" w:eastAsia="en-US" w:bidi="en-US"/>
      </w:rPr>
    </w:lvl>
    <w:lvl w:ilvl="7" w:tplc="C096D670">
      <w:numFmt w:val="bullet"/>
      <w:lvlText w:val="•"/>
      <w:lvlJc w:val="left"/>
      <w:pPr>
        <w:ind w:left="4908" w:hanging="281"/>
      </w:pPr>
      <w:rPr>
        <w:rFonts w:hint="default"/>
        <w:lang w:val="en-US" w:eastAsia="en-US" w:bidi="en-US"/>
      </w:rPr>
    </w:lvl>
    <w:lvl w:ilvl="8" w:tplc="056C6880">
      <w:numFmt w:val="bullet"/>
      <w:lvlText w:val="•"/>
      <w:lvlJc w:val="left"/>
      <w:pPr>
        <w:ind w:left="5543" w:hanging="281"/>
      </w:pPr>
      <w:rPr>
        <w:rFonts w:hint="default"/>
        <w:lang w:val="en-US" w:eastAsia="en-US" w:bidi="en-US"/>
      </w:rPr>
    </w:lvl>
  </w:abstractNum>
  <w:abstractNum w:abstractNumId="5" w15:restartNumberingAfterBreak="0">
    <w:nsid w:val="2FE409D4"/>
    <w:multiLevelType w:val="hybridMultilevel"/>
    <w:tmpl w:val="9AB21638"/>
    <w:lvl w:ilvl="0" w:tplc="D5F22EAE">
      <w:numFmt w:val="bullet"/>
      <w:lvlText w:val="*"/>
      <w:lvlJc w:val="left"/>
      <w:pPr>
        <w:ind w:left="225" w:hanging="140"/>
      </w:pPr>
      <w:rPr>
        <w:rFonts w:ascii="Calibri" w:eastAsia="Calibri" w:hAnsi="Calibri" w:cs="Calibri" w:hint="default"/>
        <w:color w:val="231F20"/>
        <w:w w:val="100"/>
        <w:sz w:val="22"/>
        <w:szCs w:val="22"/>
        <w:lang w:val="en-US" w:eastAsia="en-US" w:bidi="en-US"/>
      </w:rPr>
    </w:lvl>
    <w:lvl w:ilvl="1" w:tplc="2B16698E">
      <w:numFmt w:val="bullet"/>
      <w:lvlText w:val="•"/>
      <w:lvlJc w:val="left"/>
      <w:pPr>
        <w:ind w:left="373" w:hanging="140"/>
      </w:pPr>
      <w:rPr>
        <w:rFonts w:hint="default"/>
        <w:lang w:val="en-US" w:eastAsia="en-US" w:bidi="en-US"/>
      </w:rPr>
    </w:lvl>
    <w:lvl w:ilvl="2" w:tplc="DAC40A08">
      <w:numFmt w:val="bullet"/>
      <w:lvlText w:val="•"/>
      <w:lvlJc w:val="left"/>
      <w:pPr>
        <w:ind w:left="527" w:hanging="140"/>
      </w:pPr>
      <w:rPr>
        <w:rFonts w:hint="default"/>
        <w:lang w:val="en-US" w:eastAsia="en-US" w:bidi="en-US"/>
      </w:rPr>
    </w:lvl>
    <w:lvl w:ilvl="3" w:tplc="17DA6092">
      <w:numFmt w:val="bullet"/>
      <w:lvlText w:val="•"/>
      <w:lvlJc w:val="left"/>
      <w:pPr>
        <w:ind w:left="681" w:hanging="140"/>
      </w:pPr>
      <w:rPr>
        <w:rFonts w:hint="default"/>
        <w:lang w:val="en-US" w:eastAsia="en-US" w:bidi="en-US"/>
      </w:rPr>
    </w:lvl>
    <w:lvl w:ilvl="4" w:tplc="57D643FE">
      <w:numFmt w:val="bullet"/>
      <w:lvlText w:val="•"/>
      <w:lvlJc w:val="left"/>
      <w:pPr>
        <w:ind w:left="835" w:hanging="140"/>
      </w:pPr>
      <w:rPr>
        <w:rFonts w:hint="default"/>
        <w:lang w:val="en-US" w:eastAsia="en-US" w:bidi="en-US"/>
      </w:rPr>
    </w:lvl>
    <w:lvl w:ilvl="5" w:tplc="C64A9FEA">
      <w:numFmt w:val="bullet"/>
      <w:lvlText w:val="•"/>
      <w:lvlJc w:val="left"/>
      <w:pPr>
        <w:ind w:left="988" w:hanging="140"/>
      </w:pPr>
      <w:rPr>
        <w:rFonts w:hint="default"/>
        <w:lang w:val="en-US" w:eastAsia="en-US" w:bidi="en-US"/>
      </w:rPr>
    </w:lvl>
    <w:lvl w:ilvl="6" w:tplc="47DA098A">
      <w:numFmt w:val="bullet"/>
      <w:lvlText w:val="•"/>
      <w:lvlJc w:val="left"/>
      <w:pPr>
        <w:ind w:left="1142" w:hanging="140"/>
      </w:pPr>
      <w:rPr>
        <w:rFonts w:hint="default"/>
        <w:lang w:val="en-US" w:eastAsia="en-US" w:bidi="en-US"/>
      </w:rPr>
    </w:lvl>
    <w:lvl w:ilvl="7" w:tplc="3A72781A">
      <w:numFmt w:val="bullet"/>
      <w:lvlText w:val="•"/>
      <w:lvlJc w:val="left"/>
      <w:pPr>
        <w:ind w:left="1296" w:hanging="140"/>
      </w:pPr>
      <w:rPr>
        <w:rFonts w:hint="default"/>
        <w:lang w:val="en-US" w:eastAsia="en-US" w:bidi="en-US"/>
      </w:rPr>
    </w:lvl>
    <w:lvl w:ilvl="8" w:tplc="E52EC36C">
      <w:numFmt w:val="bullet"/>
      <w:lvlText w:val="•"/>
      <w:lvlJc w:val="left"/>
      <w:pPr>
        <w:ind w:left="1449" w:hanging="140"/>
      </w:pPr>
      <w:rPr>
        <w:rFonts w:hint="default"/>
        <w:lang w:val="en-US" w:eastAsia="en-US" w:bidi="en-US"/>
      </w:rPr>
    </w:lvl>
  </w:abstractNum>
  <w:abstractNum w:abstractNumId="6" w15:restartNumberingAfterBreak="0">
    <w:nsid w:val="3488142A"/>
    <w:multiLevelType w:val="hybridMultilevel"/>
    <w:tmpl w:val="78C83406"/>
    <w:lvl w:ilvl="0" w:tplc="153041D8">
      <w:start w:val="1"/>
      <w:numFmt w:val="decimal"/>
      <w:lvlText w:val="%1."/>
      <w:lvlJc w:val="left"/>
      <w:pPr>
        <w:ind w:left="353" w:hanging="241"/>
        <w:jc w:val="left"/>
      </w:pPr>
      <w:rPr>
        <w:rFonts w:ascii="Calibri" w:eastAsia="Calibri" w:hAnsi="Calibri" w:cs="Calibri" w:hint="default"/>
        <w:color w:val="231F20"/>
        <w:w w:val="100"/>
        <w:sz w:val="22"/>
        <w:szCs w:val="22"/>
        <w:lang w:val="en-US" w:eastAsia="en-US" w:bidi="en-US"/>
      </w:rPr>
    </w:lvl>
    <w:lvl w:ilvl="1" w:tplc="82E86C92">
      <w:numFmt w:val="bullet"/>
      <w:lvlText w:val="•"/>
      <w:lvlJc w:val="left"/>
      <w:pPr>
        <w:ind w:left="756" w:hanging="241"/>
      </w:pPr>
      <w:rPr>
        <w:rFonts w:hint="default"/>
        <w:lang w:val="en-US" w:eastAsia="en-US" w:bidi="en-US"/>
      </w:rPr>
    </w:lvl>
    <w:lvl w:ilvl="2" w:tplc="B3ECE3E4">
      <w:numFmt w:val="bullet"/>
      <w:lvlText w:val="•"/>
      <w:lvlJc w:val="left"/>
      <w:pPr>
        <w:ind w:left="1153" w:hanging="241"/>
      </w:pPr>
      <w:rPr>
        <w:rFonts w:hint="default"/>
        <w:lang w:val="en-US" w:eastAsia="en-US" w:bidi="en-US"/>
      </w:rPr>
    </w:lvl>
    <w:lvl w:ilvl="3" w:tplc="3EAE2716">
      <w:numFmt w:val="bullet"/>
      <w:lvlText w:val="•"/>
      <w:lvlJc w:val="left"/>
      <w:pPr>
        <w:ind w:left="1550" w:hanging="241"/>
      </w:pPr>
      <w:rPr>
        <w:rFonts w:hint="default"/>
        <w:lang w:val="en-US" w:eastAsia="en-US" w:bidi="en-US"/>
      </w:rPr>
    </w:lvl>
    <w:lvl w:ilvl="4" w:tplc="0158E288">
      <w:numFmt w:val="bullet"/>
      <w:lvlText w:val="•"/>
      <w:lvlJc w:val="left"/>
      <w:pPr>
        <w:ind w:left="1947" w:hanging="241"/>
      </w:pPr>
      <w:rPr>
        <w:rFonts w:hint="default"/>
        <w:lang w:val="en-US" w:eastAsia="en-US" w:bidi="en-US"/>
      </w:rPr>
    </w:lvl>
    <w:lvl w:ilvl="5" w:tplc="2FD41C8C">
      <w:numFmt w:val="bullet"/>
      <w:lvlText w:val="•"/>
      <w:lvlJc w:val="left"/>
      <w:pPr>
        <w:ind w:left="2343" w:hanging="241"/>
      </w:pPr>
      <w:rPr>
        <w:rFonts w:hint="default"/>
        <w:lang w:val="en-US" w:eastAsia="en-US" w:bidi="en-US"/>
      </w:rPr>
    </w:lvl>
    <w:lvl w:ilvl="6" w:tplc="770C6C76">
      <w:numFmt w:val="bullet"/>
      <w:lvlText w:val="•"/>
      <w:lvlJc w:val="left"/>
      <w:pPr>
        <w:ind w:left="2740" w:hanging="241"/>
      </w:pPr>
      <w:rPr>
        <w:rFonts w:hint="default"/>
        <w:lang w:val="en-US" w:eastAsia="en-US" w:bidi="en-US"/>
      </w:rPr>
    </w:lvl>
    <w:lvl w:ilvl="7" w:tplc="4DA08AAE">
      <w:numFmt w:val="bullet"/>
      <w:lvlText w:val="•"/>
      <w:lvlJc w:val="left"/>
      <w:pPr>
        <w:ind w:left="3137" w:hanging="241"/>
      </w:pPr>
      <w:rPr>
        <w:rFonts w:hint="default"/>
        <w:lang w:val="en-US" w:eastAsia="en-US" w:bidi="en-US"/>
      </w:rPr>
    </w:lvl>
    <w:lvl w:ilvl="8" w:tplc="DEDE6974">
      <w:numFmt w:val="bullet"/>
      <w:lvlText w:val="•"/>
      <w:lvlJc w:val="left"/>
      <w:pPr>
        <w:ind w:left="3534" w:hanging="241"/>
      </w:pPr>
      <w:rPr>
        <w:rFonts w:hint="default"/>
        <w:lang w:val="en-US" w:eastAsia="en-US" w:bidi="en-US"/>
      </w:rPr>
    </w:lvl>
  </w:abstractNum>
  <w:abstractNum w:abstractNumId="7" w15:restartNumberingAfterBreak="0">
    <w:nsid w:val="358915F4"/>
    <w:multiLevelType w:val="hybridMultilevel"/>
    <w:tmpl w:val="E85A4A62"/>
    <w:lvl w:ilvl="0" w:tplc="24AC1E90">
      <w:start w:val="1"/>
      <w:numFmt w:val="decimal"/>
      <w:lvlText w:val="%1."/>
      <w:lvlJc w:val="left"/>
      <w:pPr>
        <w:ind w:left="330" w:hanging="217"/>
        <w:jc w:val="left"/>
      </w:pPr>
      <w:rPr>
        <w:rFonts w:ascii="Calibri" w:eastAsia="Calibri" w:hAnsi="Calibri" w:cs="Calibri" w:hint="default"/>
        <w:color w:val="231F20"/>
        <w:spacing w:val="-3"/>
        <w:w w:val="100"/>
        <w:sz w:val="22"/>
        <w:szCs w:val="22"/>
        <w:lang w:val="en-US" w:eastAsia="en-US" w:bidi="en-US"/>
      </w:rPr>
    </w:lvl>
    <w:lvl w:ilvl="1" w:tplc="D340CC74">
      <w:numFmt w:val="bullet"/>
      <w:lvlText w:val="•"/>
      <w:lvlJc w:val="left"/>
      <w:pPr>
        <w:ind w:left="738" w:hanging="217"/>
      </w:pPr>
      <w:rPr>
        <w:rFonts w:hint="default"/>
        <w:lang w:val="en-US" w:eastAsia="en-US" w:bidi="en-US"/>
      </w:rPr>
    </w:lvl>
    <w:lvl w:ilvl="2" w:tplc="34307688">
      <w:numFmt w:val="bullet"/>
      <w:lvlText w:val="•"/>
      <w:lvlJc w:val="left"/>
      <w:pPr>
        <w:ind w:left="1137" w:hanging="217"/>
      </w:pPr>
      <w:rPr>
        <w:rFonts w:hint="default"/>
        <w:lang w:val="en-US" w:eastAsia="en-US" w:bidi="en-US"/>
      </w:rPr>
    </w:lvl>
    <w:lvl w:ilvl="3" w:tplc="C3C86B62">
      <w:numFmt w:val="bullet"/>
      <w:lvlText w:val="•"/>
      <w:lvlJc w:val="left"/>
      <w:pPr>
        <w:ind w:left="1536" w:hanging="217"/>
      </w:pPr>
      <w:rPr>
        <w:rFonts w:hint="default"/>
        <w:lang w:val="en-US" w:eastAsia="en-US" w:bidi="en-US"/>
      </w:rPr>
    </w:lvl>
    <w:lvl w:ilvl="4" w:tplc="2AB4BA14">
      <w:numFmt w:val="bullet"/>
      <w:lvlText w:val="•"/>
      <w:lvlJc w:val="left"/>
      <w:pPr>
        <w:ind w:left="1935" w:hanging="217"/>
      </w:pPr>
      <w:rPr>
        <w:rFonts w:hint="default"/>
        <w:lang w:val="en-US" w:eastAsia="en-US" w:bidi="en-US"/>
      </w:rPr>
    </w:lvl>
    <w:lvl w:ilvl="5" w:tplc="0B44B196">
      <w:numFmt w:val="bullet"/>
      <w:lvlText w:val="•"/>
      <w:lvlJc w:val="left"/>
      <w:pPr>
        <w:ind w:left="2333" w:hanging="217"/>
      </w:pPr>
      <w:rPr>
        <w:rFonts w:hint="default"/>
        <w:lang w:val="en-US" w:eastAsia="en-US" w:bidi="en-US"/>
      </w:rPr>
    </w:lvl>
    <w:lvl w:ilvl="6" w:tplc="732E169A">
      <w:numFmt w:val="bullet"/>
      <w:lvlText w:val="•"/>
      <w:lvlJc w:val="left"/>
      <w:pPr>
        <w:ind w:left="2732" w:hanging="217"/>
      </w:pPr>
      <w:rPr>
        <w:rFonts w:hint="default"/>
        <w:lang w:val="en-US" w:eastAsia="en-US" w:bidi="en-US"/>
      </w:rPr>
    </w:lvl>
    <w:lvl w:ilvl="7" w:tplc="6C16015A">
      <w:numFmt w:val="bullet"/>
      <w:lvlText w:val="•"/>
      <w:lvlJc w:val="left"/>
      <w:pPr>
        <w:ind w:left="3131" w:hanging="217"/>
      </w:pPr>
      <w:rPr>
        <w:rFonts w:hint="default"/>
        <w:lang w:val="en-US" w:eastAsia="en-US" w:bidi="en-US"/>
      </w:rPr>
    </w:lvl>
    <w:lvl w:ilvl="8" w:tplc="4FBC385E">
      <w:numFmt w:val="bullet"/>
      <w:lvlText w:val="•"/>
      <w:lvlJc w:val="left"/>
      <w:pPr>
        <w:ind w:left="3530" w:hanging="217"/>
      </w:pPr>
      <w:rPr>
        <w:rFonts w:hint="default"/>
        <w:lang w:val="en-US" w:eastAsia="en-US" w:bidi="en-US"/>
      </w:rPr>
    </w:lvl>
  </w:abstractNum>
  <w:abstractNum w:abstractNumId="8" w15:restartNumberingAfterBreak="0">
    <w:nsid w:val="3B3F2FCF"/>
    <w:multiLevelType w:val="hybridMultilevel"/>
    <w:tmpl w:val="CE88DAE6"/>
    <w:lvl w:ilvl="0" w:tplc="267E299C">
      <w:start w:val="13"/>
      <w:numFmt w:val="decimal"/>
      <w:lvlText w:val="%1."/>
      <w:lvlJc w:val="left"/>
      <w:pPr>
        <w:ind w:left="359" w:hanging="340"/>
        <w:jc w:val="left"/>
      </w:pPr>
      <w:rPr>
        <w:rFonts w:hint="default"/>
        <w:b/>
        <w:bCs/>
        <w:w w:val="100"/>
        <w:lang w:val="en-US" w:eastAsia="en-US" w:bidi="en-US"/>
      </w:rPr>
    </w:lvl>
    <w:lvl w:ilvl="1" w:tplc="97BEB87A">
      <w:numFmt w:val="bullet"/>
      <w:lvlText w:val="•"/>
      <w:lvlJc w:val="left"/>
      <w:pPr>
        <w:ind w:left="1020" w:hanging="340"/>
      </w:pPr>
      <w:rPr>
        <w:rFonts w:hint="default"/>
        <w:lang w:val="en-US" w:eastAsia="en-US" w:bidi="en-US"/>
      </w:rPr>
    </w:lvl>
    <w:lvl w:ilvl="2" w:tplc="AD40F926">
      <w:numFmt w:val="bullet"/>
      <w:lvlText w:val="•"/>
      <w:lvlJc w:val="left"/>
      <w:pPr>
        <w:ind w:left="1680" w:hanging="340"/>
      </w:pPr>
      <w:rPr>
        <w:rFonts w:hint="default"/>
        <w:lang w:val="en-US" w:eastAsia="en-US" w:bidi="en-US"/>
      </w:rPr>
    </w:lvl>
    <w:lvl w:ilvl="3" w:tplc="C952FDC2">
      <w:numFmt w:val="bullet"/>
      <w:lvlText w:val="•"/>
      <w:lvlJc w:val="left"/>
      <w:pPr>
        <w:ind w:left="2341" w:hanging="340"/>
      </w:pPr>
      <w:rPr>
        <w:rFonts w:hint="default"/>
        <w:lang w:val="en-US" w:eastAsia="en-US" w:bidi="en-US"/>
      </w:rPr>
    </w:lvl>
    <w:lvl w:ilvl="4" w:tplc="9BA0E712">
      <w:numFmt w:val="bullet"/>
      <w:lvlText w:val="•"/>
      <w:lvlJc w:val="left"/>
      <w:pPr>
        <w:ind w:left="3001" w:hanging="340"/>
      </w:pPr>
      <w:rPr>
        <w:rFonts w:hint="default"/>
        <w:lang w:val="en-US" w:eastAsia="en-US" w:bidi="en-US"/>
      </w:rPr>
    </w:lvl>
    <w:lvl w:ilvl="5" w:tplc="32EAC0E0">
      <w:numFmt w:val="bullet"/>
      <w:lvlText w:val="•"/>
      <w:lvlJc w:val="left"/>
      <w:pPr>
        <w:ind w:left="3662" w:hanging="340"/>
      </w:pPr>
      <w:rPr>
        <w:rFonts w:hint="default"/>
        <w:lang w:val="en-US" w:eastAsia="en-US" w:bidi="en-US"/>
      </w:rPr>
    </w:lvl>
    <w:lvl w:ilvl="6" w:tplc="F5429FDE">
      <w:numFmt w:val="bullet"/>
      <w:lvlText w:val="•"/>
      <w:lvlJc w:val="left"/>
      <w:pPr>
        <w:ind w:left="4322" w:hanging="340"/>
      </w:pPr>
      <w:rPr>
        <w:rFonts w:hint="default"/>
        <w:lang w:val="en-US" w:eastAsia="en-US" w:bidi="en-US"/>
      </w:rPr>
    </w:lvl>
    <w:lvl w:ilvl="7" w:tplc="B5C49CF2">
      <w:numFmt w:val="bullet"/>
      <w:lvlText w:val="•"/>
      <w:lvlJc w:val="left"/>
      <w:pPr>
        <w:ind w:left="4982" w:hanging="340"/>
      </w:pPr>
      <w:rPr>
        <w:rFonts w:hint="default"/>
        <w:lang w:val="en-US" w:eastAsia="en-US" w:bidi="en-US"/>
      </w:rPr>
    </w:lvl>
    <w:lvl w:ilvl="8" w:tplc="9BAA699E">
      <w:numFmt w:val="bullet"/>
      <w:lvlText w:val="•"/>
      <w:lvlJc w:val="left"/>
      <w:pPr>
        <w:ind w:left="5643" w:hanging="340"/>
      </w:pPr>
      <w:rPr>
        <w:rFonts w:hint="default"/>
        <w:lang w:val="en-US" w:eastAsia="en-US" w:bidi="en-US"/>
      </w:rPr>
    </w:lvl>
  </w:abstractNum>
  <w:abstractNum w:abstractNumId="9" w15:restartNumberingAfterBreak="0">
    <w:nsid w:val="3C7D3C0E"/>
    <w:multiLevelType w:val="hybridMultilevel"/>
    <w:tmpl w:val="6450F1E0"/>
    <w:lvl w:ilvl="0" w:tplc="B1DAAC48">
      <w:start w:val="1"/>
      <w:numFmt w:val="decimal"/>
      <w:lvlText w:val="%1."/>
      <w:lvlJc w:val="left"/>
      <w:pPr>
        <w:ind w:left="325" w:hanging="241"/>
        <w:jc w:val="left"/>
      </w:pPr>
      <w:rPr>
        <w:rFonts w:ascii="Calibri" w:eastAsia="Calibri" w:hAnsi="Calibri" w:cs="Calibri" w:hint="default"/>
        <w:color w:val="231F20"/>
        <w:w w:val="100"/>
        <w:sz w:val="22"/>
        <w:szCs w:val="22"/>
        <w:lang w:val="en-US" w:eastAsia="en-US" w:bidi="en-US"/>
      </w:rPr>
    </w:lvl>
    <w:lvl w:ilvl="1" w:tplc="BA443784">
      <w:numFmt w:val="bullet"/>
      <w:lvlText w:val="•"/>
      <w:lvlJc w:val="left"/>
      <w:pPr>
        <w:ind w:left="720" w:hanging="241"/>
      </w:pPr>
      <w:rPr>
        <w:rFonts w:hint="default"/>
        <w:lang w:val="en-US" w:eastAsia="en-US" w:bidi="en-US"/>
      </w:rPr>
    </w:lvl>
    <w:lvl w:ilvl="2" w:tplc="27427F4E">
      <w:numFmt w:val="bullet"/>
      <w:lvlText w:val="•"/>
      <w:lvlJc w:val="left"/>
      <w:pPr>
        <w:ind w:left="1121" w:hanging="241"/>
      </w:pPr>
      <w:rPr>
        <w:rFonts w:hint="default"/>
        <w:lang w:val="en-US" w:eastAsia="en-US" w:bidi="en-US"/>
      </w:rPr>
    </w:lvl>
    <w:lvl w:ilvl="3" w:tplc="61047040">
      <w:numFmt w:val="bullet"/>
      <w:lvlText w:val="•"/>
      <w:lvlJc w:val="left"/>
      <w:pPr>
        <w:ind w:left="1522" w:hanging="241"/>
      </w:pPr>
      <w:rPr>
        <w:rFonts w:hint="default"/>
        <w:lang w:val="en-US" w:eastAsia="en-US" w:bidi="en-US"/>
      </w:rPr>
    </w:lvl>
    <w:lvl w:ilvl="4" w:tplc="D0C8366A">
      <w:numFmt w:val="bullet"/>
      <w:lvlText w:val="•"/>
      <w:lvlJc w:val="left"/>
      <w:pPr>
        <w:ind w:left="1923" w:hanging="241"/>
      </w:pPr>
      <w:rPr>
        <w:rFonts w:hint="default"/>
        <w:lang w:val="en-US" w:eastAsia="en-US" w:bidi="en-US"/>
      </w:rPr>
    </w:lvl>
    <w:lvl w:ilvl="5" w:tplc="FB0A6962">
      <w:numFmt w:val="bullet"/>
      <w:lvlText w:val="•"/>
      <w:lvlJc w:val="left"/>
      <w:pPr>
        <w:ind w:left="2323" w:hanging="241"/>
      </w:pPr>
      <w:rPr>
        <w:rFonts w:hint="default"/>
        <w:lang w:val="en-US" w:eastAsia="en-US" w:bidi="en-US"/>
      </w:rPr>
    </w:lvl>
    <w:lvl w:ilvl="6" w:tplc="6B6EB864">
      <w:numFmt w:val="bullet"/>
      <w:lvlText w:val="•"/>
      <w:lvlJc w:val="left"/>
      <w:pPr>
        <w:ind w:left="2724" w:hanging="241"/>
      </w:pPr>
      <w:rPr>
        <w:rFonts w:hint="default"/>
        <w:lang w:val="en-US" w:eastAsia="en-US" w:bidi="en-US"/>
      </w:rPr>
    </w:lvl>
    <w:lvl w:ilvl="7" w:tplc="78224EC0">
      <w:numFmt w:val="bullet"/>
      <w:lvlText w:val="•"/>
      <w:lvlJc w:val="left"/>
      <w:pPr>
        <w:ind w:left="3125" w:hanging="241"/>
      </w:pPr>
      <w:rPr>
        <w:rFonts w:hint="default"/>
        <w:lang w:val="en-US" w:eastAsia="en-US" w:bidi="en-US"/>
      </w:rPr>
    </w:lvl>
    <w:lvl w:ilvl="8" w:tplc="9252C36E">
      <w:numFmt w:val="bullet"/>
      <w:lvlText w:val="•"/>
      <w:lvlJc w:val="left"/>
      <w:pPr>
        <w:ind w:left="3526" w:hanging="241"/>
      </w:pPr>
      <w:rPr>
        <w:rFonts w:hint="default"/>
        <w:lang w:val="en-US" w:eastAsia="en-US" w:bidi="en-US"/>
      </w:rPr>
    </w:lvl>
  </w:abstractNum>
  <w:abstractNum w:abstractNumId="10" w15:restartNumberingAfterBreak="0">
    <w:nsid w:val="476E135C"/>
    <w:multiLevelType w:val="hybridMultilevel"/>
    <w:tmpl w:val="D194D0FA"/>
    <w:lvl w:ilvl="0" w:tplc="94121884">
      <w:numFmt w:val="bullet"/>
      <w:lvlText w:val="•"/>
      <w:lvlJc w:val="left"/>
      <w:pPr>
        <w:ind w:left="310" w:hanging="140"/>
      </w:pPr>
      <w:rPr>
        <w:rFonts w:ascii="Calibri" w:eastAsia="Calibri" w:hAnsi="Calibri" w:cs="Calibri" w:hint="default"/>
        <w:color w:val="231F20"/>
        <w:w w:val="100"/>
        <w:sz w:val="22"/>
        <w:szCs w:val="22"/>
        <w:lang w:val="en-US" w:eastAsia="en-US" w:bidi="en-US"/>
      </w:rPr>
    </w:lvl>
    <w:lvl w:ilvl="1" w:tplc="D936A192">
      <w:numFmt w:val="bullet"/>
      <w:lvlText w:val="•"/>
      <w:lvlJc w:val="left"/>
      <w:pPr>
        <w:ind w:left="969" w:hanging="140"/>
      </w:pPr>
      <w:rPr>
        <w:rFonts w:hint="default"/>
        <w:lang w:val="en-US" w:eastAsia="en-US" w:bidi="en-US"/>
      </w:rPr>
    </w:lvl>
    <w:lvl w:ilvl="2" w:tplc="F65A872C">
      <w:numFmt w:val="bullet"/>
      <w:lvlText w:val="•"/>
      <w:lvlJc w:val="left"/>
      <w:pPr>
        <w:ind w:left="1618" w:hanging="140"/>
      </w:pPr>
      <w:rPr>
        <w:rFonts w:hint="default"/>
        <w:lang w:val="en-US" w:eastAsia="en-US" w:bidi="en-US"/>
      </w:rPr>
    </w:lvl>
    <w:lvl w:ilvl="3" w:tplc="494E8CA6">
      <w:numFmt w:val="bullet"/>
      <w:lvlText w:val="•"/>
      <w:lvlJc w:val="left"/>
      <w:pPr>
        <w:ind w:left="2268" w:hanging="140"/>
      </w:pPr>
      <w:rPr>
        <w:rFonts w:hint="default"/>
        <w:lang w:val="en-US" w:eastAsia="en-US" w:bidi="en-US"/>
      </w:rPr>
    </w:lvl>
    <w:lvl w:ilvl="4" w:tplc="4C16458E">
      <w:numFmt w:val="bullet"/>
      <w:lvlText w:val="•"/>
      <w:lvlJc w:val="left"/>
      <w:pPr>
        <w:ind w:left="2917" w:hanging="140"/>
      </w:pPr>
      <w:rPr>
        <w:rFonts w:hint="default"/>
        <w:lang w:val="en-US" w:eastAsia="en-US" w:bidi="en-US"/>
      </w:rPr>
    </w:lvl>
    <w:lvl w:ilvl="5" w:tplc="A3C6669A">
      <w:numFmt w:val="bullet"/>
      <w:lvlText w:val="•"/>
      <w:lvlJc w:val="left"/>
      <w:pPr>
        <w:ind w:left="3567" w:hanging="140"/>
      </w:pPr>
      <w:rPr>
        <w:rFonts w:hint="default"/>
        <w:lang w:val="en-US" w:eastAsia="en-US" w:bidi="en-US"/>
      </w:rPr>
    </w:lvl>
    <w:lvl w:ilvl="6" w:tplc="773A78C6">
      <w:numFmt w:val="bullet"/>
      <w:lvlText w:val="•"/>
      <w:lvlJc w:val="left"/>
      <w:pPr>
        <w:ind w:left="4216" w:hanging="140"/>
      </w:pPr>
      <w:rPr>
        <w:rFonts w:hint="default"/>
        <w:lang w:val="en-US" w:eastAsia="en-US" w:bidi="en-US"/>
      </w:rPr>
    </w:lvl>
    <w:lvl w:ilvl="7" w:tplc="C43CE746">
      <w:numFmt w:val="bullet"/>
      <w:lvlText w:val="•"/>
      <w:lvlJc w:val="left"/>
      <w:pPr>
        <w:ind w:left="4866" w:hanging="140"/>
      </w:pPr>
      <w:rPr>
        <w:rFonts w:hint="default"/>
        <w:lang w:val="en-US" w:eastAsia="en-US" w:bidi="en-US"/>
      </w:rPr>
    </w:lvl>
    <w:lvl w:ilvl="8" w:tplc="24509B9A">
      <w:numFmt w:val="bullet"/>
      <w:lvlText w:val="•"/>
      <w:lvlJc w:val="left"/>
      <w:pPr>
        <w:ind w:left="5515" w:hanging="140"/>
      </w:pPr>
      <w:rPr>
        <w:rFonts w:hint="default"/>
        <w:lang w:val="en-US" w:eastAsia="en-US" w:bidi="en-US"/>
      </w:rPr>
    </w:lvl>
  </w:abstractNum>
  <w:abstractNum w:abstractNumId="11" w15:restartNumberingAfterBreak="0">
    <w:nsid w:val="4C145A3D"/>
    <w:multiLevelType w:val="hybridMultilevel"/>
    <w:tmpl w:val="3F528132"/>
    <w:lvl w:ilvl="0" w:tplc="FA6C8302">
      <w:start w:val="1"/>
      <w:numFmt w:val="decimal"/>
      <w:lvlText w:val="%1."/>
      <w:lvlJc w:val="left"/>
      <w:pPr>
        <w:ind w:left="360" w:hanging="340"/>
        <w:jc w:val="left"/>
      </w:pPr>
      <w:rPr>
        <w:rFonts w:ascii="Calibri" w:eastAsia="Calibri" w:hAnsi="Calibri" w:cs="Calibri" w:hint="default"/>
        <w:color w:val="231F20"/>
        <w:spacing w:val="-4"/>
        <w:w w:val="100"/>
        <w:sz w:val="22"/>
        <w:szCs w:val="22"/>
        <w:lang w:val="en-US" w:eastAsia="en-US" w:bidi="en-US"/>
      </w:rPr>
    </w:lvl>
    <w:lvl w:ilvl="1" w:tplc="679641D8">
      <w:numFmt w:val="bullet"/>
      <w:lvlText w:val="•"/>
      <w:lvlJc w:val="left"/>
      <w:pPr>
        <w:ind w:left="1371" w:hanging="340"/>
      </w:pPr>
      <w:rPr>
        <w:rFonts w:hint="default"/>
        <w:lang w:val="en-US" w:eastAsia="en-US" w:bidi="en-US"/>
      </w:rPr>
    </w:lvl>
    <w:lvl w:ilvl="2" w:tplc="51DE110A">
      <w:numFmt w:val="bullet"/>
      <w:lvlText w:val="•"/>
      <w:lvlJc w:val="left"/>
      <w:pPr>
        <w:ind w:left="2383" w:hanging="340"/>
      </w:pPr>
      <w:rPr>
        <w:rFonts w:hint="default"/>
        <w:lang w:val="en-US" w:eastAsia="en-US" w:bidi="en-US"/>
      </w:rPr>
    </w:lvl>
    <w:lvl w:ilvl="3" w:tplc="1616A26A">
      <w:numFmt w:val="bullet"/>
      <w:lvlText w:val="•"/>
      <w:lvlJc w:val="left"/>
      <w:pPr>
        <w:ind w:left="3395" w:hanging="340"/>
      </w:pPr>
      <w:rPr>
        <w:rFonts w:hint="default"/>
        <w:lang w:val="en-US" w:eastAsia="en-US" w:bidi="en-US"/>
      </w:rPr>
    </w:lvl>
    <w:lvl w:ilvl="4" w:tplc="35A0926E">
      <w:numFmt w:val="bullet"/>
      <w:lvlText w:val="•"/>
      <w:lvlJc w:val="left"/>
      <w:pPr>
        <w:ind w:left="4406" w:hanging="340"/>
      </w:pPr>
      <w:rPr>
        <w:rFonts w:hint="default"/>
        <w:lang w:val="en-US" w:eastAsia="en-US" w:bidi="en-US"/>
      </w:rPr>
    </w:lvl>
    <w:lvl w:ilvl="5" w:tplc="0AEEBAD6">
      <w:numFmt w:val="bullet"/>
      <w:lvlText w:val="•"/>
      <w:lvlJc w:val="left"/>
      <w:pPr>
        <w:ind w:left="5418" w:hanging="340"/>
      </w:pPr>
      <w:rPr>
        <w:rFonts w:hint="default"/>
        <w:lang w:val="en-US" w:eastAsia="en-US" w:bidi="en-US"/>
      </w:rPr>
    </w:lvl>
    <w:lvl w:ilvl="6" w:tplc="20BE8C64">
      <w:numFmt w:val="bullet"/>
      <w:lvlText w:val="•"/>
      <w:lvlJc w:val="left"/>
      <w:pPr>
        <w:ind w:left="6430" w:hanging="340"/>
      </w:pPr>
      <w:rPr>
        <w:rFonts w:hint="default"/>
        <w:lang w:val="en-US" w:eastAsia="en-US" w:bidi="en-US"/>
      </w:rPr>
    </w:lvl>
    <w:lvl w:ilvl="7" w:tplc="610EF594">
      <w:numFmt w:val="bullet"/>
      <w:lvlText w:val="•"/>
      <w:lvlJc w:val="left"/>
      <w:pPr>
        <w:ind w:left="7441" w:hanging="340"/>
      </w:pPr>
      <w:rPr>
        <w:rFonts w:hint="default"/>
        <w:lang w:val="en-US" w:eastAsia="en-US" w:bidi="en-US"/>
      </w:rPr>
    </w:lvl>
    <w:lvl w:ilvl="8" w:tplc="BA700E4C">
      <w:numFmt w:val="bullet"/>
      <w:lvlText w:val="•"/>
      <w:lvlJc w:val="left"/>
      <w:pPr>
        <w:ind w:left="8453" w:hanging="340"/>
      </w:pPr>
      <w:rPr>
        <w:rFonts w:hint="default"/>
        <w:lang w:val="en-US" w:eastAsia="en-US" w:bidi="en-US"/>
      </w:rPr>
    </w:lvl>
  </w:abstractNum>
  <w:abstractNum w:abstractNumId="12" w15:restartNumberingAfterBreak="0">
    <w:nsid w:val="54C852DE"/>
    <w:multiLevelType w:val="hybridMultilevel"/>
    <w:tmpl w:val="B7F00A42"/>
    <w:lvl w:ilvl="0" w:tplc="FB6267BE">
      <w:start w:val="1"/>
      <w:numFmt w:val="decimal"/>
      <w:lvlText w:val="%1."/>
      <w:lvlJc w:val="left"/>
      <w:pPr>
        <w:ind w:left="301" w:hanging="217"/>
        <w:jc w:val="left"/>
      </w:pPr>
      <w:rPr>
        <w:rFonts w:ascii="Calibri" w:eastAsia="Calibri" w:hAnsi="Calibri" w:cs="Calibri" w:hint="default"/>
        <w:color w:val="231F20"/>
        <w:spacing w:val="-5"/>
        <w:w w:val="100"/>
        <w:sz w:val="22"/>
        <w:szCs w:val="22"/>
        <w:lang w:val="en-US" w:eastAsia="en-US" w:bidi="en-US"/>
      </w:rPr>
    </w:lvl>
    <w:lvl w:ilvl="1" w:tplc="6734B10E">
      <w:numFmt w:val="bullet"/>
      <w:lvlText w:val="•"/>
      <w:lvlJc w:val="left"/>
      <w:pPr>
        <w:ind w:left="702" w:hanging="217"/>
      </w:pPr>
      <w:rPr>
        <w:rFonts w:hint="default"/>
        <w:lang w:val="en-US" w:eastAsia="en-US" w:bidi="en-US"/>
      </w:rPr>
    </w:lvl>
    <w:lvl w:ilvl="2" w:tplc="E06AE458">
      <w:numFmt w:val="bullet"/>
      <w:lvlText w:val="•"/>
      <w:lvlJc w:val="left"/>
      <w:pPr>
        <w:ind w:left="1105" w:hanging="217"/>
      </w:pPr>
      <w:rPr>
        <w:rFonts w:hint="default"/>
        <w:lang w:val="en-US" w:eastAsia="en-US" w:bidi="en-US"/>
      </w:rPr>
    </w:lvl>
    <w:lvl w:ilvl="3" w:tplc="9F805FA8">
      <w:numFmt w:val="bullet"/>
      <w:lvlText w:val="•"/>
      <w:lvlJc w:val="left"/>
      <w:pPr>
        <w:ind w:left="1508" w:hanging="217"/>
      </w:pPr>
      <w:rPr>
        <w:rFonts w:hint="default"/>
        <w:lang w:val="en-US" w:eastAsia="en-US" w:bidi="en-US"/>
      </w:rPr>
    </w:lvl>
    <w:lvl w:ilvl="4" w:tplc="200CDF56">
      <w:numFmt w:val="bullet"/>
      <w:lvlText w:val="•"/>
      <w:lvlJc w:val="left"/>
      <w:pPr>
        <w:ind w:left="1911" w:hanging="217"/>
      </w:pPr>
      <w:rPr>
        <w:rFonts w:hint="default"/>
        <w:lang w:val="en-US" w:eastAsia="en-US" w:bidi="en-US"/>
      </w:rPr>
    </w:lvl>
    <w:lvl w:ilvl="5" w:tplc="9468EC6E">
      <w:numFmt w:val="bullet"/>
      <w:lvlText w:val="•"/>
      <w:lvlJc w:val="left"/>
      <w:pPr>
        <w:ind w:left="2313" w:hanging="217"/>
      </w:pPr>
      <w:rPr>
        <w:rFonts w:hint="default"/>
        <w:lang w:val="en-US" w:eastAsia="en-US" w:bidi="en-US"/>
      </w:rPr>
    </w:lvl>
    <w:lvl w:ilvl="6" w:tplc="D28CD7EC">
      <w:numFmt w:val="bullet"/>
      <w:lvlText w:val="•"/>
      <w:lvlJc w:val="left"/>
      <w:pPr>
        <w:ind w:left="2716" w:hanging="217"/>
      </w:pPr>
      <w:rPr>
        <w:rFonts w:hint="default"/>
        <w:lang w:val="en-US" w:eastAsia="en-US" w:bidi="en-US"/>
      </w:rPr>
    </w:lvl>
    <w:lvl w:ilvl="7" w:tplc="19E27C8C">
      <w:numFmt w:val="bullet"/>
      <w:lvlText w:val="•"/>
      <w:lvlJc w:val="left"/>
      <w:pPr>
        <w:ind w:left="3119" w:hanging="217"/>
      </w:pPr>
      <w:rPr>
        <w:rFonts w:hint="default"/>
        <w:lang w:val="en-US" w:eastAsia="en-US" w:bidi="en-US"/>
      </w:rPr>
    </w:lvl>
    <w:lvl w:ilvl="8" w:tplc="9ED286F4">
      <w:numFmt w:val="bullet"/>
      <w:lvlText w:val="•"/>
      <w:lvlJc w:val="left"/>
      <w:pPr>
        <w:ind w:left="3522" w:hanging="217"/>
      </w:pPr>
      <w:rPr>
        <w:rFonts w:hint="default"/>
        <w:lang w:val="en-US" w:eastAsia="en-US" w:bidi="en-US"/>
      </w:rPr>
    </w:lvl>
  </w:abstractNum>
  <w:abstractNum w:abstractNumId="13" w15:restartNumberingAfterBreak="0">
    <w:nsid w:val="5AB802E2"/>
    <w:multiLevelType w:val="hybridMultilevel"/>
    <w:tmpl w:val="888E13E4"/>
    <w:lvl w:ilvl="0" w:tplc="8FA893B8">
      <w:numFmt w:val="bullet"/>
      <w:lvlText w:val="*"/>
      <w:lvlJc w:val="left"/>
      <w:pPr>
        <w:ind w:left="225" w:hanging="140"/>
      </w:pPr>
      <w:rPr>
        <w:rFonts w:ascii="Calibri" w:eastAsia="Calibri" w:hAnsi="Calibri" w:cs="Calibri" w:hint="default"/>
        <w:color w:val="231F20"/>
        <w:w w:val="100"/>
        <w:sz w:val="22"/>
        <w:szCs w:val="22"/>
        <w:lang w:val="en-US" w:eastAsia="en-US" w:bidi="en-US"/>
      </w:rPr>
    </w:lvl>
    <w:lvl w:ilvl="1" w:tplc="989C3748">
      <w:numFmt w:val="bullet"/>
      <w:lvlText w:val="•"/>
      <w:lvlJc w:val="left"/>
      <w:pPr>
        <w:ind w:left="373" w:hanging="140"/>
      </w:pPr>
      <w:rPr>
        <w:rFonts w:hint="default"/>
        <w:lang w:val="en-US" w:eastAsia="en-US" w:bidi="en-US"/>
      </w:rPr>
    </w:lvl>
    <w:lvl w:ilvl="2" w:tplc="16504390">
      <w:numFmt w:val="bullet"/>
      <w:lvlText w:val="•"/>
      <w:lvlJc w:val="left"/>
      <w:pPr>
        <w:ind w:left="527" w:hanging="140"/>
      </w:pPr>
      <w:rPr>
        <w:rFonts w:hint="default"/>
        <w:lang w:val="en-US" w:eastAsia="en-US" w:bidi="en-US"/>
      </w:rPr>
    </w:lvl>
    <w:lvl w:ilvl="3" w:tplc="740C5918">
      <w:numFmt w:val="bullet"/>
      <w:lvlText w:val="•"/>
      <w:lvlJc w:val="left"/>
      <w:pPr>
        <w:ind w:left="681" w:hanging="140"/>
      </w:pPr>
      <w:rPr>
        <w:rFonts w:hint="default"/>
        <w:lang w:val="en-US" w:eastAsia="en-US" w:bidi="en-US"/>
      </w:rPr>
    </w:lvl>
    <w:lvl w:ilvl="4" w:tplc="404E804C">
      <w:numFmt w:val="bullet"/>
      <w:lvlText w:val="•"/>
      <w:lvlJc w:val="left"/>
      <w:pPr>
        <w:ind w:left="835" w:hanging="140"/>
      </w:pPr>
      <w:rPr>
        <w:rFonts w:hint="default"/>
        <w:lang w:val="en-US" w:eastAsia="en-US" w:bidi="en-US"/>
      </w:rPr>
    </w:lvl>
    <w:lvl w:ilvl="5" w:tplc="6F0CC264">
      <w:numFmt w:val="bullet"/>
      <w:lvlText w:val="•"/>
      <w:lvlJc w:val="left"/>
      <w:pPr>
        <w:ind w:left="988" w:hanging="140"/>
      </w:pPr>
      <w:rPr>
        <w:rFonts w:hint="default"/>
        <w:lang w:val="en-US" w:eastAsia="en-US" w:bidi="en-US"/>
      </w:rPr>
    </w:lvl>
    <w:lvl w:ilvl="6" w:tplc="153034EC">
      <w:numFmt w:val="bullet"/>
      <w:lvlText w:val="•"/>
      <w:lvlJc w:val="left"/>
      <w:pPr>
        <w:ind w:left="1142" w:hanging="140"/>
      </w:pPr>
      <w:rPr>
        <w:rFonts w:hint="default"/>
        <w:lang w:val="en-US" w:eastAsia="en-US" w:bidi="en-US"/>
      </w:rPr>
    </w:lvl>
    <w:lvl w:ilvl="7" w:tplc="B0D8FD78">
      <w:numFmt w:val="bullet"/>
      <w:lvlText w:val="•"/>
      <w:lvlJc w:val="left"/>
      <w:pPr>
        <w:ind w:left="1296" w:hanging="140"/>
      </w:pPr>
      <w:rPr>
        <w:rFonts w:hint="default"/>
        <w:lang w:val="en-US" w:eastAsia="en-US" w:bidi="en-US"/>
      </w:rPr>
    </w:lvl>
    <w:lvl w:ilvl="8" w:tplc="6BA65FFA">
      <w:numFmt w:val="bullet"/>
      <w:lvlText w:val="•"/>
      <w:lvlJc w:val="left"/>
      <w:pPr>
        <w:ind w:left="1449" w:hanging="140"/>
      </w:pPr>
      <w:rPr>
        <w:rFonts w:hint="default"/>
        <w:lang w:val="en-US" w:eastAsia="en-US" w:bidi="en-US"/>
      </w:rPr>
    </w:lvl>
  </w:abstractNum>
  <w:abstractNum w:abstractNumId="14" w15:restartNumberingAfterBreak="0">
    <w:nsid w:val="701052A5"/>
    <w:multiLevelType w:val="hybridMultilevel"/>
    <w:tmpl w:val="BAD2A6C8"/>
    <w:lvl w:ilvl="0" w:tplc="C04A5F60">
      <w:start w:val="1"/>
      <w:numFmt w:val="decimal"/>
      <w:lvlText w:val="%1."/>
      <w:lvlJc w:val="left"/>
      <w:pPr>
        <w:ind w:left="353" w:hanging="241"/>
        <w:jc w:val="left"/>
      </w:pPr>
      <w:rPr>
        <w:rFonts w:ascii="Calibri" w:eastAsia="Calibri" w:hAnsi="Calibri" w:cs="Calibri" w:hint="default"/>
        <w:color w:val="231F20"/>
        <w:w w:val="100"/>
        <w:sz w:val="22"/>
        <w:szCs w:val="22"/>
        <w:lang w:val="en-US" w:eastAsia="en-US" w:bidi="en-US"/>
      </w:rPr>
    </w:lvl>
    <w:lvl w:ilvl="1" w:tplc="7C52C36C">
      <w:numFmt w:val="bullet"/>
      <w:lvlText w:val="•"/>
      <w:lvlJc w:val="left"/>
      <w:pPr>
        <w:ind w:left="756" w:hanging="241"/>
      </w:pPr>
      <w:rPr>
        <w:rFonts w:hint="default"/>
        <w:lang w:val="en-US" w:eastAsia="en-US" w:bidi="en-US"/>
      </w:rPr>
    </w:lvl>
    <w:lvl w:ilvl="2" w:tplc="93BE47C0">
      <w:numFmt w:val="bullet"/>
      <w:lvlText w:val="•"/>
      <w:lvlJc w:val="left"/>
      <w:pPr>
        <w:ind w:left="1153" w:hanging="241"/>
      </w:pPr>
      <w:rPr>
        <w:rFonts w:hint="default"/>
        <w:lang w:val="en-US" w:eastAsia="en-US" w:bidi="en-US"/>
      </w:rPr>
    </w:lvl>
    <w:lvl w:ilvl="3" w:tplc="F1E0B430">
      <w:numFmt w:val="bullet"/>
      <w:lvlText w:val="•"/>
      <w:lvlJc w:val="left"/>
      <w:pPr>
        <w:ind w:left="1550" w:hanging="241"/>
      </w:pPr>
      <w:rPr>
        <w:rFonts w:hint="default"/>
        <w:lang w:val="en-US" w:eastAsia="en-US" w:bidi="en-US"/>
      </w:rPr>
    </w:lvl>
    <w:lvl w:ilvl="4" w:tplc="4A643826">
      <w:numFmt w:val="bullet"/>
      <w:lvlText w:val="•"/>
      <w:lvlJc w:val="left"/>
      <w:pPr>
        <w:ind w:left="1947" w:hanging="241"/>
      </w:pPr>
      <w:rPr>
        <w:rFonts w:hint="default"/>
        <w:lang w:val="en-US" w:eastAsia="en-US" w:bidi="en-US"/>
      </w:rPr>
    </w:lvl>
    <w:lvl w:ilvl="5" w:tplc="7F123716">
      <w:numFmt w:val="bullet"/>
      <w:lvlText w:val="•"/>
      <w:lvlJc w:val="left"/>
      <w:pPr>
        <w:ind w:left="2343" w:hanging="241"/>
      </w:pPr>
      <w:rPr>
        <w:rFonts w:hint="default"/>
        <w:lang w:val="en-US" w:eastAsia="en-US" w:bidi="en-US"/>
      </w:rPr>
    </w:lvl>
    <w:lvl w:ilvl="6" w:tplc="B3D0DB7E">
      <w:numFmt w:val="bullet"/>
      <w:lvlText w:val="•"/>
      <w:lvlJc w:val="left"/>
      <w:pPr>
        <w:ind w:left="2740" w:hanging="241"/>
      </w:pPr>
      <w:rPr>
        <w:rFonts w:hint="default"/>
        <w:lang w:val="en-US" w:eastAsia="en-US" w:bidi="en-US"/>
      </w:rPr>
    </w:lvl>
    <w:lvl w:ilvl="7" w:tplc="261C4558">
      <w:numFmt w:val="bullet"/>
      <w:lvlText w:val="•"/>
      <w:lvlJc w:val="left"/>
      <w:pPr>
        <w:ind w:left="3137" w:hanging="241"/>
      </w:pPr>
      <w:rPr>
        <w:rFonts w:hint="default"/>
        <w:lang w:val="en-US" w:eastAsia="en-US" w:bidi="en-US"/>
      </w:rPr>
    </w:lvl>
    <w:lvl w:ilvl="8" w:tplc="C10C7FA2">
      <w:numFmt w:val="bullet"/>
      <w:lvlText w:val="•"/>
      <w:lvlJc w:val="left"/>
      <w:pPr>
        <w:ind w:left="3534" w:hanging="241"/>
      </w:pPr>
      <w:rPr>
        <w:rFonts w:hint="default"/>
        <w:lang w:val="en-US" w:eastAsia="en-US" w:bidi="en-US"/>
      </w:rPr>
    </w:lvl>
  </w:abstractNum>
  <w:abstractNum w:abstractNumId="15" w15:restartNumberingAfterBreak="0">
    <w:nsid w:val="70D604A6"/>
    <w:multiLevelType w:val="hybridMultilevel"/>
    <w:tmpl w:val="E4E82FB8"/>
    <w:lvl w:ilvl="0" w:tplc="12549702">
      <w:numFmt w:val="bullet"/>
      <w:lvlText w:val="*"/>
      <w:lvlJc w:val="left"/>
      <w:pPr>
        <w:ind w:left="253" w:hanging="140"/>
      </w:pPr>
      <w:rPr>
        <w:rFonts w:ascii="Calibri" w:eastAsia="Calibri" w:hAnsi="Calibri" w:cs="Calibri" w:hint="default"/>
        <w:color w:val="231F20"/>
        <w:w w:val="100"/>
        <w:sz w:val="22"/>
        <w:szCs w:val="22"/>
        <w:lang w:val="en-US" w:eastAsia="en-US" w:bidi="en-US"/>
      </w:rPr>
    </w:lvl>
    <w:lvl w:ilvl="1" w:tplc="AB601EC6">
      <w:numFmt w:val="bullet"/>
      <w:lvlText w:val="•"/>
      <w:lvlJc w:val="left"/>
      <w:pPr>
        <w:ind w:left="409" w:hanging="140"/>
      </w:pPr>
      <w:rPr>
        <w:rFonts w:hint="default"/>
        <w:lang w:val="en-US" w:eastAsia="en-US" w:bidi="en-US"/>
      </w:rPr>
    </w:lvl>
    <w:lvl w:ilvl="2" w:tplc="E0A48C78">
      <w:numFmt w:val="bullet"/>
      <w:lvlText w:val="•"/>
      <w:lvlJc w:val="left"/>
      <w:pPr>
        <w:ind w:left="559" w:hanging="140"/>
      </w:pPr>
      <w:rPr>
        <w:rFonts w:hint="default"/>
        <w:lang w:val="en-US" w:eastAsia="en-US" w:bidi="en-US"/>
      </w:rPr>
    </w:lvl>
    <w:lvl w:ilvl="3" w:tplc="812ACC10">
      <w:numFmt w:val="bullet"/>
      <w:lvlText w:val="•"/>
      <w:lvlJc w:val="left"/>
      <w:pPr>
        <w:ind w:left="709" w:hanging="140"/>
      </w:pPr>
      <w:rPr>
        <w:rFonts w:hint="default"/>
        <w:lang w:val="en-US" w:eastAsia="en-US" w:bidi="en-US"/>
      </w:rPr>
    </w:lvl>
    <w:lvl w:ilvl="4" w:tplc="25F0DE76">
      <w:numFmt w:val="bullet"/>
      <w:lvlText w:val="•"/>
      <w:lvlJc w:val="left"/>
      <w:pPr>
        <w:ind w:left="859" w:hanging="140"/>
      </w:pPr>
      <w:rPr>
        <w:rFonts w:hint="default"/>
        <w:lang w:val="en-US" w:eastAsia="en-US" w:bidi="en-US"/>
      </w:rPr>
    </w:lvl>
    <w:lvl w:ilvl="5" w:tplc="E91C5D68">
      <w:numFmt w:val="bullet"/>
      <w:lvlText w:val="•"/>
      <w:lvlJc w:val="left"/>
      <w:pPr>
        <w:ind w:left="1008" w:hanging="140"/>
      </w:pPr>
      <w:rPr>
        <w:rFonts w:hint="default"/>
        <w:lang w:val="en-US" w:eastAsia="en-US" w:bidi="en-US"/>
      </w:rPr>
    </w:lvl>
    <w:lvl w:ilvl="6" w:tplc="C05E8710">
      <w:numFmt w:val="bullet"/>
      <w:lvlText w:val="•"/>
      <w:lvlJc w:val="left"/>
      <w:pPr>
        <w:ind w:left="1158" w:hanging="140"/>
      </w:pPr>
      <w:rPr>
        <w:rFonts w:hint="default"/>
        <w:lang w:val="en-US" w:eastAsia="en-US" w:bidi="en-US"/>
      </w:rPr>
    </w:lvl>
    <w:lvl w:ilvl="7" w:tplc="F0908ED4">
      <w:numFmt w:val="bullet"/>
      <w:lvlText w:val="•"/>
      <w:lvlJc w:val="left"/>
      <w:pPr>
        <w:ind w:left="1308" w:hanging="140"/>
      </w:pPr>
      <w:rPr>
        <w:rFonts w:hint="default"/>
        <w:lang w:val="en-US" w:eastAsia="en-US" w:bidi="en-US"/>
      </w:rPr>
    </w:lvl>
    <w:lvl w:ilvl="8" w:tplc="E2EACDA2">
      <w:numFmt w:val="bullet"/>
      <w:lvlText w:val="•"/>
      <w:lvlJc w:val="left"/>
      <w:pPr>
        <w:ind w:left="1457" w:hanging="140"/>
      </w:pPr>
      <w:rPr>
        <w:rFonts w:hint="default"/>
        <w:lang w:val="en-US" w:eastAsia="en-US" w:bidi="en-US"/>
      </w:rPr>
    </w:lvl>
  </w:abstractNum>
  <w:abstractNum w:abstractNumId="16" w15:restartNumberingAfterBreak="0">
    <w:nsid w:val="73A41DBB"/>
    <w:multiLevelType w:val="hybridMultilevel"/>
    <w:tmpl w:val="A5C87C2E"/>
    <w:lvl w:ilvl="0" w:tplc="6CAEDCE0">
      <w:numFmt w:val="bullet"/>
      <w:lvlText w:val="•"/>
      <w:lvlJc w:val="left"/>
      <w:pPr>
        <w:ind w:left="360" w:hanging="281"/>
      </w:pPr>
      <w:rPr>
        <w:rFonts w:ascii="Calibri" w:eastAsia="Calibri" w:hAnsi="Calibri" w:cs="Calibri" w:hint="default"/>
        <w:color w:val="231F20"/>
        <w:spacing w:val="-4"/>
        <w:w w:val="96"/>
        <w:sz w:val="22"/>
        <w:szCs w:val="22"/>
        <w:lang w:val="en-US" w:eastAsia="en-US" w:bidi="en-US"/>
      </w:rPr>
    </w:lvl>
    <w:lvl w:ilvl="1" w:tplc="3EDCF8D2">
      <w:numFmt w:val="bullet"/>
      <w:lvlText w:val="•"/>
      <w:lvlJc w:val="left"/>
      <w:pPr>
        <w:ind w:left="1371" w:hanging="281"/>
      </w:pPr>
      <w:rPr>
        <w:rFonts w:hint="default"/>
        <w:lang w:val="en-US" w:eastAsia="en-US" w:bidi="en-US"/>
      </w:rPr>
    </w:lvl>
    <w:lvl w:ilvl="2" w:tplc="197AC3AC">
      <w:numFmt w:val="bullet"/>
      <w:lvlText w:val="•"/>
      <w:lvlJc w:val="left"/>
      <w:pPr>
        <w:ind w:left="2383" w:hanging="281"/>
      </w:pPr>
      <w:rPr>
        <w:rFonts w:hint="default"/>
        <w:lang w:val="en-US" w:eastAsia="en-US" w:bidi="en-US"/>
      </w:rPr>
    </w:lvl>
    <w:lvl w:ilvl="3" w:tplc="2F18F962">
      <w:numFmt w:val="bullet"/>
      <w:lvlText w:val="•"/>
      <w:lvlJc w:val="left"/>
      <w:pPr>
        <w:ind w:left="3395" w:hanging="281"/>
      </w:pPr>
      <w:rPr>
        <w:rFonts w:hint="default"/>
        <w:lang w:val="en-US" w:eastAsia="en-US" w:bidi="en-US"/>
      </w:rPr>
    </w:lvl>
    <w:lvl w:ilvl="4" w:tplc="D754576C">
      <w:numFmt w:val="bullet"/>
      <w:lvlText w:val="•"/>
      <w:lvlJc w:val="left"/>
      <w:pPr>
        <w:ind w:left="4407" w:hanging="281"/>
      </w:pPr>
      <w:rPr>
        <w:rFonts w:hint="default"/>
        <w:lang w:val="en-US" w:eastAsia="en-US" w:bidi="en-US"/>
      </w:rPr>
    </w:lvl>
    <w:lvl w:ilvl="5" w:tplc="450894C4">
      <w:numFmt w:val="bullet"/>
      <w:lvlText w:val="•"/>
      <w:lvlJc w:val="left"/>
      <w:pPr>
        <w:ind w:left="5419" w:hanging="281"/>
      </w:pPr>
      <w:rPr>
        <w:rFonts w:hint="default"/>
        <w:lang w:val="en-US" w:eastAsia="en-US" w:bidi="en-US"/>
      </w:rPr>
    </w:lvl>
    <w:lvl w:ilvl="6" w:tplc="994A1CA2">
      <w:numFmt w:val="bullet"/>
      <w:lvlText w:val="•"/>
      <w:lvlJc w:val="left"/>
      <w:pPr>
        <w:ind w:left="6430" w:hanging="281"/>
      </w:pPr>
      <w:rPr>
        <w:rFonts w:hint="default"/>
        <w:lang w:val="en-US" w:eastAsia="en-US" w:bidi="en-US"/>
      </w:rPr>
    </w:lvl>
    <w:lvl w:ilvl="7" w:tplc="DA30FFD4">
      <w:numFmt w:val="bullet"/>
      <w:lvlText w:val="•"/>
      <w:lvlJc w:val="left"/>
      <w:pPr>
        <w:ind w:left="7442" w:hanging="281"/>
      </w:pPr>
      <w:rPr>
        <w:rFonts w:hint="default"/>
        <w:lang w:val="en-US" w:eastAsia="en-US" w:bidi="en-US"/>
      </w:rPr>
    </w:lvl>
    <w:lvl w:ilvl="8" w:tplc="F1AC1B82">
      <w:numFmt w:val="bullet"/>
      <w:lvlText w:val="•"/>
      <w:lvlJc w:val="left"/>
      <w:pPr>
        <w:ind w:left="8454" w:hanging="281"/>
      </w:pPr>
      <w:rPr>
        <w:rFonts w:hint="default"/>
        <w:lang w:val="en-US" w:eastAsia="en-US" w:bidi="en-US"/>
      </w:rPr>
    </w:lvl>
  </w:abstractNum>
  <w:num w:numId="1">
    <w:abstractNumId w:val="8"/>
  </w:num>
  <w:num w:numId="2">
    <w:abstractNumId w:val="2"/>
  </w:num>
  <w:num w:numId="3">
    <w:abstractNumId w:val="7"/>
  </w:num>
  <w:num w:numId="4">
    <w:abstractNumId w:val="14"/>
  </w:num>
  <w:num w:numId="5">
    <w:abstractNumId w:val="0"/>
  </w:num>
  <w:num w:numId="6">
    <w:abstractNumId w:val="3"/>
  </w:num>
  <w:num w:numId="7">
    <w:abstractNumId w:val="5"/>
  </w:num>
  <w:num w:numId="8">
    <w:abstractNumId w:val="12"/>
  </w:num>
  <w:num w:numId="9">
    <w:abstractNumId w:val="13"/>
  </w:num>
  <w:num w:numId="10">
    <w:abstractNumId w:val="9"/>
  </w:num>
  <w:num w:numId="11">
    <w:abstractNumId w:val="15"/>
  </w:num>
  <w:num w:numId="12">
    <w:abstractNumId w:val="6"/>
  </w:num>
  <w:num w:numId="13">
    <w:abstractNumId w:val="1"/>
  </w:num>
  <w:num w:numId="14">
    <w:abstractNumId w:val="4"/>
  </w:num>
  <w:num w:numId="15">
    <w:abstractNumId w:val="10"/>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346727"/>
    <w:rsid w:val="00346727"/>
    <w:rsid w:val="00904B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506"/>
    <o:shapelayout v:ext="edit">
      <o:idmap v:ext="edit" data="1,2,3"/>
    </o:shapelayout>
  </w:shapeDefaults>
  <w:decimalSymbol w:val="."/>
  <w:listSeparator w:val=","/>
  <w14:docId w14:val="46BC2766"/>
  <w15:docId w15:val="{B9748BB6-A4ED-CA40-988B-CC83E8B4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1.png"/><Relationship Id="rId21" Type="http://schemas.openxmlformats.org/officeDocument/2006/relationships/image" Target="media/image17.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12.png"/><Relationship Id="rId107" Type="http://schemas.openxmlformats.org/officeDocument/2006/relationships/image" Target="media/image91.png"/><Relationship Id="rId11" Type="http://schemas.openxmlformats.org/officeDocument/2006/relationships/image" Target="media/image7.png"/><Relationship Id="rId32" Type="http://schemas.openxmlformats.org/officeDocument/2006/relationships/hyperlink" Target="mailto:info@ecubed-dbe.org" TargetMode="External"/><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hyperlink" Target="http://www.penpalschools.com/blog/easy-project-based-learning-question-stems-for-essential-questions" TargetMode="External"/><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5" Type="http://schemas.openxmlformats.org/officeDocument/2006/relationships/image" Target="media/image1.png"/><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8.png"/><Relationship Id="rId27" Type="http://schemas.openxmlformats.org/officeDocument/2006/relationships/image" Target="media/image21.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hyperlink" Target="mailto:info@ecubed-dbe.org" TargetMode="Externa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hyperlink" Target="http://www.penpalschools.com/blog/easy-project-based-learning-question-stems-for-essential-" TargetMode="External"/><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www.e3-dbe.org/" TargetMode="External"/><Relationship Id="rId28" Type="http://schemas.openxmlformats.org/officeDocument/2006/relationships/image" Target="media/image22.png"/><Relationship Id="rId49" Type="http://schemas.openxmlformats.org/officeDocument/2006/relationships/image" Target="media/image41.png"/><Relationship Id="rId114" Type="http://schemas.openxmlformats.org/officeDocument/2006/relationships/image" Target="media/image98.png"/><Relationship Id="rId119" Type="http://schemas.openxmlformats.org/officeDocument/2006/relationships/hyperlink" Target="mailto:info@ecubed-dbe.org" TargetMode="External"/><Relationship Id="rId44" Type="http://schemas.openxmlformats.org/officeDocument/2006/relationships/image" Target="media/image36.png"/><Relationship Id="rId60" Type="http://schemas.openxmlformats.org/officeDocument/2006/relationships/hyperlink" Target="http://www.penpalschools.com/blog/easy-project-based-learning-question-stems-for-essential-" TargetMode="External"/><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1.png"/><Relationship Id="rId109" Type="http://schemas.openxmlformats.org/officeDocument/2006/relationships/image" Target="media/image93.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hyperlink" Target="http://www.penpalschools.com/blog/easy-project-based-learning-question-stems-for-essential-questions" TargetMode="External"/><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hyperlink" Target="http://www.ecubed-dbe.org/" TargetMode="External"/><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hyperlink" Target="http://www.penpalschools.com/blog/easy-project-based-learning-question-stems-for-essential-" TargetMode="External"/><Relationship Id="rId82" Type="http://schemas.openxmlformats.org/officeDocument/2006/relationships/image" Target="media/image66.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4.png"/><Relationship Id="rId35" Type="http://schemas.openxmlformats.org/officeDocument/2006/relationships/image" Target="media/image27.jpeg"/><Relationship Id="rId56" Type="http://schemas.openxmlformats.org/officeDocument/2006/relationships/hyperlink" Target="http://www.penpalschools.com/blog/easy-project-based-learning-question-stems-for-essential-questions" TargetMode="External"/><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image" Target="media/image4.png"/><Relationship Id="rId51" Type="http://schemas.openxmlformats.org/officeDocument/2006/relationships/image" Target="media/image43.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8.png"/><Relationship Id="rId67" Type="http://schemas.openxmlformats.org/officeDocument/2006/relationships/image" Target="media/image51.png"/><Relationship Id="rId116" Type="http://schemas.openxmlformats.org/officeDocument/2006/relationships/image" Target="media/image100.png"/><Relationship Id="rId20" Type="http://schemas.openxmlformats.org/officeDocument/2006/relationships/image" Target="media/image16.png"/><Relationship Id="rId41" Type="http://schemas.openxmlformats.org/officeDocument/2006/relationships/image" Target="media/image33.png"/><Relationship Id="rId62" Type="http://schemas.openxmlformats.org/officeDocument/2006/relationships/hyperlink" Target="http://www.penpalschools.com/blog/easy-project-based-learning-question-stems-for-essential-" TargetMode="External"/><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5" Type="http://schemas.openxmlformats.org/officeDocument/2006/relationships/image" Target="media/image11.png"/><Relationship Id="rId36" Type="http://schemas.openxmlformats.org/officeDocument/2006/relationships/image" Target="media/image28.jpeg"/><Relationship Id="rId57" Type="http://schemas.openxmlformats.org/officeDocument/2006/relationships/hyperlink" Target="http://www.penpalschools.com/blog/easy-project-based-learning-question-stems-for-essential-questions" TargetMode="External"/><Relationship Id="rId106" Type="http://schemas.openxmlformats.org/officeDocument/2006/relationships/image" Target="media/image90.png"/><Relationship Id="rId10" Type="http://schemas.openxmlformats.org/officeDocument/2006/relationships/image" Target="media/image6.png"/><Relationship Id="rId31" Type="http://schemas.openxmlformats.org/officeDocument/2006/relationships/hyperlink" Target="mailto:info@ecubed-dbe.org" TargetMode="External"/><Relationship Id="rId52" Type="http://schemas.openxmlformats.org/officeDocument/2006/relationships/image" Target="media/image44.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37</Pages>
  <Words>175</Words>
  <Characters>1002</Characters>
  <Application>Microsoft Office Word</Application>
  <DocSecurity>0</DocSecurity>
  <Lines>8</Lines>
  <Paragraphs>2</Paragraphs>
  <ScaleCrop>false</ScaleCrop>
  <Company/>
  <LinksUpToDate>false</LinksUpToDate>
  <CharactersWithSpaces>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Janice van der Meyden | Liquid Icon</cp:lastModifiedBy>
  <cp:revision>2</cp:revision>
  <dcterms:created xsi:type="dcterms:W3CDTF">2020-08-10T10:49:00Z</dcterms:created>
  <dcterms:modified xsi:type="dcterms:W3CDTF">2020-08-10T10:59:00Z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2020-08-10T00:00:00Z</vt:filetime>
  </property>
  <property fmtid="{D5CDD505-2E9C-101B-9397-08002B2CF9AE}" pid="3" name="Creator">
    <vt:lpwstr>Adobe InDesign 14.0 (Macintosh)</vt:lpwstr>
  </property>
  <property fmtid="{D5CDD505-2E9C-101B-9397-08002B2CF9AE}" pid="4" name="LastSaved">
    <vt:filetime>2020-08-10T00:00:00Z</vt:filetime>
  </property>
</Properties>
</file>